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7A0B" w14:textId="77777777" w:rsidR="00977F00" w:rsidRPr="00B36DC4" w:rsidRDefault="00977F00" w:rsidP="00977F0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bookmarkStart w:id="0" w:name="_Hlk72746584"/>
      <w:r w:rsidRPr="00B36DC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object w:dxaOrig="782" w:dyaOrig="1080" w14:anchorId="58D6A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in" o:ole="" fillcolor="window">
            <v:imagedata r:id="rId5" o:title=""/>
          </v:shape>
          <o:OLEObject Type="Embed" ProgID="Word.Picture.8" ShapeID="_x0000_i1025" DrawAspect="Content" ObjectID="_1686986598" r:id="rId6"/>
        </w:object>
      </w:r>
    </w:p>
    <w:p w14:paraId="20EBDD74" w14:textId="77777777" w:rsidR="00977F00" w:rsidRPr="00B36DC4" w:rsidRDefault="00977F00" w:rsidP="00977F0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УКРАЇНА</w:t>
      </w:r>
    </w:p>
    <w:p w14:paraId="139B5C5F" w14:textId="77777777" w:rsidR="00977F00" w:rsidRPr="00B36DC4" w:rsidRDefault="00977F00" w:rsidP="00977F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ВОЛНОВАСЬКА РАЙОННА РАДА </w:t>
      </w:r>
    </w:p>
    <w:p w14:paraId="4A3368F3" w14:textId="77777777" w:rsidR="00977F00" w:rsidRPr="00B36DC4" w:rsidRDefault="00977F00" w:rsidP="00977F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ДОНЕЦЬКОЇ ОБЛАСТІ</w:t>
      </w:r>
    </w:p>
    <w:p w14:paraId="314E1436" w14:textId="77777777" w:rsidR="00977F00" w:rsidRPr="00B36DC4" w:rsidRDefault="00977F00" w:rsidP="00977F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ВОЛОДИМИРІВСЬКА ЗАГАЛЬНООСВІТНЯ ШКОЛА І-ІІІ СТУПЕНІВ №2</w:t>
      </w:r>
    </w:p>
    <w:p w14:paraId="1B6A1E9B" w14:textId="77777777" w:rsidR="00977F00" w:rsidRPr="00B36DC4" w:rsidRDefault="00977F00" w:rsidP="00977F0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bookmarkEnd w:id="0"/>
    <w:p w14:paraId="5124E29F" w14:textId="77777777" w:rsidR="00977F00" w:rsidRPr="00B36DC4" w:rsidRDefault="00977F00" w:rsidP="00977F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Наказ</w:t>
      </w:r>
    </w:p>
    <w:p w14:paraId="0F16BE17" w14:textId="77777777" w:rsidR="00977F00" w:rsidRPr="00A1715C" w:rsidRDefault="00977F00" w:rsidP="00977F00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36D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</w:t>
      </w:r>
      <w:r w:rsidRPr="00B36D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6D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травня</w:t>
      </w:r>
      <w:proofErr w:type="spellEnd"/>
      <w:r w:rsidRPr="00B36D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B36D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                 </w:t>
      </w:r>
      <w:proofErr w:type="spellStart"/>
      <w:r w:rsidRPr="00B36D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смт.Володимирівка</w:t>
      </w:r>
      <w:proofErr w:type="spellEnd"/>
      <w:r w:rsidRPr="00B36D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127</w:t>
      </w:r>
    </w:p>
    <w:p w14:paraId="7687210A" w14:textId="77777777" w:rsidR="00977F00" w:rsidRPr="009F4D98" w:rsidRDefault="00977F00" w:rsidP="00977F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0B6EAD" w14:textId="77777777" w:rsidR="00977F00" w:rsidRPr="009F4D98" w:rsidRDefault="00977F00" w:rsidP="0097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D9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</w:p>
    <w:p w14:paraId="06A1A803" w14:textId="77777777" w:rsidR="00977F00" w:rsidRPr="009F4D98" w:rsidRDefault="00977F00" w:rsidP="0097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середнього</w:t>
      </w:r>
      <w:r w:rsidRPr="009F4D98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свідо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тва</w:t>
      </w:r>
      <w:proofErr w:type="spellEnd"/>
    </w:p>
    <w:p w14:paraId="02B7214F" w14:textId="77777777" w:rsidR="00977F00" w:rsidRPr="009F4D98" w:rsidRDefault="00977F00" w:rsidP="0097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D9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>.</w:t>
      </w:r>
    </w:p>
    <w:p w14:paraId="4685793D" w14:textId="77777777" w:rsidR="00977F00" w:rsidRDefault="00977F00" w:rsidP="00977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88F315" w14:textId="77777777" w:rsidR="00977F00" w:rsidRPr="009F4D98" w:rsidRDefault="00977F00" w:rsidP="00977F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до пункту 7.10 Умов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до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Україн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наказом МОН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12.10.2011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20.10.2011 року за №1221/19959, для  конкурсного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вступають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освітньо-кваліфікаційного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конкурсний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обчисляється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як сума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екзаменів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бала диплома про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бал документа про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обчислюється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за 12-бальною шкалою з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округленням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десятих</w:t>
      </w:r>
      <w:proofErr w:type="spellEnd"/>
      <w:r w:rsidRPr="009F4D98">
        <w:rPr>
          <w:rFonts w:ascii="Times New Roman" w:hAnsi="Times New Roman" w:cs="Times New Roman"/>
          <w:sz w:val="28"/>
          <w:szCs w:val="28"/>
        </w:rPr>
        <w:t xml:space="preserve"> бала.</w:t>
      </w:r>
    </w:p>
    <w:p w14:paraId="65E20F8B" w14:textId="77777777" w:rsidR="00977F00" w:rsidRPr="009F4D98" w:rsidRDefault="00977F00" w:rsidP="00977F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7B3A10" w14:textId="77777777" w:rsidR="00977F00" w:rsidRPr="00A726FA" w:rsidRDefault="00977F00" w:rsidP="00977F0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Виходи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9F4D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4D98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E6F473D" w14:textId="77777777" w:rsidR="00977F00" w:rsidRPr="009F4D98" w:rsidRDefault="00977F00" w:rsidP="00977F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D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АКАЗУЮ:</w:t>
      </w:r>
    </w:p>
    <w:p w14:paraId="5E0CB751" w14:textId="77777777" w:rsidR="00977F00" w:rsidRDefault="00977F00" w:rsidP="00977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71809433"/>
      <w:r w:rsidRPr="009F4D98">
        <w:rPr>
          <w:rFonts w:ascii="Times New Roman" w:hAnsi="Times New Roman" w:cs="Times New Roman"/>
          <w:sz w:val="28"/>
          <w:szCs w:val="28"/>
        </w:rPr>
        <w:t>Затвердити середній бал свідоцтва про базову  середню освіту наступним учням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E17532" w14:textId="77777777" w:rsidR="00977F00" w:rsidRPr="009F4D98" w:rsidRDefault="00977F00" w:rsidP="00977F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1"/>
        <w:gridCol w:w="4959"/>
        <w:gridCol w:w="6"/>
        <w:gridCol w:w="2899"/>
      </w:tblGrid>
      <w:tr w:rsidR="00977F00" w:rsidRPr="009F4D98" w14:paraId="344184CB" w14:textId="77777777" w:rsidTr="00344B58">
        <w:trPr>
          <w:trHeight w:val="359"/>
        </w:trPr>
        <w:tc>
          <w:tcPr>
            <w:tcW w:w="761" w:type="dxa"/>
          </w:tcPr>
          <w:bookmarkEnd w:id="1"/>
          <w:p w14:paraId="6C59BFAD" w14:textId="77777777" w:rsidR="00977F00" w:rsidRPr="009F4D98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D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9F4D98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965" w:type="dxa"/>
            <w:gridSpan w:val="2"/>
          </w:tcPr>
          <w:p w14:paraId="4A1B38BF" w14:textId="77777777" w:rsidR="00977F00" w:rsidRPr="009F4D98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D98">
              <w:rPr>
                <w:rFonts w:ascii="Times New Roman" w:hAnsi="Times New Roman" w:cs="Times New Roman"/>
                <w:sz w:val="28"/>
                <w:szCs w:val="28"/>
              </w:rPr>
              <w:t>ПІБ випускника</w:t>
            </w:r>
          </w:p>
        </w:tc>
        <w:tc>
          <w:tcPr>
            <w:tcW w:w="2899" w:type="dxa"/>
          </w:tcPr>
          <w:p w14:paraId="115CDC9E" w14:textId="77777777" w:rsidR="00977F00" w:rsidRPr="009F4D98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D98"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  <w:p w14:paraId="32885C16" w14:textId="77777777" w:rsidR="00977F00" w:rsidRPr="009F4D98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0" w:rsidRPr="00A141D3" w14:paraId="4756AE63" w14:textId="77777777" w:rsidTr="00344B58">
        <w:tc>
          <w:tcPr>
            <w:tcW w:w="761" w:type="dxa"/>
          </w:tcPr>
          <w:p w14:paraId="5090408E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5" w:type="dxa"/>
            <w:gridSpan w:val="2"/>
          </w:tcPr>
          <w:p w14:paraId="49095523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Богуш</w:t>
            </w:r>
            <w:proofErr w:type="spellEnd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Сергій </w:t>
            </w:r>
          </w:p>
        </w:tc>
        <w:tc>
          <w:tcPr>
            <w:tcW w:w="2899" w:type="dxa"/>
          </w:tcPr>
          <w:p w14:paraId="0613F97C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7F00" w:rsidRPr="00A141D3" w14:paraId="0D3C0290" w14:textId="77777777" w:rsidTr="00344B58">
        <w:tc>
          <w:tcPr>
            <w:tcW w:w="761" w:type="dxa"/>
          </w:tcPr>
          <w:p w14:paraId="636CE979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5" w:type="dxa"/>
            <w:gridSpan w:val="2"/>
            <w:vAlign w:val="center"/>
          </w:tcPr>
          <w:p w14:paraId="6445BB2B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Дончук Андрій </w:t>
            </w:r>
          </w:p>
        </w:tc>
        <w:tc>
          <w:tcPr>
            <w:tcW w:w="2899" w:type="dxa"/>
          </w:tcPr>
          <w:p w14:paraId="622A5642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977F00" w:rsidRPr="00A141D3" w14:paraId="5FC9B289" w14:textId="77777777" w:rsidTr="00344B58">
        <w:tc>
          <w:tcPr>
            <w:tcW w:w="761" w:type="dxa"/>
          </w:tcPr>
          <w:p w14:paraId="523B06F5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  <w:vAlign w:val="center"/>
          </w:tcPr>
          <w:p w14:paraId="3D86CB22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Кроленко</w:t>
            </w:r>
            <w:proofErr w:type="spellEnd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Володимир </w:t>
            </w:r>
          </w:p>
        </w:tc>
        <w:tc>
          <w:tcPr>
            <w:tcW w:w="2899" w:type="dxa"/>
          </w:tcPr>
          <w:p w14:paraId="772BA0EE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977F00" w:rsidRPr="00A141D3" w14:paraId="4BDA94DF" w14:textId="77777777" w:rsidTr="00344B58">
        <w:tc>
          <w:tcPr>
            <w:tcW w:w="761" w:type="dxa"/>
          </w:tcPr>
          <w:p w14:paraId="57D31725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  <w:vAlign w:val="center"/>
          </w:tcPr>
          <w:p w14:paraId="582BDD6D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Небилиця Олександра </w:t>
            </w:r>
          </w:p>
        </w:tc>
        <w:tc>
          <w:tcPr>
            <w:tcW w:w="2899" w:type="dxa"/>
          </w:tcPr>
          <w:p w14:paraId="25DA8986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977F00" w:rsidRPr="00A141D3" w14:paraId="20434B5D" w14:textId="77777777" w:rsidTr="00344B58">
        <w:tc>
          <w:tcPr>
            <w:tcW w:w="761" w:type="dxa"/>
          </w:tcPr>
          <w:p w14:paraId="1B8E1BE3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5" w:type="dxa"/>
            <w:gridSpan w:val="2"/>
            <w:vAlign w:val="center"/>
          </w:tcPr>
          <w:p w14:paraId="35D08405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Носко</w:t>
            </w:r>
            <w:proofErr w:type="spellEnd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Єлизавета </w:t>
            </w:r>
          </w:p>
        </w:tc>
        <w:tc>
          <w:tcPr>
            <w:tcW w:w="2899" w:type="dxa"/>
          </w:tcPr>
          <w:p w14:paraId="1B658245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977F00" w:rsidRPr="00A141D3" w14:paraId="41DFBFC2" w14:textId="77777777" w:rsidTr="00344B58">
        <w:tc>
          <w:tcPr>
            <w:tcW w:w="761" w:type="dxa"/>
          </w:tcPr>
          <w:p w14:paraId="50AEEE66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5" w:type="dxa"/>
            <w:gridSpan w:val="2"/>
            <w:vAlign w:val="center"/>
          </w:tcPr>
          <w:p w14:paraId="61FCA10F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Орловський Владислав </w:t>
            </w:r>
          </w:p>
        </w:tc>
        <w:tc>
          <w:tcPr>
            <w:tcW w:w="2899" w:type="dxa"/>
          </w:tcPr>
          <w:p w14:paraId="33BBACC5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977F00" w:rsidRPr="00A141D3" w14:paraId="4C86D772" w14:textId="77777777" w:rsidTr="00344B58">
        <w:trPr>
          <w:trHeight w:val="264"/>
        </w:trPr>
        <w:tc>
          <w:tcPr>
            <w:tcW w:w="761" w:type="dxa"/>
          </w:tcPr>
          <w:p w14:paraId="3FCC462D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5" w:type="dxa"/>
            <w:gridSpan w:val="2"/>
            <w:vAlign w:val="center"/>
          </w:tcPr>
          <w:p w14:paraId="1AACF7E1" w14:textId="77777777" w:rsidR="00977F00" w:rsidRPr="00A141D3" w:rsidRDefault="00977F00" w:rsidP="00344B58">
            <w:pPr>
              <w:pStyle w:val="a3"/>
              <w:tabs>
                <w:tab w:val="left" w:pos="9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Полтавець Владислав </w:t>
            </w:r>
          </w:p>
        </w:tc>
        <w:tc>
          <w:tcPr>
            <w:tcW w:w="2899" w:type="dxa"/>
          </w:tcPr>
          <w:p w14:paraId="78AE29CF" w14:textId="77777777" w:rsidR="00977F00" w:rsidRPr="00A141D3" w:rsidRDefault="00977F00" w:rsidP="00344B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977F00" w:rsidRPr="00A141D3" w14:paraId="04D2A5A8" w14:textId="77777777" w:rsidTr="00344B58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761" w:type="dxa"/>
          </w:tcPr>
          <w:p w14:paraId="6C0403F5" w14:textId="77777777" w:rsidR="00977F00" w:rsidRPr="00A141D3" w:rsidRDefault="00977F00" w:rsidP="00344B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9" w:type="dxa"/>
            <w:vAlign w:val="center"/>
          </w:tcPr>
          <w:p w14:paraId="7118BC25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Ренсевич</w:t>
            </w:r>
            <w:proofErr w:type="spellEnd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Максим </w:t>
            </w:r>
          </w:p>
        </w:tc>
        <w:tc>
          <w:tcPr>
            <w:tcW w:w="2905" w:type="dxa"/>
            <w:gridSpan w:val="2"/>
          </w:tcPr>
          <w:p w14:paraId="5CF6D83E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977F00" w:rsidRPr="00A141D3" w14:paraId="7537B361" w14:textId="77777777" w:rsidTr="00344B58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761" w:type="dxa"/>
          </w:tcPr>
          <w:p w14:paraId="2029DD6C" w14:textId="77777777" w:rsidR="00977F00" w:rsidRPr="00A141D3" w:rsidRDefault="00977F00" w:rsidP="00344B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9" w:type="dxa"/>
            <w:vAlign w:val="center"/>
          </w:tcPr>
          <w:p w14:paraId="01204557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Старовойт Валентин </w:t>
            </w:r>
          </w:p>
        </w:tc>
        <w:tc>
          <w:tcPr>
            <w:tcW w:w="2905" w:type="dxa"/>
            <w:gridSpan w:val="2"/>
          </w:tcPr>
          <w:p w14:paraId="4E10CA8F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977F00" w:rsidRPr="00A141D3" w14:paraId="7DA71AA0" w14:textId="77777777" w:rsidTr="00344B58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761" w:type="dxa"/>
          </w:tcPr>
          <w:p w14:paraId="74E976F6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9" w:type="dxa"/>
            <w:vAlign w:val="center"/>
          </w:tcPr>
          <w:p w14:paraId="3B85BCC5" w14:textId="77777777" w:rsidR="00977F00" w:rsidRPr="00A141D3" w:rsidRDefault="00977F00" w:rsidP="00344B58">
            <w:pPr>
              <w:tabs>
                <w:tab w:val="left" w:pos="1275"/>
                <w:tab w:val="left" w:pos="1425"/>
                <w:tab w:val="center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Трушенко</w:t>
            </w:r>
            <w:proofErr w:type="spellEnd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Вікторія </w:t>
            </w:r>
          </w:p>
        </w:tc>
        <w:tc>
          <w:tcPr>
            <w:tcW w:w="2905" w:type="dxa"/>
            <w:gridSpan w:val="2"/>
          </w:tcPr>
          <w:p w14:paraId="14A79FB8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7F00" w:rsidRPr="00A141D3" w14:paraId="571BA8C5" w14:textId="77777777" w:rsidTr="00344B58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761" w:type="dxa"/>
          </w:tcPr>
          <w:p w14:paraId="0EB56297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59" w:type="dxa"/>
          </w:tcPr>
          <w:p w14:paraId="5F93F513" w14:textId="77777777" w:rsidR="00977F00" w:rsidRPr="00A141D3" w:rsidRDefault="00977F00" w:rsidP="00344B58">
            <w:pPr>
              <w:tabs>
                <w:tab w:val="left" w:pos="1275"/>
                <w:tab w:val="left" w:pos="1425"/>
                <w:tab w:val="center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Фоменко Іван </w:t>
            </w:r>
          </w:p>
        </w:tc>
        <w:tc>
          <w:tcPr>
            <w:tcW w:w="2905" w:type="dxa"/>
            <w:gridSpan w:val="2"/>
          </w:tcPr>
          <w:p w14:paraId="4A2DB8E9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977F00" w:rsidRPr="00A141D3" w14:paraId="065EEC74" w14:textId="77777777" w:rsidTr="00344B58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761" w:type="dxa"/>
          </w:tcPr>
          <w:p w14:paraId="5B267D82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9" w:type="dxa"/>
            <w:vAlign w:val="center"/>
          </w:tcPr>
          <w:p w14:paraId="6EA9CC4D" w14:textId="77777777" w:rsidR="00977F00" w:rsidRPr="00A141D3" w:rsidRDefault="00977F00" w:rsidP="00344B58">
            <w:pPr>
              <w:tabs>
                <w:tab w:val="left" w:pos="1275"/>
                <w:tab w:val="left" w:pos="1425"/>
                <w:tab w:val="center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Чаус</w:t>
            </w:r>
            <w:proofErr w:type="spellEnd"/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Євген </w:t>
            </w:r>
          </w:p>
        </w:tc>
        <w:tc>
          <w:tcPr>
            <w:tcW w:w="2905" w:type="dxa"/>
            <w:gridSpan w:val="2"/>
          </w:tcPr>
          <w:p w14:paraId="030F8B48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977F00" w:rsidRPr="00A141D3" w14:paraId="39B84B72" w14:textId="77777777" w:rsidTr="00344B58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761" w:type="dxa"/>
          </w:tcPr>
          <w:p w14:paraId="02A1C077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59" w:type="dxa"/>
            <w:vAlign w:val="center"/>
          </w:tcPr>
          <w:p w14:paraId="126140AF" w14:textId="77777777" w:rsidR="00977F00" w:rsidRPr="00A141D3" w:rsidRDefault="00977F00" w:rsidP="00344B58">
            <w:pPr>
              <w:tabs>
                <w:tab w:val="left" w:pos="1275"/>
                <w:tab w:val="left" w:pos="1425"/>
                <w:tab w:val="center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Шевченко Олена </w:t>
            </w:r>
          </w:p>
        </w:tc>
        <w:tc>
          <w:tcPr>
            <w:tcW w:w="2905" w:type="dxa"/>
            <w:gridSpan w:val="2"/>
          </w:tcPr>
          <w:p w14:paraId="37FB2B48" w14:textId="77777777" w:rsidR="00977F00" w:rsidRPr="00A141D3" w:rsidRDefault="00977F00" w:rsidP="0034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D3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</w:tbl>
    <w:p w14:paraId="6E331BBE" w14:textId="77777777" w:rsidR="00977F00" w:rsidRPr="00EF32CA" w:rsidRDefault="00977F00" w:rsidP="00977F00">
      <w:pPr>
        <w:rPr>
          <w:rFonts w:ascii="Times New Roman" w:hAnsi="Times New Roman" w:cs="Times New Roman"/>
          <w:sz w:val="28"/>
          <w:szCs w:val="28"/>
        </w:rPr>
      </w:pPr>
    </w:p>
    <w:p w14:paraId="39BC453B" w14:textId="77777777" w:rsidR="00977F00" w:rsidRPr="009F4D98" w:rsidRDefault="00977F00" w:rsidP="00977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4D98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14:paraId="06B8AFFE" w14:textId="77777777" w:rsidR="00977F00" w:rsidRPr="009F4D98" w:rsidRDefault="00977F00" w:rsidP="00977F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764468A7" w14:textId="77777777" w:rsidR="00977F00" w:rsidRPr="009F4D98" w:rsidRDefault="00977F00" w:rsidP="00977F00">
      <w:pPr>
        <w:pStyle w:val="a3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4D98">
        <w:rPr>
          <w:rFonts w:ascii="Times New Roman" w:hAnsi="Times New Roman" w:cs="Times New Roman"/>
          <w:sz w:val="28"/>
          <w:szCs w:val="28"/>
        </w:rPr>
        <w:t>Директор школи                                    Л.В. Сердюк</w:t>
      </w:r>
    </w:p>
    <w:p w14:paraId="396FD684" w14:textId="77777777" w:rsidR="00977F00" w:rsidRPr="009F4D98" w:rsidRDefault="00977F00" w:rsidP="00977F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5B9A0B98" w14:textId="77777777" w:rsidR="00977F00" w:rsidRPr="00B36DC4" w:rsidRDefault="00977F00" w:rsidP="00977F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FBBBD48" w14:textId="77777777" w:rsidR="00977F00" w:rsidRPr="00B36DC4" w:rsidRDefault="00977F00" w:rsidP="00977F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0593EB0" w14:textId="77777777" w:rsidR="00977F00" w:rsidRPr="00B36DC4" w:rsidRDefault="00977F00" w:rsidP="00977F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CD61DAB" w14:textId="77777777" w:rsidR="00FA2BEC" w:rsidRDefault="00FA2BEC"/>
    <w:sectPr w:rsidR="00FA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CE3"/>
    <w:multiLevelType w:val="hybridMultilevel"/>
    <w:tmpl w:val="8BACA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A8"/>
    <w:rsid w:val="003C6DA8"/>
    <w:rsid w:val="00977F00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6D98"/>
  <w15:chartTrackingRefBased/>
  <w15:docId w15:val="{7FC80C13-0FEA-4168-9A5B-DAE3532C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00"/>
    <w:pPr>
      <w:spacing w:after="200" w:line="276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977F0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2021-07-05T07:35:00Z</dcterms:created>
  <dcterms:modified xsi:type="dcterms:W3CDTF">2021-07-05T07:36:00Z</dcterms:modified>
</cp:coreProperties>
</file>