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966" w14:textId="11810686" w:rsidR="0036537A" w:rsidRPr="0036537A" w:rsidRDefault="0036537A" w:rsidP="0036537A">
      <w:pPr>
        <w:spacing w:after="36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37A">
        <w:rPr>
          <w:rFonts w:ascii="Times New Roman" w:eastAsia="Times New Roman" w:hAnsi="Times New Roman" w:cs="Times New Roman"/>
          <w:bCs/>
          <w:sz w:val="28"/>
          <w:szCs w:val="28"/>
        </w:rPr>
        <w:t>Витяг з протоколу Черкаської загальноосвітньої школи І-ІІІ ступенів № 4 Черкаської міської ради Черкаської області.</w:t>
      </w:r>
    </w:p>
    <w:p w14:paraId="00000003" w14:textId="31E220AE" w:rsidR="008D63CA" w:rsidRDefault="00747E78">
      <w:pPr>
        <w:shd w:val="clear" w:color="auto" w:fill="FFFFFF"/>
        <w:tabs>
          <w:tab w:val="left" w:pos="9072"/>
        </w:tabs>
        <w:spacing w:after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</w:t>
      </w:r>
      <w:r w:rsidR="009F0B1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F0B1F">
        <w:rPr>
          <w:rFonts w:ascii="Times New Roman" w:eastAsia="Times New Roman" w:hAnsi="Times New Roman" w:cs="Times New Roman"/>
          <w:color w:val="000000"/>
          <w:sz w:val="28"/>
          <w:szCs w:val="28"/>
        </w:rPr>
        <w:t>лютого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F0B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9F0B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00000004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Присутні:</w:t>
      </w:r>
    </w:p>
    <w:p w14:paraId="00000005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– Сабадаш В.І.</w:t>
      </w:r>
    </w:p>
    <w:p w14:paraId="00000006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– Кравченко Т.О.</w:t>
      </w:r>
    </w:p>
    <w:p w14:paraId="00000007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Педагогічний колектив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присутніх</w:t>
      </w:r>
    </w:p>
    <w:p w14:paraId="00000008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Відсутні: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14:paraId="00000009" w14:textId="77777777" w:rsidR="008D63CA" w:rsidRDefault="00747E78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Запрошені: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14:paraId="0000000A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денний:</w:t>
      </w:r>
    </w:p>
    <w:p w14:paraId="0000000B" w14:textId="4907137B" w:rsidR="008D63CA" w:rsidRDefault="00747E7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F0B1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вибір посібників для учнів 7 класів.</w:t>
      </w:r>
    </w:p>
    <w:p w14:paraId="0000001C" w14:textId="77777777" w:rsidR="008D63CA" w:rsidRDefault="00747E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</w:p>
    <w:p w14:paraId="76DABDF3" w14:textId="386DE5FB" w:rsidR="00EA53D8" w:rsidRDefault="0016019B" w:rsidP="00CD5C56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Міщенко С.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Приходько Л. М.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Симончук Н.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Фатєєву Г. Е.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Фіалку А. П.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Шуляк Я. Г.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Огаренко І.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Гудачкову Н.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Жирова І.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Сабадаша В. І.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Міщенко В. М.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Головко Т. П.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Зеленько В. М.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Любіч Т.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Т. О.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Поїзник В. П.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Ільїну О.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Врубель Н. Я.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 І.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Калиновську О. С.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Лесечко С. Г.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Лютенко М. М.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Тріфанову С.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Баранову Т.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Лісову В.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Діляєву С. Ю.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Зайцеву А.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Лютенко О. В.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Попруженко Л. О.</w:t>
      </w:r>
      <w:r w:rsid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1906" w:rsidRPr="00FC1906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Шаповал Г. В.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1483/37105, </w:t>
      </w:r>
      <w:r w:rsidR="00CD5C56" w:rsidRPr="00CD5C56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 Міністерства освіти і науки України від 02 жовтня 2023 року № 1186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клас)»</w:t>
      </w:r>
      <w:r w:rsidR="00CD5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з метою організації прозорого вибору закладами загальної середньої освіти </w:t>
      </w:r>
      <w:r w:rsidR="00924B90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CD5C5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 Нової української школи, що можуть видаватися за кошти державного бюджету визначили наступні пріоритети (1 – найвищий пріоритет, 6 – найнижчий) </w:t>
      </w:r>
      <w:r w:rsidR="00B9488D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учнів </w:t>
      </w:r>
      <w:r w:rsidR="00B9488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4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класу 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53D8" w:rsidRP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Англійська мова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(таблиця 1)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EA53D8" w:rsidRP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Біологія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2)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EA53D8" w:rsidRP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Всесвітня історія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3)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Географія</w:t>
      </w:r>
      <w:r w:rsidR="00EA53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4)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Зарубіжна література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5)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Здоров’я, безпека та добробут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6)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Інформатика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7)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України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8)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9)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Німецька мова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10)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(таблиця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 література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12)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 мова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13)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14)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Хімія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15)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«</w:t>
      </w:r>
      <w:r w:rsidR="00464D90" w:rsidRP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 w:rsidR="00464D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1253B" w:rsidRP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53B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(таблиця 16)</w:t>
      </w:r>
      <w:r w:rsidR="00BC2B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BFEB50" w14:textId="557C64FA" w:rsidR="00EA53D8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</w:p>
    <w:tbl>
      <w:tblPr>
        <w:tblW w:w="98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6"/>
        <w:gridCol w:w="640"/>
        <w:gridCol w:w="640"/>
        <w:gridCol w:w="640"/>
        <w:gridCol w:w="640"/>
        <w:gridCol w:w="640"/>
        <w:gridCol w:w="640"/>
        <w:gridCol w:w="640"/>
      </w:tblGrid>
      <w:tr w:rsidR="0037343B" w:rsidRPr="0037343B" w14:paraId="46CC2B8D" w14:textId="77777777" w:rsidTr="000D0B13">
        <w:trPr>
          <w:trHeight w:val="1656"/>
        </w:trPr>
        <w:tc>
          <w:tcPr>
            <w:tcW w:w="5386" w:type="dxa"/>
            <w:shd w:val="clear" w:color="EFEFEF" w:fill="F2F2F2"/>
            <w:hideMark/>
          </w:tcPr>
          <w:p w14:paraId="6760B7E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047CCEC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С.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4314527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Л. М.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7DABD02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Симончук Н.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435E5CB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Фатєєва Г. Е.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617907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Фіалка А. П.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210D7FE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Шуляк Я. Г.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1DF122A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0D0B13" w:rsidRPr="0037343B" w14:paraId="5E419B8C" w14:textId="77777777" w:rsidTr="000D0B13">
        <w:trPr>
          <w:trHeight w:val="1056"/>
        </w:trPr>
        <w:tc>
          <w:tcPr>
            <w:tcW w:w="5386" w:type="dxa"/>
            <w:shd w:val="clear" w:color="FFFFFF" w:fill="FFFFFF"/>
            <w:hideMark/>
          </w:tcPr>
          <w:p w14:paraId="21AF9ED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«Англійська мова (7-й рік навчання)» підручник для 7 класу закладів загальної середньої освіти (з аудіосупроводом) (авт. Карпюк О. Д., Карпюк К. Т.)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6E213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FCCC7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3BCAE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E35D6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820FD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A61DB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CDFBC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D0B13" w:rsidRPr="0037343B" w14:paraId="40B6A922" w14:textId="77777777" w:rsidTr="000D0B13">
        <w:trPr>
          <w:trHeight w:val="1056"/>
        </w:trPr>
        <w:tc>
          <w:tcPr>
            <w:tcW w:w="5386" w:type="dxa"/>
            <w:shd w:val="clear" w:color="auto" w:fill="auto"/>
            <w:hideMark/>
          </w:tcPr>
          <w:p w14:paraId="15F92CEB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«Англійська мова (7-й рік навчання)» підручник для 7 класу закладів загальної середньої освіти (з аудіосупроводом) (авт. Коста Д., Вільямс М., Скрипник І.)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3CEBC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2E9BF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224F0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3EF33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059B3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2047B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6C6DA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D0B13" w:rsidRPr="0037343B" w14:paraId="7933932F" w14:textId="77777777" w:rsidTr="000D0B13">
        <w:trPr>
          <w:trHeight w:val="1056"/>
        </w:trPr>
        <w:tc>
          <w:tcPr>
            <w:tcW w:w="5386" w:type="dxa"/>
            <w:shd w:val="clear" w:color="FFFFFF" w:fill="FFFFFF"/>
            <w:hideMark/>
          </w:tcPr>
          <w:p w14:paraId="3A83498E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«Англійська мова (7-й рік навчання)» підручник для 7 класу закладів загальної середньої освіти (з аудіосупроводом) (авт. Левіс Н., Сімонс Д., Любченко О.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A99C0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D2E73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FE32A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EA178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96186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32BFE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F9836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0B13" w:rsidRPr="0037343B" w14:paraId="1A282812" w14:textId="77777777" w:rsidTr="000D0B13">
        <w:trPr>
          <w:trHeight w:val="1056"/>
        </w:trPr>
        <w:tc>
          <w:tcPr>
            <w:tcW w:w="5386" w:type="dxa"/>
            <w:shd w:val="clear" w:color="auto" w:fill="auto"/>
            <w:hideMark/>
          </w:tcPr>
          <w:p w14:paraId="4AA260D1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«Англійська мова (7-й рік навчання)» підручник для 7 класу закладів загальної середньої освіти (з аудіосупроводом) (авт. Мітчелл Г. К., Марілені Малкогіанні)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691DB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A710D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3DC38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82C71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1CAE4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56831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EF735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D0B13" w:rsidRPr="0037343B" w14:paraId="28126F90" w14:textId="77777777" w:rsidTr="000D0B13">
        <w:trPr>
          <w:trHeight w:val="1056"/>
        </w:trPr>
        <w:tc>
          <w:tcPr>
            <w:tcW w:w="5386" w:type="dxa"/>
            <w:shd w:val="clear" w:color="FFFFFF" w:fill="FFFFFF"/>
            <w:hideMark/>
          </w:tcPr>
          <w:p w14:paraId="11960A1E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«Англійська мова (7-й рік навчання)» підручник для 7 класу закладів загальної середньої освіти (з аудіосупроводом) (авт. Сільвія Уілдон, Пол Шиптон)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0ED0A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667F0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237DB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9AB75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7840A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54178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18B63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7FBCC19F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A05159" w14:textId="0564123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tbl>
      <w:tblPr>
        <w:tblW w:w="98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9"/>
        <w:gridCol w:w="640"/>
      </w:tblGrid>
      <w:tr w:rsidR="0037343B" w:rsidRPr="0037343B" w14:paraId="6F2FB8F0" w14:textId="77777777" w:rsidTr="00D225EB">
        <w:trPr>
          <w:trHeight w:val="1656"/>
        </w:trPr>
        <w:tc>
          <w:tcPr>
            <w:tcW w:w="9209" w:type="dxa"/>
            <w:shd w:val="clear" w:color="EFEFEF" w:fill="F2F2F2"/>
            <w:hideMark/>
          </w:tcPr>
          <w:p w14:paraId="6454F8F7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2AE0051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Огаренко І. В.</w:t>
            </w:r>
          </w:p>
        </w:tc>
      </w:tr>
      <w:tr w:rsidR="0037343B" w:rsidRPr="0037343B" w14:paraId="4447AE46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14D6C5E0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«Біологія» підручник для 7 класу закладів загальної середньої освіти (авт. Андерсон О. А., Вихренко М. А., Чернінський А. О., Андерсон А.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71F16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57C43377" w14:textId="77777777" w:rsidTr="00D225EB">
        <w:trPr>
          <w:trHeight w:val="20"/>
        </w:trPr>
        <w:tc>
          <w:tcPr>
            <w:tcW w:w="9209" w:type="dxa"/>
            <w:shd w:val="clear" w:color="auto" w:fill="auto"/>
            <w:hideMark/>
          </w:tcPr>
          <w:p w14:paraId="0CF59ECE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«Біологія» підручник для 7 класу закладів загальної середньої освіти (авт. Балан П. Г., Козленко О. Г., Остапченко Л. І., Кулініч О. М., Юрченко Л. П.)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DA037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67CD91FD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1CF73566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«Біологія» підручник для 7 класу закладів загальної середньої освіти (авт. Горобець Л. В., Кокар Н. В., Кравець І. В., Жирська Г. Я.)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C8436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43B" w:rsidRPr="0037343B" w14:paraId="0091E184" w14:textId="77777777" w:rsidTr="00D225EB">
        <w:trPr>
          <w:trHeight w:val="20"/>
        </w:trPr>
        <w:tc>
          <w:tcPr>
            <w:tcW w:w="9209" w:type="dxa"/>
            <w:shd w:val="clear" w:color="auto" w:fill="auto"/>
            <w:hideMark/>
          </w:tcPr>
          <w:p w14:paraId="54668820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«Біологія» підручник для 7 класу закладів загальної середньої освіти (авт. Задорожний К. М., Ягенська Г. В., Павленко О. А., Додь В.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811F1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486756FE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77852EAF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«Біологія» підручник для 7 класу закладів загальної середньої освіти (авт. Соболь В. І.)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5CF67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43B" w:rsidRPr="0037343B" w14:paraId="59E0403A" w14:textId="77777777" w:rsidTr="00D225EB">
        <w:trPr>
          <w:trHeight w:val="20"/>
        </w:trPr>
        <w:tc>
          <w:tcPr>
            <w:tcW w:w="9209" w:type="dxa"/>
            <w:shd w:val="clear" w:color="auto" w:fill="auto"/>
            <w:hideMark/>
          </w:tcPr>
          <w:p w14:paraId="3F813779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«Біологія» підручник для 7 класу закладів загальної середньої освіти (авт. Тагліна О. В., Самойлов А. М., Утєвська О. М., Довгаль Л.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39F7B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14E55646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D8E0A" w14:textId="1A0E15A6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tbl>
      <w:tblPr>
        <w:tblW w:w="97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25"/>
        <w:gridCol w:w="640"/>
        <w:gridCol w:w="640"/>
        <w:gridCol w:w="640"/>
        <w:gridCol w:w="640"/>
      </w:tblGrid>
      <w:tr w:rsidR="000D0B13" w:rsidRPr="0037343B" w14:paraId="479E069D" w14:textId="77777777" w:rsidTr="00D225EB">
        <w:trPr>
          <w:trHeight w:val="1656"/>
        </w:trPr>
        <w:tc>
          <w:tcPr>
            <w:tcW w:w="7225" w:type="dxa"/>
            <w:shd w:val="clear" w:color="EFEFEF" w:fill="F2F2F2"/>
            <w:hideMark/>
          </w:tcPr>
          <w:p w14:paraId="44D85BC2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B44FAD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Гудачкова Н.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6058E4D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 І.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4D51312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Сабадаш В. І.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3ED68AF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5A602C05" w14:textId="77777777" w:rsidTr="00D225EB">
        <w:tc>
          <w:tcPr>
            <w:tcW w:w="7225" w:type="dxa"/>
            <w:shd w:val="clear" w:color="FFFFFF" w:fill="FFFFFF"/>
            <w:hideMark/>
          </w:tcPr>
          <w:p w14:paraId="1470898F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«Всесвітня історія» підручник для 7 класу закладів загальної середньої освіти (авт. Васильків І. Д., Паршин І. Л., Островський В.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59E23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48BC8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74C79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19586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1BB8CC34" w14:textId="77777777" w:rsidTr="00D225EB">
        <w:tc>
          <w:tcPr>
            <w:tcW w:w="7225" w:type="dxa"/>
            <w:shd w:val="clear" w:color="auto" w:fill="auto"/>
            <w:hideMark/>
          </w:tcPr>
          <w:p w14:paraId="3685B12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«Всесвітня історія» підручник для 7 класу закладів загальної середньої освіти (авт. Гісем О. В., Мартинюк О.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EA103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7DE3A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93624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2ED54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225EB" w:rsidRPr="0037343B" w14:paraId="11FDC013" w14:textId="77777777" w:rsidTr="00D225EB">
        <w:tc>
          <w:tcPr>
            <w:tcW w:w="7225" w:type="dxa"/>
            <w:shd w:val="clear" w:color="FFFFFF" w:fill="FFFFFF"/>
            <w:hideMark/>
          </w:tcPr>
          <w:p w14:paraId="1B7E9E57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«Всесвітня історія» підручник для 7 класу закладів загальної середньої освіти (авт. Ладиченко Т. В., Лукач І. Б., Івченко О.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8D32F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E912E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864A2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D8BE0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77D152C0" w14:textId="77777777" w:rsidTr="00D225EB">
        <w:tc>
          <w:tcPr>
            <w:tcW w:w="7225" w:type="dxa"/>
            <w:shd w:val="clear" w:color="auto" w:fill="auto"/>
            <w:hideMark/>
          </w:tcPr>
          <w:p w14:paraId="4EBE439C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«Всесвітня історія» підручник для 7 класу закладів загальної середньої освіти (авт. Пометун О. І., Малієнко Ю. Б., Дудар О.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34A60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D2BCD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A2D9C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8942B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25EB" w:rsidRPr="0037343B" w14:paraId="489C6A08" w14:textId="77777777" w:rsidTr="00D225EB">
        <w:tc>
          <w:tcPr>
            <w:tcW w:w="7225" w:type="dxa"/>
            <w:shd w:val="clear" w:color="FFFFFF" w:fill="FFFFFF"/>
            <w:hideMark/>
          </w:tcPr>
          <w:p w14:paraId="34607BA6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«Всесвітня історія» підручник для 7 класу закладів загальної середньої освіти (авт. Щупак І. Я., Бурлака О. В., Желіба О. В., Піскарьова І.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74585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6E9F1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D9C49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56C3A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48B49026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1ECCC8" w14:textId="159F3B60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tbl>
      <w:tblPr>
        <w:tblW w:w="98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9"/>
        <w:gridCol w:w="640"/>
      </w:tblGrid>
      <w:tr w:rsidR="0037343B" w:rsidRPr="0037343B" w14:paraId="350B0EF9" w14:textId="77777777" w:rsidTr="00D225EB">
        <w:trPr>
          <w:trHeight w:val="1656"/>
        </w:trPr>
        <w:tc>
          <w:tcPr>
            <w:tcW w:w="9209" w:type="dxa"/>
            <w:shd w:val="clear" w:color="EFEFEF" w:fill="F2F2F2"/>
            <w:hideMark/>
          </w:tcPr>
          <w:p w14:paraId="2B5835E7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72189B4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В. М.</w:t>
            </w:r>
          </w:p>
        </w:tc>
      </w:tr>
      <w:tr w:rsidR="0037343B" w:rsidRPr="0037343B" w14:paraId="2374FCF5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044A483E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Безуглий В. В., Лисичарова Г.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C2279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5750FF72" w14:textId="77777777" w:rsidTr="00D225EB">
        <w:trPr>
          <w:trHeight w:val="20"/>
        </w:trPr>
        <w:tc>
          <w:tcPr>
            <w:tcW w:w="9209" w:type="dxa"/>
            <w:shd w:val="clear" w:color="auto" w:fill="auto"/>
            <w:hideMark/>
          </w:tcPr>
          <w:p w14:paraId="5A191294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Бойко В. М., Міхелі С.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EA8DD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6BE07ACA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5964A00A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Гільберг Т. Г., Довгань А. І., Совенко В.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5C817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6D8D2DF7" w14:textId="77777777" w:rsidTr="00D225EB">
        <w:trPr>
          <w:trHeight w:val="20"/>
        </w:trPr>
        <w:tc>
          <w:tcPr>
            <w:tcW w:w="9209" w:type="dxa"/>
            <w:shd w:val="clear" w:color="auto" w:fill="auto"/>
            <w:hideMark/>
          </w:tcPr>
          <w:p w14:paraId="1DD3842E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Довгань Г. Д.)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82A8A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3C12A1FA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5C293D03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Запотоцький С. П., Зінкевич М. В., Титар Н. М., Петринка Л. В., Горовий О. В., Миколів І.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1685A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43B" w:rsidRPr="0037343B" w14:paraId="75CE037D" w14:textId="77777777" w:rsidTr="00D225EB">
        <w:trPr>
          <w:trHeight w:val="20"/>
        </w:trPr>
        <w:tc>
          <w:tcPr>
            <w:tcW w:w="9209" w:type="dxa"/>
            <w:shd w:val="clear" w:color="auto" w:fill="auto"/>
            <w:hideMark/>
          </w:tcPr>
          <w:p w14:paraId="31DCB7C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Кобернік С. Г., Коваленко Р. Р.)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8343D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43B" w:rsidRPr="0037343B" w14:paraId="39516F9E" w14:textId="77777777" w:rsidTr="00D225EB">
        <w:trPr>
          <w:trHeight w:val="20"/>
        </w:trPr>
        <w:tc>
          <w:tcPr>
            <w:tcW w:w="9209" w:type="dxa"/>
            <w:shd w:val="clear" w:color="FFFFFF" w:fill="FFFFFF"/>
            <w:hideMark/>
          </w:tcPr>
          <w:p w14:paraId="7B68CCC4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«Географія» підручник для 7 класу закладів загальної середньої освіти (авт. Топузов О. М., Грома В. Д., Косик В.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846CD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04FB01BB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A2E282" w14:textId="30535D84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tbl>
      <w:tblPr>
        <w:tblW w:w="98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6"/>
        <w:gridCol w:w="640"/>
        <w:gridCol w:w="640"/>
        <w:gridCol w:w="640"/>
        <w:gridCol w:w="640"/>
        <w:gridCol w:w="640"/>
        <w:gridCol w:w="640"/>
        <w:gridCol w:w="640"/>
      </w:tblGrid>
      <w:tr w:rsidR="0037343B" w:rsidRPr="0037343B" w14:paraId="33ACA3BC" w14:textId="77777777" w:rsidTr="000D0B13">
        <w:trPr>
          <w:trHeight w:val="1656"/>
        </w:trPr>
        <w:tc>
          <w:tcPr>
            <w:tcW w:w="5386" w:type="dxa"/>
            <w:shd w:val="clear" w:color="EFEFEF" w:fill="F2F2F2"/>
            <w:hideMark/>
          </w:tcPr>
          <w:p w14:paraId="01CC2F09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135140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Т. П.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C4F483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Зеленько В. М.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48930CE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Любіч Т.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4C62AAF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Т. О.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0046D18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Поїзник В. П.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7E005A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Фіалка А. П.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2846801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0D32BB75" w14:textId="77777777" w:rsidTr="000D0B13">
        <w:trPr>
          <w:trHeight w:val="792"/>
        </w:trPr>
        <w:tc>
          <w:tcPr>
            <w:tcW w:w="5386" w:type="dxa"/>
            <w:shd w:val="clear" w:color="FFFFFF" w:fill="FFFFFF"/>
            <w:vAlign w:val="bottom"/>
            <w:hideMark/>
          </w:tcPr>
          <w:p w14:paraId="011231AD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«Зарубіжна література» підручник для 7 класу закладів загальної середньої освіти (авт. Волощук Є. В., Слободянюк О.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086D2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511B1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88E1C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49D1F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08C3F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51B03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E1381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7B7510F1" w14:textId="77777777" w:rsidTr="000D0B13">
        <w:trPr>
          <w:trHeight w:val="1056"/>
        </w:trPr>
        <w:tc>
          <w:tcPr>
            <w:tcW w:w="5386" w:type="dxa"/>
            <w:shd w:val="clear" w:color="auto" w:fill="auto"/>
            <w:vAlign w:val="bottom"/>
            <w:hideMark/>
          </w:tcPr>
          <w:p w14:paraId="6E4E21D6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«Зарубіжна література» підручник для 7 класу закладів загальної середньої освіти (авт. Горобченко І.В., Снєгірьова В. В., Каєнко О.В., Бушакова О.В.)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7500A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A6244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CAF1C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A9BF9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2830C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E497E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A4C06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4C46747B" w14:textId="77777777" w:rsidTr="000D0B13">
        <w:trPr>
          <w:trHeight w:val="792"/>
        </w:trPr>
        <w:tc>
          <w:tcPr>
            <w:tcW w:w="5386" w:type="dxa"/>
            <w:shd w:val="clear" w:color="FFFFFF" w:fill="FFFFFF"/>
            <w:vAlign w:val="bottom"/>
            <w:hideMark/>
          </w:tcPr>
          <w:p w14:paraId="5517E74F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«Зарубіжна література» підручник для 7 класу закладів загальної середньої освіти (авт. Ковбасенко Ю. І., Первак О. П., Дячок С.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11A1F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8003A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1A20D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6A06C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9409F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4F2F9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E2363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336F4DA8" w14:textId="77777777" w:rsidTr="000D0B13">
        <w:trPr>
          <w:trHeight w:val="792"/>
        </w:trPr>
        <w:tc>
          <w:tcPr>
            <w:tcW w:w="5386" w:type="dxa"/>
            <w:shd w:val="clear" w:color="auto" w:fill="auto"/>
            <w:vAlign w:val="bottom"/>
            <w:hideMark/>
          </w:tcPr>
          <w:p w14:paraId="45EF7BB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«Зарубіжна література» підручник для 7 класу закладів загальної середньої освіти (авт. Міляновська Н. Р., Міляновський Е.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6AA81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BFA7E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898A36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C09A0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E0E31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73E0B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7F8DC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4E01A179" w14:textId="77777777" w:rsidTr="000D0B13">
        <w:trPr>
          <w:trHeight w:val="1320"/>
        </w:trPr>
        <w:tc>
          <w:tcPr>
            <w:tcW w:w="5386" w:type="dxa"/>
            <w:shd w:val="clear" w:color="FFFFFF" w:fill="FFFFFF"/>
            <w:vAlign w:val="bottom"/>
            <w:hideMark/>
          </w:tcPr>
          <w:p w14:paraId="5003069D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«Зарубіжна література» підручник для 7 класу закладів загальної середньої освіти (авт. Ніколенко О. М., Мацевко-Бекерська Л. В., Рудніцька Н. П., Ковальова Л. Л., Туряниця В. Г., Базильська Н. М., Гвоздікова О. В., Лебедь Д.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21940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39501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C3A53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FA5A3F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90200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29C2E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27C6C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B9632AB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D86480" w14:textId="2CD24D63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tbl>
      <w:tblPr>
        <w:tblW w:w="99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1"/>
        <w:gridCol w:w="640"/>
      </w:tblGrid>
      <w:tr w:rsidR="000D0B13" w:rsidRPr="0037343B" w14:paraId="63D8AC1C" w14:textId="77777777" w:rsidTr="00D225EB">
        <w:trPr>
          <w:trHeight w:val="1656"/>
        </w:trPr>
        <w:tc>
          <w:tcPr>
            <w:tcW w:w="9351" w:type="dxa"/>
            <w:shd w:val="clear" w:color="EFEFEF" w:fill="F2F2F2"/>
            <w:hideMark/>
          </w:tcPr>
          <w:p w14:paraId="63555A97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C8134E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Ільїна О. В.</w:t>
            </w:r>
          </w:p>
        </w:tc>
      </w:tr>
      <w:tr w:rsidR="000D0B13" w:rsidRPr="0037343B" w14:paraId="1721F49C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0A4F8E9C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Василенко С. В., Колотій Л. П.)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1EA16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13" w:rsidRPr="0037343B" w14:paraId="6910138C" w14:textId="77777777" w:rsidTr="00D225EB">
        <w:trPr>
          <w:trHeight w:val="20"/>
        </w:trPr>
        <w:tc>
          <w:tcPr>
            <w:tcW w:w="9351" w:type="dxa"/>
            <w:shd w:val="clear" w:color="auto" w:fill="auto"/>
            <w:hideMark/>
          </w:tcPr>
          <w:p w14:paraId="0CB1CD81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Воронцова Т. В., Пономаренко В. С., Хомич О. Л., Лаврентьєва І. В., Андрук Н. В., Василенко К.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25969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0B13" w:rsidRPr="0037343B" w14:paraId="0ACBD486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28CACE22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Гущина Н. І., Василашко І. П., за ред. Бойченко Т. Є.)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52B3E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0B13" w:rsidRPr="0037343B" w14:paraId="1BD178B5" w14:textId="77777777" w:rsidTr="00D225EB">
        <w:trPr>
          <w:trHeight w:val="20"/>
        </w:trPr>
        <w:tc>
          <w:tcPr>
            <w:tcW w:w="9351" w:type="dxa"/>
            <w:shd w:val="clear" w:color="auto" w:fill="auto"/>
            <w:hideMark/>
          </w:tcPr>
          <w:p w14:paraId="48A4CFFA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Задорожна Л. В., Присяжнюк Л. А., Голюк О. А., Грошовенко О. П., Беззубченко О. А., Балабанова Н.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CB859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13" w:rsidRPr="0037343B" w14:paraId="7B69AA43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4E1072B9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Поліщук Н.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0DFB2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0B13" w:rsidRPr="0037343B" w14:paraId="565AB145" w14:textId="77777777" w:rsidTr="00D225EB">
        <w:trPr>
          <w:trHeight w:val="20"/>
        </w:trPr>
        <w:tc>
          <w:tcPr>
            <w:tcW w:w="9351" w:type="dxa"/>
            <w:shd w:val="clear" w:color="auto" w:fill="auto"/>
            <w:hideMark/>
          </w:tcPr>
          <w:p w14:paraId="1FB5C00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Фука М. М., Криховець-Хом’як Л. Я., Здирок О. М., Василькевич С. І., Козловська Л.П., Запаранюк Т.П.)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94B7C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B13" w:rsidRPr="0037343B" w14:paraId="51A4C050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704F8073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«Здоров’я, безпека та добробут» підручник інтегрованого курсу для 7 класу закладів загальної середньої освіти (авт. Шиян О. І., Дяків В. Г., Седоченко А. Б., Тагліна О.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FFBA8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BE418E7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46315" w14:textId="74D013AA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tbl>
      <w:tblPr>
        <w:tblW w:w="9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640"/>
        <w:gridCol w:w="640"/>
        <w:gridCol w:w="640"/>
      </w:tblGrid>
      <w:tr w:rsidR="000D0B13" w:rsidRPr="0037343B" w14:paraId="5B8B67DD" w14:textId="77777777" w:rsidTr="00D225EB">
        <w:trPr>
          <w:trHeight w:val="1656"/>
        </w:trPr>
        <w:tc>
          <w:tcPr>
            <w:tcW w:w="8075" w:type="dxa"/>
            <w:shd w:val="clear" w:color="EFEFEF" w:fill="F2F2F2"/>
            <w:hideMark/>
          </w:tcPr>
          <w:p w14:paraId="21F51A2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2F9CC9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Врубель Н. Я.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42ACF6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Молдован І. В.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0963FA7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364CAEAB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0E1C6693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«Інформатика» підручник для 7 класу закладів загальної середньої освіти (авт. Бондаренко О. О., Ластовецький В. В., Пилипчук О. П., Шестопалов Є. А.)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97CE5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D407F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4294A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13C9397A" w14:textId="77777777" w:rsidTr="00D225EB">
        <w:trPr>
          <w:trHeight w:val="20"/>
        </w:trPr>
        <w:tc>
          <w:tcPr>
            <w:tcW w:w="8075" w:type="dxa"/>
            <w:shd w:val="clear" w:color="auto" w:fill="auto"/>
            <w:hideMark/>
          </w:tcPr>
          <w:p w14:paraId="36D5A938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«Інформатика» підручник для 7 класу закладів загальної середньої освіти (авт. Джон Ендрю Біос)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C98DA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4D18D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BFA92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1887F2D2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29AEBDE9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«Інформатика» підручник для 7 класу закладів загальної середньої освіти (авт. Коршунова О. В., Завадський І.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B85D2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DA5BE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04E31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7343B" w:rsidRPr="0037343B" w14:paraId="62688F7B" w14:textId="77777777" w:rsidTr="00D225EB">
        <w:trPr>
          <w:trHeight w:val="20"/>
        </w:trPr>
        <w:tc>
          <w:tcPr>
            <w:tcW w:w="8075" w:type="dxa"/>
            <w:shd w:val="clear" w:color="auto" w:fill="auto"/>
            <w:hideMark/>
          </w:tcPr>
          <w:p w14:paraId="327B2E7E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«Інформатика» підручник для 7 класу закладів загальної середньої освіти (авт. Морзе Н. В., Барна О.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B3673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8AD7B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812B5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08E5EA45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60554A95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«Інформатика» підручник для 7 класу закладів загальної середньої освіти (авт. Ривкінд Й. Я., Лисенко Т. І., Чернікова Л. А., Шакотько В.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1B1B5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F55B1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B50DF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651230D5" w14:textId="77777777" w:rsidTr="00D225EB">
        <w:trPr>
          <w:trHeight w:val="20"/>
        </w:trPr>
        <w:tc>
          <w:tcPr>
            <w:tcW w:w="8075" w:type="dxa"/>
            <w:shd w:val="clear" w:color="auto" w:fill="auto"/>
            <w:hideMark/>
          </w:tcPr>
          <w:p w14:paraId="77591741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«Інформатика» підручник для 7 класу закладів загальної середньої освіти (авт. Тріщук І. В., Лазарець О. Ю.)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DE0FA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0C2B7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EBBF2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0DBDF653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9FBA4" w14:textId="2DECAD1E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tbl>
      <w:tblPr>
        <w:tblW w:w="99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66"/>
        <w:gridCol w:w="640"/>
        <w:gridCol w:w="640"/>
        <w:gridCol w:w="640"/>
        <w:gridCol w:w="640"/>
      </w:tblGrid>
      <w:tr w:rsidR="000D0B13" w:rsidRPr="0037343B" w14:paraId="2B6A2824" w14:textId="77777777" w:rsidTr="00D225EB">
        <w:trPr>
          <w:trHeight w:val="1656"/>
        </w:trPr>
        <w:tc>
          <w:tcPr>
            <w:tcW w:w="7366" w:type="dxa"/>
            <w:shd w:val="clear" w:color="EFEFEF" w:fill="F2F2F2"/>
            <w:hideMark/>
          </w:tcPr>
          <w:p w14:paraId="3DB5B441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7ED0F5C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Гудачкова Н.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170ECA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 І.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4332F6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Сабадаш В. І.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4AAEB53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61F1BC53" w14:textId="77777777" w:rsidTr="00D225EB">
        <w:trPr>
          <w:trHeight w:val="20"/>
        </w:trPr>
        <w:tc>
          <w:tcPr>
            <w:tcW w:w="7366" w:type="dxa"/>
            <w:shd w:val="clear" w:color="FFFFFF" w:fill="FFFFFF"/>
            <w:hideMark/>
          </w:tcPr>
          <w:p w14:paraId="2292B2EA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Власов В. С., Данилевська О. М., Ващук Д. П.)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E6799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D2C99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8C103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5661C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7E0F9032" w14:textId="77777777" w:rsidTr="00D225EB">
        <w:trPr>
          <w:trHeight w:val="20"/>
        </w:trPr>
        <w:tc>
          <w:tcPr>
            <w:tcW w:w="7366" w:type="dxa"/>
            <w:shd w:val="clear" w:color="auto" w:fill="auto"/>
            <w:hideMark/>
          </w:tcPr>
          <w:p w14:paraId="11D29C5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Галімов А. А., Гісем О. В., Мартинюк О.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C557F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CC000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293AC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C1776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225EB" w:rsidRPr="0037343B" w14:paraId="6C1B69C4" w14:textId="77777777" w:rsidTr="00D225EB">
        <w:trPr>
          <w:trHeight w:val="20"/>
        </w:trPr>
        <w:tc>
          <w:tcPr>
            <w:tcW w:w="7366" w:type="dxa"/>
            <w:shd w:val="clear" w:color="FFFFFF" w:fill="FFFFFF"/>
            <w:hideMark/>
          </w:tcPr>
          <w:p w14:paraId="361BDB2E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Панарін О. Є., Макаревич А. С., Охріменко О. С., Топольницька Ю. А.)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B447D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3575B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F219E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D817F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7D3B8324" w14:textId="77777777" w:rsidTr="00D225EB">
        <w:trPr>
          <w:trHeight w:val="20"/>
        </w:trPr>
        <w:tc>
          <w:tcPr>
            <w:tcW w:w="7366" w:type="dxa"/>
            <w:shd w:val="clear" w:color="auto" w:fill="auto"/>
            <w:hideMark/>
          </w:tcPr>
          <w:p w14:paraId="72B56FA6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Хлібовська Г. М., Крижановська М. Є., Наумчук О.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891F6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8776A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DEFD1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A140B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225EB" w:rsidRPr="0037343B" w14:paraId="3505978F" w14:textId="77777777" w:rsidTr="00D225EB">
        <w:trPr>
          <w:trHeight w:val="20"/>
        </w:trPr>
        <w:tc>
          <w:tcPr>
            <w:tcW w:w="7366" w:type="dxa"/>
            <w:shd w:val="clear" w:color="FFFFFF" w:fill="FFFFFF"/>
            <w:hideMark/>
          </w:tcPr>
          <w:p w14:paraId="6F22E8CC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Пометун О. І., Дудар О. В., Гупан Н.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49C98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C51DC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143E0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9D3BA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7ADC1AA3" w14:textId="77777777" w:rsidTr="00D225EB">
        <w:trPr>
          <w:trHeight w:val="20"/>
        </w:trPr>
        <w:tc>
          <w:tcPr>
            <w:tcW w:w="7366" w:type="dxa"/>
            <w:shd w:val="clear" w:color="auto" w:fill="auto"/>
            <w:hideMark/>
          </w:tcPr>
          <w:p w14:paraId="32941D65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Струкевич О. К., Мороз П.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387A5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BB375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472B0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4A48E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25EB" w:rsidRPr="0037343B" w14:paraId="3F0DEE3D" w14:textId="77777777" w:rsidTr="00D225EB">
        <w:trPr>
          <w:trHeight w:val="20"/>
        </w:trPr>
        <w:tc>
          <w:tcPr>
            <w:tcW w:w="7366" w:type="dxa"/>
            <w:shd w:val="clear" w:color="FFFFFF" w:fill="FFFFFF"/>
            <w:hideMark/>
          </w:tcPr>
          <w:p w14:paraId="68F6D30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«Історія України» підручник для 7 класу закладів загальної середньої освіти (авт. Щупак І. Я., Бурлака О. В., Дрібниця В. О., Желіба О. В., Піскарьова І.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0B930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1476A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19530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92929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410071E0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78258" w14:textId="619CEB1F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tbl>
      <w:tblPr>
        <w:tblW w:w="9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640"/>
        <w:gridCol w:w="640"/>
        <w:gridCol w:w="640"/>
      </w:tblGrid>
      <w:tr w:rsidR="000D0B13" w:rsidRPr="0037343B" w14:paraId="4FE8CACD" w14:textId="77777777" w:rsidTr="00D225EB">
        <w:trPr>
          <w:trHeight w:val="1656"/>
        </w:trPr>
        <w:tc>
          <w:tcPr>
            <w:tcW w:w="8075" w:type="dxa"/>
            <w:shd w:val="clear" w:color="EFEFEF" w:fill="F2F2F2"/>
            <w:hideMark/>
          </w:tcPr>
          <w:p w14:paraId="4A2B903F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0449AA1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Калиновська О. С.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90EE8B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Лесечко С. Г.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6C03267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1490DF7A" w14:textId="77777777" w:rsidTr="00D225EB">
        <w:tc>
          <w:tcPr>
            <w:tcW w:w="8075" w:type="dxa"/>
            <w:shd w:val="clear" w:color="FFFFFF" w:fill="FFFFFF"/>
            <w:hideMark/>
          </w:tcPr>
          <w:p w14:paraId="30B8ED45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«Мистецтво» підручник інтегрованого курсу для 7 класу закладів загальної середньої освіти (авт. Гайдамака О. В., Лємешева Н. А.)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733EE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408DF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930E1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7343B" w:rsidRPr="0037343B" w14:paraId="3B0490DD" w14:textId="77777777" w:rsidTr="00D225EB">
        <w:tc>
          <w:tcPr>
            <w:tcW w:w="8075" w:type="dxa"/>
            <w:shd w:val="clear" w:color="auto" w:fill="auto"/>
            <w:hideMark/>
          </w:tcPr>
          <w:p w14:paraId="14DA119B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«Мистецтво» підручник інтегрованого курсу для 7 класу закладів загальної середньої освіти (авт. Кізілова Г. О., Гринишина Л.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E2295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58099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75387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6C21398E" w14:textId="77777777" w:rsidTr="00D225EB">
        <w:tc>
          <w:tcPr>
            <w:tcW w:w="8075" w:type="dxa"/>
            <w:shd w:val="clear" w:color="FFFFFF" w:fill="FFFFFF"/>
            <w:hideMark/>
          </w:tcPr>
          <w:p w14:paraId="39364162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«Мистецтво» підручник інтегрованого курсу для 7 класу закладів загальної середньої освіти (авт. Комаровська О. А., Власова В. Г., Руденко І.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7710E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D193D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21720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58A0587B" w14:textId="77777777" w:rsidTr="00D225EB">
        <w:tc>
          <w:tcPr>
            <w:tcW w:w="8075" w:type="dxa"/>
            <w:shd w:val="clear" w:color="auto" w:fill="auto"/>
            <w:hideMark/>
          </w:tcPr>
          <w:p w14:paraId="51A9FED0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«Мистецтво» підручник інтегрованого курсу для 7 класу закладів загальної середньої освіти (авт. Кондратова Л. Г.)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A13FB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16144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1444C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494DC232" w14:textId="77777777" w:rsidTr="00D225EB">
        <w:tc>
          <w:tcPr>
            <w:tcW w:w="8075" w:type="dxa"/>
            <w:shd w:val="clear" w:color="FFFFFF" w:fill="FFFFFF"/>
            <w:hideMark/>
          </w:tcPr>
          <w:p w14:paraId="1A6F4D57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«Мистецтво» підручник інтегрованого курсу для 7 класу закладів загальної середньої освіти (авт. Масол Л. М., Калініченко О.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F6B03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D3DF6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2DC0E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0C00F77D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0338D" w14:textId="60C7A5C4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tbl>
      <w:tblPr>
        <w:tblW w:w="99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1"/>
        <w:gridCol w:w="640"/>
      </w:tblGrid>
      <w:tr w:rsidR="0037343B" w:rsidRPr="0037343B" w14:paraId="59CE3307" w14:textId="77777777" w:rsidTr="00D225EB">
        <w:trPr>
          <w:trHeight w:val="1656"/>
        </w:trPr>
        <w:tc>
          <w:tcPr>
            <w:tcW w:w="9351" w:type="dxa"/>
            <w:shd w:val="clear" w:color="EFEFEF" w:fill="F2F2F2"/>
            <w:hideMark/>
          </w:tcPr>
          <w:p w14:paraId="62D9FAD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F79AC2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Фатєєва Г. Е.</w:t>
            </w:r>
          </w:p>
        </w:tc>
      </w:tr>
      <w:tr w:rsidR="0037343B" w:rsidRPr="0037343B" w14:paraId="0BC4AF3A" w14:textId="77777777" w:rsidTr="00D225EB">
        <w:tc>
          <w:tcPr>
            <w:tcW w:w="9351" w:type="dxa"/>
            <w:shd w:val="clear" w:color="FFFFFF" w:fill="FFFFFF"/>
            <w:hideMark/>
          </w:tcPr>
          <w:p w14:paraId="56886BBC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«Німецька мова (3-й рік навчання)» підручник для 7 класу закладів загальної середньої освіти (з аудіосупроводом) (авт. Басай Н. П., Шелгунова Н.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99DD1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2BCF70CB" w14:textId="77777777" w:rsidTr="00D225EB">
        <w:tc>
          <w:tcPr>
            <w:tcW w:w="9351" w:type="dxa"/>
            <w:shd w:val="clear" w:color="auto" w:fill="auto"/>
            <w:hideMark/>
          </w:tcPr>
          <w:p w14:paraId="13830A0E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«Німецька мова (3-й рік навчання)» підручник для 7 класу закладів загальної середньої освіти (з аудіосупроводом) (авт. Сотникова С. І., Гоголєва Г.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25879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F43B606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8669EF" w14:textId="3A7DF8E5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tbl>
      <w:tblPr>
        <w:tblW w:w="9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640"/>
        <w:gridCol w:w="640"/>
        <w:gridCol w:w="640"/>
      </w:tblGrid>
      <w:tr w:rsidR="000D0B13" w:rsidRPr="0037343B" w14:paraId="25029305" w14:textId="77777777" w:rsidTr="00D225EB">
        <w:trPr>
          <w:trHeight w:val="1656"/>
        </w:trPr>
        <w:tc>
          <w:tcPr>
            <w:tcW w:w="8075" w:type="dxa"/>
            <w:shd w:val="clear" w:color="EFEFEF" w:fill="F2F2F2"/>
            <w:hideMark/>
          </w:tcPr>
          <w:p w14:paraId="4B7EB91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7904AC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Ільїна О.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59090F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Лютенко М. М.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2615950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0CD5E108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6ECEF51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«Технології» підручник для 7 класу закладів загальної середньої освіти (авт. Біленко О. В., Пелагейченко М. Л.)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9E529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D4659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4B3FA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7343B" w:rsidRPr="0037343B" w14:paraId="0C94657F" w14:textId="77777777" w:rsidTr="00D225EB">
        <w:trPr>
          <w:trHeight w:val="20"/>
        </w:trPr>
        <w:tc>
          <w:tcPr>
            <w:tcW w:w="8075" w:type="dxa"/>
            <w:shd w:val="clear" w:color="auto" w:fill="auto"/>
            <w:hideMark/>
          </w:tcPr>
          <w:p w14:paraId="0426B0F3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«Технології» підручник для 7 класу закладів загальної середньої освіти (авт. Ходзицька І. Ю., Горобець О. В., Медвідь О. Ю., Пасічна Т. С., Приходько Ю. М., Палійчук М. Д.)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5F00D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B10D0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4DB13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383D4F3A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9ADB21" w14:textId="6CCC870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tbl>
      <w:tblPr>
        <w:tblW w:w="99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99"/>
        <w:gridCol w:w="640"/>
        <w:gridCol w:w="640"/>
        <w:gridCol w:w="640"/>
        <w:gridCol w:w="640"/>
        <w:gridCol w:w="640"/>
      </w:tblGrid>
      <w:tr w:rsidR="000D0B13" w:rsidRPr="0037343B" w14:paraId="7AF063AA" w14:textId="77777777" w:rsidTr="00D225EB">
        <w:trPr>
          <w:trHeight w:val="1656"/>
        </w:trPr>
        <w:tc>
          <w:tcPr>
            <w:tcW w:w="6799" w:type="dxa"/>
            <w:shd w:val="clear" w:color="EFEFEF" w:fill="F2F2F2"/>
            <w:hideMark/>
          </w:tcPr>
          <w:p w14:paraId="72C428B0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6A59CCA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Т. П.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20C8E3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Зеленько В. М.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06B8974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Т. О.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728FE9E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Поїзник В. П.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160C8FA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3E1EA24E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732C7B13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література» підручник для 7 класу закладів загальної середньої освіти (авт. Авраменко О.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7A6DB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D0731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DB9F6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801EA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24780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45EB75DB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38454F6C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література» підручник для 7 класу закладів загальної середньої освіти (авт. Заболотний В. В., Заболотний О. В., Слоньовська О. В., Ярмульська І.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04A7D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A7D97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14F905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60293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1A599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25EB" w:rsidRPr="0037343B" w14:paraId="3536ECF2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75152C65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література» підручник для 7 класу закладів загальної середньої освіти (авт. Калинич О. В., Дячок С. О., за ред. Ковбасенка Ю. І.)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5516B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55B71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5E895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C76BC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7D97D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53D99518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172CD197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література» підручник для 7 класу закладів загальної середньої освіти (авт. Коваленко Л. Т., Бернадська Н. І.)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7140E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D2EC5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C11E4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B3091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71ABD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225EB" w:rsidRPr="0037343B" w14:paraId="66A89F5B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5D3992A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література» підручник для 7 класу закладів загальної середньої освіти (авт. Чумарна М. І., Пастушенко Н.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BC282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5E047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DE12F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8A370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6D718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5C3ADA44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6DF64E0E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література» підручник для 7 класу закладів загальної середньої освіти (авт. Яценко Т. О., Пахаренко В. І., Слижук О. А., Тригуб І. А.)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1D73C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EFB3E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D4414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D96E1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61BA7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029B724F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D54AA4" w14:textId="2AC586B4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tbl>
      <w:tblPr>
        <w:tblW w:w="99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99"/>
        <w:gridCol w:w="640"/>
        <w:gridCol w:w="640"/>
        <w:gridCol w:w="640"/>
        <w:gridCol w:w="640"/>
        <w:gridCol w:w="640"/>
      </w:tblGrid>
      <w:tr w:rsidR="000D0B13" w:rsidRPr="0037343B" w14:paraId="7B2E7F69" w14:textId="77777777" w:rsidTr="00D225EB">
        <w:trPr>
          <w:trHeight w:val="1656"/>
        </w:trPr>
        <w:tc>
          <w:tcPr>
            <w:tcW w:w="6799" w:type="dxa"/>
            <w:shd w:val="clear" w:color="EFEFEF" w:fill="F2F2F2"/>
            <w:hideMark/>
          </w:tcPr>
          <w:p w14:paraId="68A48559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0A9CA17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Т. П.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5EB2EE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Зеленько В. М.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A73BB4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Т. О.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64E528D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Поїзник В. П.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465D0FA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2563FA16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41DAE81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Авраменко О. М., Тищенко З. Р.)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077BE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2803F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2CC80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03E38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3CAA7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7646546D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077DDE96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Голуб Н. Б., Горошкіна О.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D0C3A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EDFEF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E5AE66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46EA3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95360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225EB" w:rsidRPr="0037343B" w14:paraId="11B3ACB9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0321C80C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Ворон А. А., Солопенко В. А.)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041DF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FD9F7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DC4F5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DC505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01DE2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7343B" w:rsidRPr="0037343B" w14:paraId="7CFE9D82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34F5FE1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Заболотний О. В., Заболотний В.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226E4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ECBE0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42190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C64A1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15A24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25EB" w:rsidRPr="0037343B" w14:paraId="194E79C5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4EED74D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Літвінова І.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A85C9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F593D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36017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E301F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CED1A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343B" w:rsidRPr="0037343B" w14:paraId="05249F1D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72A23C94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Онатій А. В., Ткачук Т. П.)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FAE01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734D7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706F4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6AD45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60A84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25EB" w:rsidRPr="0037343B" w14:paraId="7EFDCB8C" w14:textId="77777777" w:rsidTr="00D225EB">
        <w:trPr>
          <w:trHeight w:val="20"/>
        </w:trPr>
        <w:tc>
          <w:tcPr>
            <w:tcW w:w="6799" w:type="dxa"/>
            <w:shd w:val="clear" w:color="FFFFFF" w:fill="FFFFFF"/>
            <w:hideMark/>
          </w:tcPr>
          <w:p w14:paraId="68F8BD8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(авт. Семеног О. М., Калинич О. В., Дятленко Т. І., Білясник М. Д., Гапон Л.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8CB5E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2AECB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C79F6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3B802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B0E99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343B" w:rsidRPr="0037343B" w14:paraId="0E336746" w14:textId="77777777" w:rsidTr="00D225EB">
        <w:trPr>
          <w:trHeight w:val="20"/>
        </w:trPr>
        <w:tc>
          <w:tcPr>
            <w:tcW w:w="6799" w:type="dxa"/>
            <w:shd w:val="clear" w:color="auto" w:fill="auto"/>
            <w:hideMark/>
          </w:tcPr>
          <w:p w14:paraId="6976B291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«Українська мова» підручник для 7 класу закладів загальної середньої освіти (Ющук І. П., Когут В. М., Гуль Г. М.)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AD567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DBF63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82738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96D51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78AA8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75D286F5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D649F" w14:textId="42EF5C9C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tbl>
      <w:tblPr>
        <w:tblW w:w="99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1"/>
        <w:gridCol w:w="640"/>
      </w:tblGrid>
      <w:tr w:rsidR="0037343B" w:rsidRPr="0037343B" w14:paraId="7E59068D" w14:textId="77777777" w:rsidTr="00D225EB">
        <w:trPr>
          <w:trHeight w:val="1656"/>
        </w:trPr>
        <w:tc>
          <w:tcPr>
            <w:tcW w:w="9351" w:type="dxa"/>
            <w:shd w:val="clear" w:color="EFEFEF" w:fill="F2F2F2"/>
            <w:hideMark/>
          </w:tcPr>
          <w:p w14:paraId="1691DBC3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74A879E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Тріфанова С. В.</w:t>
            </w:r>
          </w:p>
        </w:tc>
      </w:tr>
      <w:tr w:rsidR="0037343B" w:rsidRPr="0037343B" w14:paraId="4277E094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385D50A0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«Фізика» підручник для 7 класу закладів загальної середньої освіти (авт. Бар’яхтар В. Г., Божинова Ф. Я., Довгий С. О., Кірюхін М. М., Кірюхіна О. О., за ред. Довгого С. О.)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EAD84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24BA6292" w14:textId="77777777" w:rsidTr="00D225EB">
        <w:trPr>
          <w:trHeight w:val="20"/>
        </w:trPr>
        <w:tc>
          <w:tcPr>
            <w:tcW w:w="9351" w:type="dxa"/>
            <w:shd w:val="clear" w:color="auto" w:fill="auto"/>
            <w:hideMark/>
          </w:tcPr>
          <w:p w14:paraId="0BEF5E04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«Фізика» підручник для 7 класу закладів загальної середньої освіти (авт. Генденштейн Л. Е., Гринчишин Я. Т.)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F6878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3B93A95E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1D643FC0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«Фізика» підручник для 7 класу закладів загальної середньої освіти (авт. Гуз К. Ж., Сергієнко В. П., Ільченко О. Г.)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EE71E2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52DC11B0" w14:textId="77777777" w:rsidTr="00D225EB">
        <w:trPr>
          <w:trHeight w:val="20"/>
        </w:trPr>
        <w:tc>
          <w:tcPr>
            <w:tcW w:w="9351" w:type="dxa"/>
            <w:shd w:val="clear" w:color="auto" w:fill="auto"/>
            <w:hideMark/>
          </w:tcPr>
          <w:p w14:paraId="2AD552D1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«Фізика» підручник для 7 класу закладів загальної середньої освіти (авт. Засєкіна Т. М., Гвоздецький М.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D6E35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43B" w:rsidRPr="0037343B" w14:paraId="7CA5DAF0" w14:textId="77777777" w:rsidTr="00D225EB">
        <w:trPr>
          <w:trHeight w:val="20"/>
        </w:trPr>
        <w:tc>
          <w:tcPr>
            <w:tcW w:w="9351" w:type="dxa"/>
            <w:shd w:val="clear" w:color="FFFFFF" w:fill="FFFFFF"/>
            <w:hideMark/>
          </w:tcPr>
          <w:p w14:paraId="5F9F76A9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«Фізика» підручник для 7 класу закладів загальної середньої освіти (авт. Максимович З. Ю., Білик М. М., Варениця Л. В., Коваль Г. С., Микитеєк О. М., Ординович М. Б., Шевців В. Ф.)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98168D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5064555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2A08F2" w14:textId="3EE95679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tbl>
      <w:tblPr>
        <w:tblW w:w="9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640"/>
        <w:gridCol w:w="640"/>
        <w:gridCol w:w="640"/>
      </w:tblGrid>
      <w:tr w:rsidR="000D0B13" w:rsidRPr="0037343B" w14:paraId="031E50CD" w14:textId="77777777" w:rsidTr="00D225EB">
        <w:trPr>
          <w:trHeight w:val="1656"/>
        </w:trPr>
        <w:tc>
          <w:tcPr>
            <w:tcW w:w="8075" w:type="dxa"/>
            <w:shd w:val="clear" w:color="EFEFEF" w:fill="F2F2F2"/>
            <w:hideMark/>
          </w:tcPr>
          <w:p w14:paraId="65CADE6C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2C3AFC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Т.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83A1C6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Лісова В. В.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0860C2D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37343B" w:rsidRPr="0037343B" w14:paraId="3B26D7DC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3D0E748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«Хімія» підручник для 7 класу закладів загальної середньої освіти (авт. Григорович О. В., Недоруб О. Ю.)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9957C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C8697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83F3A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343B" w:rsidRPr="0037343B" w14:paraId="1D5B2ED0" w14:textId="77777777" w:rsidTr="00D225EB">
        <w:trPr>
          <w:trHeight w:val="20"/>
        </w:trPr>
        <w:tc>
          <w:tcPr>
            <w:tcW w:w="8075" w:type="dxa"/>
            <w:shd w:val="clear" w:color="auto" w:fill="auto"/>
            <w:hideMark/>
          </w:tcPr>
          <w:p w14:paraId="5C33E15F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«Хімія» підручник для 7 класу закладів загальної середньої освіти (авт. Лашевська Г. А.)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59DA2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13899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92949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343B" w:rsidRPr="0037343B" w14:paraId="672C4FB3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4E1F9FC1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«Хімія» підручник для 7 класу закладів загальної середньої освіти (авт. Мідак Л. Я., Кузишин О. В., Пахомов Ю. Д., Буждиган Х.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407FD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41A1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19C1CB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7343B" w:rsidRPr="0037343B" w14:paraId="4D238573" w14:textId="77777777" w:rsidTr="00D225EB">
        <w:trPr>
          <w:trHeight w:val="20"/>
        </w:trPr>
        <w:tc>
          <w:tcPr>
            <w:tcW w:w="8075" w:type="dxa"/>
            <w:shd w:val="clear" w:color="auto" w:fill="auto"/>
            <w:hideMark/>
          </w:tcPr>
          <w:p w14:paraId="29FA86C1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«Хімія» підручник для 7 класу закладів загальної середньої освіти (авт. Попель П. П., Крикля Л.С.)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10763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93657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A7242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7343B" w:rsidRPr="0037343B" w14:paraId="7BF35EAE" w14:textId="77777777" w:rsidTr="00D225EB">
        <w:trPr>
          <w:trHeight w:val="20"/>
        </w:trPr>
        <w:tc>
          <w:tcPr>
            <w:tcW w:w="8075" w:type="dxa"/>
            <w:shd w:val="clear" w:color="FFFFFF" w:fill="FFFFFF"/>
            <w:hideMark/>
          </w:tcPr>
          <w:p w14:paraId="66C361F8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«Хімія» підручник для 7 класу закладів загальної середньої освіти (авт. Ярошенко О. Г., Коршевнюк Т. В.)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925516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D71FB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E8403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0B140C5C" w14:textId="77777777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A5F5F1" w14:textId="602232A5" w:rsidR="00C0793E" w:rsidRDefault="00C0793E" w:rsidP="00C0793E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93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tbl>
      <w:tblPr>
        <w:tblW w:w="10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2"/>
        <w:gridCol w:w="640"/>
        <w:gridCol w:w="640"/>
        <w:gridCol w:w="640"/>
        <w:gridCol w:w="640"/>
        <w:gridCol w:w="640"/>
        <w:gridCol w:w="640"/>
      </w:tblGrid>
      <w:tr w:rsidR="000D0B13" w:rsidRPr="0037343B" w14:paraId="1A5AD6D7" w14:textId="77777777" w:rsidTr="00D225EB">
        <w:trPr>
          <w:trHeight w:val="1656"/>
        </w:trPr>
        <w:tc>
          <w:tcPr>
            <w:tcW w:w="6232" w:type="dxa"/>
            <w:shd w:val="clear" w:color="EFEFEF" w:fill="F2F2F2"/>
            <w:hideMark/>
          </w:tcPr>
          <w:p w14:paraId="2BA6AA78" w14:textId="77777777" w:rsidR="0037343B" w:rsidRPr="0037343B" w:rsidRDefault="0037343B" w:rsidP="0037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33E6827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Діляєва С. Ю.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2D27733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А.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5D7B94A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Лютенко О. В.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69022FF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Попруженко Л. О.</w:t>
            </w:r>
          </w:p>
        </w:tc>
        <w:tc>
          <w:tcPr>
            <w:tcW w:w="640" w:type="dxa"/>
            <w:shd w:val="clear" w:color="000000" w:fill="F2F2F2"/>
            <w:textDirection w:val="btLr"/>
            <w:vAlign w:val="center"/>
            <w:hideMark/>
          </w:tcPr>
          <w:p w14:paraId="13F80A0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 Г. В.</w:t>
            </w:r>
          </w:p>
        </w:tc>
        <w:tc>
          <w:tcPr>
            <w:tcW w:w="640" w:type="dxa"/>
            <w:shd w:val="clear" w:color="000000" w:fill="F2F2F2"/>
            <w:noWrap/>
            <w:textDirection w:val="btLr"/>
            <w:vAlign w:val="center"/>
            <w:hideMark/>
          </w:tcPr>
          <w:p w14:paraId="2DA47CF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Більшість</w:t>
            </w:r>
          </w:p>
        </w:tc>
      </w:tr>
      <w:tr w:rsidR="00D225EB" w:rsidRPr="0037343B" w14:paraId="0BC56C39" w14:textId="77777777" w:rsidTr="00D225EB">
        <w:trPr>
          <w:trHeight w:val="20"/>
        </w:trPr>
        <w:tc>
          <w:tcPr>
            <w:tcW w:w="6232" w:type="dxa"/>
            <w:shd w:val="clear" w:color="FFFFFF" w:fill="FFFFFF"/>
            <w:hideMark/>
          </w:tcPr>
          <w:p w14:paraId="29F0B80B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«Математика» підручник інтегрованого курсу для 7 класу закладів загальної середньої освіти (у 2-х частинах) (авт. Істер О.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D151D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3D88C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B46AA4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6C129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10E7E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9CFDE7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25EB" w:rsidRPr="0037343B" w14:paraId="0FC7B101" w14:textId="77777777" w:rsidTr="00D225EB">
        <w:trPr>
          <w:trHeight w:val="20"/>
        </w:trPr>
        <w:tc>
          <w:tcPr>
            <w:tcW w:w="6232" w:type="dxa"/>
            <w:shd w:val="clear" w:color="auto" w:fill="auto"/>
            <w:hideMark/>
          </w:tcPr>
          <w:p w14:paraId="2FD5905D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«Математика» підручник інтегрованого курсу для 7 класу закладів загальної середньої освіти (у 2-х частинах) (авт. Мерзляк А. Г., Якір М.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10087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219E6A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C71289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1EFD4C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E7F2D3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5B548F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25EB" w:rsidRPr="0037343B" w14:paraId="4A9D0115" w14:textId="77777777" w:rsidTr="00D225EB">
        <w:trPr>
          <w:trHeight w:val="20"/>
        </w:trPr>
        <w:tc>
          <w:tcPr>
            <w:tcW w:w="6232" w:type="dxa"/>
            <w:shd w:val="clear" w:color="FFFFFF" w:fill="FFFFFF"/>
            <w:hideMark/>
          </w:tcPr>
          <w:p w14:paraId="7ADE3449" w14:textId="77777777" w:rsidR="0037343B" w:rsidRPr="0037343B" w:rsidRDefault="0037343B" w:rsidP="00D2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«Математика» підручник інтегрованого курсу для 7 класу закладів загальної середньої освіти (у 2-х частинах) (авт. Школьний О. В., Нелін Є. П., Миляник А. І., Простакова Ю. С.)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88D090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B6061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14A221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9CBCE8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07DFEE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268A85" w14:textId="77777777" w:rsidR="0037343B" w:rsidRPr="0037343B" w:rsidRDefault="0037343B" w:rsidP="0037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36A9B8D0" w14:textId="77777777" w:rsidR="00EA53D8" w:rsidRDefault="00EA53D8" w:rsidP="00CD5C56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7E" w14:textId="77777777" w:rsidR="008D63CA" w:rsidRDefault="00747E78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УХВАЛИЛИ:</w:t>
      </w:r>
    </w:p>
    <w:p w14:paraId="0000017F" w14:textId="12568097" w:rsidR="008D63CA" w:rsidRDefault="00747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Завідуючій бібліотекою Павленко Ю. О., здійснити замовлення посібників в програмі «КУРС: Школа» для учнів </w:t>
      </w:r>
      <w:r w:rsidR="003D2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 за наступними пріоритетами (рейтингом) до 2</w:t>
      </w:r>
      <w:r w:rsidR="0016019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019B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601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8A4F98F" w14:textId="6FC89F7D" w:rsidR="00EF4C26" w:rsidRPr="00BC35EC" w:rsidRDefault="00EF4C26" w:rsidP="00BC3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мова»</w:t>
      </w:r>
    </w:p>
    <w:p w14:paraId="108BBD16" w14:textId="2B2C0BDE" w:rsidR="00124540" w:rsidRPr="00BC35EC" w:rsidRDefault="00124540" w:rsidP="00BC35EC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 (7-й рік навчання)» підручник для 7 класу закладів загальної середньої освіти (з аудіосупроводом) (авт. Коста Д., Вільямс М., Скрипник І.)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E1A864" w14:textId="53D01685" w:rsidR="00124540" w:rsidRPr="00BC35EC" w:rsidRDefault="00124540" w:rsidP="00BC35EC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 (7-й рік навчання)» підручник для 7 класу закладів загальної середньої освіти (з аудіосупроводом) (авт. Мітчелл Г. К., Марілені Малкогіанні)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05F564" w14:textId="70FCC21B" w:rsidR="00124540" w:rsidRPr="00BC35EC" w:rsidRDefault="00124540" w:rsidP="00BC35EC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 (7-й рік навчання)» підручник для 7 класу закладів загальної середньої освіти (з аудіосупроводом) (авт. Сільвія Уілдон, Пол Шиптон)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A40134" w14:textId="2BAF8530" w:rsidR="00124540" w:rsidRPr="00BC35EC" w:rsidRDefault="00124540" w:rsidP="00BC35EC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 (7-й рік навчання)» підручник для 7 класу закладів загальної середньої освіти (з аудіосупроводом) (авт. Левіс Н., Сімонс Д., Любченко О. С.)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9B6103" w14:textId="07955430" w:rsidR="00124540" w:rsidRPr="00BC35EC" w:rsidRDefault="00124540" w:rsidP="00BC35EC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 (7-й рік навчання)» підручник для 7 класу закладів загальної середньої освіти (з аудіосупроводом) (авт. Карпюк О. Д., Карпюк К. Т.)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3D8084" w14:textId="003B2E1E" w:rsidR="00EF4C26" w:rsidRDefault="00EF4C26" w:rsidP="00BC3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</w:t>
      </w:r>
    </w:p>
    <w:p w14:paraId="37F516EA" w14:textId="06CB6F70" w:rsidR="00BC35EC" w:rsidRPr="00BC35EC" w:rsidRDefault="00BC35EC" w:rsidP="00BC35E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 підручник для 7 класу закладів загальної середньої освіти (авт. Балан П. Г., Козленко О. Г., Остапченко Л. І., Кулініч О. М., Юрченко Л. П.)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7CD4B1" w14:textId="457EBF6E" w:rsidR="00BC35EC" w:rsidRPr="00BC35EC" w:rsidRDefault="00BC35EC" w:rsidP="00BC35E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 підручник для 7 класу закладів загальної середньої освіти (авт. Соболь В. І.)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F8614A" w14:textId="2A82AB17" w:rsidR="00BC35EC" w:rsidRPr="00BC35EC" w:rsidRDefault="00BC35EC" w:rsidP="00BC35E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 підручник для 7 класу закладів загальної середньої освіти (авт. Задорожний К. М., Ягенська Г. В., Павленко О. А., Додь В.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B94FAA" w14:textId="71EA59CF" w:rsidR="00BC35EC" w:rsidRPr="00BC35EC" w:rsidRDefault="00BC35EC" w:rsidP="00BC35E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 підручник для 7 класу закладів загальної середньої освіти (авт. Тагліна О. В., Самойлов А. М., Утєвська О. М., Довгаль Л.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32094C" w14:textId="46844CD7" w:rsidR="00BC35EC" w:rsidRPr="00BC35EC" w:rsidRDefault="00BC35EC" w:rsidP="00BC35E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 підручник для 7 класу закладів загальної середньої освіти (авт. Андерсон О. А., Вихренко М. А., Чернінський А. О., Андерсон А.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64E766" w14:textId="5C84AAA5" w:rsidR="00BC35EC" w:rsidRPr="00BC35EC" w:rsidRDefault="00BC35EC" w:rsidP="00BC35EC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«Біологія» підручник для 7 класу закладів загальної середньої освіти (авт. Горобець Л. В., Кокар Н. В., Кравець І. В., Жирська Г. Я.)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678190" w14:textId="044C57F9" w:rsidR="00EF4C26" w:rsidRDefault="00EF4C26" w:rsidP="00BC3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«Всесвітня історія»</w:t>
      </w:r>
    </w:p>
    <w:p w14:paraId="7D85814A" w14:textId="68937446" w:rsidR="00BC35EC" w:rsidRPr="00BC35EC" w:rsidRDefault="00BC35EC" w:rsidP="00BC35EC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«Всесвітня історія» підручник для 7 класу закладів загальної середньої освіти (авт. Щупак І. Я., Бурлака О. В., Желіба О. В., Піскарьова І.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BDEA59" w14:textId="7BE096B0" w:rsidR="00BC35EC" w:rsidRPr="00BC35EC" w:rsidRDefault="00BC35EC" w:rsidP="00BC35EC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«Всесвітня історія» підручник для 7 класу закладів загальної середньої освіти (авт. Пометун О. І., Малієнко Ю. Б., Дудар О.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D4128D" w14:textId="7201E867" w:rsidR="00BC35EC" w:rsidRPr="00BC35EC" w:rsidRDefault="00BC35EC" w:rsidP="00BC35EC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«Всесвітня історія» підручник для 7 класу закладів загальної середньої освіти (авт. Гісем О. В., Мартинюк О.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D88A3C" w14:textId="4E3DAB08" w:rsidR="00BC35EC" w:rsidRPr="00BC35EC" w:rsidRDefault="00BC35EC" w:rsidP="00BC35EC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«Всесвітня історія» підручник для 7 класу закладів загальної середньої освіти (авт. Ладиченко Т. В., Лукач І. Б., Івченко О. С.)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D7AFA3" w14:textId="2ED7363D" w:rsidR="00BC35EC" w:rsidRPr="00BC35EC" w:rsidRDefault="00BC35EC" w:rsidP="00BC35EC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«Всесвітня історія» підручник для 7 класу закладів загальної середньої освіти (авт. Васильків І. Д., Паршин І. Л., Островський В.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2A7F7F" w14:textId="2A928093" w:rsidR="00EF4C26" w:rsidRDefault="00EF4C26" w:rsidP="00BC35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</w:t>
      </w:r>
    </w:p>
    <w:p w14:paraId="1297CA72" w14:textId="11487DF5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Бойко В. М., Міхелі С.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3E4078" w14:textId="2514D189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Кобернік С. Г., Коваленко Р. Р.)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3C1941" w14:textId="2AB72AB8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Безуглий В. В., Лисичарова Г.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A1AE66" w14:textId="4FEEA64A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Гільберг Т. Г., Довгань А. І., Совенко В.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AC6C74" w14:textId="116E4FBC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Топузов О. М., Грома В. Д., Косик В.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C9591D" w14:textId="4FF59385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Довгань Г. Д.)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5B63DE" w14:textId="1B294650" w:rsidR="00BC35EC" w:rsidRPr="00BC35EC" w:rsidRDefault="00BC35EC" w:rsidP="00BC35EC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«Географія» підручник для 7 класу закладів загальної середньої освіти (авт. Запотоцький С. П., Зінкевич М. В., Титар Н. М., Петринка Л. В., Горовий О. В., Миколів І.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4BEFAD" w14:textId="63AC7A83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«Зарубіжна література»</w:t>
      </w:r>
    </w:p>
    <w:p w14:paraId="1B20E3AF" w14:textId="197B1B3E" w:rsidR="00BC35EC" w:rsidRPr="00BC35EC" w:rsidRDefault="00BC35EC" w:rsidP="00BC35EC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«Зарубіжна література» підручник для 7 класу закладів загальної середньої освіти (авт. Міляновська Н. Р., Міляновський Е. С.)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CB7582" w14:textId="22D0EB7F" w:rsidR="00BC35EC" w:rsidRPr="00BC35EC" w:rsidRDefault="00BC35EC" w:rsidP="00BC35EC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«Зарубіжна література» підручник для 7 класу закладів загальної середньої освіти (авт. Ніколенко О. М., Мацевко-Бекерська Л. В., Рудніцька Н. П., Ковальова Л. Л., Туряниця В. Г., Базильська Н. М., Гвоздікова О. В., Лебедь Д.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67DA43" w14:textId="43E73609" w:rsidR="00BC35EC" w:rsidRPr="00BC35EC" w:rsidRDefault="00BC35EC" w:rsidP="00BC35EC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«Зарубіжна література» підручник для 7 класу закладів загальної середньої освіти (авт. Ковбасенко Ю. І., Первак О. П., Дячок С.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2D149B" w14:textId="1810DB60" w:rsidR="00BC35EC" w:rsidRPr="00BC35EC" w:rsidRDefault="00BC35EC" w:rsidP="00BC35EC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«Зарубіжна література» підручник для 7 класу закладів загальної середньої освіти (авт. Волощук Є. В., Слободянюк О.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E4DA04" w14:textId="59BCBF20" w:rsidR="00BC35EC" w:rsidRPr="00BC35EC" w:rsidRDefault="00BC35EC" w:rsidP="00BC35EC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5EC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«Зарубіжна література» підручник для 7 класу закладів загальної середньої освіти (авт. Горобченко І.В., Снєгірьова В. В., Каєнко О.В., Бушакова О.В.)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46136A" w14:textId="1CED88A0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«Здоров’я, безпека та добробут»</w:t>
      </w:r>
    </w:p>
    <w:p w14:paraId="355E731D" w14:textId="38FD12E1" w:rsidR="000E196A" w:rsidRPr="000E196A" w:rsidRDefault="000E196A" w:rsidP="000E196A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«Здоров’я, безпека та добробут» підручник інтегрованого курсу для 7 класу закладів загальної середньої освіти (авт. Воронцова Т. В., Пономаренко В. С., Хомич О. Л., Лаврентьєва І. В., Андрук Н. В., Василенко К. С.)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72EEBD" w14:textId="5FCA1CED" w:rsidR="000E196A" w:rsidRPr="000E196A" w:rsidRDefault="000E196A" w:rsidP="000E196A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«Здоров’я, безпека та добробут» підручник інтегрованого курсу для 7 класу закладів загальної середньої освіти (авт. Задорожна Л. В., Присяжнюк Л. А., Голюк О. А., Грошовенко О. П., Беззубченко О. А., Балабанова Н.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3D8769" w14:textId="67C48C1C" w:rsidR="000E196A" w:rsidRPr="000E196A" w:rsidRDefault="000E196A" w:rsidP="000E196A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«Здоров’я, безпека та добробут» підручник інтегрованого курсу для 7 класу закладів загальної середньої освіти (авт. Шиян О. І., Дяків В. Г., Седоченко А. Б., Тагліна О.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80B8ED" w14:textId="7A3FEA1B" w:rsidR="000E196A" w:rsidRPr="000E196A" w:rsidRDefault="000E196A" w:rsidP="000E196A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«Здоров’я, безпека та добробут» підручник інтегрованого курсу для 7 класу закладів загальної середньої освіти (авт. Василенко С. В., Колотій Л. П.)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431C04" w14:textId="01050925" w:rsidR="000E196A" w:rsidRPr="000E196A" w:rsidRDefault="000E196A" w:rsidP="000E196A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«Здоров’я, безпека та добробут» підручник інтегрованого курсу для 7 класу закладів загальної середньої освіти (авт. Гущина Н. І., Василашко І. П., за ред. Бойченко Т. Є.)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9F2675" w14:textId="393C8352" w:rsidR="000E196A" w:rsidRPr="000E196A" w:rsidRDefault="000E196A" w:rsidP="000E196A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«Здоров’я, безпека та добробут» підручник інтегрованого курсу для 7 класу закладів загальної середньої освіти (авт. Поліщук Н.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081D2B" w14:textId="0E76BE50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</w:t>
      </w:r>
    </w:p>
    <w:p w14:paraId="74B8DD8F" w14:textId="6186A114" w:rsidR="000E196A" w:rsidRPr="000E196A" w:rsidRDefault="000E196A" w:rsidP="000E196A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 підручник для 7 класу закладів загальної середньої освіти (авт. Морзе Н. В., Барна О.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18A47E" w14:textId="04DE5BBA" w:rsidR="000E196A" w:rsidRPr="000E196A" w:rsidRDefault="000E196A" w:rsidP="000E196A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 підручник для 7 класу закладів загальної середньої освіти (авт. Коршунова О. В., Завадський І.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6B6532" w14:textId="6171B1C7" w:rsidR="000E196A" w:rsidRPr="000E196A" w:rsidRDefault="000E196A" w:rsidP="000E196A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 підручник для 7 класу закладів загальної середньої освіти (авт. Ривкінд Й. Я., Лисенко Т. І., Чернікова Л. А., Шакотько В.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15E68A" w14:textId="61BE1CDF" w:rsidR="000E196A" w:rsidRPr="000E196A" w:rsidRDefault="000E196A" w:rsidP="000E196A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 підручник для 7 класу закладів загальної середньої освіти (авт. Бондаренко О. О., Ластовецький В. В., Пилипчук О. П., Шестопалов Є. А.)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39F886" w14:textId="55668155" w:rsidR="000E196A" w:rsidRPr="000E196A" w:rsidRDefault="000E196A" w:rsidP="000E196A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 підручник для 7 класу закладів загальної середньої освіти (авт. Джон Ендрю Біос)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6FC1B3" w14:textId="587C906A" w:rsidR="000E196A" w:rsidRPr="000E196A" w:rsidRDefault="000E196A" w:rsidP="000E196A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«Інформатика» підручник для 7 класу закладів загальної середньої освіти (авт. Тріщук І. В., Лазарець О. Ю.)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7749EF" w14:textId="3D3EE6B2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«Історія України»</w:t>
      </w:r>
    </w:p>
    <w:p w14:paraId="5BA86860" w14:textId="3DBD19FC" w:rsidR="000E196A" w:rsidRPr="000E196A" w:rsidRDefault="000E196A" w:rsidP="000E196A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«Історія України» підручник для 7 класу закладів загальної середньої освіти (авт. Власов В. С., Данилевська О. М., Ващук Д. П.)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B91545" w14:textId="1A9AAC78" w:rsidR="000E196A" w:rsidRPr="000E196A" w:rsidRDefault="000E196A" w:rsidP="000E196A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«Історія України» підручник для 7 класу закладів загальної середньої освіти (авт. Щупак І. Я., Бурлака О. В., Дрібниця В. О., Желіба О. В., Піскарьова І.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71F592" w14:textId="3AD73BDB" w:rsidR="000E196A" w:rsidRPr="000E196A" w:rsidRDefault="000E196A" w:rsidP="000E196A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«Історія України» підручник для 7 класу закладів загальної середньої освіти (авт. Пометун О. І., Дудар О. В., Гупан Н.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E6C564" w14:textId="6E20063D" w:rsidR="000E196A" w:rsidRPr="000E196A" w:rsidRDefault="000E196A" w:rsidP="000E196A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«Історія України» підручник для 7 класу закладів загальної середньої освіти (авт. Галімов А. А., Гісем О. В., Мартинюк О.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2F87FD" w14:textId="5D9C4F84" w:rsidR="000E196A" w:rsidRPr="000E196A" w:rsidRDefault="000E196A" w:rsidP="000E196A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«Історія України» підручник для 7 класу закладів загальної середньої освіти (авт. Панарін О. Є., Макаревич А. С., Охріменко О. С., Топольницька Ю. А.)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250359" w14:textId="50A35072" w:rsidR="000E196A" w:rsidRPr="000E196A" w:rsidRDefault="000E196A" w:rsidP="000E196A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«Історія України» підручник для 7 класу закладів загальної середньої освіти (авт. Хлібовська Г. М., Крижановська М. Є., Наумчук О.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592B39" w14:textId="495202D9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</w:t>
      </w:r>
    </w:p>
    <w:p w14:paraId="4D219951" w14:textId="245208EC" w:rsidR="000E196A" w:rsidRPr="000E196A" w:rsidRDefault="000E196A" w:rsidP="000E196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7 класу закладів загальної середньої освіти (авт. Масол Л. М., Калініченко О.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0389A7" w14:textId="7A2D0199" w:rsidR="000E196A" w:rsidRPr="000E196A" w:rsidRDefault="000E196A" w:rsidP="000E196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7 класу закладів загальної середньої освіти (авт. Гайдамака О. В., Лємешева Н. А.)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C47B40" w14:textId="2BA34FCE" w:rsidR="000E196A" w:rsidRPr="000E196A" w:rsidRDefault="000E196A" w:rsidP="000E196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7 класу закладів загальної середньої освіти (авт. Кондратова Л. Г.)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B906D7" w14:textId="33396A2D" w:rsidR="000E196A" w:rsidRPr="000E196A" w:rsidRDefault="000E196A" w:rsidP="000E196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7 класу закладів загальної середньої освіти (авт. Кізілова Г. О., Гринишина Л.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442302" w14:textId="3CAB201B" w:rsidR="000E196A" w:rsidRPr="000E196A" w:rsidRDefault="000E196A" w:rsidP="000E196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7 класу закладів загальної середньої освіти (авт. Комаровська О. А., Власова В. Г., Руденко І.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389555" w14:textId="54067949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«Німецька мова»</w:t>
      </w:r>
    </w:p>
    <w:p w14:paraId="51FA8D98" w14:textId="0BFB8AE5" w:rsidR="000E196A" w:rsidRPr="000E196A" w:rsidRDefault="000E196A" w:rsidP="000E196A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«Німецька мова (3-й рік навчання)» підручник для 7 класу закладів загальної середньої освіти (з аудіосупроводом) (авт. Басай Н. П., Шелгунова Н.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67D46B" w14:textId="4C0C39EC" w:rsidR="000E196A" w:rsidRPr="000E196A" w:rsidRDefault="000E196A" w:rsidP="000E196A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«Німецька мова (3-й рік навчання)» підручник для 7 класу закладів загальної середньої освіти (з аудіосупроводом) (авт. Сотникова С. І., Гоголєва Г.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8CB177" w14:textId="38ECF3F5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«Технології»</w:t>
      </w:r>
    </w:p>
    <w:p w14:paraId="025D7F20" w14:textId="0C16FE8F" w:rsidR="000E196A" w:rsidRPr="000E196A" w:rsidRDefault="000E196A" w:rsidP="000E196A">
      <w:pPr>
        <w:pStyle w:val="a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«Технології» підручник для 7 класу закладів загальної середньої освіти (авт. Ходзицька І. Ю., Горобець О. В., Медвідь О. Ю., Пасічна Т. С., Приходько Ю. М., Палійчук М. Д.)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57BE24" w14:textId="69307609" w:rsidR="000E196A" w:rsidRPr="000E196A" w:rsidRDefault="000E196A" w:rsidP="000E196A">
      <w:pPr>
        <w:pStyle w:val="a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«Технології» підручник для 7 класу закладів загальної середньої освіти (авт. Біленко О. В., Пелагейченко М. Л.)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7C3A04" w14:textId="7EB71E99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література»</w:t>
      </w:r>
    </w:p>
    <w:p w14:paraId="5D863B72" w14:textId="032D190E" w:rsidR="000E196A" w:rsidRPr="000E196A" w:rsidRDefault="000E196A" w:rsidP="000E196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література» підручник для 7 класу закладів загальної середньої освіти (авт. Авраменко О.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A36394" w14:textId="7426E322" w:rsidR="000E196A" w:rsidRPr="000E196A" w:rsidRDefault="000E196A" w:rsidP="000E196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література» підручник для 7 класу закладів загальної середньої освіти (авт. Заболотний В. В., Заболотний О. В., Слоньовська О. В., Ярмульська І.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2FCC1A" w14:textId="12E48046" w:rsidR="000E196A" w:rsidRPr="000E196A" w:rsidRDefault="000E196A" w:rsidP="000E196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література» підручник для 7 класу закладів загальної середньої освіти (авт. Коваленко Л. Т., Бернадська Н. І.)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B5E925" w14:textId="6319BDA4" w:rsidR="000E196A" w:rsidRPr="000E196A" w:rsidRDefault="000E196A" w:rsidP="000E196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література» підручник для 7 класу закладів загальної середньої освіти (авт. Чумарна М. І., Пастушенко Н.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BE24CF" w14:textId="6D8D2FF7" w:rsidR="000E196A" w:rsidRPr="000E196A" w:rsidRDefault="000E196A" w:rsidP="000E196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література» підручник для 7 класу закладів загальної середньої освіти (авт. Калинич О. В., Дячок С. О., за ред. Ковбасенка Ю. І.)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1DD6C8" w14:textId="5C760C71" w:rsidR="000E196A" w:rsidRPr="000E196A" w:rsidRDefault="000E196A" w:rsidP="000E196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«Українська література» підручник для 7 класу закладів загальної середньої освіти (авт. Яценко Т. О., Пахаренко В. І., Слижук О. А., Тригуб І. А.)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2289E0" w14:textId="7FE5E708" w:rsidR="00EF4C26" w:rsidRDefault="00EF4C26" w:rsidP="000E19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</w:t>
      </w:r>
    </w:p>
    <w:p w14:paraId="6157AEAE" w14:textId="37C832AD" w:rsidR="000E196A" w:rsidRPr="000E196A" w:rsidRDefault="000E196A" w:rsidP="000E196A">
      <w:pPr>
        <w:pStyle w:val="a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 підручник для 7 класу закладів загальної середньої освіти (авт. Заболотний О. В., Заболотний В.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D52944" w14:textId="164CF8B5" w:rsidR="000E196A" w:rsidRPr="000E196A" w:rsidRDefault="000E196A" w:rsidP="000E196A">
      <w:pPr>
        <w:pStyle w:val="a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 підручник для 7 класу закладів загальної середньої освіти (авт. Онатій А. В., Ткачук Т. П.)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9D10A9" w14:textId="21EDF3C6" w:rsidR="000E196A" w:rsidRPr="000E196A" w:rsidRDefault="000E196A" w:rsidP="000E196A">
      <w:pPr>
        <w:pStyle w:val="a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 підручник для 7 класу закладів загальної середньої освіти (авт. Авраменко О. М., Тищенко З. Р.)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950015" w14:textId="40ADB95D" w:rsidR="000E196A" w:rsidRPr="000E196A" w:rsidRDefault="000E196A" w:rsidP="000E196A">
      <w:pPr>
        <w:pStyle w:val="a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 підручник для 7 класу закладів загальної середньої освіти (Ющук І. П., Когут В. М., Гуль Г.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30F38E" w14:textId="63ACF4BB" w:rsidR="000E196A" w:rsidRPr="000E196A" w:rsidRDefault="000E196A" w:rsidP="000E196A">
      <w:pPr>
        <w:pStyle w:val="a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 підручник для 7 класу закладів загальної середньої освіти (авт. Голуб Н. Б., Горошкіна О. М.)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DD2800" w14:textId="7D35A2DD" w:rsidR="000E196A" w:rsidRPr="000E196A" w:rsidRDefault="000E196A" w:rsidP="000E196A">
      <w:pPr>
        <w:pStyle w:val="a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96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мова» підручник для 7 класу закладів загальної середньої освіти (авт. Ворон А. А., Солопенко В. А.)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8518E7" w14:textId="40BE07C8" w:rsidR="00EF4C26" w:rsidRDefault="00EF4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«Фізика»</w:t>
      </w:r>
    </w:p>
    <w:p w14:paraId="19A14D62" w14:textId="0DB5FEEF" w:rsidR="00463AC4" w:rsidRPr="00463AC4" w:rsidRDefault="00463AC4" w:rsidP="00463AC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«Фізика» підручник для 7 класу закладів загальної середньої освіти (авт. Бар’яхтар В. Г., Божинова Ф. Я., Довгий С. О., Кірюхін М. М., Кірюхіна О. О., за ред. Довгого С. О.)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226930" w14:textId="1A01DA0A" w:rsidR="00463AC4" w:rsidRPr="00463AC4" w:rsidRDefault="00463AC4" w:rsidP="00463AC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«Фізика» підручник для 7 класу закладів загальної середньої освіти (авт. Засєкіна Т. М., Гвоздецький М. С.)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2A464F" w14:textId="5416627C" w:rsidR="00463AC4" w:rsidRPr="00463AC4" w:rsidRDefault="00463AC4" w:rsidP="00463AC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«Фізика» підручник для 7 класу закладів загальної середньої освіти (авт. Максимович З. Ю., Білик М. М., Варениця Л. В., Коваль Г. С., Микитеєк О. М., Ординович М. Б., Шевців В. Ф.)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D7FF72" w14:textId="79CD195E" w:rsidR="00463AC4" w:rsidRPr="00463AC4" w:rsidRDefault="00463AC4" w:rsidP="00463AC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«Фізика» підручник для 7 класу закладів загальної середньої освіти (авт. Генденштейн Л. Е., Гринчишин Я. Т.)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3D5C85" w14:textId="4C5321AF" w:rsidR="00463AC4" w:rsidRPr="00463AC4" w:rsidRDefault="00463AC4" w:rsidP="00463AC4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«Фізика» підручник для 7 класу закладів загальної середньої освіти (авт. Гуз К. Ж., Сергієнко В. П., Ільченко О. Г.)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E7E898" w14:textId="018F8E23" w:rsidR="00EF4C26" w:rsidRDefault="00EF4C26" w:rsidP="00463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«Хімія»</w:t>
      </w:r>
    </w:p>
    <w:p w14:paraId="779E6B29" w14:textId="2C401E34" w:rsidR="00463AC4" w:rsidRPr="00463AC4" w:rsidRDefault="00463AC4" w:rsidP="00463AC4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«Хімія» підручник для 7 класу закладів загальної середньої освіти (авт. Григорович О. В., Недоруб О. Ю.)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820479" w14:textId="32D36C63" w:rsidR="00463AC4" w:rsidRPr="00463AC4" w:rsidRDefault="00463AC4" w:rsidP="00463AC4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«Хімія» підручник для 7 класу закладів загальної середньої освіти (авт. Ярошенко О. Г., Коршевнюк Т.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F2641B" w14:textId="73F1CDFB" w:rsidR="00463AC4" w:rsidRPr="00463AC4" w:rsidRDefault="00463AC4" w:rsidP="00463AC4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«Хімія» підручник для 7 класу закладів загальної середньої освіти (авт. Мідак Л. Я., Кузишин О. В., Пахомов Ю. Д., Буждиган Х. В.)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F74AF4" w14:textId="1E7802FB" w:rsidR="00463AC4" w:rsidRPr="00463AC4" w:rsidRDefault="00463AC4" w:rsidP="00463AC4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«Хімія» підручник для 7 класу закладів загальної середньої освіти (авт. Попель П. П., Крикля Л.С.)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4C803F" w14:textId="7D172721" w:rsidR="00463AC4" w:rsidRPr="00463AC4" w:rsidRDefault="00463AC4" w:rsidP="00463AC4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«Хімія» підручник для 7 класу закладів загальної середньої освіти (авт. Лашевська Г. А.)</w:t>
      </w:r>
      <w:r w:rsidR="00004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180BAF" w14:textId="164C3675" w:rsidR="0016019B" w:rsidRDefault="00EF4C26" w:rsidP="00463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</w:t>
      </w:r>
    </w:p>
    <w:p w14:paraId="5D021585" w14:textId="47AD62DA" w:rsidR="00463AC4" w:rsidRPr="00463AC4" w:rsidRDefault="00463AC4" w:rsidP="00463AC4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підручник інтегрованого курсу для 7 класу закладів загальної середньої освіти (у 2-х частинах) (авт. Істер О. С.)</w:t>
      </w:r>
      <w:r w:rsidR="00B07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00767E" w14:textId="61B62AB9" w:rsidR="00463AC4" w:rsidRPr="00463AC4" w:rsidRDefault="00463AC4" w:rsidP="00463AC4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підручник інтегрованого курсу для 7 класу закладів загальної середньої освіти (у 2-х частинах) (авт. Мерзляк А. Г., Якір М. С.)</w:t>
      </w:r>
      <w:r w:rsidR="00B07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D52A99" w14:textId="583ABA84" w:rsidR="0016019B" w:rsidRDefault="00463AC4" w:rsidP="00463AC4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4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підручник інтегрованого курсу для 7 класу закладів загальної середньої освіти (у 2-х частинах) (авт. Школьний О. В., Нелін Є. П., Миляник А. І., Простакова Ю. С.)</w:t>
      </w:r>
      <w:r w:rsidR="00B07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8C35CE" w14:textId="2980164B" w:rsidR="0016019B" w:rsidRDefault="0016019B">
      <w:pPr>
        <w:shd w:val="clear" w:color="auto" w:fill="FFFFFF"/>
        <w:tabs>
          <w:tab w:val="left" w:pos="851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4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2786"/>
        <w:gridCol w:w="3764"/>
      </w:tblGrid>
      <w:tr w:rsidR="00041775" w14:paraId="3F61B6D3" w14:textId="77777777" w:rsidTr="00041775">
        <w:tc>
          <w:tcPr>
            <w:tcW w:w="3365" w:type="dxa"/>
          </w:tcPr>
          <w:p w14:paraId="03370B2D" w14:textId="77777777" w:rsidR="00041775" w:rsidRDefault="00041775" w:rsidP="00041775">
            <w:pPr>
              <w:keepLines/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педагогічної ради</w:t>
            </w:r>
          </w:p>
        </w:tc>
        <w:tc>
          <w:tcPr>
            <w:tcW w:w="2786" w:type="dxa"/>
          </w:tcPr>
          <w:p w14:paraId="71B47FBB" w14:textId="77777777" w:rsidR="00041775" w:rsidRDefault="00041775" w:rsidP="00041775">
            <w:pPr>
              <w:keepLines/>
              <w:shd w:val="clear" w:color="auto" w:fill="FFFFFF"/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14:paraId="34952697" w14:textId="77777777" w:rsidR="00041775" w:rsidRDefault="00041775" w:rsidP="00041775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764" w:type="dxa"/>
          </w:tcPr>
          <w:p w14:paraId="58F650C9" w14:textId="77777777" w:rsidR="00041775" w:rsidRDefault="00041775" w:rsidP="00041775">
            <w:pPr>
              <w:keepLines/>
              <w:shd w:val="clear" w:color="auto" w:fill="FFFFFF"/>
              <w:spacing w:before="240"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Василь САБАДАШ</w:t>
            </w:r>
          </w:p>
          <w:p w14:paraId="7C86185E" w14:textId="77777777" w:rsidR="00041775" w:rsidRDefault="00041775" w:rsidP="00041775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041775" w14:paraId="11BDE172" w14:textId="77777777" w:rsidTr="00041775">
        <w:tc>
          <w:tcPr>
            <w:tcW w:w="3365" w:type="dxa"/>
          </w:tcPr>
          <w:p w14:paraId="22AF8D0D" w14:textId="77777777" w:rsidR="00041775" w:rsidRDefault="00041775" w:rsidP="00041775">
            <w:pPr>
              <w:keepLines/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педагогічної ради</w:t>
            </w:r>
          </w:p>
        </w:tc>
        <w:tc>
          <w:tcPr>
            <w:tcW w:w="2786" w:type="dxa"/>
          </w:tcPr>
          <w:p w14:paraId="43C301BE" w14:textId="77777777" w:rsidR="00041775" w:rsidRDefault="00041775" w:rsidP="00041775">
            <w:pPr>
              <w:keepLines/>
              <w:shd w:val="clear" w:color="auto" w:fill="FFFFFF"/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14:paraId="2B269D95" w14:textId="77777777" w:rsidR="00041775" w:rsidRDefault="00041775" w:rsidP="00041775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764" w:type="dxa"/>
          </w:tcPr>
          <w:p w14:paraId="03782284" w14:textId="77777777" w:rsidR="00041775" w:rsidRDefault="00041775" w:rsidP="00041775">
            <w:pPr>
              <w:keepLines/>
              <w:shd w:val="clear" w:color="auto" w:fill="FFFFFF"/>
              <w:spacing w:before="240"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Тетяна КРАВЧЕНКО</w:t>
            </w:r>
          </w:p>
          <w:p w14:paraId="32D0DD13" w14:textId="77777777" w:rsidR="00041775" w:rsidRDefault="00041775" w:rsidP="00041775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14:paraId="6D09DB97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Тамара БАРАНОВА</w:t>
      </w:r>
    </w:p>
    <w:p w14:paraId="2E3A178F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Наталія ВРУБЕЛЬ</w:t>
      </w:r>
    </w:p>
    <w:p w14:paraId="05A68B6A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Тетяна ГОЛОВКО</w:t>
      </w:r>
    </w:p>
    <w:p w14:paraId="613F1967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Наталія ГУДАЧКОВА</w:t>
      </w:r>
    </w:p>
    <w:p w14:paraId="4CBE7197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Світлана ДІЛЯЄВА</w:t>
      </w:r>
    </w:p>
    <w:p w14:paraId="41187A48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Ігор ЖИРОВ</w:t>
      </w:r>
    </w:p>
    <w:p w14:paraId="6318007C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Алла ЗАЙЦЕВА</w:t>
      </w:r>
    </w:p>
    <w:p w14:paraId="2AD77734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Валентина ЗЕЛЕНЬКО</w:t>
      </w:r>
    </w:p>
    <w:p w14:paraId="2704DDC9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Олена ІЛЬЇНА</w:t>
      </w:r>
    </w:p>
    <w:p w14:paraId="00BD1DF9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Оксана КАЛИНОВСЬКА</w:t>
      </w:r>
    </w:p>
    <w:p w14:paraId="7233848A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Сергій ЛЕСЕЧКО</w:t>
      </w:r>
    </w:p>
    <w:p w14:paraId="3D708CFB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Вікторія ЛІСОВА</w:t>
      </w:r>
    </w:p>
    <w:p w14:paraId="21DD5F50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Тетяна ЛЮБІЧ</w:t>
      </w:r>
    </w:p>
    <w:p w14:paraId="449E49A4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Микола ЛЮТЕНКО</w:t>
      </w:r>
    </w:p>
    <w:p w14:paraId="077C00A8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Оксана ЛЮТЕНКО</w:t>
      </w:r>
    </w:p>
    <w:p w14:paraId="3B31EBF9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Вадим МІЩЕНКО</w:t>
      </w:r>
    </w:p>
    <w:p w14:paraId="0536791E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lastRenderedPageBreak/>
        <w:t>Світлана МІЩЕНКО</w:t>
      </w:r>
    </w:p>
    <w:p w14:paraId="15D11638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Ірина МОЛДОВАН</w:t>
      </w:r>
    </w:p>
    <w:p w14:paraId="114E1D2A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Ірина ОГАРЕНКО</w:t>
      </w:r>
    </w:p>
    <w:p w14:paraId="7CC19E49" w14:textId="4F512EEE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Валент</w:t>
      </w:r>
      <w:r w:rsidR="00C440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6B9">
        <w:rPr>
          <w:rFonts w:ascii="Times New Roman" w:eastAsia="Times New Roman" w:hAnsi="Times New Roman" w:cs="Times New Roman"/>
          <w:sz w:val="28"/>
          <w:szCs w:val="28"/>
        </w:rPr>
        <w:t>на ПОЇЗНИК</w:t>
      </w:r>
    </w:p>
    <w:p w14:paraId="2AE2420B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Людмила ПОПРУЖЕНКО</w:t>
      </w:r>
    </w:p>
    <w:p w14:paraId="450C6CA6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Людмила ПРИХОДЬКО</w:t>
      </w:r>
    </w:p>
    <w:p w14:paraId="08B0EF2E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Наталія СИМОНЧУК</w:t>
      </w:r>
    </w:p>
    <w:p w14:paraId="06D46725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Світлана ТРІФАНОВА</w:t>
      </w:r>
    </w:p>
    <w:p w14:paraId="1D85A918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Ганна ФАТЄЄВА</w:t>
      </w:r>
    </w:p>
    <w:p w14:paraId="2BB4CF78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Алла ФІАЛКА</w:t>
      </w:r>
    </w:p>
    <w:p w14:paraId="5287E896" w14:textId="77777777" w:rsidR="005036B9" w:rsidRPr="005036B9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Галина ШАПОВАЛ</w:t>
      </w:r>
    </w:p>
    <w:p w14:paraId="31E3FEC2" w14:textId="42F2B2F6" w:rsidR="00041775" w:rsidRDefault="005036B9" w:rsidP="005036B9">
      <w:pPr>
        <w:shd w:val="clear" w:color="auto" w:fill="FFFFFF"/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B9">
        <w:rPr>
          <w:rFonts w:ascii="Times New Roman" w:eastAsia="Times New Roman" w:hAnsi="Times New Roman" w:cs="Times New Roman"/>
          <w:sz w:val="28"/>
          <w:szCs w:val="28"/>
        </w:rPr>
        <w:t>Яна ШУЛЯК</w:t>
      </w:r>
    </w:p>
    <w:p w14:paraId="000003FE" w14:textId="77777777" w:rsidR="008D63CA" w:rsidRDefault="008D63CA" w:rsidP="0016019B">
      <w:pPr>
        <w:shd w:val="clear" w:color="auto" w:fill="FFFFFF"/>
        <w:tabs>
          <w:tab w:val="left" w:pos="6996"/>
        </w:tabs>
        <w:spacing w:after="0"/>
        <w:ind w:left="12474"/>
        <w:rPr>
          <w:rFonts w:ascii="Times New Roman" w:eastAsia="Times New Roman" w:hAnsi="Times New Roman" w:cs="Times New Roman"/>
          <w:sz w:val="28"/>
          <w:szCs w:val="28"/>
        </w:rPr>
      </w:pPr>
    </w:p>
    <w:sectPr w:rsidR="008D63CA" w:rsidSect="0016019B">
      <w:footerReference w:type="even" r:id="rId8"/>
      <w:footerReference w:type="default" r:id="rId9"/>
      <w:pgSz w:w="11900" w:h="16840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8740" w14:textId="77777777" w:rsidR="00930C7E" w:rsidRDefault="00930C7E">
      <w:pPr>
        <w:spacing w:after="0" w:line="240" w:lineRule="auto"/>
      </w:pPr>
      <w:r>
        <w:separator/>
      </w:r>
    </w:p>
  </w:endnote>
  <w:endnote w:type="continuationSeparator" w:id="0">
    <w:p w14:paraId="50335736" w14:textId="77777777" w:rsidR="00930C7E" w:rsidRDefault="0093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1" w14:textId="77777777" w:rsidR="008D63CA" w:rsidRDefault="00747E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0C7E">
      <w:rPr>
        <w:color w:val="000000"/>
      </w:rPr>
      <w:fldChar w:fldCharType="separate"/>
    </w:r>
    <w:r>
      <w:rPr>
        <w:color w:val="000000"/>
      </w:rPr>
      <w:fldChar w:fldCharType="end"/>
    </w:r>
  </w:p>
  <w:p w14:paraId="00000402" w14:textId="77777777" w:rsidR="008D63CA" w:rsidRDefault="008D6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F" w14:textId="5A193BBA" w:rsidR="008D63CA" w:rsidRDefault="00747E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B1F">
      <w:rPr>
        <w:noProof/>
        <w:color w:val="000000"/>
      </w:rPr>
      <w:t>1</w:t>
    </w:r>
    <w:r>
      <w:rPr>
        <w:color w:val="000000"/>
      </w:rPr>
      <w:fldChar w:fldCharType="end"/>
    </w:r>
  </w:p>
  <w:p w14:paraId="00000400" w14:textId="77777777" w:rsidR="008D63CA" w:rsidRDefault="008D6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CA68" w14:textId="77777777" w:rsidR="00930C7E" w:rsidRDefault="00930C7E">
      <w:pPr>
        <w:spacing w:after="0" w:line="240" w:lineRule="auto"/>
      </w:pPr>
      <w:r>
        <w:separator/>
      </w:r>
    </w:p>
  </w:footnote>
  <w:footnote w:type="continuationSeparator" w:id="0">
    <w:p w14:paraId="4ED40F05" w14:textId="77777777" w:rsidR="00930C7E" w:rsidRDefault="0093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95C"/>
    <w:multiLevelType w:val="multilevel"/>
    <w:tmpl w:val="375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7770A"/>
    <w:multiLevelType w:val="hybridMultilevel"/>
    <w:tmpl w:val="F6C69B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3B146B"/>
    <w:multiLevelType w:val="hybridMultilevel"/>
    <w:tmpl w:val="34AC331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601CD2"/>
    <w:multiLevelType w:val="hybridMultilevel"/>
    <w:tmpl w:val="34AC331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52585E"/>
    <w:multiLevelType w:val="hybridMultilevel"/>
    <w:tmpl w:val="9D8474D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FB6567"/>
    <w:multiLevelType w:val="hybridMultilevel"/>
    <w:tmpl w:val="01F8DA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EA7CE2"/>
    <w:multiLevelType w:val="multilevel"/>
    <w:tmpl w:val="670EFF2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91C50"/>
    <w:multiLevelType w:val="hybridMultilevel"/>
    <w:tmpl w:val="E294DC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364B15"/>
    <w:multiLevelType w:val="hybridMultilevel"/>
    <w:tmpl w:val="70D87C9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6D3626"/>
    <w:multiLevelType w:val="hybridMultilevel"/>
    <w:tmpl w:val="01F8DA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DC258B"/>
    <w:multiLevelType w:val="hybridMultilevel"/>
    <w:tmpl w:val="1D3005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850B7"/>
    <w:multiLevelType w:val="hybridMultilevel"/>
    <w:tmpl w:val="828CA0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C74B09"/>
    <w:multiLevelType w:val="hybridMultilevel"/>
    <w:tmpl w:val="CA0E2A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FE4C74"/>
    <w:multiLevelType w:val="multilevel"/>
    <w:tmpl w:val="8A8C99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0754A3"/>
    <w:multiLevelType w:val="hybridMultilevel"/>
    <w:tmpl w:val="89C008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DE410D"/>
    <w:multiLevelType w:val="hybridMultilevel"/>
    <w:tmpl w:val="C4C2DCC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AE31E88"/>
    <w:multiLevelType w:val="hybridMultilevel"/>
    <w:tmpl w:val="FCDE9E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C3B26CC"/>
    <w:multiLevelType w:val="hybridMultilevel"/>
    <w:tmpl w:val="A6A0C8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9F0E15"/>
    <w:multiLevelType w:val="hybridMultilevel"/>
    <w:tmpl w:val="EF5AE5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8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CA"/>
    <w:rsid w:val="00004BD0"/>
    <w:rsid w:val="00041775"/>
    <w:rsid w:val="000D0B13"/>
    <w:rsid w:val="000E196A"/>
    <w:rsid w:val="000E6834"/>
    <w:rsid w:val="00124540"/>
    <w:rsid w:val="0016019B"/>
    <w:rsid w:val="00342A7B"/>
    <w:rsid w:val="0036537A"/>
    <w:rsid w:val="0037343B"/>
    <w:rsid w:val="003D2A7B"/>
    <w:rsid w:val="00463AC4"/>
    <w:rsid w:val="00464D90"/>
    <w:rsid w:val="005036B9"/>
    <w:rsid w:val="00747E78"/>
    <w:rsid w:val="007B5531"/>
    <w:rsid w:val="008D63CA"/>
    <w:rsid w:val="00924B90"/>
    <w:rsid w:val="00930C7E"/>
    <w:rsid w:val="009F0B1F"/>
    <w:rsid w:val="00A106A2"/>
    <w:rsid w:val="00A5335F"/>
    <w:rsid w:val="00B073CD"/>
    <w:rsid w:val="00B9488D"/>
    <w:rsid w:val="00BC2B5A"/>
    <w:rsid w:val="00BC35EC"/>
    <w:rsid w:val="00BD1764"/>
    <w:rsid w:val="00C0793E"/>
    <w:rsid w:val="00C440E7"/>
    <w:rsid w:val="00CA3FE2"/>
    <w:rsid w:val="00CD5C56"/>
    <w:rsid w:val="00CD60B0"/>
    <w:rsid w:val="00D225EB"/>
    <w:rsid w:val="00DA2746"/>
    <w:rsid w:val="00E7053D"/>
    <w:rsid w:val="00EA53D8"/>
    <w:rsid w:val="00EF4C26"/>
    <w:rsid w:val="00F1253B"/>
    <w:rsid w:val="00F1490D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ACD"/>
  <w15:docId w15:val="{0EA7DD8D-A160-4414-B716-638C2C1C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200" w:line="276" w:lineRule="auto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aa">
    <w:name w:val="List Paragraph"/>
    <w:basedOn w:val="a"/>
    <w:uiPriority w:val="34"/>
    <w:qFormat/>
    <w:rsid w:val="00C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c8Ar0cqma+Ghmar51ASkLTy0ig==">CgMxLjA4AHIhMTYwRi1xOUN2NUh0aGl6eDFBaDdHbjA5UWxtQUJZU2ZY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17361</Words>
  <Characters>9897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dcterms:created xsi:type="dcterms:W3CDTF">2024-02-23T08:10:00Z</dcterms:created>
  <dcterms:modified xsi:type="dcterms:W3CDTF">2024-02-23T10:33:00Z</dcterms:modified>
</cp:coreProperties>
</file>