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EE" w:rsidRDefault="00344467" w:rsidP="0034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Шановні батьки та учні!</w:t>
      </w:r>
    </w:p>
    <w:p w:rsidR="00344467" w:rsidRPr="00344467" w:rsidRDefault="00344467" w:rsidP="003444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погіршенням погодних умов, </w:t>
      </w:r>
      <w:r w:rsidR="0082280E" w:rsidRPr="0082280E">
        <w:rPr>
          <w:rFonts w:ascii="Times New Roman" w:hAnsi="Times New Roman" w:cs="Times New Roman"/>
          <w:sz w:val="28"/>
          <w:szCs w:val="28"/>
          <w:lang w:val="uk-UA"/>
        </w:rPr>
        <w:t>враховуючи лист</w:t>
      </w:r>
      <w:r w:rsidR="00051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C4D" w:rsidRPr="00051C4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Управління освіти і науки Рівненської обласної державної адміністрації</w:t>
      </w:r>
      <w:r w:rsidR="0082280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, </w:t>
      </w:r>
      <w:r w:rsidR="0082280E" w:rsidRPr="0082280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рішення</w:t>
      </w:r>
      <w:r w:rsidR="00051C4D" w:rsidRPr="0082280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A8488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оперативного </w:t>
      </w:r>
      <w:r w:rsidR="00051C4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засідання Комісії з питань техногенно-екологічної безпеки та надзвичайних ситуацій Рівненської області (протокол №5 від 07.02.2021р.), </w:t>
      </w:r>
      <w:r w:rsidR="00051C4D">
        <w:rPr>
          <w:rStyle w:val="a3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uk-UA"/>
        </w:rPr>
        <w:t xml:space="preserve"> </w:t>
      </w:r>
      <w:r w:rsidRPr="0082280E">
        <w:rPr>
          <w:rFonts w:ascii="Times New Roman" w:hAnsi="Times New Roman" w:cs="Times New Roman"/>
          <w:sz w:val="28"/>
          <w:szCs w:val="28"/>
          <w:lang w:val="uk-UA"/>
        </w:rPr>
        <w:t>на підставі рішення</w:t>
      </w:r>
      <w:r w:rsidRPr="0034446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</w:t>
      </w:r>
      <w:r w:rsidR="0082280E">
        <w:rPr>
          <w:rFonts w:ascii="Times New Roman" w:hAnsi="Times New Roman" w:cs="Times New Roman"/>
          <w:sz w:val="28"/>
          <w:szCs w:val="28"/>
          <w:lang w:val="uk-UA"/>
        </w:rPr>
        <w:t>(протокол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  <w:r w:rsidR="00822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80E">
        <w:rPr>
          <w:rFonts w:ascii="Times New Roman" w:hAnsi="Times New Roman" w:cs="Times New Roman"/>
          <w:sz w:val="28"/>
          <w:szCs w:val="28"/>
          <w:lang w:val="uk-UA"/>
        </w:rPr>
        <w:t>від 08.02</w:t>
      </w:r>
      <w:r w:rsidR="0082280E" w:rsidRPr="00344467">
        <w:rPr>
          <w:rFonts w:ascii="Times New Roman" w:hAnsi="Times New Roman" w:cs="Times New Roman"/>
          <w:sz w:val="28"/>
          <w:szCs w:val="28"/>
          <w:lang w:val="uk-UA"/>
        </w:rPr>
        <w:t>.2021р.</w:t>
      </w:r>
      <w:r w:rsidR="008228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22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Жорнівська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Варковицької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переходить на дистанційну форму навчання</w:t>
      </w:r>
      <w:r w:rsidR="00A8488F" w:rsidRPr="00A8488F">
        <w:rPr>
          <w:rFonts w:ascii="Times New Roman" w:hAnsi="Times New Roman" w:cs="Times New Roman"/>
          <w:sz w:val="28"/>
          <w:szCs w:val="28"/>
          <w:lang w:val="uk-UA"/>
        </w:rPr>
        <w:t xml:space="preserve"> з 09.02.2021 р. і на період несприятливих </w:t>
      </w:r>
      <w:proofErr w:type="spellStart"/>
      <w:r w:rsidR="00A8488F" w:rsidRPr="00A8488F">
        <w:rPr>
          <w:rFonts w:ascii="Times New Roman" w:hAnsi="Times New Roman" w:cs="Times New Roman"/>
          <w:sz w:val="28"/>
          <w:szCs w:val="28"/>
          <w:lang w:val="uk-UA"/>
        </w:rPr>
        <w:t>погодніх</w:t>
      </w:r>
      <w:proofErr w:type="spellEnd"/>
      <w:r w:rsidR="00A8488F" w:rsidRPr="00A8488F">
        <w:rPr>
          <w:rFonts w:ascii="Times New Roman" w:hAnsi="Times New Roman" w:cs="Times New Roman"/>
          <w:sz w:val="28"/>
          <w:szCs w:val="28"/>
          <w:lang w:val="uk-UA"/>
        </w:rPr>
        <w:t xml:space="preserve"> умов.</w:t>
      </w:r>
      <w:r w:rsidR="00A84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44467" w:rsidRPr="0034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3A"/>
    <w:rsid w:val="00051C4D"/>
    <w:rsid w:val="000656BE"/>
    <w:rsid w:val="000B4517"/>
    <w:rsid w:val="000F55DF"/>
    <w:rsid w:val="001076E6"/>
    <w:rsid w:val="00115225"/>
    <w:rsid w:val="00130B99"/>
    <w:rsid w:val="001676F9"/>
    <w:rsid w:val="001A4C80"/>
    <w:rsid w:val="001B1A14"/>
    <w:rsid w:val="001B3BCD"/>
    <w:rsid w:val="001E6959"/>
    <w:rsid w:val="001F38F2"/>
    <w:rsid w:val="002145CD"/>
    <w:rsid w:val="00230557"/>
    <w:rsid w:val="00236C9C"/>
    <w:rsid w:val="002726AB"/>
    <w:rsid w:val="00295FDE"/>
    <w:rsid w:val="002A6330"/>
    <w:rsid w:val="002C4B4D"/>
    <w:rsid w:val="002E539E"/>
    <w:rsid w:val="002F5CA9"/>
    <w:rsid w:val="002F60E6"/>
    <w:rsid w:val="0031602D"/>
    <w:rsid w:val="0032289D"/>
    <w:rsid w:val="00344467"/>
    <w:rsid w:val="00363C54"/>
    <w:rsid w:val="003A11B0"/>
    <w:rsid w:val="00401B87"/>
    <w:rsid w:val="00402316"/>
    <w:rsid w:val="0040480D"/>
    <w:rsid w:val="00422E9E"/>
    <w:rsid w:val="00444FE2"/>
    <w:rsid w:val="00461906"/>
    <w:rsid w:val="004647E3"/>
    <w:rsid w:val="004863FC"/>
    <w:rsid w:val="004D1C8B"/>
    <w:rsid w:val="004E56A5"/>
    <w:rsid w:val="004F5A57"/>
    <w:rsid w:val="004F7DA7"/>
    <w:rsid w:val="00501AEE"/>
    <w:rsid w:val="005628DB"/>
    <w:rsid w:val="005A2060"/>
    <w:rsid w:val="005C2DEC"/>
    <w:rsid w:val="00642C94"/>
    <w:rsid w:val="006C3AED"/>
    <w:rsid w:val="007026C3"/>
    <w:rsid w:val="0070523D"/>
    <w:rsid w:val="0071330B"/>
    <w:rsid w:val="00737A01"/>
    <w:rsid w:val="007433F0"/>
    <w:rsid w:val="00755D42"/>
    <w:rsid w:val="00774578"/>
    <w:rsid w:val="007853D3"/>
    <w:rsid w:val="00796852"/>
    <w:rsid w:val="00797407"/>
    <w:rsid w:val="007A4BB7"/>
    <w:rsid w:val="007B29CB"/>
    <w:rsid w:val="007C19FD"/>
    <w:rsid w:val="007F6F24"/>
    <w:rsid w:val="00800741"/>
    <w:rsid w:val="008159B8"/>
    <w:rsid w:val="0082280E"/>
    <w:rsid w:val="0082794C"/>
    <w:rsid w:val="00860DF4"/>
    <w:rsid w:val="00875338"/>
    <w:rsid w:val="008775B1"/>
    <w:rsid w:val="008849A3"/>
    <w:rsid w:val="008A692F"/>
    <w:rsid w:val="008D6088"/>
    <w:rsid w:val="008F1269"/>
    <w:rsid w:val="008F34E9"/>
    <w:rsid w:val="008F50CC"/>
    <w:rsid w:val="00931436"/>
    <w:rsid w:val="00947529"/>
    <w:rsid w:val="00951DD4"/>
    <w:rsid w:val="0096633A"/>
    <w:rsid w:val="0097305D"/>
    <w:rsid w:val="00994A65"/>
    <w:rsid w:val="009A3C56"/>
    <w:rsid w:val="009A630C"/>
    <w:rsid w:val="009B1451"/>
    <w:rsid w:val="009C3B0C"/>
    <w:rsid w:val="00A039A3"/>
    <w:rsid w:val="00A06D97"/>
    <w:rsid w:val="00A23500"/>
    <w:rsid w:val="00A56D83"/>
    <w:rsid w:val="00A573C6"/>
    <w:rsid w:val="00A8488F"/>
    <w:rsid w:val="00AB37D4"/>
    <w:rsid w:val="00AC0E5B"/>
    <w:rsid w:val="00B344E2"/>
    <w:rsid w:val="00B80F14"/>
    <w:rsid w:val="00B90986"/>
    <w:rsid w:val="00BC062C"/>
    <w:rsid w:val="00BC271E"/>
    <w:rsid w:val="00BE16D7"/>
    <w:rsid w:val="00C12BFD"/>
    <w:rsid w:val="00C26E3D"/>
    <w:rsid w:val="00C27ABF"/>
    <w:rsid w:val="00C33C0B"/>
    <w:rsid w:val="00C44F0F"/>
    <w:rsid w:val="00C458D6"/>
    <w:rsid w:val="00C479EE"/>
    <w:rsid w:val="00C64B48"/>
    <w:rsid w:val="00C808F6"/>
    <w:rsid w:val="00CC2185"/>
    <w:rsid w:val="00CE00D8"/>
    <w:rsid w:val="00D966C3"/>
    <w:rsid w:val="00DC3680"/>
    <w:rsid w:val="00E001D4"/>
    <w:rsid w:val="00E40568"/>
    <w:rsid w:val="00E52B77"/>
    <w:rsid w:val="00E761A3"/>
    <w:rsid w:val="00EF77ED"/>
    <w:rsid w:val="00F67A02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C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2021-02-08T18:40:00Z</dcterms:created>
  <dcterms:modified xsi:type="dcterms:W3CDTF">2021-02-08T19:32:00Z</dcterms:modified>
</cp:coreProperties>
</file>