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48" w:rsidRDefault="00941948" w:rsidP="0094194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41948" w:rsidRDefault="00941948" w:rsidP="009419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Завадівської </w:t>
      </w:r>
    </w:p>
    <w:p w:rsidR="00941948" w:rsidRDefault="00941948" w:rsidP="009419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загальноосвітньої школи І-ІІ ступенів</w:t>
      </w:r>
    </w:p>
    <w:p w:rsidR="00941948" w:rsidRDefault="00941948" w:rsidP="009419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М.КОМАРНИЦЬКА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ІНДИВІДУАЛЬНОЇ РОБОТИ  ТА САМООСВІТИ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ПІД ЧАС КАРАНТИНУ /12.03.2020-03.04.2020/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ВЧИТЕЛЯ БІОЛОГІЇ, ГЕОГРАФІЇ, ХІМІЇ,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ПРИРОДОЗНАВСТВА ТА ОСНОВ ЗДОРОВЯ</w:t>
      </w:r>
      <w:r>
        <w:rPr>
          <w:rFonts w:ascii="Times New Roman" w:hAnsi="Times New Roman" w:cs="Times New Roman"/>
          <w:b/>
          <w:sz w:val="28"/>
          <w:szCs w:val="28"/>
        </w:rPr>
        <w:t xml:space="preserve"> /5,6,9 кл./</w:t>
      </w: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ЗАВАДІВСЬКОЇ ЗАГАЛЬНООСВІТНЬОЇ ШКОЛИ І-ІІ СТУПЕНІВ БАРИЦЬКОЇ НАДІЇ РОМАНІВНИ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260"/>
        <w:gridCol w:w="4849"/>
        <w:gridCol w:w="1401"/>
        <w:gridCol w:w="4917"/>
        <w:gridCol w:w="2168"/>
      </w:tblGrid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417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Примітка </w:t>
            </w: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E45">
              <w:rPr>
                <w:rFonts w:ascii="Times New Roman" w:hAnsi="Times New Roman" w:cs="Times New Roman"/>
                <w:sz w:val="28"/>
                <w:szCs w:val="28"/>
              </w:rPr>
              <w:t>1.Організаційні питання. Нарада при директорові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/інформування директора школи про тимчасове призупинення навчальних занять з 12.03 по 03.04.2020 р. включно/.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2.Ознайомлення з новими нормативними документами /постанова «Про запобігання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поширенню на території України коронавірусу СОVID-19/.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3.Індивідуальні бесіди в  /інструктажі/ з учнями 9 класу та їх батьками щодо дотримання правильного та здорового  способу життя під час карантину.</w:t>
            </w:r>
          </w:p>
          <w:p w:rsidR="00941948" w:rsidRPr="00AD3E45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із шкільною документацією /класні журнали/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EA">
              <w:rPr>
                <w:rFonts w:ascii="Times New Roman" w:hAnsi="Times New Roman" w:cs="Times New Roman"/>
                <w:sz w:val="28"/>
                <w:szCs w:val="28"/>
              </w:rPr>
              <w:t>1.Перевірка та оцінювання письмових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учнів , практичних робіт, виконаних учнями до 11 березня /включно/, виставлення оцінок у класні журнали.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2.Робота над  завданнями для учнів 5-9 класів з біології, географії, хімії, природознавства та основ здоров’я /5,6, 9 класи/, які учні  мають опрацьовувати, виконувати письмово під час карантину.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3.Участь у нараді при директору /інформування працівників закладу про оплату праці та форму роботи під час карантину/.</w:t>
            </w:r>
          </w:p>
          <w:p w:rsidR="00941948" w:rsidRPr="000F4FE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1.Колективне обговорення з педагогічними працівниками шляхів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використання найдієвіших форм роботи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2.Опрацювання інтернет-ресурсів щодо впровадження дистанційної форми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3.Створення навчальних матеріалів для дистанційного навчання за розкладом.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4.Розсилка завдань для учнів з біології /8 клас/, географії /8-9 класи/ (згідно розкладу).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6.Онлайн-консультації з учнями і батьками з питань дистанційного навчання.</w:t>
            </w:r>
          </w:p>
          <w:p w:rsidR="00941948" w:rsidRPr="00B61A79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7.Опрацювання фахової онлайн-літератури.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4961" w:type="dxa"/>
          </w:tcPr>
          <w:p w:rsidR="00941948" w:rsidRPr="008367F1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1.Біологія /8 клас/:</w:t>
            </w:r>
            <w:r w:rsidRPr="00836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7F1">
              <w:rPr>
                <w:rFonts w:ascii="Times New Roman" w:hAnsi="Times New Roman" w:cs="Times New Roman"/>
                <w:b/>
                <w:sz w:val="28"/>
                <w:szCs w:val="28"/>
              </w:rPr>
              <w:t>Поняття про вищу нервову діяльність та їх основні типи.</w:t>
            </w:r>
          </w:p>
          <w:p w:rsidR="00941948" w:rsidRPr="008367F1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7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Опрацювати параграф 47; вивчити нові терміни з теми /виписати їх у зошит/; виконати письмово творче завдання /ст..224 підручника/.</w:t>
            </w:r>
          </w:p>
          <w:p w:rsidR="00941948" w:rsidRPr="008367F1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7F1">
              <w:rPr>
                <w:rFonts w:ascii="Times New Roman" w:hAnsi="Times New Roman" w:cs="Times New Roman"/>
                <w:b/>
                <w:sz w:val="28"/>
                <w:szCs w:val="28"/>
              </w:rPr>
              <w:t>Густота населення. Територіальні відмінності густоти населення у світі й Україні. Міські і сільські пункти.</w:t>
            </w:r>
          </w:p>
          <w:p w:rsidR="00941948" w:rsidRPr="008367F1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7F1"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45-46; скласти таблицю «Основні типи міст України за функціями», виконати дослідження ст..231 підручника.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7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7F1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 світу.</w:t>
            </w:r>
          </w:p>
          <w:p w:rsidR="00941948" w:rsidRPr="008367F1" w:rsidRDefault="00941948" w:rsidP="00B96421">
            <w:pPr>
              <w:pStyle w:val="a3"/>
              <w:spacing w:line="276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367F1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39; робота з тематичною картою «Транспорт світу»; скласти схеми «Найбільші судноплавні річки світу», «Найбільші аеропорти світу»</w:t>
            </w:r>
          </w:p>
        </w:tc>
        <w:tc>
          <w:tcPr>
            <w:tcW w:w="2205" w:type="dxa"/>
          </w:tcPr>
          <w:p w:rsidR="00941948" w:rsidRPr="00C267AF" w:rsidRDefault="00941948" w:rsidP="00B96421">
            <w:pPr>
              <w:pStyle w:val="a3"/>
              <w:spacing w:line="276" w:lineRule="auto"/>
              <w:jc w:val="both"/>
            </w:pPr>
          </w:p>
        </w:tc>
      </w:tr>
      <w:tr w:rsidR="00941948" w:rsidTr="00B96421">
        <w:trPr>
          <w:trHeight w:val="629"/>
        </w:trPr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Pr="00FC1A3E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5.Самоосвіта /проходження онлайн- курсу з біології </w:t>
            </w:r>
            <w:r w:rsidRPr="00FC1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«Автостопом по біології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Генетика</w:t>
            </w:r>
            <w:r w:rsidRPr="00FC1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41948" w:rsidRPr="00F01C9F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4961" w:type="dxa"/>
          </w:tcPr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Природні зони.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51-52; заповнити таблицю «характеристика природних зон» за планом.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Хімія /9 клас/: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Отруйність метанолу й етанолу. Згубна дія алкоголю на організм.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опрацювати параграф 26; скласти схеми «Застосування етанолу»,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«Фізіологічна дія етанолу».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Природознавство /5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>Різноманітність організмів: Гриби та бактерії.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25; скласти схему «Різноманітність грибів»; заповнити таблицю 6 /ст. 156 підручника/.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Біологія /7 клас/: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Поведінка тварин у природі та методи її вивчення.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42-43» виконати творче завдання /с. 186 підручника/.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Географія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Пороги і водоспади. Живлення, водний режим, робота річок.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48; вивчити нові терміни та поняття з теми; робота з картою «Фізична карта півкуль».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Біологія /6 клас/: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Хвощі та плауни. Будова, різноманітність.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43; скласти схему «Різноманітність плаунів».</w:t>
            </w:r>
          </w:p>
          <w:p w:rsidR="00941948" w:rsidRPr="001343DC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  <w:r w:rsidRPr="00134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Хімія /7 клас/:</w:t>
            </w:r>
            <w:r w:rsidRPr="0013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Проблема чистого повітря. Застосування та біологічна роль кисню.</w:t>
            </w:r>
          </w:p>
          <w:p w:rsidR="00941948" w:rsidRPr="00944E64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343DC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24; скласти низку заходів, які має здійснювати людство для збереження вмісту кисню в атмосфері  й запобігання забрудненню повітря»</w:t>
            </w:r>
          </w:p>
        </w:tc>
        <w:tc>
          <w:tcPr>
            <w:tcW w:w="2205" w:type="dxa"/>
          </w:tcPr>
          <w:p w:rsidR="00941948" w:rsidRPr="001343DC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географія /8 кл/, біологія /7 кл./, основи здоров’я /6 кл/.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Pr="00F01C9F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5.Відбір веб-сервісів для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дистанційного навчання з біології, географії та хімії.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961" w:type="dxa"/>
          </w:tcPr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 w:rsidRPr="00527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DA">
              <w:rPr>
                <w:rFonts w:ascii="Times New Roman" w:hAnsi="Times New Roman" w:cs="Times New Roman"/>
                <w:b/>
                <w:sz w:val="28"/>
                <w:szCs w:val="28"/>
              </w:rPr>
              <w:t>Озера, їх різноманітність за площею. Найбільші і найглибші озера земної кулі.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BD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49; робота з фізичною картою півкуль /вивчення озер/;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DA">
              <w:rPr>
                <w:rFonts w:ascii="Times New Roman" w:hAnsi="Times New Roman" w:cs="Times New Roman"/>
                <w:b/>
                <w:sz w:val="28"/>
                <w:szCs w:val="28"/>
              </w:rPr>
              <w:t>Урбанізація. Міські агломерації. Мегаполіси. Світові міста.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BD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43; вивчити основні терміни /див.ст.237 підручника/; скласти схему «Країни за рівнем урбанізації».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A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Основи здоров’я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DA">
              <w:rPr>
                <w:rFonts w:ascii="Times New Roman" w:hAnsi="Times New Roman" w:cs="Times New Roman"/>
                <w:b/>
                <w:sz w:val="28"/>
                <w:szCs w:val="28"/>
              </w:rPr>
              <w:t>Підліткові компанії. Ознаки дружніх, недружніх і небезпечних компаній.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BD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25; скласти схему «Ознаки небезпечних компаній»; скласти пам’ятку «Як припинити агресію і насилля».</w:t>
            </w:r>
          </w:p>
          <w:p w:rsidR="00941948" w:rsidRPr="007A0BD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7A0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Біологія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DA">
              <w:rPr>
                <w:rFonts w:ascii="Times New Roman" w:hAnsi="Times New Roman" w:cs="Times New Roman"/>
                <w:b/>
                <w:sz w:val="28"/>
                <w:szCs w:val="28"/>
              </w:rPr>
              <w:t>Способи орієнтування тварин. Хомінг. Міграції тварин.</w:t>
            </w:r>
          </w:p>
          <w:p w:rsidR="00941948" w:rsidRPr="0052711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0BDA">
              <w:rPr>
                <w:rFonts w:ascii="Times New Roman" w:hAnsi="Times New Roman" w:cs="Times New Roman"/>
                <w:i/>
                <w:sz w:val="28"/>
                <w:szCs w:val="28"/>
              </w:rPr>
              <w:t>підготувати міні-проєкт «Чому мігрують тварини».</w:t>
            </w: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.Відбір веб-сервісів для  дистанційного навчання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 здоров’я та природознавства.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Упорядкування папки самоосвіти.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961" w:type="dxa"/>
          </w:tcPr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.Хімія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4A">
              <w:rPr>
                <w:rFonts w:ascii="Times New Roman" w:hAnsi="Times New Roman" w:cs="Times New Roman"/>
                <w:b/>
                <w:sz w:val="28"/>
                <w:szCs w:val="28"/>
              </w:rPr>
              <w:t>Хімічні властивості амфотерних гідроксидів.</w:t>
            </w:r>
          </w:p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B4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31; вивчити визначення з теми; скласти схему «Хімічні властивості амфотерних сполук».</w:t>
            </w:r>
          </w:p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Хімія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4A">
              <w:rPr>
                <w:rFonts w:ascii="Times New Roman" w:hAnsi="Times New Roman" w:cs="Times New Roman"/>
                <w:b/>
                <w:sz w:val="28"/>
                <w:szCs w:val="28"/>
              </w:rPr>
              <w:t>Вода, склад і молекули, поширеність у природі, фізичні властивості. Вода – розчинник.</w:t>
            </w:r>
          </w:p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B4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25; скласти схему «Фізичні властивості води», виконати письмово вправи 183 /а,б. в, на вибір – одне/; 187.</w:t>
            </w:r>
          </w:p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.Біологія /9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4A">
              <w:rPr>
                <w:rFonts w:ascii="Times New Roman" w:hAnsi="Times New Roman" w:cs="Times New Roman"/>
                <w:b/>
                <w:sz w:val="28"/>
                <w:szCs w:val="28"/>
              </w:rPr>
              <w:t>Мутації: види мутацій, причини та наслідки мутацій. Спадкові хвороби.</w:t>
            </w:r>
          </w:p>
          <w:p w:rsidR="00941948" w:rsidRPr="009B2B4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B4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параграфи 37-39, виконати завдання 14/1/ (с.207 підручника), скласти схему «Спадкові захворювання».</w:t>
            </w:r>
          </w:p>
          <w:p w:rsidR="00941948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B2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Основи здоров’я /5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Причини </w:t>
            </w:r>
            <w:r w:rsidRPr="009B2B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виникнення і способи гасіння невеликих пожеж. Особливості гасіння електроприладів.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948" w:rsidRPr="007A0BDA" w:rsidRDefault="00941948" w:rsidP="00B96421">
            <w:pPr>
              <w:pStyle w:val="a3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B4A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25; виконати завдання 1 /с.128 підручника/; скласти пам’ятку «Як запобігти пожежі в оселі».</w:t>
            </w: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1.Упорядкування папок з нормативною та методичною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941948" w:rsidRPr="000E01BE" w:rsidRDefault="00941948" w:rsidP="00B96421">
            <w:pPr>
              <w:pStyle w:val="a3"/>
              <w:spacing w:line="276" w:lineRule="auto"/>
              <w:jc w:val="both"/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osvita.ua/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4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Географія /7 клас/:</w:t>
            </w:r>
            <w:r w:rsidRPr="0014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23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 зони.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0623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53; продовжити заповнення таблиці /див. попередню тему/.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4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Основи здоров’я /9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23">
              <w:rPr>
                <w:rFonts w:ascii="Times New Roman" w:hAnsi="Times New Roman" w:cs="Times New Roman"/>
                <w:b/>
                <w:sz w:val="28"/>
                <w:szCs w:val="28"/>
              </w:rPr>
              <w:t>Протидія стигмі і дискримінація. Осіб за будь-яких умов. Профілактика вроджених вад.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0623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24; за допомогою підручника підготувати повідомлення про планування вагітності й необхідність перегляду способу життя.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4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Біологія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23">
              <w:rPr>
                <w:rFonts w:ascii="Times New Roman" w:hAnsi="Times New Roman" w:cs="Times New Roman"/>
                <w:b/>
                <w:sz w:val="28"/>
                <w:szCs w:val="28"/>
              </w:rPr>
              <w:t>Голонасінні. Особливості будови. Різноманітність. Значення.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0623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44; заповнити таблицю «Порівняльна характеристика сосни звичайної і ялини звичайної»</w:t>
            </w:r>
          </w:p>
          <w:p w:rsidR="00941948" w:rsidRPr="00140623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1406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Природознавство /5 клас/:</w:t>
            </w:r>
            <w:r w:rsidRPr="0014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623">
              <w:rPr>
                <w:rFonts w:ascii="Times New Roman" w:hAnsi="Times New Roman" w:cs="Times New Roman"/>
                <w:b/>
                <w:sz w:val="28"/>
                <w:szCs w:val="28"/>
              </w:rPr>
              <w:t>Середовища життя. Чинники середовища.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608D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38; виконати рубрику «Станьте дослідниками природи» /ст..166 підручника/, результати оформити в зошит.</w:t>
            </w: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над завданнями для проведення дистанційного навчання з біології  на період 30.03. – 03.04. 2020.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2.Виготовлення дидактичного матеріалу з біології.</w:t>
            </w:r>
          </w:p>
          <w:p w:rsidR="00941948" w:rsidRPr="0046709F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3.Вебінар «Викладання географії в умовах дистанційного навчання».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над завданнями для проведення дистанційного навчання з географії  на період 30.03. – 03.04. 2020.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2.Виготовлення дидактичного матеріалу з географії.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Самоосвіта /вивчення Інтернет простору для саморозвитку/.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над завданнями для проведення дистанційного навчання з природознавства  на період 30.03. – 03.04. 2020.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2.Виготовлення дидактичного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матеріалу з хімії.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3.Підготовка конспектів уроків з хімії та природознавства.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над завданнями для проведення дистанційного навчання з хімії  на період 30.03. – 03.04. 2020.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2.Виготовлення дидактичного матеріалу з природознавства.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3.Підготовка конспектів нестандартних  уроків з біології.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над завданнями для проведення дистанційного навчання з основ здоров’я   на період 30.03. – 03.04. 2020.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2.Виготовлення дидактичного матеріалу з основ здоров’я. 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Підготовка конспектів нестандартних уроків з географії.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5.Опрацювання фахової онлайн-літератури.</w:t>
            </w: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4961" w:type="dxa"/>
          </w:tcPr>
          <w:p w:rsidR="00941948" w:rsidRPr="001312A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A8">
              <w:rPr>
                <w:rFonts w:ascii="Times New Roman" w:hAnsi="Times New Roman" w:cs="Times New Roman"/>
                <w:b/>
                <w:sz w:val="28"/>
                <w:szCs w:val="28"/>
              </w:rPr>
              <w:t>Етноси. Найпоширеніші мовні сім'ї. Однонаціональні та багатонаціональні країни.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12A8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49; вивчити нові терміни з теми; скласти схему «Класифікація країн за національним складом населення /багатонаціональні, однонаціональні, двонаціональні/.</w:t>
            </w:r>
          </w:p>
          <w:p w:rsidR="00941948" w:rsidRPr="001312A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-онлайн – ресурс:</w:t>
            </w:r>
            <w:r>
              <w:t xml:space="preserve"> </w:t>
            </w:r>
            <w:hyperlink r:id="rId4" w:history="1">
              <w:r>
                <w:rPr>
                  <w:rStyle w:val="a5"/>
                </w:rPr>
                <w:t>http://www.10minschool.ua/video/122</w:t>
              </w:r>
            </w:hyperlink>
          </w:p>
          <w:p w:rsidR="00941948" w:rsidRPr="001312A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2.Біологія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A8">
              <w:rPr>
                <w:rFonts w:ascii="Times New Roman" w:hAnsi="Times New Roman" w:cs="Times New Roman"/>
                <w:b/>
                <w:sz w:val="28"/>
                <w:szCs w:val="28"/>
              </w:rPr>
              <w:t>Безумовні рефлекси. Інстинкти. Умовні рефлекси, гальмування умовних рефлексів.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12A8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48; поповнити біологічний словник новими термінами; навести приклади умовних і безумовних рефлексів /можна у вигляді таблиці/.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  <w:r w:rsidRPr="001312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-онлайн – ресурс:</w:t>
            </w:r>
            <w:r>
              <w:t xml:space="preserve"> </w:t>
            </w:r>
            <w:hyperlink r:id="rId5" w:history="1">
              <w:r>
                <w:rPr>
                  <w:rStyle w:val="a5"/>
                </w:rPr>
                <w:t>https://naurok.com.ua/prezentaciya-umovni-i-bezumovni-refleksi-64614.html</w:t>
              </w:r>
            </w:hyperlink>
          </w:p>
          <w:p w:rsidR="00941948" w:rsidRPr="00D8575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75A">
              <w:rPr>
                <w:rFonts w:ascii="Times New Roman" w:hAnsi="Times New Roman" w:cs="Times New Roman"/>
                <w:b/>
                <w:sz w:val="28"/>
                <w:szCs w:val="28"/>
              </w:rPr>
              <w:t>Торгівля як вид послуг. Торгівля в Україні. Світовий ринок товарів і послуг.</w:t>
            </w:r>
          </w:p>
          <w:p w:rsidR="00941948" w:rsidRPr="00D8575A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75A"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40-41; виконати завдання з рубрики «Працюю з картою» /с.228 підручника/, 3-4 завдання письмово /ст..232 підручника/</w:t>
            </w:r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робота на уроках біології»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Зміни природи материка Євразії людиною. Найвідоміші об’єкти, занесені до Списку природної спадщини ЮНЕСКО.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55; скласти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схему «Найвідоміші об’єкти Світової спадщини ЮНЕСКО»; виконати завдання 8 /письмово, ст..213 підручника/</w:t>
            </w:r>
          </w:p>
          <w:p w:rsidR="00941948" w:rsidRPr="005D1D84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941948">
                <w:rPr>
                  <w:rStyle w:val="a5"/>
                </w:rPr>
                <w:t>https://naurok.com.ua/prezentaciya-prirodni-obekti-vrazi-zaneseni-do-spisku-vsesvitno-spadschini-yunesko-56077.html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Міні-проєкт «Використання полімерів – еколого-економічний проект», «Альтернативні джерела енергії» /один на вибір/.</w:t>
            </w:r>
          </w:p>
          <w:p w:rsidR="00941948" w:rsidRPr="000B6836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B6836">
              <w:rPr>
                <w:rFonts w:ascii="Times New Roman" w:hAnsi="Times New Roman" w:cs="Times New Roman"/>
                <w:i/>
                <w:sz w:val="28"/>
                <w:szCs w:val="28"/>
              </w:rPr>
              <w:t>за допомогою додаткової літератури та Інтернет-джерел виконати проект /один на вибір/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Різноманітність середовищ життя.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Наземно-повітряне середовище.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40; скласти схему «Найважливіші пристосування організмів до наземно-повітряного середовища»; описати результати спостережень, проведених вами за завданнями рубрики «Станьте дослідниками природи» //на ст.. 175/</w:t>
            </w:r>
          </w:p>
          <w:p w:rsidR="00941948" w:rsidRPr="008304E5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5"/>
                </w:rPr>
                <w:t>https://naurok.com.ua/prezentaciya-nazemno-povitryane-seredovische-organizmiv-138492.html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 поведінки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тварин: дослідницька, харчова, захисна, гігієнічна.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45; користуючись різними джерелами інформації, підготувати повідомлення «Як навчаються пташенята» /записати у зошит/.</w:t>
            </w:r>
          </w:p>
          <w:p w:rsidR="00941948" w:rsidRPr="005D1D84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941948">
                <w:rPr>
                  <w:rStyle w:val="a5"/>
                </w:rPr>
                <w:t>https://vseosvita.ua/library/prezentacia-na-temu-formi-povedinki-tvarin-13238.html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5.Географія /6 клас/: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Болота. Особливості їх утворення та поширення. Штучні водотоки – канали.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50; скласти схему «найпоширеніші болотні рослини та тварини», підготувати повідомлення про рослину-хижака росичку /письмово/</w:t>
            </w:r>
          </w:p>
          <w:p w:rsidR="00941948" w:rsidRPr="00A52A8D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941948">
                <w:rPr>
                  <w:rStyle w:val="a5"/>
                </w:rPr>
                <w:t>https://vseosvita.ua/library/prezentacia-bolota-6-klas-220703.html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Екологічні групи рослин. Життєві форми рослин.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параграфи 46-47; навести приклади рослин, які пристосовані до різних умов середовища: морозостійкі, світлолюбні, тіньовитривалі, теплолюбні, холодолюбні, вологолюбні,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посухостійкі /можна у вигляді таблиці, письмово/.</w:t>
            </w:r>
          </w:p>
          <w:p w:rsidR="00941948" w:rsidRPr="00CC3FD9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941948">
                <w:rPr>
                  <w:rStyle w:val="a5"/>
                </w:rPr>
                <w:t>https://naurok.com.ua/prezentaciya-do-uroku-na-temu-ekologichni-grupi-roslin-24871.html</w:t>
              </w:r>
            </w:hyperlink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біологія /8 кл/, біологія /7 кл./, основи здоров’я /6 кл/.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31169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Льодовики – багаторічні природні скупчення льоду. Особливості утворення і поширення льодовиків. Багаторічна мерзлота. 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51;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вивчити і виписати у зошит нові терміни з теми; підготувати повідомлення про Панамський канал /загальна його довжина, скільки років тривало будівництво, скільки суден на добу здатен пропустити канал/</w:t>
            </w:r>
          </w:p>
          <w:p w:rsidR="00941948" w:rsidRPr="00A52A8D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941948">
                <w:rPr>
                  <w:rStyle w:val="a5"/>
                </w:rPr>
                <w:t>https://naurok.com.ua/prezentaciya-lodoviki-bagatorichna-merzlota-6-klas-14947.html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2.Біологія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Навчання. Пам'ять.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50; виписати у зошит і вивчити нові біологічні терміни і поняття.</w:t>
            </w:r>
          </w:p>
          <w:p w:rsidR="00941948" w:rsidRDefault="00A319FE" w:rsidP="00B96421">
            <w:pPr>
              <w:pStyle w:val="a3"/>
              <w:spacing w:line="276" w:lineRule="auto"/>
              <w:jc w:val="both"/>
            </w:pPr>
            <w:hyperlink r:id="rId12" w:history="1">
              <w:r w:rsidR="00941948">
                <w:rPr>
                  <w:rStyle w:val="a5"/>
                </w:rPr>
                <w:t>https://naurok.com.ua/prezentaciya-do-uroku-na-temu-pam-yat-vidi-pam-yati-25849.html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Форми поведінки тварин: репродуктивна.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опрацювати параграф 46; виконати завдання із рубрики «Для допитливих і кмітливих» /ст..202 підручника/, письмово</w:t>
            </w:r>
          </w:p>
          <w:p w:rsidR="00941948" w:rsidRDefault="00A319FE" w:rsidP="00B96421">
            <w:pPr>
              <w:pStyle w:val="a3"/>
              <w:spacing w:line="276" w:lineRule="auto"/>
              <w:jc w:val="both"/>
            </w:pPr>
            <w:hyperlink r:id="rId13" w:history="1">
              <w:r w:rsidR="00941948">
                <w:rPr>
                  <w:rStyle w:val="a5"/>
                </w:rPr>
                <w:t>http://www.myshared.ru/slide/1151185/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</w:p>
          <w:p w:rsidR="00941948" w:rsidRPr="005D1D84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4" w:history="1">
              <w:r w:rsidR="00941948">
                <w:rPr>
                  <w:rStyle w:val="a5"/>
                </w:rPr>
                <w:t>https://naurok.com.ua/prezentaciya-praktichno-roboti-z-biologi-viznachennya-form-povedinki-tvarin-54692.html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користування газовими приладами, електроприладами, водогоном, тепловими мережами. Безпека під час користування засобами побутової хімії.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параграф26; заповнити табличку «Препарати побутової хімії»,скласти пам’ятку «Безпечне зберігання ліків і засобів побутової хімії».</w:t>
            </w:r>
          </w:p>
          <w:p w:rsidR="00941948" w:rsidRPr="00504DC8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941948">
                <w:rPr>
                  <w:rStyle w:val="a5"/>
                </w:rPr>
                <w:t>https://naurok.com.ua/prezentaciya-pravila-koristuvannya-zasobami-pobutovo-himi-107607.html</w:t>
              </w:r>
            </w:hyperlink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2.Онлайн-консультації з учнями і 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«Неперервна освіта учнів у віддаленому режимі»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5.Підготовка тестових завдань для узагальнення з хімії /7 – 9 класи/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311698" w:rsidP="003116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Фізичні та хімічні властивості середніх солей.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32; заповнити таблицю /за попереднім планом/ «Хімічні властивості солей»;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виконати завдання 254-255 /ст..180-181 підручника/</w:t>
            </w:r>
          </w:p>
          <w:p w:rsidR="00941948" w:rsidRPr="000B6836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history="1">
              <w:r w:rsidR="00941948">
                <w:rPr>
                  <w:rStyle w:val="a5"/>
                </w:rPr>
                <w:t>https://naurok.com.ua/prezentaciya-himichni-vlastivosti-soley-8-klas-9669.html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Кількісний склад розчину. Масова частка розчиненої речовини.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27; вивчити визначення і формулу для обчислення масової частки розчиненої речовини в розчині /виписати в зошит/,розглянути приклади розв’язку задач /ст..156-168 підручника/; виконати письмово вправи 195-197/ст. 160 підр./</w:t>
            </w:r>
          </w:p>
          <w:p w:rsidR="00941948" w:rsidRDefault="00A319FE" w:rsidP="00B96421">
            <w:pPr>
              <w:pStyle w:val="a3"/>
              <w:spacing w:line="276" w:lineRule="auto"/>
              <w:jc w:val="both"/>
            </w:pPr>
            <w:hyperlink r:id="rId17" w:history="1">
              <w:r w:rsidR="00941948">
                <w:rPr>
                  <w:rStyle w:val="a5"/>
                </w:rPr>
                <w:t>https://naurok.com.ua/prezentaciya-rozchini-rozv-yazuvannya-zadach-161761.html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</w:pPr>
          </w:p>
          <w:p w:rsidR="00941948" w:rsidRPr="000B6836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8" w:history="1">
              <w:r w:rsidR="00941948">
                <w:rPr>
                  <w:rStyle w:val="a5"/>
                </w:rPr>
                <w:t>https://vseosvita.ua/library/prezentacia-na-temu-urok-49-5o-220539.html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3.Біологія /9 клас/: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Популяції живих організмів. Та їх основні характеристики. 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40; виконати письмово завдання 1-5, 8 /ст..219-220 підручника,/вивчити нові терміни з теми.</w:t>
            </w:r>
          </w:p>
          <w:p w:rsidR="00941948" w:rsidRPr="00504DC8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9" w:history="1">
              <w:r w:rsidR="00941948">
                <w:rPr>
                  <w:rStyle w:val="a5"/>
                </w:rPr>
                <w:t>https://naurok.com.ua/prezentaciya-do-uroku-biologi-populyaci-zhivih-organizmiv-ta-h-osnovni-harakteristiki-147507.html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4.Основи здоров’я /5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Безпека на дворі. Місця підвищеної небезпеки. Екстремальні ситуації при спілкуванні з незнайомцями.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27; за допомогою крос-тесту, правил на с.173 та порад на с.142-144 підручника скласти пам’ятку безпечної поведінки з незнайомцями.</w:t>
            </w:r>
          </w:p>
          <w:p w:rsidR="00941948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41948">
                <w:rPr>
                  <w:rStyle w:val="a5"/>
                </w:rPr>
                <w:t>https://svitppt.com.ua/osnovi-bezpeki-zhittediyalnosti-obzh/povedinka-z-neznayomimi-lyudmi.html</w:t>
              </w:r>
            </w:hyperlink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osvita.ua/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Корекція календарно-тематичного планування з біології, географії,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здоров’я, природознавства та хімії.</w:t>
            </w:r>
          </w:p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1948" w:rsidRDefault="00552AE0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4961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 Євразії.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56; скласти схеми «Найчисельніші народи Євразії», «Найбільші держави Євразії».</w:t>
            </w:r>
          </w:p>
          <w:p w:rsidR="00941948" w:rsidRPr="005D1D84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1" w:history="1">
              <w:r w:rsidR="00941948">
                <w:rPr>
                  <w:rStyle w:val="a5"/>
                </w:rPr>
                <w:t>https://naurok.com.ua/prezentaciya-z-geografi-7-klas-naselennya-vrazi-21249.html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2.Основи здоров’я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</w:t>
            </w: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регулярних профілактичних оглядів для хлопців і дівчат. Соціально-психологічні та медичні послуги держави для молоді.</w:t>
            </w:r>
          </w:p>
          <w:p w:rsidR="00941948" w:rsidRPr="005D1D84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теоретичний матеріал підручника на ст..169-170.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3.Біологія /6 клас/: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Рослинні угруповання.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опрацювати параграф 49; заповнити таблицю «Типи рослинних угруповань»</w:t>
            </w:r>
          </w:p>
          <w:p w:rsidR="00941948" w:rsidRPr="00A52A8D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2" w:history="1">
              <w:r w:rsidR="00941948">
                <w:rPr>
                  <w:rStyle w:val="a5"/>
                </w:rPr>
                <w:t>https://naurok.com.ua/prezentaciya-roslinni-ugrupovannya-107374.html</w:t>
              </w:r>
            </w:hyperlink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9B8">
              <w:rPr>
                <w:rFonts w:ascii="Times New Roman" w:hAnsi="Times New Roman" w:cs="Times New Roman"/>
                <w:b/>
                <w:sz w:val="28"/>
                <w:szCs w:val="28"/>
              </w:rPr>
              <w:t>Водне середовище життя.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41; на прикладі кількох рослин і тварин запишіть у робочому зошиті їх пристосування у водному середовищі.</w:t>
            </w:r>
          </w:p>
          <w:p w:rsidR="00941948" w:rsidRPr="008304E5" w:rsidRDefault="00A319FE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3" w:history="1">
              <w:r w:rsidR="00941948">
                <w:rPr>
                  <w:rStyle w:val="a5"/>
                </w:rPr>
                <w:t>https://vseosvita.ua/library/prezentacia-do-uroku-vodne-seredovise-isnuvanna-170123.html</w:t>
              </w:r>
            </w:hyperlink>
          </w:p>
        </w:tc>
        <w:tc>
          <w:tcPr>
            <w:tcW w:w="2205" w:type="dxa"/>
          </w:tcPr>
          <w:p w:rsidR="00941948" w:rsidRDefault="00941948" w:rsidP="00B9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948" w:rsidRPr="00CC685A" w:rsidRDefault="00941948" w:rsidP="009419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48" w:rsidRDefault="00941948" w:rsidP="00941948"/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ІНДИВІДУАЛЬНОЇ РОБОТИ  ТА САМООСВІТИ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ПІД ЧАС КАРАНТИНУ /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CC6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685A">
        <w:rPr>
          <w:rFonts w:ascii="Times New Roman" w:hAnsi="Times New Roman" w:cs="Times New Roman"/>
          <w:b/>
          <w:sz w:val="28"/>
          <w:szCs w:val="28"/>
        </w:rPr>
        <w:t>.2020-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C685A">
        <w:rPr>
          <w:rFonts w:ascii="Times New Roman" w:hAnsi="Times New Roman" w:cs="Times New Roman"/>
          <w:b/>
          <w:sz w:val="28"/>
          <w:szCs w:val="28"/>
        </w:rPr>
        <w:t>.04.2020/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ВЧИТЕЛЯ БІОЛОГІЇ, ГЕОГРАФІЇ, ХІМІЇ,</w:t>
      </w:r>
    </w:p>
    <w:p w:rsidR="00941948" w:rsidRPr="00CC685A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ПРИРОДОЗНАВСТВА ТА ОСНОВ ЗДОРОВЯ</w:t>
      </w:r>
      <w:r>
        <w:rPr>
          <w:rFonts w:ascii="Times New Roman" w:hAnsi="Times New Roman" w:cs="Times New Roman"/>
          <w:b/>
          <w:sz w:val="28"/>
          <w:szCs w:val="28"/>
        </w:rPr>
        <w:t xml:space="preserve"> /5,6,9 кл./</w:t>
      </w:r>
    </w:p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ЗАВАДІВСЬКОЇ ЗАГАЛЬНООСВІТНЬОЇ ШКОЛИ І-ІІ СТУПЕНІВ БАРИЦЬКОЇ НАДІЇ РОМАНІВНИ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1276"/>
        <w:gridCol w:w="5387"/>
        <w:gridCol w:w="1779"/>
      </w:tblGrid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276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учнів</w:t>
            </w: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941948" w:rsidRDefault="00941948" w:rsidP="00B95B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5.Опрацювання фахової онлайн-літератури.</w:t>
            </w:r>
          </w:p>
          <w:p w:rsidR="00B95BEF" w:rsidRDefault="00B95BEF" w:rsidP="00B95BE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6.Перегляд відео уроків.</w:t>
            </w: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1.Біологія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Поняття про сигнальні системи. Мова. Мислення та свідомість.</w:t>
            </w:r>
          </w:p>
          <w:p w:rsidR="00B96421" w:rsidRDefault="00B96421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49; вивчити визначення – перша сигнальна система, друга сигнальна система, мова, мислення, свідомість /виписати їх у зошит/.</w:t>
            </w:r>
          </w:p>
          <w:p w:rsidR="00552AE0" w:rsidRPr="00B96421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4" w:history="1">
              <w:r w:rsidR="00552AE0">
                <w:rPr>
                  <w:rStyle w:val="a5"/>
                </w:rPr>
                <w:t>http://www.myshared.ru/slide/1197017/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Національний склад населення України: особливості та регіональні відмінності. Національні меншини та етнічні групи, основні райони їх розселення.</w:t>
            </w:r>
          </w:p>
          <w:p w:rsidR="006C2B47" w:rsidRDefault="006C2B47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опрацювати параграф 49; підготувати повідомлення /презентацію/ про одну з етнографічних груп населення України /на вибір/. Розкрити особливості їхньої культури, мови, традиції та звичаї.</w:t>
            </w:r>
          </w:p>
          <w:p w:rsidR="00552AE0" w:rsidRPr="006C2B47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5" w:history="1">
              <w:r w:rsidR="00552AE0">
                <w:rPr>
                  <w:rStyle w:val="a5"/>
                </w:rPr>
                <w:t>https://ppt-online.org/168196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Туризм як складова національної економіки, його види. Туризм в Україні. Міжнародний туризм.</w:t>
            </w:r>
          </w:p>
          <w:p w:rsidR="001F7E84" w:rsidRDefault="001F7E84" w:rsidP="001F7E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42-43; заповнити таблицю за мал..131 /ст.234 підручника/ «Основні види туризму»; використовуючи Інтернет - ресурси, випишіть об’єкти, включені до Всесвітньої спадщини ЮНЕСКО на території України.</w:t>
            </w:r>
          </w:p>
          <w:p w:rsidR="00552AE0" w:rsidRPr="001F7E84" w:rsidRDefault="00A319FE" w:rsidP="001F7E8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6" w:history="1">
              <w:r w:rsidR="00552AE0">
                <w:rPr>
                  <w:rStyle w:val="a5"/>
                </w:rPr>
                <w:t>https://naurok.com.ua/prezentaciya-turizm-v-ukra-ni-30123.html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географія /6 кл/, біологія /6 кл/, хімія /7 кл./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 xml:space="preserve"> Самоосвіта. Перегляд відео уроків.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Дослідження: Здійснення уявної подорожі уздовж 50-ї паралелі: складання карти маршруту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позначенням країн, природних об’єктів та природних комплексів.</w:t>
            </w:r>
          </w:p>
          <w:p w:rsidR="002F7A08" w:rsidRDefault="002F7A0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Виконати дослідження.</w:t>
            </w:r>
          </w:p>
          <w:p w:rsidR="00552AE0" w:rsidRPr="002F7A08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552AE0">
                <w:rPr>
                  <w:rStyle w:val="a5"/>
                </w:rPr>
                <w:t>https://www.tes.com/lessons/DjarnsjR2GAOQg/50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Етанова /оцтова/ кислота,її молекулярна і структурна формули, фізичні властивості. Хімічні властивості етанової кислоти: електролітична дисоціація, дія на індикатори, взаємодія з металами, лугами, солями. Застосування етанової кислоти.</w:t>
            </w:r>
          </w:p>
          <w:p w:rsidR="00BD0AE6" w:rsidRDefault="00BD0AE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28; у вигляді таблиці відобразити хімічні властивості оцтової кислоти; прочитати рубрику «Для допитливих» /ст..162 підручника/</w:t>
            </w:r>
          </w:p>
          <w:p w:rsidR="00552AE0" w:rsidRPr="00BD0AE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8" w:history="1">
              <w:r w:rsidR="00552AE0">
                <w:rPr>
                  <w:rStyle w:val="a5"/>
                </w:rPr>
                <w:t>https://naurok.com.ua/prezentaciya-etanova-kislota-97450.html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Ґрунтове середовище життя.</w:t>
            </w:r>
          </w:p>
          <w:p w:rsidR="006B17C6" w:rsidRDefault="006B17C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42; скласти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схему «Найпоширеніші мешканці ґрунту», «Пристосувальні риси у тварин до життя у ґрунті». </w:t>
            </w:r>
          </w:p>
          <w:p w:rsidR="00552AE0" w:rsidRPr="006B17C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9" w:history="1">
              <w:r w:rsidR="00552AE0">
                <w:rPr>
                  <w:rStyle w:val="a5"/>
                </w:rPr>
                <w:t>https://naurok.com.ua/prezentaciya-runtove-seredovische-isnuvannya-123894.html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Видова схильність до деяких форм поведінки. Територіальна та соціальна форми поведінки тварин.</w:t>
            </w:r>
          </w:p>
          <w:p w:rsidR="00B74666" w:rsidRDefault="00B7466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47,теоретичний матеріал на ст..205-206 з параграфу 48; дати письмові відповіді на питання 1-4 /ст</w:t>
            </w:r>
            <w:r w:rsidR="000868F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205 підручника/.</w:t>
            </w:r>
          </w:p>
          <w:p w:rsidR="00552AE0" w:rsidRPr="00B7466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0" w:history="1">
              <w:r w:rsidR="00552AE0">
                <w:rPr>
                  <w:rStyle w:val="a5"/>
                </w:rPr>
                <w:t>https://teachua.com/biology/2808-prezentacija-qterytorialna-povedinkaq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Підземні води, умови їх утворення і залягання в земній корі. Термальні й мінеральні води.</w:t>
            </w:r>
          </w:p>
          <w:p w:rsidR="009833A4" w:rsidRDefault="009833A4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53; дати письмові відповіді на запитання 1-3 /ст..210 підручника/</w:t>
            </w:r>
          </w:p>
          <w:p w:rsidR="00552AE0" w:rsidRPr="009833A4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1" w:history="1">
              <w:r w:rsidR="00552AE0">
                <w:rPr>
                  <w:rStyle w:val="a5"/>
                </w:rPr>
                <w:t>https://vseosvita.ua/library/prezentacia-do-uroku-geografii-u-6-klasi-pidzemni-vodi-183722.html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Інструктаж з БЖД. Практична робота №3. Порівняння будови мохів, папоротей та покритонасінних рослин.</w:t>
            </w:r>
          </w:p>
          <w:p w:rsidR="00484FFB" w:rsidRPr="00484FFB" w:rsidRDefault="00484FF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 допомогою параграфів 42-43 та 45 виконати практичну роботу /інструктивну картку вишлю на групу «Дистанційне навчання, 6 клас</w:t>
            </w:r>
            <w:r w:rsidR="0018748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Виготовлення розчину.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606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виконати домашній експеримент /ст..161 підручника/</w:t>
            </w:r>
          </w:p>
          <w:p w:rsidR="000F7894" w:rsidRPr="001606D3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2" w:history="1">
              <w:r w:rsidR="000F7894">
                <w:rPr>
                  <w:rStyle w:val="a5"/>
                </w:rPr>
                <w:t>https://naurok.com.ua/prezentaciya-rozchin-i-yogo-komponenti-masova-chastka-rozchineno-rechovini-7-klas-15701.html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географія /8 кл/, біологія /7 кл./, основи здоров’я /6 кл/.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 вод суходолу для природи і людини. Охорона вод Світового океану і суходолу.</w:t>
            </w:r>
          </w:p>
          <w:p w:rsidR="009833A4" w:rsidRPr="009833A4" w:rsidRDefault="009833A4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написати твір на тему «Значення води для природи і життя людини»; опрацювати запитання і завдання для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самоконтролю навчальних досягнень учнів /ст.. 211 підручника, письмово/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Релігія як явище культури. Світові релігії. Регіональні відмінності релігійних вірувань в Україні.</w:t>
            </w:r>
          </w:p>
          <w:p w:rsidR="006C2B47" w:rsidRDefault="006C2B47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50; скласти схему «Регіони й країни поширення християнства» /див. таблицю 15, ст..244 підручника/; користуючись додатковими джерелами інформації, підготувати повідомлення про релігійні центри світу або України./запис виконати у зошит/.</w:t>
            </w:r>
          </w:p>
          <w:p w:rsidR="000F7894" w:rsidRPr="006C2B47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3" w:history="1">
              <w:r w:rsidR="000F7894">
                <w:rPr>
                  <w:rStyle w:val="a5"/>
                </w:rPr>
                <w:t>https://naurok.com.ua/prezentaciya-religi-svitu-56617.html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Інструктаж з БЖД. Практична робота №7. Визначення форм поведінки тварин /за відеоматеріалами/.</w:t>
            </w:r>
          </w:p>
          <w:p w:rsidR="00B74666" w:rsidRDefault="00B7466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 </w:t>
            </w:r>
            <w:r w:rsidR="001D55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параграфами 45-48,  завданнями на ст. 209 підручника та відповідними </w:t>
            </w:r>
            <w:r w:rsidR="001D55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Інтернет - джерелами виконати практичну роботу у зошиті.</w:t>
            </w:r>
          </w:p>
          <w:p w:rsidR="000F7894" w:rsidRPr="00B7466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4" w:history="1">
              <w:r w:rsidR="000F7894">
                <w:rPr>
                  <w:rStyle w:val="a5"/>
                </w:rPr>
                <w:t>https://www.youtube.com/watch?v=dTlHkdH4O4M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Причини виникнення пожеж. Стадії розвитку пожежі. Пожежна охорона. Профілактика пожеж. План евакуації з будинку.</w:t>
            </w:r>
          </w:p>
          <w:p w:rsidR="00FA446B" w:rsidRPr="00FA446B" w:rsidRDefault="00FA446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27; скласти схеми «Причини виникнення пожеж», «Профілактика пожеж».</w:t>
            </w: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Автостопом по біології. Рослини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5.Підготовка тестових завдань для узагальнення з 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географії  /6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11698" w:rsidRPr="00F47ABD" w:rsidRDefault="0031169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Самоосвіта. Платформа «Педагогічна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преса»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Генетичні зв’язки між основними класами неорганічних сполук.</w:t>
            </w:r>
          </w:p>
          <w:p w:rsidR="00EB5829" w:rsidRPr="00EB5829" w:rsidRDefault="00EB582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Опрацювати параграф 38; </w:t>
            </w:r>
            <w:r w:rsidR="00B95BEF">
              <w:rPr>
                <w:rFonts w:ascii="Times New Roman" w:hAnsi="Times New Roman" w:cs="Times New Roman"/>
                <w:i/>
                <w:sz w:val="28"/>
                <w:szCs w:val="28"/>
              </w:rPr>
              <w:t>виконати завдання 308 /ст..211 підручника/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2.Хімія /7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Розрахункові задачі. 4. Обчислення масової частки, маси розчиненої речовини, маси і об’єму води в розчині.</w:t>
            </w:r>
          </w:p>
          <w:p w:rsidR="001606D3" w:rsidRPr="001606D3" w:rsidRDefault="001606D3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розв’язати задачі 198-199, 200.</w:t>
            </w:r>
            <w:r w:rsidR="00EB58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/див </w:t>
            </w:r>
            <w:r w:rsidR="00EB58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зразок на ст..156-158/.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Еволюційні фактори. Розвиток еволюційних поглядів. Теорія Ч.Дарвіна. Еволюція людини.</w:t>
            </w:r>
          </w:p>
          <w:p w:rsidR="00680628" w:rsidRDefault="0068062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параграфи 42-45; за параграфом 45 скласти схему «Еволюція людини»; заповнити таблицю «Характеристика рас сучасної людини».</w:t>
            </w:r>
          </w:p>
          <w:p w:rsidR="000F7894" w:rsidRPr="00680628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5" w:history="1">
              <w:r w:rsidR="000F7894">
                <w:rPr>
                  <w:rStyle w:val="a5"/>
                </w:rPr>
                <w:t>https://naurok.com.ua/prezentaciya-evolyuciya-lyudini-24403.html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Наслідки забруднення довкілля для життя і здоров’я людини.</w:t>
            </w:r>
          </w:p>
          <w:p w:rsidR="001606D3" w:rsidRPr="001606D3" w:rsidRDefault="001606D3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прочитати параграф 29; опрацювати крос-тест на ст..152 підручника; виконати завдання /ст..154 підручника, виконання проекту «Детективи з охорони довкілля».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хімія /8 кл/, біологія /6 кл/, природознавство /5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Самоосвіта /перегляд відеоматеріалів на сайті 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ВГ «Основа»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Корекція календарно-тематичного планування з біології, географії, основ здоров’я, природознавства та хімії.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9.00-14.00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Повторення вивченого з теми «Євразія».</w:t>
            </w:r>
          </w:p>
          <w:p w:rsidR="002F7A08" w:rsidRPr="002F7A08" w:rsidRDefault="002F7A0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повторити навченість з теми «Євразія» за параграфами 42-56 та джерелами інформації до розділу, розміщених на ст.. 218 підручника;  виконати тести /ст..218 підручника/ та індивідуальні.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/8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Поширеність у природі та використання оксидів, кислот, основ і середніх солей.</w:t>
            </w:r>
          </w:p>
          <w:p w:rsidR="00B95BEF" w:rsidRPr="00B95BEF" w:rsidRDefault="00B95B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37; виконати вправу 296 /ст..207 підручника/.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Інструктаж з БЖД. Практична робота №4. Вибір видів кімнатних рослин для вирощування в певних умовах.</w:t>
            </w:r>
          </w:p>
          <w:p w:rsidR="00187489" w:rsidRPr="00187489" w:rsidRDefault="0018748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 допомогою інструктивної картки /ст..191 підручника/ та додаткових джерел виконати практичну роботу №4.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Взаємозв’язки між організмами. Співіснування організмів.</w:t>
            </w:r>
          </w:p>
          <w:p w:rsidR="006B17C6" w:rsidRDefault="006B17C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43; виконати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рубрику «Станьте дослідниками природи» /ст..187 підручника/, ( але замість околиць школи використовуйте околиці вашого дому)</w:t>
            </w:r>
          </w:p>
          <w:p w:rsidR="000F7894" w:rsidRPr="006B17C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6" w:history="1">
              <w:r w:rsidR="000F7894">
                <w:rPr>
                  <w:rStyle w:val="a5"/>
                </w:rPr>
                <w:t>https://vseosvita.ua/library/prezentacia-do-uroku-prirodoznavstva-u-5-klasi-z-temi-vzaemozvazki-miz-organizmami-v-prirodi-16788.html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941948" w:rsidRDefault="00941948" w:rsidP="003116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5.Опрацювання фахової онлайн-літератури.</w:t>
            </w:r>
          </w:p>
          <w:p w:rsidR="00311698" w:rsidRDefault="00311698" w:rsidP="003116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Перегляд відео уроків.</w:t>
            </w: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1.Біологія /8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Темперамент.</w:t>
            </w:r>
          </w:p>
          <w:p w:rsidR="00B96421" w:rsidRDefault="00B96421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працювати параграф 51; створити схему «Спеціалізація кори великих півкуль /с.238 підручника/; виконати дослідницький практикум «Визначення особистого типу вищої нервової діяльності».</w:t>
            </w:r>
          </w:p>
          <w:p w:rsidR="000F7894" w:rsidRPr="00B96421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7" w:history="1">
              <w:r w:rsidR="000F7894">
                <w:rPr>
                  <w:rStyle w:val="a5"/>
                </w:rPr>
                <w:t>https://naurok.com.ua/prezentaciya-temperament-osobistosti-48843.html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Трудові ресурси. Кількість і якість трудових ресурсів.</w:t>
            </w:r>
          </w:p>
          <w:p w:rsidR="006C2B47" w:rsidRDefault="006C2B47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Опрацювати параграф 51; виконати дослідження на ст..248 підручника; підготувати повідомлення на тему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«Сучасні проблеми біженців і нелегальної міграції» /письмово/</w:t>
            </w:r>
          </w:p>
          <w:p w:rsidR="000F7894" w:rsidRPr="006C2B47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8" w:history="1">
              <w:r w:rsidR="003716EE">
                <w:rPr>
                  <w:rStyle w:val="a5"/>
                </w:rPr>
                <w:t>https://www.youtube.com/watch?v=__-qBb-byeU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Наукова й освітня діяльність. Охорона здоров’я. </w:t>
            </w:r>
          </w:p>
          <w:p w:rsidR="001F7E84" w:rsidRPr="001F7E84" w:rsidRDefault="001F7E84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44; скласти схему «Країни з високорозвиненим науково-освітнім сектором»» за допомогою інформаційних ресурсів підготувати повідомлення /письмово/ «Найкращі клініки України та світу».</w:t>
            </w: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3116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Самоосвіта. Сайт «Педагогічна преса»</w:t>
            </w:r>
            <w:r w:rsidR="00311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Тихий океан. Географічне положення. Острови в Тихому океані, їх походження і природні особливості. Рельєф дна океану. Клімат і води океану.</w:t>
            </w:r>
          </w:p>
          <w:p w:rsidR="002F7A08" w:rsidRDefault="002F7A0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57; робота з тематичною картою атласу – вивчення географічних об’єктів тихого океану; за додатковими джерелами підготувати інформацію про дослідження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С.О.Макарова у Тихому океані.</w:t>
            </w:r>
          </w:p>
          <w:p w:rsidR="003716EE" w:rsidRPr="002F7A08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9" w:history="1">
              <w:r w:rsidR="003716EE">
                <w:rPr>
                  <w:rStyle w:val="a5"/>
                </w:rPr>
                <w:t>https://naurok.com.ua/prezentaciya-z-geografi-dlya-uchniv-7-klasu-na-temu-tihiy-okean---naybilshiy-okean-zemli-10632.html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Вищі карбонові кислоти: стеаринова, пальмітинова, олеїнова. Мило, його склад, мийна дія.</w:t>
            </w:r>
          </w:p>
          <w:p w:rsidR="00BD0AE6" w:rsidRDefault="00BD0AE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29; виписати формули вищих карбонових кислот.</w:t>
            </w:r>
          </w:p>
          <w:p w:rsidR="003716EE" w:rsidRPr="00BD0AE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0" w:history="1">
              <w:r w:rsidR="003716EE">
                <w:rPr>
                  <w:rStyle w:val="a5"/>
                </w:rPr>
                <w:t>https://naurok.com.ua/prezentaciya-vischi-karbonovi-kisloti-97447.html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Угруповання організмів. Екосистеми. Вплив на організми чинників живої природи.</w:t>
            </w:r>
          </w:p>
          <w:p w:rsidR="006B17C6" w:rsidRDefault="006B17C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44; скласти схему «Природні та штучні екосистеми», користуючись текстом параграфа і додатковими джерелами, навести приклади організмів, що населяють різні яруси лісу /письмово/.</w:t>
            </w:r>
          </w:p>
          <w:p w:rsidR="003716EE" w:rsidRPr="006B17C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1" w:history="1">
              <w:r w:rsidR="003716EE">
                <w:rPr>
                  <w:rStyle w:val="a5"/>
                </w:rPr>
                <w:t>https://naurok.com.ua/prezentaciya-do-uroku-</w:t>
              </w:r>
              <w:r w:rsidR="003716EE">
                <w:rPr>
                  <w:rStyle w:val="a5"/>
                </w:rPr>
                <w:lastRenderedPageBreak/>
                <w:t>prirodoznavstva-v-5-klasi-na-temu-ugrupovannya-organizmiv-ekosistemi-38661.html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Типи угруповань тварин за К.Лоренцем. Ієрархія у групі. Комунікація тварин. Використання тваринами знарядь праці.</w:t>
            </w:r>
          </w:p>
          <w:p w:rsidR="001D555F" w:rsidRDefault="001D555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48-49; записати цікаві факти про комунікацію тварин.</w:t>
            </w:r>
          </w:p>
          <w:p w:rsidR="003716EE" w:rsidRPr="001D555F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2" w:history="1">
              <w:r w:rsidR="003716EE">
                <w:rPr>
                  <w:rStyle w:val="a5"/>
                </w:rPr>
                <w:t>https://naurok.com.ua/prezentaciya-tipi-ugrupuvan-tvarin-za-k-lorencom-145490.html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Біосфера. Складові біосфери. Особливості їх поширення на земній кулі.</w:t>
            </w:r>
          </w:p>
          <w:p w:rsidR="00484FFB" w:rsidRDefault="00484FF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54; заповнити таблицю «Поширення рослинного та тваринного світу».</w:t>
            </w:r>
          </w:p>
          <w:p w:rsidR="003716EE" w:rsidRPr="00484FFB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3" w:history="1">
              <w:r w:rsidR="003716EE">
                <w:rPr>
                  <w:rStyle w:val="a5"/>
                </w:rPr>
                <w:t>https://naurok.com.ua/prezentaciya-biosfera-sklad-ta-mezhi-biosferi-6-klas-21786.html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Узагальнюючий урок з теми «Різноманітність рослин». Міні-проєкт.</w:t>
            </w:r>
          </w:p>
          <w:p w:rsidR="00187489" w:rsidRPr="00187489" w:rsidRDefault="0018748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виконати підсумковий контроль /див.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групу «Дистанційне навчання , 6 клас/; </w:t>
            </w:r>
          </w:p>
          <w:p w:rsidR="00941948" w:rsidRPr="00187489" w:rsidRDefault="0018748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489">
              <w:rPr>
                <w:rFonts w:ascii="Times New Roman" w:hAnsi="Times New Roman" w:cs="Times New Roman"/>
                <w:i/>
                <w:sz w:val="28"/>
                <w:szCs w:val="28"/>
              </w:rPr>
              <w:t>- виконати проєкт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/один на вибір/: 1) Рослини-хижаки; 2) Рослини-мандрівники.</w:t>
            </w: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біологія /8 кл/, біологія /7 кл./, основи здоров’я /6 кл/.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Властивості ґрунтів. Ґрунтовий покрив, карта ґрунтів. Вплив господарської діяльності людини на ґрунтовий покрив, рослинний і тваринний світ суходолу та океану.</w:t>
            </w:r>
          </w:p>
          <w:p w:rsidR="00484FFB" w:rsidRDefault="00484FF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Опрацювати параграф 55; заповнити таблицю «Характеристика ґрунтів» </w:t>
            </w:r>
          </w:p>
          <w:p w:rsidR="003716EE" w:rsidRPr="00484FFB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4" w:history="1">
              <w:r w:rsidR="003716EE">
                <w:rPr>
                  <w:rStyle w:val="a5"/>
                </w:rPr>
                <w:t>https://naurok.com.ua/prezentaciya-runt-yogo-znachennya-utvorennya-i-vlastivosti-6894.html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2.Біологія /8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Сон. Біоритми.</w:t>
            </w:r>
          </w:p>
          <w:p w:rsidR="00B96421" w:rsidRDefault="00B96421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52; виконати письмово творче завдання /с. 244 підручника/.</w:t>
            </w:r>
          </w:p>
          <w:p w:rsidR="003716EE" w:rsidRPr="00B96421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5" w:history="1">
              <w:r w:rsidR="003716EE">
                <w:rPr>
                  <w:rStyle w:val="a5"/>
                </w:rPr>
                <w:t>https://naurok.com.ua/prezentaciya-do-uroku-son-bioritmi-165555.html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Елементарна розумова діяльність. Еволюція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поведінки тварин, її пристосувальне значення.</w:t>
            </w:r>
          </w:p>
          <w:p w:rsidR="001D555F" w:rsidRDefault="001D555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вивчити  параграф 50; опрацювати рубрику «Цікаво» з використанням відеоматеріалів /адреса сайтів у рубриці/.</w:t>
            </w:r>
          </w:p>
          <w:p w:rsidR="003716EE" w:rsidRPr="001D555F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6" w:history="1">
              <w:r w:rsidR="003716EE">
                <w:rPr>
                  <w:rStyle w:val="a5"/>
                </w:rPr>
                <w:t>https://vseosvita.ua/library/prezentacia-na-temu-elementarna-rozumova-dialnist-tvarin-13226.html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Засоби пожежогасіння. Гасіння невеликої пожежі. Захист органів дихання в зоні пожежі. Дії в разі загорання одягу.</w:t>
            </w:r>
          </w:p>
          <w:p w:rsidR="00FA446B" w:rsidRDefault="00FA446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28; виготовити ватно-марлеву пов’язку; заповнити таблицю у зошитах /зразок див. у групі «Дистанційне навчання, 6 клас/.</w:t>
            </w:r>
          </w:p>
          <w:p w:rsidR="003716EE" w:rsidRPr="00FA446B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7" w:history="1">
              <w:r w:rsidR="003716EE">
                <w:rPr>
                  <w:rStyle w:val="a5"/>
                </w:rPr>
                <w:t>https://www.schoollife.org.ua/zasoby-pozhezhogasinnya-gasinnya-nevelykoyi-pozhezhi-zahyst-organiv-dyhannya-v-zoni-pozhezhi-6-klas-osnovy-zdorov-ya/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хімія /8 кл/, хімія /7 кл/,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біологія /9 кл/, основи здоров’я /9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31169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Перегляд відео уроків.</w:t>
            </w:r>
          </w:p>
          <w:p w:rsidR="00941948" w:rsidRPr="00F47ABD" w:rsidRDefault="0031169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948">
              <w:rPr>
                <w:rFonts w:ascii="Times New Roman" w:hAnsi="Times New Roman" w:cs="Times New Roman"/>
                <w:sz w:val="28"/>
                <w:szCs w:val="28"/>
              </w:rPr>
              <w:t xml:space="preserve">5.Підготовка тестових завдань для узагальнення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географії </w:t>
            </w:r>
            <w:r w:rsidR="00941948">
              <w:rPr>
                <w:rFonts w:ascii="Times New Roman" w:hAnsi="Times New Roman" w:cs="Times New Roman"/>
                <w:sz w:val="28"/>
                <w:szCs w:val="28"/>
              </w:rPr>
              <w:t xml:space="preserve"> /7 – 9 класи/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1.Хімія /8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Вплив хімічних речовин на довкілля і здоров’я людини.</w:t>
            </w:r>
          </w:p>
          <w:p w:rsidR="00B95BEF" w:rsidRPr="00B95BEF" w:rsidRDefault="00B95B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39; скласти низку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заходів щодо зменшення забруднення довкілля хімічними речовинами.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Взаємодія води з оксидами. Поняття про кислоти й основи.</w:t>
            </w:r>
          </w:p>
          <w:p w:rsidR="00EB5829" w:rsidRDefault="00EB582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28; вивчити нові хімічні поняття; виписати приклади хімічних реакцій води з оксидами; виконати вправу 206, 208.</w:t>
            </w:r>
          </w:p>
          <w:p w:rsidR="003716EE" w:rsidRPr="00EB5829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8" w:history="1">
              <w:r w:rsidR="003716EE">
                <w:rPr>
                  <w:rStyle w:val="a5"/>
                </w:rPr>
                <w:t>https://naurok.com.ua/prezentaciya-vzaemodiya-vodi-z-oksidami-metalichnih-elementiv-7-klas-15698.html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Основи еволюційної філогенії та систематики. Основні групи організмів. Неклітинні форми життя – віруси.</w:t>
            </w:r>
          </w:p>
          <w:p w:rsidR="009833A4" w:rsidRDefault="009833A4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47-49; вивчити визначення з теми; заповнити таблицю «Особливості будови форм життя і вірусів» /див. завдання 2 на ст..263 підручника/.</w:t>
            </w:r>
          </w:p>
          <w:p w:rsidR="003716EE" w:rsidRPr="009833A4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9" w:history="1">
              <w:r w:rsidR="003716EE">
                <w:rPr>
                  <w:rStyle w:val="a5"/>
                </w:rPr>
                <w:t>https://naurok.com.ua/prezentaciya-tema-osnovni-grupi-</w:t>
              </w:r>
              <w:r w:rsidR="003716EE">
                <w:rPr>
                  <w:rStyle w:val="a5"/>
                </w:rPr>
                <w:lastRenderedPageBreak/>
                <w:t>organizmiv-virusi-bakteri-arhe-eukarioti-21634.html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Способи збереження природного середовища. </w:t>
            </w:r>
          </w:p>
          <w:p w:rsidR="001606D3" w:rsidRPr="001606D3" w:rsidRDefault="001606D3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скласти пам’ятку «Як зберегти довкілля чистим»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osvita.ua/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Розробка завдань для узагальнюючих уроків з біології.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Органічний світ і природні ресурси тихого океану. Охорона природи океану. Вплив океану на життєдіяльність людей прилеглих материків.</w:t>
            </w:r>
          </w:p>
          <w:p w:rsidR="003716EE" w:rsidRDefault="002F7A0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58; </w:t>
            </w:r>
            <w:r w:rsidR="00B74666">
              <w:rPr>
                <w:rFonts w:ascii="Times New Roman" w:hAnsi="Times New Roman" w:cs="Times New Roman"/>
                <w:i/>
                <w:sz w:val="28"/>
                <w:szCs w:val="28"/>
              </w:rPr>
              <w:t>скласти схему «Тваринний світ Тихого океану».</w:t>
            </w:r>
          </w:p>
          <w:p w:rsidR="003716EE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0" w:history="1">
              <w:r w:rsidR="003716EE">
                <w:rPr>
                  <w:rStyle w:val="a5"/>
                </w:rPr>
                <w:t>https://www.schoollife.org.ua/353-2018/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Основи здоров’я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Безпека як потреба людини. Види і рівні загроз. Заходи безпеки. Взаємозв’язок особистої, національної і глобальної безпеки. Концепція національної безпеки України. Сфери національної безпеки. Глобальні загрози, породжені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діяльністю людини та їх вплив на здоров’я. </w:t>
            </w:r>
          </w:p>
          <w:p w:rsidR="00742FEF" w:rsidRPr="00742FEF" w:rsidRDefault="00742F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27-29; доповнити таблицю 10 за зразком і записати результати у зошиті; прочитати повідомлення «Як землероби море згубили» і на основі повідомлення дати письмову відповідь на питання 2 /ст..206-207 підручника/.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Гриби. Особливості живлення та будови грибів. </w:t>
            </w:r>
          </w:p>
          <w:p w:rsidR="00187489" w:rsidRDefault="0018748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51;54; у зошиті замалювати схему будови гриба /див. мал. 204, ст..193 підручника; мал..220, ст. 204/</w:t>
            </w:r>
          </w:p>
          <w:p w:rsidR="000945AA" w:rsidRDefault="000945AA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45AA">
              <w:rPr>
                <w:rFonts w:ascii="Times New Roman" w:hAnsi="Times New Roman" w:cs="Times New Roman"/>
                <w:i/>
                <w:sz w:val="28"/>
                <w:szCs w:val="28"/>
              </w:rPr>
              <w:t>https://www.schoollife.org.ua/353-2018/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Інструктаж з БЖД. Практичне заняття №11. Ознайомлення з найпоширенішими й отруйними рослинами, грибами і тваринами своєї місцевості.</w:t>
            </w:r>
          </w:p>
          <w:p w:rsidR="006B17C6" w:rsidRDefault="006B17C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За параграфом 36 виконати </w:t>
            </w:r>
            <w:r w:rsidR="006806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практичне </w:t>
            </w:r>
            <w:r w:rsidR="0068062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заняття /інструктивну картку вишлю на групу «Дистанційне навчання»/, результати оформити в зошит.</w:t>
            </w:r>
          </w:p>
          <w:p w:rsidR="000945AA" w:rsidRPr="006B17C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1" w:history="1">
              <w:r w:rsidR="000945AA">
                <w:rPr>
                  <w:rStyle w:val="a5"/>
                </w:rPr>
                <w:t>https://vseosvita.ua/library/prezentacia-na-temu-otrujni-roslini-gribi-i-tvarini-svoei-miscevosti-12841.html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3116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 xml:space="preserve"> Самоосвіта. Перегляд відео уроків.</w:t>
            </w:r>
            <w:r w:rsidR="00311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9.00-16.00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Острови в Тихому океанів їх походження та природні особливості.</w:t>
            </w:r>
          </w:p>
          <w:p w:rsidR="00B74666" w:rsidRPr="00B74666" w:rsidRDefault="00B7466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Повторити теоретичний матеріал про Тихий океан; виписати у зошит і вивчити найбільші острови в тихому океані /можна у вигляді схеми чи таблиці/.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Жири. Склад жирів, фізичні властивості. Природні і штучні жири. Біологічна роль жирів.</w:t>
            </w:r>
          </w:p>
          <w:p w:rsidR="00BD0AE6" w:rsidRDefault="00BD0AE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B17C6"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 параграф 30; скласти схему «Застосування жирів», «Властивості жирів».</w:t>
            </w:r>
          </w:p>
          <w:p w:rsidR="000945AA" w:rsidRPr="00BD0AE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2" w:history="1">
              <w:r w:rsidR="000945AA">
                <w:rPr>
                  <w:rStyle w:val="a5"/>
                </w:rPr>
                <w:t>https://naurok.com.ua/prezentaciya-zhiri-sklad-zhiriv-fizichni-vlastivosti-prirodni-y-gidrogenizovani-zhiri-biologichna-rol-zhiriv-40963.html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3.Природознавство /5 клас/: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Інструктаж з БЖД. Практичне заняття №12. Визначення найбільш поширених в Україні рослин, грибів, тварин за допомогою атласів-визначників, електронних колекцій.</w:t>
            </w:r>
          </w:p>
          <w:p w:rsidR="00680628" w:rsidRPr="00680628" w:rsidRDefault="0068062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 матеріалом параграфа 37 і додатковими джерелами інформації виконати практичне заняття №12 /інструктивну картку вишлю на групу «Дистанційне навчання»/, результати оформити в зошит.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Узагальнюючий урок. Міні-проєкт. </w:t>
            </w:r>
          </w:p>
          <w:p w:rsidR="001D555F" w:rsidRDefault="001D555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виконати проєкт / один на вибір/</w:t>
            </w:r>
          </w:p>
          <w:p w:rsidR="001D555F" w:rsidRDefault="001D555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1) Як тварини користуються знаряддями праці»</w:t>
            </w:r>
          </w:p>
          <w:p w:rsidR="00281E19" w:rsidRDefault="00281E1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2) Спільноти тварин</w:t>
            </w:r>
          </w:p>
          <w:p w:rsidR="00281E19" w:rsidRDefault="00281E1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3) Як спілкуються тварини.</w:t>
            </w:r>
          </w:p>
          <w:p w:rsidR="00281E19" w:rsidRPr="001D555F" w:rsidRDefault="00281E1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тестовий самоконтроль знань /ст..221 підручника/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Природні комплекси як наслідок взаємозв’язків компонентів природи.</w:t>
            </w:r>
          </w:p>
          <w:p w:rsidR="00484FFB" w:rsidRPr="00484FFB" w:rsidRDefault="00484FF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56; скласти схему «Компоненти природного комплексу».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Розмноження та поширення грибів.</w:t>
            </w:r>
          </w:p>
          <w:p w:rsidR="00187489" w:rsidRDefault="0018748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742FEF"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повторити параграф 54; підготувати пам’ятку «Правила збирання грибів».</w:t>
            </w:r>
          </w:p>
          <w:p w:rsidR="000945AA" w:rsidRPr="00187489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3" w:history="1">
              <w:r w:rsidR="000945AA">
                <w:rPr>
                  <w:rStyle w:val="a5"/>
                </w:rPr>
                <w:t>https://vseosvita.ua/library/prezentacia-z-uroku-biologii-dla-6-klasu-na-temu-osoblivosti-budovi-gribiv-rozmnozenna-ta-posirenna-gribiv-16436.html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Поняття про індикатори. Виявлення лугів і кислот у розчинах за допомогою індикаторів.</w:t>
            </w:r>
          </w:p>
          <w:p w:rsidR="00EB5829" w:rsidRDefault="00EB582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29; перегляд відеоматеріалів «Випробування водних розчинів кислот і лугів індикаторами», результати записати у зошиті.</w:t>
            </w:r>
          </w:p>
          <w:p w:rsidR="000945AA" w:rsidRDefault="00A319FE" w:rsidP="00B96421">
            <w:pPr>
              <w:pStyle w:val="a3"/>
              <w:spacing w:line="360" w:lineRule="auto"/>
              <w:jc w:val="both"/>
            </w:pPr>
            <w:hyperlink r:id="rId54" w:history="1">
              <w:r w:rsidR="000945AA">
                <w:rPr>
                  <w:rStyle w:val="a5"/>
                </w:rPr>
                <w:t>https://naurok.com.ua/prezentaciya-u-sviti-indikatoriv-</w:t>
              </w:r>
              <w:r w:rsidR="000945AA">
                <w:rPr>
                  <w:rStyle w:val="a5"/>
                </w:rPr>
                <w:lastRenderedPageBreak/>
                <w:t>57325.html</w:t>
              </w:r>
            </w:hyperlink>
          </w:p>
          <w:p w:rsidR="000945AA" w:rsidRDefault="000945AA" w:rsidP="00B96421">
            <w:pPr>
              <w:pStyle w:val="a3"/>
              <w:spacing w:line="360" w:lineRule="auto"/>
              <w:jc w:val="both"/>
            </w:pPr>
          </w:p>
          <w:p w:rsidR="000945AA" w:rsidRPr="00EB5829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5" w:history="1">
              <w:r w:rsidR="000945AA">
                <w:rPr>
                  <w:rStyle w:val="a5"/>
                </w:rPr>
                <w:t>https://www.youtube.com/watch?v=u1S5bc9ANt0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біологія /8 кл/, біологія /7 кл./, основи здоров’я /6 кл/.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Географічна оболонка – найбільший природний комплекс Землі, її межі, властивості, закономірності розвитку.</w:t>
            </w:r>
          </w:p>
          <w:p w:rsidR="00484FFB" w:rsidRDefault="00484FF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57; з’ясувати, у чому виявляється та чим обумовлені закономірності географічної оболонки – цілісність, ритмічність, зональність, висотна поясність. Висновки записати у зошиті у вигляді таблиці /див.ст.226 підр./</w:t>
            </w:r>
          </w:p>
          <w:p w:rsidR="000945AA" w:rsidRPr="00484FFB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6" w:history="1">
              <w:r w:rsidR="000945AA">
                <w:rPr>
                  <w:rStyle w:val="a5"/>
                </w:rPr>
                <w:t>https://gdz4you.com/prezentaciyi/geografiya/zagalni-zakonomirnosti-geografichnoyi-obolonky-rytmichnist-18960/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Економічно активне населення. Зайнятість населення.</w:t>
            </w:r>
          </w:p>
          <w:p w:rsidR="006C2B47" w:rsidRPr="006C2B47" w:rsidRDefault="006C2B47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1F7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опрацювати параграф 52; вивчити терміни з теми і виписати їх у зошит </w:t>
            </w:r>
            <w:r w:rsidR="001F7E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/ст..253 підручника/; скласти схему «Причини безробіття».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Поняття про популяцію. Екосистему та чинники середовища.</w:t>
            </w:r>
          </w:p>
          <w:p w:rsidR="00281E19" w:rsidRDefault="00281E1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51; заповнити таблицю «Різноманітність тварин за впливом чинників середовища».</w:t>
            </w:r>
          </w:p>
          <w:p w:rsidR="000945AA" w:rsidRDefault="00A319FE" w:rsidP="00B96421">
            <w:pPr>
              <w:pStyle w:val="a3"/>
              <w:spacing w:line="360" w:lineRule="auto"/>
              <w:jc w:val="both"/>
            </w:pPr>
            <w:hyperlink r:id="rId57" w:history="1">
              <w:r w:rsidR="000945AA">
                <w:rPr>
                  <w:rStyle w:val="a5"/>
                </w:rPr>
                <w:t>https://naurok.com.ua/prezentaciya-do-uroku-populyaci-ta-h-harakteristika-99953.html</w:t>
              </w:r>
            </w:hyperlink>
          </w:p>
          <w:p w:rsidR="000945AA" w:rsidRDefault="000945AA" w:rsidP="00B96421">
            <w:pPr>
              <w:pStyle w:val="a3"/>
              <w:spacing w:line="360" w:lineRule="auto"/>
              <w:jc w:val="both"/>
            </w:pPr>
          </w:p>
          <w:p w:rsidR="000945AA" w:rsidRPr="00281E19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8" w:history="1">
              <w:r w:rsidR="000945AA">
                <w:rPr>
                  <w:rStyle w:val="a5"/>
                </w:rPr>
                <w:t>https://vseosvita.ua/library/prezentacia-na-temu-ponatta-pro-populaciuekosistemu-ta-cinniki-seredovisa-43173.html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Види небезпечних промислових об’єктів. Дії школяра в разі виникнення аварійної ситуації на підприємстві. Підручні засоби захисту.</w:t>
            </w:r>
          </w:p>
          <w:p w:rsidR="00FA446B" w:rsidRPr="00FA446B" w:rsidRDefault="00FA446B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29; повторити і записати у зошит номери рятувальних служб. Змоделювати ситуації щодо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звернення до них у разі потреби; </w:t>
            </w:r>
            <w:r w:rsidR="001606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допомогою додаткових інформаційних джерел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розробити інструкцію в разі екстреної ситуації, якщо </w:t>
            </w:r>
            <w:r w:rsidR="001606D3">
              <w:rPr>
                <w:rFonts w:ascii="Times New Roman" w:hAnsi="Times New Roman" w:cs="Times New Roman"/>
                <w:i/>
                <w:sz w:val="28"/>
                <w:szCs w:val="28"/>
              </w:rPr>
              <w:t>сигнал небезпеки чути в домашніх умовах.</w:t>
            </w:r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31169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11698">
              <w:rPr>
                <w:rFonts w:ascii="Times New Roman" w:hAnsi="Times New Roman" w:cs="Times New Roman"/>
                <w:sz w:val="28"/>
                <w:szCs w:val="28"/>
              </w:rPr>
              <w:t>Перегляд відео уроків.</w:t>
            </w:r>
          </w:p>
          <w:p w:rsidR="00941948" w:rsidRPr="00F47ABD" w:rsidRDefault="0031169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948">
              <w:rPr>
                <w:rFonts w:ascii="Times New Roman" w:hAnsi="Times New Roman" w:cs="Times New Roman"/>
                <w:sz w:val="28"/>
                <w:szCs w:val="28"/>
              </w:rPr>
              <w:t>5.Підготовка тестових завдань для узагальнення з хімії /7 – 9 класи/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Хімічний склад і використання мінералів.</w:t>
            </w:r>
          </w:p>
          <w:p w:rsidR="00B95BEF" w:rsidRDefault="00B95B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 допомогою додаткових джерел інформації описати 2 мінерали і його використання.</w:t>
            </w:r>
          </w:p>
          <w:p w:rsidR="000945AA" w:rsidRPr="00B95BEF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9" w:history="1">
              <w:r w:rsidR="000945AA">
                <w:rPr>
                  <w:rStyle w:val="a5"/>
                </w:rPr>
                <w:t>https://ppt-online.org/173024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Розв’язування розрахункових задач.</w:t>
            </w:r>
          </w:p>
          <w:p w:rsidR="00EB5829" w:rsidRPr="00EB5829" w:rsidRDefault="00EB5829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повторити параграфи 25-29; виконати індивідуальні завдання /див. Група «Дистанційне навчання,7 клас/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Екосистема. Різноманітність екосистем. Харчові зв’язки. Фактори природи.</w:t>
            </w:r>
          </w:p>
          <w:p w:rsidR="009833A4" w:rsidRDefault="009833A4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параграфи 50-51; скласти схему «Різноманітність наземних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екосистем», виконати завдання 6 /ст..280 підручника/.</w:t>
            </w:r>
          </w:p>
          <w:p w:rsidR="000945AA" w:rsidRPr="009833A4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0" w:history="1">
              <w:r w:rsidR="000945AA">
                <w:rPr>
                  <w:rStyle w:val="a5"/>
                </w:rPr>
                <w:t>https://naurok.com.ua/prezentaciya-riznomanitnist-ekosistem-98088.html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Стихійні лиха. Правила поведінки під час сильного вітру, грози та в разі потрапляння у зону підтоплення.</w:t>
            </w:r>
          </w:p>
          <w:p w:rsidR="001606D3" w:rsidRPr="001606D3" w:rsidRDefault="001606D3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30; написати у зошит кілька народних прикмет про тварин, які прогнозують погоду.</w:t>
            </w:r>
          </w:p>
          <w:p w:rsidR="00941948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1" w:history="1">
              <w:r w:rsidR="000945AA">
                <w:rPr>
                  <w:rStyle w:val="a5"/>
                </w:rPr>
                <w:t>https://naurok.com.ua/prezentaciya-nebezpechni-situaci-stihiyni-liha-92027.html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948" w:rsidTr="00B96421">
        <w:tc>
          <w:tcPr>
            <w:tcW w:w="5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941948" w:rsidRPr="00F47ABD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osvita.ua/</w:t>
            </w:r>
          </w:p>
          <w:p w:rsidR="00941948" w:rsidRDefault="00941948" w:rsidP="00B964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Корекція календарно-тематичного планування з біології, географії, основ здоров’я, природознавства та хімії.</w:t>
            </w:r>
          </w:p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41948" w:rsidRDefault="00552AE0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9.00-14.00</w:t>
            </w:r>
          </w:p>
        </w:tc>
        <w:tc>
          <w:tcPr>
            <w:tcW w:w="5387" w:type="dxa"/>
          </w:tcPr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Атлантичний океан. Географічне положення. Рельєф дна. Клімат і води. Органічний світ і природні ресурси, їх використання. Охорона природи океану. Вплив океану на життєдіяльність людей прилеглих материків.</w:t>
            </w:r>
          </w:p>
          <w:p w:rsidR="00B74666" w:rsidRDefault="00B74666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Опрацювати параграф 59; робота 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картою /вивчення географічних об’єктів Атлантичного океану»; визначити із членами вашої родини види діяльності в морях Атлантичного океану, що омивають територію України. </w:t>
            </w:r>
          </w:p>
          <w:p w:rsidR="000945AA" w:rsidRPr="00B74666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2" w:history="1">
              <w:r w:rsidR="000945AA">
                <w:rPr>
                  <w:rStyle w:val="a5"/>
                </w:rPr>
                <w:t>https://naurok.com.ua/tematichna-prezentaciya-prostorami-atlantichnogo-okeanu-24452.html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навчальні проєкти.</w:t>
            </w:r>
          </w:p>
          <w:p w:rsidR="00B95BEF" w:rsidRPr="00B95BEF" w:rsidRDefault="00B95B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виконати один проєкт: 1) Неорганічні речовини – представники основних класів у будівництві й побуті. 2) Вплив хімічних сполук на довкілля і здоров’я людини.</w:t>
            </w:r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Групи грибів – симбіотичні шапинкові гриби.</w:t>
            </w:r>
          </w:p>
          <w:p w:rsidR="00742FEF" w:rsidRDefault="00742FEF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параграфи 52,55; навести приклади різних видів грибів, результати оформити у вигляді таблиці.</w:t>
            </w:r>
          </w:p>
          <w:p w:rsidR="000945AA" w:rsidRPr="00742FEF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3" w:history="1">
              <w:r w:rsidR="000945AA">
                <w:rPr>
                  <w:rStyle w:val="a5"/>
                </w:rPr>
                <w:t>https://vseosvita.ua/library/prezentacia-do-uroku-biologii-vidi-gribiv-11844.html</w:t>
              </w:r>
            </w:hyperlink>
          </w:p>
          <w:p w:rsidR="00941948" w:rsidRDefault="0094194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Людина – частина природи. Зв'язок людини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природою.</w:t>
            </w:r>
          </w:p>
          <w:p w:rsidR="00680628" w:rsidRDefault="00680628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Опрацювати параграф 45; за малюнком 157 /ст..199 підручника/ скласти розповідь про використання води людиною./записати у зошит/.</w:t>
            </w:r>
          </w:p>
          <w:p w:rsidR="000945AA" w:rsidRPr="00680628" w:rsidRDefault="00A319FE" w:rsidP="00B9642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4" w:history="1">
              <w:r w:rsidR="000945AA">
                <w:rPr>
                  <w:rStyle w:val="a5"/>
                </w:rPr>
                <w:t>https://naurok.com.ua/prezentaciya-lyudina-chastina-prirodi-zv-yazok-lyudini-z-prirodoyu-53980.html</w:t>
              </w:r>
            </w:hyperlink>
          </w:p>
        </w:tc>
        <w:tc>
          <w:tcPr>
            <w:tcW w:w="1779" w:type="dxa"/>
          </w:tcPr>
          <w:p w:rsidR="00941948" w:rsidRDefault="00941948" w:rsidP="00B9642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1948" w:rsidRDefault="00941948" w:rsidP="0094194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48" w:rsidRPr="00FB7A7A" w:rsidRDefault="00941948" w:rsidP="00941948">
      <w:pPr>
        <w:shd w:val="clear" w:color="auto" w:fill="FFFFFF"/>
        <w:spacing w:before="25" w:after="1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A7A">
        <w:rPr>
          <w:rFonts w:ascii="Times New Roman" w:hAnsi="Times New Roman" w:cs="Times New Roman"/>
          <w:sz w:val="28"/>
          <w:szCs w:val="28"/>
          <w:lang w:eastAsia="ru-RU"/>
        </w:rPr>
        <w:t>Підвищення професійної майстерності шляхом перегляду освітнього сайту «Уміти вчити: спільнота освітян»</w:t>
      </w:r>
    </w:p>
    <w:p w:rsidR="00941948" w:rsidRPr="00FB7A7A" w:rsidRDefault="00941948" w:rsidP="00941948">
      <w:pPr>
        <w:shd w:val="clear" w:color="auto" w:fill="FFFFFF"/>
        <w:spacing w:before="25" w:after="1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31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Дистанційні індивідуальні онлайн-консультації</w:t>
      </w:r>
    </w:p>
    <w:p w:rsidR="00941948" w:rsidRDefault="00941948" w:rsidP="00941948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5316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Сайт «</w:t>
      </w:r>
      <w:proofErr w:type="spellStart"/>
      <w:r w:rsidRPr="0035316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Всеосвіта</w:t>
      </w:r>
      <w:proofErr w:type="spellEnd"/>
      <w:r w:rsidRPr="0035316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» </w:t>
      </w:r>
      <w:hyperlink r:id="rId65" w:history="1">
        <w:r w:rsidRPr="00FB7A7A">
          <w:rPr>
            <w:rStyle w:val="a5"/>
            <w:sz w:val="28"/>
            <w:szCs w:val="28"/>
          </w:rPr>
          <w:t>http</w:t>
        </w:r>
        <w:r w:rsidRPr="0035316C">
          <w:rPr>
            <w:rStyle w:val="a5"/>
            <w:sz w:val="28"/>
            <w:szCs w:val="28"/>
          </w:rPr>
          <w:t>://</w:t>
        </w:r>
        <w:r w:rsidRPr="00FB7A7A">
          <w:rPr>
            <w:rStyle w:val="a5"/>
            <w:sz w:val="28"/>
            <w:szCs w:val="28"/>
          </w:rPr>
          <w:t>osvita</w:t>
        </w:r>
      </w:hyperlink>
    </w:p>
    <w:p w:rsidR="00941948" w:rsidRPr="00DF2F4E" w:rsidRDefault="00941948" w:rsidP="00941948">
      <w:pPr>
        <w:spacing w:after="0" w:line="36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FB7A7A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Сайт:</w:t>
      </w:r>
      <w:r w:rsidRPr="00FB7A7A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«На</w:t>
      </w:r>
      <w:proofErr w:type="spellEnd"/>
      <w:r w:rsidRPr="00FB7A7A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Pr="00FB7A7A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Урок»</w:t>
      </w:r>
      <w:hyperlink r:id="rId66" w:history="1">
        <w:r w:rsidRPr="00FB7A7A">
          <w:rPr>
            <w:rStyle w:val="a5"/>
            <w:sz w:val="28"/>
            <w:szCs w:val="28"/>
            <w:shd w:val="clear" w:color="auto" w:fill="FFFFFF"/>
          </w:rPr>
          <w:t>https</w:t>
        </w:r>
        <w:proofErr w:type="spellEnd"/>
        <w:r w:rsidRPr="00FB7A7A">
          <w:rPr>
            <w:rStyle w:val="a5"/>
            <w:sz w:val="28"/>
            <w:szCs w:val="28"/>
            <w:shd w:val="clear" w:color="auto" w:fill="FFFFFF"/>
          </w:rPr>
          <w:t>://naurok.com.ua</w:t>
        </w:r>
      </w:hyperlink>
    </w:p>
    <w:p w:rsidR="00941948" w:rsidRPr="0035316C" w:rsidRDefault="00491717" w:rsidP="00941948">
      <w:pPr>
        <w:spacing w:after="0" w:line="360" w:lineRule="auto"/>
        <w:jc w:val="both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941948">
        <w:rPr>
          <w:rFonts w:ascii="Times New Roman" w:hAnsi="Times New Roman" w:cs="Times New Roman"/>
          <w:sz w:val="28"/>
          <w:szCs w:val="28"/>
        </w:rPr>
        <w:instrText xml:space="preserve"> HYPERLINK "https://prometheus.org.ua/"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941948" w:rsidRPr="0035316C">
        <w:rPr>
          <w:rStyle w:val="a5"/>
          <w:sz w:val="28"/>
          <w:szCs w:val="28"/>
        </w:rPr>
        <w:t>https://prometheus.org.ua/</w:t>
      </w:r>
    </w:p>
    <w:p w:rsidR="00941948" w:rsidRDefault="00491717" w:rsidP="00941948"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5F1BB0" w:rsidRDefault="005F1BB0"/>
    <w:sectPr w:rsidR="005F1BB0" w:rsidSect="00B96421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48"/>
    <w:rsid w:val="0003110E"/>
    <w:rsid w:val="000868F1"/>
    <w:rsid w:val="000945AA"/>
    <w:rsid w:val="000F7894"/>
    <w:rsid w:val="001606D3"/>
    <w:rsid w:val="00187489"/>
    <w:rsid w:val="001D555F"/>
    <w:rsid w:val="001F7E84"/>
    <w:rsid w:val="00281E19"/>
    <w:rsid w:val="002F7A08"/>
    <w:rsid w:val="00311698"/>
    <w:rsid w:val="003716EE"/>
    <w:rsid w:val="00484FFB"/>
    <w:rsid w:val="00491717"/>
    <w:rsid w:val="004E22A8"/>
    <w:rsid w:val="00552AE0"/>
    <w:rsid w:val="005B1D0E"/>
    <w:rsid w:val="005D27DD"/>
    <w:rsid w:val="005F1BB0"/>
    <w:rsid w:val="00620E32"/>
    <w:rsid w:val="00680628"/>
    <w:rsid w:val="006B17C6"/>
    <w:rsid w:val="006C2B47"/>
    <w:rsid w:val="00742FEF"/>
    <w:rsid w:val="00810987"/>
    <w:rsid w:val="00941948"/>
    <w:rsid w:val="009833A4"/>
    <w:rsid w:val="009C599C"/>
    <w:rsid w:val="00A319FE"/>
    <w:rsid w:val="00A71FAE"/>
    <w:rsid w:val="00B74666"/>
    <w:rsid w:val="00B95BEF"/>
    <w:rsid w:val="00B96421"/>
    <w:rsid w:val="00BD0AE6"/>
    <w:rsid w:val="00C55B4F"/>
    <w:rsid w:val="00D27978"/>
    <w:rsid w:val="00EB5829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3425F-A7B6-4C03-9A73-D70DAEF3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48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 Spacing"/>
    <w:uiPriority w:val="1"/>
    <w:qFormat/>
    <w:rsid w:val="00941948"/>
    <w:pPr>
      <w:spacing w:after="0" w:line="240" w:lineRule="auto"/>
    </w:pPr>
  </w:style>
  <w:style w:type="table" w:styleId="a4">
    <w:name w:val="Table Grid"/>
    <w:basedOn w:val="a1"/>
    <w:uiPriority w:val="59"/>
    <w:rsid w:val="00941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urok.com.ua/prezentaciya-turizm-v-ukra-ni-30123.html" TargetMode="External"/><Relationship Id="rId21" Type="http://schemas.openxmlformats.org/officeDocument/2006/relationships/hyperlink" Target="https://naurok.com.ua/prezentaciya-z-geografi-7-klas-naselennya-vrazi-21249.html" TargetMode="External"/><Relationship Id="rId34" Type="http://schemas.openxmlformats.org/officeDocument/2006/relationships/hyperlink" Target="https://www.youtube.com/watch?v=dTlHkdH4O4M" TargetMode="External"/><Relationship Id="rId42" Type="http://schemas.openxmlformats.org/officeDocument/2006/relationships/hyperlink" Target="https://naurok.com.ua/prezentaciya-tipi-ugrupuvan-tvarin-za-k-lorencom-145490.html" TargetMode="External"/><Relationship Id="rId47" Type="http://schemas.openxmlformats.org/officeDocument/2006/relationships/hyperlink" Target="https://www.schoollife.org.ua/zasoby-pozhezhogasinnya-gasinnya-nevelykoyi-pozhezhi-zahyst-organiv-dyhannya-v-zoni-pozhezhi-6-klas-osnovy-zdorov-ya/" TargetMode="External"/><Relationship Id="rId50" Type="http://schemas.openxmlformats.org/officeDocument/2006/relationships/hyperlink" Target="https://www.schoollife.org.ua/353-2018/" TargetMode="External"/><Relationship Id="rId55" Type="http://schemas.openxmlformats.org/officeDocument/2006/relationships/hyperlink" Target="https://www.youtube.com/watch?v=u1S5bc9ANt0" TargetMode="External"/><Relationship Id="rId63" Type="http://schemas.openxmlformats.org/officeDocument/2006/relationships/hyperlink" Target="https://vseosvita.ua/library/prezentacia-do-uroku-biologii-vidi-gribiv-11844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naurok.com.ua/prezentaciya-nazemno-povitryane-seredovische-organizmiv-13849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prezentaciya-himichni-vlastivosti-soley-8-klas-9669.html" TargetMode="External"/><Relationship Id="rId29" Type="http://schemas.openxmlformats.org/officeDocument/2006/relationships/hyperlink" Target="https://naurok.com.ua/prezentaciya-runtove-seredovische-isnuvannya-123894.html" TargetMode="External"/><Relationship Id="rId11" Type="http://schemas.openxmlformats.org/officeDocument/2006/relationships/hyperlink" Target="https://naurok.com.ua/prezentaciya-lodoviki-bagatorichna-merzlota-6-klas-14947.html" TargetMode="External"/><Relationship Id="rId24" Type="http://schemas.openxmlformats.org/officeDocument/2006/relationships/hyperlink" Target="http://www.myshared.ru/slide/1197017/" TargetMode="External"/><Relationship Id="rId32" Type="http://schemas.openxmlformats.org/officeDocument/2006/relationships/hyperlink" Target="https://naurok.com.ua/prezentaciya-rozchin-i-yogo-komponenti-masova-chastka-rozchineno-rechovini-7-klas-15701.html" TargetMode="External"/><Relationship Id="rId37" Type="http://schemas.openxmlformats.org/officeDocument/2006/relationships/hyperlink" Target="https://naurok.com.ua/prezentaciya-temperament-osobistosti-48843.html" TargetMode="External"/><Relationship Id="rId40" Type="http://schemas.openxmlformats.org/officeDocument/2006/relationships/hyperlink" Target="https://naurok.com.ua/prezentaciya-vischi-karbonovi-kisloti-97447.html" TargetMode="External"/><Relationship Id="rId45" Type="http://schemas.openxmlformats.org/officeDocument/2006/relationships/hyperlink" Target="https://naurok.com.ua/prezentaciya-do-uroku-son-bioritmi-165555.html" TargetMode="External"/><Relationship Id="rId53" Type="http://schemas.openxmlformats.org/officeDocument/2006/relationships/hyperlink" Target="https://vseosvita.ua/library/prezentacia-z-uroku-biologii-dla-6-klasu-na-temu-osoblivosti-budovi-gribiv-rozmnozenna-ta-posirenna-gribiv-16436.html" TargetMode="External"/><Relationship Id="rId58" Type="http://schemas.openxmlformats.org/officeDocument/2006/relationships/hyperlink" Target="https://vseosvita.ua/library/prezentacia-na-temu-ponatta-pro-populaciuekosistemu-ta-cinniki-seredovisa-43173.html" TargetMode="External"/><Relationship Id="rId66" Type="http://schemas.openxmlformats.org/officeDocument/2006/relationships/hyperlink" Target="https://naurok.com.ua" TargetMode="External"/><Relationship Id="rId5" Type="http://schemas.openxmlformats.org/officeDocument/2006/relationships/hyperlink" Target="https://naurok.com.ua/prezentaciya-umovni-i-bezumovni-refleksi-64614.html" TargetMode="External"/><Relationship Id="rId61" Type="http://schemas.openxmlformats.org/officeDocument/2006/relationships/hyperlink" Target="https://naurok.com.ua/prezentaciya-nebezpechni-situaci-stihiyni-liha-92027.html" TargetMode="External"/><Relationship Id="rId19" Type="http://schemas.openxmlformats.org/officeDocument/2006/relationships/hyperlink" Target="https://naurok.com.ua/prezentaciya-do-uroku-biologi-populyaci-zhivih-organizmiv-ta-h-osnovni-harakteristiki-147507.html" TargetMode="External"/><Relationship Id="rId14" Type="http://schemas.openxmlformats.org/officeDocument/2006/relationships/hyperlink" Target="https://naurok.com.ua/prezentaciya-praktichno-roboti-z-biologi-viznachennya-form-povedinki-tvarin-54692.html" TargetMode="External"/><Relationship Id="rId22" Type="http://schemas.openxmlformats.org/officeDocument/2006/relationships/hyperlink" Target="https://naurok.com.ua/prezentaciya-roslinni-ugrupovannya-107374.html" TargetMode="External"/><Relationship Id="rId27" Type="http://schemas.openxmlformats.org/officeDocument/2006/relationships/hyperlink" Target="https://www.tes.com/lessons/DjarnsjR2GAOQg/50" TargetMode="External"/><Relationship Id="rId30" Type="http://schemas.openxmlformats.org/officeDocument/2006/relationships/hyperlink" Target="https://teachua.com/biology/2808-prezentacija-qterytorialna-povedinkaq" TargetMode="External"/><Relationship Id="rId35" Type="http://schemas.openxmlformats.org/officeDocument/2006/relationships/hyperlink" Target="https://naurok.com.ua/prezentaciya-evolyuciya-lyudini-24403.html" TargetMode="External"/><Relationship Id="rId43" Type="http://schemas.openxmlformats.org/officeDocument/2006/relationships/hyperlink" Target="https://naurok.com.ua/prezentaciya-biosfera-sklad-ta-mezhi-biosferi-6-klas-21786.html" TargetMode="External"/><Relationship Id="rId48" Type="http://schemas.openxmlformats.org/officeDocument/2006/relationships/hyperlink" Target="https://naurok.com.ua/prezentaciya-vzaemodiya-vodi-z-oksidami-metalichnih-elementiv-7-klas-15698.html" TargetMode="External"/><Relationship Id="rId56" Type="http://schemas.openxmlformats.org/officeDocument/2006/relationships/hyperlink" Target="https://gdz4you.com/prezentaciyi/geografiya/zagalni-zakonomirnosti-geografichnoyi-obolonky-rytmichnist-18960/" TargetMode="External"/><Relationship Id="rId64" Type="http://schemas.openxmlformats.org/officeDocument/2006/relationships/hyperlink" Target="https://naurok.com.ua/prezentaciya-lyudina-chastina-prirodi-zv-yazok-lyudini-z-prirodoyu-53980.html" TargetMode="External"/><Relationship Id="rId8" Type="http://schemas.openxmlformats.org/officeDocument/2006/relationships/hyperlink" Target="https://vseosvita.ua/library/prezentacia-na-temu-formi-povedinki-tvarin-13238.html" TargetMode="External"/><Relationship Id="rId51" Type="http://schemas.openxmlformats.org/officeDocument/2006/relationships/hyperlink" Target="https://vseosvita.ua/library/prezentacia-na-temu-otrujni-roslini-gribi-i-tvarini-svoei-miscevosti-1284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aurok.com.ua/prezentaciya-do-uroku-na-temu-pam-yat-vidi-pam-yati-25849.html" TargetMode="External"/><Relationship Id="rId17" Type="http://schemas.openxmlformats.org/officeDocument/2006/relationships/hyperlink" Target="https://naurok.com.ua/prezentaciya-rozchini-rozv-yazuvannya-zadach-161761.html" TargetMode="External"/><Relationship Id="rId25" Type="http://schemas.openxmlformats.org/officeDocument/2006/relationships/hyperlink" Target="https://ppt-online.org/168196" TargetMode="External"/><Relationship Id="rId33" Type="http://schemas.openxmlformats.org/officeDocument/2006/relationships/hyperlink" Target="https://naurok.com.ua/prezentaciya-religi-svitu-56617.html" TargetMode="External"/><Relationship Id="rId38" Type="http://schemas.openxmlformats.org/officeDocument/2006/relationships/hyperlink" Target="https://www.youtube.com/watch?v=__-qBb-byeU" TargetMode="External"/><Relationship Id="rId46" Type="http://schemas.openxmlformats.org/officeDocument/2006/relationships/hyperlink" Target="https://vseosvita.ua/library/prezentacia-na-temu-elementarna-rozumova-dialnist-tvarin-13226.html" TargetMode="External"/><Relationship Id="rId59" Type="http://schemas.openxmlformats.org/officeDocument/2006/relationships/hyperlink" Target="https://ppt-online.org/17302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vitppt.com.ua/osnovi-bezpeki-zhittediyalnosti-obzh/povedinka-z-neznayomimi-lyudmi.html" TargetMode="External"/><Relationship Id="rId41" Type="http://schemas.openxmlformats.org/officeDocument/2006/relationships/hyperlink" Target="https://naurok.com.ua/prezentaciya-do-uroku-prirodoznavstva-v-5-klasi-na-temu-ugrupovannya-organizmiv-ekosistemi-38661.html" TargetMode="External"/><Relationship Id="rId54" Type="http://schemas.openxmlformats.org/officeDocument/2006/relationships/hyperlink" Target="https://naurok.com.ua/prezentaciya-u-sviti-indikatoriv-57325.html" TargetMode="External"/><Relationship Id="rId62" Type="http://schemas.openxmlformats.org/officeDocument/2006/relationships/hyperlink" Target="https://naurok.com.ua/tematichna-prezentaciya-prostorami-atlantichnogo-okeanu-2445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prirodni-obekti-vrazi-zaneseni-do-spisku-vsesvitno-spadschini-yunesko-56077.html" TargetMode="External"/><Relationship Id="rId15" Type="http://schemas.openxmlformats.org/officeDocument/2006/relationships/hyperlink" Target="https://naurok.com.ua/prezentaciya-pravila-koristuvannya-zasobami-pobutovo-himi-107607.html" TargetMode="External"/><Relationship Id="rId23" Type="http://schemas.openxmlformats.org/officeDocument/2006/relationships/hyperlink" Target="https://vseosvita.ua/library/prezentacia-do-uroku-vodne-seredovise-isnuvanna-170123.html" TargetMode="External"/><Relationship Id="rId28" Type="http://schemas.openxmlformats.org/officeDocument/2006/relationships/hyperlink" Target="https://naurok.com.ua/prezentaciya-etanova-kislota-97450.html" TargetMode="External"/><Relationship Id="rId36" Type="http://schemas.openxmlformats.org/officeDocument/2006/relationships/hyperlink" Target="https://vseosvita.ua/library/prezentacia-do-uroku-prirodoznavstva-u-5-klasi-z-temi-vzaemozvazki-miz-organizmami-v-prirodi-16788.html" TargetMode="External"/><Relationship Id="rId49" Type="http://schemas.openxmlformats.org/officeDocument/2006/relationships/hyperlink" Target="https://naurok.com.ua/prezentaciya-tema-osnovni-grupi-organizmiv-virusi-bakteri-arhe-eukarioti-21634.html" TargetMode="External"/><Relationship Id="rId57" Type="http://schemas.openxmlformats.org/officeDocument/2006/relationships/hyperlink" Target="https://naurok.com.ua/prezentaciya-do-uroku-populyaci-ta-h-harakteristika-99953.html" TargetMode="External"/><Relationship Id="rId10" Type="http://schemas.openxmlformats.org/officeDocument/2006/relationships/hyperlink" Target="https://naurok.com.ua/prezentaciya-do-uroku-na-temu-ekologichni-grupi-roslin-24871.html" TargetMode="External"/><Relationship Id="rId31" Type="http://schemas.openxmlformats.org/officeDocument/2006/relationships/hyperlink" Target="https://vseosvita.ua/library/prezentacia-do-uroku-geografii-u-6-klasi-pidzemni-vodi-183722.html" TargetMode="External"/><Relationship Id="rId44" Type="http://schemas.openxmlformats.org/officeDocument/2006/relationships/hyperlink" Target="https://naurok.com.ua/prezentaciya-runt-yogo-znachennya-utvorennya-i-vlastivosti-6894.html" TargetMode="External"/><Relationship Id="rId52" Type="http://schemas.openxmlformats.org/officeDocument/2006/relationships/hyperlink" Target="https://naurok.com.ua/prezentaciya-zhiri-sklad-zhiriv-fizichni-vlastivosti-prirodni-y-gidrogenizovani-zhiri-biologichna-rol-zhiriv-40963.html" TargetMode="External"/><Relationship Id="rId60" Type="http://schemas.openxmlformats.org/officeDocument/2006/relationships/hyperlink" Target="https://naurok.com.ua/prezentaciya-riznomanitnist-ekosistem-98088.html" TargetMode="External"/><Relationship Id="rId65" Type="http://schemas.openxmlformats.org/officeDocument/2006/relationships/hyperlink" Target="http://osvita" TargetMode="External"/><Relationship Id="rId4" Type="http://schemas.openxmlformats.org/officeDocument/2006/relationships/hyperlink" Target="http://www.10minschool.ua/video/122" TargetMode="External"/><Relationship Id="rId9" Type="http://schemas.openxmlformats.org/officeDocument/2006/relationships/hyperlink" Target="https://vseosvita.ua/library/prezentacia-bolota-6-klas-220703.html" TargetMode="External"/><Relationship Id="rId13" Type="http://schemas.openxmlformats.org/officeDocument/2006/relationships/hyperlink" Target="http://www.myshared.ru/slide/1151185/" TargetMode="External"/><Relationship Id="rId18" Type="http://schemas.openxmlformats.org/officeDocument/2006/relationships/hyperlink" Target="https://vseosvita.ua/library/prezentacia-na-temu-urok-49-5o-220539.html" TargetMode="External"/><Relationship Id="rId39" Type="http://schemas.openxmlformats.org/officeDocument/2006/relationships/hyperlink" Target="https://naurok.com.ua/prezentaciya-z-geografi-dlya-uchniv-7-klasu-na-temu-tihiy-okean---naybilshiy-okean-zemli-106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7298</Words>
  <Characters>41602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48803</CharactersWithSpaces>
  <SharedDoc>false</SharedDoc>
  <HLinks>
    <vt:vector size="384" baseType="variant">
      <vt:variant>
        <vt:i4>4063284</vt:i4>
      </vt:variant>
      <vt:variant>
        <vt:i4>189</vt:i4>
      </vt:variant>
      <vt:variant>
        <vt:i4>0</vt:i4>
      </vt:variant>
      <vt:variant>
        <vt:i4>5</vt:i4>
      </vt:variant>
      <vt:variant>
        <vt:lpwstr>https://prometheus.org.ua/</vt:lpwstr>
      </vt:variant>
      <vt:variant>
        <vt:lpwstr/>
      </vt:variant>
      <vt:variant>
        <vt:i4>3997754</vt:i4>
      </vt:variant>
      <vt:variant>
        <vt:i4>186</vt:i4>
      </vt:variant>
      <vt:variant>
        <vt:i4>0</vt:i4>
      </vt:variant>
      <vt:variant>
        <vt:i4>5</vt:i4>
      </vt:variant>
      <vt:variant>
        <vt:lpwstr>https://naurok.com.ua/</vt:lpwstr>
      </vt:variant>
      <vt:variant>
        <vt:lpwstr/>
      </vt:variant>
      <vt:variant>
        <vt:i4>6881394</vt:i4>
      </vt:variant>
      <vt:variant>
        <vt:i4>183</vt:i4>
      </vt:variant>
      <vt:variant>
        <vt:i4>0</vt:i4>
      </vt:variant>
      <vt:variant>
        <vt:i4>5</vt:i4>
      </vt:variant>
      <vt:variant>
        <vt:lpwstr>http://osvita/</vt:lpwstr>
      </vt:variant>
      <vt:variant>
        <vt:lpwstr/>
      </vt:variant>
      <vt:variant>
        <vt:i4>7798845</vt:i4>
      </vt:variant>
      <vt:variant>
        <vt:i4>180</vt:i4>
      </vt:variant>
      <vt:variant>
        <vt:i4>0</vt:i4>
      </vt:variant>
      <vt:variant>
        <vt:i4>5</vt:i4>
      </vt:variant>
      <vt:variant>
        <vt:lpwstr>https://naurok.com.ua/prezentaciya-lyudina-chastina-prirodi-zv-yazok-lyudini-z-prirodoyu-53980.html</vt:lpwstr>
      </vt:variant>
      <vt:variant>
        <vt:lpwstr/>
      </vt:variant>
      <vt:variant>
        <vt:i4>4653124</vt:i4>
      </vt:variant>
      <vt:variant>
        <vt:i4>177</vt:i4>
      </vt:variant>
      <vt:variant>
        <vt:i4>0</vt:i4>
      </vt:variant>
      <vt:variant>
        <vt:i4>5</vt:i4>
      </vt:variant>
      <vt:variant>
        <vt:lpwstr>https://vseosvita.ua/library/prezentacia-do-uroku-biologii-vidi-gribiv-11844.html</vt:lpwstr>
      </vt:variant>
      <vt:variant>
        <vt:lpwstr/>
      </vt:variant>
      <vt:variant>
        <vt:i4>1048649</vt:i4>
      </vt:variant>
      <vt:variant>
        <vt:i4>174</vt:i4>
      </vt:variant>
      <vt:variant>
        <vt:i4>0</vt:i4>
      </vt:variant>
      <vt:variant>
        <vt:i4>5</vt:i4>
      </vt:variant>
      <vt:variant>
        <vt:lpwstr>https://naurok.com.ua/tematichna-prezentaciya-prostorami-atlantichnogo-okeanu-24452.html</vt:lpwstr>
      </vt:variant>
      <vt:variant>
        <vt:lpwstr/>
      </vt:variant>
      <vt:variant>
        <vt:i4>2883700</vt:i4>
      </vt:variant>
      <vt:variant>
        <vt:i4>171</vt:i4>
      </vt:variant>
      <vt:variant>
        <vt:i4>0</vt:i4>
      </vt:variant>
      <vt:variant>
        <vt:i4>5</vt:i4>
      </vt:variant>
      <vt:variant>
        <vt:lpwstr>https://naurok.com.ua/prezentaciya-nebezpechni-situaci-stihiyni-liha-92027.html</vt:lpwstr>
      </vt:variant>
      <vt:variant>
        <vt:lpwstr/>
      </vt:variant>
      <vt:variant>
        <vt:i4>7864362</vt:i4>
      </vt:variant>
      <vt:variant>
        <vt:i4>168</vt:i4>
      </vt:variant>
      <vt:variant>
        <vt:i4>0</vt:i4>
      </vt:variant>
      <vt:variant>
        <vt:i4>5</vt:i4>
      </vt:variant>
      <vt:variant>
        <vt:lpwstr>https://naurok.com.ua/prezentaciya-riznomanitnist-ekosistem-98088.html</vt:lpwstr>
      </vt:variant>
      <vt:variant>
        <vt:lpwstr/>
      </vt:variant>
      <vt:variant>
        <vt:i4>1441885</vt:i4>
      </vt:variant>
      <vt:variant>
        <vt:i4>165</vt:i4>
      </vt:variant>
      <vt:variant>
        <vt:i4>0</vt:i4>
      </vt:variant>
      <vt:variant>
        <vt:i4>5</vt:i4>
      </vt:variant>
      <vt:variant>
        <vt:lpwstr>https://ppt-online.org/173024</vt:lpwstr>
      </vt:variant>
      <vt:variant>
        <vt:lpwstr/>
      </vt:variant>
      <vt:variant>
        <vt:i4>5898256</vt:i4>
      </vt:variant>
      <vt:variant>
        <vt:i4>162</vt:i4>
      </vt:variant>
      <vt:variant>
        <vt:i4>0</vt:i4>
      </vt:variant>
      <vt:variant>
        <vt:i4>5</vt:i4>
      </vt:variant>
      <vt:variant>
        <vt:lpwstr>https://vseosvita.ua/library/prezentacia-na-temu-ponatta-pro-populaciuekosistemu-ta-cinniki-seredovisa-43173.html</vt:lpwstr>
      </vt:variant>
      <vt:variant>
        <vt:lpwstr/>
      </vt:variant>
      <vt:variant>
        <vt:i4>1966162</vt:i4>
      </vt:variant>
      <vt:variant>
        <vt:i4>159</vt:i4>
      </vt:variant>
      <vt:variant>
        <vt:i4>0</vt:i4>
      </vt:variant>
      <vt:variant>
        <vt:i4>5</vt:i4>
      </vt:variant>
      <vt:variant>
        <vt:lpwstr>https://naurok.com.ua/prezentaciya-do-uroku-populyaci-ta-h-harakteristika-99953.html</vt:lpwstr>
      </vt:variant>
      <vt:variant>
        <vt:lpwstr/>
      </vt:variant>
      <vt:variant>
        <vt:i4>4980815</vt:i4>
      </vt:variant>
      <vt:variant>
        <vt:i4>156</vt:i4>
      </vt:variant>
      <vt:variant>
        <vt:i4>0</vt:i4>
      </vt:variant>
      <vt:variant>
        <vt:i4>5</vt:i4>
      </vt:variant>
      <vt:variant>
        <vt:lpwstr>https://gdz4you.com/prezentaciyi/geografiya/zagalni-zakonomirnosti-geografichnoyi-obolonky-rytmichnist-18960/</vt:lpwstr>
      </vt:variant>
      <vt:variant>
        <vt:lpwstr/>
      </vt:variant>
      <vt:variant>
        <vt:i4>2949244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https://www.youtube.com/watch?v=u1S5bc9ANt0</vt:lpwstr>
      </vt:variant>
      <vt:variant>
        <vt:lpwstr/>
      </vt:variant>
      <vt:variant>
        <vt:i4>1310745</vt:i4>
      </vt:variant>
      <vt:variant>
        <vt:i4>150</vt:i4>
      </vt:variant>
      <vt:variant>
        <vt:i4>0</vt:i4>
      </vt:variant>
      <vt:variant>
        <vt:i4>5</vt:i4>
      </vt:variant>
      <vt:variant>
        <vt:lpwstr>https://naurok.com.ua/prezentaciya-u-sviti-indikatoriv-57325.html</vt:lpwstr>
      </vt:variant>
      <vt:variant>
        <vt:lpwstr/>
      </vt:variant>
      <vt:variant>
        <vt:i4>3276923</vt:i4>
      </vt:variant>
      <vt:variant>
        <vt:i4>147</vt:i4>
      </vt:variant>
      <vt:variant>
        <vt:i4>0</vt:i4>
      </vt:variant>
      <vt:variant>
        <vt:i4>5</vt:i4>
      </vt:variant>
      <vt:variant>
        <vt:lpwstr>https://vseosvita.ua/library/prezentacia-z-uroku-biologii-dla-6-klasu-na-temu-osoblivosti-budovi-gribiv-rozmnozenna-ta-posirenna-gribiv-16436.html</vt:lpwstr>
      </vt:variant>
      <vt:variant>
        <vt:lpwstr/>
      </vt:variant>
      <vt:variant>
        <vt:i4>5177367</vt:i4>
      </vt:variant>
      <vt:variant>
        <vt:i4>144</vt:i4>
      </vt:variant>
      <vt:variant>
        <vt:i4>0</vt:i4>
      </vt:variant>
      <vt:variant>
        <vt:i4>5</vt:i4>
      </vt:variant>
      <vt:variant>
        <vt:lpwstr>https://naurok.com.ua/prezentaciya-zhiri-sklad-zhiriv-fizichni-vlastivosti-prirodni-y-gidrogenizovani-zhiri-biologichna-rol-zhiriv-40963.html</vt:lpwstr>
      </vt:variant>
      <vt:variant>
        <vt:lpwstr/>
      </vt:variant>
      <vt:variant>
        <vt:i4>983058</vt:i4>
      </vt:variant>
      <vt:variant>
        <vt:i4>141</vt:i4>
      </vt:variant>
      <vt:variant>
        <vt:i4>0</vt:i4>
      </vt:variant>
      <vt:variant>
        <vt:i4>5</vt:i4>
      </vt:variant>
      <vt:variant>
        <vt:lpwstr>https://vseosvita.ua/library/prezentacia-na-temu-otrujni-roslini-gribi-i-tvarini-svoei-miscevosti-12841.html</vt:lpwstr>
      </vt:variant>
      <vt:variant>
        <vt:lpwstr/>
      </vt:variant>
      <vt:variant>
        <vt:i4>6684718</vt:i4>
      </vt:variant>
      <vt:variant>
        <vt:i4>138</vt:i4>
      </vt:variant>
      <vt:variant>
        <vt:i4>0</vt:i4>
      </vt:variant>
      <vt:variant>
        <vt:i4>5</vt:i4>
      </vt:variant>
      <vt:variant>
        <vt:lpwstr>https://www.schoollife.org.ua/353-2018/</vt:lpwstr>
      </vt:variant>
      <vt:variant>
        <vt:lpwstr/>
      </vt:variant>
      <vt:variant>
        <vt:i4>6225944</vt:i4>
      </vt:variant>
      <vt:variant>
        <vt:i4>135</vt:i4>
      </vt:variant>
      <vt:variant>
        <vt:i4>0</vt:i4>
      </vt:variant>
      <vt:variant>
        <vt:i4>5</vt:i4>
      </vt:variant>
      <vt:variant>
        <vt:lpwstr>https://naurok.com.ua/prezentaciya-tema-osnovni-grupi-organizmiv-virusi-bakteri-arhe-eukarioti-21634.html</vt:lpwstr>
      </vt:variant>
      <vt:variant>
        <vt:lpwstr/>
      </vt:variant>
      <vt:variant>
        <vt:i4>6160472</vt:i4>
      </vt:variant>
      <vt:variant>
        <vt:i4>132</vt:i4>
      </vt:variant>
      <vt:variant>
        <vt:i4>0</vt:i4>
      </vt:variant>
      <vt:variant>
        <vt:i4>5</vt:i4>
      </vt:variant>
      <vt:variant>
        <vt:lpwstr>https://naurok.com.ua/prezentaciya-vzaemodiya-vodi-z-oksidami-metalichnih-elementiv-7-klas-15698.html</vt:lpwstr>
      </vt:variant>
      <vt:variant>
        <vt:lpwstr/>
      </vt:variant>
      <vt:variant>
        <vt:i4>6619199</vt:i4>
      </vt:variant>
      <vt:variant>
        <vt:i4>129</vt:i4>
      </vt:variant>
      <vt:variant>
        <vt:i4>0</vt:i4>
      </vt:variant>
      <vt:variant>
        <vt:i4>5</vt:i4>
      </vt:variant>
      <vt:variant>
        <vt:lpwstr>https://www.schoollife.org.ua/zasoby-pozhezhogasinnya-gasinnya-nevelykoyi-pozhezhi-zahyst-organiv-dyhannya-v-zoni-pozhezhi-6-klas-osnovy-zdorov-ya/</vt:lpwstr>
      </vt:variant>
      <vt:variant>
        <vt:lpwstr/>
      </vt:variant>
      <vt:variant>
        <vt:i4>4259860</vt:i4>
      </vt:variant>
      <vt:variant>
        <vt:i4>126</vt:i4>
      </vt:variant>
      <vt:variant>
        <vt:i4>0</vt:i4>
      </vt:variant>
      <vt:variant>
        <vt:i4>5</vt:i4>
      </vt:variant>
      <vt:variant>
        <vt:lpwstr>https://vseosvita.ua/library/prezentacia-na-temu-elementarna-rozumova-dialnist-tvarin-13226.html</vt:lpwstr>
      </vt:variant>
      <vt:variant>
        <vt:lpwstr/>
      </vt:variant>
      <vt:variant>
        <vt:i4>786435</vt:i4>
      </vt:variant>
      <vt:variant>
        <vt:i4>123</vt:i4>
      </vt:variant>
      <vt:variant>
        <vt:i4>0</vt:i4>
      </vt:variant>
      <vt:variant>
        <vt:i4>5</vt:i4>
      </vt:variant>
      <vt:variant>
        <vt:lpwstr>https://naurok.com.ua/prezentaciya-do-uroku-son-bioritmi-165555.html</vt:lpwstr>
      </vt:variant>
      <vt:variant>
        <vt:lpwstr/>
      </vt:variant>
      <vt:variant>
        <vt:i4>6553715</vt:i4>
      </vt:variant>
      <vt:variant>
        <vt:i4>120</vt:i4>
      </vt:variant>
      <vt:variant>
        <vt:i4>0</vt:i4>
      </vt:variant>
      <vt:variant>
        <vt:i4>5</vt:i4>
      </vt:variant>
      <vt:variant>
        <vt:lpwstr>https://naurok.com.ua/prezentaciya-runt-yogo-znachennya-utvorennya-i-vlastivosti-6894.html</vt:lpwstr>
      </vt:variant>
      <vt:variant>
        <vt:lpwstr/>
      </vt:variant>
      <vt:variant>
        <vt:i4>917569</vt:i4>
      </vt:variant>
      <vt:variant>
        <vt:i4>117</vt:i4>
      </vt:variant>
      <vt:variant>
        <vt:i4>0</vt:i4>
      </vt:variant>
      <vt:variant>
        <vt:i4>5</vt:i4>
      </vt:variant>
      <vt:variant>
        <vt:lpwstr>https://naurok.com.ua/prezentaciya-biosfera-sklad-ta-mezhi-biosferi-6-klas-21786.html</vt:lpwstr>
      </vt:variant>
      <vt:variant>
        <vt:lpwstr/>
      </vt:variant>
      <vt:variant>
        <vt:i4>3080250</vt:i4>
      </vt:variant>
      <vt:variant>
        <vt:i4>114</vt:i4>
      </vt:variant>
      <vt:variant>
        <vt:i4>0</vt:i4>
      </vt:variant>
      <vt:variant>
        <vt:i4>5</vt:i4>
      </vt:variant>
      <vt:variant>
        <vt:lpwstr>https://naurok.com.ua/prezentaciya-tipi-ugrupuvan-tvarin-za-k-lorencom-145490.html</vt:lpwstr>
      </vt:variant>
      <vt:variant>
        <vt:lpwstr/>
      </vt:variant>
      <vt:variant>
        <vt:i4>6422583</vt:i4>
      </vt:variant>
      <vt:variant>
        <vt:i4>111</vt:i4>
      </vt:variant>
      <vt:variant>
        <vt:i4>0</vt:i4>
      </vt:variant>
      <vt:variant>
        <vt:i4>5</vt:i4>
      </vt:variant>
      <vt:variant>
        <vt:lpwstr>https://naurok.com.ua/prezentaciya-do-uroku-prirodoznavstva-v-5-klasi-na-temu-ugrupovannya-organizmiv-ekosistemi-38661.html</vt:lpwstr>
      </vt:variant>
      <vt:variant>
        <vt:lpwstr/>
      </vt:variant>
      <vt:variant>
        <vt:i4>2949179</vt:i4>
      </vt:variant>
      <vt:variant>
        <vt:i4>108</vt:i4>
      </vt:variant>
      <vt:variant>
        <vt:i4>0</vt:i4>
      </vt:variant>
      <vt:variant>
        <vt:i4>5</vt:i4>
      </vt:variant>
      <vt:variant>
        <vt:lpwstr>https://naurok.com.ua/prezentaciya-vischi-karbonovi-kisloti-97447.html</vt:lpwstr>
      </vt:variant>
      <vt:variant>
        <vt:lpwstr/>
      </vt:variant>
      <vt:variant>
        <vt:i4>1310785</vt:i4>
      </vt:variant>
      <vt:variant>
        <vt:i4>105</vt:i4>
      </vt:variant>
      <vt:variant>
        <vt:i4>0</vt:i4>
      </vt:variant>
      <vt:variant>
        <vt:i4>5</vt:i4>
      </vt:variant>
      <vt:variant>
        <vt:lpwstr>https://naurok.com.ua/prezentaciya-z-geografi-dlya-uchniv-7-klasu-na-temu-tihiy-okean---naybilshiy-okean-zemli-10632.html</vt:lpwstr>
      </vt:variant>
      <vt:variant>
        <vt:lpwstr/>
      </vt:variant>
      <vt:variant>
        <vt:i4>1310731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https://www.youtube.com/watch?v=__-qBb-byeU</vt:lpwstr>
      </vt:variant>
      <vt:variant>
        <vt:lpwstr/>
      </vt:variant>
      <vt:variant>
        <vt:i4>196674</vt:i4>
      </vt:variant>
      <vt:variant>
        <vt:i4>99</vt:i4>
      </vt:variant>
      <vt:variant>
        <vt:i4>0</vt:i4>
      </vt:variant>
      <vt:variant>
        <vt:i4>5</vt:i4>
      </vt:variant>
      <vt:variant>
        <vt:lpwstr>https://naurok.com.ua/prezentaciya-temperament-osobistosti-48843.html</vt:lpwstr>
      </vt:variant>
      <vt:variant>
        <vt:lpwstr/>
      </vt:variant>
      <vt:variant>
        <vt:i4>65610</vt:i4>
      </vt:variant>
      <vt:variant>
        <vt:i4>96</vt:i4>
      </vt:variant>
      <vt:variant>
        <vt:i4>0</vt:i4>
      </vt:variant>
      <vt:variant>
        <vt:i4>5</vt:i4>
      </vt:variant>
      <vt:variant>
        <vt:lpwstr>https://vseosvita.ua/library/prezentacia-do-uroku-prirodoznavstva-u-5-klasi-z-temi-vzaemozvazki-miz-organizmami-v-prirodi-16788.html</vt:lpwstr>
      </vt:variant>
      <vt:variant>
        <vt:lpwstr/>
      </vt:variant>
      <vt:variant>
        <vt:i4>1704007</vt:i4>
      </vt:variant>
      <vt:variant>
        <vt:i4>93</vt:i4>
      </vt:variant>
      <vt:variant>
        <vt:i4>0</vt:i4>
      </vt:variant>
      <vt:variant>
        <vt:i4>5</vt:i4>
      </vt:variant>
      <vt:variant>
        <vt:lpwstr>https://naurok.com.ua/prezentaciya-evolyuciya-lyudini-24403.html</vt:lpwstr>
      </vt:variant>
      <vt:variant>
        <vt:lpwstr/>
      </vt:variant>
      <vt:variant>
        <vt:i4>2555947</vt:i4>
      </vt:variant>
      <vt:variant>
        <vt:i4>90</vt:i4>
      </vt:variant>
      <vt:variant>
        <vt:i4>0</vt:i4>
      </vt:variant>
      <vt:variant>
        <vt:i4>5</vt:i4>
      </vt:variant>
      <vt:variant>
        <vt:lpwstr>https://www.youtube.com/watch?v=dTlHkdH4O4M</vt:lpwstr>
      </vt:variant>
      <vt:variant>
        <vt:lpwstr/>
      </vt:variant>
      <vt:variant>
        <vt:i4>7864370</vt:i4>
      </vt:variant>
      <vt:variant>
        <vt:i4>87</vt:i4>
      </vt:variant>
      <vt:variant>
        <vt:i4>0</vt:i4>
      </vt:variant>
      <vt:variant>
        <vt:i4>5</vt:i4>
      </vt:variant>
      <vt:variant>
        <vt:lpwstr>https://naurok.com.ua/prezentaciya-religi-svitu-56617.html</vt:lpwstr>
      </vt:variant>
      <vt:variant>
        <vt:lpwstr/>
      </vt:variant>
      <vt:variant>
        <vt:i4>3801140</vt:i4>
      </vt:variant>
      <vt:variant>
        <vt:i4>84</vt:i4>
      </vt:variant>
      <vt:variant>
        <vt:i4>0</vt:i4>
      </vt:variant>
      <vt:variant>
        <vt:i4>5</vt:i4>
      </vt:variant>
      <vt:variant>
        <vt:lpwstr>https://naurok.com.ua/prezentaciya-rozchin-i-yogo-komponenti-masova-chastka-rozchineno-rechovini-7-klas-15701.html</vt:lpwstr>
      </vt:variant>
      <vt:variant>
        <vt:lpwstr/>
      </vt:variant>
      <vt:variant>
        <vt:i4>2621564</vt:i4>
      </vt:variant>
      <vt:variant>
        <vt:i4>81</vt:i4>
      </vt:variant>
      <vt:variant>
        <vt:i4>0</vt:i4>
      </vt:variant>
      <vt:variant>
        <vt:i4>5</vt:i4>
      </vt:variant>
      <vt:variant>
        <vt:lpwstr>https://vseosvita.ua/library/prezentacia-do-uroku-geografii-u-6-klasi-pidzemni-vodi-183722.html</vt:lpwstr>
      </vt:variant>
      <vt:variant>
        <vt:lpwstr/>
      </vt:variant>
      <vt:variant>
        <vt:i4>3801186</vt:i4>
      </vt:variant>
      <vt:variant>
        <vt:i4>78</vt:i4>
      </vt:variant>
      <vt:variant>
        <vt:i4>0</vt:i4>
      </vt:variant>
      <vt:variant>
        <vt:i4>5</vt:i4>
      </vt:variant>
      <vt:variant>
        <vt:lpwstr>https://teachua.com/biology/2808-prezentacija-qterytorialna-povedinkaq</vt:lpwstr>
      </vt:variant>
      <vt:variant>
        <vt:lpwstr/>
      </vt:variant>
      <vt:variant>
        <vt:i4>6553635</vt:i4>
      </vt:variant>
      <vt:variant>
        <vt:i4>75</vt:i4>
      </vt:variant>
      <vt:variant>
        <vt:i4>0</vt:i4>
      </vt:variant>
      <vt:variant>
        <vt:i4>5</vt:i4>
      </vt:variant>
      <vt:variant>
        <vt:lpwstr>https://naurok.com.ua/prezentaciya-runtove-seredovische-isnuvannya-123894.html</vt:lpwstr>
      </vt:variant>
      <vt:variant>
        <vt:lpwstr/>
      </vt:variant>
      <vt:variant>
        <vt:i4>1441868</vt:i4>
      </vt:variant>
      <vt:variant>
        <vt:i4>72</vt:i4>
      </vt:variant>
      <vt:variant>
        <vt:i4>0</vt:i4>
      </vt:variant>
      <vt:variant>
        <vt:i4>5</vt:i4>
      </vt:variant>
      <vt:variant>
        <vt:lpwstr>https://naurok.com.ua/prezentaciya-etanova-kislota-97450.html</vt:lpwstr>
      </vt:variant>
      <vt:variant>
        <vt:lpwstr/>
      </vt:variant>
      <vt:variant>
        <vt:i4>5701702</vt:i4>
      </vt:variant>
      <vt:variant>
        <vt:i4>69</vt:i4>
      </vt:variant>
      <vt:variant>
        <vt:i4>0</vt:i4>
      </vt:variant>
      <vt:variant>
        <vt:i4>5</vt:i4>
      </vt:variant>
      <vt:variant>
        <vt:lpwstr>https://www.tes.com/lessons/DjarnsjR2GAOQg/50</vt:lpwstr>
      </vt:variant>
      <vt:variant>
        <vt:lpwstr/>
      </vt:variant>
      <vt:variant>
        <vt:i4>3342457</vt:i4>
      </vt:variant>
      <vt:variant>
        <vt:i4>66</vt:i4>
      </vt:variant>
      <vt:variant>
        <vt:i4>0</vt:i4>
      </vt:variant>
      <vt:variant>
        <vt:i4>5</vt:i4>
      </vt:variant>
      <vt:variant>
        <vt:lpwstr>https://naurok.com.ua/prezentaciya-turizm-v-ukra-ni-30123.html</vt:lpwstr>
      </vt:variant>
      <vt:variant>
        <vt:lpwstr/>
      </vt:variant>
      <vt:variant>
        <vt:i4>1441885</vt:i4>
      </vt:variant>
      <vt:variant>
        <vt:i4>63</vt:i4>
      </vt:variant>
      <vt:variant>
        <vt:i4>0</vt:i4>
      </vt:variant>
      <vt:variant>
        <vt:i4>5</vt:i4>
      </vt:variant>
      <vt:variant>
        <vt:lpwstr>https://ppt-online.org/168196</vt:lpwstr>
      </vt:variant>
      <vt:variant>
        <vt:lpwstr/>
      </vt:variant>
      <vt:variant>
        <vt:i4>1703962</vt:i4>
      </vt:variant>
      <vt:variant>
        <vt:i4>60</vt:i4>
      </vt:variant>
      <vt:variant>
        <vt:i4>0</vt:i4>
      </vt:variant>
      <vt:variant>
        <vt:i4>5</vt:i4>
      </vt:variant>
      <vt:variant>
        <vt:lpwstr>http://www.myshared.ru/slide/1197017/</vt:lpwstr>
      </vt:variant>
      <vt:variant>
        <vt:lpwstr/>
      </vt:variant>
      <vt:variant>
        <vt:i4>1638489</vt:i4>
      </vt:variant>
      <vt:variant>
        <vt:i4>57</vt:i4>
      </vt:variant>
      <vt:variant>
        <vt:i4>0</vt:i4>
      </vt:variant>
      <vt:variant>
        <vt:i4>5</vt:i4>
      </vt:variant>
      <vt:variant>
        <vt:lpwstr>https://vseosvita.ua/library/prezentacia-do-uroku-vodne-seredovise-isnuvanna-170123.html</vt:lpwstr>
      </vt:variant>
      <vt:variant>
        <vt:lpwstr/>
      </vt:variant>
      <vt:variant>
        <vt:i4>851972</vt:i4>
      </vt:variant>
      <vt:variant>
        <vt:i4>54</vt:i4>
      </vt:variant>
      <vt:variant>
        <vt:i4>0</vt:i4>
      </vt:variant>
      <vt:variant>
        <vt:i4>5</vt:i4>
      </vt:variant>
      <vt:variant>
        <vt:lpwstr>https://naurok.com.ua/prezentaciya-roslinni-ugrupovannya-107374.html</vt:lpwstr>
      </vt:variant>
      <vt:variant>
        <vt:lpwstr/>
      </vt:variant>
      <vt:variant>
        <vt:i4>1441810</vt:i4>
      </vt:variant>
      <vt:variant>
        <vt:i4>51</vt:i4>
      </vt:variant>
      <vt:variant>
        <vt:i4>0</vt:i4>
      </vt:variant>
      <vt:variant>
        <vt:i4>5</vt:i4>
      </vt:variant>
      <vt:variant>
        <vt:lpwstr>https://naurok.com.ua/prezentaciya-z-geografi-7-klas-naselennya-vrazi-21249.html</vt:lpwstr>
      </vt:variant>
      <vt:variant>
        <vt:lpwstr/>
      </vt:variant>
      <vt:variant>
        <vt:i4>8192098</vt:i4>
      </vt:variant>
      <vt:variant>
        <vt:i4>48</vt:i4>
      </vt:variant>
      <vt:variant>
        <vt:i4>0</vt:i4>
      </vt:variant>
      <vt:variant>
        <vt:i4>5</vt:i4>
      </vt:variant>
      <vt:variant>
        <vt:lpwstr>https://svitppt.com.ua/osnovi-bezpeki-zhittediyalnosti-obzh/povedinka-z-neznayomimi-lyudmi.html</vt:lpwstr>
      </vt:variant>
      <vt:variant>
        <vt:lpwstr/>
      </vt:variant>
      <vt:variant>
        <vt:i4>6815842</vt:i4>
      </vt:variant>
      <vt:variant>
        <vt:i4>45</vt:i4>
      </vt:variant>
      <vt:variant>
        <vt:i4>0</vt:i4>
      </vt:variant>
      <vt:variant>
        <vt:i4>5</vt:i4>
      </vt:variant>
      <vt:variant>
        <vt:lpwstr>https://naurok.com.ua/prezentaciya-do-uroku-biologi-populyaci-zhivih-organizmiv-ta-h-osnovni-harakteristiki-147507.html</vt:lpwstr>
      </vt:variant>
      <vt:variant>
        <vt:lpwstr/>
      </vt:variant>
      <vt:variant>
        <vt:i4>3014694</vt:i4>
      </vt:variant>
      <vt:variant>
        <vt:i4>42</vt:i4>
      </vt:variant>
      <vt:variant>
        <vt:i4>0</vt:i4>
      </vt:variant>
      <vt:variant>
        <vt:i4>5</vt:i4>
      </vt:variant>
      <vt:variant>
        <vt:lpwstr>https://vseosvita.ua/library/prezentacia-na-temu-urok-49-5o-220539.html</vt:lpwstr>
      </vt:variant>
      <vt:variant>
        <vt:lpwstr/>
      </vt:variant>
      <vt:variant>
        <vt:i4>3080255</vt:i4>
      </vt:variant>
      <vt:variant>
        <vt:i4>39</vt:i4>
      </vt:variant>
      <vt:variant>
        <vt:i4>0</vt:i4>
      </vt:variant>
      <vt:variant>
        <vt:i4>5</vt:i4>
      </vt:variant>
      <vt:variant>
        <vt:lpwstr>https://naurok.com.ua/prezentaciya-rozchini-rozv-yazuvannya-zadach-161761.html</vt:lpwstr>
      </vt:variant>
      <vt:variant>
        <vt:lpwstr/>
      </vt:variant>
      <vt:variant>
        <vt:i4>8061044</vt:i4>
      </vt:variant>
      <vt:variant>
        <vt:i4>36</vt:i4>
      </vt:variant>
      <vt:variant>
        <vt:i4>0</vt:i4>
      </vt:variant>
      <vt:variant>
        <vt:i4>5</vt:i4>
      </vt:variant>
      <vt:variant>
        <vt:lpwstr>https://naurok.com.ua/prezentaciya-himichni-vlastivosti-soley-8-klas-9669.html</vt:lpwstr>
      </vt:variant>
      <vt:variant>
        <vt:lpwstr/>
      </vt:variant>
      <vt:variant>
        <vt:i4>7798821</vt:i4>
      </vt:variant>
      <vt:variant>
        <vt:i4>33</vt:i4>
      </vt:variant>
      <vt:variant>
        <vt:i4>0</vt:i4>
      </vt:variant>
      <vt:variant>
        <vt:i4>5</vt:i4>
      </vt:variant>
      <vt:variant>
        <vt:lpwstr>https://naurok.com.ua/prezentaciya-pravila-koristuvannya-zasobami-pobutovo-himi-107607.html</vt:lpwstr>
      </vt:variant>
      <vt:variant>
        <vt:lpwstr/>
      </vt:variant>
      <vt:variant>
        <vt:i4>6094873</vt:i4>
      </vt:variant>
      <vt:variant>
        <vt:i4>30</vt:i4>
      </vt:variant>
      <vt:variant>
        <vt:i4>0</vt:i4>
      </vt:variant>
      <vt:variant>
        <vt:i4>5</vt:i4>
      </vt:variant>
      <vt:variant>
        <vt:lpwstr>https://naurok.com.ua/prezentaciya-praktichno-roboti-z-biologi-viznachennya-form-povedinki-tvarin-54692.html</vt:lpwstr>
      </vt:variant>
      <vt:variant>
        <vt:lpwstr/>
      </vt:variant>
      <vt:variant>
        <vt:i4>1376277</vt:i4>
      </vt:variant>
      <vt:variant>
        <vt:i4>27</vt:i4>
      </vt:variant>
      <vt:variant>
        <vt:i4>0</vt:i4>
      </vt:variant>
      <vt:variant>
        <vt:i4>5</vt:i4>
      </vt:variant>
      <vt:variant>
        <vt:lpwstr>http://www.myshared.ru/slide/1151185/</vt:lpwstr>
      </vt:variant>
      <vt:variant>
        <vt:lpwstr/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https://naurok.com.ua/prezentaciya-do-uroku-na-temu-pam-yat-vidi-pam-yati-25849.html</vt:lpwstr>
      </vt:variant>
      <vt:variant>
        <vt:lpwstr/>
      </vt:variant>
      <vt:variant>
        <vt:i4>2556016</vt:i4>
      </vt:variant>
      <vt:variant>
        <vt:i4>21</vt:i4>
      </vt:variant>
      <vt:variant>
        <vt:i4>0</vt:i4>
      </vt:variant>
      <vt:variant>
        <vt:i4>5</vt:i4>
      </vt:variant>
      <vt:variant>
        <vt:lpwstr>https://naurok.com.ua/prezentaciya-lodoviki-bagatorichna-merzlota-6-klas-14947.html</vt:lpwstr>
      </vt:variant>
      <vt:variant>
        <vt:lpwstr/>
      </vt:variant>
      <vt:variant>
        <vt:i4>2490416</vt:i4>
      </vt:variant>
      <vt:variant>
        <vt:i4>18</vt:i4>
      </vt:variant>
      <vt:variant>
        <vt:i4>0</vt:i4>
      </vt:variant>
      <vt:variant>
        <vt:i4>5</vt:i4>
      </vt:variant>
      <vt:variant>
        <vt:lpwstr>https://naurok.com.ua/prezentaciya-do-uroku-na-temu-ekologichni-grupi-roslin-24871.html</vt:lpwstr>
      </vt:variant>
      <vt:variant>
        <vt:lpwstr/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https://vseosvita.ua/library/prezentacia-bolota-6-klas-220703.html</vt:lpwstr>
      </vt:variant>
      <vt:variant>
        <vt:lpwstr/>
      </vt:variant>
      <vt:variant>
        <vt:i4>8126588</vt:i4>
      </vt:variant>
      <vt:variant>
        <vt:i4>12</vt:i4>
      </vt:variant>
      <vt:variant>
        <vt:i4>0</vt:i4>
      </vt:variant>
      <vt:variant>
        <vt:i4>5</vt:i4>
      </vt:variant>
      <vt:variant>
        <vt:lpwstr>https://vseosvita.ua/library/prezentacia-na-temu-formi-povedinki-tvarin-13238.html</vt:lpwstr>
      </vt:variant>
      <vt:variant>
        <vt:lpwstr/>
      </vt:variant>
      <vt:variant>
        <vt:i4>262160</vt:i4>
      </vt:variant>
      <vt:variant>
        <vt:i4>9</vt:i4>
      </vt:variant>
      <vt:variant>
        <vt:i4>0</vt:i4>
      </vt:variant>
      <vt:variant>
        <vt:i4>5</vt:i4>
      </vt:variant>
      <vt:variant>
        <vt:lpwstr>https://naurok.com.ua/prezentaciya-nazemno-povitryane-seredovische-organizmiv-138492.html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https://naurok.com.ua/prezentaciya-prirodni-obekti-vrazi-zaneseni-do-spisku-vsesvitno-spadschini-yunesko-56077.html</vt:lpwstr>
      </vt:variant>
      <vt:variant>
        <vt:lpwstr/>
      </vt:variant>
      <vt:variant>
        <vt:i4>4194312</vt:i4>
      </vt:variant>
      <vt:variant>
        <vt:i4>3</vt:i4>
      </vt:variant>
      <vt:variant>
        <vt:i4>0</vt:i4>
      </vt:variant>
      <vt:variant>
        <vt:i4>5</vt:i4>
      </vt:variant>
      <vt:variant>
        <vt:lpwstr>https://naurok.com.ua/prezentaciya-umovni-i-bezumovni-refleksi-64614.html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http://www.10minschool.ua/video/122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2020-04-02T18:26:00Z</cp:lastPrinted>
  <dcterms:created xsi:type="dcterms:W3CDTF">2020-04-03T06:45:00Z</dcterms:created>
  <dcterms:modified xsi:type="dcterms:W3CDTF">2020-04-03T06:45:00Z</dcterms:modified>
</cp:coreProperties>
</file>