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FA" w:rsidRDefault="00DF7BFA" w:rsidP="00DF7BFA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Понеділок  (06.04.2020р.)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20"/>
        <w:gridCol w:w="2008"/>
        <w:gridCol w:w="2160"/>
        <w:gridCol w:w="3416"/>
        <w:gridCol w:w="5458"/>
      </w:tblGrid>
      <w:tr w:rsidR="00DF7BFA" w:rsidTr="00DF7BF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Default="00DF7BF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Default="00DF7BFA">
            <w:pPr>
              <w:spacing w:line="240" w:lineRule="auto"/>
              <w:ind w:left="402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Предмет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Default="00DF7BF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Теоретичний матеріал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Default="00DF7BF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Практичні завдання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Default="00DF7BF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Посилання на онлайн – ресурс</w:t>
            </w:r>
          </w:p>
        </w:tc>
      </w:tr>
      <w:tr w:rsidR="00DF7BFA" w:rsidTr="00DF7BF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A" w:rsidRDefault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DF7BFA" w:rsidRDefault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Default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Pr="00AE785B" w:rsidRDefault="00AE7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785B">
              <w:rPr>
                <w:rFonts w:ascii="Times New Roman" w:hAnsi="Times New Roman" w:cs="Times New Roman"/>
                <w:sz w:val="24"/>
                <w:szCs w:val="24"/>
              </w:rPr>
              <w:t>Рівняння</w:t>
            </w:r>
            <w:proofErr w:type="spellEnd"/>
            <w:r w:rsidRPr="00AE78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785B">
              <w:rPr>
                <w:rFonts w:ascii="Times New Roman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 w:rsidRPr="00AE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85B">
              <w:rPr>
                <w:rFonts w:ascii="Times New Roman" w:hAnsi="Times New Roman" w:cs="Times New Roman"/>
                <w:sz w:val="24"/>
                <w:szCs w:val="24"/>
              </w:rPr>
              <w:t>рівнянь</w:t>
            </w:r>
            <w:proofErr w:type="spellEnd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Pr="00AE785B" w:rsidRDefault="00AE7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785B">
              <w:rPr>
                <w:rFonts w:ascii="Times New Roman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AE785B">
              <w:rPr>
                <w:rFonts w:ascii="Times New Roman" w:hAnsi="Times New Roman" w:cs="Times New Roman"/>
                <w:sz w:val="24"/>
                <w:szCs w:val="24"/>
              </w:rPr>
              <w:t xml:space="preserve"> §31. </w:t>
            </w:r>
            <w:proofErr w:type="spellStart"/>
            <w:r w:rsidRPr="00AE785B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AE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85B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 w:rsidRPr="00AE785B">
              <w:rPr>
                <w:rFonts w:ascii="Times New Roman" w:hAnsi="Times New Roman" w:cs="Times New Roman"/>
                <w:sz w:val="24"/>
                <w:szCs w:val="24"/>
              </w:rPr>
              <w:t xml:space="preserve"> 1426,1428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A" w:rsidRDefault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DF7BFA" w:rsidRPr="00DF7BFA" w:rsidTr="00DF7BF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A" w:rsidRDefault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DF7BFA" w:rsidRDefault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A" w:rsidRDefault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  <w:p w:rsidR="00DF7BFA" w:rsidRDefault="00DF7BFA">
            <w:pPr>
              <w:spacing w:line="240" w:lineRule="auto"/>
              <w:ind w:left="6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A" w:rsidRDefault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Допитливість, винахідливість, кмітливість хлопчиків – головних героїв.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A" w:rsidRDefault="00DF7BFA" w:rsidP="00DF7BFA">
            <w:pPr>
              <w:pStyle w:val="a4"/>
              <w:numPr>
                <w:ilvl w:val="0"/>
                <w:numId w:val="2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Характеризувати образи хлопців</w:t>
            </w:r>
          </w:p>
          <w:p w:rsidR="00DF7BFA" w:rsidRDefault="00DF7BFA" w:rsidP="00DF7BFA">
            <w:pPr>
              <w:pStyle w:val="a4"/>
              <w:ind w:left="720"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Написати лист хлопцям, у якому висловити свої враження від описаних подій.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Pr="00112D8D" w:rsidRDefault="00DF7BFA" w:rsidP="00DF7BFA">
            <w:pPr>
              <w:rPr>
                <w:rStyle w:val="a3"/>
                <w:lang w:val="uk-UA"/>
              </w:rPr>
            </w:pPr>
            <w:r>
              <w:rPr>
                <w:lang w:val="uk-UA"/>
              </w:rPr>
              <w:fldChar w:fldCharType="begin"/>
            </w:r>
            <w:r>
              <w:rPr>
                <w:lang w:val="uk-UA"/>
              </w:rPr>
              <w:instrText xml:space="preserve"> HYPERLINK "https://naurok.com.ua/test/testi-do-tvoru-yaroslava-stelmaha-mitkozavr-iz-yurkivki-abo-himera-lisovogo-ozera-4631.html" </w:instrText>
            </w:r>
            <w:r>
              <w:rPr>
                <w:lang w:val="uk-UA"/>
              </w:rPr>
              <w:fldChar w:fldCharType="separate"/>
            </w:r>
            <w:r w:rsidRPr="00112D8D">
              <w:rPr>
                <w:rStyle w:val="a3"/>
                <w:lang w:val="uk-UA"/>
              </w:rPr>
              <w:t xml:space="preserve">https://naurok.com.ua/test/testi-do-tvoru-yaroslava-stelmaha-mitkozavr-iz-yurkivki-abo-himera-lisovogo-ozera-4631.html </w:t>
            </w:r>
          </w:p>
          <w:p w:rsidR="00DF7BFA" w:rsidRDefault="00DF7BFA" w:rsidP="00DF7BFA">
            <w:pPr>
              <w:rPr>
                <w:lang w:val="uk-UA"/>
              </w:rPr>
            </w:pPr>
            <w:r>
              <w:rPr>
                <w:lang w:val="uk-UA"/>
              </w:rPr>
              <w:fldChar w:fldCharType="end"/>
            </w:r>
          </w:p>
          <w:p w:rsidR="00DF7BFA" w:rsidRDefault="00AE785B" w:rsidP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DF7BFA" w:rsidRPr="001B7AD1">
                <w:rPr>
                  <w:rStyle w:val="a3"/>
                  <w:lang w:val="uk-UA"/>
                </w:rPr>
                <w:t>https://learningapps.org/2220392</w:t>
              </w:r>
            </w:hyperlink>
          </w:p>
        </w:tc>
      </w:tr>
      <w:tr w:rsidR="00DF7BFA" w:rsidRPr="00AE785B" w:rsidTr="00DF7BF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A" w:rsidRDefault="00DF7BFA" w:rsidP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DF7BFA" w:rsidRDefault="00DF7BFA" w:rsidP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A" w:rsidRDefault="00DF7BFA" w:rsidP="00DF7BFA">
            <w:pPr>
              <w:spacing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  <w:p w:rsidR="00DF7BFA" w:rsidRDefault="00DF7BFA" w:rsidP="00DF7BFA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Pr="00CA5403" w:rsidRDefault="00DF7BFA" w:rsidP="00DF7B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Мандрівка Києвом.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Pr="00CA5403" w:rsidRDefault="00DF7BFA" w:rsidP="00DF7B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слова впр.1 ст.140; впр.3 ст.141(прочитати і перекласти); </w:t>
            </w:r>
          </w:p>
          <w:p w:rsidR="00DF7BFA" w:rsidRPr="00CA5403" w:rsidRDefault="00DF7BFA" w:rsidP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Впр.6 ст.142(написати про визначні місця Києва)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A" w:rsidRPr="00CA5403" w:rsidRDefault="00AE785B" w:rsidP="00DF7B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DF7BFA" w:rsidRPr="00CA54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F7BFA" w:rsidRPr="00CA54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F7BFA" w:rsidRPr="00CA54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F7BFA" w:rsidRPr="00CA54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F7BFA" w:rsidRPr="00CA54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DF7BFA" w:rsidRPr="00CA54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F7BFA" w:rsidRPr="00CA54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F7BFA" w:rsidRPr="00CA54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F7BFA" w:rsidRPr="00CA54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DF7BFA" w:rsidRPr="00CA54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DF7BFA" w:rsidRPr="00CA54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F7BFA" w:rsidRPr="00CA54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DF7BFA" w:rsidRPr="00CA54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zoKRQ</w:t>
              </w:r>
              <w:r w:rsidR="00DF7BFA" w:rsidRPr="00CA54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46</w:t>
              </w:r>
              <w:proofErr w:type="spellStart"/>
              <w:r w:rsidR="00DF7BFA" w:rsidRPr="00CA54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MaCE</w:t>
              </w:r>
              <w:proofErr w:type="spellEnd"/>
            </w:hyperlink>
          </w:p>
          <w:p w:rsidR="00DF7BFA" w:rsidRPr="00CA5403" w:rsidRDefault="00DF7BFA" w:rsidP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7BFA" w:rsidRPr="00CA5403" w:rsidTr="00DF7BF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A" w:rsidRDefault="00DF7BFA" w:rsidP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DF7BFA" w:rsidRDefault="00DF7BFA" w:rsidP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A" w:rsidRDefault="00DF7BFA" w:rsidP="00DF7BFA">
            <w:pPr>
              <w:spacing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  <w:p w:rsidR="00DF7BFA" w:rsidRDefault="00DF7BFA" w:rsidP="00DF7BFA">
            <w:pPr>
              <w:spacing w:line="240" w:lineRule="auto"/>
              <w:ind w:left="53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A" w:rsidRPr="00CA5403" w:rsidRDefault="00CA5403" w:rsidP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ІБЖ. 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Повторний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біг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3по60 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хл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., 2по60 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дівч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Розучити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метання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м’ячика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кроків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ІБЖ. 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Повторний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біг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3по60 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хл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., 2по60 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дівч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Розучити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метання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м’ячика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кроків</w:t>
            </w:r>
            <w:proofErr w:type="spellEnd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A" w:rsidRPr="00CA5403" w:rsidRDefault="00CA5403" w:rsidP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Імітація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метання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кроків</w:t>
            </w:r>
            <w:proofErr w:type="spellEnd"/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03" w:rsidRPr="00CA5403" w:rsidRDefault="00CA5403" w:rsidP="00CA5403">
            <w:pPr>
              <w:pStyle w:val="1"/>
              <w:outlineLvl w:val="0"/>
              <w:rPr>
                <w:sz w:val="24"/>
                <w:szCs w:val="24"/>
              </w:rPr>
            </w:pPr>
            <w:r w:rsidRPr="00CA5403">
              <w:rPr>
                <w:sz w:val="24"/>
                <w:szCs w:val="24"/>
              </w:rPr>
              <w:t>Ранкова зарядка (Рівень 0) за посиланням</w:t>
            </w:r>
          </w:p>
          <w:p w:rsidR="00DF7BFA" w:rsidRPr="00CA5403" w:rsidRDefault="00CA5403" w:rsidP="00CA54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A5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WKkMHOLevrM</w:t>
            </w:r>
            <w:proofErr w:type="spellEnd"/>
          </w:p>
        </w:tc>
      </w:tr>
      <w:tr w:rsidR="00DF7BFA" w:rsidRPr="00AE785B" w:rsidTr="00DF7BFA">
        <w:trPr>
          <w:trHeight w:val="5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A" w:rsidRDefault="00DF7BFA" w:rsidP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DF7BFA" w:rsidRDefault="00DF7BFA" w:rsidP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A" w:rsidRDefault="00DF7BFA" w:rsidP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  <w:p w:rsidR="00DF7BFA" w:rsidRDefault="00DF7BFA" w:rsidP="00DF7BFA">
            <w:pPr>
              <w:spacing w:line="240" w:lineRule="auto"/>
              <w:ind w:left="4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A" w:rsidRPr="00CA5403" w:rsidRDefault="00DF7BFA" w:rsidP="00DF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Диктатура 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Цезаря</w:t>
            </w:r>
          </w:p>
          <w:p w:rsidR="00DF7BFA" w:rsidRPr="00CA5403" w:rsidRDefault="00DF7BFA" w:rsidP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Pr="00CA5403" w:rsidRDefault="00DF7BFA" w:rsidP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46 (за  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О.Банровський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виписати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Pr="00CA5403" w:rsidRDefault="00AE785B" w:rsidP="00DF7B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DF7BFA" w:rsidRPr="00CA54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F7BFA" w:rsidRPr="00CA54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F7BFA" w:rsidRPr="00CA54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F7BFA" w:rsidRPr="00CA54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F7BFA" w:rsidRPr="00CA54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DF7BFA" w:rsidRPr="00CA54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F7BFA" w:rsidRPr="00CA54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F7BFA" w:rsidRPr="00CA54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F7BFA" w:rsidRPr="00CA54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DF7BFA" w:rsidRPr="00CA54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DF7BFA" w:rsidRPr="00CA54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F7BFA" w:rsidRPr="00CA54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DF7BFA" w:rsidRPr="00CA54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OJ</w:t>
              </w:r>
              <w:r w:rsidR="00DF7BFA" w:rsidRPr="00CA54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DF7BFA" w:rsidRPr="00CA54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TVY</w:t>
              </w:r>
              <w:r w:rsidR="00DF7BFA" w:rsidRPr="00CA54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277</w:t>
              </w:r>
              <w:proofErr w:type="spellStart"/>
              <w:r w:rsidR="00DF7BFA" w:rsidRPr="00CA54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</w:t>
              </w:r>
              <w:proofErr w:type="spellEnd"/>
            </w:hyperlink>
          </w:p>
          <w:p w:rsidR="00DF7BFA" w:rsidRPr="00CA5403" w:rsidRDefault="00AE785B" w:rsidP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DF7BFA" w:rsidRPr="00CA54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F7BFA" w:rsidRPr="00CA54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F7BFA" w:rsidRPr="00CA54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F7BFA" w:rsidRPr="00CA54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F7BFA" w:rsidRPr="00CA54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DF7BFA" w:rsidRPr="00CA54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F7BFA" w:rsidRPr="00CA54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F7BFA" w:rsidRPr="00CA54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F7BFA" w:rsidRPr="00CA54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DF7BFA" w:rsidRPr="00CA54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DF7BFA" w:rsidRPr="00CA54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F7BFA" w:rsidRPr="00CA54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DF7BFA" w:rsidRPr="00CA54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CltpcZvIW</w:t>
              </w:r>
              <w:r w:rsidR="00DF7BFA" w:rsidRPr="00CA54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DF7BFA" w:rsidRPr="00CA54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Q</w:t>
              </w:r>
            </w:hyperlink>
          </w:p>
        </w:tc>
      </w:tr>
      <w:tr w:rsidR="00DF7BFA" w:rsidRPr="00DF7BFA" w:rsidTr="00DF7BFA">
        <w:trPr>
          <w:trHeight w:val="5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Default="00DF7BFA" w:rsidP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Default="00DF7BFA" w:rsidP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Pr="00CA5403" w:rsidRDefault="00DF7BFA" w:rsidP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Роздуми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автора про 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майбутнє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людства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Гуманістичний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оповідання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віра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в перемогу 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людського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розуму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оповіданні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Р.Шеклі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«Запах думки».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Pr="00CA5403" w:rsidRDefault="00DF7BFA" w:rsidP="00DF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Скласти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Ланцюжок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уявних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перетворень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героя».</w:t>
            </w:r>
          </w:p>
          <w:p w:rsidR="00DF7BFA" w:rsidRPr="00CA5403" w:rsidRDefault="00DF7BFA" w:rsidP="00DF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Схарактеризувати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майбутнє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намальоване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Шеклі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творі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BFA" w:rsidRPr="00CA5403" w:rsidRDefault="00DF7BFA" w:rsidP="00DF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посиланням</w:t>
            </w:r>
            <w:proofErr w:type="spellEnd"/>
          </w:p>
          <w:p w:rsidR="00DF7BFA" w:rsidRPr="00CA5403" w:rsidRDefault="00AE785B" w:rsidP="00DF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F7BFA" w:rsidRPr="00CA54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https://naurok.com.ua/test/zapah-dumok-robert-shekli-4587.html</w:t>
              </w:r>
            </w:hyperlink>
          </w:p>
          <w:p w:rsidR="00DF7BFA" w:rsidRPr="00CA5403" w:rsidRDefault="00DF7BFA" w:rsidP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записати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зошит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A" w:rsidRPr="00CA5403" w:rsidRDefault="00DF7BFA" w:rsidP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F7BFA" w:rsidRDefault="00DF7BFA" w:rsidP="00DF7B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F7BFA" w:rsidRDefault="00DF7BFA" w:rsidP="00DF7BFA">
      <w:pPr>
        <w:rPr>
          <w:lang w:val="uk-UA"/>
        </w:rPr>
      </w:pPr>
    </w:p>
    <w:p w:rsidR="00304B74" w:rsidRPr="00DF7BFA" w:rsidRDefault="00304B74">
      <w:pPr>
        <w:rPr>
          <w:lang w:val="uk-UA"/>
        </w:rPr>
      </w:pPr>
    </w:p>
    <w:sectPr w:rsidR="00304B74" w:rsidRPr="00DF7BFA" w:rsidSect="00DF7BFA">
      <w:pgSz w:w="15840" w:h="12240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clip_image001"/>
      </v:shape>
    </w:pict>
  </w:numPicBullet>
  <w:abstractNum w:abstractNumId="0" w15:restartNumberingAfterBreak="0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FA"/>
    <w:rsid w:val="00304B74"/>
    <w:rsid w:val="00AE785B"/>
    <w:rsid w:val="00C016EE"/>
    <w:rsid w:val="00CA5403"/>
    <w:rsid w:val="00D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59217-13F1-4234-84AD-C6930CD9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BFA"/>
    <w:pPr>
      <w:spacing w:line="25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CA5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BFA"/>
    <w:rPr>
      <w:color w:val="0000FF"/>
      <w:u w:val="single"/>
    </w:rPr>
  </w:style>
  <w:style w:type="paragraph" w:styleId="a4">
    <w:name w:val="No Spacing"/>
    <w:link w:val="a5"/>
    <w:uiPriority w:val="1"/>
    <w:qFormat/>
    <w:rsid w:val="00DF7BFA"/>
    <w:pPr>
      <w:spacing w:after="0" w:line="240" w:lineRule="auto"/>
    </w:pPr>
    <w:rPr>
      <w:lang w:val="ru-RU"/>
    </w:rPr>
  </w:style>
  <w:style w:type="paragraph" w:customStyle="1" w:styleId="Default">
    <w:name w:val="Default"/>
    <w:rsid w:val="00DF7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6">
    <w:name w:val="Table Grid"/>
    <w:basedOn w:val="a1"/>
    <w:uiPriority w:val="39"/>
    <w:rsid w:val="00DF7BFA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інтервалів Знак"/>
    <w:basedOn w:val="a0"/>
    <w:link w:val="a4"/>
    <w:uiPriority w:val="1"/>
    <w:rsid w:val="00DF7BFA"/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CA5403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8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ltpcZvIW9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J7TVY277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oKRQ46MaC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ingapps.org/222039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test/zapah-dumok-robert-shekli-4587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2020-04-06T06:31:00Z</dcterms:created>
  <dcterms:modified xsi:type="dcterms:W3CDTF">2020-04-06T14:08:00Z</dcterms:modified>
</cp:coreProperties>
</file>