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36" w:rsidRPr="00475936" w:rsidRDefault="00475936" w:rsidP="00475936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475936">
        <w:rPr>
          <w:rFonts w:ascii="Calibri" w:eastAsia="Calibri" w:hAnsi="Calibri" w:cs="Times New Roman"/>
          <w:b/>
          <w:sz w:val="28"/>
          <w:szCs w:val="28"/>
          <w:lang w:val="uk-UA"/>
        </w:rPr>
        <w:t>9 клас Українська мова</w:t>
      </w:r>
    </w:p>
    <w:p w:rsidR="00475936" w:rsidRPr="00475936" w:rsidRDefault="00475936" w:rsidP="00475936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"/>
        <w:gridCol w:w="4958"/>
        <w:gridCol w:w="3721"/>
      </w:tblGrid>
      <w:tr w:rsidR="00475936" w:rsidRPr="00475936" w:rsidTr="00542751">
        <w:tc>
          <w:tcPr>
            <w:tcW w:w="846" w:type="dxa"/>
          </w:tcPr>
          <w:p w:rsidR="00475936" w:rsidRPr="00475936" w:rsidRDefault="00475936" w:rsidP="00475936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 w:rsidRPr="00475936"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670" w:type="dxa"/>
          </w:tcPr>
          <w:p w:rsidR="00475936" w:rsidRPr="00475936" w:rsidRDefault="00475936" w:rsidP="00475936">
            <w:pPr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</w:pPr>
            <w:r w:rsidRPr="00475936"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  <w:t>Тема уроку</w:t>
            </w:r>
          </w:p>
          <w:p w:rsidR="00475936" w:rsidRPr="00475936" w:rsidRDefault="00475936" w:rsidP="00475936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97" w:type="dxa"/>
          </w:tcPr>
          <w:p w:rsidR="00475936" w:rsidRPr="00475936" w:rsidRDefault="00475936" w:rsidP="00475936">
            <w:pPr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</w:pPr>
            <w:r w:rsidRPr="00475936"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  <w:t xml:space="preserve">Завдання </w:t>
            </w:r>
          </w:p>
          <w:p w:rsidR="00475936" w:rsidRPr="00475936" w:rsidRDefault="00475936" w:rsidP="00475936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</w:tc>
      </w:tr>
      <w:tr w:rsidR="00475936" w:rsidRPr="00475936" w:rsidTr="00542751">
        <w:tc>
          <w:tcPr>
            <w:tcW w:w="846" w:type="dxa"/>
          </w:tcPr>
          <w:p w:rsidR="00475936" w:rsidRPr="00475936" w:rsidRDefault="00475936" w:rsidP="00475936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47593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06/04</w:t>
            </w:r>
          </w:p>
        </w:tc>
        <w:tc>
          <w:tcPr>
            <w:tcW w:w="5670" w:type="dxa"/>
          </w:tcPr>
          <w:p w:rsidR="00475936" w:rsidRPr="00475936" w:rsidRDefault="00475936" w:rsidP="00475936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475936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 xml:space="preserve">Контрольна робота </w:t>
            </w:r>
            <w:r w:rsidRPr="0047593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Безсполучникове складне речення ( тест)</w:t>
            </w:r>
          </w:p>
        </w:tc>
        <w:tc>
          <w:tcPr>
            <w:tcW w:w="4297" w:type="dxa"/>
          </w:tcPr>
          <w:p w:rsidR="00475936" w:rsidRPr="00475936" w:rsidRDefault="00475936" w:rsidP="00475936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 w:rsidRPr="00475936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>Виконати контрольну роботу на окремих листочках у лінію</w:t>
            </w:r>
          </w:p>
        </w:tc>
      </w:tr>
      <w:tr w:rsidR="00475936" w:rsidRPr="00475936" w:rsidTr="00542751">
        <w:tc>
          <w:tcPr>
            <w:tcW w:w="846" w:type="dxa"/>
          </w:tcPr>
          <w:p w:rsidR="00475936" w:rsidRPr="00475936" w:rsidRDefault="00475936" w:rsidP="00475936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475936" w:rsidRPr="00475936" w:rsidRDefault="00475936" w:rsidP="00475936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97" w:type="dxa"/>
          </w:tcPr>
          <w:p w:rsidR="00475936" w:rsidRPr="00475936" w:rsidRDefault="00475936" w:rsidP="00475936">
            <w:pPr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</w:pPr>
            <w:r w:rsidRPr="00475936"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  <w:t xml:space="preserve">Працюємо у робочих зошитах. Записуємо тему уроку без дати. Виконуємо завдання.  Між кожною темою пропускаємо два рядки. Вправи виконуйте старанно. Оцінки </w:t>
            </w:r>
            <w:proofErr w:type="spellStart"/>
            <w:r w:rsidRPr="00475936"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  <w:t>обов»язково</w:t>
            </w:r>
            <w:proofErr w:type="spellEnd"/>
            <w:r w:rsidRPr="00475936"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  <w:t xml:space="preserve"> виставлятиму.</w:t>
            </w:r>
          </w:p>
          <w:p w:rsidR="00475936" w:rsidRPr="00475936" w:rsidRDefault="00475936" w:rsidP="00475936">
            <w:pPr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</w:pPr>
          </w:p>
          <w:p w:rsidR="00475936" w:rsidRPr="00475936" w:rsidRDefault="00475936" w:rsidP="00475936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</w:tc>
      </w:tr>
      <w:tr w:rsidR="00475936" w:rsidRPr="00475936" w:rsidTr="00542751">
        <w:trPr>
          <w:trHeight w:val="816"/>
        </w:trPr>
        <w:tc>
          <w:tcPr>
            <w:tcW w:w="846" w:type="dxa"/>
          </w:tcPr>
          <w:p w:rsidR="00475936" w:rsidRPr="00475936" w:rsidRDefault="00475936" w:rsidP="00475936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47593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10/04</w:t>
            </w:r>
          </w:p>
        </w:tc>
        <w:tc>
          <w:tcPr>
            <w:tcW w:w="5670" w:type="dxa"/>
          </w:tcPr>
          <w:p w:rsidR="00475936" w:rsidRPr="00475936" w:rsidRDefault="00475936" w:rsidP="00475936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47593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Складне речення із сурядним і підрядним </w:t>
            </w:r>
            <w:proofErr w:type="spellStart"/>
            <w:r w:rsidRPr="0047593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зв»язком</w:t>
            </w:r>
            <w:proofErr w:type="spellEnd"/>
          </w:p>
        </w:tc>
        <w:tc>
          <w:tcPr>
            <w:tcW w:w="4297" w:type="dxa"/>
          </w:tcPr>
          <w:p w:rsidR="00475936" w:rsidRPr="00475936" w:rsidRDefault="00475936" w:rsidP="00475936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47593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§ 29, с.179, </w:t>
            </w:r>
            <w:proofErr w:type="spellStart"/>
            <w:r w:rsidRPr="0047593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47593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. 321</w:t>
            </w:r>
          </w:p>
        </w:tc>
      </w:tr>
      <w:tr w:rsidR="00475936" w:rsidRPr="00475936" w:rsidTr="00542751">
        <w:trPr>
          <w:trHeight w:val="816"/>
        </w:trPr>
        <w:tc>
          <w:tcPr>
            <w:tcW w:w="846" w:type="dxa"/>
          </w:tcPr>
          <w:p w:rsidR="00475936" w:rsidRPr="00475936" w:rsidRDefault="00475936" w:rsidP="00475936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47593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13/04</w:t>
            </w:r>
          </w:p>
        </w:tc>
        <w:tc>
          <w:tcPr>
            <w:tcW w:w="5670" w:type="dxa"/>
          </w:tcPr>
          <w:p w:rsidR="00475936" w:rsidRPr="00475936" w:rsidRDefault="00475936" w:rsidP="00475936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47593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Складне речення із сполучниковим і безсполучниковим </w:t>
            </w:r>
            <w:proofErr w:type="spellStart"/>
            <w:r w:rsidRPr="0047593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зв»язком</w:t>
            </w:r>
            <w:proofErr w:type="spellEnd"/>
          </w:p>
        </w:tc>
        <w:tc>
          <w:tcPr>
            <w:tcW w:w="4297" w:type="dxa"/>
          </w:tcPr>
          <w:p w:rsidR="00475936" w:rsidRPr="00475936" w:rsidRDefault="00475936" w:rsidP="00475936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47593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§ 29, с.179, </w:t>
            </w:r>
            <w:proofErr w:type="spellStart"/>
            <w:r w:rsidRPr="0047593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47593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. 323, 324</w:t>
            </w:r>
          </w:p>
        </w:tc>
      </w:tr>
      <w:tr w:rsidR="00475936" w:rsidRPr="00475936" w:rsidTr="00542751">
        <w:trPr>
          <w:trHeight w:val="816"/>
        </w:trPr>
        <w:tc>
          <w:tcPr>
            <w:tcW w:w="846" w:type="dxa"/>
          </w:tcPr>
          <w:p w:rsidR="00475936" w:rsidRPr="00475936" w:rsidRDefault="00475936" w:rsidP="00475936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47593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17/04</w:t>
            </w:r>
          </w:p>
        </w:tc>
        <w:tc>
          <w:tcPr>
            <w:tcW w:w="5670" w:type="dxa"/>
          </w:tcPr>
          <w:p w:rsidR="00475936" w:rsidRPr="00475936" w:rsidRDefault="00475936" w:rsidP="00475936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47593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Розділові знаки в складному реченні з різними видами </w:t>
            </w:r>
            <w:proofErr w:type="spellStart"/>
            <w:r w:rsidRPr="0047593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зв»язку</w:t>
            </w:r>
            <w:proofErr w:type="spellEnd"/>
          </w:p>
        </w:tc>
        <w:tc>
          <w:tcPr>
            <w:tcW w:w="4297" w:type="dxa"/>
          </w:tcPr>
          <w:p w:rsidR="00475936" w:rsidRPr="00475936" w:rsidRDefault="00475936" w:rsidP="00475936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47593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§ 29, с.179, впр.326</w:t>
            </w:r>
          </w:p>
        </w:tc>
      </w:tr>
      <w:tr w:rsidR="00475936" w:rsidRPr="00475936" w:rsidTr="00542751">
        <w:trPr>
          <w:trHeight w:val="816"/>
        </w:trPr>
        <w:tc>
          <w:tcPr>
            <w:tcW w:w="846" w:type="dxa"/>
          </w:tcPr>
          <w:p w:rsidR="00475936" w:rsidRPr="00475936" w:rsidRDefault="00475936" w:rsidP="00475936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47593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24/04</w:t>
            </w:r>
          </w:p>
        </w:tc>
        <w:tc>
          <w:tcPr>
            <w:tcW w:w="5670" w:type="dxa"/>
          </w:tcPr>
          <w:p w:rsidR="00475936" w:rsidRPr="00475936" w:rsidRDefault="00475936" w:rsidP="00475936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47593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Складне речення з різними видами </w:t>
            </w:r>
            <w:proofErr w:type="spellStart"/>
            <w:r w:rsidRPr="0047593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зв»язку</w:t>
            </w:r>
            <w:proofErr w:type="spellEnd"/>
          </w:p>
          <w:p w:rsidR="00475936" w:rsidRPr="00475936" w:rsidRDefault="00475936" w:rsidP="00475936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47593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( узагальнення вивченого матеріалу)</w:t>
            </w:r>
          </w:p>
        </w:tc>
        <w:tc>
          <w:tcPr>
            <w:tcW w:w="4297" w:type="dxa"/>
          </w:tcPr>
          <w:p w:rsidR="00475936" w:rsidRPr="00475936" w:rsidRDefault="00475936" w:rsidP="00475936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47593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§ 29, с.179, </w:t>
            </w:r>
            <w:proofErr w:type="spellStart"/>
            <w:r w:rsidRPr="0047593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47593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. 327, 328, 331</w:t>
            </w:r>
          </w:p>
        </w:tc>
      </w:tr>
    </w:tbl>
    <w:p w:rsidR="00475936" w:rsidRPr="00475936" w:rsidRDefault="00475936" w:rsidP="00475936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:rsidR="00475936" w:rsidRPr="00475936" w:rsidRDefault="00475936" w:rsidP="00475936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:rsidR="00475936" w:rsidRPr="00475936" w:rsidRDefault="00475936" w:rsidP="00475936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:rsidR="00475936" w:rsidRPr="00475936" w:rsidRDefault="00475936" w:rsidP="00475936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475936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Рекомендовано: </w:t>
      </w:r>
      <w:r w:rsidRPr="00475936">
        <w:rPr>
          <w:rFonts w:ascii="Calibri" w:eastAsia="Calibri" w:hAnsi="Calibri" w:cs="Times New Roman"/>
          <w:b/>
          <w:sz w:val="28"/>
          <w:szCs w:val="28"/>
          <w:lang w:val="en-US"/>
        </w:rPr>
        <w:t>YouTube</w:t>
      </w:r>
      <w:r w:rsidRPr="00475936">
        <w:rPr>
          <w:rFonts w:ascii="Calibri" w:eastAsia="Calibri" w:hAnsi="Calibri" w:cs="Times New Roman"/>
          <w:b/>
          <w:sz w:val="28"/>
          <w:szCs w:val="28"/>
        </w:rPr>
        <w:t xml:space="preserve"> ( </w:t>
      </w:r>
      <w:r w:rsidRPr="00475936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ЗНО – </w:t>
      </w:r>
      <w:proofErr w:type="spellStart"/>
      <w:r w:rsidRPr="00475936">
        <w:rPr>
          <w:rFonts w:ascii="Calibri" w:eastAsia="Calibri" w:hAnsi="Calibri" w:cs="Times New Roman"/>
          <w:b/>
          <w:sz w:val="28"/>
          <w:szCs w:val="28"/>
          <w:lang w:val="uk-UA"/>
        </w:rPr>
        <w:t>уроки</w:t>
      </w:r>
      <w:proofErr w:type="spellEnd"/>
      <w:r w:rsidRPr="00475936">
        <w:rPr>
          <w:rFonts w:ascii="Calibri" w:eastAsia="Calibri" w:hAnsi="Calibri" w:cs="Times New Roman"/>
          <w:b/>
          <w:sz w:val="28"/>
          <w:szCs w:val="28"/>
          <w:lang w:val="uk-UA"/>
        </w:rPr>
        <w:t>: українська мова)</w:t>
      </w:r>
    </w:p>
    <w:p w:rsidR="00475936" w:rsidRPr="00475936" w:rsidRDefault="00475936" w:rsidP="00475936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475936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</w:t>
      </w:r>
      <w:proofErr w:type="spellStart"/>
      <w:r w:rsidRPr="00475936">
        <w:rPr>
          <w:rFonts w:ascii="Calibri" w:eastAsia="Calibri" w:hAnsi="Calibri" w:cs="Times New Roman"/>
          <w:b/>
          <w:sz w:val="28"/>
          <w:szCs w:val="28"/>
          <w:lang w:val="uk-UA"/>
        </w:rPr>
        <w:t>відеорепетитор</w:t>
      </w:r>
      <w:proofErr w:type="spellEnd"/>
      <w:r w:rsidRPr="00475936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з української мови Ганна </w:t>
      </w:r>
      <w:proofErr w:type="spellStart"/>
      <w:r w:rsidRPr="00475936">
        <w:rPr>
          <w:rFonts w:ascii="Calibri" w:eastAsia="Calibri" w:hAnsi="Calibri" w:cs="Times New Roman"/>
          <w:b/>
          <w:sz w:val="28"/>
          <w:szCs w:val="28"/>
          <w:lang w:val="uk-UA"/>
        </w:rPr>
        <w:t>Дем»яненко</w:t>
      </w:r>
      <w:proofErr w:type="spellEnd"/>
      <w:r w:rsidRPr="00475936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 </w:t>
      </w:r>
    </w:p>
    <w:p w:rsidR="00475936" w:rsidRPr="00475936" w:rsidRDefault="00475936" w:rsidP="00475936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475936">
        <w:rPr>
          <w:rFonts w:ascii="Calibri" w:eastAsia="Calibri" w:hAnsi="Calibri" w:cs="Times New Roman"/>
          <w:b/>
          <w:sz w:val="28"/>
          <w:szCs w:val="28"/>
          <w:lang w:val="en-US"/>
        </w:rPr>
        <w:t>Be</w:t>
      </w:r>
      <w:r w:rsidRPr="0047593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475936">
        <w:rPr>
          <w:rFonts w:ascii="Calibri" w:eastAsia="Calibri" w:hAnsi="Calibri" w:cs="Times New Roman"/>
          <w:b/>
          <w:sz w:val="28"/>
          <w:szCs w:val="28"/>
          <w:lang w:val="en-US"/>
        </w:rPr>
        <w:t>Smart</w:t>
      </w:r>
      <w:r w:rsidRPr="00475936">
        <w:rPr>
          <w:rFonts w:ascii="Calibri" w:eastAsia="Calibri" w:hAnsi="Calibri" w:cs="Times New Roman"/>
          <w:b/>
          <w:sz w:val="28"/>
          <w:szCs w:val="28"/>
        </w:rPr>
        <w:t xml:space="preserve"> – </w:t>
      </w:r>
      <w:proofErr w:type="spellStart"/>
      <w:r w:rsidRPr="00475936">
        <w:rPr>
          <w:rFonts w:ascii="Calibri" w:eastAsia="Calibri" w:hAnsi="Calibri" w:cs="Times New Roman"/>
          <w:b/>
          <w:sz w:val="28"/>
          <w:szCs w:val="28"/>
          <w:lang w:val="uk-UA"/>
        </w:rPr>
        <w:t>відеоуроки</w:t>
      </w:r>
      <w:proofErr w:type="spellEnd"/>
      <w:r w:rsidRPr="00475936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, тести для самоконтролю, підготовка до ЗНО з  </w:t>
      </w:r>
    </w:p>
    <w:p w:rsidR="00475936" w:rsidRPr="00475936" w:rsidRDefault="00475936" w:rsidP="00475936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475936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                                української мови</w:t>
      </w:r>
    </w:p>
    <w:p w:rsidR="00A00125" w:rsidRDefault="00A00125">
      <w:bookmarkStart w:id="0" w:name="_GoBack"/>
      <w:bookmarkEnd w:id="0"/>
    </w:p>
    <w:sectPr w:rsidR="00A0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36"/>
    <w:rsid w:val="000258A7"/>
    <w:rsid w:val="00044C85"/>
    <w:rsid w:val="0006125E"/>
    <w:rsid w:val="000F6D4D"/>
    <w:rsid w:val="001D30B8"/>
    <w:rsid w:val="001F59E6"/>
    <w:rsid w:val="001F70C5"/>
    <w:rsid w:val="00261B71"/>
    <w:rsid w:val="002677BE"/>
    <w:rsid w:val="002A7560"/>
    <w:rsid w:val="002D1308"/>
    <w:rsid w:val="002D24D3"/>
    <w:rsid w:val="00320D3E"/>
    <w:rsid w:val="003406E5"/>
    <w:rsid w:val="003A1843"/>
    <w:rsid w:val="003B5C69"/>
    <w:rsid w:val="003C2FB0"/>
    <w:rsid w:val="003C5484"/>
    <w:rsid w:val="003C728E"/>
    <w:rsid w:val="003D4585"/>
    <w:rsid w:val="004663B9"/>
    <w:rsid w:val="00475936"/>
    <w:rsid w:val="00490928"/>
    <w:rsid w:val="004C7F1E"/>
    <w:rsid w:val="004D0E30"/>
    <w:rsid w:val="004D5C91"/>
    <w:rsid w:val="005063E4"/>
    <w:rsid w:val="00517156"/>
    <w:rsid w:val="005546D0"/>
    <w:rsid w:val="005747D0"/>
    <w:rsid w:val="00590573"/>
    <w:rsid w:val="005C23C1"/>
    <w:rsid w:val="00640B1C"/>
    <w:rsid w:val="006631D6"/>
    <w:rsid w:val="006D7C28"/>
    <w:rsid w:val="00710E64"/>
    <w:rsid w:val="00734973"/>
    <w:rsid w:val="007624C4"/>
    <w:rsid w:val="007725CF"/>
    <w:rsid w:val="00776993"/>
    <w:rsid w:val="00790F26"/>
    <w:rsid w:val="00791E55"/>
    <w:rsid w:val="00821AE4"/>
    <w:rsid w:val="00840021"/>
    <w:rsid w:val="00847C76"/>
    <w:rsid w:val="0085308F"/>
    <w:rsid w:val="008756E8"/>
    <w:rsid w:val="00880F28"/>
    <w:rsid w:val="00882532"/>
    <w:rsid w:val="008B1BEA"/>
    <w:rsid w:val="008B555F"/>
    <w:rsid w:val="0090673F"/>
    <w:rsid w:val="009824E2"/>
    <w:rsid w:val="009A1635"/>
    <w:rsid w:val="009B05AD"/>
    <w:rsid w:val="009C7F56"/>
    <w:rsid w:val="009D60FD"/>
    <w:rsid w:val="00A00125"/>
    <w:rsid w:val="00A4609D"/>
    <w:rsid w:val="00A955C6"/>
    <w:rsid w:val="00AA6FC8"/>
    <w:rsid w:val="00AC143C"/>
    <w:rsid w:val="00AC2448"/>
    <w:rsid w:val="00AD6D6C"/>
    <w:rsid w:val="00B23264"/>
    <w:rsid w:val="00B3580C"/>
    <w:rsid w:val="00B378D6"/>
    <w:rsid w:val="00BA5A4B"/>
    <w:rsid w:val="00C6310D"/>
    <w:rsid w:val="00C73084"/>
    <w:rsid w:val="00C810E7"/>
    <w:rsid w:val="00C97AF3"/>
    <w:rsid w:val="00CB5C19"/>
    <w:rsid w:val="00CE0732"/>
    <w:rsid w:val="00D110F6"/>
    <w:rsid w:val="00D415C8"/>
    <w:rsid w:val="00D63B7F"/>
    <w:rsid w:val="00D6499B"/>
    <w:rsid w:val="00D837BF"/>
    <w:rsid w:val="00D91BB0"/>
    <w:rsid w:val="00D93F5E"/>
    <w:rsid w:val="00DD10D2"/>
    <w:rsid w:val="00DE331D"/>
    <w:rsid w:val="00DE62B3"/>
    <w:rsid w:val="00DF3867"/>
    <w:rsid w:val="00E02820"/>
    <w:rsid w:val="00E03167"/>
    <w:rsid w:val="00E03B3A"/>
    <w:rsid w:val="00E11F48"/>
    <w:rsid w:val="00E14F88"/>
    <w:rsid w:val="00E75BF9"/>
    <w:rsid w:val="00EA584D"/>
    <w:rsid w:val="00EF677A"/>
    <w:rsid w:val="00F379BA"/>
    <w:rsid w:val="00F45721"/>
    <w:rsid w:val="00F70211"/>
    <w:rsid w:val="00F853AE"/>
    <w:rsid w:val="00F958C4"/>
    <w:rsid w:val="00FB75CB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93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93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2020-04-27T15:15:00Z</dcterms:created>
  <dcterms:modified xsi:type="dcterms:W3CDTF">2020-04-27T15:17:00Z</dcterms:modified>
</cp:coreProperties>
</file>