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0" w:rsidRDefault="00A023F0" w:rsidP="00A023F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118A4" w:rsidRDefault="00B118A4" w:rsidP="00BD105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 і</w:t>
      </w:r>
      <w:r w:rsidR="00BD1053" w:rsidRPr="00BD1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снує велике розмаїття програм для створення анімаційних GIF: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Ulead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GIF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Animator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, GIFFY, GIF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Construction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Set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32, 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Alchemy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GIF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Anіmator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,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Anіmated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GIF </w:t>
      </w:r>
      <w:proofErr w:type="spellStart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>Edіtor</w:t>
      </w:r>
      <w:proofErr w:type="spellEnd"/>
      <w:r w:rsidR="00BD1053" w:rsidRPr="00B118A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95</w:t>
      </w:r>
      <w:r w:rsid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="00C04D6F" w:rsidRPr="00C04D6F">
        <w:t xml:space="preserve"> </w:t>
      </w:r>
      <w:proofErr w:type="spellStart"/>
      <w:r w:rsid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>UnFREE</w:t>
      </w:r>
      <w:proofErr w:type="spellEnd"/>
      <w:r w:rsidR="00C04D6F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Z</w:t>
      </w:r>
      <w:r w:rsidR="00C04D6F" w:rsidRP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, </w:t>
      </w:r>
      <w:proofErr w:type="spellStart"/>
      <w:r w:rsidR="00C04D6F" w:rsidRP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>Easy</w:t>
      </w:r>
      <w:proofErr w:type="spellEnd"/>
      <w:r w:rsidR="00C04D6F" w:rsidRP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GIF </w:t>
      </w:r>
      <w:proofErr w:type="spellStart"/>
      <w:r w:rsidR="00C04D6F" w:rsidRP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>Animator</w:t>
      </w:r>
      <w:proofErr w:type="spellEnd"/>
      <w:r w:rsidR="00C04D6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BD1053" w:rsidRPr="00B118A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D1053" w:rsidRPr="00BD1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інші. </w:t>
      </w:r>
    </w:p>
    <w:p w:rsidR="00B118A4" w:rsidRDefault="00BD1053" w:rsidP="00B118A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BD1053">
        <w:rPr>
          <w:rFonts w:ascii="Times New Roman" w:hAnsi="Times New Roman" w:cs="Times New Roman"/>
          <w:color w:val="000000" w:themeColor="text1"/>
          <w:sz w:val="28"/>
          <w:szCs w:val="28"/>
        </w:rPr>
        <w:t>Існує кілька способів зберегти анімацію. Найбільш очевидним способом є створення GIF-файлу, однак при цьому варто враховувати можливості його оптимізації. Крім того, анімацію можна зберегти у файлі, що виконується, для якого не потрібно програми-програвача, а також в одному з форматів відео.</w:t>
      </w:r>
      <w:r w:rsidR="00B118A4" w:rsidRPr="00B118A4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</w:p>
    <w:p w:rsidR="00B118A4" w:rsidRDefault="00B118A4" w:rsidP="00B118A4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:rsidR="00B118A4" w:rsidRPr="00A023F0" w:rsidRDefault="00B118A4" w:rsidP="00B118A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>Завдання</w:t>
      </w:r>
    </w:p>
    <w:p w:rsidR="00D744B6" w:rsidRDefault="00C04D6F" w:rsidP="00FB2D8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Переглянувши GIF-файли в папці «Анімації»,</w:t>
      </w:r>
      <w:r w:rsidR="00D7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r w:rsidR="00D744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44B6" w:rsidRPr="00D744B6" w:rsidRDefault="00D744B6" w:rsidP="00D744B6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4B6">
        <w:rPr>
          <w:rFonts w:ascii="Times New Roman" w:hAnsi="Times New Roman" w:cs="Times New Roman"/>
          <w:color w:val="000000" w:themeColor="text1"/>
          <w:sz w:val="28"/>
          <w:szCs w:val="28"/>
        </w:rPr>
        <w:t>анімацію обертання землі;</w:t>
      </w:r>
    </w:p>
    <w:p w:rsidR="00D744B6" w:rsidRPr="00D744B6" w:rsidRDefault="00D744B6" w:rsidP="00D744B6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власну анімацію на довільну тему</w:t>
      </w:r>
    </w:p>
    <w:p w:rsidR="00FB2D8A" w:rsidRPr="00FB2D8A" w:rsidRDefault="00C04D6F" w:rsidP="00FB2D8A">
      <w:pPr>
        <w:ind w:firstLine="567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використовуючи програму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UnFREE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Z</w:t>
      </w:r>
      <w:r w:rsidR="00FB2D8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</w:p>
    <w:p w:rsidR="00FB2D8A" w:rsidRDefault="00FB2D8A" w:rsidP="00FB2D8A">
      <w:pPr>
        <w:ind w:firstLine="567"/>
        <w:jc w:val="center"/>
        <w:rPr>
          <w:rFonts w:ascii="Tahoma" w:hAnsi="Tahoma" w:cs="Tahoma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Завантажити програму можна за посиланням </w:t>
      </w:r>
      <w:hyperlink r:id="rId6" w:history="1">
        <w:r w:rsidRPr="00112BB1">
          <w:rPr>
            <w:rStyle w:val="a4"/>
            <w:rFonts w:ascii="Tahoma" w:hAnsi="Tahoma" w:cs="Tahoma"/>
            <w:sz w:val="28"/>
            <w:szCs w:val="28"/>
            <w:shd w:val="clear" w:color="auto" w:fill="FFFFFF"/>
          </w:rPr>
          <w:t>http://www.whitsoftdev.com/unfreez/</w:t>
        </w:r>
      </w:hyperlink>
    </w:p>
    <w:p w:rsidR="00FB2D8A" w:rsidRDefault="00FB2D8A" w:rsidP="00FB2D8A">
      <w:pPr>
        <w:ind w:firstLine="567"/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</w:pPr>
      <w:r w:rsidRPr="00FB2D8A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Дуже проста програма</w:t>
      </w:r>
      <w:r w:rsidR="00B34E0D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,</w:t>
      </w:r>
      <w:r w:rsidRPr="00FB2D8A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 xml:space="preserve"> </w:t>
      </w:r>
      <w:r w:rsidR="00B34E0D" w:rsidRPr="00FB2D8A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 xml:space="preserve">анімацію в ній створити легко і швидко! </w:t>
      </w:r>
      <w:r w:rsidRPr="00FB2D8A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 xml:space="preserve">(напевно сама проста), в якій є лише кілька опцій: задати файли для створення анімації і вказати час між кадрами. </w:t>
      </w:r>
    </w:p>
    <w:p w:rsidR="00FB2D8A" w:rsidRPr="00FB2D8A" w:rsidRDefault="00FB2D8A" w:rsidP="00FB2D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4"/>
          <w:szCs w:val="24"/>
          <w:lang w:eastAsia="uk-UA"/>
        </w:rPr>
      </w:pPr>
      <w:r w:rsidRPr="00FB2D8A">
        <w:rPr>
          <w:rFonts w:ascii="Tahoma" w:eastAsia="Times New Roman" w:hAnsi="Tahoma" w:cs="Tahoma"/>
          <w:b/>
          <w:bCs/>
          <w:color w:val="2C2C2C"/>
          <w:sz w:val="24"/>
          <w:szCs w:val="24"/>
          <w:lang w:eastAsia="uk-UA"/>
        </w:rPr>
        <w:t>Важливо зазначити:</w:t>
      </w:r>
    </w:p>
    <w:p w:rsidR="00FB2D8A" w:rsidRPr="00FB2D8A" w:rsidRDefault="00FB2D8A" w:rsidP="00FB2D8A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2C2C2C"/>
          <w:sz w:val="24"/>
          <w:szCs w:val="24"/>
          <w:lang w:eastAsia="uk-UA"/>
        </w:rPr>
      </w:pPr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 xml:space="preserve">- всі файли картинок для подальшої роботи повинні бути в одному форматі </w:t>
      </w:r>
      <w:proofErr w:type="spellStart"/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gif</w:t>
      </w:r>
      <w:proofErr w:type="spellEnd"/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;</w:t>
      </w:r>
    </w:p>
    <w:p w:rsidR="00FB2D8A" w:rsidRPr="00FB2D8A" w:rsidRDefault="00FB2D8A" w:rsidP="00FB2D8A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2C2C2C"/>
          <w:sz w:val="24"/>
          <w:szCs w:val="24"/>
          <w:lang w:eastAsia="uk-UA"/>
        </w:rPr>
      </w:pPr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- файли картинок повинні бути одного дозволу (наприк</w:t>
      </w:r>
      <w:r w:rsidR="00B34E0D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лад 140х120</w:t>
      </w:r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);</w:t>
      </w:r>
    </w:p>
    <w:p w:rsidR="00FB2D8A" w:rsidRDefault="00FB2D8A" w:rsidP="00FB2D8A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2C2C2C"/>
          <w:sz w:val="24"/>
          <w:szCs w:val="24"/>
          <w:lang w:eastAsia="uk-UA"/>
        </w:rPr>
      </w:pPr>
      <w:r w:rsidRPr="00FB2D8A">
        <w:rPr>
          <w:rFonts w:ascii="Tahoma" w:eastAsia="Times New Roman" w:hAnsi="Tahoma" w:cs="Tahoma"/>
          <w:color w:val="2C2C2C"/>
          <w:sz w:val="24"/>
          <w:szCs w:val="24"/>
          <w:lang w:eastAsia="uk-UA"/>
        </w:rPr>
        <w:t>- файли потрібно перейменувати так, щоб їх порядок був такий, який вам потрібен при їх анімації (програванні по порядку). Найпростіший варіант: перейменувати файли: 1, 2, 3, 4 і т. д.</w:t>
      </w:r>
    </w:p>
    <w:p w:rsidR="00D744B6" w:rsidRDefault="00D744B6" w:rsidP="00D744B6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</w:pPr>
      <w:r w:rsidRPr="00D744B6"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  <w:t xml:space="preserve">Послідовність виконання завдання </w:t>
      </w:r>
      <w:r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  <w:t xml:space="preserve">1 </w:t>
      </w:r>
      <w:r w:rsidRPr="00D744B6"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  <w:t>наведено в відео-файлі «Приклад»</w:t>
      </w:r>
    </w:p>
    <w:p w:rsidR="00D744B6" w:rsidRDefault="00D744B6" w:rsidP="00D744B6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</w:pPr>
    </w:p>
    <w:p w:rsidR="00D744B6" w:rsidRDefault="00D744B6" w:rsidP="00D7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</w:p>
    <w:p w:rsidR="00D744B6" w:rsidRPr="005F57E9" w:rsidRDefault="00D744B6" w:rsidP="00D7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5F57E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онане завдання, тобто збережені</w:t>
      </w:r>
      <w:r w:rsidRPr="005F57E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анімаційні файли </w:t>
      </w:r>
      <w:r w:rsidRPr="005F57E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відішліть на електронну адресу </w:t>
      </w:r>
      <w:hyperlink r:id="rId7" w:history="1">
        <w:r w:rsidRPr="005F57E9">
          <w:rPr>
            <w:rStyle w:val="a4"/>
            <w:rFonts w:ascii="Times New Roman" w:hAnsi="Times New Roman" w:cs="Times New Roman"/>
            <w:b/>
            <w:i/>
            <w:color w:val="7030A0"/>
            <w:sz w:val="28"/>
            <w:szCs w:val="28"/>
          </w:rPr>
          <w:t>vasja_shten@ukr.net</w:t>
        </w:r>
      </w:hyperlink>
      <w:r w:rsidRPr="005F57E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або </w:t>
      </w:r>
      <w:r w:rsid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на платформу</w:t>
      </w:r>
      <w:r w:rsidR="00606565" w:rsidRP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«E-</w:t>
      </w:r>
      <w:proofErr w:type="spellStart"/>
      <w:r w:rsidR="00606565" w:rsidRP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>schools</w:t>
      </w:r>
      <w:proofErr w:type="spellEnd"/>
      <w:r w:rsidR="00606565" w:rsidRP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>» (</w:t>
      </w:r>
      <w:hyperlink r:id="rId8" w:history="1">
        <w:r w:rsidR="00606565" w:rsidRPr="00112BB1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https://e-schools.info</w:t>
        </w:r>
      </w:hyperlink>
      <w:r w:rsidR="00606565" w:rsidRP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>).</w:t>
      </w:r>
      <w:r w:rsidR="0060656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 Дистанційне навчання – 10 кл. - Інформатика» </w:t>
      </w:r>
      <w:r w:rsidRPr="005F57E9">
        <w:rPr>
          <w:rFonts w:ascii="Times New Roman" w:hAnsi="Times New Roman" w:cs="Times New Roman"/>
          <w:b/>
          <w:i/>
          <w:color w:val="7030A0"/>
          <w:sz w:val="28"/>
          <w:szCs w:val="28"/>
        </w:rPr>
        <w:t>для оцінювання.</w:t>
      </w:r>
    </w:p>
    <w:p w:rsidR="00D744B6" w:rsidRPr="00FB2D8A" w:rsidRDefault="00D744B6" w:rsidP="00D744B6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b/>
          <w:color w:val="2C2C2C"/>
          <w:sz w:val="24"/>
          <w:szCs w:val="24"/>
          <w:lang w:eastAsia="uk-UA"/>
        </w:rPr>
      </w:pPr>
    </w:p>
    <w:p w:rsidR="00FB2D8A" w:rsidRPr="00B34E0D" w:rsidRDefault="00FB2D8A" w:rsidP="00BD105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FB2D8A" w:rsidRPr="00B34E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576F"/>
    <w:multiLevelType w:val="multilevel"/>
    <w:tmpl w:val="1C9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239CC"/>
    <w:multiLevelType w:val="hybridMultilevel"/>
    <w:tmpl w:val="F866EAD4"/>
    <w:lvl w:ilvl="0" w:tplc="99CCD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0"/>
    <w:rsid w:val="000B2026"/>
    <w:rsid w:val="0038764C"/>
    <w:rsid w:val="004C638A"/>
    <w:rsid w:val="00606565"/>
    <w:rsid w:val="006B27B9"/>
    <w:rsid w:val="00721659"/>
    <w:rsid w:val="008E3DEF"/>
    <w:rsid w:val="00A023F0"/>
    <w:rsid w:val="00B118A4"/>
    <w:rsid w:val="00B34E0D"/>
    <w:rsid w:val="00BD1053"/>
    <w:rsid w:val="00C04D6F"/>
    <w:rsid w:val="00D5277F"/>
    <w:rsid w:val="00D744B6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023F0"/>
    <w:rPr>
      <w:color w:val="0000FF"/>
      <w:u w:val="single"/>
    </w:rPr>
  </w:style>
  <w:style w:type="paragraph" w:styleId="a5">
    <w:name w:val="No Spacing"/>
    <w:uiPriority w:val="1"/>
    <w:qFormat/>
    <w:rsid w:val="00A023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023F0"/>
    <w:rPr>
      <w:color w:val="0000FF"/>
      <w:u w:val="single"/>
    </w:rPr>
  </w:style>
  <w:style w:type="paragraph" w:styleId="a5">
    <w:name w:val="No Spacing"/>
    <w:uiPriority w:val="1"/>
    <w:qFormat/>
    <w:rsid w:val="00A023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chools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sja_shte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softdev.com/unfree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2020-03-20T19:51:00Z</dcterms:created>
  <dcterms:modified xsi:type="dcterms:W3CDTF">2020-03-20T21:48:00Z</dcterms:modified>
</cp:coreProperties>
</file>