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CC" w:rsidRPr="005857EF" w:rsidRDefault="004E56CC" w:rsidP="00974D9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57EF">
        <w:rPr>
          <w:rFonts w:ascii="Times New Roman" w:hAnsi="Times New Roman" w:cs="Times New Roman"/>
          <w:b/>
          <w:color w:val="002060"/>
          <w:sz w:val="28"/>
          <w:szCs w:val="28"/>
        </w:rPr>
        <w:t>ІНФОРМАЦІЯ ПРО ПЕРЕЛІК ТОВАРІВ, РОБІТ І ПОСЛУГ, ОТРИМАНИХ ЯК БЛАГОДІЙНА ДОПОМОГА</w:t>
      </w:r>
    </w:p>
    <w:p w:rsidR="00974D98" w:rsidRPr="005857EF" w:rsidRDefault="00974D98" w:rsidP="00974D9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57EF">
        <w:rPr>
          <w:rFonts w:ascii="Times New Roman" w:hAnsi="Times New Roman" w:cs="Times New Roman"/>
          <w:b/>
          <w:color w:val="002060"/>
          <w:sz w:val="28"/>
          <w:szCs w:val="28"/>
        </w:rPr>
        <w:t>ЗВІТ ЗА І СЕМЕСТР 2024-2025 навчального року</w:t>
      </w:r>
    </w:p>
    <w:p w:rsidR="004E56CC" w:rsidRPr="004E56CC" w:rsidRDefault="00974D98" w:rsidP="004E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6CC">
        <w:rPr>
          <w:rFonts w:ascii="Times New Roman" w:hAnsi="Times New Roman" w:cs="Times New Roman"/>
          <w:sz w:val="28"/>
          <w:szCs w:val="28"/>
        </w:rPr>
        <w:t xml:space="preserve">З  02.09.2024 по 31.12.2024 заклад не отримував </w:t>
      </w:r>
      <w:r w:rsidR="004E56CC" w:rsidRPr="004E56CC">
        <w:rPr>
          <w:rFonts w:ascii="Times New Roman" w:hAnsi="Times New Roman" w:cs="Times New Roman"/>
          <w:sz w:val="28"/>
          <w:szCs w:val="28"/>
        </w:rPr>
        <w:t>товарів, робіт і послуг, отриманих як благодійна допомога</w:t>
      </w:r>
      <w:r w:rsidR="004E56CC">
        <w:rPr>
          <w:rFonts w:ascii="Times New Roman" w:hAnsi="Times New Roman" w:cs="Times New Roman"/>
          <w:sz w:val="28"/>
          <w:szCs w:val="28"/>
        </w:rPr>
        <w:t>.</w:t>
      </w:r>
    </w:p>
    <w:p w:rsidR="004E56CC" w:rsidRDefault="004E56CC" w:rsidP="00974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6CC" w:rsidRDefault="004E56CC" w:rsidP="00974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D98" w:rsidRPr="00974D98" w:rsidRDefault="00974D98" w:rsidP="00974D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74D98" w:rsidRPr="00974D98" w:rsidSect="00CA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4D98"/>
    <w:rsid w:val="004E56CC"/>
    <w:rsid w:val="005857EF"/>
    <w:rsid w:val="00974D98"/>
    <w:rsid w:val="00A43732"/>
    <w:rsid w:val="00CA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2025-01-15T11:40:00Z</dcterms:created>
  <dcterms:modified xsi:type="dcterms:W3CDTF">2025-01-18T02:20:00Z</dcterms:modified>
</cp:coreProperties>
</file>