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03" w:rsidRDefault="00425703" w:rsidP="004257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425703" w:rsidRDefault="00425703" w:rsidP="004257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425703" w:rsidRDefault="00425703" w:rsidP="004257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11:30</w:t>
      </w:r>
    </w:p>
    <w:p w:rsidR="00425703" w:rsidRDefault="00425703" w:rsidP="0042570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травня</w:t>
      </w:r>
    </w:p>
    <w:p w:rsidR="00425703" w:rsidRDefault="00425703" w:rsidP="0042570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D85561" w:rsidRDefault="00425703" w:rsidP="004257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703">
        <w:rPr>
          <w:rFonts w:ascii="Times New Roman" w:hAnsi="Times New Roman" w:cs="Times New Roman"/>
          <w:i/>
          <w:sz w:val="28"/>
          <w:szCs w:val="28"/>
          <w:lang w:val="uk-UA"/>
        </w:rPr>
        <w:t>Кома між частинами складного речення</w:t>
      </w:r>
    </w:p>
    <w:p w:rsidR="00425703" w:rsidRPr="00C204B5" w:rsidRDefault="00425703" w:rsidP="00425703">
      <w:pP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 w:rsidRPr="00C204B5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Завдання:</w:t>
      </w:r>
    </w:p>
    <w:p w:rsidR="00425703" w:rsidRPr="00C204B5" w:rsidRDefault="00425703" w:rsidP="0042570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204B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- повторити п. 46;</w:t>
      </w:r>
    </w:p>
    <w:p w:rsidR="00C204B5" w:rsidRPr="00C204B5" w:rsidRDefault="00C204B5" w:rsidP="0042570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204B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- виконати вправу 486;</w:t>
      </w:r>
    </w:p>
    <w:p w:rsidR="00425703" w:rsidRPr="00C204B5" w:rsidRDefault="00C204B5" w:rsidP="0042570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C204B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- виконати вправу 148:</w:t>
      </w:r>
    </w:p>
    <w:p w:rsidR="00425703" w:rsidRDefault="00425703" w:rsidP="00425703">
      <w:r>
        <w:rPr>
          <w:noProof/>
          <w:lang w:eastAsia="ru-RU"/>
        </w:rPr>
        <w:drawing>
          <wp:inline distT="0" distB="0" distL="0" distR="0" wp14:anchorId="7D721BF4" wp14:editId="6CBA2FA8">
            <wp:extent cx="5442045" cy="2286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238" t="32839" r="44843" b="36602"/>
                    <a:stretch/>
                  </pic:blipFill>
                  <pic:spPr bwMode="auto">
                    <a:xfrm>
                      <a:off x="0" y="0"/>
                      <a:ext cx="5478658" cy="230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4B5" w:rsidRPr="00C204B5" w:rsidRDefault="00C204B5" w:rsidP="00425703">
      <w:pPr>
        <w:rPr>
          <w:lang w:val="uk-UA"/>
        </w:rPr>
      </w:pPr>
      <w:bookmarkStart w:id="0" w:name="_GoBack"/>
      <w:bookmarkEnd w:id="0"/>
    </w:p>
    <w:sectPr w:rsidR="00C204B5" w:rsidRPr="00C2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9"/>
    <w:rsid w:val="001C5449"/>
    <w:rsid w:val="00425703"/>
    <w:rsid w:val="00C204B5"/>
    <w:rsid w:val="00D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3808"/>
  <w15:chartTrackingRefBased/>
  <w15:docId w15:val="{9FF8E44D-EEE5-4EFF-962D-1FE7EBD5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2022-05-03T16:21:00Z</dcterms:created>
  <dcterms:modified xsi:type="dcterms:W3CDTF">2022-05-03T16:42:00Z</dcterms:modified>
</cp:coreProperties>
</file>