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F85" w:rsidRDefault="004E326B">
      <w:pPr>
        <w:rPr>
          <w:sz w:val="40"/>
          <w:szCs w:val="40"/>
          <w:lang w:val="uk-UA"/>
        </w:rPr>
      </w:pPr>
      <w:r w:rsidRPr="004E326B">
        <w:rPr>
          <w:sz w:val="40"/>
          <w:szCs w:val="40"/>
          <w:lang w:val="uk-UA"/>
        </w:rPr>
        <w:t>Нім мова 9 клас 22/04</w:t>
      </w:r>
    </w:p>
    <w:p w:rsidR="004E326B" w:rsidRDefault="004E326B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Люксембург</w:t>
      </w:r>
    </w:p>
    <w:p w:rsidR="004E326B" w:rsidRDefault="004E326B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1. Нові слова с. 159</w:t>
      </w:r>
    </w:p>
    <w:p w:rsidR="004E326B" w:rsidRDefault="004E326B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2. Письмо впр. 3a), c. 159</w:t>
      </w:r>
    </w:p>
    <w:p w:rsidR="004E326B" w:rsidRDefault="004E326B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3. ДЗ впр. 3b), c. 159</w:t>
      </w:r>
    </w:p>
    <w:p w:rsidR="004E326B" w:rsidRPr="004E326B" w:rsidRDefault="004E326B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Початок  о 14:00</w:t>
      </w:r>
    </w:p>
    <w:sectPr w:rsidR="004E326B" w:rsidRPr="004E326B" w:rsidSect="00726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characterSpacingControl w:val="doNotCompress"/>
  <w:compat/>
  <w:rsids>
    <w:rsidRoot w:val="004E326B"/>
    <w:rsid w:val="004E326B"/>
    <w:rsid w:val="00726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2021-04-21T15:26:00Z</dcterms:created>
  <dcterms:modified xsi:type="dcterms:W3CDTF">2021-04-21T15:28:00Z</dcterms:modified>
</cp:coreProperties>
</file>