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1C" w:rsidRDefault="001B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Розподіл тижневого навантаження педагогічних працівників </w:t>
      </w:r>
    </w:p>
    <w:p w:rsidR="001C5328" w:rsidRDefault="001B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Водицької загальноосвітньої школи І-ІІІ ступенів №1 на 2017-2018 н.р.</w:t>
      </w:r>
    </w:p>
    <w:tbl>
      <w:tblPr>
        <w:tblW w:w="5056" w:type="pct"/>
        <w:jc w:val="center"/>
        <w:tblInd w:w="-1867" w:type="dxa"/>
        <w:tblBorders>
          <w:top w:val="single" w:sz="24" w:space="0" w:color="00000A"/>
          <w:left w:val="single" w:sz="24" w:space="0" w:color="00000A"/>
          <w:bottom w:val="single" w:sz="24" w:space="0" w:color="00000A"/>
          <w:right w:val="single" w:sz="4" w:space="0" w:color="00000A"/>
          <w:insideH w:val="single" w:sz="24" w:space="0" w:color="00000A"/>
          <w:insideV w:val="single" w:sz="4" w:space="0" w:color="00000A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167"/>
        <w:gridCol w:w="419"/>
        <w:gridCol w:w="1113"/>
        <w:gridCol w:w="1554"/>
        <w:gridCol w:w="350"/>
        <w:gridCol w:w="334"/>
        <w:gridCol w:w="11"/>
        <w:gridCol w:w="345"/>
        <w:gridCol w:w="345"/>
        <w:gridCol w:w="336"/>
        <w:gridCol w:w="336"/>
        <w:gridCol w:w="702"/>
        <w:gridCol w:w="462"/>
        <w:gridCol w:w="462"/>
        <w:gridCol w:w="702"/>
        <w:gridCol w:w="462"/>
        <w:gridCol w:w="434"/>
        <w:gridCol w:w="36"/>
        <w:gridCol w:w="375"/>
        <w:gridCol w:w="702"/>
        <w:gridCol w:w="587"/>
        <w:gridCol w:w="455"/>
        <w:gridCol w:w="455"/>
        <w:gridCol w:w="643"/>
        <w:gridCol w:w="602"/>
        <w:gridCol w:w="1096"/>
        <w:gridCol w:w="904"/>
        <w:gridCol w:w="719"/>
      </w:tblGrid>
      <w:tr w:rsidR="00046139" w:rsidTr="00DE0AFB">
        <w:trPr>
          <w:gridBefore w:val="1"/>
          <w:wBefore w:w="168" w:type="dxa"/>
          <w:trHeight w:val="354"/>
          <w:jc w:val="center"/>
        </w:trPr>
        <w:tc>
          <w:tcPr>
            <w:tcW w:w="419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uk-UA" w:eastAsia="ru-RU"/>
              </w:rPr>
              <w:t>№ п/п</w:t>
            </w:r>
          </w:p>
        </w:tc>
        <w:tc>
          <w:tcPr>
            <w:tcW w:w="1113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Прізвище ім’я по батькові вчителя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Предмет,</w:t>
            </w: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який викладає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1</w:t>
            </w: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а</w:t>
            </w: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</w:t>
            </w: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-б</w:t>
            </w: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2-а</w:t>
            </w: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2-б</w:t>
            </w:r>
          </w:p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6-а 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6-б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7/ ін.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8-а</w:t>
            </w: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8-б</w:t>
            </w: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10 </w:t>
            </w: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з/ш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11 з/ш</w:t>
            </w:r>
          </w:p>
        </w:tc>
        <w:tc>
          <w:tcPr>
            <w:tcW w:w="643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Разом</w:t>
            </w:r>
          </w:p>
        </w:tc>
        <w:tc>
          <w:tcPr>
            <w:tcW w:w="602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Кл. </w:t>
            </w: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кер</w:t>
            </w:r>
          </w:p>
        </w:tc>
        <w:tc>
          <w:tcPr>
            <w:tcW w:w="1096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Каб.</w:t>
            </w:r>
          </w:p>
        </w:tc>
        <w:tc>
          <w:tcPr>
            <w:tcW w:w="904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Гурткова робота</w:t>
            </w:r>
          </w:p>
        </w:tc>
        <w:tc>
          <w:tcPr>
            <w:tcW w:w="719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Разом</w:t>
            </w:r>
          </w:p>
        </w:tc>
      </w:tr>
      <w:tr w:rsidR="00046139" w:rsidTr="00DE0AFB">
        <w:trPr>
          <w:gridBefore w:val="1"/>
          <w:wBefore w:w="168" w:type="dxa"/>
          <w:trHeight w:val="184"/>
          <w:jc w:val="center"/>
        </w:trPr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Палкуш В.Ю.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Директор 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 ст.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C5328" w:rsidRDefault="004F06DD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  <w:r w:rsidR="001B292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год</w:t>
            </w:r>
          </w:p>
        </w:tc>
      </w:tr>
      <w:tr w:rsidR="00046139" w:rsidTr="00DE0AFB">
        <w:trPr>
          <w:gridBefore w:val="1"/>
          <w:wBefore w:w="168" w:type="dxa"/>
          <w:trHeight w:val="204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історіяУкр.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 w:rsidR="00DE0AF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 w:rsidR="00DE0AF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+1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 w:rsidP="00AE30C9">
            <w:pPr>
              <w:tabs>
                <w:tab w:val="left" w:pos="34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 w:rsidR="004F06D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46139" w:rsidTr="00DE0AFB">
        <w:trPr>
          <w:gridBefore w:val="1"/>
          <w:wBefore w:w="168" w:type="dxa"/>
          <w:trHeight w:val="223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Всесв. історія, 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46139" w:rsidTr="00DE0AFB">
        <w:trPr>
          <w:gridBefore w:val="1"/>
          <w:wBefore w:w="168" w:type="dxa"/>
          <w:trHeight w:val="213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людина і світ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46139" w:rsidTr="00DE0AFB">
        <w:trPr>
          <w:gridBefore w:val="1"/>
          <w:wBefore w:w="168" w:type="dxa"/>
          <w:trHeight w:val="219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0C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Факульт.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Pr="00AE30C9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Pr="0047628E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Pr="00AE30C9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30C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1,5</w:t>
            </w: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AE30C9" w:rsidTr="00DE0AFB">
        <w:trPr>
          <w:gridBefore w:val="1"/>
          <w:wBefore w:w="168" w:type="dxa"/>
          <w:trHeight w:val="213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224" w:type="dxa"/>
            <w:gridSpan w:val="6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AE30C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487" w:type="dxa"/>
            <w:gridSpan w:val="4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0C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Pr="00AE30C9" w:rsidRDefault="004F06D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  <w:r w:rsidR="001B292C" w:rsidRPr="00AE30C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,5</w:t>
            </w: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46139" w:rsidTr="00DE0AFB">
        <w:trPr>
          <w:gridBefore w:val="1"/>
          <w:wBefore w:w="168" w:type="dxa"/>
          <w:trHeight w:val="187"/>
          <w:jc w:val="center"/>
        </w:trPr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Тернущак  М.В.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30C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інформатика, 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Pr="00AE30C9" w:rsidRDefault="001C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47628E" w:rsidRDefault="001C5328" w:rsidP="0047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30C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30C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30C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1/0,5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0C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2-2</w:t>
            </w: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30C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30C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30C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30C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4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Pr="00AE30C9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C5328" w:rsidRDefault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="001B292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,5 год</w:t>
            </w:r>
          </w:p>
        </w:tc>
      </w:tr>
      <w:tr w:rsidR="00046139" w:rsidTr="00DE0AFB">
        <w:trPr>
          <w:gridBefore w:val="1"/>
          <w:wBefore w:w="168" w:type="dxa"/>
          <w:trHeight w:val="375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ЗДНВР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 ст.</w:t>
            </w: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25011B" w:rsidTr="00DE0AFB">
        <w:trPr>
          <w:gridBefore w:val="1"/>
          <w:wBefore w:w="168" w:type="dxa"/>
          <w:trHeight w:val="298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1B292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,5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47628E">
            <w:pPr>
              <w:tabs>
                <w:tab w:val="left" w:pos="34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="001B292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,5</w:t>
            </w: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46139" w:rsidTr="00DE0AFB">
        <w:trPr>
          <w:gridBefore w:val="1"/>
          <w:wBefore w:w="168" w:type="dxa"/>
          <w:trHeight w:val="199"/>
          <w:jc w:val="center"/>
        </w:trPr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3.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Рахівська Г.Д.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укр. мова 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E23CC">
            <w:pPr>
              <w:tabs>
                <w:tab w:val="left" w:pos="34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2,5</w:t>
            </w:r>
            <w:r w:rsidR="00DE0AF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+0,5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DE0AFB">
            <w:pPr>
              <w:tabs>
                <w:tab w:val="left" w:pos="34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11,5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C5328" w:rsidRDefault="00DE0AF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11,5</w:t>
            </w:r>
            <w:r w:rsidR="001B292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год</w:t>
            </w:r>
          </w:p>
        </w:tc>
      </w:tr>
      <w:tr w:rsidR="00046139" w:rsidTr="00DE0AFB">
        <w:trPr>
          <w:gridBefore w:val="1"/>
          <w:wBefore w:w="168" w:type="dxa"/>
          <w:trHeight w:val="172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укр.літ.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46139" w:rsidTr="00DE0AFB">
        <w:trPr>
          <w:gridBefore w:val="1"/>
          <w:wBefore w:w="168" w:type="dxa"/>
          <w:trHeight w:val="171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ЗДВР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 ст.</w:t>
            </w: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46139" w:rsidTr="00DE0AFB">
        <w:trPr>
          <w:gridBefore w:val="1"/>
          <w:wBefore w:w="168" w:type="dxa"/>
          <w:trHeight w:val="205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Суч. Франк.ф.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DE0AF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 w:rsidR="009E224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,5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46139" w:rsidTr="00DE0AFB">
        <w:trPr>
          <w:gridBefore w:val="1"/>
          <w:wBefore w:w="168" w:type="dxa"/>
          <w:trHeight w:val="81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Pr="006C1803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1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Літ. рідн.кр.(ф)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1E23CC" w:rsidTr="00DE0AFB">
        <w:trPr>
          <w:gridBefore w:val="1"/>
          <w:wBefore w:w="168" w:type="dxa"/>
          <w:trHeight w:val="199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Pr="006C1803" w:rsidRDefault="001E23C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1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Укрм. м. Гр. зан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23CC" w:rsidRDefault="001E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Default="001E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Default="001E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Default="001E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Pr="00DE0AFB" w:rsidRDefault="00DE0AF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0.5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jc w:val="center"/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E23CC" w:rsidRDefault="001E23C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AE30C9" w:rsidTr="00DE0AFB">
        <w:trPr>
          <w:gridBefore w:val="1"/>
          <w:wBefore w:w="168" w:type="dxa"/>
          <w:trHeight w:val="334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lang w:val="uk-UA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6,5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DE0AF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4F06D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  <w:r w:rsidR="00DE0AF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,5</w:t>
            </w: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46139" w:rsidTr="00DE0AFB">
        <w:trPr>
          <w:gridBefore w:val="1"/>
          <w:wBefore w:w="168" w:type="dxa"/>
          <w:trHeight w:val="187"/>
          <w:jc w:val="center"/>
        </w:trPr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Сойма О.Я.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математика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AF6A64">
            <w:pPr>
              <w:tabs>
                <w:tab w:val="left" w:pos="34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AF6A64">
            <w:pPr>
              <w:tabs>
                <w:tab w:val="left" w:pos="34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22,5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6-Б</w:t>
            </w: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 год</w:t>
            </w: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23,5</w:t>
            </w:r>
          </w:p>
        </w:tc>
      </w:tr>
      <w:tr w:rsidR="00046139" w:rsidTr="00DE0AFB">
        <w:trPr>
          <w:gridBefore w:val="1"/>
          <w:wBefore w:w="168" w:type="dxa"/>
          <w:trHeight w:val="166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алгебра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  <w:r w:rsidR="00D64FA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+1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46139" w:rsidTr="00DE0AFB">
        <w:trPr>
          <w:gridBefore w:val="1"/>
          <w:wBefore w:w="168" w:type="dxa"/>
          <w:trHeight w:val="243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геометрія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6A64" w:rsidTr="00DE0AFB">
        <w:trPr>
          <w:gridBefore w:val="1"/>
          <w:wBefore w:w="168" w:type="dxa"/>
          <w:trHeight w:val="243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Матем. Гр.зан.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A64" w:rsidRDefault="00AF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F6A64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46139" w:rsidTr="00DE0AFB">
        <w:trPr>
          <w:gridBefore w:val="1"/>
          <w:wBefore w:w="168" w:type="dxa"/>
          <w:trHeight w:val="243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Фак. з матем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D64FA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="001B29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30C9" w:rsidTr="00DE0AFB">
        <w:trPr>
          <w:gridBefore w:val="1"/>
          <w:wBefore w:w="168" w:type="dxa"/>
          <w:trHeight w:val="243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lang w:val="uk-UA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8,5</w:t>
            </w: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46139" w:rsidTr="00DE0AFB">
        <w:trPr>
          <w:gridBefore w:val="1"/>
          <w:wBefore w:w="168" w:type="dxa"/>
          <w:trHeight w:val="175"/>
          <w:jc w:val="center"/>
        </w:trPr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Ватаман Н.М.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укр. мова,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Pr="00AF6A64" w:rsidRDefault="00AF6A64" w:rsidP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3,5</w:t>
            </w:r>
            <w:r w:rsidR="00DE0AF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+0,5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B292C" w:rsidRPr="009E224D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 год</w:t>
            </w:r>
          </w:p>
        </w:tc>
      </w:tr>
      <w:tr w:rsidR="00046139" w:rsidTr="00DE0AFB">
        <w:trPr>
          <w:gridBefore w:val="1"/>
          <w:wBefore w:w="168" w:type="dxa"/>
          <w:trHeight w:val="177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укр. літ.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46139" w:rsidTr="00DE0AFB">
        <w:trPr>
          <w:gridBefore w:val="1"/>
          <w:wBefore w:w="168" w:type="dxa"/>
          <w:trHeight w:val="194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Укр.мова. фак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46139" w:rsidTr="00DE0AFB">
        <w:trPr>
          <w:gridBefore w:val="1"/>
          <w:wBefore w:w="168" w:type="dxa"/>
          <w:trHeight w:val="71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Pr="009E224D" w:rsidRDefault="009E224D">
            <w:pPr>
              <w:tabs>
                <w:tab w:val="left" w:pos="342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Зарубіжна літ.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Pr="009E224D" w:rsidRDefault="001B292C">
            <w:pPr>
              <w:tabs>
                <w:tab w:val="left" w:pos="3420"/>
              </w:tabs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Pr="009E224D" w:rsidRDefault="009E224D" w:rsidP="009E224D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Pr="009E224D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AE30C9" w:rsidTr="00DE0AFB">
        <w:trPr>
          <w:gridBefore w:val="1"/>
          <w:wBefore w:w="168" w:type="dxa"/>
          <w:trHeight w:val="227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lang w:val="uk-UA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Pr="009E224D" w:rsidRDefault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 w:rsidRPr="009E2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Pr="009E224D" w:rsidRDefault="000F1DB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46139" w:rsidTr="00DE0AFB">
        <w:trPr>
          <w:gridBefore w:val="1"/>
          <w:wBefore w:w="168" w:type="dxa"/>
          <w:trHeight w:val="918"/>
          <w:jc w:val="center"/>
        </w:trPr>
        <w:tc>
          <w:tcPr>
            <w:tcW w:w="419" w:type="dxa"/>
            <w:tcBorders>
              <w:top w:val="single" w:sz="24" w:space="0" w:color="00000A"/>
              <w:left w:val="single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uk-UA" w:eastAsia="ru-RU"/>
              </w:rPr>
              <w:lastRenderedPageBreak/>
              <w:t>№ п/п</w:t>
            </w:r>
          </w:p>
        </w:tc>
        <w:tc>
          <w:tcPr>
            <w:tcW w:w="111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Прізвище ім’я по батькові вчителя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Предмет,</w:t>
            </w: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який викладає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1-а</w:t>
            </w: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1-б</w:t>
            </w: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2-а</w:t>
            </w: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2-б</w:t>
            </w:r>
          </w:p>
          <w:p w:rsidR="001C5328" w:rsidRDefault="001C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6-а 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6-б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7/ ін.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8-а</w:t>
            </w: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8-б</w:t>
            </w: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10 </w:t>
            </w: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з/ш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11 з/ш</w:t>
            </w:r>
          </w:p>
        </w:tc>
        <w:tc>
          <w:tcPr>
            <w:tcW w:w="64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Разом</w:t>
            </w:r>
          </w:p>
        </w:tc>
        <w:tc>
          <w:tcPr>
            <w:tcW w:w="6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Кл. </w:t>
            </w: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кер</w:t>
            </w:r>
          </w:p>
        </w:tc>
        <w:tc>
          <w:tcPr>
            <w:tcW w:w="1096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Каб.</w:t>
            </w:r>
          </w:p>
        </w:tc>
        <w:tc>
          <w:tcPr>
            <w:tcW w:w="904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Гурткова робота</w:t>
            </w:r>
          </w:p>
        </w:tc>
        <w:tc>
          <w:tcPr>
            <w:tcW w:w="719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Разом</w:t>
            </w:r>
          </w:p>
        </w:tc>
      </w:tr>
      <w:tr w:rsidR="00046139" w:rsidTr="00DE0AFB">
        <w:trPr>
          <w:gridBefore w:val="1"/>
          <w:wBefore w:w="168" w:type="dxa"/>
          <w:trHeight w:val="202"/>
          <w:jc w:val="center"/>
        </w:trPr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Палкуш М.Ф.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зар. літ.,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AE30C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AF6A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2+1</w:t>
            </w: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Pr="009E224D" w:rsidRDefault="009E224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B292C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 в/ш</w:t>
            </w: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 зар.літ</w:t>
            </w: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64FA0" w:rsidRDefault="00D64FA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64FA0" w:rsidRDefault="00D64FA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64FA0" w:rsidRDefault="00D64FA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64FA0" w:rsidRDefault="00D64FA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64FA0" w:rsidRDefault="00D64FA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64FA0" w:rsidRDefault="00D64FA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B292C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B292C" w:rsidRDefault="009E224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  <w:r w:rsidR="001B292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год</w:t>
            </w:r>
          </w:p>
        </w:tc>
      </w:tr>
      <w:tr w:rsidR="00046139" w:rsidTr="00DE0AFB">
        <w:trPr>
          <w:trHeight w:val="202"/>
          <w:jc w:val="center"/>
        </w:trPr>
        <w:tc>
          <w:tcPr>
            <w:tcW w:w="16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Pr="009E224D" w:rsidRDefault="00DE0AFB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Факульт. Зар.літ.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6139" w:rsidRPr="009E224D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Pr="009E224D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Pr="009E224D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Pr="009E224D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Pr="009E224D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Pr="009E224D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Pr="009E224D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E224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Pr="009E224D" w:rsidRDefault="00AE30C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E224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Pr="009E224D" w:rsidRDefault="00AE30C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E224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Pr="009E224D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Pr="009E224D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Pr="00DE0AFB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Pr="009E224D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E224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Pr="009E224D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E224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Pr="009E224D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Pr="009E224D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</w:pPr>
          </w:p>
        </w:tc>
        <w:tc>
          <w:tcPr>
            <w:tcW w:w="6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</w:pPr>
          </w:p>
        </w:tc>
        <w:tc>
          <w:tcPr>
            <w:tcW w:w="6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46139" w:rsidTr="00DE0AFB">
        <w:trPr>
          <w:trHeight w:val="213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худ. культ.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Pr="00DE0AFB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Pr="00DE0AFB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Pr="009E224D" w:rsidRDefault="009E224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Pr="009E224D" w:rsidRDefault="009E224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  <w:tc>
          <w:tcPr>
            <w:tcW w:w="6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F1DBE" w:rsidTr="00DE0AFB">
        <w:trPr>
          <w:trHeight w:val="213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0F1DBE" w:rsidRDefault="000F1DB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0F1DBE" w:rsidRDefault="000F1DB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F1DBE" w:rsidRDefault="000F1DB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F1DBE" w:rsidRDefault="000F1DB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1DBE" w:rsidRDefault="000F1DB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F1DBE" w:rsidRDefault="000F1DB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A"/>
              <w:left w:val="single" w:sz="4" w:space="0" w:color="auto"/>
              <w:bottom w:val="single" w:sz="2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1DBE" w:rsidRDefault="000F1DB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F1DBE" w:rsidRDefault="000F1DB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F1DBE" w:rsidRPr="00DE0AFB" w:rsidRDefault="000F1DB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A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F1DBE" w:rsidRPr="00DE0AFB" w:rsidRDefault="000F1DB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A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3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F1DBE" w:rsidRDefault="000F1DB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1DBE" w:rsidRDefault="000F1DB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F1DBE" w:rsidRDefault="000F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1DBE" w:rsidRDefault="000F1DB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0F1DBE" w:rsidRDefault="000F1DB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838E3" w:rsidTr="00DE0AFB">
        <w:trPr>
          <w:trHeight w:val="172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Чопик Л.В.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зар. літ., 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Pr="00DE0AFB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Pr="00DE0AFB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Pr="00DE0AFB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AF6A6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  <w:r w:rsidR="00DE0AF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+1</w:t>
            </w:r>
          </w:p>
        </w:tc>
        <w:tc>
          <w:tcPr>
            <w:tcW w:w="470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A2415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  <w:r w:rsidR="00DE0AF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+1</w:t>
            </w:r>
          </w:p>
        </w:tc>
        <w:tc>
          <w:tcPr>
            <w:tcW w:w="375" w:type="dxa"/>
            <w:tcBorders>
              <w:top w:val="single" w:sz="2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3+0,5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838E3" w:rsidRDefault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838E3" w:rsidRDefault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838E3" w:rsidRDefault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838E3" w:rsidRDefault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838E3" w:rsidRDefault="0070389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  <w:r w:rsidR="000838E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год</w:t>
            </w:r>
          </w:p>
        </w:tc>
      </w:tr>
      <w:tr w:rsidR="000838E3" w:rsidTr="00DE0AFB">
        <w:trPr>
          <w:trHeight w:val="172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Літ. рідн. краю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838E3" w:rsidTr="00DE0AFB">
        <w:trPr>
          <w:trHeight w:val="172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Укр. мова 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/2</w:t>
            </w:r>
            <w:bookmarkStart w:id="0" w:name="_GoBack"/>
            <w:bookmarkEnd w:id="0"/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838E3" w:rsidTr="00DE0AFB">
        <w:trPr>
          <w:trHeight w:val="172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Укр.  літ.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/1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838E3" w:rsidTr="00DE0AFB">
        <w:trPr>
          <w:trHeight w:val="172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Зар.літ. фак.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AF6A6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 w:rsidR="000838E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,5</w:t>
            </w:r>
          </w:p>
        </w:tc>
        <w:tc>
          <w:tcPr>
            <w:tcW w:w="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AF6A6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 w:rsidR="000838E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,5</w:t>
            </w:r>
          </w:p>
        </w:tc>
        <w:tc>
          <w:tcPr>
            <w:tcW w:w="3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8E3" w:rsidRDefault="000838E3" w:rsidP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0838E3" w:rsidRDefault="000838E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AE30C9" w:rsidTr="00DE0AFB">
        <w:trPr>
          <w:trHeight w:val="172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05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13,5/3=16,5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4,5</w:t>
            </w: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46139" w:rsidTr="00DE0AFB">
        <w:trPr>
          <w:trHeight w:val="175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Гряділь Г.Д.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укр. мова,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3,5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3,5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  <w:r w:rsidR="00DE0AF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+1</w:t>
            </w: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D64FA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6-А</w:t>
            </w: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 укр.м.л</w:t>
            </w: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46139" w:rsidRDefault="00D64FA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год</w:t>
            </w:r>
          </w:p>
        </w:tc>
      </w:tr>
      <w:tr w:rsidR="00046139" w:rsidTr="00DE0AFB">
        <w:trPr>
          <w:trHeight w:val="309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укр.літ.       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AE30C9" w:rsidTr="00DE0AFB">
        <w:trPr>
          <w:trHeight w:val="309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057" w:type="dxa"/>
            <w:gridSpan w:val="7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D64FA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46139" w:rsidTr="00DE0AFB">
        <w:trPr>
          <w:trHeight w:val="330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046139" w:rsidRDefault="00046139">
            <w:pPr>
              <w:spacing w:after="0" w:line="240" w:lineRule="auto"/>
              <w:jc w:val="center"/>
            </w:pPr>
          </w:p>
        </w:tc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046139" w:rsidRPr="00C20C1A" w:rsidRDefault="00C20C1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Сойма М.В.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Англ.мова 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</w:pP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</w:pP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9E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46139" w:rsidRDefault="0004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46139" w:rsidRDefault="0004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46139" w:rsidRDefault="0004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46139" w:rsidRDefault="0004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46139" w:rsidRDefault="0004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46139" w:rsidRDefault="0004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46139" w:rsidRDefault="0004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46139" w:rsidRDefault="000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046139" w:rsidRDefault="009E224D" w:rsidP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  <w:r w:rsidR="0004613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год</w:t>
            </w:r>
          </w:p>
        </w:tc>
      </w:tr>
      <w:tr w:rsidR="0099582B" w:rsidTr="00DE0AFB">
        <w:trPr>
          <w:trHeight w:val="223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19" w:type="dxa"/>
            <w:vMerge/>
            <w:tcBorders>
              <w:left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1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Українська мова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D64FA0" w:rsidP="004762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6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trHeight w:val="171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19" w:type="dxa"/>
            <w:vMerge/>
            <w:tcBorders>
              <w:left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1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Українська літ.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D64FA0" w:rsidP="004762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trHeight w:val="135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19" w:type="dxa"/>
            <w:vMerge/>
            <w:tcBorders>
              <w:left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1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Укр. м.гр.з.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4F06DD" w:rsidTr="00DE0AFB">
        <w:trPr>
          <w:trHeight w:val="240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4F06DD" w:rsidRDefault="004F06DD">
            <w:pPr>
              <w:spacing w:after="0" w:line="240" w:lineRule="auto"/>
              <w:jc w:val="center"/>
            </w:pPr>
          </w:p>
        </w:tc>
        <w:tc>
          <w:tcPr>
            <w:tcW w:w="419" w:type="dxa"/>
            <w:vMerge/>
            <w:tcBorders>
              <w:left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</w:pPr>
          </w:p>
        </w:tc>
        <w:tc>
          <w:tcPr>
            <w:tcW w:w="1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Pr="004F06DD" w:rsidRDefault="004F06DD" w:rsidP="004F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Літ рід кр.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Pr="004F06DD" w:rsidRDefault="004F06D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 w:rsidP="0047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6DD" w:rsidRDefault="004F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trHeight w:val="389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19" w:type="dxa"/>
            <w:vMerge/>
            <w:tcBorders>
              <w:left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1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Укр. літ гр.з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6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64FA0" w:rsidTr="00DE0AFB">
        <w:trPr>
          <w:trHeight w:val="389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D64FA0" w:rsidRDefault="00D64FA0">
            <w:pPr>
              <w:spacing w:after="0" w:line="240" w:lineRule="auto"/>
              <w:jc w:val="center"/>
            </w:pPr>
          </w:p>
        </w:tc>
        <w:tc>
          <w:tcPr>
            <w:tcW w:w="419" w:type="dxa"/>
            <w:vMerge/>
            <w:tcBorders>
              <w:left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D64FA0" w:rsidRDefault="00D64FA0">
            <w:pPr>
              <w:spacing w:after="0" w:line="240" w:lineRule="auto"/>
              <w:jc w:val="center"/>
            </w:pPr>
          </w:p>
        </w:tc>
        <w:tc>
          <w:tcPr>
            <w:tcW w:w="1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факультативи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4FA0" w:rsidRDefault="00D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>
            <w:pPr>
              <w:spacing w:after="0" w:line="240" w:lineRule="auto"/>
              <w:jc w:val="center"/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>
            <w:pPr>
              <w:spacing w:after="0" w:line="240" w:lineRule="auto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>
            <w:pPr>
              <w:spacing w:after="0" w:line="240" w:lineRule="auto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 w:rsidP="0047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A0" w:rsidRDefault="00D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A0" w:rsidRDefault="00D6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>
            <w:pPr>
              <w:spacing w:after="0" w:line="240" w:lineRule="auto"/>
              <w:jc w:val="center"/>
            </w:pPr>
          </w:p>
        </w:tc>
        <w:tc>
          <w:tcPr>
            <w:tcW w:w="6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A0" w:rsidRDefault="00D6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4FA0" w:rsidRDefault="00D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64FA0" w:rsidRDefault="00D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64FA0" w:rsidRDefault="00D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trHeight w:val="389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19" w:type="dxa"/>
            <w:vMerge/>
            <w:tcBorders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1113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57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9E224D" w:rsidRDefault="009E22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43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602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trHeight w:val="389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9" w:type="dxa"/>
            <w:vMerge w:val="restart"/>
            <w:tcBorders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13" w:type="dxa"/>
            <w:vMerge w:val="restart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Шевченко Г.І.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англ. мова</w:t>
            </w:r>
          </w:p>
        </w:tc>
        <w:tc>
          <w:tcPr>
            <w:tcW w:w="3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6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6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11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8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  <w:r w:rsidR="00D64FA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,5</w:t>
            </w:r>
          </w:p>
        </w:tc>
        <w:tc>
          <w:tcPr>
            <w:tcW w:w="58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5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D64FA0" w:rsidRDefault="00D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64FA0" w:rsidRDefault="00D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64FA0" w:rsidRDefault="00D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64FA0" w:rsidRPr="00D64FA0" w:rsidRDefault="00D64FA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602" w:type="dxa"/>
            <w:vMerge w:val="restart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 w:val="restart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 w:val="restart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E224D" w:rsidRDefault="009E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18,5</w:t>
            </w:r>
          </w:p>
        </w:tc>
      </w:tr>
      <w:tr w:rsidR="0099582B" w:rsidTr="00DE0AFB">
        <w:trPr>
          <w:trHeight w:val="389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  <w:r w:rsidR="009E224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,5</w:t>
            </w: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trHeight w:val="175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Pr="00C20C1A" w:rsidRDefault="0099582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Медвідь І.В.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  <w:r>
              <w:rPr>
                <w:sz w:val="18"/>
                <w:szCs w:val="18"/>
                <w:lang w:val="uk-UA"/>
              </w:rPr>
              <w:t>нгл.мов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 w:rsidP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lang w:val="uk-UA"/>
              </w:rPr>
            </w:pPr>
          </w:p>
          <w:p w:rsidR="00D64FA0" w:rsidRDefault="00D64FA0">
            <w:pPr>
              <w:spacing w:after="0" w:line="240" w:lineRule="auto"/>
              <w:jc w:val="center"/>
              <w:rPr>
                <w:lang w:val="uk-UA"/>
              </w:rPr>
            </w:pPr>
          </w:p>
          <w:p w:rsidR="00D64FA0" w:rsidRDefault="00D64FA0" w:rsidP="00A11077">
            <w:pPr>
              <w:spacing w:after="0" w:line="240" w:lineRule="auto"/>
              <w:rPr>
                <w:lang w:val="uk-UA"/>
              </w:rPr>
            </w:pPr>
          </w:p>
          <w:p w:rsidR="00D64FA0" w:rsidRPr="00D64FA0" w:rsidRDefault="00D64FA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 w:rsidP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 год</w:t>
            </w:r>
          </w:p>
        </w:tc>
      </w:tr>
      <w:tr w:rsidR="0099582B" w:rsidTr="00DE0AFB">
        <w:trPr>
          <w:trHeight w:val="175"/>
          <w:jc w:val="center"/>
        </w:trPr>
        <w:tc>
          <w:tcPr>
            <w:tcW w:w="168" w:type="dxa"/>
            <w:vMerge/>
            <w:tcBorders>
              <w:top w:val="nil"/>
              <w:left w:val="nil"/>
            </w:tcBorders>
            <w:shd w:val="clear" w:color="auto" w:fill="auto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19" w:type="dxa"/>
            <w:vMerge/>
            <w:tcBorders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</w:pPr>
          </w:p>
        </w:tc>
        <w:tc>
          <w:tcPr>
            <w:tcW w:w="2057" w:type="dxa"/>
            <w:gridSpan w:val="7"/>
            <w:tcBorders>
              <w:top w:val="single" w:sz="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 w:rsidP="006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635" w:type="dxa"/>
            <w:gridSpan w:val="8"/>
            <w:tcBorders>
              <w:top w:val="single" w:sz="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 w:rsidP="009E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bottom w:val="single" w:sz="24" w:space="0" w:color="auto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trHeight w:val="175"/>
          <w:jc w:val="center"/>
        </w:trPr>
        <w:tc>
          <w:tcPr>
            <w:tcW w:w="168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9" w:type="dxa"/>
            <w:tcBorders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uk-UA" w:eastAsia="ru-RU"/>
              </w:rPr>
              <w:t>№ п/п</w:t>
            </w:r>
          </w:p>
        </w:tc>
        <w:tc>
          <w:tcPr>
            <w:tcW w:w="1113" w:type="dxa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Прізвище ім’я по батькові вчителя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Предмет,</w:t>
            </w: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який викладає</w:t>
            </w:r>
          </w:p>
        </w:tc>
        <w:tc>
          <w:tcPr>
            <w:tcW w:w="3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1-а</w:t>
            </w:r>
          </w:p>
        </w:tc>
        <w:tc>
          <w:tcPr>
            <w:tcW w:w="34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1-б</w:t>
            </w:r>
          </w:p>
        </w:tc>
        <w:tc>
          <w:tcPr>
            <w:tcW w:w="3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2-а</w:t>
            </w:r>
          </w:p>
        </w:tc>
        <w:tc>
          <w:tcPr>
            <w:tcW w:w="3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2-б</w:t>
            </w:r>
          </w:p>
          <w:p w:rsidR="0099582B" w:rsidRDefault="0099582B" w:rsidP="0047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3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4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6-а </w:t>
            </w:r>
          </w:p>
        </w:tc>
        <w:tc>
          <w:tcPr>
            <w:tcW w:w="4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6-б</w:t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7/ ін.</w:t>
            </w:r>
          </w:p>
        </w:tc>
        <w:tc>
          <w:tcPr>
            <w:tcW w:w="4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8-а</w:t>
            </w:r>
          </w:p>
        </w:tc>
        <w:tc>
          <w:tcPr>
            <w:tcW w:w="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8-б</w:t>
            </w:r>
          </w:p>
        </w:tc>
        <w:tc>
          <w:tcPr>
            <w:tcW w:w="41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10 </w:t>
            </w:r>
          </w:p>
        </w:tc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4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з/ш</w:t>
            </w:r>
          </w:p>
        </w:tc>
        <w:tc>
          <w:tcPr>
            <w:tcW w:w="4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11 з/ш</w:t>
            </w:r>
          </w:p>
        </w:tc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Разом</w:t>
            </w:r>
          </w:p>
        </w:tc>
        <w:tc>
          <w:tcPr>
            <w:tcW w:w="602" w:type="dxa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Кл. </w:t>
            </w: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кер</w:t>
            </w:r>
          </w:p>
        </w:tc>
        <w:tc>
          <w:tcPr>
            <w:tcW w:w="1096" w:type="dxa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Каб.</w:t>
            </w:r>
          </w:p>
        </w:tc>
        <w:tc>
          <w:tcPr>
            <w:tcW w:w="904" w:type="dxa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Гурткова робота</w:t>
            </w:r>
          </w:p>
        </w:tc>
        <w:tc>
          <w:tcPr>
            <w:tcW w:w="719" w:type="dxa"/>
            <w:tcBorders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Разом</w:t>
            </w:r>
          </w:p>
        </w:tc>
      </w:tr>
      <w:tr w:rsidR="0099582B" w:rsidTr="00DE0AFB">
        <w:trPr>
          <w:trHeight w:val="175"/>
          <w:jc w:val="center"/>
        </w:trPr>
        <w:tc>
          <w:tcPr>
            <w:tcW w:w="168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9" w:type="dxa"/>
            <w:vMerge w:val="restart"/>
            <w:tcBorders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1113" w:type="dxa"/>
            <w:vMerge w:val="restart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Захарук Н.В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англ. мова</w:t>
            </w:r>
          </w:p>
        </w:tc>
        <w:tc>
          <w:tcPr>
            <w:tcW w:w="3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3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3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3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3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602" w:type="dxa"/>
            <w:vMerge w:val="restart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 w:val="restart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 англ. мови</w:t>
            </w:r>
          </w:p>
        </w:tc>
        <w:tc>
          <w:tcPr>
            <w:tcW w:w="904" w:type="dxa"/>
            <w:vMerge w:val="restart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 год</w:t>
            </w:r>
          </w:p>
        </w:tc>
      </w:tr>
      <w:tr w:rsidR="0099582B" w:rsidTr="00DE0AFB">
        <w:trPr>
          <w:gridBefore w:val="1"/>
          <w:wBefore w:w="168" w:type="dxa"/>
          <w:trHeight w:val="227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пр. психолог 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/1</w:t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/1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/1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0,75 ст</w:t>
            </w: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227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057" w:type="dxa"/>
            <w:gridSpan w:val="7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 w:rsidP="000461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7/2=9</w:t>
            </w: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/1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374"/>
          <w:jc w:val="center"/>
        </w:trPr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Ватаман Ю.Ю.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ЗВ</w:t>
            </w:r>
          </w:p>
        </w:tc>
        <w:tc>
          <w:tcPr>
            <w:tcW w:w="695" w:type="dxa"/>
            <w:gridSpan w:val="3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 год</w:t>
            </w:r>
          </w:p>
        </w:tc>
      </w:tr>
      <w:tr w:rsidR="0099582B" w:rsidTr="00DE0AFB">
        <w:trPr>
          <w:gridBefore w:val="1"/>
          <w:wBefore w:w="168" w:type="dxa"/>
          <w:trHeight w:val="211"/>
          <w:jc w:val="center"/>
        </w:trPr>
        <w:tc>
          <w:tcPr>
            <w:tcW w:w="419" w:type="dxa"/>
            <w:vMerge/>
            <w:tcBorders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057" w:type="dxa"/>
            <w:gridSpan w:val="7"/>
            <w:tcBorders>
              <w:top w:val="single" w:sz="4" w:space="0" w:color="auto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auto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275"/>
          <w:jc w:val="center"/>
        </w:trPr>
        <w:tc>
          <w:tcPr>
            <w:tcW w:w="419" w:type="dxa"/>
            <w:vMerge w:val="restart"/>
            <w:tcBorders>
              <w:top w:val="single" w:sz="4" w:space="0" w:color="00000A"/>
              <w:left w:val="single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Осієвський В.В.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історя всесв.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1/1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23,5</w:t>
            </w:r>
          </w:p>
        </w:tc>
        <w:tc>
          <w:tcPr>
            <w:tcW w:w="6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 історії</w:t>
            </w:r>
          </w:p>
        </w:tc>
        <w:tc>
          <w:tcPr>
            <w:tcW w:w="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 год</w:t>
            </w:r>
          </w:p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75"/>
          <w:jc w:val="center"/>
        </w:trPr>
        <w:tc>
          <w:tcPr>
            <w:tcW w:w="419" w:type="dxa"/>
            <w:vMerge/>
            <w:tcBorders>
              <w:top w:val="single" w:sz="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історія  Укр.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  <w:r w:rsidR="00D64FA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+0,5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75"/>
          <w:jc w:val="center"/>
        </w:trPr>
        <w:tc>
          <w:tcPr>
            <w:tcW w:w="419" w:type="dxa"/>
            <w:vMerge/>
            <w:tcBorders>
              <w:top w:val="single" w:sz="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фіз. культ.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3401A4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3401A4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3401A4" w:rsidRDefault="0034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3401A4" w:rsidRDefault="0034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75"/>
          <w:jc w:val="center"/>
        </w:trPr>
        <w:tc>
          <w:tcPr>
            <w:tcW w:w="419" w:type="dxa"/>
            <w:vMerge/>
            <w:tcBorders>
              <w:top w:val="single" w:sz="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Історія. Гр. зан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75"/>
          <w:jc w:val="center"/>
        </w:trPr>
        <w:tc>
          <w:tcPr>
            <w:tcW w:w="419" w:type="dxa"/>
            <w:vMerge/>
            <w:tcBorders>
              <w:top w:val="single" w:sz="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05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16,5/1=17,5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59"/>
          <w:jc w:val="center"/>
        </w:trPr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Бобрюк Б.В.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математика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3401A4" w:rsidRPr="003401A4" w:rsidRDefault="003401A4" w:rsidP="0034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 матема-тики</w:t>
            </w: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год</w:t>
            </w: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84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Алгебра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2/2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256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геометрія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294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057" w:type="dxa"/>
            <w:gridSpan w:val="7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12/2=14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3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274"/>
          <w:jc w:val="center"/>
        </w:trPr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Бобрюк В.В.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тр.навч.,техн.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1/1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E22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E224D" w:rsidRDefault="009E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E224D" w:rsidRDefault="009E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10з/ш</w:t>
            </w: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 Майстер.</w:t>
            </w: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 w:rsidP="009E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 год</w:t>
            </w: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E224D" w:rsidRDefault="009E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E224D" w:rsidRDefault="009E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E224D" w:rsidRDefault="009E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E224D" w:rsidRDefault="009E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E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  <w:r w:rsidR="0099582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год</w:t>
            </w:r>
          </w:p>
          <w:p w:rsidR="00F54994" w:rsidRDefault="00F5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243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Креслення 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63"/>
          <w:jc w:val="center"/>
        </w:trPr>
        <w:tc>
          <w:tcPr>
            <w:tcW w:w="419" w:type="dxa"/>
            <w:vMerge/>
            <w:tcBorders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/1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67"/>
          <w:jc w:val="center"/>
        </w:trPr>
        <w:tc>
          <w:tcPr>
            <w:tcW w:w="419" w:type="dxa"/>
            <w:vMerge/>
            <w:tcBorders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/1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4F06DD" w:rsidTr="00DE0AFB">
        <w:trPr>
          <w:gridBefore w:val="1"/>
          <w:wBefore w:w="168" w:type="dxa"/>
          <w:trHeight w:val="129"/>
          <w:jc w:val="center"/>
        </w:trPr>
        <w:tc>
          <w:tcPr>
            <w:tcW w:w="419" w:type="dxa"/>
            <w:vMerge/>
            <w:tcBorders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Голокосту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F06DD" w:rsidRDefault="004F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274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05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11/3=14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E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269"/>
          <w:jc w:val="center"/>
        </w:trPr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Ткач Н.М.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соц. педагог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0,75 ст.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 географії</w:t>
            </w: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6,5 год</w:t>
            </w:r>
          </w:p>
        </w:tc>
      </w:tr>
      <w:tr w:rsidR="0099582B" w:rsidTr="00DE0AFB">
        <w:trPr>
          <w:gridBefore w:val="1"/>
          <w:wBefore w:w="168" w:type="dxa"/>
          <w:trHeight w:val="273"/>
          <w:jc w:val="center"/>
        </w:trPr>
        <w:tc>
          <w:tcPr>
            <w:tcW w:w="419" w:type="dxa"/>
            <w:vMerge/>
            <w:tcBorders>
              <w:top w:val="single" w:sz="4" w:space="0" w:color="00000A"/>
              <w:left w:val="single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географія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74"/>
          <w:jc w:val="center"/>
        </w:trPr>
        <w:tc>
          <w:tcPr>
            <w:tcW w:w="419" w:type="dxa"/>
            <w:vMerge/>
            <w:tcBorders>
              <w:top w:val="single" w:sz="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057" w:type="dxa"/>
            <w:gridSpan w:val="7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6,5</w:t>
            </w:r>
          </w:p>
        </w:tc>
        <w:tc>
          <w:tcPr>
            <w:tcW w:w="602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338"/>
          <w:jc w:val="center"/>
        </w:trPr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Грицак Й.І.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фізика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8-Б</w:t>
            </w: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 фізики</w:t>
            </w: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 год</w:t>
            </w:r>
          </w:p>
          <w:p w:rsidR="00F54994" w:rsidRDefault="00F54994" w:rsidP="00F5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250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математика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250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Матем. Груп.зан.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95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057" w:type="dxa"/>
            <w:gridSpan w:val="7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228"/>
          <w:jc w:val="center"/>
        </w:trPr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Грицак М.Л.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фізика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2/1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7,5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7,5 год</w:t>
            </w:r>
          </w:p>
        </w:tc>
      </w:tr>
      <w:tr w:rsidR="0099582B" w:rsidTr="00DE0AFB">
        <w:trPr>
          <w:gridBefore w:val="1"/>
          <w:wBefore w:w="168" w:type="dxa"/>
          <w:trHeight w:val="135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астрономія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95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економіка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95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5/1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376"/>
          <w:jc w:val="center"/>
        </w:trPr>
        <w:tc>
          <w:tcPr>
            <w:tcW w:w="419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uk-UA" w:eastAsia="ru-RU"/>
              </w:rPr>
              <w:lastRenderedPageBreak/>
              <w:t>№ п/п</w:t>
            </w:r>
          </w:p>
        </w:tc>
        <w:tc>
          <w:tcPr>
            <w:tcW w:w="1113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Прізвище ім’я по батькові вчителя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Предмет,</w:t>
            </w: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який викладає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1-а</w:t>
            </w: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1-б</w:t>
            </w: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2-а</w:t>
            </w: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2-б</w:t>
            </w:r>
          </w:p>
          <w:p w:rsidR="0099582B" w:rsidRDefault="0099582B" w:rsidP="0047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6-а 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6-б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7/ ін.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8-а</w:t>
            </w: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8-б</w:t>
            </w: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10 </w:t>
            </w: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з/ш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11 з/ш</w:t>
            </w:r>
          </w:p>
        </w:tc>
        <w:tc>
          <w:tcPr>
            <w:tcW w:w="643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Разом</w:t>
            </w:r>
          </w:p>
        </w:tc>
        <w:tc>
          <w:tcPr>
            <w:tcW w:w="602" w:type="dxa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Кл. </w:t>
            </w:r>
          </w:p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кер</w:t>
            </w:r>
          </w:p>
        </w:tc>
        <w:tc>
          <w:tcPr>
            <w:tcW w:w="1096" w:type="dxa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Каб.</w:t>
            </w:r>
          </w:p>
        </w:tc>
        <w:tc>
          <w:tcPr>
            <w:tcW w:w="904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Гурткова робота</w:t>
            </w:r>
          </w:p>
        </w:tc>
        <w:tc>
          <w:tcPr>
            <w:tcW w:w="719" w:type="dxa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Разом</w:t>
            </w:r>
          </w:p>
        </w:tc>
      </w:tr>
      <w:tr w:rsidR="0099582B" w:rsidTr="00DE0AFB">
        <w:trPr>
          <w:gridBefore w:val="1"/>
          <w:wBefore w:w="168" w:type="dxa"/>
          <w:trHeight w:val="376"/>
          <w:jc w:val="center"/>
        </w:trPr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Осієвський В.І.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фіз. вих.,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340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 спортзал</w:t>
            </w: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  <w:r w:rsidR="0099582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год</w:t>
            </w:r>
          </w:p>
        </w:tc>
      </w:tr>
      <w:tr w:rsidR="0099582B" w:rsidTr="00DE0AFB">
        <w:trPr>
          <w:gridBefore w:val="1"/>
          <w:wBefore w:w="168" w:type="dxa"/>
          <w:trHeight w:val="376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05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235"/>
          <w:jc w:val="center"/>
        </w:trPr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Сойма Х Д.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біологія, 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8-А</w:t>
            </w: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 біолог</w:t>
            </w: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 год.</w:t>
            </w:r>
          </w:p>
        </w:tc>
      </w:tr>
      <w:tr w:rsidR="0099582B" w:rsidTr="00DE0AFB">
        <w:trPr>
          <w:gridBefore w:val="1"/>
          <w:wBefore w:w="168" w:type="dxa"/>
          <w:trHeight w:val="144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Хімія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44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057" w:type="dxa"/>
            <w:gridSpan w:val="7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60"/>
          <w:jc w:val="center"/>
        </w:trPr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Куцин Н.І.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географія</w:t>
            </w:r>
          </w:p>
        </w:tc>
        <w:tc>
          <w:tcPr>
            <w:tcW w:w="695" w:type="dxa"/>
            <w:gridSpan w:val="3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9 </w:t>
            </w: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 год.</w:t>
            </w:r>
          </w:p>
        </w:tc>
      </w:tr>
      <w:tr w:rsidR="0099582B" w:rsidTr="00DE0AFB">
        <w:trPr>
          <w:gridBefore w:val="1"/>
          <w:wBefore w:w="168" w:type="dxa"/>
          <w:trHeight w:val="26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екологія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204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ГПД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 ст.</w:t>
            </w: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204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7,5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85"/>
          <w:jc w:val="center"/>
        </w:trPr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Никорич Т.Г.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музика,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6D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345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6D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 естетич-ний</w:t>
            </w: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 год</w:t>
            </w:r>
          </w:p>
        </w:tc>
      </w:tr>
      <w:tr w:rsidR="0099582B" w:rsidTr="00DE0AFB">
        <w:trPr>
          <w:gridBefore w:val="1"/>
          <w:wBefore w:w="168" w:type="dxa"/>
          <w:trHeight w:val="199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обр..м.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30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осн. здор.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D1971" w:rsidTr="00DE0AFB">
        <w:trPr>
          <w:gridBefore w:val="1"/>
          <w:wBefore w:w="168" w:type="dxa"/>
          <w:trHeight w:val="458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6D1971" w:rsidRDefault="006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D1971" w:rsidRDefault="006D197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D1971" w:rsidRDefault="006D1971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057" w:type="dxa"/>
            <w:gridSpan w:val="7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1971" w:rsidRDefault="006D1971" w:rsidP="006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D1971" w:rsidRDefault="006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D1971" w:rsidRDefault="006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D1971" w:rsidRDefault="006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971" w:rsidRDefault="006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971" w:rsidRDefault="006D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971" w:rsidRDefault="006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1971" w:rsidRDefault="006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6D1971" w:rsidRDefault="006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17"/>
          <w:jc w:val="center"/>
        </w:trPr>
        <w:tc>
          <w:tcPr>
            <w:tcW w:w="419" w:type="dxa"/>
            <w:vMerge w:val="restart"/>
            <w:tcBorders>
              <w:top w:val="single" w:sz="24" w:space="0" w:color="00000A"/>
              <w:left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Pr="00C20C1A" w:rsidRDefault="0099582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113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 w:rsidP="0047628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Обриська І.В.</w:t>
            </w:r>
          </w:p>
        </w:tc>
        <w:tc>
          <w:tcPr>
            <w:tcW w:w="1554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91F0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 ГПД</w:t>
            </w:r>
          </w:p>
        </w:tc>
        <w:tc>
          <w:tcPr>
            <w:tcW w:w="350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4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56" w:type="dxa"/>
            <w:gridSpan w:val="2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7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43" w:type="dxa"/>
            <w:tcBorders>
              <w:top w:val="single" w:sz="2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Pr="00491F0B" w:rsidRDefault="0099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91F0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ст.</w:t>
            </w:r>
          </w:p>
        </w:tc>
        <w:tc>
          <w:tcPr>
            <w:tcW w:w="602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96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 w:rsidP="0047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4,5 год</w:t>
            </w:r>
          </w:p>
        </w:tc>
      </w:tr>
      <w:tr w:rsidR="0099582B" w:rsidTr="00DE0AFB">
        <w:trPr>
          <w:gridBefore w:val="1"/>
          <w:wBefore w:w="168" w:type="dxa"/>
          <w:trHeight w:val="117"/>
          <w:jc w:val="center"/>
        </w:trPr>
        <w:tc>
          <w:tcPr>
            <w:tcW w:w="419" w:type="dxa"/>
            <w:vMerge/>
            <w:tcBorders>
              <w:left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1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Природ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6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17"/>
          <w:jc w:val="center"/>
        </w:trPr>
        <w:tc>
          <w:tcPr>
            <w:tcW w:w="419" w:type="dxa"/>
            <w:vMerge/>
            <w:tcBorders>
              <w:left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1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17"/>
          <w:jc w:val="center"/>
        </w:trPr>
        <w:tc>
          <w:tcPr>
            <w:tcW w:w="419" w:type="dxa"/>
            <w:vMerge/>
            <w:tcBorders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1113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3,5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643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17"/>
          <w:jc w:val="center"/>
        </w:trPr>
        <w:tc>
          <w:tcPr>
            <w:tcW w:w="419" w:type="dxa"/>
            <w:vMerge w:val="restart"/>
            <w:tcBorders>
              <w:left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111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Поп О.І.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Правознавство ,</w:t>
            </w:r>
          </w:p>
        </w:tc>
        <w:tc>
          <w:tcPr>
            <w:tcW w:w="3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A2415D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1+1</w:t>
            </w:r>
          </w:p>
        </w:tc>
        <w:tc>
          <w:tcPr>
            <w:tcW w:w="58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5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lang w:val="uk-UA"/>
              </w:rPr>
            </w:pPr>
          </w:p>
          <w:p w:rsidR="0099582B" w:rsidRDefault="0099582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lang w:val="uk-UA"/>
              </w:rPr>
            </w:pPr>
          </w:p>
          <w:p w:rsidR="0099582B" w:rsidRDefault="0099582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9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03892" w:rsidRDefault="0070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 інформатики</w:t>
            </w:r>
          </w:p>
        </w:tc>
        <w:tc>
          <w:tcPr>
            <w:tcW w:w="9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99582B" w:rsidP="0070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6</w:t>
            </w:r>
            <w:r w:rsidR="0070389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99582B" w:rsidTr="00DE0AFB">
        <w:trPr>
          <w:gridBefore w:val="1"/>
          <w:wBefore w:w="168" w:type="dxa"/>
          <w:trHeight w:val="117"/>
          <w:jc w:val="center"/>
        </w:trPr>
        <w:tc>
          <w:tcPr>
            <w:tcW w:w="419" w:type="dxa"/>
            <w:vMerge/>
            <w:tcBorders>
              <w:left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1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Факульт. курс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0,5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Pr="00A2415D" w:rsidRDefault="00A2415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6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17"/>
          <w:jc w:val="center"/>
        </w:trPr>
        <w:tc>
          <w:tcPr>
            <w:tcW w:w="419" w:type="dxa"/>
            <w:vMerge/>
            <w:tcBorders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1113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602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17"/>
          <w:jc w:val="center"/>
        </w:trPr>
        <w:tc>
          <w:tcPr>
            <w:tcW w:w="419" w:type="dxa"/>
            <w:vMerge w:val="restart"/>
            <w:tcBorders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1113" w:type="dxa"/>
            <w:vMerge w:val="restart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Никорич М.П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Історія</w:t>
            </w:r>
          </w:p>
        </w:tc>
        <w:tc>
          <w:tcPr>
            <w:tcW w:w="3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643" w:type="dxa"/>
            <w:vMerge w:val="restart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6,5</w:t>
            </w:r>
          </w:p>
        </w:tc>
        <w:tc>
          <w:tcPr>
            <w:tcW w:w="602" w:type="dxa"/>
            <w:vMerge w:val="restart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 w:val="restart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 w:val="restart"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3892" w:rsidRDefault="0070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70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719" w:type="dxa"/>
            <w:vMerge w:val="restart"/>
            <w:tcBorders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03892" w:rsidRDefault="0070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9582B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7,5</w:t>
            </w:r>
            <w:r w:rsidR="0099582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год</w:t>
            </w:r>
          </w:p>
        </w:tc>
      </w:tr>
      <w:tr w:rsidR="0099582B" w:rsidTr="00DE0AFB">
        <w:trPr>
          <w:gridBefore w:val="1"/>
          <w:wBefore w:w="168" w:type="dxa"/>
          <w:trHeight w:val="117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Біологія </w:t>
            </w: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17"/>
          <w:jc w:val="center"/>
        </w:trPr>
        <w:tc>
          <w:tcPr>
            <w:tcW w:w="419" w:type="dxa"/>
            <w:vMerge/>
            <w:tcBorders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Хімія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643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3401A4" w:rsidTr="00DE0AFB">
        <w:trPr>
          <w:gridBefore w:val="1"/>
          <w:wBefore w:w="168" w:type="dxa"/>
          <w:trHeight w:val="117"/>
          <w:jc w:val="center"/>
        </w:trPr>
        <w:tc>
          <w:tcPr>
            <w:tcW w:w="419" w:type="dxa"/>
            <w:vMerge/>
            <w:tcBorders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01A4" w:rsidRDefault="0034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Основи мед.зн.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01A4" w:rsidRDefault="003401A4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01A4" w:rsidRDefault="003401A4">
            <w:pPr>
              <w:spacing w:after="0" w:line="240" w:lineRule="auto"/>
              <w:jc w:val="center"/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01A4" w:rsidRPr="003401A4" w:rsidRDefault="003401A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1A4" w:rsidRDefault="0034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401A4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9582B" w:rsidTr="00DE0AFB">
        <w:trPr>
          <w:gridBefore w:val="1"/>
          <w:wBefore w:w="168" w:type="dxa"/>
          <w:trHeight w:val="117"/>
          <w:jc w:val="center"/>
        </w:trPr>
        <w:tc>
          <w:tcPr>
            <w:tcW w:w="419" w:type="dxa"/>
            <w:vMerge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1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00000A"/>
              <w:left w:val="single" w:sz="4" w:space="0" w:color="auto"/>
              <w:bottom w:val="single" w:sz="2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34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1,5</w:t>
            </w:r>
          </w:p>
        </w:tc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43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2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A"/>
              <w:left w:val="single" w:sz="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9582B" w:rsidRDefault="0099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:rsidR="001C5328" w:rsidRDefault="001C5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C5328" w:rsidRDefault="001C5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C5328" w:rsidRDefault="001C5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C5328" w:rsidRDefault="001C5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64FA0" w:rsidRDefault="00D64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C5328" w:rsidRDefault="001B2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 wp14:anchorId="11FD53C3">
                <wp:simplePos x="0" y="0"/>
                <wp:positionH relativeFrom="margin">
                  <wp:posOffset>-187325</wp:posOffset>
                </wp:positionH>
                <wp:positionV relativeFrom="paragraph">
                  <wp:posOffset>-41910</wp:posOffset>
                </wp:positionV>
                <wp:extent cx="9820275" cy="5048250"/>
                <wp:effectExtent l="0" t="0" r="9525" b="0"/>
                <wp:wrapSquare wrapText="bothSides"/>
                <wp:docPr id="1" name="Рам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0275" cy="504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785" w:type="pct"/>
                              <w:tblInd w:w="474" w:type="dxa"/>
                              <w:tblBorders>
                                <w:top w:val="single" w:sz="24" w:space="0" w:color="00000A"/>
                                <w:left w:val="single" w:sz="24" w:space="0" w:color="00000A"/>
                                <w:bottom w:val="single" w:sz="24" w:space="0" w:color="00000A"/>
                                <w:right w:val="single" w:sz="4" w:space="0" w:color="00000A"/>
                                <w:insideH w:val="single" w:sz="24" w:space="0" w:color="00000A"/>
                                <w:insideV w:val="single" w:sz="4" w:space="0" w:color="00000A"/>
                              </w:tblBorders>
                              <w:tblCellMar>
                                <w:left w:w="4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8"/>
                              <w:gridCol w:w="1167"/>
                              <w:gridCol w:w="1199"/>
                              <w:gridCol w:w="395"/>
                              <w:gridCol w:w="435"/>
                              <w:gridCol w:w="393"/>
                              <w:gridCol w:w="393"/>
                              <w:gridCol w:w="556"/>
                              <w:gridCol w:w="556"/>
                              <w:gridCol w:w="449"/>
                              <w:gridCol w:w="393"/>
                              <w:gridCol w:w="393"/>
                              <w:gridCol w:w="531"/>
                              <w:gridCol w:w="586"/>
                              <w:gridCol w:w="531"/>
                              <w:gridCol w:w="393"/>
                              <w:gridCol w:w="449"/>
                              <w:gridCol w:w="393"/>
                              <w:gridCol w:w="455"/>
                              <w:gridCol w:w="455"/>
                              <w:gridCol w:w="645"/>
                              <w:gridCol w:w="752"/>
                              <w:gridCol w:w="1103"/>
                              <w:gridCol w:w="927"/>
                              <w:gridCol w:w="797"/>
                            </w:tblGrid>
                            <w:tr w:rsidR="00D64FA0" w:rsidTr="00D64FA0">
                              <w:trPr>
                                <w:trHeight w:val="532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single" w:sz="24" w:space="0" w:color="00000A"/>
                                    <w:left w:val="single" w:sz="2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24"/>
                                      <w:lang w:val="uk-UA" w:eastAsia="ru-RU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Прізвище ім’я по батькові вчителя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Предмет,</w:t>
                                  </w: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 xml:space="preserve"> який викладає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1-а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Pr="005D4BD1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-б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2-а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2-б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6-а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6-б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8-а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8-б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en-US" w:eastAsia="ru-RU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eastAsia="ru-RU"/>
                                    </w:rPr>
                                    <w:t>/ш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11</w:t>
                                  </w: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з/ш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Разом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Кл.кер.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  <w:p w:rsidR="00DE0AFB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Каб.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Pr="005D4BD1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5D4BD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Гурткова робота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2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</w:pPr>
                                </w:p>
                                <w:p w:rsidR="00DE0AFB" w:rsidRPr="005D4BD1" w:rsidRDefault="00DE0AFB">
                                  <w:pPr>
                                    <w:pStyle w:val="aa"/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Разом</w:t>
                                  </w:r>
                                </w:p>
                              </w:tc>
                            </w:tr>
                            <w:tr w:rsidR="00D64FA0" w:rsidTr="00D64FA0">
                              <w:trPr>
                                <w:trHeight w:val="532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single" w:sz="24" w:space="0" w:color="00000A"/>
                                    <w:left w:val="single" w:sz="2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Осієвська І.В.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1  -а.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n-US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n-US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 початков. Кл.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2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D64FA0" w:rsidTr="00D64FA0">
                              <w:trPr>
                                <w:trHeight w:val="532"/>
                              </w:trPr>
                              <w:tc>
                                <w:tcPr>
                                  <w:tcW w:w="599" w:type="dxa"/>
                                  <w:tcBorders>
                                    <w:left w:val="single" w:sz="2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8" w:type="dxa"/>
                                  </w:tcMar>
                                  <w:vAlign w:val="center"/>
                                </w:tcPr>
                                <w:p w:rsidR="00DE0AFB" w:rsidRPr="002E748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Ватрала Н.М.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Pr="0048338C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1-б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n-US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n-US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2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D64FA0" w:rsidTr="00D64FA0">
                              <w:trPr>
                                <w:trHeight w:val="327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single" w:sz="24" w:space="0" w:color="00000A"/>
                                    <w:left w:val="single" w:sz="2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Гряділь Г.О.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2-а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2-а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2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D64FA0" w:rsidTr="00D64FA0">
                              <w:trPr>
                                <w:trHeight w:val="327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single" w:sz="24" w:space="0" w:color="00000A"/>
                                    <w:left w:val="single" w:sz="2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Сойма М. С.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2-б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2-б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2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D64FA0" w:rsidTr="00D64FA0">
                              <w:trPr>
                                <w:trHeight w:val="327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single" w:sz="24" w:space="0" w:color="00000A"/>
                                    <w:left w:val="single" w:sz="2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Бережник Н.Ю.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3 кл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 початков. Кл.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2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D64FA0" w:rsidTr="00D64FA0">
                              <w:trPr>
                                <w:trHeight w:val="327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single" w:sz="24" w:space="0" w:color="00000A"/>
                                    <w:left w:val="single" w:sz="2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Сойма В.І.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4 кл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n-US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 початков. Кл.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2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D64FA0" w:rsidTr="00D64FA0">
                              <w:trPr>
                                <w:trHeight w:val="382"/>
                              </w:trPr>
                              <w:tc>
                                <w:tcPr>
                                  <w:tcW w:w="599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2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Рахівська Н.І.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інформатика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1-1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1-1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Pr="00FB0700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B070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1-1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Pr="00FB0700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n-US" w:eastAsia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 каб.. інформатики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n-US" w:eastAsia="ru-RU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 xml:space="preserve"> год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right w:val="single" w:sz="2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Pr="00FB0700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n-US" w:eastAsia="ru-RU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D64FA0" w:rsidTr="00D64FA0">
                              <w:trPr>
                                <w:trHeight w:val="290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single" w:sz="24" w:space="0" w:color="00000A"/>
                                    <w:left w:val="single" w:sz="2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ГПД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0,5 ст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vMerge/>
                                  <w:tcBorders>
                                    <w:left w:val="single" w:sz="4" w:space="0" w:color="00000A"/>
                                    <w:right w:val="single" w:sz="2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</w:tr>
                            <w:tr w:rsidR="00DE0AFB" w:rsidTr="00D64FA0">
                              <w:trPr>
                                <w:trHeight w:val="199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top w:val="single" w:sz="24" w:space="0" w:color="00000A"/>
                                    <w:left w:val="single" w:sz="2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vMerge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Merge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vMerge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2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</w:tr>
                            <w:tr w:rsidR="00D64FA0" w:rsidTr="00D64FA0">
                              <w:trPr>
                                <w:trHeight w:val="351"/>
                              </w:trPr>
                              <w:tc>
                                <w:tcPr>
                                  <w:tcW w:w="599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3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Руснак М.Ю.</w:t>
                                  </w:r>
                                </w:p>
                                <w:p w:rsidR="00DE0AFB" w:rsidRDefault="00DE0AFB" w:rsidP="0047628E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ГПД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 ст.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right w:val="single" w:sz="2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2,5</w:t>
                                  </w:r>
                                </w:p>
                              </w:tc>
                            </w:tr>
                            <w:tr w:rsidR="00D64FA0" w:rsidTr="00D64FA0">
                              <w:trPr>
                                <w:trHeight w:val="55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left w:val="single" w:sz="2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3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Індивід зан.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/2,5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vMerge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Merge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vMerge/>
                                  <w:tcBorders>
                                    <w:left w:val="single" w:sz="4" w:space="0" w:color="00000A"/>
                                    <w:bottom w:val="single" w:sz="24" w:space="0" w:color="00000A"/>
                                    <w:right w:val="single" w:sz="2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</w:tr>
                            <w:tr w:rsidR="00D64FA0" w:rsidTr="00D64FA0">
                              <w:trPr>
                                <w:trHeight w:val="327"/>
                              </w:trPr>
                              <w:tc>
                                <w:tcPr>
                                  <w:tcW w:w="59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3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Сойма Г.Д.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індивід. навч Ясінський І.О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 w:rsidP="005D4BD1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right w:val="single" w:sz="2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18 год</w:t>
                                  </w:r>
                                </w:p>
                              </w:tc>
                            </w:tr>
                            <w:tr w:rsidR="00D64FA0" w:rsidTr="00D64FA0">
                              <w:trPr>
                                <w:trHeight w:val="327"/>
                              </w:trPr>
                              <w:tc>
                                <w:tcPr>
                                  <w:tcW w:w="599" w:type="dxa"/>
                                  <w:vMerge/>
                                  <w:tcBorders>
                                    <w:left w:val="single" w:sz="2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3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індивід. Навч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. Ватрала Д.Ю.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 w:rsidP="005D4BD1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E0AFB" w:rsidRDefault="00DE0AFB" w:rsidP="005D4BD1">
                                  <w:pPr>
                                    <w:pStyle w:val="aa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2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</w:tr>
                            <w:tr w:rsidR="00D64FA0" w:rsidTr="00D64FA0">
                              <w:trPr>
                                <w:trHeight w:val="327"/>
                              </w:trPr>
                              <w:tc>
                                <w:tcPr>
                                  <w:tcW w:w="599" w:type="dxa"/>
                                  <w:tcBorders>
                                    <w:left w:val="single" w:sz="2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3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 xml:space="preserve">35. 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Бережник О.М.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P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Пед-орг.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 w:rsidP="005D4BD1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Pr="00D64FA0" w:rsidRDefault="00D64FA0" w:rsidP="005D4BD1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1 ст.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2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 ст</w:t>
                                  </w:r>
                                </w:p>
                              </w:tc>
                            </w:tr>
                            <w:tr w:rsidR="00D64FA0" w:rsidTr="00D64FA0">
                              <w:trPr>
                                <w:trHeight w:val="327"/>
                              </w:trPr>
                              <w:tc>
                                <w:tcPr>
                                  <w:tcW w:w="599" w:type="dxa"/>
                                  <w:tcBorders>
                                    <w:left w:val="single" w:sz="2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3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36.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Сойма Г.І.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бібліотекар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 w:rsidP="005D4BD1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64FA0" w:rsidRDefault="00D64FA0" w:rsidP="005D4BD1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1ст.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2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64FA0" w:rsidRDefault="00D64FA0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1 ст.</w:t>
                                  </w:r>
                                </w:p>
                              </w:tc>
                            </w:tr>
                            <w:tr w:rsidR="00D64FA0" w:rsidTr="00D64FA0">
                              <w:trPr>
                                <w:trHeight w:val="269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single" w:sz="24" w:space="0" w:color="00000A"/>
                                    <w:left w:val="single" w:sz="2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Разом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</w:pPr>
                                  <w:r w:rsidRPr="006D1971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6D1971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6D1971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6D1971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6D1971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26-1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/10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6D1971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26-1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/10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6D1971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30-1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6D1971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6D1971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6D1971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33,5</w:t>
                                  </w:r>
                                </w:p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6D1971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/14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6D1971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34,5-1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6D1971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34,5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6D1971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6D1971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38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-1,5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6D1971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6D1971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6D1971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Pr="006D1971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  <w:t>9 год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2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0AFB" w:rsidRDefault="00DE0AFB">
                                  <w:pPr>
                                    <w:pStyle w:val="aa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uk-UA"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0AFB" w:rsidRDefault="00DE0AFB">
                            <w:pPr>
                              <w:pStyle w:val="aa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Рамка1" o:spid="_x0000_s1026" style="position:absolute;left:0;text-align:left;margin-left:-14.75pt;margin-top:-3.3pt;width:773.25pt;height:397.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" filled="f" stroked="f">
                <v:textbox inset="0,0,0,0">
                  <w:txbxContent>
                    <w:tbl>
                      <w:tblPr>
                        <w:tblW w:w="4785" w:type="pct"/>
                        <w:tblInd w:w="474" w:type="dxa"/>
                        <w:tblBorders>
                          <w:top w:val="single" w:sz="24" w:space="0" w:color="00000A"/>
                          <w:left w:val="single" w:sz="24" w:space="0" w:color="00000A"/>
                          <w:bottom w:val="single" w:sz="24" w:space="0" w:color="00000A"/>
                          <w:right w:val="single" w:sz="4" w:space="0" w:color="00000A"/>
                          <w:insideH w:val="single" w:sz="24" w:space="0" w:color="00000A"/>
                          <w:insideV w:val="single" w:sz="4" w:space="0" w:color="00000A"/>
                        </w:tblBorders>
                        <w:tblCellMar>
                          <w:left w:w="4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8"/>
                        <w:gridCol w:w="1167"/>
                        <w:gridCol w:w="1199"/>
                        <w:gridCol w:w="395"/>
                        <w:gridCol w:w="435"/>
                        <w:gridCol w:w="393"/>
                        <w:gridCol w:w="393"/>
                        <w:gridCol w:w="556"/>
                        <w:gridCol w:w="556"/>
                        <w:gridCol w:w="449"/>
                        <w:gridCol w:w="393"/>
                        <w:gridCol w:w="393"/>
                        <w:gridCol w:w="531"/>
                        <w:gridCol w:w="586"/>
                        <w:gridCol w:w="531"/>
                        <w:gridCol w:w="393"/>
                        <w:gridCol w:w="449"/>
                        <w:gridCol w:w="393"/>
                        <w:gridCol w:w="455"/>
                        <w:gridCol w:w="455"/>
                        <w:gridCol w:w="645"/>
                        <w:gridCol w:w="752"/>
                        <w:gridCol w:w="1103"/>
                        <w:gridCol w:w="927"/>
                        <w:gridCol w:w="797"/>
                      </w:tblGrid>
                      <w:tr w:rsidR="00D64FA0" w:rsidTr="00D64FA0">
                        <w:trPr>
                          <w:trHeight w:val="532"/>
                        </w:trPr>
                        <w:tc>
                          <w:tcPr>
                            <w:tcW w:w="599" w:type="dxa"/>
                            <w:tcBorders>
                              <w:top w:val="single" w:sz="24" w:space="0" w:color="00000A"/>
                              <w:left w:val="single" w:sz="2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24"/>
                                <w:lang w:val="uk-UA" w:eastAsia="ru-RU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Прізвище ім’я по батькові вчителя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Предмет,</w:t>
                            </w: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 xml:space="preserve"> який викладає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1-а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Pr="005D4BD1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-б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2-а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2-б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6-а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6-б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8-а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8-б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10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/ш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11</w:t>
                            </w: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з/ш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Разом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Кл.кер.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  <w:p w:rsidR="00DE0AFB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uk-UA" w:eastAsia="ru-RU"/>
                              </w:rPr>
                              <w:t>Каб.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Pr="005D4BD1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D4BD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Гурткова робота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2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</w:pPr>
                          </w:p>
                          <w:p w:rsidR="00DE0AFB" w:rsidRPr="005D4BD1" w:rsidRDefault="00DE0AFB">
                            <w:pPr>
                              <w:pStyle w:val="aa"/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Разом</w:t>
                            </w:r>
                          </w:p>
                        </w:tc>
                      </w:tr>
                      <w:tr w:rsidR="00D64FA0" w:rsidTr="00D64FA0">
                        <w:trPr>
                          <w:trHeight w:val="532"/>
                        </w:trPr>
                        <w:tc>
                          <w:tcPr>
                            <w:tcW w:w="599" w:type="dxa"/>
                            <w:tcBorders>
                              <w:top w:val="single" w:sz="24" w:space="0" w:color="00000A"/>
                              <w:left w:val="single" w:sz="2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Осієвська І.В.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1  -а.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1 початков. Кл.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2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18</w:t>
                            </w:r>
                          </w:p>
                        </w:tc>
                      </w:tr>
                      <w:tr w:rsidR="00D64FA0" w:rsidTr="00D64FA0">
                        <w:trPr>
                          <w:trHeight w:val="532"/>
                        </w:trPr>
                        <w:tc>
                          <w:tcPr>
                            <w:tcW w:w="599" w:type="dxa"/>
                            <w:tcBorders>
                              <w:left w:val="single" w:sz="2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8" w:type="dxa"/>
                            </w:tcMar>
                            <w:vAlign w:val="center"/>
                          </w:tcPr>
                          <w:p w:rsidR="00DE0AFB" w:rsidRPr="002E748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Ватрала Н.М.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Pr="0048338C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1-б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068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2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21</w:t>
                            </w:r>
                          </w:p>
                        </w:tc>
                      </w:tr>
                      <w:tr w:rsidR="00D64FA0" w:rsidTr="00D64FA0">
                        <w:trPr>
                          <w:trHeight w:val="327"/>
                        </w:trPr>
                        <w:tc>
                          <w:tcPr>
                            <w:tcW w:w="599" w:type="dxa"/>
                            <w:tcBorders>
                              <w:top w:val="single" w:sz="24" w:space="0" w:color="00000A"/>
                              <w:left w:val="single" w:sz="2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Гряділь Г.О.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2-а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2-а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2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21</w:t>
                            </w:r>
                          </w:p>
                        </w:tc>
                      </w:tr>
                      <w:tr w:rsidR="00D64FA0" w:rsidTr="00D64FA0">
                        <w:trPr>
                          <w:trHeight w:val="327"/>
                        </w:trPr>
                        <w:tc>
                          <w:tcPr>
                            <w:tcW w:w="599" w:type="dxa"/>
                            <w:tcBorders>
                              <w:top w:val="single" w:sz="24" w:space="0" w:color="00000A"/>
                              <w:left w:val="single" w:sz="2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Сойма М. С.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2-б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2-б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2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21</w:t>
                            </w:r>
                          </w:p>
                        </w:tc>
                      </w:tr>
                      <w:tr w:rsidR="00D64FA0" w:rsidTr="00D64FA0">
                        <w:trPr>
                          <w:trHeight w:val="327"/>
                        </w:trPr>
                        <w:tc>
                          <w:tcPr>
                            <w:tcW w:w="599" w:type="dxa"/>
                            <w:tcBorders>
                              <w:top w:val="single" w:sz="24" w:space="0" w:color="00000A"/>
                              <w:left w:val="single" w:sz="2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Бережник Н.Ю.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3 кл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1 початков. Кл.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2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22</w:t>
                            </w:r>
                          </w:p>
                        </w:tc>
                      </w:tr>
                      <w:tr w:rsidR="00D64FA0" w:rsidTr="00D64FA0">
                        <w:trPr>
                          <w:trHeight w:val="327"/>
                        </w:trPr>
                        <w:tc>
                          <w:tcPr>
                            <w:tcW w:w="599" w:type="dxa"/>
                            <w:tcBorders>
                              <w:top w:val="single" w:sz="24" w:space="0" w:color="00000A"/>
                              <w:left w:val="single" w:sz="2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Сойма В.І.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4 кл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1 початков. Кл.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2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22</w:t>
                            </w:r>
                          </w:p>
                        </w:tc>
                      </w:tr>
                      <w:tr w:rsidR="00D64FA0" w:rsidTr="00D64FA0">
                        <w:trPr>
                          <w:trHeight w:val="382"/>
                        </w:trPr>
                        <w:tc>
                          <w:tcPr>
                            <w:tcW w:w="599" w:type="dxa"/>
                            <w:vMerge w:val="restart"/>
                            <w:tcBorders>
                              <w:top w:val="single" w:sz="24" w:space="0" w:color="00000A"/>
                              <w:left w:val="single" w:sz="2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129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Рахівська Н.І.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інформатика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1-1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1-1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Pr="00FB0700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B0700">
                              <w:rPr>
                                <w:sz w:val="18"/>
                                <w:szCs w:val="18"/>
                                <w:lang w:val="en-US"/>
                              </w:rPr>
                              <w:t>1-1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Pr="00FB0700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28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1 каб.. інформатики</w:t>
                            </w:r>
                          </w:p>
                        </w:tc>
                        <w:tc>
                          <w:tcPr>
                            <w:tcW w:w="898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 xml:space="preserve"> год</w:t>
                            </w:r>
                          </w:p>
                        </w:tc>
                        <w:tc>
                          <w:tcPr>
                            <w:tcW w:w="771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right w:val="single" w:sz="2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Pr="00FB0700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12</w:t>
                            </w:r>
                          </w:p>
                        </w:tc>
                      </w:tr>
                      <w:tr w:rsidR="00D64FA0" w:rsidTr="00D64FA0">
                        <w:trPr>
                          <w:trHeight w:val="290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single" w:sz="24" w:space="0" w:color="00000A"/>
                              <w:left w:val="single" w:sz="2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vMerge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ГПД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0,5 ст</w:t>
                            </w:r>
                          </w:p>
                        </w:tc>
                        <w:tc>
                          <w:tcPr>
                            <w:tcW w:w="728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vMerge/>
                            <w:tcBorders>
                              <w:left w:val="single" w:sz="4" w:space="0" w:color="00000A"/>
                              <w:right w:val="single" w:sz="2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</w:tr>
                      <w:tr w:rsidR="00DE0AFB" w:rsidTr="00D64FA0">
                        <w:trPr>
                          <w:trHeight w:val="199"/>
                        </w:trPr>
                        <w:tc>
                          <w:tcPr>
                            <w:tcW w:w="599" w:type="dxa"/>
                            <w:vMerge/>
                            <w:tcBorders>
                              <w:top w:val="single" w:sz="24" w:space="0" w:color="00000A"/>
                              <w:left w:val="single" w:sz="2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vMerge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vMerge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Merge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Merge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vMerge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2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</w:tr>
                      <w:tr w:rsidR="00D64FA0" w:rsidTr="00D64FA0">
                        <w:trPr>
                          <w:trHeight w:val="351"/>
                        </w:trPr>
                        <w:tc>
                          <w:tcPr>
                            <w:tcW w:w="599" w:type="dxa"/>
                            <w:vMerge w:val="restart"/>
                            <w:tcBorders>
                              <w:top w:val="single" w:sz="24" w:space="0" w:color="00000A"/>
                              <w:left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30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129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Руснак М.Ю.</w:t>
                            </w:r>
                          </w:p>
                          <w:p w:rsidR="00DE0AFB" w:rsidRDefault="00DE0AFB" w:rsidP="0047628E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ГПД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1 ст.</w:t>
                            </w:r>
                          </w:p>
                        </w:tc>
                        <w:tc>
                          <w:tcPr>
                            <w:tcW w:w="728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right w:val="single" w:sz="2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2,5</w:t>
                            </w:r>
                          </w:p>
                        </w:tc>
                      </w:tr>
                      <w:tr w:rsidR="00D64FA0" w:rsidTr="00D64FA0">
                        <w:trPr>
                          <w:trHeight w:val="55"/>
                        </w:trPr>
                        <w:tc>
                          <w:tcPr>
                            <w:tcW w:w="599" w:type="dxa"/>
                            <w:vMerge/>
                            <w:tcBorders>
                              <w:left w:val="single" w:sz="2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30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vMerge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Індивід зан.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/2,5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728" w:type="dxa"/>
                            <w:vMerge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Merge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Merge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vMerge/>
                            <w:tcBorders>
                              <w:left w:val="single" w:sz="4" w:space="0" w:color="00000A"/>
                              <w:bottom w:val="single" w:sz="24" w:space="0" w:color="00000A"/>
                              <w:right w:val="single" w:sz="2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</w:tr>
                      <w:tr w:rsidR="00D64FA0" w:rsidTr="00D64FA0">
                        <w:trPr>
                          <w:trHeight w:val="327"/>
                        </w:trPr>
                        <w:tc>
                          <w:tcPr>
                            <w:tcW w:w="599" w:type="dxa"/>
                            <w:vMerge w:val="restart"/>
                            <w:tcBorders>
                              <w:top w:val="single" w:sz="4" w:space="0" w:color="00000A"/>
                              <w:left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30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2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Сойма Г.Д.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індивід. навч Ясінський І.О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 w:rsidP="005D4BD1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28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right w:val="single" w:sz="2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18 год</w:t>
                            </w:r>
                          </w:p>
                        </w:tc>
                      </w:tr>
                      <w:tr w:rsidR="00D64FA0" w:rsidTr="00D64FA0">
                        <w:trPr>
                          <w:trHeight w:val="327"/>
                        </w:trPr>
                        <w:tc>
                          <w:tcPr>
                            <w:tcW w:w="599" w:type="dxa"/>
                            <w:vMerge/>
                            <w:tcBorders>
                              <w:left w:val="single" w:sz="2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30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індивід. Навч</w:t>
                            </w:r>
                            <w:r>
                              <w:rPr>
                                <w:sz w:val="18"/>
                                <w:szCs w:val="18"/>
                                <w:lang w:val="uk-UA"/>
                              </w:rPr>
                              <w:t>. Ватрала Д.Ю.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 w:rsidP="005D4BD1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E0AFB" w:rsidRDefault="00DE0AFB" w:rsidP="005D4BD1">
                            <w:pPr>
                              <w:pStyle w:val="aa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728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2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</w:tr>
                      <w:tr w:rsidR="00D64FA0" w:rsidTr="00D64FA0">
                        <w:trPr>
                          <w:trHeight w:val="327"/>
                        </w:trPr>
                        <w:tc>
                          <w:tcPr>
                            <w:tcW w:w="599" w:type="dxa"/>
                            <w:tcBorders>
                              <w:left w:val="single" w:sz="2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30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35. 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Бережник О.М.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P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uk-UA"/>
                              </w:rPr>
                              <w:t>Пед-орг.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 w:rsidP="005D4BD1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Pr="00D64FA0" w:rsidRDefault="00D64FA0" w:rsidP="005D4BD1">
                            <w:pPr>
                              <w:pStyle w:val="aa"/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 ст.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2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1 ст</w:t>
                            </w:r>
                          </w:p>
                        </w:tc>
                      </w:tr>
                      <w:tr w:rsidR="00D64FA0" w:rsidTr="00D64FA0">
                        <w:trPr>
                          <w:trHeight w:val="327"/>
                        </w:trPr>
                        <w:tc>
                          <w:tcPr>
                            <w:tcW w:w="599" w:type="dxa"/>
                            <w:tcBorders>
                              <w:left w:val="single" w:sz="2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30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36.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Сойма Г.І.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uk-UA"/>
                              </w:rPr>
                              <w:t>бібліотекар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 w:rsidP="005D4BD1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  <w:right w:w="0" w:type="dxa"/>
                            </w:tcMar>
                            <w:vAlign w:val="center"/>
                          </w:tcPr>
                          <w:p w:rsidR="00D64FA0" w:rsidRDefault="00D64FA0" w:rsidP="005D4BD1">
                            <w:pPr>
                              <w:pStyle w:val="aa"/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1ст.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2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64FA0" w:rsidRDefault="00D64FA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1 ст.</w:t>
                            </w:r>
                          </w:p>
                        </w:tc>
                      </w:tr>
                      <w:tr w:rsidR="00D64FA0" w:rsidTr="00D64FA0">
                        <w:trPr>
                          <w:trHeight w:val="269"/>
                        </w:trPr>
                        <w:tc>
                          <w:tcPr>
                            <w:tcW w:w="599" w:type="dxa"/>
                            <w:tcBorders>
                              <w:top w:val="single" w:sz="24" w:space="0" w:color="00000A"/>
                              <w:left w:val="single" w:sz="2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Разом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</w:pPr>
                            <w:r w:rsidRPr="006D197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D1971">
                              <w:rPr>
                                <w:sz w:val="18"/>
                                <w:szCs w:val="18"/>
                                <w:lang w:val="uk-UA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D1971">
                              <w:rPr>
                                <w:sz w:val="18"/>
                                <w:szCs w:val="18"/>
                                <w:lang w:val="uk-UA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D1971">
                              <w:rPr>
                                <w:sz w:val="18"/>
                                <w:szCs w:val="18"/>
                                <w:lang w:val="uk-UA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D1971">
                              <w:rPr>
                                <w:sz w:val="18"/>
                                <w:szCs w:val="18"/>
                                <w:lang w:val="uk-UA"/>
                              </w:rPr>
                              <w:t>26-1</w:t>
                            </w:r>
                            <w:r>
                              <w:rPr>
                                <w:sz w:val="18"/>
                                <w:szCs w:val="18"/>
                                <w:lang w:val="uk-UA"/>
                              </w:rPr>
                              <w:t>/10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D1971">
                              <w:rPr>
                                <w:sz w:val="18"/>
                                <w:szCs w:val="18"/>
                                <w:lang w:val="uk-UA"/>
                              </w:rPr>
                              <w:t>26-1</w:t>
                            </w:r>
                            <w:r>
                              <w:rPr>
                                <w:sz w:val="18"/>
                                <w:szCs w:val="18"/>
                                <w:lang w:val="uk-UA"/>
                              </w:rPr>
                              <w:t>/10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D1971">
                              <w:rPr>
                                <w:sz w:val="18"/>
                                <w:szCs w:val="18"/>
                                <w:lang w:val="uk-UA"/>
                              </w:rPr>
                              <w:t>30-1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D1971">
                              <w:rPr>
                                <w:sz w:val="18"/>
                                <w:szCs w:val="18"/>
                                <w:lang w:val="uk-UA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D1971">
                              <w:rPr>
                                <w:sz w:val="18"/>
                                <w:szCs w:val="18"/>
                                <w:lang w:val="uk-UA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D1971">
                              <w:rPr>
                                <w:sz w:val="18"/>
                                <w:szCs w:val="18"/>
                                <w:lang w:val="uk-UA"/>
                              </w:rPr>
                              <w:t>33,5</w:t>
                            </w:r>
                          </w:p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D1971">
                              <w:rPr>
                                <w:sz w:val="18"/>
                                <w:szCs w:val="18"/>
                                <w:lang w:val="uk-UA"/>
                              </w:rPr>
                              <w:t>/14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D1971">
                              <w:rPr>
                                <w:sz w:val="18"/>
                                <w:szCs w:val="18"/>
                                <w:lang w:val="uk-UA"/>
                              </w:rPr>
                              <w:t>34,5-1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D1971">
                              <w:rPr>
                                <w:sz w:val="18"/>
                                <w:szCs w:val="18"/>
                                <w:lang w:val="uk-UA"/>
                              </w:rPr>
                              <w:t>34,5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D1971">
                              <w:rPr>
                                <w:sz w:val="18"/>
                                <w:szCs w:val="18"/>
                                <w:lang w:val="uk-UA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D1971">
                              <w:rPr>
                                <w:sz w:val="18"/>
                                <w:szCs w:val="18"/>
                                <w:lang w:val="uk-UA"/>
                              </w:rPr>
                              <w:t>38</w:t>
                            </w:r>
                            <w:r>
                              <w:rPr>
                                <w:sz w:val="18"/>
                                <w:szCs w:val="18"/>
                                <w:lang w:val="uk-UA"/>
                              </w:rPr>
                              <w:t>-1,5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D1971">
                              <w:rPr>
                                <w:sz w:val="18"/>
                                <w:szCs w:val="18"/>
                                <w:lang w:val="uk-UA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D1971">
                              <w:rPr>
                                <w:sz w:val="18"/>
                                <w:szCs w:val="18"/>
                                <w:lang w:val="uk-UA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D1971">
                              <w:rPr>
                                <w:sz w:val="18"/>
                                <w:szCs w:val="18"/>
                                <w:lang w:val="uk-UA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Pr="006D1971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  <w:t>9 год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2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0AFB" w:rsidRDefault="00DE0AFB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</w:p>
                        </w:tc>
                      </w:tr>
                    </w:tbl>
                    <w:p w:rsidR="00DE0AFB" w:rsidRDefault="00DE0AFB">
                      <w:pPr>
                        <w:pStyle w:val="aa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1C5328" w:rsidRDefault="001C5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C5328" w:rsidRDefault="001B29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</w:t>
      </w:r>
    </w:p>
    <w:p w:rsidR="001C5328" w:rsidRDefault="001C5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C5328" w:rsidRDefault="001B29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Директор школи                            Палкуш В.Ю.</w:t>
      </w:r>
    </w:p>
    <w:p w:rsidR="001C5328" w:rsidRDefault="001C5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C5328" w:rsidRDefault="001C5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C5328" w:rsidRDefault="001C53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5328" w:rsidRDefault="001C5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5328" w:rsidRDefault="001C5328" w:rsidP="00A576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5328" w:rsidRDefault="001B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Розподіл тижневого навантаження педагогічних працівників    </w:t>
      </w:r>
    </w:p>
    <w:p w:rsidR="001C5328" w:rsidRDefault="001B29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Водицької загальноосвітньої школи І-ІІІ ступенів №1 на 2017-2018 н.р. індивідуальна форма навчання</w:t>
      </w:r>
    </w:p>
    <w:p w:rsidR="001C5328" w:rsidRDefault="001B292C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Ясінського Олександра Олександровича – 7 клас</w:t>
      </w:r>
    </w:p>
    <w:tbl>
      <w:tblPr>
        <w:tblW w:w="1400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47"/>
        <w:gridCol w:w="5684"/>
        <w:gridCol w:w="3402"/>
        <w:gridCol w:w="3967"/>
      </w:tblGrid>
      <w:tr w:rsidR="001C5328"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Прізвище  ім'я  по батькові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 клас</w:t>
            </w:r>
          </w:p>
        </w:tc>
      </w:tr>
      <w:tr w:rsidR="001C5328">
        <w:trPr>
          <w:trHeight w:val="601"/>
        </w:trPr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Чопик Ліда Василівна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Українська мова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</w:tr>
      <w:tr w:rsidR="001C5328">
        <w:trPr>
          <w:trHeight w:val="359"/>
        </w:trPr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Чопик Ліда Василівна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Українська література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</w:tr>
      <w:tr w:rsidR="001C5328"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Бобрюк Богдана Василівна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Математика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</w:tr>
      <w:tr w:rsidR="001C5328"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7912E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Бобрюк Василь Васильович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Природознавство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</w:tr>
      <w:tr w:rsidR="001C5328"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7912E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Бобрюк Василь Васильович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Географія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1C5328"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Руснак Марта Юріївна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Музичне мистецтво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0.5</w:t>
            </w:r>
          </w:p>
        </w:tc>
      </w:tr>
      <w:tr w:rsidR="001C5328"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Руснак Марта Юріївна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Образотворче мистецтво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0.5</w:t>
            </w:r>
          </w:p>
        </w:tc>
      </w:tr>
      <w:tr w:rsidR="001C5328"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Бобрюк Василь Васильович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Трудове навчання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</w:tr>
      <w:tr w:rsidR="001C5328"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Бобрюк Марія Василівна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Інформатика 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0,5</w:t>
            </w:r>
          </w:p>
        </w:tc>
      </w:tr>
      <w:tr w:rsidR="001C5328"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Руснак Марта Юріївна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Основи здоров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0.5</w:t>
            </w:r>
          </w:p>
        </w:tc>
      </w:tr>
      <w:tr w:rsidR="001C5328"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Осієвський Віталій Вікторович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Історія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1C5328"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Наритник Марія Любомирівна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 і хімія в побуті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1C5328"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7912E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Руснак Марта Юріївна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Фізична культура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1C5328">
        <w:trPr>
          <w:trHeight w:val="251"/>
        </w:trPr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Захарук Наталія Василівна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Психологічна корекція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1C5328"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</w:tr>
    </w:tbl>
    <w:p w:rsidR="001C5328" w:rsidRDefault="001B29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школи                                                             Палкуш В.Ю.</w:t>
      </w:r>
    </w:p>
    <w:p w:rsidR="001C5328" w:rsidRDefault="001C5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C5328" w:rsidRDefault="001B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Розподіл тижневого навантаження педагогічних працівників    </w:t>
      </w:r>
    </w:p>
    <w:p w:rsidR="001C5328" w:rsidRDefault="001B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Водицької загальноосвітньої школи І-ІІІ ступенів №1 на 2017-2018 н.р. на час Тернущак М.В.</w:t>
      </w:r>
    </w:p>
    <w:tbl>
      <w:tblPr>
        <w:tblW w:w="146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16"/>
        <w:gridCol w:w="2442"/>
        <w:gridCol w:w="2122"/>
        <w:gridCol w:w="1222"/>
        <w:gridCol w:w="1207"/>
        <w:gridCol w:w="1056"/>
        <w:gridCol w:w="1056"/>
        <w:gridCol w:w="908"/>
        <w:gridCol w:w="839"/>
        <w:gridCol w:w="858"/>
        <w:gridCol w:w="1012"/>
        <w:gridCol w:w="1143"/>
      </w:tblGrid>
      <w:tr w:rsidR="0083661C" w:rsidTr="0083661C">
        <w:trPr>
          <w:trHeight w:val="296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3661C" w:rsidRDefault="00836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83661C" w:rsidRDefault="00836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4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 ім’я по батькові вчителя, який заміняє</w:t>
            </w:r>
          </w:p>
        </w:tc>
        <w:tc>
          <w:tcPr>
            <w:tcW w:w="21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Предмет,</w:t>
            </w:r>
          </w:p>
          <w:p w:rsidR="0083661C" w:rsidRDefault="0083661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який викладає</w:t>
            </w:r>
          </w:p>
        </w:tc>
        <w:tc>
          <w:tcPr>
            <w:tcW w:w="815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Класи</w:t>
            </w:r>
          </w:p>
        </w:tc>
        <w:tc>
          <w:tcPr>
            <w:tcW w:w="1143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</w:t>
            </w:r>
          </w:p>
        </w:tc>
      </w:tr>
      <w:tr w:rsidR="0083661C" w:rsidTr="0083661C">
        <w:trPr>
          <w:trHeight w:val="713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3661C" w:rsidRDefault="00836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7/інд.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8-А 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3661C" w:rsidTr="0083661C">
        <w:trPr>
          <w:trHeight w:val="44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3661C" w:rsidRDefault="00836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Рахівська Г.Д.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Заст.дир.з НВР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661C" w:rsidRDefault="0083661C" w:rsidP="00703892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 ст.</w:t>
            </w:r>
          </w:p>
        </w:tc>
      </w:tr>
      <w:tr w:rsidR="0083661C" w:rsidTr="0083661C">
        <w:trPr>
          <w:trHeight w:val="569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3661C" w:rsidRDefault="00836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83661C" w:rsidRDefault="00836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 О.І.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1/0,5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661C" w:rsidRDefault="0083661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1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661C" w:rsidRDefault="0083661C" w:rsidP="00703892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3661C" w:rsidRDefault="0083661C" w:rsidP="00703892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13,5</w:t>
            </w:r>
          </w:p>
        </w:tc>
      </w:tr>
    </w:tbl>
    <w:p w:rsidR="001C5328" w:rsidRDefault="001C5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3661C" w:rsidRDefault="00836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5328" w:rsidRDefault="001B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Розподіл тижневого навантаження педагогічних працівників    </w:t>
      </w:r>
    </w:p>
    <w:p w:rsidR="001C5328" w:rsidRDefault="001B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Водицької загальноосвітньої школи І-ІІІ ступенів №1 на 2017-2018 н.р. на час Грицак М.Л.</w:t>
      </w:r>
    </w:p>
    <w:p w:rsidR="001C5328" w:rsidRDefault="001C5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478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6"/>
        <w:gridCol w:w="2386"/>
        <w:gridCol w:w="2254"/>
        <w:gridCol w:w="2145"/>
        <w:gridCol w:w="2166"/>
        <w:gridCol w:w="3450"/>
        <w:gridCol w:w="1589"/>
      </w:tblGrid>
      <w:tr w:rsidR="001C5328" w:rsidTr="007912E6">
        <w:trPr>
          <w:trHeight w:val="600"/>
        </w:trPr>
        <w:tc>
          <w:tcPr>
            <w:tcW w:w="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1C5328" w:rsidRDefault="001B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 ім’я по батькові вчителя, який заміняє</w:t>
            </w:r>
          </w:p>
        </w:tc>
        <w:tc>
          <w:tcPr>
            <w:tcW w:w="22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Предмет,</w:t>
            </w: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який викладає</w:t>
            </w:r>
          </w:p>
        </w:tc>
        <w:tc>
          <w:tcPr>
            <w:tcW w:w="77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Класи</w:t>
            </w:r>
          </w:p>
        </w:tc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</w:t>
            </w:r>
          </w:p>
        </w:tc>
      </w:tr>
      <w:tr w:rsidR="001C5328" w:rsidTr="007912E6">
        <w:trPr>
          <w:trHeight w:val="351"/>
        </w:trPr>
        <w:tc>
          <w:tcPr>
            <w:tcW w:w="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7/інд.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5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54994" w:rsidTr="0047628E">
        <w:trPr>
          <w:trHeight w:val="375"/>
        </w:trPr>
        <w:tc>
          <w:tcPr>
            <w:tcW w:w="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994" w:rsidRDefault="00F54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3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54994" w:rsidRDefault="00F5499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Грицак Й.І.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54994" w:rsidRDefault="00F5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54994" w:rsidRDefault="00F5499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4994" w:rsidRDefault="00F5499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54994" w:rsidRDefault="00F5499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994" w:rsidRDefault="00F5499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6,5 год.</w:t>
            </w:r>
          </w:p>
          <w:p w:rsidR="00F54994" w:rsidRDefault="00F54994" w:rsidP="0047628E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54994" w:rsidTr="00703892">
        <w:trPr>
          <w:trHeight w:val="375"/>
        </w:trPr>
        <w:tc>
          <w:tcPr>
            <w:tcW w:w="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994" w:rsidRDefault="00F54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54994" w:rsidRDefault="00F5499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54994" w:rsidRDefault="00F5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астрономія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54994" w:rsidRDefault="00F5499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4994" w:rsidRDefault="00F5499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54994" w:rsidRDefault="00F5499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15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994" w:rsidRDefault="00F5499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54994" w:rsidTr="00703892">
        <w:trPr>
          <w:trHeight w:val="375"/>
        </w:trPr>
        <w:tc>
          <w:tcPr>
            <w:tcW w:w="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994" w:rsidRDefault="00F54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54994" w:rsidRDefault="00F5499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54994" w:rsidRDefault="00F5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економіка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54994" w:rsidRDefault="00F5499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4994" w:rsidRDefault="00F5499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54994" w:rsidRDefault="00F5499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994" w:rsidRDefault="00F5499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5328" w:rsidTr="007912E6">
        <w:trPr>
          <w:trHeight w:val="37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1C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Бобрюк В.В.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2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1B29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хімія в побуті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B292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/1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C5328" w:rsidRDefault="001C532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5328" w:rsidRDefault="00DC51D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/</w:t>
            </w:r>
            <w:r w:rsidR="001B29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1C5328" w:rsidRDefault="001C5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3661C" w:rsidRDefault="008366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5328" w:rsidRDefault="001B292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школи                                                  Палкуш В.Ю.</w:t>
      </w:r>
    </w:p>
    <w:sectPr w:rsidR="001C5328">
      <w:pgSz w:w="16838" w:h="11906" w:orient="landscape"/>
      <w:pgMar w:top="426" w:right="1134" w:bottom="73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28"/>
    <w:rsid w:val="00046139"/>
    <w:rsid w:val="000838E3"/>
    <w:rsid w:val="000F1DBE"/>
    <w:rsid w:val="001B292C"/>
    <w:rsid w:val="001C5328"/>
    <w:rsid w:val="001E23CC"/>
    <w:rsid w:val="0025011B"/>
    <w:rsid w:val="002E748B"/>
    <w:rsid w:val="003401A4"/>
    <w:rsid w:val="003753CF"/>
    <w:rsid w:val="004367F4"/>
    <w:rsid w:val="0047628E"/>
    <w:rsid w:val="0048338C"/>
    <w:rsid w:val="00491F0B"/>
    <w:rsid w:val="004F06DD"/>
    <w:rsid w:val="005D4BD1"/>
    <w:rsid w:val="006C1803"/>
    <w:rsid w:val="006D1971"/>
    <w:rsid w:val="00703892"/>
    <w:rsid w:val="007912E6"/>
    <w:rsid w:val="0083661C"/>
    <w:rsid w:val="008F4CFD"/>
    <w:rsid w:val="0099582B"/>
    <w:rsid w:val="009E224D"/>
    <w:rsid w:val="00A11077"/>
    <w:rsid w:val="00A2415D"/>
    <w:rsid w:val="00A576CF"/>
    <w:rsid w:val="00AE30C9"/>
    <w:rsid w:val="00AF6A64"/>
    <w:rsid w:val="00C20C1A"/>
    <w:rsid w:val="00D338D0"/>
    <w:rsid w:val="00D64FA0"/>
    <w:rsid w:val="00DC51DB"/>
    <w:rsid w:val="00DE0AFB"/>
    <w:rsid w:val="00E9058F"/>
    <w:rsid w:val="00EB1D60"/>
    <w:rsid w:val="00EC4A20"/>
    <w:rsid w:val="00F54994"/>
    <w:rsid w:val="00FB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057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E7057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Вміст рамки"/>
    <w:basedOn w:val="a"/>
    <w:qFormat/>
  </w:style>
  <w:style w:type="paragraph" w:customStyle="1" w:styleId="ab">
    <w:name w:val="Вміст таблиці"/>
    <w:basedOn w:val="a"/>
    <w:qFormat/>
  </w:style>
  <w:style w:type="paragraph" w:customStyle="1" w:styleId="ac">
    <w:name w:val="Заголовок таблиці"/>
    <w:basedOn w:val="ab"/>
    <w:qFormat/>
  </w:style>
  <w:style w:type="numbering" w:customStyle="1" w:styleId="1">
    <w:name w:val="Нет списка1"/>
    <w:uiPriority w:val="99"/>
    <w:semiHidden/>
    <w:unhideWhenUsed/>
    <w:qFormat/>
    <w:rsid w:val="00E70573"/>
  </w:style>
  <w:style w:type="table" w:styleId="ad">
    <w:name w:val="Table Grid"/>
    <w:basedOn w:val="a1"/>
    <w:uiPriority w:val="59"/>
    <w:rsid w:val="00E70573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057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E7057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Вміст рамки"/>
    <w:basedOn w:val="a"/>
    <w:qFormat/>
  </w:style>
  <w:style w:type="paragraph" w:customStyle="1" w:styleId="ab">
    <w:name w:val="Вміст таблиці"/>
    <w:basedOn w:val="a"/>
    <w:qFormat/>
  </w:style>
  <w:style w:type="paragraph" w:customStyle="1" w:styleId="ac">
    <w:name w:val="Заголовок таблиці"/>
    <w:basedOn w:val="ab"/>
    <w:qFormat/>
  </w:style>
  <w:style w:type="numbering" w:customStyle="1" w:styleId="1">
    <w:name w:val="Нет списка1"/>
    <w:uiPriority w:val="99"/>
    <w:semiHidden/>
    <w:unhideWhenUsed/>
    <w:qFormat/>
    <w:rsid w:val="00E70573"/>
  </w:style>
  <w:style w:type="table" w:styleId="ad">
    <w:name w:val="Table Grid"/>
    <w:basedOn w:val="a1"/>
    <w:uiPriority w:val="59"/>
    <w:rsid w:val="00E70573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3A775B6-6170-4C6E-93B9-0CEBCCFD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17</cp:revision>
  <cp:lastPrinted>2017-08-30T15:42:00Z</cp:lastPrinted>
  <dcterms:created xsi:type="dcterms:W3CDTF">2017-08-29T10:01:00Z</dcterms:created>
  <dcterms:modified xsi:type="dcterms:W3CDTF">2017-09-07T07:31:00Z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