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58" w:rsidRPr="002139AC" w:rsidRDefault="00233958" w:rsidP="0023395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233958" w:rsidRPr="002139AC" w:rsidRDefault="00233958" w:rsidP="0023395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233958" w:rsidRPr="002139AC" w:rsidRDefault="00233958" w:rsidP="0023395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233958" w:rsidRPr="002139AC" w:rsidRDefault="00233958" w:rsidP="0023395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233958" w:rsidRPr="002139AC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233958" w:rsidRPr="002139AC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610C4E" w:rsidP="00DB5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Унікальне місто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Default="00233958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33958" w:rsidRDefault="00610C4E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Впр.1с.201</w:t>
            </w:r>
            <w:r w:rsidR="002339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33958" w:rsidRPr="00610C4E" w:rsidRDefault="00610C4E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6 с.205</w:t>
            </w:r>
          </w:p>
          <w:p w:rsidR="00233958" w:rsidRPr="002139AC" w:rsidRDefault="00233958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D6F7A" w:rsidRPr="007D6F7A" w:rsidRDefault="007D6F7A" w:rsidP="00DB5A6B">
            <w:pPr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33958" w:rsidRPr="002139AC" w:rsidRDefault="00233958" w:rsidP="00DB5A6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3958" w:rsidRPr="0048250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58" w:rsidRPr="002139AC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Pr="002139AC" w:rsidRDefault="00610C4E" w:rsidP="00DB5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Міста Великобританії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Default="00233958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33958" w:rsidRDefault="007D6F7A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D6F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7D6F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208</w:t>
            </w:r>
            <w:r w:rsidR="002339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6F7A" w:rsidRPr="007D6F7A" w:rsidRDefault="007D6F7A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D6F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2339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7D6F7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209</w:t>
            </w:r>
          </w:p>
          <w:p w:rsidR="007D6F7A" w:rsidRPr="007D6F7A" w:rsidRDefault="007D6F7A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33958" w:rsidRDefault="007D6F7A" w:rsidP="007D6F7A">
            <w:pPr>
              <w:rPr>
                <w:lang w:val="en-US"/>
              </w:rPr>
            </w:pPr>
            <w:hyperlink r:id="rId6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7D6F7A" w:rsidRPr="002139AC" w:rsidRDefault="007D6F7A" w:rsidP="007D6F7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D6F7A" w:rsidRPr="002139AC" w:rsidRDefault="007D6F7A" w:rsidP="007D6F7A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7D6F7A" w:rsidRPr="007D6F7A" w:rsidRDefault="007D6F7A" w:rsidP="007D6F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33958" w:rsidRPr="000B5521" w:rsidRDefault="00233958" w:rsidP="00DB5A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58" w:rsidRPr="007D6F7A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48250C" w:rsidRDefault="00610C4E" w:rsidP="00DB5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Міста Великобританії Повторення граматики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233958" w:rsidRDefault="007D6F7A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210</w:t>
            </w:r>
            <w:r w:rsidR="002339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3958" w:rsidRPr="007A3AB5" w:rsidRDefault="007D6F7A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211</w:t>
            </w:r>
          </w:p>
          <w:p w:rsidR="007D6F7A" w:rsidRPr="007A3AB5" w:rsidRDefault="007D6F7A" w:rsidP="007D6F7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33958" w:rsidRDefault="007D6F7A" w:rsidP="007D6F7A">
            <w:pPr>
              <w:rPr>
                <w:lang w:val="en-US"/>
              </w:rPr>
            </w:pPr>
            <w:hyperlink r:id="rId9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  <w:r w:rsidR="007A3AB5">
              <w:t xml:space="preserve"> </w:t>
            </w:r>
            <w:hyperlink r:id="rId10" w:history="1">
              <w:r w:rsidR="007A3AB5">
                <w:rPr>
                  <w:rStyle w:val="a3"/>
                </w:rPr>
                <w:t>https://www.youtube.com/watch?v=PETuLoeFtPc</w:t>
              </w:r>
            </w:hyperlink>
          </w:p>
          <w:p w:rsidR="007A3AB5" w:rsidRPr="007A3AB5" w:rsidRDefault="007A3AB5" w:rsidP="007D6F7A">
            <w:pPr>
              <w:rPr>
                <w:lang w:val="en-US"/>
              </w:rPr>
            </w:pPr>
            <w:hyperlink r:id="rId11" w:history="1">
              <w:r>
                <w:rPr>
                  <w:rStyle w:val="a3"/>
                </w:rPr>
                <w:t>https://www.youtube.com/watch?v=Y0ZbGVZLvKw</w:t>
              </w:r>
            </w:hyperlink>
          </w:p>
          <w:p w:rsidR="007A3AB5" w:rsidRPr="007A3AB5" w:rsidRDefault="007A3AB5" w:rsidP="007D6F7A">
            <w:pPr>
              <w:rPr>
                <w:lang w:val="en-US"/>
              </w:rPr>
            </w:pPr>
          </w:p>
          <w:p w:rsidR="007D6F7A" w:rsidRPr="007D6F7A" w:rsidRDefault="007D6F7A" w:rsidP="007D6F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33958" w:rsidRPr="002139AC" w:rsidRDefault="00233958" w:rsidP="00DB5A6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6F7A" w:rsidRPr="002139AC" w:rsidRDefault="007D6F7A" w:rsidP="007D6F7A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58" w:rsidRPr="002139AC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610C4E" w:rsidP="00DB5A6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Розкажи про Великобританію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Default="00233958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233958" w:rsidRPr="007A3AB5" w:rsidRDefault="007A3AB5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4a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215</w:t>
            </w:r>
          </w:p>
          <w:p w:rsidR="00233958" w:rsidRPr="007A3AB5" w:rsidRDefault="007A3AB5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216</w:t>
            </w:r>
          </w:p>
          <w:p w:rsidR="007D6F7A" w:rsidRPr="007D6F7A" w:rsidRDefault="007D6F7A" w:rsidP="007D6F7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33958" w:rsidRPr="002139AC" w:rsidRDefault="007D6F7A" w:rsidP="007D6F7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233958" w:rsidRPr="002139AC" w:rsidRDefault="00233958" w:rsidP="00DB5A6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</w:t>
              </w:r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58" w:rsidRPr="002139AC" w:rsidTr="00DB5A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Default="00610C4E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610C4E" w:rsidP="00DB5A6B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Визначні місця Об’єднаного Королівства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8" w:rsidRDefault="00233958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233958" w:rsidRPr="007A3AB5" w:rsidRDefault="007A3AB5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220</w:t>
            </w:r>
          </w:p>
          <w:p w:rsidR="00233958" w:rsidRPr="007A3AB5" w:rsidRDefault="007A3AB5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222</w:t>
            </w:r>
          </w:p>
          <w:p w:rsidR="007D6F7A" w:rsidRPr="007A3AB5" w:rsidRDefault="007D6F7A" w:rsidP="007D6F7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233958" w:rsidRPr="002139AC" w:rsidRDefault="007D6F7A" w:rsidP="007D6F7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233958" w:rsidRDefault="007A3AB5" w:rsidP="00DB5A6B">
            <w:pPr>
              <w:rPr>
                <w:lang w:val="en-US"/>
              </w:rPr>
            </w:pPr>
            <w:hyperlink r:id="rId17" w:history="1">
              <w:r>
                <w:rPr>
                  <w:rStyle w:val="a3"/>
                </w:rPr>
                <w:t>https://www.youtube.com/watch?v=eUJzunBxXpE</w:t>
              </w:r>
            </w:hyperlink>
          </w:p>
          <w:p w:rsidR="007A3AB5" w:rsidRPr="007A3AB5" w:rsidRDefault="007A3AB5" w:rsidP="00DB5A6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hyperlink r:id="rId18" w:history="1">
              <w:r>
                <w:rPr>
                  <w:rStyle w:val="a3"/>
                </w:rPr>
                <w:t>https://www.youtube.com/watch?v=QEHjE90qUW8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33958" w:rsidRPr="002139AC" w:rsidRDefault="00233958" w:rsidP="00DB5A6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3958" w:rsidRPr="002139AC" w:rsidRDefault="00233958" w:rsidP="00D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DB1" w:rsidRDefault="00437DB1"/>
    <w:sectPr w:rsidR="00437DB1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33958"/>
    <w:rsid w:val="00233958"/>
    <w:rsid w:val="00437DB1"/>
    <w:rsid w:val="00610C4E"/>
    <w:rsid w:val="007A3AB5"/>
    <w:rsid w:val="007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5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33958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www.libra-terra.com.ua/na-dopomohu-vchyteliu/audiododatky/" TargetMode="External"/><Relationship Id="rId18" Type="http://schemas.openxmlformats.org/officeDocument/2006/relationships/hyperlink" Target="https://www.youtube.com/watch?v=QEHjE90qUW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ibra-terra.com.ua/na-dopomohu-vchyteliu/audiododatky/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www.youtube.com/watch?v=eUJzunBxX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book.org/uchebniki-ukraina/9-klass/pidruchnik-angliyska-mova-9-klas-karpyuk-2017-englis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9-klass/pidruchnik-angliyska-mova-9-klas-karpyuk-2017-english" TargetMode="External"/><Relationship Id="rId11" Type="http://schemas.openxmlformats.org/officeDocument/2006/relationships/hyperlink" Target="https://www.youtube.com/watch?v=Y0ZbGVZLvKw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www.youtube.com/watch?v=PETuLoeFtPc" TargetMode="External"/><Relationship Id="rId19" Type="http://schemas.openxmlformats.org/officeDocument/2006/relationships/hyperlink" Target="https://verhiv.e-schools.info" TargetMode="External"/><Relationship Id="rId4" Type="http://schemas.openxmlformats.org/officeDocument/2006/relationships/hyperlink" Target="https://4book.org/uchebniki-ukraina/9-klass/pidruchnik-angliyska-mova-9-klas-karpyuk-2017-english" TargetMode="External"/><Relationship Id="rId9" Type="http://schemas.openxmlformats.org/officeDocument/2006/relationships/hyperlink" Target="https://4book.org/uchebniki-ukraina/9-klass/pidruchnik-angliyska-mova-9-klas-karpyuk-2017-english" TargetMode="External"/><Relationship Id="rId14" Type="http://schemas.openxmlformats.org/officeDocument/2006/relationships/hyperlink" Target="https://4book.org/uchebniki-ukraina/9-klass/pidruchnik-angliyska-mova-9-klas-karpyuk-2017-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2020-03-20T13:32:00Z</dcterms:created>
  <dcterms:modified xsi:type="dcterms:W3CDTF">2020-03-20T15:31:00Z</dcterms:modified>
</cp:coreProperties>
</file>