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59" w:rsidRDefault="001E3659" w:rsidP="001E3659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1E3659" w:rsidRDefault="001E3659" w:rsidP="001E3659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9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алгебри</w:t>
      </w:r>
      <w:proofErr w:type="spellEnd"/>
    </w:p>
    <w:p w:rsidR="001E3659" w:rsidRDefault="001E3659" w:rsidP="001E3659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 р.</w:t>
      </w:r>
    </w:p>
    <w:p w:rsidR="001E3659" w:rsidRDefault="001E3659" w:rsidP="001E3659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математики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Томащука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1E3659" w:rsidTr="001E365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1E3659" w:rsidTr="001E365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</w:t>
            </w:r>
          </w:p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659" w:rsidRDefault="008C7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E3659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659" w:rsidRDefault="001E36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59" w:rsidRDefault="001E3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 робота. </w:t>
            </w:r>
          </w:p>
          <w:p w:rsidR="001E3659" w:rsidRDefault="001E3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3659" w:rsidRDefault="001E3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659" w:rsidRDefault="001E3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659" w:rsidRDefault="001E3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659" w:rsidRDefault="001E36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Основні правила комбінаторики.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    </w:t>
            </w:r>
          </w:p>
          <w:p w:rsidR="001E3659" w:rsidRDefault="001E3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(2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59" w:rsidRDefault="001E365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. Завдання для перевірки знань</w:t>
            </w:r>
          </w:p>
          <w:p w:rsidR="001E3659" w:rsidRPr="001E3659" w:rsidRDefault="001E365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§ 15-20</w:t>
            </w:r>
          </w:p>
          <w:p w:rsidR="001E3659" w:rsidRDefault="001E365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E3659" w:rsidRDefault="001E365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E3659" w:rsidRDefault="001E365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Підручник§21</w:t>
            </w:r>
          </w:p>
          <w:p w:rsidR="001E3659" w:rsidRDefault="001E365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</w:t>
            </w:r>
            <w:hyperlink r:id="rId4" w:history="1">
              <w:r w:rsidR="008C7C01">
                <w:rPr>
                  <w:rStyle w:val="a3"/>
                </w:rPr>
                <w:t>https://www.youtube.com/watch?v=mv31uonnAqM</w:t>
              </w:r>
            </w:hyperlink>
          </w:p>
          <w:p w:rsidR="001E3659" w:rsidRDefault="001E36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896; 899; 911</w:t>
            </w:r>
          </w:p>
          <w:p w:rsidR="001E3659" w:rsidRDefault="001E36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  <w:r>
              <w:t xml:space="preserve"> </w:t>
            </w:r>
            <w:hyperlink r:id="rId5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E3659" w:rsidTr="001E365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</w:p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659" w:rsidRDefault="008C7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E3659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59" w:rsidRDefault="001E3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Математичне моделювання.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1E3659" w:rsidRDefault="001E36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3659" w:rsidRDefault="001E36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3659" w:rsidRDefault="001E3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659" w:rsidRDefault="001E3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659" w:rsidRDefault="001E3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Випадкова подія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3659" w:rsidRDefault="001E3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(2 год.)</w:t>
            </w:r>
          </w:p>
          <w:p w:rsidR="001E3659" w:rsidRDefault="001E3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59" w:rsidRDefault="001E365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21</w:t>
            </w:r>
          </w:p>
          <w:p w:rsidR="001E3659" w:rsidRDefault="001E36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  <w:r>
              <w:rPr>
                <w:rFonts w:ascii="Times New Roman" w:hAnsi="Times New Roman"/>
              </w:rPr>
              <w:t xml:space="preserve"> </w:t>
            </w:r>
            <w:hyperlink r:id="rId6" w:history="1">
              <w:r w:rsidR="008C7C01">
                <w:rPr>
                  <w:rStyle w:val="a3"/>
                </w:rPr>
                <w:t>https://www.youtube.com/watch?v=-EGJNAupSv4</w:t>
              </w:r>
            </w:hyperlink>
          </w:p>
          <w:p w:rsidR="001E3659" w:rsidRDefault="001E3659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№.915; 924; 927</w:t>
            </w:r>
          </w:p>
          <w:p w:rsidR="001E3659" w:rsidRDefault="001E3659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Підручник§22 </w:t>
            </w:r>
            <w:hyperlink r:id="rId7" w:history="1">
              <w:r w:rsidR="008C7C01">
                <w:rPr>
                  <w:rStyle w:val="a3"/>
                </w:rPr>
                <w:t>https://www.youtube.com/watch?v=czAbfnlW6cE</w:t>
              </w:r>
            </w:hyperlink>
          </w:p>
          <w:p w:rsidR="001E3659" w:rsidRDefault="001E3659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№ 933;935;937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E3659" w:rsidRDefault="001E3659">
            <w:pPr>
              <w:jc w:val="center"/>
              <w:rPr>
                <w:rFonts w:ascii="Times New Roman" w:hAnsi="Times New Roman"/>
              </w:rPr>
            </w:pPr>
            <w:hyperlink r:id="rId8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E3659" w:rsidTr="001E365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659" w:rsidRDefault="001E3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59" w:rsidRDefault="001E365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Імовірність випадкової події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E3659" w:rsidRDefault="001E3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659" w:rsidRDefault="001E3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659" w:rsidRDefault="001E3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59" w:rsidRDefault="001E365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22</w:t>
            </w:r>
          </w:p>
          <w:p w:rsidR="001E3659" w:rsidRDefault="001E36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</w:t>
            </w:r>
            <w:hyperlink r:id="rId9" w:history="1">
              <w:r w:rsidR="008C7C01">
                <w:rPr>
                  <w:rStyle w:val="a3"/>
                </w:rPr>
                <w:t>https://www.youtube.com/watch?v=mRJJVsLODuk</w:t>
              </w:r>
            </w:hyperlink>
          </w:p>
          <w:p w:rsidR="001E3659" w:rsidRDefault="001E3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C7C01">
              <w:rPr>
                <w:rFonts w:ascii="Times New Roman" w:hAnsi="Times New Roman"/>
                <w:sz w:val="24"/>
                <w:szCs w:val="24"/>
              </w:rPr>
              <w:t>940;945;949</w:t>
            </w:r>
          </w:p>
          <w:p w:rsidR="001E3659" w:rsidRDefault="001E3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E3659" w:rsidRDefault="001E3659">
            <w:pPr>
              <w:rPr>
                <w:rFonts w:ascii="Times New Roman" w:hAnsi="Times New Roman"/>
              </w:rPr>
            </w:pPr>
            <w:hyperlink r:id="rId10" w:history="1">
              <w:r>
                <w:rPr>
                  <w:rStyle w:val="a3"/>
                </w:rPr>
                <w:t>https://verhiv.e-schools.info/</w:t>
              </w:r>
            </w:hyperlink>
            <w:r>
              <w:t xml:space="preserve"> ,</w:t>
            </w:r>
          </w:p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E3659" w:rsidTr="001E365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59" w:rsidRDefault="001E3659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59" w:rsidRDefault="001E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59" w:rsidRDefault="001E3659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59" w:rsidRDefault="001E3659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59" w:rsidRDefault="001E3659"/>
        </w:tc>
      </w:tr>
    </w:tbl>
    <w:p w:rsidR="001E3659" w:rsidRDefault="001E3659" w:rsidP="001E3659"/>
    <w:p w:rsidR="006F19DF" w:rsidRDefault="006F19DF"/>
    <w:sectPr w:rsidR="006F19DF" w:rsidSect="006F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659"/>
    <w:rsid w:val="001E3659"/>
    <w:rsid w:val="006F19DF"/>
    <w:rsid w:val="008C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5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365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E365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zAbfnlW6c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EGJNAupSv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erhiv.e-schools.info/" TargetMode="External"/><Relationship Id="rId10" Type="http://schemas.openxmlformats.org/officeDocument/2006/relationships/hyperlink" Target="https://verhiv.e-schools.info/" TargetMode="External"/><Relationship Id="rId4" Type="http://schemas.openxmlformats.org/officeDocument/2006/relationships/hyperlink" Target="https://www.youtube.com/watch?v=mv31uonnAqM" TargetMode="External"/><Relationship Id="rId9" Type="http://schemas.openxmlformats.org/officeDocument/2006/relationships/hyperlink" Target="https://www.youtube.com/watch?v=mRJJVsLOD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2020-03-18T09:39:00Z</dcterms:created>
  <dcterms:modified xsi:type="dcterms:W3CDTF">2020-03-18T09:55:00Z</dcterms:modified>
</cp:coreProperties>
</file>