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DD8C" w14:textId="28FA6B6A" w:rsidR="00015E7D" w:rsidRPr="0047008D" w:rsidRDefault="008B63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7008D">
        <w:rPr>
          <w:rFonts w:ascii="Times New Roman" w:hAnsi="Times New Roman" w:cs="Times New Roman"/>
          <w:b/>
          <w:bCs/>
          <w:sz w:val="28"/>
          <w:szCs w:val="28"/>
        </w:rPr>
        <w:t>Соціальний паспорт вихованців та учнів закладів освіти</w:t>
      </w:r>
    </w:p>
    <w:p w14:paraId="29F7864B" w14:textId="6E4CD9C8" w:rsidR="008B63CB" w:rsidRPr="0047008D" w:rsidRDefault="008B63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0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Фастівської МТГ</w:t>
      </w:r>
    </w:p>
    <w:p w14:paraId="6EC9D33D" w14:textId="0A38C8F5" w:rsidR="008B63CB" w:rsidRPr="0047008D" w:rsidRDefault="008B63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0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47008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7008D">
        <w:rPr>
          <w:rFonts w:ascii="Times New Roman" w:hAnsi="Times New Roman" w:cs="Times New Roman"/>
          <w:b/>
          <w:bCs/>
          <w:sz w:val="28"/>
          <w:szCs w:val="28"/>
        </w:rPr>
        <w:t xml:space="preserve"> Великоснітинського ліцею </w:t>
      </w:r>
    </w:p>
    <w:p w14:paraId="705BB93D" w14:textId="4693011C" w:rsidR="008B63CB" w:rsidRPr="0047008D" w:rsidRDefault="008B63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0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4700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7008D">
        <w:rPr>
          <w:rFonts w:ascii="Times New Roman" w:hAnsi="Times New Roman" w:cs="Times New Roman"/>
          <w:b/>
          <w:bCs/>
          <w:sz w:val="28"/>
          <w:szCs w:val="28"/>
        </w:rPr>
        <w:t xml:space="preserve">Фастівської міської ради Київської області 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51"/>
        <w:gridCol w:w="850"/>
        <w:gridCol w:w="851"/>
        <w:gridCol w:w="850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  <w:gridCol w:w="850"/>
        <w:gridCol w:w="709"/>
        <w:gridCol w:w="797"/>
        <w:gridCol w:w="827"/>
        <w:gridCol w:w="751"/>
      </w:tblGrid>
      <w:tr w:rsidR="000F4F7A" w:rsidRPr="0047008D" w14:paraId="29FEB4C0" w14:textId="77777777" w:rsidTr="000F4F7A">
        <w:trPr>
          <w:trHeight w:val="2353"/>
        </w:trPr>
        <w:tc>
          <w:tcPr>
            <w:tcW w:w="851" w:type="dxa"/>
          </w:tcPr>
          <w:p w14:paraId="336AE8BA" w14:textId="07A9748D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B022C" w:rsidRPr="000F4F7A">
              <w:rPr>
                <w:rFonts w:ascii="Times New Roman" w:hAnsi="Times New Roman" w:cs="Times New Roman"/>
                <w:sz w:val="20"/>
                <w:szCs w:val="20"/>
              </w:rPr>
              <w:t>-сть</w:t>
            </w:r>
          </w:p>
          <w:p w14:paraId="679CA940" w14:textId="0C9110AD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B022C" w:rsidRPr="000F4F7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14:paraId="39A7AF56" w14:textId="02252F85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нів</w:t>
            </w:r>
          </w:p>
          <w:p w14:paraId="61EDFD8F" w14:textId="77777777" w:rsidR="005D6F17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 зак</w:t>
            </w:r>
          </w:p>
          <w:p w14:paraId="4468BE0E" w14:textId="79C44E1E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="00222EF5">
              <w:rPr>
                <w:rFonts w:ascii="Times New Roman" w:hAnsi="Times New Roman" w:cs="Times New Roman"/>
                <w:sz w:val="20"/>
                <w:szCs w:val="20"/>
              </w:rPr>
              <w:t>ді</w:t>
            </w:r>
          </w:p>
          <w:p w14:paraId="5B9A02B4" w14:textId="43F75873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960F37" w14:textId="77777777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</w:p>
          <w:p w14:paraId="174687E7" w14:textId="11DEE60F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</w:p>
          <w:p w14:paraId="063062B4" w14:textId="10790D2D" w:rsidR="00CB6FAC" w:rsidRDefault="00CB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63CB" w:rsidRPr="000F4F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3E668EBB" w14:textId="62B2F365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ріт</w:t>
            </w:r>
          </w:p>
        </w:tc>
        <w:tc>
          <w:tcPr>
            <w:tcW w:w="851" w:type="dxa"/>
          </w:tcPr>
          <w:p w14:paraId="512BE2EE" w14:textId="77777777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</w:p>
          <w:p w14:paraId="5F8970F1" w14:textId="4F1F2B59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</w:p>
          <w:p w14:paraId="0B9F18E6" w14:textId="03091C75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позбав</w:t>
            </w:r>
          </w:p>
          <w:p w14:paraId="4C85BD1E" w14:textId="3A06CAE7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лених</w:t>
            </w:r>
          </w:p>
          <w:p w14:paraId="58F5C917" w14:textId="0F955E78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батьків</w:t>
            </w:r>
          </w:p>
          <w:p w14:paraId="2BD44CA8" w14:textId="3CB6DC97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ського</w:t>
            </w:r>
          </w:p>
          <w:p w14:paraId="4E39511D" w14:textId="52FD47FD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піклу-</w:t>
            </w:r>
          </w:p>
          <w:p w14:paraId="59BF9E8F" w14:textId="13514204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вання</w:t>
            </w:r>
          </w:p>
          <w:p w14:paraId="7F7E5F84" w14:textId="4F9D19DB" w:rsidR="008B63CB" w:rsidRPr="000F4F7A" w:rsidRDefault="008B6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25AEB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К-сть </w:t>
            </w:r>
          </w:p>
          <w:p w14:paraId="3CD6D362" w14:textId="5A7A1AAA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дітей-інв</w:t>
            </w:r>
            <w:r w:rsidR="00B149E8" w:rsidRPr="000F4F7A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</w:p>
          <w:p w14:paraId="5F30515C" w14:textId="408C1E7B" w:rsidR="00CB022C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B022C" w:rsidRPr="000F4F7A">
              <w:rPr>
                <w:rFonts w:ascii="Times New Roman" w:hAnsi="Times New Roman" w:cs="Times New Roman"/>
                <w:sz w:val="20"/>
                <w:szCs w:val="20"/>
              </w:rPr>
              <w:t>ідів</w:t>
            </w:r>
          </w:p>
          <w:p w14:paraId="542F6482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(ті у </w:t>
            </w:r>
          </w:p>
          <w:p w14:paraId="4132650F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кого є свідо</w:t>
            </w:r>
          </w:p>
          <w:p w14:paraId="5E709A7E" w14:textId="195DDEA0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цтво про інвлід-</w:t>
            </w:r>
          </w:p>
          <w:p w14:paraId="2E234503" w14:textId="76E586C8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ність)</w:t>
            </w:r>
          </w:p>
        </w:tc>
        <w:tc>
          <w:tcPr>
            <w:tcW w:w="851" w:type="dxa"/>
          </w:tcPr>
          <w:p w14:paraId="565E68C4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</w:p>
          <w:p w14:paraId="5866D8CE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 дітей,</w:t>
            </w:r>
          </w:p>
          <w:p w14:paraId="7BD87DCC" w14:textId="0EFB219C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 які перебу</w:t>
            </w:r>
          </w:p>
          <w:p w14:paraId="47126FD8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вають на інклю</w:t>
            </w:r>
          </w:p>
          <w:p w14:paraId="6252EEBD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зивно</w:t>
            </w:r>
          </w:p>
          <w:p w14:paraId="1539111F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</w:p>
          <w:p w14:paraId="0165C6B7" w14:textId="229DA7BF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нав</w:t>
            </w:r>
          </w:p>
          <w:p w14:paraId="1A1B59E3" w14:textId="4DE5BBE3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чанні</w:t>
            </w:r>
          </w:p>
        </w:tc>
        <w:tc>
          <w:tcPr>
            <w:tcW w:w="850" w:type="dxa"/>
          </w:tcPr>
          <w:p w14:paraId="21E4656A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</w:t>
            </w:r>
          </w:p>
          <w:p w14:paraId="4D796AF6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дітей,</w:t>
            </w:r>
          </w:p>
          <w:p w14:paraId="246E9BF3" w14:textId="5345223B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 які перебу</w:t>
            </w:r>
          </w:p>
          <w:p w14:paraId="358F1794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вають </w:t>
            </w:r>
          </w:p>
          <w:p w14:paraId="4A9C6D69" w14:textId="1E3F12FE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на домаш</w:t>
            </w:r>
          </w:p>
          <w:p w14:paraId="02615B53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ній (сімей</w:t>
            </w:r>
          </w:p>
          <w:p w14:paraId="50718F2C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ній) формі нав</w:t>
            </w:r>
          </w:p>
          <w:p w14:paraId="26540C1E" w14:textId="6BF9279C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чання</w:t>
            </w:r>
          </w:p>
        </w:tc>
        <w:tc>
          <w:tcPr>
            <w:tcW w:w="709" w:type="dxa"/>
          </w:tcPr>
          <w:p w14:paraId="442860F2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К-сть </w:t>
            </w:r>
          </w:p>
          <w:p w14:paraId="6FFFEA3F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дітей, </w:t>
            </w:r>
          </w:p>
          <w:p w14:paraId="5278C9E5" w14:textId="18E3A364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які перебу-</w:t>
            </w:r>
          </w:p>
          <w:p w14:paraId="3D7FE196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вають </w:t>
            </w:r>
          </w:p>
          <w:p w14:paraId="2CFD9FAE" w14:textId="47CA788F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на екстер-</w:t>
            </w:r>
          </w:p>
          <w:p w14:paraId="74C4D929" w14:textId="77777777" w:rsidR="00B149E8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натній формі навча</w:t>
            </w:r>
          </w:p>
          <w:p w14:paraId="0161ACA6" w14:textId="67CE69FC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</w:p>
        </w:tc>
        <w:tc>
          <w:tcPr>
            <w:tcW w:w="709" w:type="dxa"/>
          </w:tcPr>
          <w:p w14:paraId="670E7223" w14:textId="77777777" w:rsidR="0047008D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 , які нав-чаю</w:t>
            </w:r>
          </w:p>
          <w:p w14:paraId="0876B1E9" w14:textId="044BB293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ться </w:t>
            </w:r>
          </w:p>
          <w:p w14:paraId="482A152E" w14:textId="77777777" w:rsidR="0047008D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за педа</w:t>
            </w:r>
          </w:p>
          <w:p w14:paraId="64979228" w14:textId="117B6FE3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14:paraId="1866D7C0" w14:textId="77777777" w:rsidR="0047008D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гіч</w:t>
            </w:r>
          </w:p>
          <w:p w14:paraId="1E967241" w14:textId="77777777" w:rsidR="0047008D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ним пат</w:t>
            </w:r>
          </w:p>
          <w:p w14:paraId="2F5A2A1C" w14:textId="0CA9F026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рона</w:t>
            </w:r>
          </w:p>
          <w:p w14:paraId="1B29164D" w14:textId="0E13F993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жем</w:t>
            </w:r>
          </w:p>
        </w:tc>
        <w:tc>
          <w:tcPr>
            <w:tcW w:w="708" w:type="dxa"/>
          </w:tcPr>
          <w:p w14:paraId="3735ECDE" w14:textId="77777777" w:rsidR="005D6F17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Здо</w:t>
            </w:r>
          </w:p>
          <w:p w14:paraId="4D738296" w14:textId="5D378D55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</w:p>
          <w:p w14:paraId="4A40227B" w14:textId="77777777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вачі </w:t>
            </w:r>
          </w:p>
          <w:p w14:paraId="4C1FE912" w14:textId="7F3D2E74" w:rsidR="005D6F17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осві</w:t>
            </w:r>
          </w:p>
          <w:p w14:paraId="6359E434" w14:textId="77777777" w:rsidR="0047008D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B022C" w:rsidRPr="000F4F7A">
              <w:rPr>
                <w:rFonts w:ascii="Times New Roman" w:hAnsi="Times New Roman" w:cs="Times New Roman"/>
                <w:sz w:val="20"/>
                <w:szCs w:val="20"/>
              </w:rPr>
              <w:t>и з баг</w:t>
            </w:r>
            <w:r w:rsidR="0047008D" w:rsidRPr="000F4F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9AF2AFE" w14:textId="0A9479EF" w:rsidR="00CB022C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7008D" w:rsidRPr="000F4F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607504F2" w14:textId="77777777" w:rsidR="0047008D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діт</w:t>
            </w:r>
          </w:p>
          <w:p w14:paraId="12495215" w14:textId="7D166D88" w:rsidR="008B63CB" w:rsidRPr="000F4F7A" w:rsidRDefault="00CB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них сімей</w:t>
            </w:r>
          </w:p>
        </w:tc>
        <w:tc>
          <w:tcPr>
            <w:tcW w:w="851" w:type="dxa"/>
          </w:tcPr>
          <w:p w14:paraId="4361EE0D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Здобу-</w:t>
            </w:r>
          </w:p>
          <w:p w14:paraId="6A2D6B6B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вачі </w:t>
            </w:r>
          </w:p>
          <w:p w14:paraId="340E5A02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освіти з малоза-</w:t>
            </w:r>
          </w:p>
          <w:p w14:paraId="4AFD3416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безпе-</w:t>
            </w:r>
          </w:p>
          <w:p w14:paraId="21DEA0E5" w14:textId="7CF12AA0" w:rsidR="008B63CB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чених сімей</w:t>
            </w:r>
          </w:p>
        </w:tc>
        <w:tc>
          <w:tcPr>
            <w:tcW w:w="850" w:type="dxa"/>
          </w:tcPr>
          <w:p w14:paraId="74CF484B" w14:textId="2A56DCBF" w:rsidR="008B63CB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 батьки яких мають статус УБД</w:t>
            </w:r>
          </w:p>
        </w:tc>
        <w:tc>
          <w:tcPr>
            <w:tcW w:w="851" w:type="dxa"/>
          </w:tcPr>
          <w:p w14:paraId="4C68F8C2" w14:textId="77777777" w:rsidR="008B63CB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</w:t>
            </w:r>
          </w:p>
          <w:p w14:paraId="740EFDC8" w14:textId="4CDA15AC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Війсь</w:t>
            </w:r>
          </w:p>
          <w:p w14:paraId="5B1CBC50" w14:textId="68130D82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ковос</w:t>
            </w:r>
          </w:p>
          <w:p w14:paraId="570E7790" w14:textId="3DFA1C8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луж</w:t>
            </w:r>
          </w:p>
          <w:p w14:paraId="62C172BB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бовців,</w:t>
            </w:r>
          </w:p>
          <w:p w14:paraId="3B6DACEA" w14:textId="5BD3605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які загину</w:t>
            </w:r>
          </w:p>
          <w:p w14:paraId="5723D341" w14:textId="621DCA6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ли під</w:t>
            </w:r>
          </w:p>
          <w:p w14:paraId="2BEAB05B" w14:textId="61CAE2AC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  <w:p w14:paraId="3F66BEBF" w14:textId="406AEA1D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викон.</w:t>
            </w:r>
          </w:p>
          <w:p w14:paraId="60A41EF1" w14:textId="033C9A86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служ</w:t>
            </w:r>
          </w:p>
          <w:p w14:paraId="3B1E5964" w14:textId="0B039F7A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бових</w:t>
            </w:r>
          </w:p>
          <w:p w14:paraId="18C3D2A2" w14:textId="5D18B16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обов</w:t>
            </w:r>
            <w:r w:rsidRPr="000F4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14:paraId="1F0DF0A0" w14:textId="08889273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зків</w:t>
            </w:r>
          </w:p>
          <w:p w14:paraId="4F15584C" w14:textId="55FF3A55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E409AC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</w:t>
            </w:r>
          </w:p>
          <w:p w14:paraId="0353EFE4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Війсь</w:t>
            </w:r>
          </w:p>
          <w:p w14:paraId="4626C097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ковос</w:t>
            </w:r>
          </w:p>
          <w:p w14:paraId="57B734A0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луж</w:t>
            </w:r>
          </w:p>
          <w:p w14:paraId="2A6AD1D1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бовців,</w:t>
            </w:r>
          </w:p>
          <w:p w14:paraId="66018530" w14:textId="77777777" w:rsidR="008B63CB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</w:p>
          <w:p w14:paraId="344AAE9C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</w:p>
          <w:p w14:paraId="6AA5CC4B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бувають</w:t>
            </w:r>
          </w:p>
          <w:p w14:paraId="5F957DCE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 поло</w:t>
            </w:r>
          </w:p>
          <w:p w14:paraId="00E94530" w14:textId="23EF7C4C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851" w:type="dxa"/>
          </w:tcPr>
          <w:p w14:paraId="591DB34B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</w:t>
            </w:r>
          </w:p>
          <w:p w14:paraId="63743BC1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Війсь</w:t>
            </w:r>
          </w:p>
          <w:p w14:paraId="7D255073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ковос</w:t>
            </w:r>
          </w:p>
          <w:p w14:paraId="1B8C36DA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луж</w:t>
            </w:r>
          </w:p>
          <w:p w14:paraId="6A9B6E40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бов</w:t>
            </w:r>
          </w:p>
          <w:p w14:paraId="6D211266" w14:textId="147F16D4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ців,</w:t>
            </w:r>
          </w:p>
          <w:p w14:paraId="28CBBEA7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</w:p>
          <w:p w14:paraId="303CD866" w14:textId="77777777" w:rsidR="008B63CB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зник</w:t>
            </w:r>
          </w:p>
          <w:p w14:paraId="71E4E6C5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  <w:p w14:paraId="100FF34B" w14:textId="034BF83E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безвісті</w:t>
            </w:r>
          </w:p>
        </w:tc>
        <w:tc>
          <w:tcPr>
            <w:tcW w:w="709" w:type="dxa"/>
          </w:tcPr>
          <w:p w14:paraId="734810AA" w14:textId="77777777" w:rsidR="00B149E8" w:rsidRPr="000F4F7A" w:rsidRDefault="00B149E8" w:rsidP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К-сть дітей</w:t>
            </w:r>
          </w:p>
          <w:p w14:paraId="2EF8F43C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бать</w:t>
            </w:r>
          </w:p>
          <w:p w14:paraId="21C592E9" w14:textId="77777777" w:rsidR="00B149E8" w:rsidRPr="000F4F7A" w:rsidRDefault="00B14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 xml:space="preserve">ки </w:t>
            </w:r>
            <w:r w:rsidR="005D6F17" w:rsidRPr="000F4F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</w:p>
          <w:p w14:paraId="643C1466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</w:p>
          <w:p w14:paraId="212D8DFE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вані</w:t>
            </w:r>
          </w:p>
          <w:p w14:paraId="46DEC0EE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14:paraId="55D943F8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війсь</w:t>
            </w:r>
          </w:p>
          <w:p w14:paraId="5FC6B95B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кову</w:t>
            </w:r>
          </w:p>
          <w:p w14:paraId="50AC1AAD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служ</w:t>
            </w:r>
          </w:p>
          <w:p w14:paraId="0C5CCEF8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</w:p>
          <w:p w14:paraId="433023A9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75D33A8C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Зброй</w:t>
            </w:r>
          </w:p>
          <w:p w14:paraId="312A80E0" w14:textId="65E5B59C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CBECCCA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Сили</w:t>
            </w:r>
          </w:p>
          <w:p w14:paraId="0601BF29" w14:textId="77777777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Украї</w:t>
            </w:r>
          </w:p>
          <w:p w14:paraId="4EF54835" w14:textId="407F3083" w:rsidR="005D6F17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</w:tc>
        <w:tc>
          <w:tcPr>
            <w:tcW w:w="850" w:type="dxa"/>
          </w:tcPr>
          <w:p w14:paraId="14A5AE8E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К-ть дітей , які мають статус дитини пост</w:t>
            </w:r>
          </w:p>
          <w:p w14:paraId="06C864AB" w14:textId="4635AF93" w:rsidR="0047008D" w:rsidRPr="000F4F7A" w:rsidRDefault="00CB6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D6F17" w:rsidRPr="000F4F7A">
              <w:rPr>
                <w:sz w:val="20"/>
                <w:szCs w:val="20"/>
              </w:rPr>
              <w:t>аж</w:t>
            </w:r>
          </w:p>
          <w:p w14:paraId="1A40262D" w14:textId="29E30F22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далої внас</w:t>
            </w:r>
          </w:p>
          <w:p w14:paraId="28C4386D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лідок війсь</w:t>
            </w:r>
          </w:p>
          <w:p w14:paraId="32DFF4EE" w14:textId="66975BF5" w:rsidR="008B63CB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кових дій</w:t>
            </w:r>
          </w:p>
        </w:tc>
        <w:tc>
          <w:tcPr>
            <w:tcW w:w="709" w:type="dxa"/>
          </w:tcPr>
          <w:p w14:paraId="509C2453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 xml:space="preserve">К-ть </w:t>
            </w:r>
          </w:p>
          <w:p w14:paraId="223F211E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дітей із числа внут</w:t>
            </w:r>
          </w:p>
          <w:p w14:paraId="207150F9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рішньо пере</w:t>
            </w:r>
          </w:p>
          <w:p w14:paraId="3D9B5E0B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міще</w:t>
            </w:r>
          </w:p>
          <w:p w14:paraId="54C41E2F" w14:textId="363C2D1C" w:rsidR="008B63CB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них осіб.</w:t>
            </w:r>
          </w:p>
        </w:tc>
        <w:tc>
          <w:tcPr>
            <w:tcW w:w="797" w:type="dxa"/>
          </w:tcPr>
          <w:p w14:paraId="3FE98DD3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К-ість</w:t>
            </w:r>
          </w:p>
          <w:p w14:paraId="628D2093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 xml:space="preserve"> дітей </w:t>
            </w:r>
          </w:p>
          <w:p w14:paraId="1625B2BB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з ро</w:t>
            </w:r>
          </w:p>
          <w:p w14:paraId="0DECDBF4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дин націо</w:t>
            </w:r>
          </w:p>
          <w:p w14:paraId="3B1FAFB9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нальних</w:t>
            </w:r>
          </w:p>
          <w:p w14:paraId="7DF534B9" w14:textId="42F48F06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 xml:space="preserve"> мен</w:t>
            </w:r>
          </w:p>
          <w:p w14:paraId="02C6D51C" w14:textId="52BED4C4" w:rsidR="008B63CB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шин</w:t>
            </w:r>
          </w:p>
        </w:tc>
        <w:tc>
          <w:tcPr>
            <w:tcW w:w="827" w:type="dxa"/>
          </w:tcPr>
          <w:p w14:paraId="2DF377FB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К-сть</w:t>
            </w:r>
          </w:p>
          <w:p w14:paraId="0C67E2DF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 xml:space="preserve"> дітей зовні</w:t>
            </w:r>
          </w:p>
          <w:p w14:paraId="622BF4A8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шньо</w:t>
            </w:r>
          </w:p>
          <w:p w14:paraId="3285C7CB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пере</w:t>
            </w:r>
          </w:p>
          <w:p w14:paraId="4DE83DD8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міще</w:t>
            </w:r>
          </w:p>
          <w:p w14:paraId="566D2BE5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ні (за кор</w:t>
            </w:r>
          </w:p>
          <w:p w14:paraId="20EA3318" w14:textId="61997011" w:rsidR="008B63CB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доном)</w:t>
            </w:r>
          </w:p>
        </w:tc>
        <w:tc>
          <w:tcPr>
            <w:tcW w:w="751" w:type="dxa"/>
          </w:tcPr>
          <w:p w14:paraId="4DDDFBE2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К-сть дітей</w:t>
            </w:r>
          </w:p>
          <w:p w14:paraId="3448A498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 xml:space="preserve"> в зак</w:t>
            </w:r>
          </w:p>
          <w:p w14:paraId="4BA72AC0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ла</w:t>
            </w:r>
          </w:p>
          <w:p w14:paraId="4C57D873" w14:textId="77777777" w:rsidR="005D6F17" w:rsidRPr="000F4F7A" w:rsidRDefault="005D6F17">
            <w:pPr>
              <w:rPr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дах які мають піль</w:t>
            </w:r>
          </w:p>
          <w:p w14:paraId="53B6E1BB" w14:textId="671FDC6B" w:rsidR="008B63CB" w:rsidRPr="000F4F7A" w:rsidRDefault="005D6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7A">
              <w:rPr>
                <w:sz w:val="20"/>
                <w:szCs w:val="20"/>
              </w:rPr>
              <w:t>гу</w:t>
            </w:r>
          </w:p>
        </w:tc>
      </w:tr>
      <w:tr w:rsidR="000F4F7A" w14:paraId="35DE5271" w14:textId="77777777" w:rsidTr="000F4F7A">
        <w:trPr>
          <w:trHeight w:val="969"/>
        </w:trPr>
        <w:tc>
          <w:tcPr>
            <w:tcW w:w="851" w:type="dxa"/>
          </w:tcPr>
          <w:p w14:paraId="2B690038" w14:textId="2BAEEC05" w:rsidR="008B63CB" w:rsidRDefault="008B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67" w:type="dxa"/>
          </w:tcPr>
          <w:p w14:paraId="763A2F58" w14:textId="3C013413" w:rsidR="008B63CB" w:rsidRDefault="008B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1373C5B" w14:textId="63CDE8F4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F132C6D" w14:textId="6D6EC8A8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D9C2260" w14:textId="4E14C413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9DF6902" w14:textId="0DB2EE3D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4ACC4B0A" w14:textId="246A4BC4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A67AC41" w14:textId="680F83ED" w:rsidR="008B63CB" w:rsidRDefault="00C80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1648097D" w14:textId="67CD42B6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14:paraId="64A0CC03" w14:textId="48853D8C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07BF737F" w14:textId="4DF1494D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14:paraId="56BE91E6" w14:textId="3C95F5B3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67EFF853" w14:textId="5FFFAEFD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7C1664D6" w14:textId="6EE90D61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2275A09" w14:textId="5D73C3FA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3AB5BB26" w14:textId="23724C24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8D97D44" w14:textId="72DFBF1E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14:paraId="7AA79016" w14:textId="0CB3CB07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7" w:type="dxa"/>
          </w:tcPr>
          <w:p w14:paraId="094F9BE6" w14:textId="68807906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14:paraId="4E1C7C6D" w14:textId="0966D444" w:rsidR="008B63CB" w:rsidRDefault="0047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37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14:paraId="0E83897E" w14:textId="3714D5B4" w:rsidR="008B63CB" w:rsidRDefault="008B63CB">
      <w:pPr>
        <w:rPr>
          <w:rFonts w:ascii="Times New Roman" w:hAnsi="Times New Roman" w:cs="Times New Roman"/>
          <w:sz w:val="28"/>
          <w:szCs w:val="28"/>
        </w:rPr>
      </w:pPr>
    </w:p>
    <w:p w14:paraId="35573AD3" w14:textId="6E7881B9" w:rsidR="008C4B94" w:rsidRPr="008C4B94" w:rsidRDefault="008C4B94" w:rsidP="008C4B94">
      <w:pPr>
        <w:rPr>
          <w:rFonts w:ascii="Times New Roman" w:hAnsi="Times New Roman" w:cs="Times New Roman"/>
          <w:sz w:val="28"/>
          <w:szCs w:val="28"/>
        </w:rPr>
      </w:pPr>
    </w:p>
    <w:p w14:paraId="20158494" w14:textId="748BEAAB" w:rsidR="008C4B94" w:rsidRDefault="008C4B94" w:rsidP="008C4B94">
      <w:pPr>
        <w:rPr>
          <w:rFonts w:ascii="Times New Roman" w:hAnsi="Times New Roman" w:cs="Times New Roman"/>
          <w:sz w:val="28"/>
          <w:szCs w:val="28"/>
        </w:rPr>
      </w:pPr>
    </w:p>
    <w:p w14:paraId="36B69835" w14:textId="08B3057A" w:rsidR="008C4B94" w:rsidRPr="008C4B94" w:rsidRDefault="008C4B94" w:rsidP="008C4B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C4B94">
        <w:rPr>
          <w:rFonts w:ascii="Times New Roman" w:hAnsi="Times New Roman" w:cs="Times New Roman"/>
          <w:b/>
          <w:bCs/>
          <w:sz w:val="32"/>
          <w:szCs w:val="32"/>
        </w:rPr>
        <w:t>В. о. директора                                                                                            Оксана НОЧНІК</w:t>
      </w:r>
    </w:p>
    <w:sectPr w:rsidR="008C4B94" w:rsidRPr="008C4B94" w:rsidSect="008B63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83"/>
    <w:rsid w:val="00015E7D"/>
    <w:rsid w:val="000F4F7A"/>
    <w:rsid w:val="00122A83"/>
    <w:rsid w:val="00222EF5"/>
    <w:rsid w:val="0047008D"/>
    <w:rsid w:val="005D6F17"/>
    <w:rsid w:val="008B63CB"/>
    <w:rsid w:val="008C4B94"/>
    <w:rsid w:val="00B149E8"/>
    <w:rsid w:val="00C141F1"/>
    <w:rsid w:val="00C80D0F"/>
    <w:rsid w:val="00CB022C"/>
    <w:rsid w:val="00CB6FAC"/>
    <w:rsid w:val="00D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99DB"/>
  <w15:chartTrackingRefBased/>
  <w15:docId w15:val="{212B31C7-7859-4398-8358-0D616E55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Толочко</dc:creator>
  <cp:keywords/>
  <dc:description/>
  <cp:lastModifiedBy>Артем Толочко</cp:lastModifiedBy>
  <cp:revision>10</cp:revision>
  <dcterms:created xsi:type="dcterms:W3CDTF">2025-09-16T11:07:00Z</dcterms:created>
  <dcterms:modified xsi:type="dcterms:W3CDTF">2025-09-22T12:21:00Z</dcterms:modified>
</cp:coreProperties>
</file>