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07" w:rsidRDefault="001F6ADB" w:rsidP="00DB11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84A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802DB" w:rsidRPr="0043584A">
        <w:rPr>
          <w:rFonts w:ascii="Times New Roman" w:eastAsia="Times New Roman" w:hAnsi="Times New Roman" w:cs="Times New Roman"/>
          <w:sz w:val="28"/>
          <w:szCs w:val="28"/>
        </w:rPr>
        <w:t xml:space="preserve">  з  протоколу</w:t>
      </w:r>
      <w:r w:rsidR="00543907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43584A">
        <w:rPr>
          <w:rFonts w:ascii="Times New Roman" w:eastAsia="Times New Roman" w:hAnsi="Times New Roman" w:cs="Times New Roman"/>
          <w:sz w:val="28"/>
          <w:szCs w:val="28"/>
        </w:rPr>
        <w:t>едагогічно</w:t>
      </w:r>
      <w:r w:rsidR="00543907">
        <w:rPr>
          <w:rFonts w:ascii="Times New Roman" w:eastAsia="Times New Roman" w:hAnsi="Times New Roman" w:cs="Times New Roman"/>
          <w:sz w:val="28"/>
          <w:szCs w:val="28"/>
        </w:rPr>
        <w:t>ї  ради</w:t>
      </w:r>
      <w:r w:rsidRPr="004358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6ADB" w:rsidRPr="0043584A" w:rsidRDefault="001F6ADB" w:rsidP="00DB11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3584A">
        <w:rPr>
          <w:rFonts w:ascii="Times New Roman" w:eastAsia="Times New Roman" w:hAnsi="Times New Roman" w:cs="Times New Roman"/>
          <w:sz w:val="28"/>
          <w:szCs w:val="28"/>
        </w:rPr>
        <w:t>Старогороженської  ЗОШ І-ІІІ ступенів:</w:t>
      </w:r>
    </w:p>
    <w:p w:rsidR="0043584A" w:rsidRPr="0043584A" w:rsidRDefault="00543907" w:rsidP="00DB11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F45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06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5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6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06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5E4B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43584A">
        <w:rPr>
          <w:rFonts w:ascii="Times New Roman" w:eastAsia="Times New Roman" w:hAnsi="Times New Roman" w:cs="Times New Roman"/>
          <w:sz w:val="28"/>
          <w:szCs w:val="28"/>
        </w:rPr>
        <w:t xml:space="preserve"> р. № </w:t>
      </w:r>
      <w:r w:rsidR="0082069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3584A" w:rsidRPr="0043584A" w:rsidRDefault="0043584A" w:rsidP="00DB11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F6ADB" w:rsidRPr="00026BE8" w:rsidRDefault="009575E0" w:rsidP="00DB11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6BE8">
        <w:rPr>
          <w:rFonts w:ascii="Times New Roman" w:hAnsi="Times New Roman" w:cs="Times New Roman"/>
          <w:sz w:val="28"/>
          <w:szCs w:val="28"/>
        </w:rPr>
        <w:t>Порядок  денний.</w:t>
      </w:r>
    </w:p>
    <w:p w:rsidR="00B646C0" w:rsidRPr="00B646C0" w:rsidRDefault="007575DD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D4">
        <w:rPr>
          <w:rFonts w:ascii="Times New Roman" w:hAnsi="Times New Roman" w:cs="Times New Roman"/>
          <w:sz w:val="28"/>
          <w:szCs w:val="28"/>
        </w:rPr>
        <w:t>1</w:t>
      </w:r>
      <w:r w:rsidR="009575E0" w:rsidRPr="00DB11D4">
        <w:rPr>
          <w:rFonts w:ascii="Times New Roman" w:hAnsi="Times New Roman" w:cs="Times New Roman"/>
          <w:sz w:val="28"/>
          <w:szCs w:val="28"/>
        </w:rPr>
        <w:t>.</w:t>
      </w:r>
      <w:r w:rsidR="009575E0" w:rsidRPr="00DB11D4">
        <w:rPr>
          <w:rFonts w:ascii="Times New Roman" w:eastAsia="Times New Roman" w:hAnsi="Times New Roman" w:cs="Times New Roman"/>
          <w:sz w:val="28"/>
          <w:szCs w:val="28"/>
        </w:rPr>
        <w:t xml:space="preserve"> Про  </w:t>
      </w:r>
      <w:r w:rsidR="006A0627" w:rsidRPr="00DB11D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r w:rsidR="00B646C0" w:rsidRPr="00DB11D4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езультат</w:t>
      </w:r>
      <w:r w:rsidR="00B646C0" w:rsidRPr="00DB11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ів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вибору</w:t>
      </w:r>
      <w:r w:rsidR="00B646C0" w:rsidRPr="00DB11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електронних версій оригінал-макетів підручників для </w:t>
      </w:r>
      <w:r w:rsidR="0082069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класу</w:t>
      </w:r>
      <w:r w:rsidR="00F45E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646C0" w:rsidRPr="00DB11D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45E4B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закладів загальної середньої освіти</w:t>
      </w:r>
      <w:r w:rsidR="00FD6F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поданих на конкурсний відбір проектів підручників </w:t>
      </w:r>
      <w:r w:rsidR="00FD6F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(крім електронних) 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</w:t>
      </w:r>
      <w:r w:rsidR="00FD6F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646C0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D6F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здобувачів повної </w:t>
      </w:r>
      <w:r w:rsidR="00FD6F32" w:rsidRPr="00B646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загальної середньої освіти </w:t>
      </w:r>
      <w:r w:rsidR="00FD6F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і педагогічних працівників </w:t>
      </w:r>
      <w:r w:rsidR="00B646C0" w:rsidRPr="00DB11D4">
        <w:rPr>
          <w:rFonts w:ascii="Times New Roman" w:eastAsia="Times New Roman" w:hAnsi="Times New Roman" w:cs="Times New Roman"/>
          <w:sz w:val="28"/>
          <w:szCs w:val="28"/>
        </w:rPr>
        <w:t xml:space="preserve"> Старогороженської ЗОШ І-ІІІ  ступенів.</w:t>
      </w:r>
    </w:p>
    <w:p w:rsidR="009575E0" w:rsidRPr="000120F8" w:rsidRDefault="009575E0" w:rsidP="00DB11D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20F8">
        <w:rPr>
          <w:rFonts w:ascii="Times New Roman" w:eastAsia="Times New Roman" w:hAnsi="Times New Roman" w:cs="Times New Roman"/>
          <w:sz w:val="24"/>
          <w:szCs w:val="24"/>
        </w:rPr>
        <w:t>Присутні</w:t>
      </w:r>
      <w:r w:rsidR="008A6CB1" w:rsidRPr="000120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907" w:rsidRPr="00012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6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20F8">
        <w:rPr>
          <w:rFonts w:ascii="Times New Roman" w:eastAsia="Times New Roman" w:hAnsi="Times New Roman" w:cs="Times New Roman"/>
          <w:sz w:val="24"/>
          <w:szCs w:val="24"/>
        </w:rPr>
        <w:t xml:space="preserve"> чоловік.</w:t>
      </w:r>
    </w:p>
    <w:p w:rsidR="001F6ADB" w:rsidRPr="000120F8" w:rsidRDefault="008A6CB1" w:rsidP="00DB11D4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20F8">
        <w:rPr>
          <w:rFonts w:ascii="Times New Roman" w:hAnsi="Times New Roman" w:cs="Times New Roman"/>
          <w:sz w:val="24"/>
          <w:szCs w:val="24"/>
        </w:rPr>
        <w:t xml:space="preserve">Відсутні:  </w:t>
      </w:r>
      <w:r w:rsidR="00F24D14">
        <w:rPr>
          <w:rFonts w:ascii="Times New Roman" w:hAnsi="Times New Roman" w:cs="Times New Roman"/>
          <w:sz w:val="24"/>
          <w:szCs w:val="24"/>
        </w:rPr>
        <w:t>немає.</w:t>
      </w:r>
    </w:p>
    <w:p w:rsidR="00B646C0" w:rsidRDefault="00B646C0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C651F" w:rsidRPr="00DB11D4" w:rsidRDefault="001F6ADB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11D4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D6F32" w:rsidRPr="00FD6F32" w:rsidRDefault="003C4934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1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51F" w:rsidRPr="00DB11D4">
        <w:rPr>
          <w:rFonts w:ascii="Times New Roman" w:eastAsia="Times New Roman" w:hAnsi="Times New Roman" w:cs="Times New Roman"/>
          <w:sz w:val="24"/>
          <w:szCs w:val="24"/>
        </w:rPr>
        <w:t xml:space="preserve">Заступника  директора  з  навчально-виховної  роботи  Шостенко Т.Д.  яка  </w:t>
      </w:r>
      <w:r w:rsidR="006A0627" w:rsidRPr="00DB11D4">
        <w:rPr>
          <w:rFonts w:ascii="Times New Roman" w:eastAsia="Times New Roman" w:hAnsi="Times New Roman" w:cs="Times New Roman"/>
          <w:sz w:val="24"/>
          <w:szCs w:val="24"/>
        </w:rPr>
        <w:t xml:space="preserve">ознайомила присутніх з </w:t>
      </w:r>
      <w:r w:rsidR="00F24D14" w:rsidRPr="00DB11D4">
        <w:rPr>
          <w:rFonts w:ascii="Times New Roman" w:eastAsia="Times New Roman" w:hAnsi="Times New Roman" w:cs="Times New Roman"/>
          <w:sz w:val="24"/>
          <w:szCs w:val="24"/>
        </w:rPr>
        <w:t>листом</w:t>
      </w:r>
      <w:r w:rsidR="006A0627" w:rsidRPr="00DB11D4">
        <w:rPr>
          <w:rFonts w:ascii="Times New Roman" w:eastAsia="Times New Roman" w:hAnsi="Times New Roman" w:cs="Times New Roman"/>
          <w:sz w:val="24"/>
          <w:szCs w:val="24"/>
        </w:rPr>
        <w:t xml:space="preserve"> МОН України від </w:t>
      </w:r>
      <w:r w:rsidR="00FD6F3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646C0" w:rsidRPr="00DB11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6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6F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6C0" w:rsidRPr="00DB11D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D6F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A0627" w:rsidRPr="00DB11D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338C9" w:rsidRPr="00DB11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4D14" w:rsidRPr="00DB11D4">
        <w:rPr>
          <w:rFonts w:ascii="Times New Roman" w:eastAsia="Times New Roman" w:hAnsi="Times New Roman" w:cs="Times New Roman"/>
          <w:sz w:val="24"/>
          <w:szCs w:val="24"/>
        </w:rPr>
        <w:t>/9-</w:t>
      </w:r>
      <w:r w:rsidR="00B646C0" w:rsidRPr="00DB11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6F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0627" w:rsidRPr="00DB11D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B5D2C" w:rsidRPr="005B5D2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Про забезпечення виконання наказів Міністерства освіти і науки України від 07 листопада 2019 року № 1409 (із змінами) та від 12 грудня 2019 року № 1543</w:t>
      </w:r>
      <w:r w:rsidR="00E12EF0" w:rsidRPr="00DB11D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1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627" w:rsidRPr="00DB11D4">
        <w:rPr>
          <w:rFonts w:ascii="Times New Roman" w:eastAsia="Times New Roman" w:hAnsi="Times New Roman" w:cs="Times New Roman"/>
          <w:sz w:val="24"/>
          <w:szCs w:val="24"/>
        </w:rPr>
        <w:t xml:space="preserve">щодо </w:t>
      </w:r>
      <w:r w:rsidR="00FD6F32" w:rsidRPr="00FD6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вибору  електронних версій оригінал-макетів підручників для </w:t>
      </w:r>
      <w:r w:rsidR="00820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D6F32" w:rsidRPr="00FD6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класу  закладів загальної середньої освіти, поданих на конкурсний відбір проектів підручників (крім електронних) для  здобувачів повної загальної середньої освіти і педагогічних працівників </w:t>
      </w:r>
      <w:r w:rsidR="00FD6F32" w:rsidRPr="00FD6F32">
        <w:rPr>
          <w:rFonts w:ascii="Times New Roman" w:eastAsia="Times New Roman" w:hAnsi="Times New Roman" w:cs="Times New Roman"/>
          <w:sz w:val="24"/>
          <w:szCs w:val="24"/>
        </w:rPr>
        <w:t xml:space="preserve"> Старогороженської ЗОШ І-ІІІ  ступенів.</w:t>
      </w:r>
    </w:p>
    <w:p w:rsidR="00FD6F32" w:rsidRDefault="00FD6F32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</w:rPr>
        <w:t xml:space="preserve">Учителів - </w:t>
      </w:r>
      <w:proofErr w:type="spellStart"/>
      <w:r w:rsidRPr="004220E8">
        <w:rPr>
          <w:rFonts w:ascii="Times New Roman" w:eastAsia="Times New Roman" w:hAnsi="Times New Roman" w:cs="Times New Roman"/>
          <w:sz w:val="24"/>
          <w:szCs w:val="24"/>
        </w:rPr>
        <w:t>предметників</w:t>
      </w:r>
      <w:proofErr w:type="spellEnd"/>
      <w:r w:rsidRPr="004220E8">
        <w:rPr>
          <w:rFonts w:ascii="Times New Roman" w:eastAsia="Times New Roman" w:hAnsi="Times New Roman" w:cs="Times New Roman"/>
          <w:sz w:val="24"/>
          <w:szCs w:val="24"/>
        </w:rPr>
        <w:t xml:space="preserve">  які представили перелік </w:t>
      </w:r>
      <w:r w:rsidRPr="0042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вибору електронних версій оригінал-макетів підручників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2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422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основних та альтернативних підручників (авторів) з наступних навчальних предметів:</w:t>
      </w:r>
    </w:p>
    <w:p w:rsidR="00775DE1" w:rsidRPr="004220E8" w:rsidRDefault="00775DE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1" w:rsidRPr="004220E8" w:rsidRDefault="00594261" w:rsidP="00775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DE1"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CA5" w:rsidRPr="00446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46CA5"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«Всесвітня історія» підручник для 7 класу закладів загальної середньої освіти  </w:t>
      </w:r>
    </w:p>
    <w:p w:rsidR="00594261" w:rsidRDefault="0059426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1" w:rsidRPr="004220E8" w:rsidRDefault="00775DE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 підручник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A5"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Щупак І. Я., </w:t>
      </w:r>
      <w:r w:rsidR="00446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Бурлака О. В., </w:t>
      </w:r>
      <w:proofErr w:type="spellStart"/>
      <w:r w:rsidR="00446CA5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Піскарьова</w:t>
      </w:r>
      <w:proofErr w:type="spellEnd"/>
      <w:r w:rsidR="00446C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 О.</w:t>
      </w:r>
    </w:p>
    <w:p w:rsidR="00594261" w:rsidRDefault="0059426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1" w:rsidRDefault="00775DE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Альтернативні: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Пометун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І.,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Малієнко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 Б.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Гісем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В., Мартинюк О. О.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Сорочинська Н. М.,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Гісем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Мороз П.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Кришмарел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Ю., Мороз І. В.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Васильків І. Д., Островський В.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В., Паршин І. 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Букавин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 Я.</w:t>
      </w:r>
    </w:p>
    <w:p w:rsidR="00446CA5" w:rsidRDefault="00446CA5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Pr="004220E8" w:rsidRDefault="00446CA5" w:rsidP="0044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«Інформатика» 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 закладів загальної середньої освіти</w:t>
      </w:r>
    </w:p>
    <w:p w:rsidR="00594261" w:rsidRDefault="00594261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Pr="004220E8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 підручник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Казанцева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 В.</w:t>
      </w:r>
    </w:p>
    <w:p w:rsidR="00594261" w:rsidRDefault="00594261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Альтернативні:</w:t>
      </w:r>
    </w:p>
    <w:p w:rsidR="00446CA5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21E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Морзе Н. В., Барна О. В.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Ривкінд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Й. Я., Лисенко Т. І.,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Шакотько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В.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Бондаренко О. О.,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Ластовецький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В.,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Пилипчук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П.,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Шестопалов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Є.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21E8" w:rsidRPr="004220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ршунова О. В., Завадський І. О.</w:t>
      </w:r>
    </w:p>
    <w:p w:rsidR="00446CA5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261" w:rsidRDefault="00594261" w:rsidP="0044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61" w:rsidRDefault="00594261" w:rsidP="0044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Pr="004220E8" w:rsidRDefault="00E321E8" w:rsidP="00446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46CA5" w:rsidRPr="009E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6CA5"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«Історія України» підручник для 7 класу закладів загальної середньої освіти   </w:t>
      </w:r>
    </w:p>
    <w:p w:rsidR="00594261" w:rsidRDefault="00594261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Pr="004220E8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Основний підручник – </w:t>
      </w:r>
      <w:r w:rsidR="00E321E8"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Власов В. С., </w:t>
      </w:r>
      <w:proofErr w:type="spellStart"/>
      <w:r w:rsidR="00E321E8"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Па</w:t>
      </w:r>
      <w:r w:rsidR="00E321E8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нарін</w:t>
      </w:r>
      <w:proofErr w:type="spellEnd"/>
      <w:r w:rsidR="00E321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Є., </w:t>
      </w:r>
      <w:proofErr w:type="spellStart"/>
      <w:r w:rsidR="00E321E8">
        <w:rPr>
          <w:rFonts w:ascii="Times New Roman" w:eastAsia="Times New Roman" w:hAnsi="Times New Roman" w:cs="Times New Roman"/>
          <w:sz w:val="24"/>
          <w:szCs w:val="24"/>
          <w:lang w:eastAsia="uk-UA"/>
        </w:rPr>
        <w:t>Топольницька</w:t>
      </w:r>
      <w:proofErr w:type="spellEnd"/>
      <w:r w:rsidR="00E321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 А.</w:t>
      </w:r>
    </w:p>
    <w:p w:rsidR="00594261" w:rsidRDefault="00594261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5" w:rsidRDefault="00446CA5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Альтернативні: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Смолій В. А., Степанков В. С.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Свідерський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Ю.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Гісем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В., Мартинюк О.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Сорочинська Н. М.,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Гісем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21E8" w:rsidRDefault="00E321E8" w:rsidP="00446CA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Дудар О. В., Гук О. І., за редакцією </w:t>
      </w:r>
      <w:proofErr w:type="spellStart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Пометун</w:t>
      </w:r>
      <w:proofErr w:type="spellEnd"/>
      <w:r w:rsidRPr="00775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І.</w:t>
      </w:r>
    </w:p>
    <w:p w:rsidR="00775DE1" w:rsidRDefault="00775DE1" w:rsidP="00775D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91" w:rsidRPr="00D217DE" w:rsidRDefault="00820691" w:rsidP="00820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>Запропонували:</w:t>
      </w: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Затвердити перелік підручників вказаних авторів для замовлення учням </w:t>
      </w:r>
      <w:r w:rsidR="00E321E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класу по 13 примірників (по 12 - учням , по 1- учителю).</w:t>
      </w:r>
    </w:p>
    <w:p w:rsidR="00E321E8" w:rsidRDefault="00E321E8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>Голосували:</w:t>
      </w: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sz w:val="24"/>
          <w:szCs w:val="24"/>
        </w:rPr>
        <w:t xml:space="preserve"> «за» -16 чоловік, «проти»- </w:t>
      </w:r>
      <w:r w:rsidR="00E321E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220E8">
        <w:rPr>
          <w:rFonts w:ascii="Times New Roman" w:eastAsia="Times New Roman" w:hAnsi="Times New Roman" w:cs="Times New Roman"/>
          <w:sz w:val="24"/>
          <w:szCs w:val="24"/>
        </w:rPr>
        <w:t xml:space="preserve">, «утрималось» - </w:t>
      </w:r>
      <w:r w:rsidR="00E321E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220E8">
        <w:rPr>
          <w:rFonts w:ascii="Times New Roman" w:hAnsi="Times New Roman" w:cs="Times New Roman"/>
          <w:sz w:val="24"/>
          <w:szCs w:val="24"/>
        </w:rPr>
        <w:t>.</w:t>
      </w:r>
    </w:p>
    <w:p w:rsidR="00E321E8" w:rsidRDefault="00E321E8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>Вирішили:</w:t>
      </w:r>
    </w:p>
    <w:p w:rsidR="00820691" w:rsidRPr="004220E8" w:rsidRDefault="00820691" w:rsidP="0082069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>1. Затвердити перелік підручників вказани</w:t>
      </w:r>
      <w:r w:rsidR="00E321E8">
        <w:rPr>
          <w:rFonts w:ascii="Times New Roman" w:eastAsia="Times New Roman" w:hAnsi="Times New Roman" w:cs="Times New Roman"/>
          <w:bCs/>
          <w:sz w:val="24"/>
          <w:szCs w:val="24"/>
        </w:rPr>
        <w:t>х авторів для замовлення учням 7</w:t>
      </w:r>
      <w:r w:rsidRPr="004220E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класу по 13 примірників (по 12 - учням , по 1- учителю).</w:t>
      </w:r>
    </w:p>
    <w:p w:rsidR="00820691" w:rsidRDefault="00820691" w:rsidP="00DB11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43584A" w:rsidRPr="0043584A" w:rsidRDefault="0043584A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584A" w:rsidRPr="0043584A" w:rsidRDefault="0043584A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3584A">
        <w:rPr>
          <w:rFonts w:ascii="Times New Roman" w:hAnsi="Times New Roman" w:cs="Times New Roman"/>
          <w:sz w:val="28"/>
          <w:szCs w:val="28"/>
        </w:rPr>
        <w:t xml:space="preserve">Голова  </w:t>
      </w:r>
      <w:r w:rsidR="00C80BD3">
        <w:rPr>
          <w:rFonts w:ascii="Times New Roman" w:hAnsi="Times New Roman" w:cs="Times New Roman"/>
          <w:sz w:val="28"/>
          <w:szCs w:val="28"/>
        </w:rPr>
        <w:t>педради</w:t>
      </w:r>
      <w:r w:rsidRPr="004358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58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84A">
        <w:rPr>
          <w:rFonts w:ascii="Times New Roman" w:hAnsi="Times New Roman" w:cs="Times New Roman"/>
          <w:sz w:val="28"/>
          <w:szCs w:val="28"/>
        </w:rPr>
        <w:t xml:space="preserve">                    В.О. Богданов</w:t>
      </w:r>
    </w:p>
    <w:p w:rsidR="0043584A" w:rsidRPr="0043584A" w:rsidRDefault="0043584A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584A" w:rsidRDefault="0043584A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3584A">
        <w:rPr>
          <w:rFonts w:ascii="Times New Roman" w:hAnsi="Times New Roman" w:cs="Times New Roman"/>
          <w:sz w:val="28"/>
          <w:szCs w:val="28"/>
        </w:rPr>
        <w:t xml:space="preserve">Секретар  </w:t>
      </w:r>
      <w:r w:rsidR="00C80B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58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F58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584A">
        <w:rPr>
          <w:rFonts w:ascii="Times New Roman" w:hAnsi="Times New Roman" w:cs="Times New Roman"/>
          <w:sz w:val="28"/>
          <w:szCs w:val="28"/>
        </w:rPr>
        <w:t xml:space="preserve">  </w:t>
      </w:r>
      <w:r w:rsidR="00C80BD3">
        <w:rPr>
          <w:rFonts w:ascii="Times New Roman" w:hAnsi="Times New Roman" w:cs="Times New Roman"/>
          <w:sz w:val="28"/>
          <w:szCs w:val="28"/>
        </w:rPr>
        <w:t>А.М. Богданова</w:t>
      </w:r>
    </w:p>
    <w:p w:rsidR="00F45E4B" w:rsidRDefault="00F45E4B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45E4B" w:rsidRDefault="00F45E4B" w:rsidP="00DB11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F45E4B" w:rsidSect="0060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6ADB"/>
    <w:rsid w:val="000120F8"/>
    <w:rsid w:val="00026BE8"/>
    <w:rsid w:val="00063835"/>
    <w:rsid w:val="000A18A7"/>
    <w:rsid w:val="000B0FB1"/>
    <w:rsid w:val="000F0669"/>
    <w:rsid w:val="00106D57"/>
    <w:rsid w:val="001F580D"/>
    <w:rsid w:val="001F6ADB"/>
    <w:rsid w:val="002004D5"/>
    <w:rsid w:val="00313686"/>
    <w:rsid w:val="00367349"/>
    <w:rsid w:val="00387FD3"/>
    <w:rsid w:val="003C4934"/>
    <w:rsid w:val="003D3FD4"/>
    <w:rsid w:val="0043584A"/>
    <w:rsid w:val="00446CA5"/>
    <w:rsid w:val="00471B64"/>
    <w:rsid w:val="00543907"/>
    <w:rsid w:val="00594261"/>
    <w:rsid w:val="00597988"/>
    <w:rsid w:val="005B5D2C"/>
    <w:rsid w:val="00601B00"/>
    <w:rsid w:val="006025AB"/>
    <w:rsid w:val="00697DF7"/>
    <w:rsid w:val="006A0627"/>
    <w:rsid w:val="006C4C22"/>
    <w:rsid w:val="006D58E5"/>
    <w:rsid w:val="00721F0A"/>
    <w:rsid w:val="007575DD"/>
    <w:rsid w:val="00775DE1"/>
    <w:rsid w:val="00795B26"/>
    <w:rsid w:val="00796B4E"/>
    <w:rsid w:val="007C657A"/>
    <w:rsid w:val="008041F0"/>
    <w:rsid w:val="0081573F"/>
    <w:rsid w:val="00820691"/>
    <w:rsid w:val="008338C9"/>
    <w:rsid w:val="008A6CB1"/>
    <w:rsid w:val="008E1902"/>
    <w:rsid w:val="009575E0"/>
    <w:rsid w:val="00997CAD"/>
    <w:rsid w:val="009A6CF7"/>
    <w:rsid w:val="00A16967"/>
    <w:rsid w:val="00A55B87"/>
    <w:rsid w:val="00A86294"/>
    <w:rsid w:val="00AC651F"/>
    <w:rsid w:val="00AD08B4"/>
    <w:rsid w:val="00AE0E96"/>
    <w:rsid w:val="00B174AE"/>
    <w:rsid w:val="00B646C0"/>
    <w:rsid w:val="00C51006"/>
    <w:rsid w:val="00C802DB"/>
    <w:rsid w:val="00C80BD3"/>
    <w:rsid w:val="00CB0F94"/>
    <w:rsid w:val="00D679FC"/>
    <w:rsid w:val="00DB11D4"/>
    <w:rsid w:val="00DB7703"/>
    <w:rsid w:val="00E12EF0"/>
    <w:rsid w:val="00E321E8"/>
    <w:rsid w:val="00E62ED9"/>
    <w:rsid w:val="00E92A97"/>
    <w:rsid w:val="00EB29B7"/>
    <w:rsid w:val="00F24D14"/>
    <w:rsid w:val="00F45E4B"/>
    <w:rsid w:val="00FD6F32"/>
    <w:rsid w:val="00FE390C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B1"/>
  </w:style>
  <w:style w:type="paragraph" w:styleId="1">
    <w:name w:val="heading 1"/>
    <w:basedOn w:val="a"/>
    <w:link w:val="10"/>
    <w:uiPriority w:val="9"/>
    <w:qFormat/>
    <w:rsid w:val="005B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2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2019-03-10T18:15:00Z</cp:lastPrinted>
  <dcterms:created xsi:type="dcterms:W3CDTF">2020-04-16T13:19:00Z</dcterms:created>
  <dcterms:modified xsi:type="dcterms:W3CDTF">2020-04-16T13:19:00Z</dcterms:modified>
</cp:coreProperties>
</file>