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50" w:rsidRDefault="00291250" w:rsidP="00B65839">
      <w:pPr>
        <w:rPr>
          <w:b/>
          <w:sz w:val="28"/>
          <w:szCs w:val="28"/>
        </w:rPr>
      </w:pPr>
      <w:r w:rsidRPr="00291250">
        <w:rPr>
          <w:b/>
          <w:sz w:val="28"/>
          <w:szCs w:val="28"/>
        </w:rPr>
        <w:t>«Яким чином</w:t>
      </w:r>
      <w:r>
        <w:rPr>
          <w:b/>
          <w:sz w:val="28"/>
          <w:szCs w:val="28"/>
        </w:rPr>
        <w:t xml:space="preserve"> поліпшити соціальну ізоляцію?»</w:t>
      </w:r>
      <w:bookmarkStart w:id="0" w:name="_GoBack"/>
      <w:bookmarkEnd w:id="0"/>
    </w:p>
    <w:p w:rsidR="00B65839" w:rsidRPr="00B65839" w:rsidRDefault="00B65839" w:rsidP="00B65839">
      <w:pPr>
        <w:rPr>
          <w:sz w:val="28"/>
          <w:szCs w:val="28"/>
        </w:rPr>
      </w:pPr>
      <w:r w:rsidRPr="00291250">
        <w:rPr>
          <w:b/>
          <w:sz w:val="28"/>
          <w:szCs w:val="28"/>
        </w:rPr>
        <w:t>Ізоляція</w:t>
      </w:r>
      <w:r w:rsidRPr="00B65839">
        <w:rPr>
          <w:sz w:val="28"/>
          <w:szCs w:val="28"/>
        </w:rPr>
        <w:t xml:space="preserve"> може бути нестерпною. Особливо якщо ви залишилися самі вдома, а найбільше задоволення в житті вам приносить спілкування з іншими. Або якщо у вас складні стосунки з партнером чи вашою сім’єю. Або якщо ви загалом незадоволені своїм життям. Проте є гарні новини: карантин може стати для вас можливістю докорінно переглянути своє життя та стосунки й змінити те, що не влаштовує. </w:t>
      </w:r>
    </w:p>
    <w:p w:rsidR="00B65839" w:rsidRPr="00B65839" w:rsidRDefault="00B65839" w:rsidP="00B65839">
      <w:pPr>
        <w:rPr>
          <w:b/>
          <w:sz w:val="28"/>
          <w:szCs w:val="28"/>
        </w:rPr>
      </w:pPr>
      <w:r w:rsidRPr="00B65839">
        <w:rPr>
          <w:b/>
          <w:sz w:val="28"/>
          <w:szCs w:val="28"/>
        </w:rPr>
        <w:t>Чому нам складно жити в соціальній ізоляції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На нас негативно впливає вже те, що на карантин ми пішли раптово, не було перехідного періоду: більшість людей щодня їздили в офіс, гуляли, ходили в кав’ярні, а потім раз – і залишилися вдома. Це дуже різка зміна, під яку ми ще не встигли підлаштуватися.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Ще один фактор – ми звикли, що нас постійно розважають: на роботі нам облаштовують місце, в закладах готують смачну їжу, організовують заходи. Тобто є багато зовнішніх факторів, які хтось для нас влаштовує. А в ситуації самоізоляції нам треба якось розважати самих себе.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Багато хто більшість часу, якщо не рахувати сну, проводить не вдома, тому може навіть не звертати уваги на свій дім з погляду того, що, наприклад, там немає зручного крісла чи не подобається колір шпалер. А тепер усе це створює дискомфорт.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ми звикли, що нас постійно розважають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Більшості складно жити в самоізоляції, бо в людей раніше не було можливості зупинитися. Вони без зупину кудись біжать, наповнюють чимось своє життя, не запитуючи себе, навіщо бігти й куди.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Також складно тим, хто звик уникати зустрічі зі своїми близькими. Зараз ці люди розгублені, бо їм потрібно більше часу, ніж зазвичай, проводити із сім’єю, дітьми, партнерами та якось з ними взаємодіяти. Якщо цієї навички немає, буде складно.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 xml:space="preserve">Ще одна причина, чому нам важко переживати ізоляцію, – страх невідомості. Ми не до кінця розуміємо, що відбувається і скільки все це триватиме. Зараз я спостерігаю, що люди, які не звикли бути наодинці з собою, переживають карантин як горе. Вони заперечують ризики від коронавірусу, кажуть, що це </w:t>
      </w:r>
      <w:r w:rsidRPr="00B65839">
        <w:rPr>
          <w:sz w:val="28"/>
          <w:szCs w:val="28"/>
        </w:rPr>
        <w:lastRenderedPageBreak/>
        <w:t>все фігня, що це звичайний грип. Дехто висловлюється про це в агресивній формі в соцмережах і знецінює усвідомленість громадян, які закликають до самоізоляції. Думаю, скоро настане стадія торгів, коли ці люди почнуть самі з собою домовлятися та приймати нову дійсність. А відтак почнеться стадія пошуку нових сенсів. Зважаючи на те, що карантин продовжили, доведеться знаходити нові сенси у своєму житті під час самоізоляції.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291250" w:rsidRDefault="00B65839" w:rsidP="00B65839">
      <w:pPr>
        <w:rPr>
          <w:b/>
          <w:sz w:val="28"/>
          <w:szCs w:val="28"/>
        </w:rPr>
      </w:pPr>
      <w:r w:rsidRPr="00291250">
        <w:rPr>
          <w:b/>
          <w:sz w:val="28"/>
          <w:szCs w:val="28"/>
        </w:rPr>
        <w:t>Що робити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Наше соціальне спілкування можна розділити на складові: ми дивимося на людей, чуємо їх, комусь більше подобається говорити голосом, комусь – слухати, комусь – торкатися. В умовах самоізоляції нам доступні не всі канали, тому треба зрозуміти, які з них для вас найважливіші, та подумати, як їх компенсувати. Наприклад, під час відеодзвінків ми можемо бачити та чути людей, можемо говорити, а коли переписуємося, цього немає. Більшості зараз не вистачає тактильної частини, особливо тим, хто живе сам. Ми звикли обійматися, вітатися за руку, торкатися речей у нових місцях. Тому зараз важливо придумати, як реалізовувати бажання тактильності в себе вдома. Можна, наприклад, спробувати закутатися в плед з приємної тканини, прийняти ванну чи скористатися скрабами для тіла.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Слово «самоізоляція» вже говорить про те, що людина робить усвідомлений вибір, а отже, у неї для цього є мотивація. Треба пам’ятати, що навіть у ситуації з карантином у нас є вибір: ми можемо бути відповідальними й сидіти вдома та вимушено виходити на вулицю, щоб погуляти з собакою, піти в магазин чи в аптеку. Ми обираємо свій варіант, у нас є власна мотивація. І в такому контексті мова вже не про виживання в самоізоляції, а про життя та усвідомлений вибір, який ми самі робимо в цих умовах.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 xml:space="preserve">Виживання – це про війну, насильство, примушування. Звісно, для когось сидіти зараз на карантині – це примус, а не свідомий вибір. Але варто подумати про цю ситуацію так: я обираю берегти своє здоров’я і не наражати на небезпеку інших, тому я вдома, хоча </w:t>
      </w:r>
      <w:proofErr w:type="gramStart"/>
      <w:r w:rsidRPr="00B65839">
        <w:rPr>
          <w:sz w:val="28"/>
          <w:szCs w:val="28"/>
        </w:rPr>
        <w:t>для мене</w:t>
      </w:r>
      <w:proofErr w:type="gramEnd"/>
      <w:r w:rsidRPr="00B65839">
        <w:rPr>
          <w:sz w:val="28"/>
          <w:szCs w:val="28"/>
        </w:rPr>
        <w:t xml:space="preserve"> це може бути нестерпно. Таке усвідомлення може багатьом допомогти в цей період.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ЩО ПОДИВИТИСЯ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lastRenderedPageBreak/>
        <w:t>«В диких умовах» (Into the Wild), 2007 – про пошук нових сенсів в умовах ізоляції.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«Вигнанець» (Cast Away), 2000 – про ще одного Робінзона Крузо.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«Стежки» (Tracks), 2013 – історія відомої американської мандрівниці Робін Девідсон, яка тікає від реального життя та вирушає в подорож на самоті австралійською пустелею, взявши з собою тільки собаку і караван верблюдів.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«Щасливі люди: Рік в тайзі» – документальний фільм про те, що можна бути щасливим, живучи в найсуворіших умовах в далеко від цивілізації.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«Потяг до Пусана» – зомбі-апокаліпсис, чудове корейське кіно 2016 року про карантин, вірус і зомбі, після якого розумієш, що ми зараз на лайті.</w:t>
      </w:r>
    </w:p>
    <w:p w:rsidR="00B65839" w:rsidRPr="00B65839" w:rsidRDefault="00291250" w:rsidP="00B6583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B65839" w:rsidRPr="00B65839">
        <w:rPr>
          <w:sz w:val="28"/>
          <w:szCs w:val="28"/>
        </w:rPr>
        <w:t>епер дуже мало на що можна відволіктися, а дискомфорту стало більше</w:t>
      </w:r>
      <w:r>
        <w:rPr>
          <w:sz w:val="28"/>
          <w:szCs w:val="28"/>
        </w:rPr>
        <w:t>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Ми звикли, що коли нам вдома щось не подобається – чи то колір стін, чи то спілкування з партнером – ми можемо піти й відволіктися. Ми звикли відволікатися від дискомфорту. А тепер дуже мало на що можна відволіктися, а дискомфорту стало більше. Навіть те, що ми точно не впевнені, коли закінчиться карантин, теж спричиняє сильний дискомфорт.</w:t>
      </w:r>
    </w:p>
    <w:p w:rsidR="00B65839" w:rsidRPr="00B65839" w:rsidRDefault="00B65839" w:rsidP="00B65839">
      <w:pPr>
        <w:rPr>
          <w:sz w:val="28"/>
          <w:szCs w:val="28"/>
        </w:rPr>
      </w:pPr>
      <w:r w:rsidRPr="00291250">
        <w:rPr>
          <w:b/>
          <w:sz w:val="28"/>
          <w:szCs w:val="28"/>
        </w:rPr>
        <w:t>Але глобальне завдання сьогодні</w:t>
      </w:r>
      <w:r w:rsidRPr="00B65839">
        <w:rPr>
          <w:sz w:val="28"/>
          <w:szCs w:val="28"/>
        </w:rPr>
        <w:t xml:space="preserve"> – відчути, що мені дискомфортно і я можу витримати це. Варто дозволити собі отримувати негативний досвід, даючи собі можливість з ним впоратися.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Самоізоляцію можна використати для того, щоб наповнити своє життя чимось справді корисним.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291250" w:rsidRDefault="00B65839" w:rsidP="00B65839">
      <w:pPr>
        <w:rPr>
          <w:b/>
          <w:sz w:val="28"/>
          <w:szCs w:val="28"/>
        </w:rPr>
      </w:pPr>
      <w:r w:rsidRPr="00291250">
        <w:rPr>
          <w:b/>
          <w:sz w:val="28"/>
          <w:szCs w:val="28"/>
        </w:rPr>
        <w:t>ЩО ПОЧИТАТИ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Марк Вільямс, Дені Пенман «Усвідомленість» – книга описує 8-тижневий курс практик розвитку усвідомленості.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В. І. Лебедєв «Психологія і психопатологія самотності і групової ізоляції» – книга про феномен самотності особистості та самотності групи; попри складну назву дуже легко читається.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 xml:space="preserve">Джонатан Троппер «Завтра живіть самі» – історія одного єврейського сімейства, що зібралося разом на траурний тиждень. Традиційно його треба проводити винятково в колі сім’ї, ізольовано від зовнішнього світу. За сім траурних днів уявлення героїв про життя, </w:t>
      </w:r>
      <w:proofErr w:type="gramStart"/>
      <w:r w:rsidRPr="00B65839">
        <w:rPr>
          <w:sz w:val="28"/>
          <w:szCs w:val="28"/>
        </w:rPr>
        <w:t>про себе</w:t>
      </w:r>
      <w:proofErr w:type="gramEnd"/>
      <w:r w:rsidRPr="00B65839">
        <w:rPr>
          <w:sz w:val="28"/>
          <w:szCs w:val="28"/>
        </w:rPr>
        <w:t xml:space="preserve"> та одне про одного кардинально змінюється.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lastRenderedPageBreak/>
        <w:t>Євгенія Андрєєва «Закохані і навпаки» – записки психолога про те, як можна зберегти або зруйнувати стосунки в парі. Особливо актуальна для пар в ізоляції.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якщо за півтора тижня карантину виявилося, що вам нестерпно жити разом з партнером, це привід зрозуміти, чи це взагалі ваша людина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Тільки в тому разі, якщо ми дозволимо собі не загадувати на майбутнє, а бути в моменті й думати, що в цих умовах можна зробити важливого й корисного, ми зможемо отримувати від всього задоволення – і від перегляду фільмів, і від часу з дітьми, і від спорту, і від усамітнення.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Якщо період самоізоляції вам переживати особливо складно і нічого не допомагає, зверніться до психотерапевта, який працює онлайн.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А ще будь-які катаклізми – це час для людяності. У період коронавірусу допомога іншим теж може стати вашим ресурсом. Це якраз той спосіб, за допомогою якого ви можете легально виходити, водночас ви не просто йдете за чашкою кави, а приносите користь іншим людям. Наприклад, можна купити продукти для сусідів літнього віку та залишити їм під квартирою.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 xml:space="preserve"> Коли ми залишаємося без частини наших соціальних контактів і розуміємо, що в таких умовах нам некомфортно, це означає, що в них було для нас щось справді цінне. І саме тут з’являється інтенція до того, щоб подумати, чим ми можемо бути корисні, та увімкнутися в різні соціальні активності.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291250" w:rsidRDefault="00B65839" w:rsidP="00B65839">
      <w:pPr>
        <w:rPr>
          <w:b/>
          <w:sz w:val="28"/>
          <w:szCs w:val="28"/>
        </w:rPr>
      </w:pPr>
      <w:r w:rsidRPr="00291250">
        <w:rPr>
          <w:b/>
          <w:sz w:val="28"/>
          <w:szCs w:val="28"/>
        </w:rPr>
        <w:t>Вправи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ПРАКТИКА УСВІДОМЛЕНОСТІ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Спробуйте бути уважними до того, що відбувається тут і зараз, і називайте свої почуття. Наприклад, відстежуйте емоції та кажіть собі, що відчуваєте сум або тривогу. Звертайте увагу на те, як реагує на емоції ваше тіло, де саме в ньому відчуваються ці емоції. Це допоможе вчасно помічати зміни свого стану та не допускати випадків, коли нас повністю накриває і нам стає погано.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ІНВЕНТАРИЗАЦІЯ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lastRenderedPageBreak/>
        <w:t>Складіть список того, чого у вашому житті немає та що викликає у вас незадоволення і дискомфорт. Можливо, ваш дискомфорт у тому, що ви менше бачите людей, менше розмовляєте або вам не подобається вигляд помешкання. Запишіть це і подумайте, що ви можете зробити в цих умовах, аби доповнити те, чого бракує, та змінити те, що заважає. Зважаючи на це, починайте наповнювати своє життя такими рішеннями, як онлайн-дзвінки з друзями, онлайн-курси чи домашній спорт.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СПИСОК РЕСУРСІВ</w:t>
      </w:r>
    </w:p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Створіть список ресурсів, якими ви можете користуватися зараз. Це можуть бути інтернет, доставка, запас грошей, запас продуктів, розуміння того, що ваші близькі здорові й ви можете з ними спілкуватися. Це все – можливості, які ми зазвичай не помічаємо, але вони можуть бути сильним емоційним ресурсом у період ізоляції.</w:t>
      </w:r>
    </w:p>
    <w:p w:rsidR="00B65839" w:rsidRPr="00B65839" w:rsidRDefault="00B65839" w:rsidP="00B65839">
      <w:pPr>
        <w:rPr>
          <w:sz w:val="28"/>
          <w:szCs w:val="28"/>
        </w:rPr>
      </w:pPr>
    </w:p>
    <w:p w:rsidR="00631CB8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 xml:space="preserve">Далі складіть список внутрішніх ресурсів – якими є ви. Я сильний, я стійка, я хороший батько або хороша мама, я відповідальний працівник, </w:t>
      </w:r>
      <w:proofErr w:type="gramStart"/>
      <w:r w:rsidRPr="00B65839">
        <w:rPr>
          <w:sz w:val="28"/>
          <w:szCs w:val="28"/>
        </w:rPr>
        <w:t>у мене</w:t>
      </w:r>
      <w:proofErr w:type="gramEnd"/>
      <w:r w:rsidRPr="00B65839">
        <w:rPr>
          <w:sz w:val="28"/>
          <w:szCs w:val="28"/>
        </w:rPr>
        <w:t xml:space="preserve"> є ось такі досягнення та ось такі особисті якості. Це ваш внутрішній ресурс, який знадобиться у період самоізоляції, а ще тоді, коли все це закінчиться і треба буде повертатися до звичайного життя.</w:t>
      </w:r>
    </w:p>
    <w:sectPr w:rsidR="00631CB8" w:rsidRPr="00B6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39"/>
    <w:rsid w:val="00291250"/>
    <w:rsid w:val="00631CB8"/>
    <w:rsid w:val="00B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877"/>
  <w15:chartTrackingRefBased/>
  <w15:docId w15:val="{F5650D54-FC4D-4E8B-997C-1B91E7A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2020-05-04T13:55:00Z</dcterms:created>
  <dcterms:modified xsi:type="dcterms:W3CDTF">2020-05-04T14:13:00Z</dcterms:modified>
</cp:coreProperties>
</file>