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A8E" w:rsidRPr="00176A8E" w:rsidRDefault="00176A8E" w:rsidP="00176A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6A8E">
        <w:rPr>
          <w:rFonts w:ascii="Times New Roman" w:hAnsi="Times New Roman" w:cs="Times New Roman"/>
          <w:b/>
          <w:sz w:val="32"/>
          <w:szCs w:val="32"/>
        </w:rPr>
        <w:t xml:space="preserve">Тематичні завдання на період карантину для </w:t>
      </w: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176A8E">
        <w:rPr>
          <w:rFonts w:ascii="Times New Roman" w:hAnsi="Times New Roman" w:cs="Times New Roman"/>
          <w:b/>
          <w:sz w:val="32"/>
          <w:szCs w:val="32"/>
        </w:rPr>
        <w:t xml:space="preserve"> класу </w:t>
      </w:r>
    </w:p>
    <w:p w:rsidR="00176A8E" w:rsidRPr="00176A8E" w:rsidRDefault="00176A8E" w:rsidP="00176A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6A8E">
        <w:rPr>
          <w:rFonts w:ascii="Times New Roman" w:hAnsi="Times New Roman" w:cs="Times New Roman"/>
          <w:b/>
          <w:sz w:val="32"/>
          <w:szCs w:val="32"/>
        </w:rPr>
        <w:t>(13.03.-20.03.2020)</w:t>
      </w:r>
    </w:p>
    <w:p w:rsidR="00CF39EC" w:rsidRPr="00034F3E" w:rsidRDefault="00CF39EC" w:rsidP="00CF39E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5153" w:type="pct"/>
        <w:tblLook w:val="04A0" w:firstRow="1" w:lastRow="0" w:firstColumn="1" w:lastColumn="0" w:noHBand="0" w:noVBand="1"/>
      </w:tblPr>
      <w:tblGrid>
        <w:gridCol w:w="1101"/>
        <w:gridCol w:w="2127"/>
        <w:gridCol w:w="7512"/>
      </w:tblGrid>
      <w:tr w:rsidR="00034F3E" w:rsidTr="002332DE">
        <w:trPr>
          <w:trHeight w:val="562"/>
        </w:trPr>
        <w:tc>
          <w:tcPr>
            <w:tcW w:w="51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F39EC" w:rsidRPr="00034F3E" w:rsidRDefault="00CF39EC" w:rsidP="002332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4F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990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F39EC" w:rsidRPr="00034F3E" w:rsidRDefault="00CF39EC" w:rsidP="002332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4F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Розклад уроків</w:t>
            </w:r>
          </w:p>
        </w:tc>
        <w:tc>
          <w:tcPr>
            <w:tcW w:w="3497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F39EC" w:rsidRPr="00034F3E" w:rsidRDefault="00CF39EC" w:rsidP="002332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4F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Завдання для виконання учнями</w:t>
            </w:r>
          </w:p>
        </w:tc>
      </w:tr>
      <w:tr w:rsidR="00034F3E" w:rsidTr="002332DE">
        <w:trPr>
          <w:trHeight w:val="556"/>
        </w:trPr>
        <w:tc>
          <w:tcPr>
            <w:tcW w:w="51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F39EC" w:rsidRPr="00CF39EC" w:rsidRDefault="00CF39EC" w:rsidP="002332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9EC">
              <w:rPr>
                <w:rFonts w:ascii="Times New Roman" w:hAnsi="Times New Roman" w:cs="Times New Roman"/>
                <w:b/>
                <w:sz w:val="28"/>
                <w:szCs w:val="28"/>
              </w:rPr>
              <w:t>П’ятниця</w:t>
            </w:r>
          </w:p>
          <w:p w:rsidR="00CF39EC" w:rsidRDefault="00CF39EC" w:rsidP="002332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 </w:t>
            </w:r>
            <w:r w:rsidR="00176A8E">
              <w:rPr>
                <w:rFonts w:ascii="Times New Roman" w:hAnsi="Times New Roman" w:cs="Times New Roman"/>
                <w:b/>
                <w:sz w:val="28"/>
                <w:szCs w:val="28"/>
              </w:rPr>
              <w:t>березня</w:t>
            </w:r>
            <w:r w:rsidRPr="00CF3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 року</w:t>
            </w:r>
          </w:p>
        </w:tc>
        <w:tc>
          <w:tcPr>
            <w:tcW w:w="990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F39EC" w:rsidRPr="00176A8E" w:rsidRDefault="00CF39EC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A8E"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3497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F39EC" w:rsidRPr="00693651" w:rsidRDefault="00693651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§24; виконати завдання 882, 883 (с.167, 168)</w:t>
            </w:r>
          </w:p>
        </w:tc>
      </w:tr>
      <w:tr w:rsidR="00034F3E" w:rsidTr="002332DE">
        <w:trPr>
          <w:trHeight w:val="653"/>
        </w:trPr>
        <w:tc>
          <w:tcPr>
            <w:tcW w:w="51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39EC" w:rsidRDefault="00CF39EC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left w:val="single" w:sz="18" w:space="0" w:color="auto"/>
            </w:tcBorders>
            <w:vAlign w:val="center"/>
          </w:tcPr>
          <w:p w:rsidR="00CF39EC" w:rsidRPr="00176A8E" w:rsidRDefault="00CF39EC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A8E">
              <w:rPr>
                <w:rFonts w:ascii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3497" w:type="pct"/>
            <w:tcBorders>
              <w:right w:val="single" w:sz="18" w:space="0" w:color="auto"/>
            </w:tcBorders>
            <w:vAlign w:val="center"/>
          </w:tcPr>
          <w:p w:rsidR="00CF39EC" w:rsidRPr="00693651" w:rsidRDefault="00693651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§20-21.</w:t>
            </w:r>
          </w:p>
        </w:tc>
      </w:tr>
      <w:tr w:rsidR="00034F3E" w:rsidTr="002332DE">
        <w:trPr>
          <w:trHeight w:val="690"/>
        </w:trPr>
        <w:tc>
          <w:tcPr>
            <w:tcW w:w="51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39EC" w:rsidRDefault="00CF39EC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left w:val="single" w:sz="18" w:space="0" w:color="auto"/>
            </w:tcBorders>
            <w:vAlign w:val="center"/>
          </w:tcPr>
          <w:p w:rsidR="00CF39EC" w:rsidRPr="00176A8E" w:rsidRDefault="00CF39EC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A8E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3497" w:type="pct"/>
            <w:tcBorders>
              <w:right w:val="single" w:sz="18" w:space="0" w:color="auto"/>
            </w:tcBorders>
            <w:vAlign w:val="center"/>
          </w:tcPr>
          <w:p w:rsidR="00CF39EC" w:rsidRPr="00693651" w:rsidRDefault="00693651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§25. Підготувати рекламу театральної вистави за мотивами драматургів стилю класицизму.</w:t>
            </w:r>
          </w:p>
        </w:tc>
      </w:tr>
      <w:tr w:rsidR="00034F3E" w:rsidTr="002332DE">
        <w:trPr>
          <w:trHeight w:val="457"/>
        </w:trPr>
        <w:tc>
          <w:tcPr>
            <w:tcW w:w="51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39EC" w:rsidRDefault="00CF39EC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left w:val="single" w:sz="18" w:space="0" w:color="auto"/>
            </w:tcBorders>
            <w:vAlign w:val="center"/>
          </w:tcPr>
          <w:p w:rsidR="00CF39EC" w:rsidRPr="00176A8E" w:rsidRDefault="00CF39EC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A8E">
              <w:rPr>
                <w:rFonts w:ascii="Times New Roman" w:hAnsi="Times New Roman" w:cs="Times New Roman"/>
                <w:sz w:val="28"/>
                <w:szCs w:val="28"/>
              </w:rPr>
              <w:t xml:space="preserve">Трудове </w:t>
            </w:r>
            <w:r w:rsidR="00693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3651">
              <w:rPr>
                <w:rFonts w:ascii="Times New Roman" w:hAnsi="Times New Roman" w:cs="Times New Roman"/>
                <w:sz w:val="28"/>
                <w:szCs w:val="28"/>
              </w:rPr>
              <w:t>навч</w:t>
            </w:r>
            <w:proofErr w:type="spellEnd"/>
            <w:r w:rsidR="006936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97" w:type="pct"/>
            <w:tcBorders>
              <w:right w:val="single" w:sz="18" w:space="0" w:color="auto"/>
            </w:tcBorders>
            <w:vAlign w:val="center"/>
          </w:tcPr>
          <w:p w:rsidR="00CF39EC" w:rsidRPr="00693651" w:rsidRDefault="00CF39EC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F3E" w:rsidTr="002332DE">
        <w:trPr>
          <w:trHeight w:val="664"/>
        </w:trPr>
        <w:tc>
          <w:tcPr>
            <w:tcW w:w="51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39EC" w:rsidRDefault="00CF39EC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left w:val="single" w:sz="18" w:space="0" w:color="auto"/>
            </w:tcBorders>
            <w:vAlign w:val="center"/>
          </w:tcPr>
          <w:p w:rsidR="00CF39EC" w:rsidRPr="00176A8E" w:rsidRDefault="00CF39EC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A8E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3497" w:type="pct"/>
            <w:tcBorders>
              <w:right w:val="single" w:sz="18" w:space="0" w:color="auto"/>
            </w:tcBorders>
            <w:vAlign w:val="center"/>
          </w:tcPr>
          <w:p w:rsidR="00CF39EC" w:rsidRPr="00693651" w:rsidRDefault="00693651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підручнику с.128-129. Вправа 1- письмово, вправа 2, 3 </w:t>
            </w:r>
            <w:r w:rsidR="009A10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читати</w:t>
            </w:r>
            <w:r w:rsidR="009A10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4F3E" w:rsidTr="002332DE">
        <w:trPr>
          <w:trHeight w:val="600"/>
        </w:trPr>
        <w:tc>
          <w:tcPr>
            <w:tcW w:w="51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4F3E" w:rsidRDefault="00034F3E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34F3E" w:rsidRPr="00176A8E" w:rsidRDefault="00034F3E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A8E"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3497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34F3E" w:rsidRPr="00693651" w:rsidRDefault="00693651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с.230-233. Бароко</w:t>
            </w:r>
          </w:p>
        </w:tc>
      </w:tr>
      <w:tr w:rsidR="00034F3E" w:rsidTr="002332DE">
        <w:trPr>
          <w:trHeight w:val="794"/>
        </w:trPr>
        <w:tc>
          <w:tcPr>
            <w:tcW w:w="51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F39EC" w:rsidRPr="00CF39EC" w:rsidRDefault="00CF39EC" w:rsidP="002332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9E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онеділок</w:t>
            </w:r>
          </w:p>
          <w:p w:rsidR="00CF39EC" w:rsidRDefault="00CF39EC" w:rsidP="002332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CF3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76A8E">
              <w:rPr>
                <w:rFonts w:ascii="Times New Roman" w:hAnsi="Times New Roman" w:cs="Times New Roman"/>
                <w:b/>
                <w:sz w:val="28"/>
                <w:szCs w:val="28"/>
              </w:rPr>
              <w:t>березня</w:t>
            </w:r>
            <w:r w:rsidRPr="00CF3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 року</w:t>
            </w:r>
          </w:p>
        </w:tc>
        <w:tc>
          <w:tcPr>
            <w:tcW w:w="990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F39EC" w:rsidRPr="00693651" w:rsidRDefault="00CF39EC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3497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93651" w:rsidRPr="00693651" w:rsidRDefault="009A109B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підручнику с.130. В</w:t>
            </w:r>
            <w:r w:rsidR="00693651"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78E">
              <w:rPr>
                <w:rFonts w:ascii="Times New Roman" w:hAnsi="Times New Roman" w:cs="Times New Roman"/>
                <w:sz w:val="28"/>
                <w:szCs w:val="28"/>
              </w:rPr>
              <w:t>7 (</w:t>
            </w:r>
            <w:r w:rsidR="00693651">
              <w:rPr>
                <w:rFonts w:ascii="Times New Roman" w:hAnsi="Times New Roman" w:cs="Times New Roman"/>
                <w:sz w:val="28"/>
                <w:szCs w:val="28"/>
              </w:rPr>
              <w:t>читати</w:t>
            </w:r>
            <w:r w:rsidR="00E3078E">
              <w:rPr>
                <w:rFonts w:ascii="Times New Roman" w:hAnsi="Times New Roman" w:cs="Times New Roman"/>
                <w:sz w:val="28"/>
                <w:szCs w:val="28"/>
              </w:rPr>
              <w:t>), вправа 8 (</w:t>
            </w:r>
            <w:r w:rsidR="00693651">
              <w:rPr>
                <w:rFonts w:ascii="Times New Roman" w:hAnsi="Times New Roman" w:cs="Times New Roman"/>
                <w:sz w:val="28"/>
                <w:szCs w:val="28"/>
              </w:rPr>
              <w:t>розглянути прогноз погоди на тиждень</w:t>
            </w:r>
            <w:r w:rsidR="00E3078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bookmarkStart w:id="0" w:name="_GoBack"/>
            <w:bookmarkEnd w:id="0"/>
          </w:p>
        </w:tc>
      </w:tr>
      <w:tr w:rsidR="00034F3E" w:rsidTr="002332DE">
        <w:trPr>
          <w:trHeight w:val="706"/>
        </w:trPr>
        <w:tc>
          <w:tcPr>
            <w:tcW w:w="51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39EC" w:rsidRDefault="00CF39EC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left w:val="single" w:sz="18" w:space="0" w:color="auto"/>
            </w:tcBorders>
            <w:vAlign w:val="center"/>
          </w:tcPr>
          <w:p w:rsidR="00CF39EC" w:rsidRPr="00693651" w:rsidRDefault="00CF39EC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3497" w:type="pct"/>
            <w:tcBorders>
              <w:right w:val="single" w:sz="18" w:space="0" w:color="auto"/>
            </w:tcBorders>
            <w:vAlign w:val="center"/>
          </w:tcPr>
          <w:p w:rsidR="00CF39EC" w:rsidRPr="00693651" w:rsidRDefault="00693651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§25, вивчити назви і формули кислот на с.133. Виконати вправи №187, 193</w:t>
            </w:r>
          </w:p>
        </w:tc>
      </w:tr>
      <w:tr w:rsidR="00034F3E" w:rsidTr="002332DE">
        <w:trPr>
          <w:trHeight w:val="688"/>
        </w:trPr>
        <w:tc>
          <w:tcPr>
            <w:tcW w:w="51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39EC" w:rsidRDefault="00CF39EC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left w:val="single" w:sz="18" w:space="0" w:color="auto"/>
            </w:tcBorders>
            <w:vAlign w:val="center"/>
          </w:tcPr>
          <w:p w:rsidR="00CF39EC" w:rsidRPr="00693651" w:rsidRDefault="00CF39EC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3497" w:type="pct"/>
            <w:tcBorders>
              <w:right w:val="single" w:sz="18" w:space="0" w:color="auto"/>
            </w:tcBorders>
            <w:vAlign w:val="center"/>
          </w:tcPr>
          <w:p w:rsidR="00CF39EC" w:rsidRPr="00693651" w:rsidRDefault="00693651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Охарактеризувати образи діда Платона і діда Савки (Оповідання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О.Довженка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«Ніч перед боєм»)</w:t>
            </w:r>
          </w:p>
        </w:tc>
      </w:tr>
      <w:tr w:rsidR="00034F3E" w:rsidTr="002332DE">
        <w:trPr>
          <w:trHeight w:val="570"/>
        </w:trPr>
        <w:tc>
          <w:tcPr>
            <w:tcW w:w="51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39EC" w:rsidRDefault="00CF39EC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left w:val="single" w:sz="18" w:space="0" w:color="auto"/>
            </w:tcBorders>
            <w:vAlign w:val="center"/>
          </w:tcPr>
          <w:p w:rsidR="00CF39EC" w:rsidRPr="00693651" w:rsidRDefault="00CF39EC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497" w:type="pct"/>
            <w:tcBorders>
              <w:right w:val="single" w:sz="18" w:space="0" w:color="auto"/>
            </w:tcBorders>
            <w:vAlign w:val="center"/>
          </w:tcPr>
          <w:p w:rsidR="00CF39EC" w:rsidRPr="00693651" w:rsidRDefault="00693651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§21. Виконати завдання 818, 819 (с.177-181)</w:t>
            </w:r>
          </w:p>
        </w:tc>
      </w:tr>
      <w:tr w:rsidR="00034F3E" w:rsidTr="002332DE">
        <w:trPr>
          <w:trHeight w:val="568"/>
        </w:trPr>
        <w:tc>
          <w:tcPr>
            <w:tcW w:w="51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39EC" w:rsidRDefault="00CF39EC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left w:val="single" w:sz="18" w:space="0" w:color="auto"/>
            </w:tcBorders>
            <w:vAlign w:val="center"/>
          </w:tcPr>
          <w:p w:rsidR="00CF39EC" w:rsidRPr="00693651" w:rsidRDefault="00CF39EC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3497" w:type="pct"/>
            <w:tcBorders>
              <w:right w:val="single" w:sz="18" w:space="0" w:color="auto"/>
            </w:tcBorders>
            <w:vAlign w:val="center"/>
          </w:tcPr>
          <w:p w:rsidR="00CF39EC" w:rsidRPr="00693651" w:rsidRDefault="00693651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§44, виписати в робочий зошит всі визначення і дати усно відповіді на запитання в кінці параграфа.</w:t>
            </w:r>
          </w:p>
        </w:tc>
      </w:tr>
      <w:tr w:rsidR="00034F3E" w:rsidTr="002332DE">
        <w:trPr>
          <w:trHeight w:val="423"/>
        </w:trPr>
        <w:tc>
          <w:tcPr>
            <w:tcW w:w="51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4F3E" w:rsidRDefault="00034F3E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34F3E" w:rsidRPr="00693651" w:rsidRDefault="00034F3E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>Фізкультура</w:t>
            </w:r>
          </w:p>
        </w:tc>
        <w:tc>
          <w:tcPr>
            <w:tcW w:w="3497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34F3E" w:rsidRPr="00693651" w:rsidRDefault="00034F3E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F3E" w:rsidTr="002332DE">
        <w:trPr>
          <w:trHeight w:val="595"/>
        </w:trPr>
        <w:tc>
          <w:tcPr>
            <w:tcW w:w="51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34F3E" w:rsidRPr="00CF39EC" w:rsidRDefault="00034F3E" w:rsidP="002332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Вівторок</w:t>
            </w:r>
          </w:p>
          <w:p w:rsidR="00CF39EC" w:rsidRDefault="00034F3E" w:rsidP="002332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E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CF3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76A8E">
              <w:rPr>
                <w:rFonts w:ascii="Times New Roman" w:hAnsi="Times New Roman" w:cs="Times New Roman"/>
                <w:b/>
                <w:sz w:val="28"/>
                <w:szCs w:val="28"/>
              </w:rPr>
              <w:t>березня</w:t>
            </w:r>
            <w:r w:rsidR="009A10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 ро</w:t>
            </w:r>
            <w:r w:rsidRPr="00CF39EC">
              <w:rPr>
                <w:rFonts w:ascii="Times New Roman" w:hAnsi="Times New Roman" w:cs="Times New Roman"/>
                <w:b/>
                <w:sz w:val="28"/>
                <w:szCs w:val="28"/>
              </w:rPr>
              <w:t>ку</w:t>
            </w:r>
          </w:p>
        </w:tc>
        <w:tc>
          <w:tcPr>
            <w:tcW w:w="990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F39EC" w:rsidRPr="00693651" w:rsidRDefault="00CF39EC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3497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F39EC" w:rsidRPr="00693651" w:rsidRDefault="00693651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§46.</w:t>
            </w:r>
          </w:p>
        </w:tc>
      </w:tr>
      <w:tr w:rsidR="00034F3E" w:rsidTr="002332DE">
        <w:trPr>
          <w:trHeight w:val="561"/>
        </w:trPr>
        <w:tc>
          <w:tcPr>
            <w:tcW w:w="51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39EC" w:rsidRDefault="00CF39EC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left w:val="single" w:sz="18" w:space="0" w:color="auto"/>
            </w:tcBorders>
            <w:vAlign w:val="center"/>
          </w:tcPr>
          <w:p w:rsidR="00CF39EC" w:rsidRPr="00693651" w:rsidRDefault="00CF39EC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3497" w:type="pct"/>
            <w:tcBorders>
              <w:right w:val="single" w:sz="18" w:space="0" w:color="auto"/>
            </w:tcBorders>
            <w:vAlign w:val="center"/>
          </w:tcPr>
          <w:p w:rsidR="00CF39EC" w:rsidRPr="00693651" w:rsidRDefault="00693651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Повторити §32,33. Виконати вправу 395</w:t>
            </w:r>
          </w:p>
        </w:tc>
      </w:tr>
      <w:tr w:rsidR="00034F3E" w:rsidTr="002332DE">
        <w:trPr>
          <w:trHeight w:val="688"/>
        </w:trPr>
        <w:tc>
          <w:tcPr>
            <w:tcW w:w="51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39EC" w:rsidRDefault="00CF39EC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left w:val="single" w:sz="18" w:space="0" w:color="auto"/>
            </w:tcBorders>
            <w:vAlign w:val="center"/>
          </w:tcPr>
          <w:p w:rsidR="00CF39EC" w:rsidRPr="00693651" w:rsidRDefault="00CF39EC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3497" w:type="pct"/>
            <w:tcBorders>
              <w:right w:val="single" w:sz="18" w:space="0" w:color="auto"/>
            </w:tcBorders>
            <w:vAlign w:val="center"/>
          </w:tcPr>
          <w:p w:rsidR="00CF39EC" w:rsidRPr="00693651" w:rsidRDefault="00693651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§41, виписати всі визначення в робочий зошит, дати усно відповіді на запитання в кінці параграфа.</w:t>
            </w:r>
          </w:p>
        </w:tc>
      </w:tr>
      <w:tr w:rsidR="00034F3E" w:rsidTr="002332DE">
        <w:trPr>
          <w:trHeight w:val="472"/>
        </w:trPr>
        <w:tc>
          <w:tcPr>
            <w:tcW w:w="51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39EC" w:rsidRDefault="00CF39EC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left w:val="single" w:sz="18" w:space="0" w:color="auto"/>
            </w:tcBorders>
            <w:vAlign w:val="center"/>
          </w:tcPr>
          <w:p w:rsidR="00CF39EC" w:rsidRPr="00693651" w:rsidRDefault="00CF39EC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3497" w:type="pct"/>
            <w:tcBorders>
              <w:right w:val="single" w:sz="18" w:space="0" w:color="auto"/>
            </w:tcBorders>
            <w:vAlign w:val="center"/>
          </w:tcPr>
          <w:p w:rsidR="00CF39EC" w:rsidRPr="00693651" w:rsidRDefault="00F67619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§31 (с.162-165)</w:t>
            </w:r>
          </w:p>
        </w:tc>
      </w:tr>
      <w:tr w:rsidR="00034F3E" w:rsidTr="002332DE">
        <w:trPr>
          <w:trHeight w:val="708"/>
        </w:trPr>
        <w:tc>
          <w:tcPr>
            <w:tcW w:w="51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39EC" w:rsidRDefault="00CF39EC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left w:val="single" w:sz="18" w:space="0" w:color="auto"/>
            </w:tcBorders>
            <w:vAlign w:val="center"/>
          </w:tcPr>
          <w:p w:rsidR="00CF39EC" w:rsidRPr="00693651" w:rsidRDefault="00CF39EC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 xml:space="preserve">Основи </w:t>
            </w:r>
            <w:r w:rsidR="00034F3E" w:rsidRPr="00693651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</w:p>
        </w:tc>
        <w:tc>
          <w:tcPr>
            <w:tcW w:w="3497" w:type="pct"/>
            <w:tcBorders>
              <w:right w:val="single" w:sz="18" w:space="0" w:color="auto"/>
            </w:tcBorders>
            <w:vAlign w:val="center"/>
          </w:tcPr>
          <w:p w:rsidR="00CF39EC" w:rsidRPr="00693651" w:rsidRDefault="00F67619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§24 (с.120-123)</w:t>
            </w:r>
          </w:p>
        </w:tc>
      </w:tr>
      <w:tr w:rsidR="00034F3E" w:rsidTr="002332DE">
        <w:trPr>
          <w:trHeight w:val="549"/>
        </w:trPr>
        <w:tc>
          <w:tcPr>
            <w:tcW w:w="51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39EC" w:rsidRDefault="00CF39EC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left w:val="single" w:sz="18" w:space="0" w:color="auto"/>
            </w:tcBorders>
            <w:vAlign w:val="center"/>
          </w:tcPr>
          <w:p w:rsidR="00CF39EC" w:rsidRPr="00693651" w:rsidRDefault="00CF39EC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3497" w:type="pct"/>
            <w:tcBorders>
              <w:right w:val="single" w:sz="18" w:space="0" w:color="auto"/>
            </w:tcBorders>
            <w:vAlign w:val="center"/>
          </w:tcPr>
          <w:p w:rsidR="00F67619" w:rsidRPr="00BB584E" w:rsidRDefault="00F67619" w:rsidP="002332DE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тему «Поле і його властивості» (за підручником с.181-183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відеопояснення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посиланнями) </w:t>
            </w:r>
            <w:hyperlink r:id="rId5" w:history="1">
              <w:r w:rsidRPr="00BB584E">
                <w:rPr>
                  <w:rStyle w:val="a4"/>
                  <w:sz w:val="26"/>
                  <w:szCs w:val="26"/>
                </w:rPr>
                <w:t>https://youtu.be/NYiMH_bnEKI</w:t>
              </w:r>
            </w:hyperlink>
            <w:r w:rsidRPr="00BB584E">
              <w:rPr>
                <w:sz w:val="26"/>
                <w:szCs w:val="26"/>
              </w:rPr>
              <w:t xml:space="preserve"> </w:t>
            </w:r>
          </w:p>
          <w:p w:rsidR="00F67619" w:rsidRPr="00BB584E" w:rsidRDefault="00E3078E" w:rsidP="002332DE">
            <w:pPr>
              <w:rPr>
                <w:sz w:val="26"/>
                <w:szCs w:val="26"/>
              </w:rPr>
            </w:pPr>
            <w:hyperlink r:id="rId6" w:history="1">
              <w:r w:rsidR="00F67619" w:rsidRPr="00BB584E">
                <w:rPr>
                  <w:rStyle w:val="a4"/>
                  <w:sz w:val="26"/>
                  <w:szCs w:val="26"/>
                </w:rPr>
                <w:t>https://youtu.be/qY9AgaFjYzA</w:t>
              </w:r>
            </w:hyperlink>
            <w:r w:rsidR="00F67619" w:rsidRPr="00BB584E">
              <w:rPr>
                <w:sz w:val="26"/>
                <w:szCs w:val="26"/>
              </w:rPr>
              <w:t xml:space="preserve"> </w:t>
            </w:r>
          </w:p>
          <w:p w:rsidR="00CF39EC" w:rsidRPr="00F67619" w:rsidRDefault="00E3078E" w:rsidP="002332DE">
            <w:hyperlink r:id="rId7" w:history="1">
              <w:r w:rsidR="00F67619" w:rsidRPr="00BB584E">
                <w:rPr>
                  <w:rStyle w:val="a4"/>
                  <w:sz w:val="26"/>
                  <w:szCs w:val="26"/>
                </w:rPr>
                <w:t>https://youtu.be/gTXFz6uAiaI</w:t>
              </w:r>
            </w:hyperlink>
            <w:r w:rsidR="00F67619">
              <w:t xml:space="preserve"> </w:t>
            </w:r>
          </w:p>
        </w:tc>
      </w:tr>
      <w:tr w:rsidR="00034F3E" w:rsidTr="00E3078E">
        <w:trPr>
          <w:trHeight w:val="522"/>
        </w:trPr>
        <w:tc>
          <w:tcPr>
            <w:tcW w:w="51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4F3E" w:rsidRDefault="00034F3E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34F3E" w:rsidRPr="00693651" w:rsidRDefault="00034F3E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>Фізкультура</w:t>
            </w:r>
          </w:p>
        </w:tc>
        <w:tc>
          <w:tcPr>
            <w:tcW w:w="3497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34F3E" w:rsidRPr="00693651" w:rsidRDefault="00034F3E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F3E" w:rsidTr="002332DE">
        <w:trPr>
          <w:trHeight w:val="837"/>
        </w:trPr>
        <w:tc>
          <w:tcPr>
            <w:tcW w:w="51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34F3E" w:rsidRPr="00CF39EC" w:rsidRDefault="00034F3E" w:rsidP="002332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Середа</w:t>
            </w:r>
          </w:p>
          <w:p w:rsidR="00CF39EC" w:rsidRDefault="00034F3E" w:rsidP="002332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E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CF3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76A8E">
              <w:rPr>
                <w:rFonts w:ascii="Times New Roman" w:hAnsi="Times New Roman" w:cs="Times New Roman"/>
                <w:b/>
                <w:sz w:val="28"/>
                <w:szCs w:val="28"/>
              </w:rPr>
              <w:t>березня</w:t>
            </w:r>
            <w:r w:rsidRPr="00CF3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 року</w:t>
            </w:r>
          </w:p>
        </w:tc>
        <w:tc>
          <w:tcPr>
            <w:tcW w:w="990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F39EC" w:rsidRPr="00693651" w:rsidRDefault="00CF39EC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3497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F39EC" w:rsidRPr="00693651" w:rsidRDefault="00F67619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Біографія Ніни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Бічуї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Пові</w:t>
            </w:r>
            <w:r w:rsidR="009A109B">
              <w:rPr>
                <w:rFonts w:ascii="Times New Roman" w:hAnsi="Times New Roman" w:cs="Times New Roman"/>
                <w:sz w:val="28"/>
                <w:szCs w:val="28"/>
              </w:rPr>
              <w:t>сть «Шпага Славка Беркути».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читати І-ІІ розділи</w:t>
            </w:r>
          </w:p>
        </w:tc>
      </w:tr>
      <w:tr w:rsidR="00034F3E" w:rsidTr="002332DE">
        <w:trPr>
          <w:trHeight w:val="510"/>
        </w:trPr>
        <w:tc>
          <w:tcPr>
            <w:tcW w:w="51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39EC" w:rsidRDefault="00CF39EC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left w:val="single" w:sz="18" w:space="0" w:color="auto"/>
            </w:tcBorders>
            <w:vAlign w:val="center"/>
          </w:tcPr>
          <w:p w:rsidR="00CF39EC" w:rsidRPr="00693651" w:rsidRDefault="00034F3E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>Історія У</w:t>
            </w:r>
            <w:r w:rsidR="00CF39EC" w:rsidRPr="00693651">
              <w:rPr>
                <w:rFonts w:ascii="Times New Roman" w:hAnsi="Times New Roman" w:cs="Times New Roman"/>
                <w:sz w:val="28"/>
                <w:szCs w:val="28"/>
              </w:rPr>
              <w:t>країни</w:t>
            </w:r>
          </w:p>
        </w:tc>
        <w:tc>
          <w:tcPr>
            <w:tcW w:w="3497" w:type="pct"/>
            <w:tcBorders>
              <w:right w:val="single" w:sz="18" w:space="0" w:color="auto"/>
            </w:tcBorders>
            <w:vAlign w:val="center"/>
          </w:tcPr>
          <w:p w:rsidR="00CF39EC" w:rsidRPr="00693651" w:rsidRDefault="00F67619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 28</w:t>
            </w:r>
          </w:p>
        </w:tc>
      </w:tr>
      <w:tr w:rsidR="00034F3E" w:rsidTr="002332DE">
        <w:trPr>
          <w:trHeight w:val="834"/>
        </w:trPr>
        <w:tc>
          <w:tcPr>
            <w:tcW w:w="51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39EC" w:rsidRDefault="00CF39EC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left w:val="single" w:sz="18" w:space="0" w:color="auto"/>
            </w:tcBorders>
            <w:vAlign w:val="center"/>
          </w:tcPr>
          <w:p w:rsidR="00CF39EC" w:rsidRPr="00693651" w:rsidRDefault="00CF39EC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3497" w:type="pct"/>
            <w:tcBorders>
              <w:right w:val="single" w:sz="18" w:space="0" w:color="auto"/>
            </w:tcBorders>
            <w:vAlign w:val="center"/>
          </w:tcPr>
          <w:p w:rsidR="00CF39EC" w:rsidRPr="00693651" w:rsidRDefault="00F67619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біографію Джона Донна. Читати сонети (с.233-236)</w:t>
            </w:r>
          </w:p>
        </w:tc>
      </w:tr>
      <w:tr w:rsidR="00034F3E" w:rsidTr="002332DE">
        <w:trPr>
          <w:trHeight w:val="562"/>
        </w:trPr>
        <w:tc>
          <w:tcPr>
            <w:tcW w:w="51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39EC" w:rsidRDefault="00CF39EC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left w:val="single" w:sz="18" w:space="0" w:color="auto"/>
            </w:tcBorders>
            <w:vAlign w:val="center"/>
          </w:tcPr>
          <w:p w:rsidR="00CF39EC" w:rsidRPr="00693651" w:rsidRDefault="00CF39EC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3497" w:type="pct"/>
            <w:tcBorders>
              <w:right w:val="single" w:sz="18" w:space="0" w:color="auto"/>
            </w:tcBorders>
            <w:vAlign w:val="center"/>
          </w:tcPr>
          <w:p w:rsidR="00CF39EC" w:rsidRPr="00693651" w:rsidRDefault="00F67619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§24. Виконати завдання 884, 885 (с.167-169)</w:t>
            </w:r>
          </w:p>
        </w:tc>
      </w:tr>
      <w:tr w:rsidR="00034F3E" w:rsidTr="002332DE">
        <w:trPr>
          <w:trHeight w:val="700"/>
        </w:trPr>
        <w:tc>
          <w:tcPr>
            <w:tcW w:w="51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39EC" w:rsidRDefault="00CF39EC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left w:val="single" w:sz="18" w:space="0" w:color="auto"/>
            </w:tcBorders>
            <w:vAlign w:val="center"/>
          </w:tcPr>
          <w:p w:rsidR="00CF39EC" w:rsidRPr="00693651" w:rsidRDefault="00CF39EC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3497" w:type="pct"/>
            <w:tcBorders>
              <w:right w:val="single" w:sz="18" w:space="0" w:color="auto"/>
            </w:tcBorders>
            <w:vAlign w:val="center"/>
          </w:tcPr>
          <w:p w:rsidR="00CF39EC" w:rsidRPr="00693651" w:rsidRDefault="00F67619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3078E">
              <w:rPr>
                <w:rFonts w:ascii="Times New Roman" w:hAnsi="Times New Roman" w:cs="Times New Roman"/>
                <w:sz w:val="28"/>
                <w:szCs w:val="28"/>
              </w:rPr>
              <w:t>підручнику с.131-133. Вправа 1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читати</w:t>
            </w:r>
            <w:r w:rsidR="00E3078E">
              <w:rPr>
                <w:rFonts w:ascii="Times New Roman" w:hAnsi="Times New Roman" w:cs="Times New Roman"/>
                <w:sz w:val="28"/>
                <w:szCs w:val="28"/>
              </w:rPr>
              <w:t>); вправа 2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читати і вставити пропуски</w:t>
            </w:r>
            <w:r w:rsidR="00E3078E">
              <w:rPr>
                <w:rFonts w:ascii="Times New Roman" w:hAnsi="Times New Roman" w:cs="Times New Roman"/>
                <w:sz w:val="28"/>
                <w:szCs w:val="28"/>
              </w:rPr>
              <w:t>); вправа 6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письмово</w:t>
            </w:r>
            <w:r w:rsidR="00E307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4F3E" w:rsidTr="002332DE">
        <w:trPr>
          <w:trHeight w:val="562"/>
        </w:trPr>
        <w:tc>
          <w:tcPr>
            <w:tcW w:w="51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4F3E" w:rsidRDefault="00034F3E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left w:val="single" w:sz="18" w:space="0" w:color="auto"/>
            </w:tcBorders>
            <w:vAlign w:val="center"/>
          </w:tcPr>
          <w:p w:rsidR="00034F3E" w:rsidRPr="00693651" w:rsidRDefault="00034F3E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3497" w:type="pct"/>
            <w:tcBorders>
              <w:right w:val="single" w:sz="18" w:space="0" w:color="auto"/>
            </w:tcBorders>
            <w:vAlign w:val="center"/>
          </w:tcPr>
          <w:p w:rsidR="00F67619" w:rsidRPr="00F67619" w:rsidRDefault="00F67619" w:rsidP="002332D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тему «Величини., їхні властивості» (в підручнику с.183-186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відеоприклади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темі за посиланнями </w:t>
            </w:r>
            <w:hyperlink r:id="rId8" w:history="1">
              <w:r w:rsidRPr="00F67619">
                <w:rPr>
                  <w:color w:val="0000FF" w:themeColor="hyperlink"/>
                  <w:sz w:val="24"/>
                  <w:szCs w:val="24"/>
                  <w:u w:val="single"/>
                </w:rPr>
                <w:t>https://youtu.be/eNg5WJCaU8o</w:t>
              </w:r>
            </w:hyperlink>
            <w:r w:rsidRPr="00F67619">
              <w:rPr>
                <w:sz w:val="24"/>
                <w:szCs w:val="24"/>
              </w:rPr>
              <w:t xml:space="preserve"> </w:t>
            </w:r>
          </w:p>
          <w:p w:rsidR="00F67619" w:rsidRPr="00F67619" w:rsidRDefault="00E3078E" w:rsidP="002332DE">
            <w:pPr>
              <w:rPr>
                <w:sz w:val="24"/>
                <w:szCs w:val="24"/>
              </w:rPr>
            </w:pPr>
            <w:hyperlink r:id="rId9" w:history="1">
              <w:r w:rsidR="00F67619" w:rsidRPr="00F67619">
                <w:rPr>
                  <w:color w:val="0000FF" w:themeColor="hyperlink"/>
                  <w:sz w:val="24"/>
                  <w:szCs w:val="24"/>
                  <w:u w:val="single"/>
                </w:rPr>
                <w:t>https://youtu.be/OLt08fP6yg0</w:t>
              </w:r>
            </w:hyperlink>
            <w:r w:rsidR="00F67619" w:rsidRPr="00F67619">
              <w:rPr>
                <w:sz w:val="24"/>
                <w:szCs w:val="24"/>
              </w:rPr>
              <w:t xml:space="preserve"> </w:t>
            </w:r>
          </w:p>
          <w:p w:rsidR="00034F3E" w:rsidRPr="00F67619" w:rsidRDefault="00E3078E" w:rsidP="002332DE">
            <w:pPr>
              <w:rPr>
                <w:sz w:val="24"/>
                <w:szCs w:val="24"/>
              </w:rPr>
            </w:pPr>
            <w:hyperlink r:id="rId10" w:history="1">
              <w:r w:rsidR="00F67619" w:rsidRPr="00F67619">
                <w:rPr>
                  <w:color w:val="0000FF" w:themeColor="hyperlink"/>
                  <w:sz w:val="24"/>
                  <w:szCs w:val="24"/>
                  <w:u w:val="single"/>
                </w:rPr>
                <w:t>https://youtu.be/DEVOtp5y1G4</w:t>
              </w:r>
            </w:hyperlink>
            <w:r w:rsidR="00F67619" w:rsidRPr="00F67619">
              <w:rPr>
                <w:sz w:val="24"/>
                <w:szCs w:val="24"/>
              </w:rPr>
              <w:t xml:space="preserve"> </w:t>
            </w:r>
          </w:p>
        </w:tc>
      </w:tr>
      <w:tr w:rsidR="00034F3E" w:rsidTr="002332DE">
        <w:trPr>
          <w:trHeight w:val="511"/>
        </w:trPr>
        <w:tc>
          <w:tcPr>
            <w:tcW w:w="51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34F3E" w:rsidRPr="00CF39EC" w:rsidRDefault="00034F3E" w:rsidP="002332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</w:t>
            </w:r>
          </w:p>
          <w:p w:rsidR="00034F3E" w:rsidRDefault="00034F3E" w:rsidP="002332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E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176A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березня</w:t>
            </w:r>
            <w:r w:rsidRPr="00CF3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 року</w:t>
            </w:r>
          </w:p>
        </w:tc>
        <w:tc>
          <w:tcPr>
            <w:tcW w:w="990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34F3E" w:rsidRPr="00693651" w:rsidRDefault="00034F3E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3497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34F3E" w:rsidRPr="00693651" w:rsidRDefault="002332DE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§34. Виконати вправу 413.</w:t>
            </w:r>
          </w:p>
        </w:tc>
      </w:tr>
      <w:tr w:rsidR="00034F3E" w:rsidTr="002332DE">
        <w:trPr>
          <w:trHeight w:val="584"/>
        </w:trPr>
        <w:tc>
          <w:tcPr>
            <w:tcW w:w="51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4F3E" w:rsidRDefault="00034F3E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left w:val="single" w:sz="18" w:space="0" w:color="auto"/>
            </w:tcBorders>
            <w:vAlign w:val="center"/>
          </w:tcPr>
          <w:p w:rsidR="00034F3E" w:rsidRPr="00693651" w:rsidRDefault="00034F3E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497" w:type="pct"/>
            <w:tcBorders>
              <w:right w:val="single" w:sz="18" w:space="0" w:color="auto"/>
            </w:tcBorders>
            <w:vAlign w:val="center"/>
          </w:tcPr>
          <w:p w:rsidR="00034F3E" w:rsidRPr="00693651" w:rsidRDefault="002332DE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§22. Виконати завдання 834, 835 (с.183-187)</w:t>
            </w:r>
          </w:p>
        </w:tc>
      </w:tr>
      <w:tr w:rsidR="00034F3E" w:rsidTr="002332DE">
        <w:trPr>
          <w:trHeight w:val="693"/>
        </w:trPr>
        <w:tc>
          <w:tcPr>
            <w:tcW w:w="51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4F3E" w:rsidRDefault="00034F3E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left w:val="single" w:sz="18" w:space="0" w:color="auto"/>
            </w:tcBorders>
            <w:vAlign w:val="center"/>
          </w:tcPr>
          <w:p w:rsidR="00034F3E" w:rsidRPr="00693651" w:rsidRDefault="00034F3E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3497" w:type="pct"/>
            <w:tcBorders>
              <w:right w:val="single" w:sz="18" w:space="0" w:color="auto"/>
            </w:tcBorders>
            <w:vAlign w:val="center"/>
          </w:tcPr>
          <w:p w:rsidR="00034F3E" w:rsidRPr="00693651" w:rsidRDefault="002332DE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§30, виписати всі хімічні рівняння з параграфа і схему на с.116. Виконати вправу 263.</w:t>
            </w:r>
          </w:p>
        </w:tc>
      </w:tr>
      <w:tr w:rsidR="00034F3E" w:rsidTr="002332DE">
        <w:trPr>
          <w:trHeight w:val="547"/>
        </w:trPr>
        <w:tc>
          <w:tcPr>
            <w:tcW w:w="51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4F3E" w:rsidRDefault="00034F3E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left w:val="single" w:sz="18" w:space="0" w:color="auto"/>
            </w:tcBorders>
            <w:vAlign w:val="center"/>
          </w:tcPr>
          <w:p w:rsidR="00034F3E" w:rsidRPr="00693651" w:rsidRDefault="00034F3E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 xml:space="preserve">Фізична </w:t>
            </w:r>
            <w:r w:rsidR="002332D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</w:p>
        </w:tc>
        <w:tc>
          <w:tcPr>
            <w:tcW w:w="3497" w:type="pct"/>
            <w:tcBorders>
              <w:right w:val="single" w:sz="18" w:space="0" w:color="auto"/>
            </w:tcBorders>
            <w:vAlign w:val="center"/>
          </w:tcPr>
          <w:p w:rsidR="00034F3E" w:rsidRPr="00693651" w:rsidRDefault="00034F3E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F3E" w:rsidTr="002332DE">
        <w:trPr>
          <w:trHeight w:val="554"/>
        </w:trPr>
        <w:tc>
          <w:tcPr>
            <w:tcW w:w="51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4F3E" w:rsidRDefault="00034F3E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left w:val="single" w:sz="18" w:space="0" w:color="auto"/>
            </w:tcBorders>
            <w:vAlign w:val="center"/>
          </w:tcPr>
          <w:p w:rsidR="00034F3E" w:rsidRPr="00693651" w:rsidRDefault="00034F3E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3497" w:type="pct"/>
            <w:tcBorders>
              <w:right w:val="single" w:sz="18" w:space="0" w:color="auto"/>
            </w:tcBorders>
            <w:vAlign w:val="center"/>
          </w:tcPr>
          <w:p w:rsidR="00034F3E" w:rsidRPr="00693651" w:rsidRDefault="002332DE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§48</w:t>
            </w:r>
          </w:p>
        </w:tc>
      </w:tr>
      <w:tr w:rsidR="00034F3E" w:rsidTr="002332DE">
        <w:trPr>
          <w:trHeight w:val="563"/>
        </w:trPr>
        <w:tc>
          <w:tcPr>
            <w:tcW w:w="51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4F3E" w:rsidRDefault="00034F3E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left w:val="single" w:sz="18" w:space="0" w:color="auto"/>
            </w:tcBorders>
            <w:vAlign w:val="center"/>
          </w:tcPr>
          <w:p w:rsidR="00034F3E" w:rsidRPr="00693651" w:rsidRDefault="00034F3E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3497" w:type="pct"/>
            <w:tcBorders>
              <w:right w:val="single" w:sz="18" w:space="0" w:color="auto"/>
            </w:tcBorders>
            <w:vAlign w:val="center"/>
          </w:tcPr>
          <w:p w:rsidR="00034F3E" w:rsidRPr="00693651" w:rsidRDefault="002332DE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§31 (с.162-165)</w:t>
            </w:r>
          </w:p>
        </w:tc>
      </w:tr>
      <w:tr w:rsidR="00034F3E" w:rsidTr="002332DE">
        <w:trPr>
          <w:trHeight w:val="556"/>
        </w:trPr>
        <w:tc>
          <w:tcPr>
            <w:tcW w:w="51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4F3E" w:rsidRDefault="00034F3E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34F3E" w:rsidRPr="00693651" w:rsidRDefault="00034F3E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3497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34F3E" w:rsidRPr="00693651" w:rsidRDefault="002332DE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Узагальнення. Повторити §22-28</w:t>
            </w:r>
          </w:p>
        </w:tc>
      </w:tr>
      <w:tr w:rsidR="00034F3E" w:rsidTr="002332DE">
        <w:trPr>
          <w:trHeight w:val="515"/>
        </w:trPr>
        <w:tc>
          <w:tcPr>
            <w:tcW w:w="51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34F3E" w:rsidRPr="00CF39EC" w:rsidRDefault="00034F3E" w:rsidP="002332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П’ятниця</w:t>
            </w:r>
          </w:p>
          <w:p w:rsidR="00034F3E" w:rsidRDefault="00034F3E" w:rsidP="002332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</w:t>
            </w:r>
            <w:r w:rsidR="00176A8E">
              <w:rPr>
                <w:rFonts w:ascii="Times New Roman" w:hAnsi="Times New Roman" w:cs="Times New Roman"/>
                <w:b/>
                <w:sz w:val="28"/>
                <w:szCs w:val="28"/>
              </w:rPr>
              <w:t>березня</w:t>
            </w:r>
            <w:r w:rsidRPr="00CF3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 року</w:t>
            </w:r>
          </w:p>
        </w:tc>
        <w:tc>
          <w:tcPr>
            <w:tcW w:w="990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34F3E" w:rsidRPr="00693651" w:rsidRDefault="00034F3E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3497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34F3E" w:rsidRPr="00693651" w:rsidRDefault="002332DE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§25. Виконати завдання 908, 909 (с.171, 173)</w:t>
            </w:r>
          </w:p>
        </w:tc>
      </w:tr>
      <w:tr w:rsidR="00034F3E" w:rsidTr="002332DE">
        <w:trPr>
          <w:trHeight w:val="700"/>
        </w:trPr>
        <w:tc>
          <w:tcPr>
            <w:tcW w:w="51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4F3E" w:rsidRDefault="00034F3E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left w:val="single" w:sz="18" w:space="0" w:color="auto"/>
            </w:tcBorders>
            <w:vAlign w:val="center"/>
          </w:tcPr>
          <w:p w:rsidR="00034F3E" w:rsidRPr="00693651" w:rsidRDefault="00034F3E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3497" w:type="pct"/>
            <w:tcBorders>
              <w:right w:val="single" w:sz="18" w:space="0" w:color="auto"/>
            </w:tcBorders>
            <w:vAlign w:val="center"/>
          </w:tcPr>
          <w:p w:rsidR="00034F3E" w:rsidRPr="00693651" w:rsidRDefault="002332DE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§19.</w:t>
            </w:r>
          </w:p>
        </w:tc>
      </w:tr>
      <w:tr w:rsidR="00034F3E" w:rsidTr="002332DE">
        <w:trPr>
          <w:trHeight w:val="568"/>
        </w:trPr>
        <w:tc>
          <w:tcPr>
            <w:tcW w:w="51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4F3E" w:rsidRDefault="00034F3E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left w:val="single" w:sz="18" w:space="0" w:color="auto"/>
            </w:tcBorders>
            <w:vAlign w:val="center"/>
          </w:tcPr>
          <w:p w:rsidR="00034F3E" w:rsidRPr="00693651" w:rsidRDefault="00034F3E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3497" w:type="pct"/>
            <w:tcBorders>
              <w:right w:val="single" w:sz="18" w:space="0" w:color="auto"/>
            </w:tcBorders>
            <w:vAlign w:val="center"/>
          </w:tcPr>
          <w:p w:rsidR="00034F3E" w:rsidRPr="00693651" w:rsidRDefault="009A109B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§26. Дати письмові відповіді на завдання с.209-211. Написати міні твір про розвиток мистецтва від бароко до класицизму</w:t>
            </w:r>
          </w:p>
        </w:tc>
      </w:tr>
      <w:tr w:rsidR="00034F3E" w:rsidTr="009A109B">
        <w:trPr>
          <w:trHeight w:val="441"/>
        </w:trPr>
        <w:tc>
          <w:tcPr>
            <w:tcW w:w="51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4F3E" w:rsidRDefault="00034F3E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left w:val="single" w:sz="18" w:space="0" w:color="auto"/>
            </w:tcBorders>
            <w:vAlign w:val="center"/>
          </w:tcPr>
          <w:p w:rsidR="00034F3E" w:rsidRPr="00693651" w:rsidRDefault="00034F3E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 xml:space="preserve">Трудове </w:t>
            </w:r>
            <w:proofErr w:type="spellStart"/>
            <w:r w:rsidR="002332DE">
              <w:rPr>
                <w:rFonts w:ascii="Times New Roman" w:hAnsi="Times New Roman" w:cs="Times New Roman"/>
                <w:sz w:val="28"/>
                <w:szCs w:val="28"/>
              </w:rPr>
              <w:t>навч</w:t>
            </w:r>
            <w:proofErr w:type="spellEnd"/>
            <w:r w:rsidR="002332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97" w:type="pct"/>
            <w:tcBorders>
              <w:right w:val="single" w:sz="18" w:space="0" w:color="auto"/>
            </w:tcBorders>
            <w:vAlign w:val="center"/>
          </w:tcPr>
          <w:p w:rsidR="00034F3E" w:rsidRPr="00693651" w:rsidRDefault="00034F3E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F3E" w:rsidTr="002332DE">
        <w:trPr>
          <w:trHeight w:val="658"/>
        </w:trPr>
        <w:tc>
          <w:tcPr>
            <w:tcW w:w="51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4F3E" w:rsidRDefault="00034F3E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left w:val="single" w:sz="18" w:space="0" w:color="auto"/>
            </w:tcBorders>
            <w:vAlign w:val="center"/>
          </w:tcPr>
          <w:p w:rsidR="00034F3E" w:rsidRPr="00693651" w:rsidRDefault="00034F3E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3497" w:type="pct"/>
            <w:tcBorders>
              <w:right w:val="single" w:sz="18" w:space="0" w:color="auto"/>
            </w:tcBorders>
            <w:vAlign w:val="center"/>
          </w:tcPr>
          <w:p w:rsidR="00034F3E" w:rsidRPr="00693651" w:rsidRDefault="002332DE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</w:t>
            </w:r>
            <w:r w:rsidR="00E3078E">
              <w:rPr>
                <w:rFonts w:ascii="Times New Roman" w:hAnsi="Times New Roman" w:cs="Times New Roman"/>
                <w:sz w:val="28"/>
                <w:szCs w:val="28"/>
              </w:rPr>
              <w:t>ідручнику с.134-135. Вправа 1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читати</w:t>
            </w:r>
            <w:r w:rsidR="00E3078E">
              <w:rPr>
                <w:rFonts w:ascii="Times New Roman" w:hAnsi="Times New Roman" w:cs="Times New Roman"/>
                <w:sz w:val="28"/>
                <w:szCs w:val="28"/>
              </w:rPr>
              <w:t>), вправа 2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читати і перекласти</w:t>
            </w:r>
            <w:r w:rsidR="00E307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4F3E" w:rsidTr="002332DE">
        <w:trPr>
          <w:trHeight w:val="696"/>
        </w:trPr>
        <w:tc>
          <w:tcPr>
            <w:tcW w:w="51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4F3E" w:rsidRDefault="00034F3E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34F3E" w:rsidRPr="00693651" w:rsidRDefault="00034F3E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3497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34F3E" w:rsidRPr="00693651" w:rsidRDefault="002332DE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Написати основні характеристики класицизму як художнього напряму.</w:t>
            </w:r>
          </w:p>
        </w:tc>
      </w:tr>
      <w:tr w:rsidR="002332DE" w:rsidTr="002332DE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000" w:type="pct"/>
            <w:gridSpan w:val="3"/>
            <w:tcBorders>
              <w:top w:val="single" w:sz="18" w:space="0" w:color="auto"/>
            </w:tcBorders>
          </w:tcPr>
          <w:p w:rsidR="002332DE" w:rsidRDefault="002332DE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39EC" w:rsidRPr="00CF39EC" w:rsidRDefault="00CF39EC" w:rsidP="00CF3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F39EC" w:rsidRPr="00CF39EC" w:rsidSect="00176A8E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9EC"/>
    <w:rsid w:val="00002EEC"/>
    <w:rsid w:val="000048D0"/>
    <w:rsid w:val="0000491F"/>
    <w:rsid w:val="000129C0"/>
    <w:rsid w:val="000136C4"/>
    <w:rsid w:val="00014A21"/>
    <w:rsid w:val="00017E3A"/>
    <w:rsid w:val="000200ED"/>
    <w:rsid w:val="000215D7"/>
    <w:rsid w:val="00034F3E"/>
    <w:rsid w:val="00037A43"/>
    <w:rsid w:val="000444C2"/>
    <w:rsid w:val="000640C7"/>
    <w:rsid w:val="00072A65"/>
    <w:rsid w:val="00072F55"/>
    <w:rsid w:val="00080897"/>
    <w:rsid w:val="000863E0"/>
    <w:rsid w:val="00087A94"/>
    <w:rsid w:val="000915A7"/>
    <w:rsid w:val="00094723"/>
    <w:rsid w:val="00096008"/>
    <w:rsid w:val="000A2C15"/>
    <w:rsid w:val="000A515B"/>
    <w:rsid w:val="000B03A7"/>
    <w:rsid w:val="000C6EBA"/>
    <w:rsid w:val="000E07B4"/>
    <w:rsid w:val="000F0C28"/>
    <w:rsid w:val="000F0D39"/>
    <w:rsid w:val="000F15C6"/>
    <w:rsid w:val="000F234B"/>
    <w:rsid w:val="000F258E"/>
    <w:rsid w:val="000F2736"/>
    <w:rsid w:val="000F4368"/>
    <w:rsid w:val="000F4F9D"/>
    <w:rsid w:val="000F5B39"/>
    <w:rsid w:val="000F6A2F"/>
    <w:rsid w:val="000F6B2E"/>
    <w:rsid w:val="000F6F19"/>
    <w:rsid w:val="00100457"/>
    <w:rsid w:val="00100FC0"/>
    <w:rsid w:val="001014E7"/>
    <w:rsid w:val="001027C7"/>
    <w:rsid w:val="00106DFF"/>
    <w:rsid w:val="001161D1"/>
    <w:rsid w:val="001169A4"/>
    <w:rsid w:val="0011777D"/>
    <w:rsid w:val="00120AC6"/>
    <w:rsid w:val="00125697"/>
    <w:rsid w:val="00131DBE"/>
    <w:rsid w:val="00132DE9"/>
    <w:rsid w:val="00133002"/>
    <w:rsid w:val="0014385D"/>
    <w:rsid w:val="00144552"/>
    <w:rsid w:val="001463F7"/>
    <w:rsid w:val="00151255"/>
    <w:rsid w:val="001533A0"/>
    <w:rsid w:val="001550F1"/>
    <w:rsid w:val="00156988"/>
    <w:rsid w:val="001712C6"/>
    <w:rsid w:val="00173F11"/>
    <w:rsid w:val="00176A8E"/>
    <w:rsid w:val="00183182"/>
    <w:rsid w:val="00183759"/>
    <w:rsid w:val="001844B9"/>
    <w:rsid w:val="001844CC"/>
    <w:rsid w:val="00186FBC"/>
    <w:rsid w:val="00191110"/>
    <w:rsid w:val="00191217"/>
    <w:rsid w:val="001A288E"/>
    <w:rsid w:val="001B00F6"/>
    <w:rsid w:val="001B538A"/>
    <w:rsid w:val="001C056F"/>
    <w:rsid w:val="001C0799"/>
    <w:rsid w:val="001C0DE5"/>
    <w:rsid w:val="001C3AA4"/>
    <w:rsid w:val="001D43D5"/>
    <w:rsid w:val="001D5665"/>
    <w:rsid w:val="001F2627"/>
    <w:rsid w:val="001F2FFF"/>
    <w:rsid w:val="001F33CB"/>
    <w:rsid w:val="001F5789"/>
    <w:rsid w:val="00203CBE"/>
    <w:rsid w:val="00210DD9"/>
    <w:rsid w:val="0021597F"/>
    <w:rsid w:val="00224DCE"/>
    <w:rsid w:val="002332DE"/>
    <w:rsid w:val="00233872"/>
    <w:rsid w:val="00233CD4"/>
    <w:rsid w:val="0025282D"/>
    <w:rsid w:val="00257686"/>
    <w:rsid w:val="002772A2"/>
    <w:rsid w:val="00277C1C"/>
    <w:rsid w:val="00281F27"/>
    <w:rsid w:val="00290833"/>
    <w:rsid w:val="00295A60"/>
    <w:rsid w:val="00295B4B"/>
    <w:rsid w:val="002A0D9D"/>
    <w:rsid w:val="002A6E24"/>
    <w:rsid w:val="002A6FBA"/>
    <w:rsid w:val="002A7D9A"/>
    <w:rsid w:val="002B554E"/>
    <w:rsid w:val="002B5B08"/>
    <w:rsid w:val="002C5878"/>
    <w:rsid w:val="002D01C5"/>
    <w:rsid w:val="002D6E52"/>
    <w:rsid w:val="002D7ED8"/>
    <w:rsid w:val="002D7FA8"/>
    <w:rsid w:val="002E566A"/>
    <w:rsid w:val="002F1486"/>
    <w:rsid w:val="002F1B6B"/>
    <w:rsid w:val="002F4C14"/>
    <w:rsid w:val="003001DF"/>
    <w:rsid w:val="00300566"/>
    <w:rsid w:val="00310E10"/>
    <w:rsid w:val="003114BA"/>
    <w:rsid w:val="00314D8E"/>
    <w:rsid w:val="0031613A"/>
    <w:rsid w:val="00324428"/>
    <w:rsid w:val="003251C5"/>
    <w:rsid w:val="0032719F"/>
    <w:rsid w:val="00332B91"/>
    <w:rsid w:val="00337FDD"/>
    <w:rsid w:val="003413FF"/>
    <w:rsid w:val="0034286A"/>
    <w:rsid w:val="00346828"/>
    <w:rsid w:val="0035396E"/>
    <w:rsid w:val="00356F8E"/>
    <w:rsid w:val="00365AAB"/>
    <w:rsid w:val="00373BAD"/>
    <w:rsid w:val="0037612A"/>
    <w:rsid w:val="003816F0"/>
    <w:rsid w:val="00387A7D"/>
    <w:rsid w:val="00392FCB"/>
    <w:rsid w:val="00394A56"/>
    <w:rsid w:val="00395B63"/>
    <w:rsid w:val="003960A8"/>
    <w:rsid w:val="00397698"/>
    <w:rsid w:val="003A1EFF"/>
    <w:rsid w:val="003A22CB"/>
    <w:rsid w:val="003A7B95"/>
    <w:rsid w:val="003A7FD1"/>
    <w:rsid w:val="003B09D2"/>
    <w:rsid w:val="003B1CB5"/>
    <w:rsid w:val="003B423A"/>
    <w:rsid w:val="003B5EEC"/>
    <w:rsid w:val="003C2CB9"/>
    <w:rsid w:val="003C39B7"/>
    <w:rsid w:val="003C6309"/>
    <w:rsid w:val="003D4553"/>
    <w:rsid w:val="003D4E8C"/>
    <w:rsid w:val="003D6C12"/>
    <w:rsid w:val="003D706B"/>
    <w:rsid w:val="003E04FD"/>
    <w:rsid w:val="003E309F"/>
    <w:rsid w:val="003E4853"/>
    <w:rsid w:val="003F0984"/>
    <w:rsid w:val="00405350"/>
    <w:rsid w:val="00407D7E"/>
    <w:rsid w:val="0041080D"/>
    <w:rsid w:val="004118E6"/>
    <w:rsid w:val="00412416"/>
    <w:rsid w:val="00412A3F"/>
    <w:rsid w:val="00417CA2"/>
    <w:rsid w:val="00435244"/>
    <w:rsid w:val="004520EB"/>
    <w:rsid w:val="00454F91"/>
    <w:rsid w:val="00461840"/>
    <w:rsid w:val="004657ED"/>
    <w:rsid w:val="00476279"/>
    <w:rsid w:val="00480527"/>
    <w:rsid w:val="00485A58"/>
    <w:rsid w:val="00492092"/>
    <w:rsid w:val="004926AE"/>
    <w:rsid w:val="00494986"/>
    <w:rsid w:val="00495137"/>
    <w:rsid w:val="004A0147"/>
    <w:rsid w:val="004A50B2"/>
    <w:rsid w:val="004A5FC4"/>
    <w:rsid w:val="004A64BB"/>
    <w:rsid w:val="004B5208"/>
    <w:rsid w:val="004B6DFB"/>
    <w:rsid w:val="004C0C46"/>
    <w:rsid w:val="004C249F"/>
    <w:rsid w:val="004F1EC4"/>
    <w:rsid w:val="004F33AD"/>
    <w:rsid w:val="004F60BE"/>
    <w:rsid w:val="004F764F"/>
    <w:rsid w:val="00504DB3"/>
    <w:rsid w:val="0051369C"/>
    <w:rsid w:val="00515B8E"/>
    <w:rsid w:val="005163CC"/>
    <w:rsid w:val="0052549F"/>
    <w:rsid w:val="00543A29"/>
    <w:rsid w:val="00544E01"/>
    <w:rsid w:val="00557C17"/>
    <w:rsid w:val="0056055F"/>
    <w:rsid w:val="00561B4A"/>
    <w:rsid w:val="00562726"/>
    <w:rsid w:val="005637E1"/>
    <w:rsid w:val="005719C8"/>
    <w:rsid w:val="005842B5"/>
    <w:rsid w:val="005869F4"/>
    <w:rsid w:val="00587B80"/>
    <w:rsid w:val="00590FF3"/>
    <w:rsid w:val="0059310B"/>
    <w:rsid w:val="005A13BB"/>
    <w:rsid w:val="005A28DC"/>
    <w:rsid w:val="005A3BBC"/>
    <w:rsid w:val="005A6DFE"/>
    <w:rsid w:val="005D588C"/>
    <w:rsid w:val="005E171E"/>
    <w:rsid w:val="005E74A1"/>
    <w:rsid w:val="005F42C3"/>
    <w:rsid w:val="00600D80"/>
    <w:rsid w:val="00604FC3"/>
    <w:rsid w:val="00610EBB"/>
    <w:rsid w:val="00617222"/>
    <w:rsid w:val="00640192"/>
    <w:rsid w:val="00640DED"/>
    <w:rsid w:val="006430DC"/>
    <w:rsid w:val="0064589A"/>
    <w:rsid w:val="00655E4E"/>
    <w:rsid w:val="00656487"/>
    <w:rsid w:val="00656DB2"/>
    <w:rsid w:val="00664578"/>
    <w:rsid w:val="00685125"/>
    <w:rsid w:val="00686AA8"/>
    <w:rsid w:val="006908C8"/>
    <w:rsid w:val="00693651"/>
    <w:rsid w:val="00694619"/>
    <w:rsid w:val="00694F36"/>
    <w:rsid w:val="0069710D"/>
    <w:rsid w:val="00697B13"/>
    <w:rsid w:val="006A0227"/>
    <w:rsid w:val="006A248B"/>
    <w:rsid w:val="006A3B72"/>
    <w:rsid w:val="006B0456"/>
    <w:rsid w:val="006B16D8"/>
    <w:rsid w:val="006C4F87"/>
    <w:rsid w:val="006D1413"/>
    <w:rsid w:val="006D2F5F"/>
    <w:rsid w:val="006D35FE"/>
    <w:rsid w:val="006E0AA9"/>
    <w:rsid w:val="006E2A01"/>
    <w:rsid w:val="006E5258"/>
    <w:rsid w:val="006E691A"/>
    <w:rsid w:val="006E6B89"/>
    <w:rsid w:val="006F20EE"/>
    <w:rsid w:val="006F34BB"/>
    <w:rsid w:val="006F588D"/>
    <w:rsid w:val="00700245"/>
    <w:rsid w:val="00700973"/>
    <w:rsid w:val="00700EA0"/>
    <w:rsid w:val="007037DE"/>
    <w:rsid w:val="00715C72"/>
    <w:rsid w:val="00716967"/>
    <w:rsid w:val="00721021"/>
    <w:rsid w:val="00722F96"/>
    <w:rsid w:val="00731C1D"/>
    <w:rsid w:val="00732550"/>
    <w:rsid w:val="00733089"/>
    <w:rsid w:val="0073611F"/>
    <w:rsid w:val="00737D90"/>
    <w:rsid w:val="00745085"/>
    <w:rsid w:val="00747557"/>
    <w:rsid w:val="0075134B"/>
    <w:rsid w:val="00751DAC"/>
    <w:rsid w:val="00752019"/>
    <w:rsid w:val="00755992"/>
    <w:rsid w:val="007674F1"/>
    <w:rsid w:val="00773BA9"/>
    <w:rsid w:val="007753C0"/>
    <w:rsid w:val="0077788B"/>
    <w:rsid w:val="00792E69"/>
    <w:rsid w:val="007A621B"/>
    <w:rsid w:val="007A70A5"/>
    <w:rsid w:val="007B28C5"/>
    <w:rsid w:val="007B626D"/>
    <w:rsid w:val="007C0317"/>
    <w:rsid w:val="007C3230"/>
    <w:rsid w:val="007C4BF8"/>
    <w:rsid w:val="007C54EF"/>
    <w:rsid w:val="007C608D"/>
    <w:rsid w:val="007C6408"/>
    <w:rsid w:val="007D2915"/>
    <w:rsid w:val="007D3BEF"/>
    <w:rsid w:val="007D4600"/>
    <w:rsid w:val="007D7714"/>
    <w:rsid w:val="007E4CD0"/>
    <w:rsid w:val="007E67F2"/>
    <w:rsid w:val="007F1301"/>
    <w:rsid w:val="007F7BE2"/>
    <w:rsid w:val="00800CAB"/>
    <w:rsid w:val="00803776"/>
    <w:rsid w:val="00810D72"/>
    <w:rsid w:val="00836EB8"/>
    <w:rsid w:val="00840D78"/>
    <w:rsid w:val="00840E1C"/>
    <w:rsid w:val="00856471"/>
    <w:rsid w:val="008678D4"/>
    <w:rsid w:val="00876D36"/>
    <w:rsid w:val="00880CC7"/>
    <w:rsid w:val="008B3C96"/>
    <w:rsid w:val="008C62BB"/>
    <w:rsid w:val="008D0699"/>
    <w:rsid w:val="008D2A4E"/>
    <w:rsid w:val="008D3767"/>
    <w:rsid w:val="008D5867"/>
    <w:rsid w:val="008D5DC4"/>
    <w:rsid w:val="008E750A"/>
    <w:rsid w:val="008F41B9"/>
    <w:rsid w:val="00901AA0"/>
    <w:rsid w:val="00901AC0"/>
    <w:rsid w:val="00906636"/>
    <w:rsid w:val="009071A3"/>
    <w:rsid w:val="00907F25"/>
    <w:rsid w:val="00910C53"/>
    <w:rsid w:val="00912736"/>
    <w:rsid w:val="00925F3D"/>
    <w:rsid w:val="009342F6"/>
    <w:rsid w:val="00934905"/>
    <w:rsid w:val="00936407"/>
    <w:rsid w:val="00945073"/>
    <w:rsid w:val="0095292A"/>
    <w:rsid w:val="00957DB3"/>
    <w:rsid w:val="00957E05"/>
    <w:rsid w:val="009753AE"/>
    <w:rsid w:val="00982028"/>
    <w:rsid w:val="00983EF2"/>
    <w:rsid w:val="00993479"/>
    <w:rsid w:val="0099454D"/>
    <w:rsid w:val="00994E30"/>
    <w:rsid w:val="0099619D"/>
    <w:rsid w:val="00996B48"/>
    <w:rsid w:val="009A109B"/>
    <w:rsid w:val="009A426B"/>
    <w:rsid w:val="009A476C"/>
    <w:rsid w:val="009A645F"/>
    <w:rsid w:val="009B0C69"/>
    <w:rsid w:val="009B2E35"/>
    <w:rsid w:val="009C16E9"/>
    <w:rsid w:val="009C2E44"/>
    <w:rsid w:val="009D715E"/>
    <w:rsid w:val="009E4F43"/>
    <w:rsid w:val="009E4FB2"/>
    <w:rsid w:val="009F6917"/>
    <w:rsid w:val="00A07802"/>
    <w:rsid w:val="00A10367"/>
    <w:rsid w:val="00A12B35"/>
    <w:rsid w:val="00A16468"/>
    <w:rsid w:val="00A23E75"/>
    <w:rsid w:val="00A24F3D"/>
    <w:rsid w:val="00A31D7C"/>
    <w:rsid w:val="00A32059"/>
    <w:rsid w:val="00A324FE"/>
    <w:rsid w:val="00A3498C"/>
    <w:rsid w:val="00A37B0A"/>
    <w:rsid w:val="00A4156E"/>
    <w:rsid w:val="00A47F4C"/>
    <w:rsid w:val="00A52A86"/>
    <w:rsid w:val="00A54FA9"/>
    <w:rsid w:val="00A55CF4"/>
    <w:rsid w:val="00A604F3"/>
    <w:rsid w:val="00A651E5"/>
    <w:rsid w:val="00A745DC"/>
    <w:rsid w:val="00A77824"/>
    <w:rsid w:val="00A84C39"/>
    <w:rsid w:val="00A877EE"/>
    <w:rsid w:val="00A91401"/>
    <w:rsid w:val="00A957D7"/>
    <w:rsid w:val="00AA7647"/>
    <w:rsid w:val="00AB3AD6"/>
    <w:rsid w:val="00AB5B00"/>
    <w:rsid w:val="00AB5C5B"/>
    <w:rsid w:val="00AC1019"/>
    <w:rsid w:val="00AC475C"/>
    <w:rsid w:val="00AC74C3"/>
    <w:rsid w:val="00AD32F5"/>
    <w:rsid w:val="00AE51DE"/>
    <w:rsid w:val="00AE62BB"/>
    <w:rsid w:val="00AE76A1"/>
    <w:rsid w:val="00AE77E9"/>
    <w:rsid w:val="00AF08BC"/>
    <w:rsid w:val="00AF2B4A"/>
    <w:rsid w:val="00AF349D"/>
    <w:rsid w:val="00B06E71"/>
    <w:rsid w:val="00B0755A"/>
    <w:rsid w:val="00B21C50"/>
    <w:rsid w:val="00B33692"/>
    <w:rsid w:val="00B3370D"/>
    <w:rsid w:val="00B363AF"/>
    <w:rsid w:val="00B4058C"/>
    <w:rsid w:val="00B43965"/>
    <w:rsid w:val="00B456FE"/>
    <w:rsid w:val="00B50BC7"/>
    <w:rsid w:val="00B51EAB"/>
    <w:rsid w:val="00B5423B"/>
    <w:rsid w:val="00B542CA"/>
    <w:rsid w:val="00B714E9"/>
    <w:rsid w:val="00B718C4"/>
    <w:rsid w:val="00B73064"/>
    <w:rsid w:val="00B74F8F"/>
    <w:rsid w:val="00B76C09"/>
    <w:rsid w:val="00B83C4B"/>
    <w:rsid w:val="00B83D1B"/>
    <w:rsid w:val="00B86332"/>
    <w:rsid w:val="00B95581"/>
    <w:rsid w:val="00BA244B"/>
    <w:rsid w:val="00BA5CC1"/>
    <w:rsid w:val="00BA6A07"/>
    <w:rsid w:val="00BB584E"/>
    <w:rsid w:val="00BC1938"/>
    <w:rsid w:val="00BC1FEE"/>
    <w:rsid w:val="00BC2876"/>
    <w:rsid w:val="00BD5A04"/>
    <w:rsid w:val="00BE502A"/>
    <w:rsid w:val="00BE5B27"/>
    <w:rsid w:val="00BF21E1"/>
    <w:rsid w:val="00BF5E2A"/>
    <w:rsid w:val="00C021FB"/>
    <w:rsid w:val="00C10BDF"/>
    <w:rsid w:val="00C12104"/>
    <w:rsid w:val="00C209ED"/>
    <w:rsid w:val="00C306AD"/>
    <w:rsid w:val="00C57F3B"/>
    <w:rsid w:val="00C66BBF"/>
    <w:rsid w:val="00C7441E"/>
    <w:rsid w:val="00C8729C"/>
    <w:rsid w:val="00C960AB"/>
    <w:rsid w:val="00CA208D"/>
    <w:rsid w:val="00CA6D17"/>
    <w:rsid w:val="00CB1D83"/>
    <w:rsid w:val="00CB23E9"/>
    <w:rsid w:val="00CB3427"/>
    <w:rsid w:val="00CB6EA1"/>
    <w:rsid w:val="00CC0752"/>
    <w:rsid w:val="00CE579D"/>
    <w:rsid w:val="00CE7FC1"/>
    <w:rsid w:val="00CF33AA"/>
    <w:rsid w:val="00CF39EC"/>
    <w:rsid w:val="00CF3DC1"/>
    <w:rsid w:val="00D17D95"/>
    <w:rsid w:val="00D27BD7"/>
    <w:rsid w:val="00D30E5B"/>
    <w:rsid w:val="00D35AFC"/>
    <w:rsid w:val="00D41403"/>
    <w:rsid w:val="00D44552"/>
    <w:rsid w:val="00D44B17"/>
    <w:rsid w:val="00D53AEB"/>
    <w:rsid w:val="00D56398"/>
    <w:rsid w:val="00D63E8F"/>
    <w:rsid w:val="00D70846"/>
    <w:rsid w:val="00D81136"/>
    <w:rsid w:val="00DA3A0D"/>
    <w:rsid w:val="00DB0063"/>
    <w:rsid w:val="00DB1C6F"/>
    <w:rsid w:val="00DB213A"/>
    <w:rsid w:val="00DB2EF0"/>
    <w:rsid w:val="00DC01FD"/>
    <w:rsid w:val="00DC05E6"/>
    <w:rsid w:val="00DC35B5"/>
    <w:rsid w:val="00DC3FEF"/>
    <w:rsid w:val="00DC7795"/>
    <w:rsid w:val="00DD7A32"/>
    <w:rsid w:val="00DE4757"/>
    <w:rsid w:val="00DF0DE9"/>
    <w:rsid w:val="00E016C9"/>
    <w:rsid w:val="00E02F11"/>
    <w:rsid w:val="00E05A44"/>
    <w:rsid w:val="00E13098"/>
    <w:rsid w:val="00E146BD"/>
    <w:rsid w:val="00E161C5"/>
    <w:rsid w:val="00E162F3"/>
    <w:rsid w:val="00E1717B"/>
    <w:rsid w:val="00E171A5"/>
    <w:rsid w:val="00E21F40"/>
    <w:rsid w:val="00E220CB"/>
    <w:rsid w:val="00E22559"/>
    <w:rsid w:val="00E23253"/>
    <w:rsid w:val="00E3078E"/>
    <w:rsid w:val="00E35F5E"/>
    <w:rsid w:val="00E867DA"/>
    <w:rsid w:val="00E90FF6"/>
    <w:rsid w:val="00EA1980"/>
    <w:rsid w:val="00EA258B"/>
    <w:rsid w:val="00EA6D3D"/>
    <w:rsid w:val="00EB2CCE"/>
    <w:rsid w:val="00ED03A6"/>
    <w:rsid w:val="00ED056E"/>
    <w:rsid w:val="00EE6EBC"/>
    <w:rsid w:val="00EF6558"/>
    <w:rsid w:val="00F079CE"/>
    <w:rsid w:val="00F16017"/>
    <w:rsid w:val="00F17859"/>
    <w:rsid w:val="00F203EA"/>
    <w:rsid w:val="00F24F20"/>
    <w:rsid w:val="00F25A2A"/>
    <w:rsid w:val="00F33CCA"/>
    <w:rsid w:val="00F34CD1"/>
    <w:rsid w:val="00F43EE2"/>
    <w:rsid w:val="00F53F5C"/>
    <w:rsid w:val="00F67619"/>
    <w:rsid w:val="00F82A65"/>
    <w:rsid w:val="00F82D51"/>
    <w:rsid w:val="00F95531"/>
    <w:rsid w:val="00FA04BC"/>
    <w:rsid w:val="00FA0CA6"/>
    <w:rsid w:val="00FA2EF0"/>
    <w:rsid w:val="00FA5337"/>
    <w:rsid w:val="00FB5B06"/>
    <w:rsid w:val="00FB78AD"/>
    <w:rsid w:val="00FC2CEA"/>
    <w:rsid w:val="00FC35AF"/>
    <w:rsid w:val="00FC48EF"/>
    <w:rsid w:val="00FC4E25"/>
    <w:rsid w:val="00FD459E"/>
    <w:rsid w:val="00FE11BC"/>
    <w:rsid w:val="00FE165D"/>
    <w:rsid w:val="00FE309D"/>
    <w:rsid w:val="00FE7088"/>
    <w:rsid w:val="00FF5559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676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676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Ng5WJCaU8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gTXFz6uAia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qY9AgaFjYz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NYiMH_bnEKI" TargetMode="External"/><Relationship Id="rId10" Type="http://schemas.openxmlformats.org/officeDocument/2006/relationships/hyperlink" Target="https://youtu.be/DEVOtp5y1G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OLt08fP6yg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2149</Words>
  <Characters>1225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2020-03-17T09:00:00Z</cp:lastPrinted>
  <dcterms:created xsi:type="dcterms:W3CDTF">2020-03-17T08:37:00Z</dcterms:created>
  <dcterms:modified xsi:type="dcterms:W3CDTF">2020-03-19T10:21:00Z</dcterms:modified>
</cp:coreProperties>
</file>