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382FB" w14:textId="77777777" w:rsidR="00500653" w:rsidRPr="006902C5" w:rsidRDefault="00500653" w:rsidP="00500653">
      <w:pPr>
        <w:spacing w:after="0"/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AA5A78">
        <w:rPr>
          <w:rFonts w:ascii="Times New Roman" w:hAnsi="Times New Roman"/>
          <w:b/>
          <w:sz w:val="28"/>
          <w:szCs w:val="28"/>
          <w:lang w:val="uk-UA"/>
        </w:rPr>
        <w:t xml:space="preserve">ПРОТОКОЛ № </w:t>
      </w:r>
      <w:r w:rsidRPr="00C56B05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AA5A78">
        <w:rPr>
          <w:rFonts w:ascii="Times New Roman" w:hAnsi="Times New Roman"/>
          <w:sz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lang w:val="uk-UA"/>
        </w:rPr>
        <w:t>онлайн</w:t>
      </w:r>
      <w:r w:rsidRPr="00AA5A78">
        <w:rPr>
          <w:rFonts w:ascii="Times New Roman" w:hAnsi="Times New Roman"/>
          <w:sz w:val="24"/>
          <w:lang w:val="uk-UA"/>
        </w:rPr>
        <w:t xml:space="preserve"> </w:t>
      </w:r>
      <w:r w:rsidRPr="006902C5">
        <w:rPr>
          <w:rFonts w:ascii="Times New Roman" w:hAnsi="Times New Roman"/>
          <w:sz w:val="24"/>
          <w:lang w:val="uk-UA"/>
        </w:rPr>
        <w:t xml:space="preserve">засідання </w:t>
      </w:r>
      <w:r>
        <w:rPr>
          <w:rFonts w:ascii="Times New Roman" w:hAnsi="Times New Roman"/>
          <w:sz w:val="24"/>
          <w:lang w:val="uk-UA"/>
        </w:rPr>
        <w:t xml:space="preserve">позачергової </w:t>
      </w:r>
      <w:r w:rsidRPr="006902C5">
        <w:rPr>
          <w:rFonts w:ascii="Times New Roman" w:hAnsi="Times New Roman"/>
          <w:sz w:val="24"/>
          <w:lang w:val="uk-UA"/>
        </w:rPr>
        <w:t>педагогічної ради</w:t>
      </w:r>
    </w:p>
    <w:p w14:paraId="02E48D83" w14:textId="77777777" w:rsidR="00500653" w:rsidRPr="006902C5" w:rsidRDefault="00500653" w:rsidP="00500653">
      <w:pPr>
        <w:spacing w:after="0"/>
        <w:jc w:val="center"/>
        <w:rPr>
          <w:rFonts w:ascii="Times New Roman" w:hAnsi="Times New Roman"/>
          <w:sz w:val="24"/>
          <w:lang w:val="uk-UA"/>
        </w:rPr>
      </w:pPr>
      <w:r w:rsidRPr="00AA5A78">
        <w:rPr>
          <w:rFonts w:ascii="Times New Roman" w:hAnsi="Times New Roman"/>
          <w:sz w:val="24"/>
          <w:lang w:val="uk-UA"/>
        </w:rPr>
        <w:t xml:space="preserve">        </w:t>
      </w:r>
      <w:r>
        <w:rPr>
          <w:rFonts w:ascii="Times New Roman" w:hAnsi="Times New Roman"/>
          <w:sz w:val="24"/>
          <w:lang w:val="uk-UA"/>
        </w:rPr>
        <w:t xml:space="preserve">Сарненської гімназії </w:t>
      </w:r>
      <w:r w:rsidRPr="006902C5">
        <w:rPr>
          <w:rFonts w:ascii="Times New Roman" w:hAnsi="Times New Roman"/>
          <w:sz w:val="24"/>
          <w:lang w:val="uk-UA"/>
        </w:rPr>
        <w:t xml:space="preserve"> №3</w:t>
      </w:r>
    </w:p>
    <w:p w14:paraId="15158228" w14:textId="77777777" w:rsidR="00500653" w:rsidRPr="009C2A8A" w:rsidRDefault="00500653" w:rsidP="0050065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52EE869" w14:textId="77777777" w:rsidR="00500653" w:rsidRDefault="00500653" w:rsidP="00500653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727F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9C2A8A">
        <w:rPr>
          <w:rFonts w:ascii="Times New Roman" w:hAnsi="Times New Roman"/>
          <w:sz w:val="24"/>
          <w:szCs w:val="24"/>
          <w:lang w:val="uk-UA"/>
        </w:rPr>
        <w:t xml:space="preserve">від  </w:t>
      </w:r>
      <w:r w:rsidRPr="00C56B05">
        <w:rPr>
          <w:rFonts w:ascii="Times New Roman" w:hAnsi="Times New Roman"/>
          <w:sz w:val="24"/>
          <w:szCs w:val="24"/>
          <w:lang w:val="uk-UA"/>
        </w:rPr>
        <w:t>31</w:t>
      </w:r>
      <w:r w:rsidRPr="009C2A8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березня</w:t>
      </w:r>
      <w:r w:rsidRPr="009C2A8A">
        <w:rPr>
          <w:rFonts w:ascii="Times New Roman" w:hAnsi="Times New Roman"/>
          <w:sz w:val="24"/>
          <w:szCs w:val="24"/>
          <w:lang w:val="uk-UA"/>
        </w:rPr>
        <w:t xml:space="preserve"> 202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9C2A8A">
        <w:rPr>
          <w:rFonts w:ascii="Times New Roman" w:hAnsi="Times New Roman"/>
          <w:sz w:val="24"/>
          <w:szCs w:val="24"/>
          <w:lang w:val="uk-UA"/>
        </w:rPr>
        <w:t xml:space="preserve"> р.</w:t>
      </w:r>
      <w:r w:rsidRPr="009C2A8A">
        <w:rPr>
          <w:rFonts w:ascii="Times New Roman" w:hAnsi="Times New Roman"/>
          <w:sz w:val="24"/>
          <w:szCs w:val="24"/>
          <w:lang w:val="uk-UA"/>
        </w:rPr>
        <w:br/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Pr="009C2A8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9C2A8A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DA43C5">
        <w:rPr>
          <w:rFonts w:ascii="Times New Roman" w:hAnsi="Times New Roman"/>
          <w:sz w:val="24"/>
          <w:szCs w:val="24"/>
          <w:lang w:val="uk-UA"/>
        </w:rPr>
        <w:t>Присутні –</w:t>
      </w:r>
      <w:r>
        <w:rPr>
          <w:rFonts w:ascii="Times New Roman" w:hAnsi="Times New Roman"/>
          <w:sz w:val="24"/>
          <w:szCs w:val="24"/>
          <w:lang w:val="uk-UA"/>
        </w:rPr>
        <w:t xml:space="preserve"> 28 вчителів</w:t>
      </w:r>
      <w:r w:rsidRPr="009C2A8A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Pr="00DA43C5">
        <w:rPr>
          <w:rFonts w:ascii="Times New Roman" w:hAnsi="Times New Roman"/>
          <w:sz w:val="24"/>
          <w:szCs w:val="24"/>
          <w:lang w:val="uk-UA"/>
        </w:rPr>
        <w:t>Відсутні –</w:t>
      </w:r>
    </w:p>
    <w:p w14:paraId="2396F79C" w14:textId="77777777" w:rsidR="00500653" w:rsidRDefault="00500653" w:rsidP="00500653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71A5F210" w14:textId="77777777" w:rsidR="00500653" w:rsidRPr="00CF4A52" w:rsidRDefault="00500653" w:rsidP="0050065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</w:t>
      </w:r>
      <w:r w:rsidRPr="00DA43C5">
        <w:rPr>
          <w:rFonts w:ascii="Times New Roman" w:hAnsi="Times New Roman"/>
          <w:b/>
          <w:sz w:val="24"/>
          <w:szCs w:val="24"/>
          <w:lang w:val="uk-UA"/>
        </w:rPr>
        <w:t>ПОРЯДОК ДЕННИЙ</w:t>
      </w:r>
    </w:p>
    <w:p w14:paraId="06443A37" w14:textId="77777777" w:rsidR="00500653" w:rsidRPr="00CF4A52" w:rsidRDefault="00500653" w:rsidP="00500653">
      <w:pPr>
        <w:spacing w:after="0" w:line="240" w:lineRule="auto"/>
        <w:ind w:left="284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CF4A5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 Про результати вибору підручників для 5 та 6 класів закладів загальної середньої освіти, поданих на конкурсний відбір підручників (крім електронних) для здобувачів повної загальної середньої освіти і педагогічних працівників.</w:t>
      </w:r>
    </w:p>
    <w:p w14:paraId="027A00C3" w14:textId="77777777" w:rsidR="00500653" w:rsidRDefault="00500653" w:rsidP="00500653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CF4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                     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F4A5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Цицюра</w:t>
      </w:r>
      <w:proofErr w:type="spellEnd"/>
      <w:r w:rsidRPr="00CF4A5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Н.М, </w:t>
      </w:r>
      <w:r w:rsidRPr="00C56B0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заступник директора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з навчальної роботи</w:t>
      </w:r>
    </w:p>
    <w:p w14:paraId="1D7BF5D5" w14:textId="77777777" w:rsidR="00500653" w:rsidRPr="00CF4A52" w:rsidRDefault="00500653" w:rsidP="00500653">
      <w:pPr>
        <w:spacing w:after="0" w:line="240" w:lineRule="auto"/>
        <w:ind w:left="284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CF4A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1. СЛУХАЛИ:</w:t>
      </w:r>
    </w:p>
    <w:p w14:paraId="3792C0AD" w14:textId="77777777" w:rsidR="00500653" w:rsidRDefault="00500653" w:rsidP="00500653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CF4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56B0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proofErr w:type="spellStart"/>
      <w:r w:rsidRPr="00CF4A5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Цицюру</w:t>
      </w:r>
      <w:proofErr w:type="spellEnd"/>
      <w:r w:rsidRPr="00CF4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Н.М, заступника директора з навчальної роботи, яка повідомила,</w:t>
      </w:r>
      <w:r w:rsidRPr="00CF4A52">
        <w:rPr>
          <w:rFonts w:eastAsia="Times New Roman" w:cs="Calibri"/>
          <w:color w:val="000000"/>
          <w:sz w:val="24"/>
          <w:szCs w:val="24"/>
          <w:lang w:eastAsia="ru-RU"/>
        </w:rPr>
        <w:t> 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що відповідно 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до статей 4, 75 Закону України «Про освіту», абзацу дев’ятого частини другої статті 54 Закону України «Про повну загальну середню освіту», 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пункту 4 Порядку забезпечення підручниками та посібниками здобувачів повної загальної середньої освіти і педагогічних працівників, затвердженого постановою Кабінету Міністрів України від 23 січня 2019 року №41 (зі змінами), керуючись Порядком конкурсного відбору підручників (крім електронних) та посібників для здобувачів повної загальної середньої освіти та педагогічних працівників, затвердженого наказом Міністерства освіти і науки України від 21 вересня 2021 року № 1001, зареєстрованого в Міністерстві юстиції України 11 листопада 2021 року за №1483/37105 (зі змінами) (далі – Порядок), на виконання наказу Міністерства освіти і науки України від 30 вересня 2022 року №870 «Про проведення конкурсного відбору підручників (крім електронних) для здобувачів повної загальної середньої освіти і педагогічних працівників у 2022-2023 роках (5 та 6 класи)» (зі змінами, внесеними наказом Міністерства освіти і науки України від 23 грудня 2022 року № 1167) та з метою організації прозорого вибору закладами загальної середньої освіти підручників для 5 та 6 класів Нової української школи, що можуть видаватися за кошти державного бюджету вчителі нашого закладу здійснили вибір підручників для 5 та 6 класів. Заступник директора ознайомила присутніх з конкурсним відбором підручників 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для здобувачів повної загальної середньої освіти і педагогічних працівників у 2022-2023 роках (5 та 6 класи)</w:t>
      </w:r>
    </w:p>
    <w:p w14:paraId="13F68497" w14:textId="77777777" w:rsidR="00500653" w:rsidRPr="00CF4A52" w:rsidRDefault="00500653" w:rsidP="00500653">
      <w:pPr>
        <w:spacing w:after="0" w:line="240" w:lineRule="auto"/>
        <w:ind w:left="284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CF4A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УХВАЛИЛИ:</w:t>
      </w:r>
    </w:p>
    <w:p w14:paraId="7349633A" w14:textId="77777777" w:rsidR="00500653" w:rsidRPr="00CF4A52" w:rsidRDefault="00500653" w:rsidP="00500653">
      <w:pPr>
        <w:spacing w:after="0" w:line="240" w:lineRule="auto"/>
        <w:ind w:left="284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CF4A5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1. Затвердити такий 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вибір підручників (крім електронних) та посібників для здобувачів повної загальної середньої освіти та педагогічних працівників у 2022-2023 роках (5 та 6 класи):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br/>
      </w:r>
    </w:p>
    <w:p w14:paraId="6170A81F" w14:textId="77777777" w:rsidR="00500653" w:rsidRPr="00071528" w:rsidRDefault="00500653" w:rsidP="00500653">
      <w:pPr>
        <w:spacing w:after="0" w:line="240" w:lineRule="auto"/>
        <w:jc w:val="both"/>
        <w:rPr>
          <w:rFonts w:eastAsia="Times New Roman" w:cs="Calibri"/>
          <w:color w:val="00000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  </w:t>
      </w:r>
      <w:r w:rsidRPr="00071528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«Англійська мова (6-й рік навчання)» підручник для 6 класу закладів загальної середньої освіти (з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аудіосупроводом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)</w:t>
      </w:r>
    </w:p>
    <w:tbl>
      <w:tblPr>
        <w:tblW w:w="0" w:type="auto"/>
        <w:tblInd w:w="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4883"/>
        <w:gridCol w:w="1096"/>
        <w:gridCol w:w="781"/>
        <w:gridCol w:w="834"/>
        <w:gridCol w:w="1216"/>
      </w:tblGrid>
      <w:tr w:rsidR="00500653" w:rsidRPr="00071528" w14:paraId="3F2719AE" w14:textId="77777777" w:rsidTr="00D011C2">
        <w:trPr>
          <w:trHeight w:val="212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EE9770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3465ED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Автор(и)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36FE74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Мова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підручника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CC7B50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</w:t>
            </w:r>
          </w:p>
        </w:tc>
        <w:tc>
          <w:tcPr>
            <w:tcW w:w="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A3775D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Альтернатива</w:t>
            </w:r>
          </w:p>
        </w:tc>
      </w:tr>
      <w:tr w:rsidR="00500653" w:rsidRPr="00071528" w14:paraId="66C5BDEC" w14:textId="77777777" w:rsidTr="00D011C2">
        <w:trPr>
          <w:trHeight w:val="2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10FB74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8B89C6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315BB3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97DC04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учнів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E02DD7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4B6747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00653" w:rsidRPr="00071528" w14:paraId="6B588449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13EA3D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0E0864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Карпюк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 Д.,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Карпюк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К. Т.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64C32F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A0E0A0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D65262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2367F8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09C6CE01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D7D3A3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DEFC71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Мітчелл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К.,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Марілені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Малкогіанні</w:t>
            </w:r>
            <w:proofErr w:type="spellEnd"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8747ED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DF36DF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48F8CE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7DD0FA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6D27A05C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D9C545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71B7C9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Джоанна Коста,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Мелані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Вільямс</w:t>
            </w:r>
            <w:proofErr w:type="spellEnd"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A4A469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443CDD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DFD9A1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ACCC54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54BE6352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43FCE34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D66035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Амалія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Уолкер,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Ненсі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Левіс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Любченко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359763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FD8B67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D9D178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45EDBE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6F51DB4" w14:textId="77777777" w:rsidR="00500653" w:rsidRPr="00071528" w:rsidRDefault="00500653" w:rsidP="00500653">
      <w:pPr>
        <w:spacing w:after="0" w:line="240" w:lineRule="auto"/>
        <w:ind w:left="28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</w:p>
    <w:p w14:paraId="24813EDC" w14:textId="77777777" w:rsidR="00500653" w:rsidRPr="00071528" w:rsidRDefault="00500653" w:rsidP="00500653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  </w:t>
      </w:r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Географія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»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підручник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для 6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класу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закладів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загальної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середньої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освіти</w:t>
      </w:r>
      <w:proofErr w:type="spellEnd"/>
    </w:p>
    <w:tbl>
      <w:tblPr>
        <w:tblW w:w="0" w:type="auto"/>
        <w:tblInd w:w="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4884"/>
        <w:gridCol w:w="1096"/>
        <w:gridCol w:w="780"/>
        <w:gridCol w:w="834"/>
        <w:gridCol w:w="1216"/>
      </w:tblGrid>
      <w:tr w:rsidR="00500653" w:rsidRPr="00071528" w14:paraId="64823500" w14:textId="77777777" w:rsidTr="00D011C2">
        <w:trPr>
          <w:trHeight w:val="212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5547CE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B06110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Автор(и)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885144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Мова</w:t>
            </w:r>
            <w:proofErr w:type="spellEnd"/>
          </w:p>
          <w:p w14:paraId="00A28F39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підручника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5D384C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</w:t>
            </w:r>
          </w:p>
        </w:tc>
        <w:tc>
          <w:tcPr>
            <w:tcW w:w="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45BD76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Альтернатива</w:t>
            </w:r>
          </w:p>
        </w:tc>
      </w:tr>
      <w:tr w:rsidR="00500653" w:rsidRPr="00071528" w14:paraId="0E13FC72" w14:textId="77777777" w:rsidTr="00D011C2">
        <w:trPr>
          <w:trHeight w:val="2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3838BC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E5682C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DA6523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669AA6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учнів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47AF38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19B3CF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00653" w:rsidRPr="00071528" w14:paraId="66079A8A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C858CA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02F9C7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Топузов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 М., Грома В. Д.,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Ільницький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І. М., Полтавченко Д. В.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350A34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D54E9A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351808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E79339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10585042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C0A01C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CB354E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Гільберг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Т. Г., Довгань А. І.,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Совенко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В. В.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C8B0B9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309CAB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F748CC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B0C3E7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41BBC386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0BB790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8DE303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Кобернік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 Г., Коваленко Р. Р.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4A9971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ED7C75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CC90BC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D95C6F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059AB33D" w14:textId="77777777" w:rsidTr="00D011C2">
        <w:trPr>
          <w:trHeight w:val="48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48C42B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9A9352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Запотоцький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 П.,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Зінкевич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М. В., Романишин О. М.,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Титар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 М.,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Горовий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 В.,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Миколів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І. М.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126144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2A5B8C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06EEC9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03888F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47B10184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DAE41C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6DBB72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Довгань Г. Д.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BCE3E0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7ECB95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5510B5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6EDA14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C93ED08" w14:textId="77777777" w:rsidR="00500653" w:rsidRDefault="00500653" w:rsidP="00500653">
      <w:pPr>
        <w:spacing w:after="0" w:line="240" w:lineRule="auto"/>
        <w:ind w:left="284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</w:p>
    <w:p w14:paraId="01F94213" w14:textId="77777777" w:rsidR="00500653" w:rsidRPr="00071528" w:rsidRDefault="00500653" w:rsidP="00500653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proofErr w:type="gram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.«</w:t>
      </w:r>
      <w:proofErr w:type="spellStart"/>
      <w:proofErr w:type="gram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Етика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»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підручник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для 6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класу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закладів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загальної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середньої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освіти</w:t>
      </w:r>
      <w:proofErr w:type="spellEnd"/>
    </w:p>
    <w:tbl>
      <w:tblPr>
        <w:tblW w:w="0" w:type="auto"/>
        <w:tblInd w:w="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4883"/>
        <w:gridCol w:w="1096"/>
        <w:gridCol w:w="780"/>
        <w:gridCol w:w="834"/>
        <w:gridCol w:w="1217"/>
      </w:tblGrid>
      <w:tr w:rsidR="00500653" w:rsidRPr="00071528" w14:paraId="1FA29285" w14:textId="77777777" w:rsidTr="00D011C2">
        <w:trPr>
          <w:trHeight w:val="212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68713F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CD6D63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Автор(и)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EA1DDE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Мова</w:t>
            </w:r>
            <w:proofErr w:type="spellEnd"/>
          </w:p>
          <w:p w14:paraId="4A88C29C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підручника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9EC943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</w:t>
            </w:r>
          </w:p>
        </w:tc>
        <w:tc>
          <w:tcPr>
            <w:tcW w:w="12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9C1371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Альтернатива</w:t>
            </w:r>
          </w:p>
        </w:tc>
      </w:tr>
      <w:tr w:rsidR="00500653" w:rsidRPr="00071528" w14:paraId="2C8F2D41" w14:textId="77777777" w:rsidTr="00D011C2">
        <w:trPr>
          <w:trHeight w:val="2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DBC232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B5D5C1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D5FB92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20DB32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учнів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85C7C2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вчителів</w:t>
            </w:r>
            <w:proofErr w:type="spellEnd"/>
          </w:p>
        </w:tc>
        <w:tc>
          <w:tcPr>
            <w:tcW w:w="12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4D38F8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00653" w:rsidRPr="00071528" w14:paraId="526E85CA" w14:textId="77777777" w:rsidTr="00D011C2">
        <w:trPr>
          <w:trHeight w:val="25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C7E212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387CA5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Іртищева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 А., Кравчук В. М., Паршин І. Л.,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Васильків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І. Д.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1290F2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4F66EF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2CC28D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30926F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13661471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0F6B93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9ED465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Мартинюк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 О.,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Гісем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 О.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471968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A68838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C4933A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50EB77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46DB4D7F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2AEF38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280BB6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Давидюк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Л. В., Мельник А. О.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56332F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F68BC2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5C6AB7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76D523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4690C61B" w14:textId="77777777" w:rsidTr="00D011C2">
        <w:trPr>
          <w:trHeight w:val="48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38DA4D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1BA71F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Мелещенко Т. В.,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Желіба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 В.,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Бакка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Т. В.,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Ашортіа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Є. Д., Богомаз О. Ю.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E7205B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D149EE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0E0780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42A3BF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4D72D611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0CCD0E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23645B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Данилевська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 М.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CDE1D4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5D7C14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6DBAA0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9D37CE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22257394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B2A4F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2F442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186D4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E60C8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3DCE8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E7AAF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1CFACBD" w14:textId="77777777" w:rsidR="00500653" w:rsidRDefault="00500653" w:rsidP="005006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14:paraId="67229C6F" w14:textId="77777777" w:rsidR="00500653" w:rsidRPr="008F31BE" w:rsidRDefault="00500653" w:rsidP="00500653">
      <w:pPr>
        <w:spacing w:after="160" w:line="259" w:lineRule="auto"/>
        <w:rPr>
          <w:rFonts w:ascii="Times New Roman" w:hAnsi="Times New Roman"/>
          <w:sz w:val="20"/>
          <w:szCs w:val="20"/>
        </w:rPr>
      </w:pPr>
      <w:r w:rsidRPr="008F31BE">
        <w:rPr>
          <w:rFonts w:ascii="Times New Roman" w:hAnsi="Times New Roman"/>
          <w:sz w:val="20"/>
          <w:szCs w:val="20"/>
        </w:rPr>
        <w:t>«</w:t>
      </w:r>
      <w:proofErr w:type="spellStart"/>
      <w:r w:rsidRPr="008F31BE">
        <w:rPr>
          <w:rFonts w:ascii="Times New Roman" w:hAnsi="Times New Roman"/>
          <w:sz w:val="20"/>
          <w:szCs w:val="20"/>
        </w:rPr>
        <w:t>Зарубіжна</w:t>
      </w:r>
      <w:proofErr w:type="spellEnd"/>
      <w:r w:rsidRPr="008F31B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F31BE">
        <w:rPr>
          <w:rFonts w:ascii="Times New Roman" w:hAnsi="Times New Roman"/>
          <w:sz w:val="20"/>
          <w:szCs w:val="20"/>
        </w:rPr>
        <w:t>література</w:t>
      </w:r>
      <w:proofErr w:type="spellEnd"/>
      <w:r w:rsidRPr="008F31BE">
        <w:rPr>
          <w:rFonts w:ascii="Times New Roman" w:hAnsi="Times New Roman"/>
          <w:sz w:val="20"/>
          <w:szCs w:val="20"/>
        </w:rPr>
        <w:t xml:space="preserve">» </w:t>
      </w:r>
      <w:proofErr w:type="spellStart"/>
      <w:r w:rsidRPr="008F31BE">
        <w:rPr>
          <w:rFonts w:ascii="Times New Roman" w:hAnsi="Times New Roman"/>
          <w:sz w:val="20"/>
          <w:szCs w:val="20"/>
        </w:rPr>
        <w:t>підручник</w:t>
      </w:r>
      <w:proofErr w:type="spellEnd"/>
      <w:r w:rsidRPr="008F31BE">
        <w:rPr>
          <w:rFonts w:ascii="Times New Roman" w:hAnsi="Times New Roman"/>
          <w:sz w:val="20"/>
          <w:szCs w:val="20"/>
        </w:rPr>
        <w:t xml:space="preserve"> для 6 </w:t>
      </w:r>
      <w:proofErr w:type="spellStart"/>
      <w:r w:rsidRPr="008F31BE">
        <w:rPr>
          <w:rFonts w:ascii="Times New Roman" w:hAnsi="Times New Roman"/>
          <w:sz w:val="20"/>
          <w:szCs w:val="20"/>
        </w:rPr>
        <w:t>класу</w:t>
      </w:r>
      <w:proofErr w:type="spellEnd"/>
      <w:r w:rsidRPr="008F31B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F31BE">
        <w:rPr>
          <w:rFonts w:ascii="Times New Roman" w:hAnsi="Times New Roman"/>
          <w:sz w:val="20"/>
          <w:szCs w:val="20"/>
        </w:rPr>
        <w:t>закладів</w:t>
      </w:r>
      <w:proofErr w:type="spellEnd"/>
      <w:r w:rsidRPr="008F31B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F31BE">
        <w:rPr>
          <w:rFonts w:ascii="Times New Roman" w:hAnsi="Times New Roman"/>
          <w:sz w:val="20"/>
          <w:szCs w:val="20"/>
        </w:rPr>
        <w:t>загальної</w:t>
      </w:r>
      <w:proofErr w:type="spellEnd"/>
      <w:r w:rsidRPr="008F31B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F31BE">
        <w:rPr>
          <w:rFonts w:ascii="Times New Roman" w:hAnsi="Times New Roman"/>
          <w:sz w:val="20"/>
          <w:szCs w:val="20"/>
        </w:rPr>
        <w:t>середньої</w:t>
      </w:r>
      <w:proofErr w:type="spellEnd"/>
      <w:r w:rsidRPr="008F31B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F31BE">
        <w:rPr>
          <w:rFonts w:ascii="Times New Roman" w:hAnsi="Times New Roman"/>
          <w:sz w:val="20"/>
          <w:szCs w:val="20"/>
        </w:rPr>
        <w:t>освіти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4947"/>
        <w:gridCol w:w="1108"/>
        <w:gridCol w:w="782"/>
        <w:gridCol w:w="759"/>
        <w:gridCol w:w="1244"/>
      </w:tblGrid>
      <w:tr w:rsidR="00500653" w:rsidRPr="008F31BE" w14:paraId="0990A3E2" w14:textId="77777777" w:rsidTr="00D011C2">
        <w:trPr>
          <w:trHeight w:val="212"/>
        </w:trPr>
        <w:tc>
          <w:tcPr>
            <w:tcW w:w="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D83CFF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F31B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A8C0FA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1BE">
              <w:rPr>
                <w:rFonts w:ascii="Times New Roman" w:hAnsi="Times New Roman"/>
                <w:sz w:val="20"/>
                <w:szCs w:val="20"/>
              </w:rPr>
              <w:t>Автори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001575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1BE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  <w:r w:rsidRPr="008F31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31BE">
              <w:rPr>
                <w:rFonts w:ascii="Times New Roman" w:hAnsi="Times New Roman"/>
                <w:sz w:val="20"/>
                <w:szCs w:val="20"/>
              </w:rPr>
              <w:t>підручника</w:t>
            </w:r>
            <w:proofErr w:type="spellEnd"/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43ECCA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1BE">
              <w:rPr>
                <w:rFonts w:ascii="Times New Roman" w:hAnsi="Times New Roman"/>
                <w:sz w:val="20"/>
                <w:szCs w:val="20"/>
              </w:rPr>
              <w:t>Кількість</w:t>
            </w:r>
            <w:proofErr w:type="spellEnd"/>
            <w:r w:rsidRPr="008F31BE">
              <w:rPr>
                <w:rFonts w:ascii="Times New Roman" w:hAnsi="Times New Roman"/>
                <w:sz w:val="20"/>
                <w:szCs w:val="20"/>
              </w:rPr>
              <w:t xml:space="preserve"> для</w:t>
            </w:r>
          </w:p>
        </w:tc>
        <w:tc>
          <w:tcPr>
            <w:tcW w:w="1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DFDF91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F31BE">
              <w:rPr>
                <w:rFonts w:ascii="Times New Roman" w:hAnsi="Times New Roman"/>
                <w:sz w:val="20"/>
                <w:szCs w:val="20"/>
              </w:rPr>
              <w:t>Альтернатива</w:t>
            </w:r>
          </w:p>
        </w:tc>
      </w:tr>
      <w:tr w:rsidR="00500653" w:rsidRPr="008F31BE" w14:paraId="08ABAB6C" w14:textId="77777777" w:rsidTr="00D011C2">
        <w:trPr>
          <w:trHeight w:val="2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EBBF4A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163779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5B02A3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80ED58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1BE">
              <w:rPr>
                <w:rFonts w:ascii="Times New Roman" w:hAnsi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1E49C6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1BE">
              <w:rPr>
                <w:rFonts w:ascii="Times New Roman" w:hAnsi="Times New Roman"/>
                <w:sz w:val="20"/>
                <w:szCs w:val="20"/>
              </w:rPr>
              <w:t>вчителів</w:t>
            </w:r>
            <w:proofErr w:type="spellEnd"/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00EDB2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653" w:rsidRPr="008F31BE" w14:paraId="0E7978C4" w14:textId="77777777" w:rsidTr="00D011C2">
        <w:trPr>
          <w:trHeight w:val="256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DBF4F9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F31B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51CAC6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1BE">
              <w:rPr>
                <w:rFonts w:ascii="Times New Roman" w:hAnsi="Times New Roman"/>
                <w:sz w:val="20"/>
                <w:szCs w:val="20"/>
              </w:rPr>
              <w:t>Міляновська</w:t>
            </w:r>
            <w:proofErr w:type="spellEnd"/>
            <w:r w:rsidRPr="008F31BE">
              <w:rPr>
                <w:rFonts w:ascii="Times New Roman" w:hAnsi="Times New Roman"/>
                <w:sz w:val="20"/>
                <w:szCs w:val="20"/>
              </w:rPr>
              <w:t xml:space="preserve"> Н. 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DCF15D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1BE">
              <w:rPr>
                <w:rFonts w:ascii="Times New Roman" w:hAnsi="Times New Roman"/>
                <w:sz w:val="20"/>
                <w:szCs w:val="20"/>
              </w:rPr>
              <w:t>Українська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2431B0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92E98F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16C468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653" w:rsidRPr="008F31BE" w14:paraId="22E24A70" w14:textId="77777777" w:rsidTr="00D011C2">
        <w:trPr>
          <w:trHeight w:val="256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1AA668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F31B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6ECE41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1BE">
              <w:rPr>
                <w:rFonts w:ascii="Times New Roman" w:hAnsi="Times New Roman"/>
                <w:sz w:val="20"/>
                <w:szCs w:val="20"/>
              </w:rPr>
              <w:t>Кадоб’янська</w:t>
            </w:r>
            <w:proofErr w:type="spellEnd"/>
            <w:r w:rsidRPr="008F31BE">
              <w:rPr>
                <w:rFonts w:ascii="Times New Roman" w:hAnsi="Times New Roman"/>
                <w:sz w:val="20"/>
                <w:szCs w:val="20"/>
              </w:rPr>
              <w:t xml:space="preserve"> Н. М., Удовиченко Л. М., </w:t>
            </w:r>
            <w:proofErr w:type="spellStart"/>
            <w:r w:rsidRPr="008F31BE">
              <w:rPr>
                <w:rFonts w:ascii="Times New Roman" w:hAnsi="Times New Roman"/>
                <w:sz w:val="20"/>
                <w:szCs w:val="20"/>
              </w:rPr>
              <w:t>Снєгірьова</w:t>
            </w:r>
            <w:proofErr w:type="spellEnd"/>
            <w:r w:rsidRPr="008F31BE">
              <w:rPr>
                <w:rFonts w:ascii="Times New Roman" w:hAnsi="Times New Roman"/>
                <w:sz w:val="20"/>
                <w:szCs w:val="20"/>
              </w:rPr>
              <w:t xml:space="preserve"> В. 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EB71BA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76A571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B5B4B8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E2DA6D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653" w:rsidRPr="008F31BE" w14:paraId="285A164C" w14:textId="77777777" w:rsidTr="00D011C2">
        <w:trPr>
          <w:trHeight w:val="278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4E5F10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F31B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A1C160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1BE">
              <w:rPr>
                <w:rFonts w:ascii="Times New Roman" w:hAnsi="Times New Roman"/>
                <w:sz w:val="20"/>
                <w:szCs w:val="20"/>
              </w:rPr>
              <w:t>Богданець-Білоскаленко</w:t>
            </w:r>
            <w:proofErr w:type="spellEnd"/>
            <w:r w:rsidRPr="008F31BE">
              <w:rPr>
                <w:rFonts w:ascii="Times New Roman" w:hAnsi="Times New Roman"/>
                <w:sz w:val="20"/>
                <w:szCs w:val="20"/>
              </w:rPr>
              <w:t xml:space="preserve"> Н. І., </w:t>
            </w:r>
            <w:proofErr w:type="spellStart"/>
            <w:r w:rsidRPr="008F31BE">
              <w:rPr>
                <w:rFonts w:ascii="Times New Roman" w:hAnsi="Times New Roman"/>
                <w:sz w:val="20"/>
                <w:szCs w:val="20"/>
              </w:rPr>
              <w:t>Фідкевич</w:t>
            </w:r>
            <w:proofErr w:type="spellEnd"/>
            <w:r w:rsidRPr="008F31BE">
              <w:rPr>
                <w:rFonts w:ascii="Times New Roman" w:hAnsi="Times New Roman"/>
                <w:sz w:val="20"/>
                <w:szCs w:val="20"/>
              </w:rPr>
              <w:t xml:space="preserve"> О. 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847489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77A4EE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FF0D5C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B06687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653" w:rsidRPr="008F31BE" w14:paraId="5AD50CAE" w14:textId="77777777" w:rsidTr="00D011C2">
        <w:trPr>
          <w:trHeight w:val="66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161F81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F31B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C34CB1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1BE">
              <w:rPr>
                <w:rFonts w:ascii="Times New Roman" w:hAnsi="Times New Roman"/>
                <w:sz w:val="20"/>
                <w:szCs w:val="20"/>
              </w:rPr>
              <w:t>Ніколенко</w:t>
            </w:r>
            <w:proofErr w:type="spellEnd"/>
            <w:r w:rsidRPr="008F31BE">
              <w:rPr>
                <w:rFonts w:ascii="Times New Roman" w:hAnsi="Times New Roman"/>
                <w:sz w:val="20"/>
                <w:szCs w:val="20"/>
              </w:rPr>
              <w:t xml:space="preserve"> О. М., </w:t>
            </w:r>
            <w:proofErr w:type="spellStart"/>
            <w:r w:rsidRPr="008F31BE">
              <w:rPr>
                <w:rFonts w:ascii="Times New Roman" w:hAnsi="Times New Roman"/>
                <w:sz w:val="20"/>
                <w:szCs w:val="20"/>
              </w:rPr>
              <w:t>Мацевко-Бекерська</w:t>
            </w:r>
            <w:proofErr w:type="spellEnd"/>
            <w:r w:rsidRPr="008F31BE">
              <w:rPr>
                <w:rFonts w:ascii="Times New Roman" w:hAnsi="Times New Roman"/>
                <w:sz w:val="20"/>
                <w:szCs w:val="20"/>
              </w:rPr>
              <w:t xml:space="preserve"> Л. </w:t>
            </w:r>
            <w:proofErr w:type="gramStart"/>
            <w:r w:rsidRPr="008F31BE">
              <w:rPr>
                <w:rFonts w:ascii="Times New Roman" w:hAnsi="Times New Roman"/>
                <w:sz w:val="20"/>
                <w:szCs w:val="20"/>
              </w:rPr>
              <w:t>В.,</w:t>
            </w:r>
            <w:proofErr w:type="spellStart"/>
            <w:r w:rsidRPr="008F31BE">
              <w:rPr>
                <w:rFonts w:ascii="Times New Roman" w:hAnsi="Times New Roman"/>
                <w:sz w:val="20"/>
                <w:szCs w:val="20"/>
              </w:rPr>
              <w:t>Рудніцька</w:t>
            </w:r>
            <w:proofErr w:type="spellEnd"/>
            <w:proofErr w:type="gramEnd"/>
            <w:r w:rsidRPr="008F31BE">
              <w:rPr>
                <w:rFonts w:ascii="Times New Roman" w:hAnsi="Times New Roman"/>
                <w:sz w:val="20"/>
                <w:szCs w:val="20"/>
              </w:rPr>
              <w:t xml:space="preserve"> Н. П., </w:t>
            </w:r>
            <w:proofErr w:type="spellStart"/>
            <w:r w:rsidRPr="008F31BE">
              <w:rPr>
                <w:rFonts w:ascii="Times New Roman" w:hAnsi="Times New Roman"/>
                <w:sz w:val="20"/>
                <w:szCs w:val="20"/>
              </w:rPr>
              <w:t>Ковальова</w:t>
            </w:r>
            <w:proofErr w:type="spellEnd"/>
            <w:r w:rsidRPr="008F31BE">
              <w:rPr>
                <w:rFonts w:ascii="Times New Roman" w:hAnsi="Times New Roman"/>
                <w:sz w:val="20"/>
                <w:szCs w:val="20"/>
              </w:rPr>
              <w:t xml:space="preserve"> Л. Л., </w:t>
            </w:r>
            <w:proofErr w:type="spellStart"/>
            <w:r w:rsidRPr="008F31BE">
              <w:rPr>
                <w:rFonts w:ascii="Times New Roman" w:hAnsi="Times New Roman"/>
                <w:sz w:val="20"/>
                <w:szCs w:val="20"/>
              </w:rPr>
              <w:t>Туряниця</w:t>
            </w:r>
            <w:proofErr w:type="spellEnd"/>
            <w:r w:rsidRPr="008F31BE">
              <w:rPr>
                <w:rFonts w:ascii="Times New Roman" w:hAnsi="Times New Roman"/>
                <w:sz w:val="20"/>
                <w:szCs w:val="20"/>
              </w:rPr>
              <w:t xml:space="preserve"> В. Г., </w:t>
            </w:r>
            <w:proofErr w:type="spellStart"/>
            <w:r w:rsidRPr="008F31BE">
              <w:rPr>
                <w:rFonts w:ascii="Times New Roman" w:hAnsi="Times New Roman"/>
                <w:sz w:val="20"/>
                <w:szCs w:val="20"/>
              </w:rPr>
              <w:t>Базильська</w:t>
            </w:r>
            <w:proofErr w:type="spellEnd"/>
            <w:r w:rsidRPr="008F31BE">
              <w:rPr>
                <w:rFonts w:ascii="Times New Roman" w:hAnsi="Times New Roman"/>
                <w:sz w:val="20"/>
                <w:szCs w:val="20"/>
              </w:rPr>
              <w:t xml:space="preserve"> Н. М., </w:t>
            </w:r>
            <w:proofErr w:type="spellStart"/>
            <w:r w:rsidRPr="008F31BE">
              <w:rPr>
                <w:rFonts w:ascii="Times New Roman" w:hAnsi="Times New Roman"/>
                <w:sz w:val="20"/>
                <w:szCs w:val="20"/>
              </w:rPr>
              <w:t>Гвоздікова</w:t>
            </w:r>
            <w:proofErr w:type="spellEnd"/>
            <w:r w:rsidRPr="008F31BE">
              <w:rPr>
                <w:rFonts w:ascii="Times New Roman" w:hAnsi="Times New Roman"/>
                <w:sz w:val="20"/>
                <w:szCs w:val="20"/>
              </w:rPr>
              <w:t xml:space="preserve"> О. В., Лебедь Д. 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61D7F3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A66136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EC4FF2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C3F684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653" w:rsidRPr="008F31BE" w14:paraId="5F60FCE8" w14:textId="77777777" w:rsidTr="00D011C2">
        <w:trPr>
          <w:trHeight w:val="266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544A2D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F31B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AE6774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1BE">
              <w:rPr>
                <w:rFonts w:ascii="Times New Roman" w:hAnsi="Times New Roman"/>
                <w:sz w:val="20"/>
                <w:szCs w:val="20"/>
              </w:rPr>
              <w:t>Волощук</w:t>
            </w:r>
            <w:proofErr w:type="spellEnd"/>
            <w:r w:rsidRPr="008F31BE">
              <w:rPr>
                <w:rFonts w:ascii="Times New Roman" w:hAnsi="Times New Roman"/>
                <w:sz w:val="20"/>
                <w:szCs w:val="20"/>
              </w:rPr>
              <w:t xml:space="preserve"> Є. В., </w:t>
            </w:r>
            <w:proofErr w:type="spellStart"/>
            <w:r w:rsidRPr="008F31BE">
              <w:rPr>
                <w:rFonts w:ascii="Times New Roman" w:hAnsi="Times New Roman"/>
                <w:sz w:val="20"/>
                <w:szCs w:val="20"/>
              </w:rPr>
              <w:t>Слободянюк</w:t>
            </w:r>
            <w:proofErr w:type="spellEnd"/>
            <w:r w:rsidRPr="008F31BE">
              <w:rPr>
                <w:rFonts w:ascii="Times New Roman" w:hAnsi="Times New Roman"/>
                <w:sz w:val="20"/>
                <w:szCs w:val="20"/>
              </w:rPr>
              <w:t xml:space="preserve"> О. 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C3B572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1483E5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14CBD8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DD0DA2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653" w:rsidRPr="008F31BE" w14:paraId="0B6BE1F1" w14:textId="77777777" w:rsidTr="00D011C2">
        <w:trPr>
          <w:trHeight w:val="256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6D33044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F31B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EEF6E55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1BE">
              <w:rPr>
                <w:rFonts w:ascii="Times New Roman" w:hAnsi="Times New Roman"/>
                <w:sz w:val="20"/>
                <w:szCs w:val="20"/>
              </w:rPr>
              <w:t>Ковбасенко</w:t>
            </w:r>
            <w:proofErr w:type="spellEnd"/>
            <w:r w:rsidRPr="008F31BE">
              <w:rPr>
                <w:rFonts w:ascii="Times New Roman" w:hAnsi="Times New Roman"/>
                <w:sz w:val="20"/>
                <w:szCs w:val="20"/>
              </w:rPr>
              <w:t xml:space="preserve"> Ю. І., </w:t>
            </w:r>
            <w:proofErr w:type="spellStart"/>
            <w:r w:rsidRPr="008F31BE">
              <w:rPr>
                <w:rFonts w:ascii="Times New Roman" w:hAnsi="Times New Roman"/>
                <w:sz w:val="20"/>
                <w:szCs w:val="20"/>
              </w:rPr>
              <w:t>Первак</w:t>
            </w:r>
            <w:proofErr w:type="spellEnd"/>
            <w:r w:rsidRPr="008F31BE">
              <w:rPr>
                <w:rFonts w:ascii="Times New Roman" w:hAnsi="Times New Roman"/>
                <w:sz w:val="20"/>
                <w:szCs w:val="20"/>
              </w:rPr>
              <w:t xml:space="preserve"> О. П., </w:t>
            </w:r>
            <w:proofErr w:type="spellStart"/>
            <w:r w:rsidRPr="008F31BE">
              <w:rPr>
                <w:rFonts w:ascii="Times New Roman" w:hAnsi="Times New Roman"/>
                <w:sz w:val="20"/>
                <w:szCs w:val="20"/>
              </w:rPr>
              <w:t>Дячок</w:t>
            </w:r>
            <w:proofErr w:type="spellEnd"/>
            <w:r w:rsidRPr="008F31BE">
              <w:rPr>
                <w:rFonts w:ascii="Times New Roman" w:hAnsi="Times New Roman"/>
                <w:sz w:val="20"/>
                <w:szCs w:val="20"/>
              </w:rPr>
              <w:t xml:space="preserve"> С. 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2686D40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33F6D5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3912744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29C2609" w14:textId="77777777" w:rsidR="00500653" w:rsidRPr="008F31BE" w:rsidRDefault="00500653" w:rsidP="00D011C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4C796A5" w14:textId="77777777" w:rsidR="00500653" w:rsidRDefault="00500653" w:rsidP="005006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7EB0558" w14:textId="77777777" w:rsidR="00500653" w:rsidRDefault="00500653" w:rsidP="005006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E38CCCC" w14:textId="77777777" w:rsidR="00500653" w:rsidRPr="00071528" w:rsidRDefault="00500653" w:rsidP="005006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Здоров’я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безпека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добробут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»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підручник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інтегрованого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курсу для 6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класу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закладів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загальної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середньої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освіти</w:t>
      </w:r>
      <w:proofErr w:type="spellEnd"/>
    </w:p>
    <w:tbl>
      <w:tblPr>
        <w:tblW w:w="0" w:type="auto"/>
        <w:tblInd w:w="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4884"/>
        <w:gridCol w:w="1097"/>
        <w:gridCol w:w="779"/>
        <w:gridCol w:w="834"/>
        <w:gridCol w:w="1216"/>
      </w:tblGrid>
      <w:tr w:rsidR="00500653" w:rsidRPr="00071528" w14:paraId="2F6D23BF" w14:textId="77777777" w:rsidTr="00D011C2">
        <w:trPr>
          <w:trHeight w:val="212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15810D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04D2D8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19A3E0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Мова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підручника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B0A882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</w:t>
            </w:r>
          </w:p>
        </w:tc>
        <w:tc>
          <w:tcPr>
            <w:tcW w:w="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3D5EDD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Альтернатива</w:t>
            </w:r>
          </w:p>
        </w:tc>
      </w:tr>
      <w:tr w:rsidR="00500653" w:rsidRPr="00071528" w14:paraId="17C72F44" w14:textId="77777777" w:rsidTr="00D011C2">
        <w:trPr>
          <w:trHeight w:val="2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01199A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3FD9CD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93516F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A7DF80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учнів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35F29D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A944F5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00653" w:rsidRPr="00071528" w14:paraId="5DE4F145" w14:textId="77777777" w:rsidTr="00D011C2">
        <w:trPr>
          <w:trHeight w:val="48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6D0963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0DF1F5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Воронцова Т. В., Пономаренко В. С.,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Лаврентьєва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І. В., Хомич О. Л.,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Андрук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 В.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08196D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C420C6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2A0BEB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1814DB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02B2E7F3" w14:textId="77777777" w:rsidTr="00D011C2">
        <w:trPr>
          <w:trHeight w:val="48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08CA7F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4D2939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Шиян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 І.,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Волощенко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 В.,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Дяків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В. Г., Козак О. П.,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Седоченко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 Б.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336DA9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02D346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6FE70B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FF56D4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184ADF6E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78FC2B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6EBB83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Гущина Н. І.,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Василашко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І. П., за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редакцією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Бойченко Т. Є.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1C82C8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D2059A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2DC1B6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6D11A5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419AFB5D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6A3570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90BF31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Хитра З. М., Романенко О. А.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036270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E43FE6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7432E5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D15AF2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6BFA8882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A9E597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D9C4A6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Фука М. М.,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Здирок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 М.,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Василькевич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 І.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59D245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E48338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8AF99A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963EF8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01634CCA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53C9F5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7770AD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Поліщук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 М.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2A9149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1481DA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C643FC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2B18CE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3CC2984B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858C77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6A9C14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Василенко С. В., Коваль Я. Ю.,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Колотій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Л. П.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F29151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BDB98E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8429FF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4BD1F7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5F5799FA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594B7E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B1D6DF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Тагліна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 В.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8D0865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87ED4D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A757F3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E5C8DD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EBB07E7" w14:textId="77777777" w:rsidR="00500653" w:rsidRDefault="00500653" w:rsidP="005006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82AFAF7" w14:textId="77777777" w:rsidR="00500653" w:rsidRPr="00071528" w:rsidRDefault="00500653" w:rsidP="00500653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«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Інформатика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»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підручник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для 6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класу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закладів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загальної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середньої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освіти</w:t>
      </w:r>
      <w:proofErr w:type="spellEnd"/>
    </w:p>
    <w:tbl>
      <w:tblPr>
        <w:tblW w:w="0" w:type="auto"/>
        <w:tblInd w:w="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4887"/>
        <w:gridCol w:w="1095"/>
        <w:gridCol w:w="779"/>
        <w:gridCol w:w="834"/>
        <w:gridCol w:w="1216"/>
      </w:tblGrid>
      <w:tr w:rsidR="00500653" w:rsidRPr="00071528" w14:paraId="5FF8C50F" w14:textId="77777777" w:rsidTr="00D011C2">
        <w:trPr>
          <w:trHeight w:val="212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EAAB9A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C5EC91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Автор(и)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11444D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Мова</w:t>
            </w:r>
            <w:proofErr w:type="spellEnd"/>
          </w:p>
          <w:p w14:paraId="71761EB4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підручника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84CC56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</w:t>
            </w:r>
          </w:p>
        </w:tc>
        <w:tc>
          <w:tcPr>
            <w:tcW w:w="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9FDD48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Альтернатива</w:t>
            </w:r>
          </w:p>
        </w:tc>
      </w:tr>
      <w:tr w:rsidR="00500653" w:rsidRPr="00071528" w14:paraId="195B4750" w14:textId="77777777" w:rsidTr="00D011C2">
        <w:trPr>
          <w:trHeight w:val="2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ACA93D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E56C5E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7B1882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67FC35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учнів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4353F3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F84AD2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00653" w:rsidRPr="00071528" w14:paraId="7CAE8F6D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CB868D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F5BBCB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Коршунова О. В.,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Завадський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І. О.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323C27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3A831A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C45B9C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FB1703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7676C6FA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C1316C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91DA92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Джон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Ендрю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Біос</w:t>
            </w:r>
            <w:proofErr w:type="spellEnd"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7AE0D1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0F7A3B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D10E24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183359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76218A4D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BC6985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28E12A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Ривкінд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Й. Я., Лисенко Т. І.,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Чернікова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Л. А.,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Шакотько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В. В.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52FDE6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E31AC7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86FCF1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A28051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351AD309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C394F2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35F430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Морзе Н. В., Барна О. В.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E59B0B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79EB62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47E824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A1893E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3D025A5B" w14:textId="77777777" w:rsidTr="00D011C2">
        <w:trPr>
          <w:trHeight w:val="48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1ECCFF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AB2C79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Бондаренко О. О.,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Ластовецький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В. В.,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Пилипчук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 П., Шестопалов Є. А.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D615FE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168AD0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D829BA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C58815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3D597CB5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512EE6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80FF3A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Тріщук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І. В.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CC2D77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F8D618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3A2278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4947EF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D120046" w14:textId="77777777" w:rsidR="00500653" w:rsidRDefault="00500653" w:rsidP="005006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6A15313" w14:textId="77777777" w:rsidR="00500653" w:rsidRPr="00071528" w:rsidRDefault="00500653" w:rsidP="00500653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Історія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Всесвітня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історія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»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підручник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для 6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класу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закладів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загальної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середньої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освіти</w:t>
      </w:r>
      <w:proofErr w:type="spellEnd"/>
    </w:p>
    <w:tbl>
      <w:tblPr>
        <w:tblW w:w="0" w:type="auto"/>
        <w:tblInd w:w="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4888"/>
        <w:gridCol w:w="1095"/>
        <w:gridCol w:w="778"/>
        <w:gridCol w:w="834"/>
        <w:gridCol w:w="1216"/>
      </w:tblGrid>
      <w:tr w:rsidR="00500653" w:rsidRPr="00071528" w14:paraId="132CCD60" w14:textId="77777777" w:rsidTr="00D011C2">
        <w:trPr>
          <w:trHeight w:val="212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FCCAFC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03D92D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Автор(и)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AF4C99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Мова</w:t>
            </w:r>
            <w:proofErr w:type="spellEnd"/>
          </w:p>
          <w:p w14:paraId="241A345E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підручника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57C920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</w:t>
            </w:r>
          </w:p>
        </w:tc>
        <w:tc>
          <w:tcPr>
            <w:tcW w:w="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CB9555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Альтернатива</w:t>
            </w:r>
          </w:p>
        </w:tc>
      </w:tr>
      <w:tr w:rsidR="00500653" w:rsidRPr="00071528" w14:paraId="49FF3E47" w14:textId="77777777" w:rsidTr="00D011C2">
        <w:trPr>
          <w:trHeight w:val="2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CF9A24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592EBF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631CCB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54758E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учнів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2EB24F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7B65DA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00653" w:rsidRPr="00071528" w14:paraId="63C8B0AF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04FAB7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131EEA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Хлібовська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М.,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Крижановська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М. Є.,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Наумчук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 В.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95C815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2995A3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5E570B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3E301D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04332399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2F15D9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65EB5E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Могорита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В. М.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033E34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762E8D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E4B302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B44120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00ED0DDA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E9562F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9C2C5A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Бандровський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 Г., Власов В. С.,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Данилевська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 М.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5E6C63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70D6D3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EE33B8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42F63C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525F7A67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392490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3C686A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Щупак І. Я., Бурлака О. В., Власова Н. С.,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Піскарьова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І. О.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7E6943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98FAC0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D8A448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231813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2280BDEC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E791AB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CC1533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редакцією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В’ятровича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В. М., авт.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Гісем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 В.,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Гісем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 О.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563BB1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3CB9F0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B5EE5A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85B516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002D1AA" w14:textId="77777777" w:rsidR="00500653" w:rsidRDefault="00500653" w:rsidP="005006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73232CF" w14:textId="77777777" w:rsidR="00500653" w:rsidRPr="00071528" w:rsidRDefault="00500653" w:rsidP="00500653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«Математика»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підручник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для 6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класу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закладів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загальної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середньої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освіти</w:t>
      </w:r>
      <w:proofErr w:type="spellEnd"/>
    </w:p>
    <w:tbl>
      <w:tblPr>
        <w:tblW w:w="0" w:type="auto"/>
        <w:tblInd w:w="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4882"/>
        <w:gridCol w:w="1098"/>
        <w:gridCol w:w="780"/>
        <w:gridCol w:w="834"/>
        <w:gridCol w:w="1216"/>
      </w:tblGrid>
      <w:tr w:rsidR="00500653" w:rsidRPr="00071528" w14:paraId="13DE1E59" w14:textId="77777777" w:rsidTr="00D011C2">
        <w:trPr>
          <w:trHeight w:val="212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D4170C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851E1F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E1615C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Мова</w:t>
            </w:r>
            <w:proofErr w:type="spellEnd"/>
          </w:p>
          <w:p w14:paraId="6C60AE95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підручника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1671C1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</w:t>
            </w:r>
          </w:p>
        </w:tc>
        <w:tc>
          <w:tcPr>
            <w:tcW w:w="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16DB0B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Альтернатива</w:t>
            </w:r>
          </w:p>
        </w:tc>
      </w:tr>
      <w:tr w:rsidR="00500653" w:rsidRPr="00071528" w14:paraId="5A91C25A" w14:textId="77777777" w:rsidTr="00D011C2">
        <w:trPr>
          <w:trHeight w:val="2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3EFECB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C19001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BE6388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FD4B32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учнів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3AA17E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5240EE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00653" w:rsidRPr="00071528" w14:paraId="1F617AB9" w14:textId="77777777" w:rsidTr="00D011C2">
        <w:trPr>
          <w:trHeight w:val="48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D9D302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80C52C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Бевз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П.,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Бевз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В. Г.,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Васильєва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 В.,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Владімірова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 Г. (у 2-х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частинах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1913D6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1AACF7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6A70B8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733FC0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11DB63CD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ADDA1A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9521EA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Істер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 С. (у 2-х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частинах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42DB41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E2573C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394DC5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696884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7A2F7635" w14:textId="77777777" w:rsidTr="00D011C2">
        <w:trPr>
          <w:trHeight w:val="48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906CC4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A96502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Тарасенкова Н. А.,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Богатирьова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І. М.,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Коломієць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 М., Сердюк З. О.,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Рудніцька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Ю. В. (у 2-х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частинах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94D458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A30CE9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33116C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3040B6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13859413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D6C545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5A9ED8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Скворцова С. О.,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Нєдялкова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К. В. (у 2-х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частинах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8C6F7B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9D7F34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25A63D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673C6B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1352A1D2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8E6BC5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C91A03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Джон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Ендрю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Біос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(у 2-х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частинах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F7A446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65E820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86CD2B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79D7A5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2610601E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16B6B3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6BE0D2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Мерзляк А. Г.,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Полонський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В. Б.,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Якір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М. С. (у 2-х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частинах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9CB26F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75ED25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176D59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CABF0E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4F9F3A63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44252E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533E17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Кравчук В. Р., Янченко Г. М.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81ACCF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CF3A5F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FF18B1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631166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A8FDAFB" w14:textId="77777777" w:rsidR="00500653" w:rsidRDefault="00500653" w:rsidP="005006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BD0A20D" w14:textId="77777777" w:rsidR="00500653" w:rsidRPr="00071528" w:rsidRDefault="00500653" w:rsidP="00500653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Мистецтво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»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підручник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інтегрованого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курсу для 6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класу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закладів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загальної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середньої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освіти</w:t>
      </w:r>
      <w:proofErr w:type="spellEnd"/>
    </w:p>
    <w:tbl>
      <w:tblPr>
        <w:tblW w:w="0" w:type="auto"/>
        <w:tblInd w:w="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4881"/>
        <w:gridCol w:w="1096"/>
        <w:gridCol w:w="781"/>
        <w:gridCol w:w="834"/>
        <w:gridCol w:w="1216"/>
      </w:tblGrid>
      <w:tr w:rsidR="00500653" w:rsidRPr="00071528" w14:paraId="12EB55F5" w14:textId="77777777" w:rsidTr="00D011C2">
        <w:trPr>
          <w:trHeight w:val="212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E5C8E1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5838D4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Автор(и)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88F5BB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Мова</w:t>
            </w:r>
            <w:proofErr w:type="spellEnd"/>
          </w:p>
          <w:p w14:paraId="5347E32B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підручника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E2D978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</w:t>
            </w:r>
          </w:p>
        </w:tc>
        <w:tc>
          <w:tcPr>
            <w:tcW w:w="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D72D7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Альтернатива</w:t>
            </w:r>
          </w:p>
        </w:tc>
      </w:tr>
      <w:tr w:rsidR="00500653" w:rsidRPr="00071528" w14:paraId="25758E3F" w14:textId="77777777" w:rsidTr="00D011C2">
        <w:trPr>
          <w:trHeight w:val="2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4D6627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54D150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EEE087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285530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учнів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58EA7B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283491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00653" w:rsidRPr="00071528" w14:paraId="1A85AFF0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DECC1F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4994CE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Гайдамака О. В.,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Лємешева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 А.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DE90FC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6CC779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2D4213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4CB9EF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3B5E4591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BB40D1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B23D5D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Кізілова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О., Гринишина Л. М.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E907F7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E338FD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0E2CD6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DAC903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07DAE39F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9F9E79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8F56C8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Аристова Л. С.,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Чєн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 В.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0113CB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61241E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B376C8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E08F00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098D1B90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5AFE89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E3BB52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Масол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95DB7B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11DB59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189AC1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F5CB82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3A6B3E23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6714FE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9D1828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Л. Г.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B4A619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54F8AD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D4FEC2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3E2056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190061D5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3B95B6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EB4E84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Рубля Т. Є., Щеглова Т. Л., Мед І. Л.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301145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134C85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6B7CF6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A5998D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EB5F747" w14:textId="77777777" w:rsidR="00500653" w:rsidRDefault="00500653" w:rsidP="005006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5DC42E5" w14:textId="77777777" w:rsidR="00500653" w:rsidRPr="00071528" w:rsidRDefault="00500653" w:rsidP="00500653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Пізнаємо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природу»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підручник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інтегрованого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курсу для 6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класу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закладів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загальної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середньої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освіти</w:t>
      </w:r>
      <w:proofErr w:type="spellEnd"/>
    </w:p>
    <w:tbl>
      <w:tblPr>
        <w:tblW w:w="0" w:type="auto"/>
        <w:tblInd w:w="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4888"/>
        <w:gridCol w:w="1096"/>
        <w:gridCol w:w="782"/>
        <w:gridCol w:w="834"/>
        <w:gridCol w:w="1216"/>
      </w:tblGrid>
      <w:tr w:rsidR="00500653" w:rsidRPr="00071528" w14:paraId="6E9D0539" w14:textId="77777777" w:rsidTr="00D011C2">
        <w:trPr>
          <w:trHeight w:val="212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FF3ECE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194917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Автор(и)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15D28B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Мова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підручника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3AFA83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</w:t>
            </w:r>
          </w:p>
        </w:tc>
        <w:tc>
          <w:tcPr>
            <w:tcW w:w="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A9292A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Альтернатива</w:t>
            </w:r>
          </w:p>
        </w:tc>
      </w:tr>
      <w:tr w:rsidR="00500653" w:rsidRPr="00071528" w14:paraId="29DB1370" w14:textId="77777777" w:rsidTr="00D011C2">
        <w:trPr>
          <w:trHeight w:val="2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DE5B2A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5C0CB0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5F78C7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A95705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учнів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7BFD6E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B66205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00653" w:rsidRPr="00071528" w14:paraId="682A0987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857D51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255DCD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Біда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 Д.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8C3EFD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594E9F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29F404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831784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21EBC423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BC736F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A538AC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Джон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Ендрю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Біос</w:t>
            </w:r>
            <w:proofErr w:type="spellEnd"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7C0609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00624E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C83EC7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1D1643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4E880F04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D0243D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0B3AD7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Гільберг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Т. Г., Балан П. Г., Крячко І. П.,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Стократний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 А.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DCF531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B71D4A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EB541B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0680CE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093DB56A" w14:textId="77777777" w:rsidTr="00D011C2">
        <w:trPr>
          <w:trHeight w:val="48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B4DE6D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C5E180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Мідак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Л. Я.,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Кокар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 В.,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Кравець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В. І., Фоменко Н. В.,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Кравець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І. В.,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Жирська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Я.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68C689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956A36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185795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E4D148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6D12CC1B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655989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288ED3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Коршевнюк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Т. В., Ярошенко О. Г.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FBF504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F3756B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EC50FA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EB6F20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052D0B78" w14:textId="77777777" w:rsidR="00500653" w:rsidRDefault="00500653" w:rsidP="005006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C1D9E30" w14:textId="77777777" w:rsidR="00500653" w:rsidRPr="00071528" w:rsidRDefault="00500653" w:rsidP="00500653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Технології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»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підручник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для 5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класу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закладів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загальної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середньої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освіти</w:t>
      </w:r>
      <w:proofErr w:type="spellEnd"/>
    </w:p>
    <w:tbl>
      <w:tblPr>
        <w:tblW w:w="0" w:type="auto"/>
        <w:tblInd w:w="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4885"/>
        <w:gridCol w:w="1097"/>
        <w:gridCol w:w="779"/>
        <w:gridCol w:w="834"/>
        <w:gridCol w:w="1216"/>
      </w:tblGrid>
      <w:tr w:rsidR="00500653" w:rsidRPr="00071528" w14:paraId="51623939" w14:textId="77777777" w:rsidTr="00D011C2">
        <w:trPr>
          <w:trHeight w:val="212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4A55A2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C3D230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6346F6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Мова</w:t>
            </w:r>
            <w:proofErr w:type="spellEnd"/>
          </w:p>
          <w:p w14:paraId="13A64F2B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підручника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37EB93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</w:t>
            </w:r>
          </w:p>
        </w:tc>
        <w:tc>
          <w:tcPr>
            <w:tcW w:w="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556720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Альтернатива</w:t>
            </w:r>
          </w:p>
        </w:tc>
      </w:tr>
      <w:tr w:rsidR="00500653" w:rsidRPr="00071528" w14:paraId="10F4767F" w14:textId="77777777" w:rsidTr="00D011C2">
        <w:trPr>
          <w:trHeight w:val="2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3A30A0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6839B4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7A5E1F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7999CA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учнів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0D9BA6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18EACD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00653" w:rsidRPr="00071528" w14:paraId="3CA7A44F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7291B5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4C9458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Біленко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 В.,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Пелагейченко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М. Л.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E3F662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6FD9F4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094300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5C3D48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3C36E614" w14:textId="77777777" w:rsidTr="00D011C2">
        <w:trPr>
          <w:trHeight w:val="48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574A89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D32975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Ходзицька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І. Ю.,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Горобець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 В.,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Медвідь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 Ю.,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Пасічна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Т. С., Приходько Ю. М.,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Крімер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В. В., Павич Н. М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EA567B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047285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AA16E2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3CA948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1256C94" w14:textId="77777777" w:rsidR="00500653" w:rsidRDefault="00500653" w:rsidP="005006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3C31F0A" w14:textId="77777777" w:rsidR="00500653" w:rsidRPr="00071528" w:rsidRDefault="00500653" w:rsidP="00500653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Технології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»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підручник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для 6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класу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закладів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загальної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середньої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освіти</w:t>
      </w:r>
      <w:proofErr w:type="spellEnd"/>
    </w:p>
    <w:tbl>
      <w:tblPr>
        <w:tblW w:w="0" w:type="auto"/>
        <w:tblInd w:w="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4885"/>
        <w:gridCol w:w="1097"/>
        <w:gridCol w:w="779"/>
        <w:gridCol w:w="834"/>
        <w:gridCol w:w="1216"/>
      </w:tblGrid>
      <w:tr w:rsidR="00500653" w:rsidRPr="00071528" w14:paraId="656FEBB8" w14:textId="77777777" w:rsidTr="00D011C2">
        <w:trPr>
          <w:trHeight w:val="212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8AA217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7935ED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16C2AE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Мова</w:t>
            </w:r>
            <w:proofErr w:type="spellEnd"/>
          </w:p>
          <w:p w14:paraId="1937512C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підручника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31D528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</w:t>
            </w:r>
          </w:p>
        </w:tc>
        <w:tc>
          <w:tcPr>
            <w:tcW w:w="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CB4701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Альтернатива</w:t>
            </w:r>
          </w:p>
        </w:tc>
      </w:tr>
      <w:tr w:rsidR="00500653" w:rsidRPr="00071528" w14:paraId="5A640D5F" w14:textId="77777777" w:rsidTr="00D011C2">
        <w:trPr>
          <w:trHeight w:val="2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B2E370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CC0141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58CB9E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883E4C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учнів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CAB18A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09E35C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00653" w:rsidRPr="00071528" w14:paraId="163E92DF" w14:textId="77777777" w:rsidTr="00D011C2">
        <w:trPr>
          <w:trHeight w:val="48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61E441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7E7D4A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Ходзицька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І. Ю.,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Горобець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 В.,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Медвідь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 Ю.,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Пасічна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Т. С., Приходько Ю. М.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993408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6E00ED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268520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CDEE60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17018B4E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953F1D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A32E06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Біленко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 В.,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Пелагейченко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М. Л.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298B00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C64B5A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45990E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0D945E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149E8CF" w14:textId="77777777" w:rsidR="00500653" w:rsidRDefault="00500653" w:rsidP="005006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B750CE3" w14:textId="77777777" w:rsidR="00500653" w:rsidRPr="00071528" w:rsidRDefault="00500653" w:rsidP="00500653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Українська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література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»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підручник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для 6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класу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закладів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загальної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середньої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освіти</w:t>
      </w:r>
      <w:proofErr w:type="spellEnd"/>
    </w:p>
    <w:tbl>
      <w:tblPr>
        <w:tblW w:w="0" w:type="auto"/>
        <w:tblInd w:w="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4884"/>
        <w:gridCol w:w="1096"/>
        <w:gridCol w:w="780"/>
        <w:gridCol w:w="834"/>
        <w:gridCol w:w="1216"/>
      </w:tblGrid>
      <w:tr w:rsidR="00500653" w:rsidRPr="00071528" w14:paraId="22E665DD" w14:textId="77777777" w:rsidTr="00D011C2">
        <w:trPr>
          <w:trHeight w:val="212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7C4970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1A39F6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Автор(и)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2E57E6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Мова</w:t>
            </w:r>
            <w:proofErr w:type="spellEnd"/>
          </w:p>
          <w:p w14:paraId="48EF01F9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підручника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2B8B32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</w:t>
            </w:r>
          </w:p>
        </w:tc>
        <w:tc>
          <w:tcPr>
            <w:tcW w:w="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87B98E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Альтернатива</w:t>
            </w:r>
          </w:p>
        </w:tc>
      </w:tr>
      <w:tr w:rsidR="00500653" w:rsidRPr="00071528" w14:paraId="40CBB8CF" w14:textId="77777777" w:rsidTr="00D011C2">
        <w:trPr>
          <w:trHeight w:val="2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DE8AA0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7916EF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719D92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B6E692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учнів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B844AE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2FB8A8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00653" w:rsidRPr="00071528" w14:paraId="361B8BA8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7DA461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180C83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Яценко Т. О.,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Пахаренко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В. І.,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Слижук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 А.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A4A6F2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A59C4F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6A4910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818D6D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4598A015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C9710A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0271A3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Коваленко Л. Т.,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Бернадська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 І.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CE4E5D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A0F896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6D722C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C20076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6F52BF90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423128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6471C0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Авраменко О. М.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6C7849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4F88CC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3FD2BF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84E504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22AFAFA1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8BF3EB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195AE9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Калинич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 В.,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Дячок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 О., за ред.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Ковбасенка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Ю. І.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C15CA3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0B9156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D36BF4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E15612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01BFF806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F18B14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716510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Архипова В. П.,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Січкар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 І., Шило С. Б.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3F1F1C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99383D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0F1F14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280E79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6C017FDF" w14:textId="77777777" w:rsidTr="00D011C2">
        <w:trPr>
          <w:trHeight w:val="48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9ABD45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5BD7AA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Заболотний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В. В.,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Заболотний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 В.,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Слоньовська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 В.,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Ярмульська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І. В.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6D45D6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1CFB9C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ED537B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A87E49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2AF153AF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93878C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C3D151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Чумарна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М. І., Пастушенко Н. М.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41C088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83EC68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114B2A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7D6DFE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00F34D77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243313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C812DB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Борзенко О. І.,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Столій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І. Л.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8822D1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AC7BCD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163313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B2444E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0EF7BB7" w14:textId="77777777" w:rsidR="00500653" w:rsidRDefault="00500653" w:rsidP="005006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E69D8C6" w14:textId="77777777" w:rsidR="00500653" w:rsidRPr="00071528" w:rsidRDefault="00500653" w:rsidP="00500653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Українська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мова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»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підручник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для 6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класу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закладів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загальної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середньої</w:t>
      </w:r>
      <w:proofErr w:type="spellEnd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освіти</w:t>
      </w:r>
      <w:proofErr w:type="spellEnd"/>
    </w:p>
    <w:tbl>
      <w:tblPr>
        <w:tblW w:w="0" w:type="auto"/>
        <w:tblInd w:w="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4881"/>
        <w:gridCol w:w="1096"/>
        <w:gridCol w:w="781"/>
        <w:gridCol w:w="834"/>
        <w:gridCol w:w="1216"/>
      </w:tblGrid>
      <w:tr w:rsidR="00500653" w:rsidRPr="00071528" w14:paraId="01259899" w14:textId="77777777" w:rsidTr="00D011C2">
        <w:trPr>
          <w:trHeight w:val="212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ADF93C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3F581A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Автор(и)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23A719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Мова</w:t>
            </w:r>
            <w:proofErr w:type="spellEnd"/>
          </w:p>
          <w:p w14:paraId="5DCE5920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підручника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3E01CE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</w:t>
            </w:r>
          </w:p>
        </w:tc>
        <w:tc>
          <w:tcPr>
            <w:tcW w:w="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D82C3A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Альтернатива</w:t>
            </w:r>
          </w:p>
        </w:tc>
      </w:tr>
      <w:tr w:rsidR="00500653" w:rsidRPr="00071528" w14:paraId="34C87AA4" w14:textId="77777777" w:rsidTr="00D011C2">
        <w:trPr>
          <w:trHeight w:val="2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5BCBDF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A8FCE2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FA4B65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2B4964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учнів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AB6A27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143881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00653" w:rsidRPr="00071528" w14:paraId="0C6555C2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15ADE3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BC9BCD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Голуб Н. Б.,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Горошкіна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 М.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B20C78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954151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F7A594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9800D9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242EA3AB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97AD8C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E9A4EF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Авраменко О. М., Тищенко З. Р.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692CD4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E9B036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19D060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5BB4A9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0BA3C66A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499CA8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0BA217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Заболотний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 В.,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Заболотний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В. В.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5603A8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D6F975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2CC48A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7C9D1B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5D728F85" w14:textId="77777777" w:rsidTr="00D011C2">
        <w:trPr>
          <w:trHeight w:val="48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FF8D6D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E15BEC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Семеног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 М.,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Калинич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 В.,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Дятленко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Т. І.,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Білясник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М. Д., </w:t>
            </w: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Волницька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В. В.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9057F5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8B2925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B653CD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B98D68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76AA1A69" w14:textId="77777777" w:rsidTr="00D011C2">
        <w:trPr>
          <w:trHeight w:val="25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F8B8C3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D4C357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Літвінова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І. М.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56CAC7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AE1CF8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9A266B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C0A5EC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653" w:rsidRPr="00071528" w14:paraId="515F4E46" w14:textId="77777777" w:rsidTr="00D011C2">
        <w:trPr>
          <w:trHeight w:val="25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C41984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13C208" w14:textId="77777777" w:rsidR="00500653" w:rsidRPr="00071528" w:rsidRDefault="00500653" w:rsidP="00D011C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Онатій</w:t>
            </w:r>
            <w:proofErr w:type="spellEnd"/>
            <w:r w:rsidRPr="00071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 В., Ткачук Т. П.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078817" w14:textId="77777777" w:rsidR="00500653" w:rsidRPr="00071528" w:rsidRDefault="00500653" w:rsidP="00D011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FCDCBC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ACCDE0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62B8FA" w14:textId="77777777" w:rsidR="00500653" w:rsidRPr="00071528" w:rsidRDefault="00500653" w:rsidP="00D01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04AAC25" w14:textId="77777777" w:rsidR="00500653" w:rsidRDefault="00500653" w:rsidP="00500653">
      <w:pPr>
        <w:spacing w:after="0" w:line="240" w:lineRule="auto"/>
        <w:ind w:left="28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</w:p>
    <w:p w14:paraId="5BBAE3AD" w14:textId="77777777" w:rsidR="00500653" w:rsidRPr="00071528" w:rsidRDefault="00500653" w:rsidP="00500653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2. </w:t>
      </w:r>
      <w:proofErr w:type="spellStart"/>
      <w:r w:rsidRPr="0007152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Цицюрі</w:t>
      </w:r>
      <w:proofErr w:type="spellEnd"/>
      <w:r w:rsidRPr="0007152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Н.М, </w:t>
      </w:r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заступник</w:t>
      </w:r>
      <w:r w:rsidRPr="0007152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</w:t>
      </w:r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директора</w:t>
      </w:r>
      <w:r w:rsidRPr="0007152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з навчальної роботи</w:t>
      </w:r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2BBD54B1" w14:textId="77777777" w:rsidR="00500653" w:rsidRPr="00071528" w:rsidRDefault="00500653" w:rsidP="00500653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Внести </w:t>
      </w:r>
      <w:proofErr w:type="spellStart"/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дані</w:t>
      </w:r>
      <w:proofErr w:type="spellEnd"/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вибрані</w:t>
      </w:r>
      <w:proofErr w:type="spellEnd"/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підручники</w:t>
      </w:r>
      <w:proofErr w:type="spellEnd"/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ПЗ «КУРС Школа» на </w:t>
      </w:r>
      <w:proofErr w:type="spellStart"/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базі</w:t>
      </w:r>
      <w:proofErr w:type="spellEnd"/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ІСУО</w:t>
      </w:r>
    </w:p>
    <w:p w14:paraId="1966D2E9" w14:textId="77777777" w:rsidR="00500653" w:rsidRPr="00071528" w:rsidRDefault="00500653" w:rsidP="00500653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                                      </w:t>
      </w:r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</w:t>
      </w:r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30.03.2023</w:t>
      </w:r>
    </w:p>
    <w:p w14:paraId="18B5E87F" w14:textId="77777777" w:rsidR="00500653" w:rsidRPr="00071528" w:rsidRDefault="00500653" w:rsidP="00500653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</w:t>
      </w:r>
      <w:proofErr w:type="spellStart"/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Передати</w:t>
      </w:r>
      <w:proofErr w:type="spellEnd"/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вибору</w:t>
      </w:r>
      <w:proofErr w:type="spellEnd"/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електронній</w:t>
      </w:r>
      <w:proofErr w:type="spellEnd"/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формі</w:t>
      </w:r>
      <w:proofErr w:type="spellEnd"/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освітою</w:t>
      </w:r>
      <w:proofErr w:type="spellEnd"/>
    </w:p>
    <w:p w14:paraId="15A51E4A" w14:textId="77777777" w:rsidR="00500653" w:rsidRPr="00500653" w:rsidRDefault="00500653" w:rsidP="00500653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                                      </w:t>
      </w:r>
      <w:r w:rsidRPr="0050065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30.03.2023</w:t>
      </w:r>
    </w:p>
    <w:p w14:paraId="7A87C1AA" w14:textId="77777777" w:rsidR="00500653" w:rsidRDefault="00500653" w:rsidP="005006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50065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3. Відповідальному за сайт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гімназії</w:t>
      </w:r>
      <w:r w:rsidRPr="0050065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 вчителю</w:t>
      </w:r>
      <w:r w:rsidRPr="0007152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50065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інформатики</w:t>
      </w:r>
      <w:r w:rsidRPr="0007152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Карпець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І.В</w:t>
      </w:r>
      <w:r w:rsidRPr="0007152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.,</w:t>
      </w:r>
      <w:r w:rsidRPr="0050065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розмістити копію протоколу педагогічної ради «Про проведення конкурсного відбору підручників (крім електронних) для здобувачів повної загальної середньої освіти і педагогічних працівників у 2022-2023 роках (5 та 6 класи)» на сайті закладу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</w:p>
    <w:p w14:paraId="451D8D38" w14:textId="77777777" w:rsidR="00500653" w:rsidRDefault="00500653" w:rsidP="00500653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</w:p>
    <w:p w14:paraId="19BF7DEE" w14:textId="77777777" w:rsidR="00500653" w:rsidRDefault="00500653" w:rsidP="00500653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</w:p>
    <w:p w14:paraId="624ECC1B" w14:textId="77777777" w:rsidR="00500653" w:rsidRDefault="00500653" w:rsidP="00500653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</w:p>
    <w:p w14:paraId="03F90DF1" w14:textId="77777777" w:rsidR="00500653" w:rsidRDefault="00500653" w:rsidP="00500653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</w:p>
    <w:p w14:paraId="049879C5" w14:textId="77777777" w:rsidR="00500653" w:rsidRPr="00D13CF1" w:rsidRDefault="00500653" w:rsidP="00500653">
      <w:pPr>
        <w:pStyle w:val="a3"/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eastAsia="Times New Roman" w:cs="Calibri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</w:t>
      </w:r>
      <w:r w:rsidRPr="00D13CF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br/>
        <w:t xml:space="preserve">                                                                                                                               </w:t>
      </w:r>
      <w:proofErr w:type="spellStart"/>
      <w:proofErr w:type="gramStart"/>
      <w:r w:rsidRPr="00D13CF1">
        <w:rPr>
          <w:rFonts w:ascii="Times New Roman" w:hAnsi="Times New Roman"/>
          <w:sz w:val="24"/>
          <w:szCs w:val="24"/>
        </w:rPr>
        <w:t>Голосували</w:t>
      </w:r>
      <w:proofErr w:type="spellEnd"/>
      <w:r w:rsidRPr="00D13CF1">
        <w:rPr>
          <w:rFonts w:ascii="Times New Roman" w:hAnsi="Times New Roman"/>
          <w:sz w:val="24"/>
          <w:szCs w:val="24"/>
        </w:rPr>
        <w:t>:</w:t>
      </w:r>
      <w:r w:rsidRPr="00D13CF1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D13CF1">
        <w:rPr>
          <w:rFonts w:ascii="Times New Roman" w:hAnsi="Times New Roman"/>
          <w:sz w:val="24"/>
          <w:szCs w:val="24"/>
        </w:rPr>
        <w:t>ЗА</w:t>
      </w:r>
      <w:proofErr w:type="gramEnd"/>
      <w:r w:rsidRPr="00D13CF1">
        <w:rPr>
          <w:rFonts w:ascii="Times New Roman" w:hAnsi="Times New Roman"/>
          <w:sz w:val="24"/>
          <w:szCs w:val="24"/>
        </w:rPr>
        <w:t xml:space="preserve"> -</w:t>
      </w:r>
      <w:r w:rsidRPr="00D13CF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28</w:t>
      </w:r>
    </w:p>
    <w:p w14:paraId="68843C47" w14:textId="77777777" w:rsidR="00500653" w:rsidRPr="00DB61FE" w:rsidRDefault="00500653" w:rsidP="00500653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B61FE">
        <w:rPr>
          <w:rFonts w:ascii="Times New Roman" w:hAnsi="Times New Roman"/>
          <w:sz w:val="24"/>
          <w:szCs w:val="24"/>
        </w:rPr>
        <w:t>Голосували</w:t>
      </w:r>
      <w:proofErr w:type="spellEnd"/>
      <w:r w:rsidRPr="00DB61FE">
        <w:rPr>
          <w:rFonts w:ascii="Times New Roman" w:hAnsi="Times New Roman"/>
          <w:sz w:val="24"/>
          <w:szCs w:val="24"/>
        </w:rPr>
        <w:t>:  ПРОТИ</w:t>
      </w:r>
      <w:proofErr w:type="gramEnd"/>
      <w:r w:rsidRPr="00DB61FE">
        <w:rPr>
          <w:rFonts w:ascii="Times New Roman" w:hAnsi="Times New Roman"/>
          <w:sz w:val="24"/>
          <w:szCs w:val="24"/>
        </w:rPr>
        <w:t>- 0</w:t>
      </w:r>
    </w:p>
    <w:p w14:paraId="34095519" w14:textId="77777777" w:rsidR="00500653" w:rsidRDefault="00500653" w:rsidP="00500653">
      <w:pPr>
        <w:spacing w:after="0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B61F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DB61FE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292A8D">
        <w:rPr>
          <w:rFonts w:ascii="Times New Roman" w:hAnsi="Times New Roman"/>
          <w:sz w:val="24"/>
          <w:szCs w:val="24"/>
          <w:lang w:val="uk-UA"/>
        </w:rPr>
        <w:t>Утримались</w:t>
      </w:r>
    </w:p>
    <w:p w14:paraId="651269BC" w14:textId="77777777" w:rsidR="00500653" w:rsidRDefault="00500653" w:rsidP="00500653">
      <w:pPr>
        <w:spacing w:after="0"/>
        <w:ind w:firstLine="709"/>
        <w:rPr>
          <w:rFonts w:ascii="Times New Roman" w:hAnsi="Times New Roman"/>
          <w:sz w:val="24"/>
          <w:szCs w:val="24"/>
          <w:lang w:val="uk-UA"/>
        </w:rPr>
      </w:pPr>
    </w:p>
    <w:p w14:paraId="0E6F4058" w14:textId="77777777" w:rsidR="00500653" w:rsidRDefault="00500653" w:rsidP="00500653">
      <w:pPr>
        <w:spacing w:after="0"/>
        <w:ind w:firstLine="709"/>
        <w:rPr>
          <w:rFonts w:ascii="Times New Roman" w:hAnsi="Times New Roman"/>
          <w:sz w:val="24"/>
          <w:szCs w:val="24"/>
          <w:lang w:val="uk-UA"/>
        </w:rPr>
      </w:pPr>
    </w:p>
    <w:p w14:paraId="5D042AC9" w14:textId="77777777" w:rsidR="00500653" w:rsidRDefault="00500653" w:rsidP="00500653">
      <w:pPr>
        <w:spacing w:after="0"/>
        <w:ind w:firstLine="709"/>
        <w:rPr>
          <w:rFonts w:ascii="Times New Roman" w:hAnsi="Times New Roman"/>
          <w:sz w:val="24"/>
          <w:szCs w:val="24"/>
          <w:lang w:val="uk-UA"/>
        </w:rPr>
      </w:pPr>
    </w:p>
    <w:p w14:paraId="03EA516A" w14:textId="77777777" w:rsidR="00500653" w:rsidRDefault="00500653" w:rsidP="0050065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Директор :     Ткачук Н.В</w:t>
      </w:r>
    </w:p>
    <w:p w14:paraId="4F4214AB" w14:textId="77777777" w:rsidR="00500653" w:rsidRPr="00DB61FE" w:rsidRDefault="00500653" w:rsidP="00500653">
      <w:pPr>
        <w:spacing w:after="0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Секретар:       Корінь О.В.</w:t>
      </w:r>
    </w:p>
    <w:p w14:paraId="351FB0B3" w14:textId="77777777" w:rsidR="00500653" w:rsidRPr="00071528" w:rsidRDefault="00500653" w:rsidP="00500653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</w:p>
    <w:p w14:paraId="4FF34899" w14:textId="77777777" w:rsidR="00D21D51" w:rsidRPr="00500653" w:rsidRDefault="00D21D51">
      <w:pPr>
        <w:rPr>
          <w:lang w:val="uk-UA"/>
        </w:rPr>
      </w:pPr>
    </w:p>
    <w:sectPr w:rsidR="00D21D51" w:rsidRPr="0050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53"/>
    <w:rsid w:val="00500653"/>
    <w:rsid w:val="00D2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C243"/>
  <w15:chartTrackingRefBased/>
  <w15:docId w15:val="{803C9AAD-37DF-405F-97A7-9ED4C86B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6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1598</Words>
  <Characters>9111</Characters>
  <Application>Microsoft Office Word</Application>
  <DocSecurity>0</DocSecurity>
  <Lines>75</Lines>
  <Paragraphs>21</Paragraphs>
  <ScaleCrop>false</ScaleCrop>
  <Company/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2023-04-09T13:55:00Z</dcterms:created>
  <dcterms:modified xsi:type="dcterms:W3CDTF">2023-04-09T13:56:00Z</dcterms:modified>
</cp:coreProperties>
</file>