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B2" w:rsidRDefault="000049B2" w:rsidP="000049B2">
      <w:pPr>
        <w:tabs>
          <w:tab w:val="left" w:pos="4395"/>
        </w:tabs>
        <w:rPr>
          <w:b/>
          <w:sz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9B2" w:rsidRPr="0007720A" w:rsidRDefault="000049B2" w:rsidP="000049B2">
      <w:pPr>
        <w:tabs>
          <w:tab w:val="left" w:pos="4395"/>
        </w:tabs>
        <w:rPr>
          <w:b/>
          <w:sz w:val="32"/>
          <w:lang w:val="uk-UA"/>
        </w:rPr>
      </w:pPr>
    </w:p>
    <w:p w:rsidR="000049B2" w:rsidRDefault="000049B2" w:rsidP="000049B2">
      <w:pPr>
        <w:pStyle w:val="1"/>
        <w:rPr>
          <w:spacing w:val="78"/>
        </w:rPr>
      </w:pPr>
    </w:p>
    <w:p w:rsidR="000049B2" w:rsidRPr="00A53C51" w:rsidRDefault="000049B2" w:rsidP="000049B2">
      <w:pPr>
        <w:pStyle w:val="1"/>
        <w:rPr>
          <w:spacing w:val="78"/>
        </w:rPr>
      </w:pPr>
      <w:r w:rsidRPr="00A53C51">
        <w:rPr>
          <w:spacing w:val="78"/>
        </w:rPr>
        <w:t>УКРАЇНА</w:t>
      </w:r>
    </w:p>
    <w:p w:rsidR="000049B2" w:rsidRPr="00D47EE0" w:rsidRDefault="000049B2" w:rsidP="000049B2">
      <w:pPr>
        <w:pStyle w:val="FR2"/>
        <w:ind w:left="0"/>
        <w:rPr>
          <w:b/>
          <w:spacing w:val="20"/>
        </w:rPr>
      </w:pPr>
      <w:r w:rsidRPr="00D47EE0">
        <w:rPr>
          <w:b/>
          <w:spacing w:val="20"/>
        </w:rPr>
        <w:t>САРНЕНСЬКА РАЙОННА ДЕРЖАВНА АДМІНІСТРАЦІЯ</w:t>
      </w:r>
    </w:p>
    <w:p w:rsidR="000049B2" w:rsidRDefault="000049B2" w:rsidP="000049B2">
      <w:pPr>
        <w:pStyle w:val="FR2"/>
        <w:ind w:left="0"/>
        <w:rPr>
          <w:b/>
          <w:spacing w:val="60"/>
        </w:rPr>
      </w:pPr>
      <w:r w:rsidRPr="00D47EE0">
        <w:rPr>
          <w:b/>
          <w:spacing w:val="50"/>
          <w:sz w:val="24"/>
          <w:szCs w:val="24"/>
        </w:rPr>
        <w:t>РІВНЕНСЬКОЇ ОБЛАСТІ</w:t>
      </w:r>
      <w:r w:rsidRPr="00F636E9">
        <w:rPr>
          <w:b/>
          <w:spacing w:val="60"/>
        </w:rPr>
        <w:t xml:space="preserve"> </w:t>
      </w:r>
    </w:p>
    <w:p w:rsidR="000049B2" w:rsidRPr="00F636E9" w:rsidRDefault="000049B2" w:rsidP="000049B2">
      <w:pPr>
        <w:pStyle w:val="FR2"/>
        <w:ind w:left="0"/>
        <w:rPr>
          <w:b/>
          <w:spacing w:val="60"/>
        </w:rPr>
      </w:pPr>
      <w:r>
        <w:rPr>
          <w:b/>
          <w:spacing w:val="60"/>
        </w:rPr>
        <w:t>ВІДДІЛ ОСВІТИ, МОЛОДІ ТА СПОРТУ</w:t>
      </w:r>
      <w:r w:rsidRPr="00D47EE0">
        <w:rPr>
          <w:b/>
          <w:spacing w:val="60"/>
        </w:rPr>
        <w:t xml:space="preserve"> </w:t>
      </w:r>
    </w:p>
    <w:p w:rsidR="000049B2" w:rsidRDefault="000049B2" w:rsidP="000049B2">
      <w:pPr>
        <w:tabs>
          <w:tab w:val="left" w:pos="2410"/>
          <w:tab w:val="left" w:pos="9921"/>
        </w:tabs>
        <w:spacing w:line="360" w:lineRule="auto"/>
        <w:jc w:val="center"/>
        <w:rPr>
          <w:i/>
          <w:sz w:val="20"/>
          <w:lang w:val="uk-UA"/>
        </w:rPr>
      </w:pPr>
      <w:r>
        <w:rPr>
          <w:i/>
          <w:sz w:val="20"/>
          <w:lang w:val="uk-UA"/>
        </w:rPr>
        <w:t xml:space="preserve"> вул.  Демократична, 17,  м. Сарни, 34502,  </w:t>
      </w:r>
      <w:proofErr w:type="spellStart"/>
      <w:r>
        <w:rPr>
          <w:i/>
          <w:sz w:val="20"/>
          <w:lang w:val="uk-UA"/>
        </w:rPr>
        <w:t>тел</w:t>
      </w:r>
      <w:proofErr w:type="spellEnd"/>
      <w:r>
        <w:rPr>
          <w:i/>
          <w:sz w:val="20"/>
          <w:lang w:val="uk-UA"/>
        </w:rPr>
        <w:t>/факс (03655) 2-17-97</w:t>
      </w:r>
      <w:r>
        <w:rPr>
          <w:i/>
          <w:sz w:val="20"/>
        </w:rPr>
        <w:t xml:space="preserve">. </w:t>
      </w:r>
    </w:p>
    <w:p w:rsidR="000049B2" w:rsidRPr="0032167F" w:rsidRDefault="000049B2" w:rsidP="000049B2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u w:val="single"/>
          <w:lang w:val="en-US"/>
        </w:rPr>
      </w:pPr>
      <w:r>
        <w:rPr>
          <w:i/>
          <w:color w:val="0000FF"/>
          <w:sz w:val="20"/>
          <w:lang w:val="en-US"/>
        </w:rPr>
        <w:t>E</w:t>
      </w:r>
      <w:r w:rsidRPr="002878C2">
        <w:rPr>
          <w:i/>
          <w:color w:val="0000FF"/>
          <w:sz w:val="20"/>
          <w:lang w:val="en-US"/>
        </w:rPr>
        <w:t>-</w:t>
      </w:r>
      <w:r>
        <w:rPr>
          <w:i/>
          <w:color w:val="0000FF"/>
          <w:sz w:val="20"/>
          <w:lang w:val="en-US"/>
        </w:rPr>
        <w:t>mail</w:t>
      </w:r>
      <w:r w:rsidRPr="002878C2">
        <w:rPr>
          <w:i/>
          <w:color w:val="0000FF"/>
          <w:sz w:val="20"/>
          <w:lang w:val="en-US"/>
        </w:rPr>
        <w:t xml:space="preserve">: </w:t>
      </w:r>
      <w:hyperlink r:id="rId7" w:history="1">
        <w:r w:rsidRPr="00626217">
          <w:rPr>
            <w:rStyle w:val="a5"/>
            <w:i/>
            <w:sz w:val="20"/>
            <w:lang w:val="en-US"/>
          </w:rPr>
          <w:t>znz</w:t>
        </w:r>
        <w:r w:rsidRPr="002878C2">
          <w:rPr>
            <w:rStyle w:val="a5"/>
            <w:i/>
            <w:sz w:val="20"/>
            <w:lang w:val="en-US"/>
          </w:rPr>
          <w:t>2007@</w:t>
        </w:r>
        <w:r w:rsidRPr="00626217">
          <w:rPr>
            <w:rStyle w:val="a5"/>
            <w:i/>
            <w:sz w:val="20"/>
            <w:lang w:val="en-US"/>
          </w:rPr>
          <w:t>ukr</w:t>
        </w:r>
        <w:r w:rsidRPr="002878C2">
          <w:rPr>
            <w:rStyle w:val="a5"/>
            <w:i/>
            <w:sz w:val="20"/>
            <w:lang w:val="en-US"/>
          </w:rPr>
          <w:t>.</w:t>
        </w:r>
        <w:r w:rsidRPr="00626217">
          <w:rPr>
            <w:rStyle w:val="a5"/>
            <w:i/>
            <w:sz w:val="20"/>
            <w:lang w:val="en-US"/>
          </w:rPr>
          <w:t>net</w:t>
        </w:r>
      </w:hyperlink>
      <w:r>
        <w:rPr>
          <w:color w:val="0000FF"/>
          <w:sz w:val="20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720"/>
      </w:tblGrid>
      <w:tr w:rsidR="005A7DD5" w:rsidRPr="0089613A" w:rsidTr="00767E6E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7DD5" w:rsidRDefault="005A7DD5" w:rsidP="00767E6E">
            <w:pPr>
              <w:tabs>
                <w:tab w:val="left" w:pos="709"/>
                <w:tab w:val="left" w:pos="9921"/>
              </w:tabs>
              <w:spacing w:line="360" w:lineRule="auto"/>
              <w:jc w:val="center"/>
              <w:rPr>
                <w:i/>
                <w:lang w:val="uk-UA"/>
              </w:rPr>
            </w:pPr>
          </w:p>
        </w:tc>
      </w:tr>
    </w:tbl>
    <w:p w:rsidR="005A7DD5" w:rsidRDefault="00FC7DDD" w:rsidP="00B421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</w:t>
      </w:r>
      <w:r w:rsidR="005A7DD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="005A7DD5">
        <w:rPr>
          <w:sz w:val="28"/>
          <w:szCs w:val="28"/>
          <w:lang w:val="uk-UA"/>
        </w:rPr>
        <w:t>.2019</w:t>
      </w:r>
      <w:r w:rsidR="005A7DD5">
        <w:rPr>
          <w:rFonts w:ascii="Times New Roman CYR" w:hAnsi="Times New Roman CYR"/>
          <w:sz w:val="28"/>
          <w:szCs w:val="28"/>
          <w:lang w:val="uk-UA"/>
        </w:rPr>
        <w:t xml:space="preserve"> №</w:t>
      </w:r>
      <w:r w:rsidR="005A7DD5">
        <w:rPr>
          <w:sz w:val="28"/>
          <w:szCs w:val="28"/>
          <w:lang w:val="uk-UA"/>
        </w:rPr>
        <w:t xml:space="preserve"> 01- </w:t>
      </w:r>
      <w:r w:rsidR="000D3092">
        <w:rPr>
          <w:sz w:val="28"/>
          <w:szCs w:val="28"/>
          <w:lang w:val="uk-UA"/>
        </w:rPr>
        <w:t>20</w:t>
      </w:r>
      <w:r w:rsidR="005A7DD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89613A">
        <w:rPr>
          <w:sz w:val="28"/>
          <w:szCs w:val="28"/>
          <w:lang w:val="uk-UA"/>
        </w:rPr>
        <w:t>1322</w:t>
      </w:r>
      <w:r w:rsidR="005A7DD5">
        <w:rPr>
          <w:sz w:val="28"/>
          <w:szCs w:val="28"/>
          <w:lang w:val="uk-UA"/>
        </w:rPr>
        <w:t xml:space="preserve">                    </w:t>
      </w:r>
      <w:r w:rsidR="00BA2953">
        <w:rPr>
          <w:sz w:val="28"/>
          <w:szCs w:val="28"/>
          <w:lang w:val="uk-UA"/>
        </w:rPr>
        <w:t xml:space="preserve">  </w:t>
      </w:r>
      <w:r w:rsidR="005A7DD5">
        <w:rPr>
          <w:sz w:val="28"/>
          <w:szCs w:val="28"/>
          <w:lang w:val="uk-UA"/>
        </w:rPr>
        <w:t xml:space="preserve">   </w:t>
      </w:r>
      <w:r w:rsidR="000D3092">
        <w:rPr>
          <w:sz w:val="28"/>
          <w:szCs w:val="28"/>
          <w:lang w:val="uk-UA"/>
        </w:rPr>
        <w:t xml:space="preserve">      </w:t>
      </w:r>
      <w:r w:rsidR="0018434F">
        <w:rPr>
          <w:sz w:val="28"/>
          <w:szCs w:val="28"/>
          <w:lang w:val="uk-UA"/>
        </w:rPr>
        <w:t xml:space="preserve">    </w:t>
      </w:r>
      <w:r w:rsidR="00AA299B">
        <w:rPr>
          <w:sz w:val="28"/>
          <w:szCs w:val="28"/>
          <w:lang w:val="uk-UA"/>
        </w:rPr>
        <w:t xml:space="preserve">         </w:t>
      </w:r>
      <w:r w:rsidR="00902AB2">
        <w:rPr>
          <w:sz w:val="28"/>
          <w:szCs w:val="28"/>
          <w:lang w:val="uk-UA"/>
        </w:rPr>
        <w:t xml:space="preserve">  </w:t>
      </w:r>
      <w:r w:rsidR="00AA299B">
        <w:rPr>
          <w:sz w:val="28"/>
          <w:szCs w:val="28"/>
          <w:lang w:val="uk-UA"/>
        </w:rPr>
        <w:t xml:space="preserve">    </w:t>
      </w:r>
      <w:r w:rsidR="0057582C">
        <w:rPr>
          <w:sz w:val="28"/>
          <w:szCs w:val="28"/>
          <w:lang w:val="uk-UA"/>
        </w:rPr>
        <w:t xml:space="preserve"> </w:t>
      </w:r>
      <w:r w:rsidR="00B42156">
        <w:rPr>
          <w:sz w:val="28"/>
          <w:szCs w:val="28"/>
          <w:lang w:val="uk-UA"/>
        </w:rPr>
        <w:t xml:space="preserve">  Керівникам ЗЗСО</w:t>
      </w:r>
    </w:p>
    <w:p w:rsidR="00F24533" w:rsidRPr="005A7DD5" w:rsidRDefault="005A7DD5" w:rsidP="00BA2953">
      <w:pPr>
        <w:ind w:firstLine="567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7DDD" w:rsidRDefault="009F2034" w:rsidP="00FC7DDD">
      <w:pPr>
        <w:tabs>
          <w:tab w:val="left" w:pos="61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освіти, молоді та спорту</w:t>
      </w:r>
      <w:r w:rsidR="00DF1EEF">
        <w:rPr>
          <w:sz w:val="28"/>
          <w:szCs w:val="28"/>
          <w:lang w:val="uk-UA"/>
        </w:rPr>
        <w:t xml:space="preserve"> надсилає до відома </w:t>
      </w:r>
      <w:r w:rsidR="00FC7DDD">
        <w:rPr>
          <w:sz w:val="28"/>
          <w:szCs w:val="28"/>
          <w:lang w:val="uk-UA"/>
        </w:rPr>
        <w:t xml:space="preserve"> та виконання   листа        комунального некомерційного підприємства</w:t>
      </w:r>
      <w:r w:rsidR="00FC7DDD" w:rsidRPr="00F12872">
        <w:rPr>
          <w:sz w:val="28"/>
          <w:szCs w:val="28"/>
          <w:lang w:val="uk-UA"/>
        </w:rPr>
        <w:t xml:space="preserve"> «</w:t>
      </w:r>
      <w:proofErr w:type="spellStart"/>
      <w:r w:rsidR="00FC7DDD" w:rsidRPr="00F12872">
        <w:rPr>
          <w:sz w:val="28"/>
          <w:szCs w:val="28"/>
          <w:lang w:val="uk-UA"/>
        </w:rPr>
        <w:t>Сарненський</w:t>
      </w:r>
      <w:proofErr w:type="spellEnd"/>
      <w:r w:rsidR="00FC7DDD" w:rsidRPr="00F12872">
        <w:rPr>
          <w:sz w:val="28"/>
          <w:szCs w:val="28"/>
          <w:lang w:val="uk-UA"/>
        </w:rPr>
        <w:t xml:space="preserve"> районний центр первинної медико-санітарної доп</w:t>
      </w:r>
      <w:r w:rsidR="00FC7DDD">
        <w:rPr>
          <w:sz w:val="28"/>
          <w:szCs w:val="28"/>
          <w:lang w:val="uk-UA"/>
        </w:rPr>
        <w:t>омоги» Сарненської районної ради від 04.07.2019 № 01-25/404, листа управління охорони здоров’я Рівненської облдержадміністрації від 26.06.2019 № 2051/01-11/19 про виконання листа Міністерства охорони здоров</w:t>
      </w:r>
      <w:r w:rsidR="00FC7DDD" w:rsidRPr="009A6E8C">
        <w:rPr>
          <w:sz w:val="28"/>
          <w:szCs w:val="28"/>
          <w:lang w:val="uk-UA"/>
        </w:rPr>
        <w:t>’</w:t>
      </w:r>
      <w:r w:rsidR="00FC7DDD">
        <w:rPr>
          <w:sz w:val="28"/>
          <w:szCs w:val="28"/>
          <w:lang w:val="uk-UA"/>
        </w:rPr>
        <w:t>я України від 10.06.2019 №15103 «Щодо проведення додаткових заходів імунізації від кору» та плану додаткових заходів імунізації від кору у Рівненській області на 2019 рік, затвердженого на засіданні комісії з питань техногенно-екологічної безпеки та надзвичайних ситуацій області (протокол №6 від 21.06.2019).</w:t>
      </w:r>
    </w:p>
    <w:p w:rsidR="00FC7DDD" w:rsidRDefault="00FC7DDD" w:rsidP="00FC7DDD">
      <w:pPr>
        <w:tabs>
          <w:tab w:val="left" w:pos="61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успішної реалізації додаткової посиленої імунізації населення області проти кору просимо </w:t>
      </w:r>
      <w:r w:rsidRPr="00475FB9">
        <w:rPr>
          <w:b/>
          <w:sz w:val="28"/>
          <w:szCs w:val="28"/>
          <w:lang w:val="uk-UA"/>
        </w:rPr>
        <w:t>терміново до 15 липня 2019 року</w:t>
      </w:r>
      <w:r>
        <w:rPr>
          <w:sz w:val="28"/>
          <w:szCs w:val="28"/>
          <w:lang w:val="uk-UA"/>
        </w:rPr>
        <w:t xml:space="preserve"> подати інформацію згідно форм, що додаються:</w:t>
      </w:r>
    </w:p>
    <w:p w:rsidR="00FC7DDD" w:rsidRDefault="00FC7DDD" w:rsidP="00FC7DDD">
      <w:pPr>
        <w:tabs>
          <w:tab w:val="left" w:pos="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Додаток 1 на 3 аркушах: лист УОЗ Рівненської ОДА від</w:t>
      </w:r>
      <w:r w:rsidRPr="00501BA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26.06.2019</w:t>
      </w:r>
      <w:r w:rsidRPr="00501BA1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вих-2051/01-11/1.</w:t>
      </w:r>
    </w:p>
    <w:p w:rsidR="00FC7DDD" w:rsidRDefault="00FC7DDD" w:rsidP="00FC7DD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2 </w:t>
      </w:r>
      <w:r>
        <w:rPr>
          <w:color w:val="000000"/>
          <w:sz w:val="28"/>
          <w:szCs w:val="28"/>
          <w:lang w:val="uk-UA"/>
        </w:rPr>
        <w:t xml:space="preserve">на 5 аркушах: таблиці 1-4 для звітування у форматі </w:t>
      </w:r>
      <w:proofErr w:type="spellStart"/>
      <w:r>
        <w:rPr>
          <w:color w:val="000000"/>
          <w:sz w:val="28"/>
          <w:szCs w:val="28"/>
          <w:lang w:val="uk-UA"/>
        </w:rPr>
        <w:t>Exсel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FC7DDD" w:rsidRDefault="00FC7DDD" w:rsidP="00FC7DD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 на 2 аркушах: Інструкція по проведенню верифікації даних про профілактичні щеплення проти кору.</w:t>
      </w:r>
    </w:p>
    <w:p w:rsidR="00FC7DDD" w:rsidRDefault="00FC7DDD" w:rsidP="00FC7DD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4 на 3 аркушах: </w:t>
      </w:r>
      <w:r>
        <w:rPr>
          <w:color w:val="000000"/>
          <w:sz w:val="28"/>
          <w:szCs w:val="28"/>
          <w:lang w:val="uk-UA"/>
        </w:rPr>
        <w:t>План додаткових заходів імунізації від кору у Рівненській області на 2019 рік затверджений на засіданні комісії з питань техногенно-екологічної безпеки та надзвичайних ситуацій області (протокол №6 від 21.06.2019).</w:t>
      </w:r>
    </w:p>
    <w:p w:rsidR="00902AB2" w:rsidRPr="00DF1EEF" w:rsidRDefault="00902AB2" w:rsidP="00902AB2">
      <w:pPr>
        <w:ind w:firstLine="567"/>
        <w:jc w:val="both"/>
        <w:rPr>
          <w:sz w:val="28"/>
          <w:szCs w:val="28"/>
          <w:lang w:val="uk-UA"/>
        </w:rPr>
      </w:pPr>
    </w:p>
    <w:p w:rsidR="00902AB2" w:rsidRDefault="00FC7DDD" w:rsidP="00902A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02AB2" w:rsidRDefault="00902AB2" w:rsidP="00902AB2">
      <w:pPr>
        <w:ind w:firstLine="567"/>
        <w:jc w:val="both"/>
        <w:rPr>
          <w:sz w:val="28"/>
          <w:szCs w:val="28"/>
          <w:lang w:val="uk-UA"/>
        </w:rPr>
      </w:pPr>
    </w:p>
    <w:p w:rsidR="00427A33" w:rsidRDefault="00902AB2" w:rsidP="005C6FAF">
      <w:pPr>
        <w:rPr>
          <w:lang w:val="uk-UA"/>
        </w:rPr>
      </w:pPr>
      <w:r>
        <w:rPr>
          <w:sz w:val="28"/>
          <w:szCs w:val="28"/>
          <w:lang w:val="uk-UA"/>
        </w:rPr>
        <w:t>Н</w:t>
      </w:r>
      <w:r w:rsidR="00916967" w:rsidRPr="00EA3CFF">
        <w:rPr>
          <w:sz w:val="28"/>
          <w:szCs w:val="28"/>
          <w:lang w:val="uk-UA"/>
        </w:rPr>
        <w:t>ачальник відділу освіти,</w:t>
      </w:r>
      <w:r w:rsidR="00DA6DC8">
        <w:rPr>
          <w:sz w:val="28"/>
          <w:szCs w:val="28"/>
          <w:lang w:val="uk-UA"/>
        </w:rPr>
        <w:t>молоді та спорту</w:t>
      </w:r>
      <w:r w:rsidR="00DA6DC8">
        <w:rPr>
          <w:sz w:val="28"/>
          <w:szCs w:val="28"/>
          <w:lang w:val="uk-UA"/>
        </w:rPr>
        <w:tab/>
      </w:r>
      <w:r w:rsidR="00DA6DC8">
        <w:rPr>
          <w:sz w:val="28"/>
          <w:szCs w:val="28"/>
          <w:lang w:val="uk-UA"/>
        </w:rPr>
        <w:tab/>
      </w:r>
      <w:r w:rsidR="00DA6DC8">
        <w:rPr>
          <w:sz w:val="28"/>
          <w:szCs w:val="28"/>
          <w:lang w:val="uk-UA"/>
        </w:rPr>
        <w:tab/>
      </w:r>
      <w:r w:rsidR="00172E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С.КОРКОШ</w:t>
      </w:r>
      <w:r w:rsidR="00A55C36">
        <w:rPr>
          <w:sz w:val="28"/>
          <w:szCs w:val="28"/>
          <w:lang w:val="uk-UA"/>
        </w:rPr>
        <w:t xml:space="preserve">. </w:t>
      </w:r>
      <w:r w:rsidR="00427A33" w:rsidRPr="00427A33">
        <w:rPr>
          <w:lang w:val="uk-UA"/>
        </w:rPr>
        <w:t xml:space="preserve"> </w:t>
      </w:r>
    </w:p>
    <w:p w:rsidR="001D5368" w:rsidRDefault="001D5368" w:rsidP="005C6FAF">
      <w:pPr>
        <w:rPr>
          <w:lang w:val="uk-UA"/>
        </w:rPr>
      </w:pPr>
    </w:p>
    <w:p w:rsidR="001D5368" w:rsidRDefault="001D5368" w:rsidP="005C6FAF">
      <w:pPr>
        <w:rPr>
          <w:lang w:val="uk-UA"/>
        </w:rPr>
      </w:pPr>
    </w:p>
    <w:p w:rsidR="003727A5" w:rsidRDefault="003727A5" w:rsidP="005C6FAF">
      <w:pPr>
        <w:rPr>
          <w:lang w:val="uk-UA"/>
        </w:rPr>
      </w:pPr>
      <w:proofErr w:type="spellStart"/>
      <w:r>
        <w:rPr>
          <w:lang w:val="uk-UA"/>
        </w:rPr>
        <w:t>Пархомчук</w:t>
      </w:r>
      <w:proofErr w:type="spellEnd"/>
      <w:r>
        <w:rPr>
          <w:lang w:val="uk-UA"/>
        </w:rPr>
        <w:t xml:space="preserve"> Ольга Іванівна</w:t>
      </w:r>
    </w:p>
    <w:p w:rsidR="001D5368" w:rsidRPr="00427A33" w:rsidRDefault="001D5368" w:rsidP="005C6FAF">
      <w:r>
        <w:rPr>
          <w:lang w:val="uk-UA"/>
        </w:rPr>
        <w:t>2-15-73</w:t>
      </w:r>
    </w:p>
    <w:sectPr w:rsidR="001D5368" w:rsidRPr="00427A33" w:rsidSect="001843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D4B"/>
    <w:multiLevelType w:val="hybridMultilevel"/>
    <w:tmpl w:val="82A6A202"/>
    <w:lvl w:ilvl="0" w:tplc="1F8C93C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0714B4C"/>
    <w:multiLevelType w:val="hybridMultilevel"/>
    <w:tmpl w:val="EF80A066"/>
    <w:lvl w:ilvl="0" w:tplc="E182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512A"/>
    <w:rsid w:val="000049B2"/>
    <w:rsid w:val="00024FFC"/>
    <w:rsid w:val="0003369E"/>
    <w:rsid w:val="00040C39"/>
    <w:rsid w:val="00053785"/>
    <w:rsid w:val="000C754A"/>
    <w:rsid w:val="000D3092"/>
    <w:rsid w:val="000D7E16"/>
    <w:rsid w:val="000E66F4"/>
    <w:rsid w:val="00115AF8"/>
    <w:rsid w:val="00136A4A"/>
    <w:rsid w:val="001435D5"/>
    <w:rsid w:val="00172E5A"/>
    <w:rsid w:val="0018434F"/>
    <w:rsid w:val="001B6A37"/>
    <w:rsid w:val="001D5368"/>
    <w:rsid w:val="001E242F"/>
    <w:rsid w:val="001E6CE0"/>
    <w:rsid w:val="001F2D2B"/>
    <w:rsid w:val="00211C60"/>
    <w:rsid w:val="00266EE3"/>
    <w:rsid w:val="00295CF2"/>
    <w:rsid w:val="002C1C6B"/>
    <w:rsid w:val="002C3FC4"/>
    <w:rsid w:val="00336FCB"/>
    <w:rsid w:val="003727A5"/>
    <w:rsid w:val="003B6773"/>
    <w:rsid w:val="003E4AD6"/>
    <w:rsid w:val="00404D85"/>
    <w:rsid w:val="0041780A"/>
    <w:rsid w:val="004178E1"/>
    <w:rsid w:val="00427A33"/>
    <w:rsid w:val="00452B7B"/>
    <w:rsid w:val="004617EE"/>
    <w:rsid w:val="00463395"/>
    <w:rsid w:val="0047263D"/>
    <w:rsid w:val="00473EC9"/>
    <w:rsid w:val="004800F7"/>
    <w:rsid w:val="00484003"/>
    <w:rsid w:val="00495991"/>
    <w:rsid w:val="004A054C"/>
    <w:rsid w:val="004C070B"/>
    <w:rsid w:val="00513036"/>
    <w:rsid w:val="005160A3"/>
    <w:rsid w:val="005356DD"/>
    <w:rsid w:val="00537408"/>
    <w:rsid w:val="00561974"/>
    <w:rsid w:val="005728FF"/>
    <w:rsid w:val="0057582C"/>
    <w:rsid w:val="00593868"/>
    <w:rsid w:val="005A7DD5"/>
    <w:rsid w:val="005C0898"/>
    <w:rsid w:val="005C6FAF"/>
    <w:rsid w:val="005F5883"/>
    <w:rsid w:val="0061555D"/>
    <w:rsid w:val="00616A0C"/>
    <w:rsid w:val="0062674A"/>
    <w:rsid w:val="006A6159"/>
    <w:rsid w:val="006C1CB4"/>
    <w:rsid w:val="006E656E"/>
    <w:rsid w:val="006F77FD"/>
    <w:rsid w:val="0070241B"/>
    <w:rsid w:val="007160B3"/>
    <w:rsid w:val="00743A74"/>
    <w:rsid w:val="0075772C"/>
    <w:rsid w:val="00767E6E"/>
    <w:rsid w:val="007772E8"/>
    <w:rsid w:val="007914F8"/>
    <w:rsid w:val="007A0863"/>
    <w:rsid w:val="007A1A5F"/>
    <w:rsid w:val="007D75F0"/>
    <w:rsid w:val="00806AEF"/>
    <w:rsid w:val="008238E0"/>
    <w:rsid w:val="008240E6"/>
    <w:rsid w:val="0089613A"/>
    <w:rsid w:val="008964DA"/>
    <w:rsid w:val="008B7112"/>
    <w:rsid w:val="008C73DC"/>
    <w:rsid w:val="008F61F6"/>
    <w:rsid w:val="00902AB2"/>
    <w:rsid w:val="00916967"/>
    <w:rsid w:val="0093067C"/>
    <w:rsid w:val="00934227"/>
    <w:rsid w:val="009500EC"/>
    <w:rsid w:val="0095254C"/>
    <w:rsid w:val="009642E2"/>
    <w:rsid w:val="009C4668"/>
    <w:rsid w:val="009C6816"/>
    <w:rsid w:val="009F2034"/>
    <w:rsid w:val="00A11636"/>
    <w:rsid w:val="00A11A9C"/>
    <w:rsid w:val="00A21981"/>
    <w:rsid w:val="00A30756"/>
    <w:rsid w:val="00A42BB7"/>
    <w:rsid w:val="00A52038"/>
    <w:rsid w:val="00A55C36"/>
    <w:rsid w:val="00A64968"/>
    <w:rsid w:val="00A83B7D"/>
    <w:rsid w:val="00AA299B"/>
    <w:rsid w:val="00AC3A4C"/>
    <w:rsid w:val="00AE0F71"/>
    <w:rsid w:val="00AF0047"/>
    <w:rsid w:val="00AF11E1"/>
    <w:rsid w:val="00B00FAD"/>
    <w:rsid w:val="00B03676"/>
    <w:rsid w:val="00B31343"/>
    <w:rsid w:val="00B42156"/>
    <w:rsid w:val="00B63C2D"/>
    <w:rsid w:val="00B8512A"/>
    <w:rsid w:val="00B85B99"/>
    <w:rsid w:val="00B91027"/>
    <w:rsid w:val="00BA119D"/>
    <w:rsid w:val="00BA2953"/>
    <w:rsid w:val="00BC3543"/>
    <w:rsid w:val="00BD0C33"/>
    <w:rsid w:val="00BD1091"/>
    <w:rsid w:val="00BD70FE"/>
    <w:rsid w:val="00BF4525"/>
    <w:rsid w:val="00C072E4"/>
    <w:rsid w:val="00C808C8"/>
    <w:rsid w:val="00CC396A"/>
    <w:rsid w:val="00CF1283"/>
    <w:rsid w:val="00CF2233"/>
    <w:rsid w:val="00D02599"/>
    <w:rsid w:val="00D5637F"/>
    <w:rsid w:val="00D9319F"/>
    <w:rsid w:val="00DA6DC8"/>
    <w:rsid w:val="00DD2272"/>
    <w:rsid w:val="00DD23C3"/>
    <w:rsid w:val="00DF1478"/>
    <w:rsid w:val="00DF1EEF"/>
    <w:rsid w:val="00E40B2D"/>
    <w:rsid w:val="00E52E25"/>
    <w:rsid w:val="00E55352"/>
    <w:rsid w:val="00E67F37"/>
    <w:rsid w:val="00E76B00"/>
    <w:rsid w:val="00E946B2"/>
    <w:rsid w:val="00EA1B88"/>
    <w:rsid w:val="00EB1EF0"/>
    <w:rsid w:val="00ED06ED"/>
    <w:rsid w:val="00ED62E8"/>
    <w:rsid w:val="00F24533"/>
    <w:rsid w:val="00F72CF2"/>
    <w:rsid w:val="00F76D66"/>
    <w:rsid w:val="00FB21AF"/>
    <w:rsid w:val="00FC0586"/>
    <w:rsid w:val="00FC5CEA"/>
    <w:rsid w:val="00FC7DDD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049B2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49B2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04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0049B2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0049B2"/>
    <w:rPr>
      <w:color w:val="0000FF"/>
      <w:u w:val="single"/>
    </w:rPr>
  </w:style>
  <w:style w:type="table" w:styleId="a6">
    <w:name w:val="Table Grid"/>
    <w:basedOn w:val="a1"/>
    <w:uiPriority w:val="59"/>
    <w:rsid w:val="0091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9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98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F2453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D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nz2007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B8B9-EAC3-430E-8495-E1D3A739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УКРАЇНА</vt:lpstr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Ольга</cp:lastModifiedBy>
  <cp:revision>2</cp:revision>
  <cp:lastPrinted>2019-07-09T13:48:00Z</cp:lastPrinted>
  <dcterms:created xsi:type="dcterms:W3CDTF">2019-07-09T14:10:00Z</dcterms:created>
  <dcterms:modified xsi:type="dcterms:W3CDTF">2019-07-09T14:10:00Z</dcterms:modified>
</cp:coreProperties>
</file>