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1130"/>
        <w:gridCol w:w="1549"/>
        <w:gridCol w:w="2683"/>
        <w:gridCol w:w="1551"/>
        <w:gridCol w:w="1733"/>
      </w:tblGrid>
      <w:tr w:rsidR="00993368" w:rsidRPr="00023C36" w:rsidTr="00A93A4D">
        <w:tc>
          <w:tcPr>
            <w:tcW w:w="15876" w:type="dxa"/>
            <w:gridSpan w:val="7"/>
            <w:shd w:val="clear" w:color="auto" w:fill="66FFFF"/>
          </w:tcPr>
          <w:p w:rsidR="00993368" w:rsidRPr="00993368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ВЕРЕСЕНЬ</w:t>
            </w:r>
          </w:p>
        </w:tc>
      </w:tr>
      <w:tr w:rsidR="00993368" w:rsidRPr="00023C36" w:rsidTr="00760009">
        <w:tc>
          <w:tcPr>
            <w:tcW w:w="2553" w:type="dxa"/>
          </w:tcPr>
          <w:p w:rsidR="00DD255D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Напрямок </w:t>
            </w:r>
          </w:p>
          <w:p w:rsidR="00993368" w:rsidRPr="00023C36" w:rsidRDefault="00993368" w:rsidP="00DD255D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діяльності</w:t>
            </w:r>
          </w:p>
        </w:tc>
        <w:tc>
          <w:tcPr>
            <w:tcW w:w="4677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Назва заходу</w:t>
            </w:r>
          </w:p>
        </w:tc>
        <w:tc>
          <w:tcPr>
            <w:tcW w:w="1130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  <w:tc>
          <w:tcPr>
            <w:tcW w:w="1549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Дата тижня</w:t>
            </w:r>
          </w:p>
        </w:tc>
        <w:tc>
          <w:tcPr>
            <w:tcW w:w="2683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Відповідальний </w:t>
            </w: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за проведення</w:t>
            </w:r>
          </w:p>
        </w:tc>
        <w:tc>
          <w:tcPr>
            <w:tcW w:w="1551" w:type="dxa"/>
          </w:tcPr>
          <w:p w:rsidR="00993368" w:rsidRPr="00023C36" w:rsidRDefault="00993368" w:rsidP="00134918">
            <w:pPr>
              <w:ind w:left="-143" w:right="-14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Вид контролю</w:t>
            </w:r>
          </w:p>
        </w:tc>
        <w:tc>
          <w:tcPr>
            <w:tcW w:w="1733" w:type="dxa"/>
          </w:tcPr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Відмітка</w:t>
            </w:r>
          </w:p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про виконання</w:t>
            </w:r>
          </w:p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273318" w:rsidRDefault="00A3094C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Тиждень</w:t>
            </w:r>
            <w:r>
              <w:rPr>
                <w:b/>
                <w:i/>
                <w:sz w:val="28"/>
                <w:szCs w:val="28"/>
              </w:rPr>
              <w:t xml:space="preserve">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49" w:type="dxa"/>
            <w:shd w:val="clear" w:color="auto" w:fill="D9D9D9" w:themeFill="background1" w:themeFillShade="D9"/>
          </w:tcPr>
          <w:p w:rsidR="00A3094C" w:rsidRPr="00273318" w:rsidRDefault="00A3094C" w:rsidP="00A013E2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01-0</w:t>
            </w:r>
            <w:r w:rsidR="00A013E2">
              <w:rPr>
                <w:b/>
                <w:i/>
                <w:sz w:val="28"/>
                <w:szCs w:val="28"/>
              </w:rPr>
              <w:t>3</w:t>
            </w:r>
            <w:r w:rsidRPr="0027331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  <w:shd w:val="clear" w:color="auto" w:fill="FFFFFF" w:themeFill="background1"/>
          </w:tcPr>
          <w:p w:rsidR="00A3094C" w:rsidRDefault="00902D09" w:rsidP="00902D09"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ставлення до </w:t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сусп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і держави (громадянське, </w:t>
            </w:r>
            <w:proofErr w:type="spellStart"/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превент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знань</w:t>
            </w:r>
          </w:p>
          <w:p w:rsidR="00A3094C" w:rsidRPr="000E67CB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sz w:val="28"/>
                <w:szCs w:val="28"/>
              </w:rPr>
              <w:t>Свято Першого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FFFFFF" w:themeFill="background1"/>
          </w:tcPr>
          <w:p w:rsidR="00A3094C" w:rsidRPr="00C66A4E" w:rsidRDefault="00A3094C" w:rsidP="00134918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 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733" w:type="dxa"/>
            <w:shd w:val="clear" w:color="auto" w:fill="FFFFFF" w:themeFill="background1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  <w:shd w:val="clear" w:color="auto" w:fill="FFFFFF" w:themeFill="background1"/>
          </w:tcPr>
          <w:p w:rsidR="00A3094C" w:rsidRDefault="00A3094C"/>
        </w:tc>
        <w:tc>
          <w:tcPr>
            <w:tcW w:w="4677" w:type="dxa"/>
            <w:shd w:val="clear" w:color="auto" w:fill="FFFFFF" w:themeFill="background1"/>
          </w:tcPr>
          <w:p w:rsidR="00A3094C" w:rsidRPr="004A2409" w:rsidRDefault="00A3094C" w:rsidP="004A2409">
            <w:pPr>
              <w:rPr>
                <w:sz w:val="28"/>
                <w:szCs w:val="28"/>
              </w:rPr>
            </w:pP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Тематичні класні збори по вибору активу класу</w:t>
            </w:r>
            <w:r w:rsidR="00AD77CE"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роботи класу на І півріччя 2020-2021 </w:t>
            </w:r>
            <w:proofErr w:type="spellStart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Default="00A3094C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4A2409" w:rsidRDefault="00A3094C" w:rsidP="00A0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="00A01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FFFFFF" w:themeFill="background1"/>
          </w:tcPr>
          <w:p w:rsidR="00A3094C" w:rsidRDefault="00A3094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733" w:type="dxa"/>
            <w:shd w:val="clear" w:color="auto" w:fill="FFFFFF" w:themeFill="background1"/>
          </w:tcPr>
          <w:p w:rsidR="00A3094C" w:rsidRDefault="00A3094C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Олімпійський тиждень</w:t>
            </w:r>
            <w:r w:rsidR="000E2E29">
              <w:rPr>
                <w:b/>
                <w:i/>
                <w:sz w:val="28"/>
                <w:szCs w:val="28"/>
              </w:rPr>
              <w:t xml:space="preserve"> «Спорт заради миру»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3094C" w:rsidP="00A013E2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0</w:t>
            </w:r>
            <w:r w:rsidR="00A013E2">
              <w:rPr>
                <w:b/>
                <w:i/>
                <w:sz w:val="28"/>
                <w:szCs w:val="28"/>
              </w:rPr>
              <w:t>6-10</w:t>
            </w:r>
            <w:r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</w:tcPr>
          <w:p w:rsidR="00A3094C" w:rsidRPr="0050416F" w:rsidRDefault="00A3094C" w:rsidP="0050416F">
            <w:pPr>
              <w:ind w:left="-95" w:right="-157"/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себе (формування здорового способу життя)</w:t>
            </w:r>
          </w:p>
        </w:tc>
        <w:tc>
          <w:tcPr>
            <w:tcW w:w="4677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День фізкультури і спорту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8E00D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1</w:t>
            </w:r>
            <w:r w:rsidRPr="008E00D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Спортивний захід «Веселі старти»</w:t>
            </w:r>
          </w:p>
        </w:tc>
        <w:tc>
          <w:tcPr>
            <w:tcW w:w="1130" w:type="dxa"/>
          </w:tcPr>
          <w:p w:rsidR="00A3094C" w:rsidRDefault="0043470A" w:rsidP="0043470A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576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О.Є.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8E00D8" w:rsidRDefault="00A3094C" w:rsidP="000E2E29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Спортивний захід «</w:t>
            </w:r>
            <w:r w:rsidR="000E2E2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 заради миру</w:t>
            </w: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A3094C" w:rsidRDefault="00A3094C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8E00D8" w:rsidRDefault="0043470A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3094C"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Default="00576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Є.Б.</w:t>
            </w:r>
            <w:r w:rsidR="004347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470A" w:rsidRDefault="0043470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Мельничук О.А.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8E00D8" w:rsidRDefault="00A3094C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Загальношкільна зарядка</w:t>
            </w:r>
          </w:p>
        </w:tc>
        <w:tc>
          <w:tcPr>
            <w:tcW w:w="1130" w:type="dxa"/>
          </w:tcPr>
          <w:p w:rsidR="00A3094C" w:rsidRDefault="00A3094C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8E00D8" w:rsidRDefault="0043470A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10.09</w:t>
            </w:r>
          </w:p>
        </w:tc>
        <w:tc>
          <w:tcPr>
            <w:tcW w:w="2683" w:type="dxa"/>
          </w:tcPr>
          <w:p w:rsidR="00A3094C" w:rsidRDefault="005767FE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О.Є.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Pr="0050416F" w:rsidRDefault="00A3094C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3094C" w:rsidRPr="00940375" w:rsidRDefault="009C2DCD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A3094C" w:rsidRDefault="00A3094C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Default="0043470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013E2" w:rsidTr="00760009">
        <w:tc>
          <w:tcPr>
            <w:tcW w:w="2553" w:type="dxa"/>
            <w:vMerge w:val="restart"/>
          </w:tcPr>
          <w:p w:rsidR="00A013E2" w:rsidRPr="0050416F" w:rsidRDefault="00A013E2" w:rsidP="0050416F">
            <w:pPr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A013E2" w:rsidRPr="000E67CB" w:rsidRDefault="00A013E2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грамотності</w:t>
            </w:r>
          </w:p>
        </w:tc>
        <w:tc>
          <w:tcPr>
            <w:tcW w:w="1130" w:type="dxa"/>
          </w:tcPr>
          <w:p w:rsidR="00A013E2" w:rsidRPr="0082575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683" w:type="dxa"/>
          </w:tcPr>
          <w:p w:rsidR="00A013E2" w:rsidRPr="00940375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3E2" w:rsidRDefault="00A013E2"/>
        </w:tc>
        <w:tc>
          <w:tcPr>
            <w:tcW w:w="1733" w:type="dxa"/>
          </w:tcPr>
          <w:p w:rsidR="00A013E2" w:rsidRDefault="00A013E2"/>
        </w:tc>
      </w:tr>
      <w:tr w:rsidR="00A013E2" w:rsidTr="00760009">
        <w:tc>
          <w:tcPr>
            <w:tcW w:w="2553" w:type="dxa"/>
            <w:vMerge/>
          </w:tcPr>
          <w:p w:rsidR="00A013E2" w:rsidRDefault="00A013E2"/>
        </w:tc>
        <w:tc>
          <w:tcPr>
            <w:tcW w:w="4677" w:type="dxa"/>
          </w:tcPr>
          <w:p w:rsidR="00A013E2" w:rsidRPr="00411DA5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Тематична виставка «Грамотність –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по</w:t>
            </w: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рука успіху»</w:t>
            </w:r>
          </w:p>
        </w:tc>
        <w:tc>
          <w:tcPr>
            <w:tcW w:w="1130" w:type="dxa"/>
          </w:tcPr>
          <w:p w:rsidR="00A013E2" w:rsidRPr="00825752" w:rsidRDefault="00A013E2" w:rsidP="00E83B98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06-10.09</w:t>
            </w:r>
          </w:p>
        </w:tc>
        <w:tc>
          <w:tcPr>
            <w:tcW w:w="2683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A013E2" w:rsidRPr="00940375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A013E2" w:rsidRDefault="00A013E2"/>
        </w:tc>
        <w:tc>
          <w:tcPr>
            <w:tcW w:w="1733" w:type="dxa"/>
          </w:tcPr>
          <w:p w:rsidR="00A013E2" w:rsidRDefault="00A013E2"/>
        </w:tc>
      </w:tr>
      <w:tr w:rsidR="00A013E2" w:rsidTr="00760009">
        <w:tc>
          <w:tcPr>
            <w:tcW w:w="2553" w:type="dxa"/>
            <w:vMerge/>
          </w:tcPr>
          <w:p w:rsidR="00A013E2" w:rsidRDefault="00A013E2"/>
        </w:tc>
        <w:tc>
          <w:tcPr>
            <w:tcW w:w="4677" w:type="dxa"/>
          </w:tcPr>
          <w:p w:rsidR="00A013E2" w:rsidRPr="00411DA5" w:rsidRDefault="00A013E2" w:rsidP="00A013E2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Експрес-тест «Інтелект України. Чи грамотна ти людина»</w:t>
            </w:r>
          </w:p>
        </w:tc>
        <w:tc>
          <w:tcPr>
            <w:tcW w:w="1130" w:type="dxa"/>
          </w:tcPr>
          <w:p w:rsidR="00A013E2" w:rsidRPr="00A013E2" w:rsidRDefault="00A013E2" w:rsidP="00E83B9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683" w:type="dxa"/>
          </w:tcPr>
          <w:p w:rsidR="00A013E2" w:rsidRDefault="00A013E2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 ПО Кармазіна О.І.</w:t>
            </w:r>
          </w:p>
        </w:tc>
        <w:tc>
          <w:tcPr>
            <w:tcW w:w="1551" w:type="dxa"/>
          </w:tcPr>
          <w:p w:rsidR="00A013E2" w:rsidRDefault="00A013E2"/>
        </w:tc>
        <w:tc>
          <w:tcPr>
            <w:tcW w:w="1733" w:type="dxa"/>
          </w:tcPr>
          <w:p w:rsidR="00A013E2" w:rsidRDefault="00A013E2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Тиждень кіноперегляду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013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13-17</w:t>
            </w:r>
            <w:r w:rsidR="00A3094C"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</w:tcPr>
          <w:p w:rsidR="00A3094C" w:rsidRDefault="00A3094C"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</w:t>
            </w:r>
            <w:proofErr w:type="spellStart"/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мист</w:t>
            </w:r>
            <w:proofErr w:type="spellEnd"/>
            <w:r w:rsidR="008F684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.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lastRenderedPageBreak/>
              <w:t xml:space="preserve">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A3094C" w:rsidRPr="00B96933" w:rsidRDefault="00A3094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 xml:space="preserve">Урок з елементами кіноперегляду (фрагменти фільмів, </w:t>
            </w:r>
            <w:proofErr w:type="spellStart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мультсеріалів</w:t>
            </w:r>
            <w:proofErr w:type="spellEnd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)</w:t>
            </w:r>
          </w:p>
        </w:tc>
        <w:tc>
          <w:tcPr>
            <w:tcW w:w="1130" w:type="dxa"/>
          </w:tcPr>
          <w:p w:rsidR="00A3094C" w:rsidRPr="005767FE" w:rsidRDefault="00A3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5767FE" w:rsidRDefault="00A0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A3094C" w:rsidRPr="005767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B96933" w:rsidRDefault="00A3094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вчителі-предметники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Pr="00B96933" w:rsidRDefault="00A013E2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Перегляд фільму «Сторожова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>застава</w:t>
            </w:r>
            <w:r w:rsidR="00A3094C"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»</w:t>
            </w:r>
          </w:p>
        </w:tc>
        <w:tc>
          <w:tcPr>
            <w:tcW w:w="1130" w:type="dxa"/>
          </w:tcPr>
          <w:p w:rsidR="00A3094C" w:rsidRPr="005767FE" w:rsidRDefault="00A3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-11 </w:t>
            </w:r>
            <w:proofErr w:type="spellStart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Pr="005767FE" w:rsidRDefault="00A3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14-18.09</w:t>
            </w:r>
          </w:p>
        </w:tc>
        <w:tc>
          <w:tcPr>
            <w:tcW w:w="2683" w:type="dxa"/>
          </w:tcPr>
          <w:p w:rsidR="00A3094C" w:rsidRPr="00B96933" w:rsidRDefault="00A013E2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Кармазіна О.І.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  <w:r w:rsidRPr="00DD255D">
              <w:rPr>
                <w:b/>
                <w:i/>
                <w:sz w:val="28"/>
                <w:szCs w:val="28"/>
              </w:rPr>
              <w:t>Тиждень героїко-патріотичного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Pr="00993368" w:rsidRDefault="00A309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3094C" w:rsidRPr="00993368" w:rsidRDefault="00A013E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20-24</w:t>
            </w:r>
            <w:r w:rsidR="00A3094C"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733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760009">
        <w:tc>
          <w:tcPr>
            <w:tcW w:w="2553" w:type="dxa"/>
            <w:vMerge w:val="restart"/>
          </w:tcPr>
          <w:p w:rsidR="00A3094C" w:rsidRDefault="00A3094C" w:rsidP="0050416F">
            <w:pPr>
              <w:ind w:left="-108" w:right="-107"/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A3094C" w:rsidRPr="000E67CB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миру</w:t>
            </w:r>
          </w:p>
        </w:tc>
        <w:tc>
          <w:tcPr>
            <w:tcW w:w="1130" w:type="dxa"/>
          </w:tcPr>
          <w:p w:rsidR="00A3094C" w:rsidRPr="00825752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3094C" w:rsidRPr="001E64A5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21.09</w:t>
            </w:r>
          </w:p>
        </w:tc>
        <w:tc>
          <w:tcPr>
            <w:tcW w:w="2683" w:type="dxa"/>
          </w:tcPr>
          <w:p w:rsidR="00A3094C" w:rsidRDefault="00A3094C"/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Pr="000E67CB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партизанської слави</w:t>
            </w:r>
          </w:p>
        </w:tc>
        <w:tc>
          <w:tcPr>
            <w:tcW w:w="1130" w:type="dxa"/>
          </w:tcPr>
          <w:p w:rsidR="00A3094C" w:rsidRPr="00825752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3094C" w:rsidRPr="001E64A5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22.09</w:t>
            </w:r>
          </w:p>
        </w:tc>
        <w:tc>
          <w:tcPr>
            <w:tcW w:w="2683" w:type="dxa"/>
          </w:tcPr>
          <w:p w:rsidR="00A3094C" w:rsidRDefault="00A3094C"/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5767FE" w:rsidTr="00760009">
        <w:tc>
          <w:tcPr>
            <w:tcW w:w="2553" w:type="dxa"/>
            <w:vMerge/>
          </w:tcPr>
          <w:p w:rsidR="005767FE" w:rsidRDefault="005767FE"/>
        </w:tc>
        <w:tc>
          <w:tcPr>
            <w:tcW w:w="4677" w:type="dxa"/>
          </w:tcPr>
          <w:p w:rsidR="005767FE" w:rsidRPr="000E67CB" w:rsidRDefault="005767FE" w:rsidP="005767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вшанування жертв Бабиного Яру</w:t>
            </w:r>
          </w:p>
        </w:tc>
        <w:tc>
          <w:tcPr>
            <w:tcW w:w="1130" w:type="dxa"/>
          </w:tcPr>
          <w:p w:rsidR="005767FE" w:rsidRPr="00825752" w:rsidRDefault="005767FE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5767FE" w:rsidRPr="005767FE" w:rsidRDefault="005767FE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25.09</w:t>
            </w:r>
          </w:p>
        </w:tc>
        <w:tc>
          <w:tcPr>
            <w:tcW w:w="2683" w:type="dxa"/>
          </w:tcPr>
          <w:p w:rsidR="005767FE" w:rsidRDefault="005767FE"/>
        </w:tc>
        <w:tc>
          <w:tcPr>
            <w:tcW w:w="1551" w:type="dxa"/>
          </w:tcPr>
          <w:p w:rsidR="005767FE" w:rsidRDefault="005767FE"/>
        </w:tc>
        <w:tc>
          <w:tcPr>
            <w:tcW w:w="1733" w:type="dxa"/>
          </w:tcPr>
          <w:p w:rsidR="005767FE" w:rsidRDefault="005767FE"/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Pr="0038375A" w:rsidRDefault="000E2E29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</w:t>
            </w:r>
          </w:p>
        </w:tc>
        <w:tc>
          <w:tcPr>
            <w:tcW w:w="1130" w:type="dxa"/>
          </w:tcPr>
          <w:p w:rsidR="00A3094C" w:rsidRPr="00825752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3094C" w:rsidRPr="0038375A" w:rsidRDefault="00A3094C" w:rsidP="000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E29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0E2E2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Default="000E2E2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Класний проект</w:t>
            </w:r>
          </w:p>
          <w:p w:rsidR="00A3094C" w:rsidRPr="00340BD6" w:rsidRDefault="00A3094C" w:rsidP="000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2E29">
              <w:rPr>
                <w:rFonts w:ascii="Times New Roman" w:hAnsi="Times New Roman" w:cs="Times New Roman"/>
                <w:sz w:val="28"/>
                <w:szCs w:val="28"/>
              </w:rPr>
              <w:t>За крок до миру</w:t>
            </w: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A3094C" w:rsidRPr="00825752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1-6</w:t>
            </w:r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3094C" w:rsidRPr="005E3E0B" w:rsidRDefault="000E2E29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 ПО Кармазіна О.І.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Pr="00340BD6" w:rsidRDefault="00F3206D" w:rsidP="00F3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094C">
              <w:rPr>
                <w:rFonts w:ascii="Times New Roman" w:hAnsi="Times New Roman" w:cs="Times New Roman"/>
                <w:sz w:val="28"/>
                <w:szCs w:val="28"/>
              </w:rPr>
              <w:t xml:space="preserve"> «Шлях до миру»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F3206D">
              <w:rPr>
                <w:rFonts w:ascii="Times New Roman" w:hAnsi="Times New Roman" w:cs="Times New Roman"/>
                <w:sz w:val="28"/>
                <w:szCs w:val="28"/>
              </w:rPr>
              <w:t>Бабин Яр – Пам’ять на тлі історії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A3094C" w:rsidRPr="00825752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1549" w:type="dxa"/>
          </w:tcPr>
          <w:p w:rsidR="00A3094C" w:rsidRPr="00340BD6" w:rsidRDefault="000E2E29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20-24</w:t>
            </w:r>
            <w:r w:rsidR="00A30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Дрижук Л.В., Костюк Г.В.</w:t>
            </w:r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Pr="0098137D" w:rsidRDefault="00A3094C" w:rsidP="0098137D">
            <w:pPr>
              <w:ind w:left="-76" w:right="-108"/>
              <w:rPr>
                <w:rFonts w:ascii="Times New Roman" w:hAnsi="Times New Roman" w:cs="Times New Roman"/>
              </w:rPr>
            </w:pPr>
          </w:p>
        </w:tc>
      </w:tr>
      <w:tr w:rsidR="00120925" w:rsidTr="00760009">
        <w:tc>
          <w:tcPr>
            <w:tcW w:w="2553" w:type="dxa"/>
            <w:vMerge/>
          </w:tcPr>
          <w:p w:rsidR="00120925" w:rsidRDefault="00120925"/>
        </w:tc>
        <w:tc>
          <w:tcPr>
            <w:tcW w:w="4677" w:type="dxa"/>
          </w:tcPr>
          <w:p w:rsidR="00120925" w:rsidRDefault="00120925" w:rsidP="00F3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«Вінниччина партизанська»</w:t>
            </w:r>
          </w:p>
        </w:tc>
        <w:tc>
          <w:tcPr>
            <w:tcW w:w="1130" w:type="dxa"/>
          </w:tcPr>
          <w:p w:rsidR="00120925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120925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01-24.09</w:t>
            </w:r>
          </w:p>
          <w:p w:rsidR="00120925" w:rsidRDefault="00120925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24.09</w:t>
            </w:r>
          </w:p>
        </w:tc>
        <w:tc>
          <w:tcPr>
            <w:tcW w:w="2683" w:type="dxa"/>
          </w:tcPr>
          <w:p w:rsidR="00120925" w:rsidRDefault="00120925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Дрижук Л.В., Костюк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0925" w:rsidRDefault="00120925" w:rsidP="00120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 ПО Кармазіна О.І.</w:t>
            </w:r>
          </w:p>
        </w:tc>
        <w:tc>
          <w:tcPr>
            <w:tcW w:w="1551" w:type="dxa"/>
          </w:tcPr>
          <w:p w:rsidR="00120925" w:rsidRDefault="00120925"/>
        </w:tc>
        <w:tc>
          <w:tcPr>
            <w:tcW w:w="1733" w:type="dxa"/>
          </w:tcPr>
          <w:p w:rsidR="00120925" w:rsidRPr="0098137D" w:rsidRDefault="00120925" w:rsidP="0098137D">
            <w:pPr>
              <w:ind w:left="-76" w:right="-108"/>
              <w:rPr>
                <w:rFonts w:ascii="Times New Roman" w:hAnsi="Times New Roman" w:cs="Times New Roman"/>
              </w:rPr>
            </w:pPr>
          </w:p>
        </w:tc>
      </w:tr>
      <w:tr w:rsidR="00A3094C" w:rsidTr="00760009">
        <w:tc>
          <w:tcPr>
            <w:tcW w:w="2553" w:type="dxa"/>
            <w:vMerge/>
          </w:tcPr>
          <w:p w:rsidR="00A3094C" w:rsidRDefault="00A3094C"/>
        </w:tc>
        <w:tc>
          <w:tcPr>
            <w:tcW w:w="4677" w:type="dxa"/>
          </w:tcPr>
          <w:p w:rsidR="00A3094C" w:rsidRPr="004F092B" w:rsidRDefault="009C2DCD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  <w:r w:rsidR="00A3094C" w:rsidRPr="004F0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A3094C" w:rsidRDefault="00A3094C" w:rsidP="00DD255D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3094C" w:rsidRDefault="00A3094C" w:rsidP="00B777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773"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94037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3094C" w:rsidRDefault="00A3094C"/>
        </w:tc>
        <w:tc>
          <w:tcPr>
            <w:tcW w:w="1733" w:type="dxa"/>
          </w:tcPr>
          <w:p w:rsidR="00A3094C" w:rsidRDefault="00A3094C"/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Класні збори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вибору активу</w:t>
            </w:r>
          </w:p>
          <w:p w:rsidR="00A3094C" w:rsidRPr="00BE28AA" w:rsidRDefault="00F76BB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голови УС</w:t>
            </w:r>
          </w:p>
          <w:p w:rsidR="00A3094C" w:rsidRPr="00BE28AA" w:rsidRDefault="00F76BB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роботи УС</w:t>
            </w:r>
          </w:p>
          <w:p w:rsidR="00A3094C" w:rsidRPr="00BE28AA" w:rsidRDefault="00A3094C" w:rsidP="00E83B9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A3094C" w:rsidRPr="00BE28AA" w:rsidRDefault="00A3094C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9" w:type="dxa"/>
          </w:tcPr>
          <w:p w:rsidR="00A3094C" w:rsidRPr="00BE28AA" w:rsidRDefault="00A3094C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Pr="00BE28AA" w:rsidRDefault="00F76BB4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щотижня</w:t>
            </w:r>
          </w:p>
        </w:tc>
        <w:tc>
          <w:tcPr>
            <w:tcW w:w="268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  <w:r w:rsidR="00F76B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3094C" w:rsidRDefault="00F76BB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УС згідно своїх обов’язків</w:t>
            </w:r>
          </w:p>
          <w:p w:rsidR="00A3094C" w:rsidRPr="000C156B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A3094C" w:rsidRPr="00E20CC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Вступний інструктаж з безпеки життєдіяльності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еред початком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навчальних занять</w:t>
            </w:r>
          </w:p>
          <w:p w:rsidR="00A3094C" w:rsidRPr="00E20CC5" w:rsidRDefault="00A3094C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Небезпека отруєння грибами.</w:t>
            </w:r>
          </w:p>
        </w:tc>
        <w:tc>
          <w:tcPr>
            <w:tcW w:w="1130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A3094C" w:rsidRPr="00BE28AA" w:rsidRDefault="00F2304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  <w:r w:rsidR="00A3094C"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BE28AA" w:rsidRDefault="00F2304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3094C"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683" w:type="dxa"/>
          </w:tcPr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з ОП </w:t>
            </w:r>
          </w:p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класні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керівнки</w:t>
            </w:r>
            <w:proofErr w:type="spellEnd"/>
          </w:p>
          <w:p w:rsidR="00A3094C" w:rsidRPr="00BE28AA" w:rsidRDefault="00A3094C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4C" w:rsidTr="00760009">
        <w:tc>
          <w:tcPr>
            <w:tcW w:w="255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A3094C" w:rsidRDefault="00A3094C" w:rsidP="00F852E1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співпраці з громадськими та місцевими організаціями</w:t>
            </w:r>
          </w:p>
          <w:p w:rsidR="00B77773" w:rsidRPr="00BE28AA" w:rsidRDefault="00B77773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Планування роботи батьківського всеобучу.</w:t>
            </w:r>
          </w:p>
          <w:p w:rsidR="00B77773" w:rsidRPr="00BE28AA" w:rsidRDefault="00B77773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Плануван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батьківського комітету школи. </w:t>
            </w:r>
          </w:p>
        </w:tc>
        <w:tc>
          <w:tcPr>
            <w:tcW w:w="1130" w:type="dxa"/>
          </w:tcPr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3094C" w:rsidRPr="00BE28AA" w:rsidRDefault="00A3094C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C0221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94C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73" w:rsidRPr="00BE28AA" w:rsidRDefault="00B77773" w:rsidP="00B77773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773" w:rsidRDefault="00B77773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73" w:rsidRPr="00B77773" w:rsidRDefault="00B77773" w:rsidP="00B77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77773" w:rsidRPr="00BE28AA" w:rsidRDefault="00B7777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A3094C" w:rsidRDefault="00A3094C" w:rsidP="00134918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A3094C" w:rsidRDefault="00A3094C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A3094C" w:rsidRDefault="00A3094C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A3094C" w:rsidRDefault="00A3094C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A3094C" w:rsidRDefault="00A3094C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A3094C" w:rsidRPr="00EA11A6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A3094C" w:rsidRPr="00BE28AA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760009">
        <w:tc>
          <w:tcPr>
            <w:tcW w:w="255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Організація обстеження житлово-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 xml:space="preserve">бутових умов дітей соціального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паспо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рту</w:t>
            </w:r>
          </w:p>
          <w:p w:rsidR="00400F8B" w:rsidRDefault="00400F8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400F8B" w:rsidRP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400F8B" w:rsidRPr="00400F8B" w:rsidRDefault="00400F8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400F8B" w:rsidRPr="00656EFC" w:rsidRDefault="00400F8B" w:rsidP="00134918">
            <w:pPr>
              <w:tabs>
                <w:tab w:val="left" w:pos="2030"/>
              </w:tabs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spellEnd"/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керівники,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представники с/р.</w:t>
            </w:r>
          </w:p>
          <w:p w:rsidR="00400F8B" w:rsidRPr="000D6B51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C02219">
              <w:rPr>
                <w:rFonts w:ascii="Times New Roman" w:hAnsi="Times New Roman" w:cs="Times New Roman"/>
                <w:sz w:val="28"/>
                <w:szCs w:val="28"/>
              </w:rPr>
              <w:t>Соловйова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Тишкевич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51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760009">
        <w:tc>
          <w:tcPr>
            <w:tcW w:w="255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D09" w:rsidRDefault="00902D09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F8B" w:rsidTr="00A93A4D">
        <w:tc>
          <w:tcPr>
            <w:tcW w:w="15876" w:type="dxa"/>
            <w:gridSpan w:val="7"/>
            <w:shd w:val="clear" w:color="auto" w:fill="66FFFF"/>
          </w:tcPr>
          <w:p w:rsidR="00400F8B" w:rsidRPr="00BE28AA" w:rsidRDefault="00400F8B" w:rsidP="00B2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ЖОВТ</w:t>
            </w:r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400F8B" w:rsidTr="00134918">
        <w:tc>
          <w:tcPr>
            <w:tcW w:w="2553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4677" w:type="dxa"/>
            <w:shd w:val="clear" w:color="auto" w:fill="D9D9D9" w:themeFill="background1" w:themeFillShade="D9"/>
          </w:tcPr>
          <w:p w:rsidR="00400F8B" w:rsidRPr="00993368" w:rsidRDefault="00400F8B" w:rsidP="00E303D6">
            <w:pPr>
              <w:rPr>
                <w:b/>
                <w:i/>
                <w:sz w:val="28"/>
                <w:szCs w:val="28"/>
              </w:rPr>
            </w:pPr>
            <w:r w:rsidRPr="0038456D">
              <w:rPr>
                <w:b/>
                <w:i/>
                <w:sz w:val="28"/>
                <w:szCs w:val="28"/>
              </w:rPr>
              <w:t xml:space="preserve">Тиждень </w:t>
            </w:r>
            <w:r w:rsidR="00E303D6">
              <w:rPr>
                <w:b/>
                <w:i/>
                <w:sz w:val="28"/>
                <w:szCs w:val="28"/>
              </w:rPr>
              <w:t>освітянина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400F8B" w:rsidRPr="00993368" w:rsidRDefault="00400F8B" w:rsidP="0013491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400F8B" w:rsidRPr="00993368" w:rsidRDefault="00400F8B" w:rsidP="0043470A">
            <w:pPr>
              <w:ind w:right="-108"/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2</w:t>
            </w:r>
            <w:r w:rsidR="0043470A">
              <w:rPr>
                <w:b/>
                <w:i/>
                <w:sz w:val="28"/>
                <w:szCs w:val="28"/>
              </w:rPr>
              <w:t>7.09-01</w:t>
            </w:r>
            <w:r w:rsidRPr="00993368">
              <w:rPr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1551" w:type="dxa"/>
            <w:shd w:val="clear" w:color="auto" w:fill="D9D9D9" w:themeFill="background1" w:themeFillShade="D9"/>
          </w:tcPr>
          <w:p w:rsidR="00400F8B" w:rsidRDefault="00400F8B" w:rsidP="00134918"/>
        </w:tc>
        <w:tc>
          <w:tcPr>
            <w:tcW w:w="1733" w:type="dxa"/>
            <w:shd w:val="clear" w:color="auto" w:fill="D9D9D9" w:themeFill="background1" w:themeFillShade="D9"/>
          </w:tcPr>
          <w:p w:rsidR="00400F8B" w:rsidRDefault="00400F8B" w:rsidP="00134918"/>
        </w:tc>
      </w:tr>
      <w:tr w:rsidR="00400F8B" w:rsidTr="00760009">
        <w:tc>
          <w:tcPr>
            <w:tcW w:w="2553" w:type="dxa"/>
          </w:tcPr>
          <w:p w:rsidR="00400F8B" w:rsidRDefault="00400F8B" w:rsidP="00134918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</w:t>
            </w:r>
          </w:p>
        </w:tc>
        <w:tc>
          <w:tcPr>
            <w:tcW w:w="1130" w:type="dxa"/>
          </w:tcPr>
          <w:p w:rsidR="00400F8B" w:rsidRPr="00BE28AA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400F8B" w:rsidRPr="004E285E" w:rsidRDefault="00400F8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3" w:type="dxa"/>
          </w:tcPr>
          <w:p w:rsidR="00400F8B" w:rsidRDefault="00400F8B" w:rsidP="00134918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 Кармазіна О.І.,</w:t>
            </w:r>
          </w:p>
          <w:p w:rsidR="00400F8B" w:rsidRPr="00E3483A" w:rsidRDefault="00400F8B" w:rsidP="00134918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400F8B" w:rsidRDefault="00400F8B" w:rsidP="00134918"/>
        </w:tc>
        <w:tc>
          <w:tcPr>
            <w:tcW w:w="1733" w:type="dxa"/>
          </w:tcPr>
          <w:p w:rsidR="00400F8B" w:rsidRPr="0098137D" w:rsidRDefault="0098137D" w:rsidP="00134918">
            <w:pPr>
              <w:rPr>
                <w:rFonts w:ascii="Times New Roman" w:hAnsi="Times New Roman" w:cs="Times New Roman"/>
              </w:rPr>
            </w:pPr>
            <w:r w:rsidRPr="0098137D">
              <w:rPr>
                <w:rFonts w:ascii="Times New Roman" w:hAnsi="Times New Roman" w:cs="Times New Roman"/>
                <w:sz w:val="28"/>
              </w:rPr>
              <w:t xml:space="preserve">Перенесено </w:t>
            </w:r>
          </w:p>
        </w:tc>
      </w:tr>
      <w:tr w:rsidR="00400F8B" w:rsidTr="00760009">
        <w:tc>
          <w:tcPr>
            <w:tcW w:w="2553" w:type="dxa"/>
          </w:tcPr>
          <w:p w:rsidR="00400F8B" w:rsidRDefault="00400F8B" w:rsidP="00134918">
            <w:pPr>
              <w:ind w:left="-108" w:right="-107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1218DB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Ціннісне ставлення до </w:t>
            </w:r>
            <w:r w:rsidRPr="001218DB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lastRenderedPageBreak/>
              <w:t>праці (трудове та профорієнтація)</w:t>
            </w:r>
          </w:p>
        </w:tc>
        <w:tc>
          <w:tcPr>
            <w:tcW w:w="4677" w:type="dxa"/>
          </w:tcPr>
          <w:p w:rsidR="00400F8B" w:rsidRPr="008E5A96" w:rsidRDefault="00400F8B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працівників освіти</w:t>
            </w:r>
          </w:p>
          <w:p w:rsidR="00400F8B" w:rsidRPr="00BE28AA" w:rsidRDefault="00400F8B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Привітання вчителів-пенсіонерів </w:t>
            </w:r>
          </w:p>
          <w:p w:rsidR="00400F8B" w:rsidRPr="00BE28AA" w:rsidRDefault="00400F8B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«З Днем </w:t>
            </w:r>
            <w:r w:rsidR="00A4191E">
              <w:rPr>
                <w:rFonts w:ascii="Times New Roman" w:hAnsi="Times New Roman" w:cs="Times New Roman"/>
                <w:sz w:val="28"/>
                <w:szCs w:val="28"/>
              </w:rPr>
              <w:t>працівників освіти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400F8B" w:rsidRDefault="00400F8B" w:rsidP="0006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4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Святковий ко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нцерт до Дня працівників освіти</w:t>
            </w:r>
          </w:p>
        </w:tc>
        <w:tc>
          <w:tcPr>
            <w:tcW w:w="1130" w:type="dxa"/>
          </w:tcPr>
          <w:p w:rsidR="00400F8B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00F8B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400F8B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00F8B" w:rsidRPr="00BE28AA" w:rsidRDefault="00400F8B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49" w:type="dxa"/>
          </w:tcPr>
          <w:p w:rsidR="00400F8B" w:rsidRDefault="00400F8B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Default="0043470A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</w:t>
            </w:r>
          </w:p>
          <w:p w:rsidR="00400F8B" w:rsidRDefault="00400F8B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F8B" w:rsidRPr="00BE28AA" w:rsidRDefault="0043470A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00F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400F8B" w:rsidRDefault="00400F8B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00F8B" w:rsidRDefault="00400F8B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ПО Кармазіна О.І.</w:t>
            </w:r>
          </w:p>
          <w:p w:rsidR="00400F8B" w:rsidRDefault="00400F8B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 «подоляни»</w:t>
            </w:r>
          </w:p>
          <w:p w:rsidR="00400F8B" w:rsidRDefault="00400F8B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  <w:p w:rsidR="00400F8B" w:rsidRPr="00F36AC2" w:rsidRDefault="00400F8B" w:rsidP="00067E11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400F8B" w:rsidRDefault="00400F8B" w:rsidP="00134918"/>
        </w:tc>
        <w:tc>
          <w:tcPr>
            <w:tcW w:w="1733" w:type="dxa"/>
          </w:tcPr>
          <w:p w:rsidR="00400F8B" w:rsidRDefault="00400F8B" w:rsidP="00134918"/>
        </w:tc>
      </w:tr>
      <w:tr w:rsidR="00F62477" w:rsidTr="00F62477">
        <w:tc>
          <w:tcPr>
            <w:tcW w:w="2553" w:type="dxa"/>
            <w:shd w:val="clear" w:color="auto" w:fill="D9D9D9" w:themeFill="background1" w:themeFillShade="D9"/>
          </w:tcPr>
          <w:p w:rsidR="00F62477" w:rsidRPr="001218DB" w:rsidRDefault="00F62477" w:rsidP="00134918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B278EC" w:rsidRDefault="00F62477" w:rsidP="00526E9A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Тижневик екологі</w:t>
            </w:r>
            <w:r w:rsidRPr="00B278EC">
              <w:rPr>
                <w:rFonts w:cstheme="minorHAnsi"/>
                <w:b/>
                <w:i/>
                <w:sz w:val="28"/>
                <w:szCs w:val="28"/>
              </w:rPr>
              <w:t>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Default="00F62477" w:rsidP="00526E9A"/>
        </w:tc>
        <w:tc>
          <w:tcPr>
            <w:tcW w:w="1549" w:type="dxa"/>
            <w:shd w:val="clear" w:color="auto" w:fill="D9D9D9" w:themeFill="background1" w:themeFillShade="D9"/>
          </w:tcPr>
          <w:p w:rsidR="00F62477" w:rsidRPr="00B278EC" w:rsidRDefault="00F62477" w:rsidP="00F62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04-08</w:t>
            </w:r>
            <w:r w:rsidRPr="00B278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/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134918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природи (екологічне)</w:t>
            </w:r>
          </w:p>
        </w:tc>
        <w:tc>
          <w:tcPr>
            <w:tcW w:w="4677" w:type="dxa"/>
          </w:tcPr>
          <w:p w:rsidR="00F62477" w:rsidRDefault="00F62477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охорони місць проживання (Всесвітній день середовища проживання)</w:t>
            </w:r>
          </w:p>
          <w:p w:rsidR="00F62477" w:rsidRPr="00F62477" w:rsidRDefault="00F62477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477">
              <w:rPr>
                <w:rFonts w:ascii="Times New Roman" w:hAnsi="Times New Roman" w:cs="Times New Roman"/>
                <w:sz w:val="28"/>
                <w:szCs w:val="28"/>
              </w:rPr>
              <w:t xml:space="preserve">Тематичний захід 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5-і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F62477" w:rsidRDefault="00F62477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683" w:type="dxa"/>
          </w:tcPr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Вч. біології та екології</w:t>
            </w:r>
          </w:p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Л.Л.</w:t>
            </w:r>
          </w:p>
        </w:tc>
        <w:tc>
          <w:tcPr>
            <w:tcW w:w="1551" w:type="dxa"/>
          </w:tcPr>
          <w:p w:rsidR="00F62477" w:rsidRDefault="00F62477" w:rsidP="00134918"/>
        </w:tc>
        <w:tc>
          <w:tcPr>
            <w:tcW w:w="1733" w:type="dxa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vMerge/>
          </w:tcPr>
          <w:p w:rsidR="00F62477" w:rsidRPr="00826257" w:rsidRDefault="00F62477" w:rsidP="00134918">
            <w:pPr>
              <w:ind w:left="-108" w:right="-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Pr="00F62477" w:rsidRDefault="00F62477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Екологічний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</w:t>
            </w:r>
            <w:proofErr w:type="spellEnd"/>
            <w:r w:rsidR="00FA37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F62477" w:rsidRPr="00F62477" w:rsidRDefault="00F62477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477">
              <w:rPr>
                <w:rFonts w:ascii="Times New Roman" w:hAnsi="Times New Roman" w:cs="Times New Roman"/>
                <w:sz w:val="28"/>
                <w:szCs w:val="28"/>
              </w:rPr>
              <w:t>04-08.10</w:t>
            </w:r>
          </w:p>
        </w:tc>
        <w:tc>
          <w:tcPr>
            <w:tcW w:w="2683" w:type="dxa"/>
          </w:tcPr>
          <w:p w:rsidR="00F62477" w:rsidRDefault="00F62477" w:rsidP="00F6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</w:t>
            </w:r>
          </w:p>
          <w:p w:rsidR="00F62477" w:rsidRPr="00F62477" w:rsidRDefault="00F62477" w:rsidP="00F62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F62477" w:rsidRDefault="00F62477" w:rsidP="00134918"/>
        </w:tc>
        <w:tc>
          <w:tcPr>
            <w:tcW w:w="1733" w:type="dxa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vMerge w:val="restart"/>
          </w:tcPr>
          <w:p w:rsidR="00F62477" w:rsidRDefault="00F62477" w:rsidP="000921F3">
            <w:pPr>
              <w:ind w:right="-204"/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туризму</w:t>
            </w:r>
          </w:p>
          <w:p w:rsidR="00F62477" w:rsidRDefault="00F6247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Відкриваємо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разом»</w:t>
            </w:r>
          </w:p>
        </w:tc>
        <w:tc>
          <w:tcPr>
            <w:tcW w:w="1130" w:type="dxa"/>
          </w:tcPr>
          <w:p w:rsidR="00F62477" w:rsidRPr="0058340A" w:rsidRDefault="00F62477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27.09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F62477" w:rsidRDefault="00F62477" w:rsidP="00134918"/>
        </w:tc>
        <w:tc>
          <w:tcPr>
            <w:tcW w:w="1733" w:type="dxa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vMerge/>
          </w:tcPr>
          <w:p w:rsidR="00F62477" w:rsidRPr="00BE28AA" w:rsidRDefault="00F62477" w:rsidP="00134918">
            <w:pPr>
              <w:ind w:left="-48" w:right="-204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Default="00F62477" w:rsidP="00A41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Всеукраїнський день бібліотек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Опитування «Якою я бачу сучасну бібліотеку»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уроки для першокласників «Вересневі зустрічі у бібліотеці»</w:t>
            </w:r>
          </w:p>
          <w:p w:rsidR="00F62477" w:rsidRPr="00A4191E" w:rsidRDefault="00F62477" w:rsidP="00A419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F62477" w:rsidRPr="00C57BBF" w:rsidRDefault="00F62477" w:rsidP="00B34C5E">
            <w:pPr>
              <w:tabs>
                <w:tab w:val="left" w:pos="2970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pacing w:val="-1"/>
                <w:sz w:val="28"/>
                <w:szCs w:val="28"/>
              </w:rPr>
              <w:t>- «Книги, які знають все»</w:t>
            </w:r>
          </w:p>
          <w:p w:rsidR="00F62477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- «Перлини світової класики»</w:t>
            </w:r>
          </w:p>
          <w:p w:rsidR="00F62477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z w:val="28"/>
                <w:szCs w:val="28"/>
              </w:rPr>
              <w:t xml:space="preserve">Вікторина «Літературна риболовля» </w:t>
            </w:r>
          </w:p>
          <w:p w:rsidR="00F62477" w:rsidRPr="00B34C5E" w:rsidRDefault="00F62477" w:rsidP="00B34C5E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Анкетування  «Вивчення читацьких інтересів»</w:t>
            </w:r>
          </w:p>
        </w:tc>
        <w:tc>
          <w:tcPr>
            <w:tcW w:w="1130" w:type="dxa"/>
          </w:tcPr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C5E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C5E">
              <w:rPr>
                <w:rFonts w:ascii="Times New Roman" w:hAnsi="Times New Roman" w:cs="Times New Roman"/>
                <w:sz w:val="28"/>
                <w:szCs w:val="28"/>
              </w:rPr>
              <w:t xml:space="preserve">1-і 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Pr="00B34C5E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Default="00F62477" w:rsidP="00434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75BF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400F8B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F62477" w:rsidRPr="004D3E18" w:rsidRDefault="00F62477" w:rsidP="00134918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Козак Т.А.</w:t>
            </w:r>
          </w:p>
        </w:tc>
        <w:tc>
          <w:tcPr>
            <w:tcW w:w="1551" w:type="dxa"/>
          </w:tcPr>
          <w:p w:rsidR="00F62477" w:rsidRDefault="00F62477" w:rsidP="00134918"/>
        </w:tc>
        <w:tc>
          <w:tcPr>
            <w:tcW w:w="1733" w:type="dxa"/>
          </w:tcPr>
          <w:p w:rsidR="00F62477" w:rsidRDefault="00F62477" w:rsidP="00134918"/>
        </w:tc>
      </w:tr>
      <w:tr w:rsidR="00F62477" w:rsidTr="00760009">
        <w:tc>
          <w:tcPr>
            <w:tcW w:w="2553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4677" w:type="dxa"/>
            <w:shd w:val="clear" w:color="auto" w:fill="D9D9D9" w:themeFill="background1" w:themeFillShade="D9"/>
          </w:tcPr>
          <w:p w:rsidR="00F62477" w:rsidRPr="00B278EC" w:rsidRDefault="00F62477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Двотижневик </w:t>
            </w:r>
            <w:r w:rsidRPr="00B278EC">
              <w:rPr>
                <w:rFonts w:cstheme="minorHAnsi"/>
                <w:b/>
                <w:i/>
                <w:sz w:val="28"/>
                <w:szCs w:val="28"/>
              </w:rPr>
              <w:t>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549" w:type="dxa"/>
            <w:shd w:val="clear" w:color="auto" w:fill="D9D9D9" w:themeFill="background1" w:themeFillShade="D9"/>
          </w:tcPr>
          <w:p w:rsidR="00F62477" w:rsidRPr="00B278EC" w:rsidRDefault="00F62477" w:rsidP="00134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11-22</w:t>
            </w:r>
            <w:r w:rsidRPr="00B278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/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/>
        </w:tc>
      </w:tr>
      <w:tr w:rsidR="00F62477" w:rsidTr="00760009">
        <w:tc>
          <w:tcPr>
            <w:tcW w:w="2553" w:type="dxa"/>
            <w:vMerge w:val="restart"/>
          </w:tcPr>
          <w:p w:rsidR="00F62477" w:rsidRDefault="00F62477"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День українського козацтва та </w:t>
            </w:r>
            <w:r w:rsidRPr="00A70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знакових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A70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дій національно-визвольної боротьби українського народу.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 захисника України</w:t>
            </w:r>
          </w:p>
          <w:p w:rsidR="00F62477" w:rsidRPr="003C4CDB" w:rsidRDefault="00F62477" w:rsidP="003C4C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визволення України ві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фашистських загарбників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14.10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B707FB" w:rsidRDefault="00F6247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28.10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F62477" w:rsidRPr="009D5218" w:rsidRDefault="00F62477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F62477" w:rsidRDefault="00F62477"/>
        </w:tc>
        <w:tc>
          <w:tcPr>
            <w:tcW w:w="1733" w:type="dxa"/>
          </w:tcPr>
          <w:p w:rsidR="00F62477" w:rsidRDefault="00F62477"/>
        </w:tc>
      </w:tr>
      <w:tr w:rsidR="00F62477" w:rsidTr="00760009">
        <w:tc>
          <w:tcPr>
            <w:tcW w:w="2553" w:type="dxa"/>
            <w:vMerge/>
          </w:tcPr>
          <w:p w:rsidR="00F62477" w:rsidRPr="00940375" w:rsidRDefault="00F624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Pr="00A70F49" w:rsidRDefault="00F62477" w:rsidP="00C02219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«Козацька героїка захисників України»</w:t>
            </w:r>
            <w:r w:rsidRPr="00A70F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0" w:type="dxa"/>
          </w:tcPr>
          <w:p w:rsidR="00F62477" w:rsidRDefault="00F6247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Default="00F6247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B707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Pr="00B278EC" w:rsidRDefault="00F62477" w:rsidP="003C4CDB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Бібліотекар </w:t>
            </w:r>
          </w:p>
          <w:p w:rsidR="00F62477" w:rsidRDefault="00F62477" w:rsidP="00C02219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</w:tcPr>
          <w:p w:rsidR="00F62477" w:rsidRDefault="00F62477"/>
        </w:tc>
        <w:tc>
          <w:tcPr>
            <w:tcW w:w="1733" w:type="dxa"/>
          </w:tcPr>
          <w:p w:rsidR="00F62477" w:rsidRDefault="00F62477"/>
        </w:tc>
      </w:tr>
      <w:tr w:rsidR="00F62477" w:rsidTr="00760009">
        <w:tc>
          <w:tcPr>
            <w:tcW w:w="2553" w:type="dxa"/>
            <w:vMerge/>
          </w:tcPr>
          <w:p w:rsidR="00F62477" w:rsidRPr="00940375" w:rsidRDefault="00F624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Pr="00A70F49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пісні і строю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9" w:type="dxa"/>
          </w:tcPr>
          <w:p w:rsidR="00F62477" w:rsidRPr="00020BC9" w:rsidRDefault="00F62477" w:rsidP="00020B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ч. захисту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ітчизни Мельничук О.А.</w:t>
            </w:r>
          </w:p>
        </w:tc>
        <w:tc>
          <w:tcPr>
            <w:tcW w:w="1551" w:type="dxa"/>
          </w:tcPr>
          <w:p w:rsidR="00F62477" w:rsidRDefault="00F62477"/>
        </w:tc>
        <w:tc>
          <w:tcPr>
            <w:tcW w:w="1733" w:type="dxa"/>
          </w:tcPr>
          <w:p w:rsidR="00F62477" w:rsidRDefault="00F62477"/>
        </w:tc>
      </w:tr>
      <w:tr w:rsidR="00F62477" w:rsidTr="00760009">
        <w:tc>
          <w:tcPr>
            <w:tcW w:w="2553" w:type="dxa"/>
            <w:vMerge/>
          </w:tcPr>
          <w:p w:rsidR="00F62477" w:rsidRDefault="00F62477"/>
        </w:tc>
        <w:tc>
          <w:tcPr>
            <w:tcW w:w="4677" w:type="dxa"/>
          </w:tcPr>
          <w:p w:rsidR="00F62477" w:rsidRPr="00B278EC" w:rsidRDefault="00F62477" w:rsidP="00C0221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F62477" w:rsidRDefault="00F62477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F62477" w:rsidRPr="005F4B40" w:rsidRDefault="00F62477" w:rsidP="00020B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18-22.10</w:t>
            </w:r>
          </w:p>
        </w:tc>
        <w:tc>
          <w:tcPr>
            <w:tcW w:w="2683" w:type="dxa"/>
          </w:tcPr>
          <w:p w:rsidR="00F62477" w:rsidRPr="00940375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F62477" w:rsidRDefault="00F62477"/>
        </w:tc>
        <w:tc>
          <w:tcPr>
            <w:tcW w:w="1733" w:type="dxa"/>
          </w:tcPr>
          <w:p w:rsidR="00F62477" w:rsidRDefault="00F62477"/>
        </w:tc>
      </w:tr>
      <w:tr w:rsidR="00F62477" w:rsidTr="00760009">
        <w:tc>
          <w:tcPr>
            <w:tcW w:w="2553" w:type="dxa"/>
            <w:vMerge/>
          </w:tcPr>
          <w:p w:rsidR="00F62477" w:rsidRDefault="00F62477"/>
        </w:tc>
        <w:tc>
          <w:tcPr>
            <w:tcW w:w="4677" w:type="dxa"/>
          </w:tcPr>
          <w:p w:rsidR="00F62477" w:rsidRPr="004F092B" w:rsidRDefault="00F62477" w:rsidP="00B278E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Тематичні заходи в рамках предмету «Історія України»</w:t>
            </w:r>
          </w:p>
        </w:tc>
        <w:tc>
          <w:tcPr>
            <w:tcW w:w="1130" w:type="dxa"/>
          </w:tcPr>
          <w:p w:rsidR="00F62477" w:rsidRDefault="00F62477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F62477" w:rsidRPr="00FF5E81" w:rsidRDefault="00F62477" w:rsidP="0002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11-22</w:t>
            </w:r>
            <w:r w:rsidRPr="00FF5E81">
              <w:rPr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 історії Дрижук Л.В., Костюк Г.В.</w:t>
            </w:r>
          </w:p>
        </w:tc>
        <w:tc>
          <w:tcPr>
            <w:tcW w:w="1551" w:type="dxa"/>
          </w:tcPr>
          <w:p w:rsidR="00F62477" w:rsidRDefault="00F62477"/>
        </w:tc>
        <w:tc>
          <w:tcPr>
            <w:tcW w:w="1733" w:type="dxa"/>
          </w:tcPr>
          <w:p w:rsidR="00F62477" w:rsidRDefault="00F62477"/>
        </w:tc>
      </w:tr>
      <w:tr w:rsidR="00F62477" w:rsidTr="00760009">
        <w:tc>
          <w:tcPr>
            <w:tcW w:w="2553" w:type="dxa"/>
            <w:vMerge w:val="restart"/>
          </w:tcPr>
          <w:p w:rsidR="00F62477" w:rsidRPr="00B63845" w:rsidRDefault="00F62477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F62477" w:rsidRPr="00EC509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учнівського самоврядування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F62477" w:rsidRPr="004B78BA" w:rsidRDefault="00F62477" w:rsidP="008F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78B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F62477" w:rsidRPr="008F6843" w:rsidRDefault="00F62477" w:rsidP="00016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8F68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</w:t>
            </w:r>
          </w:p>
        </w:tc>
        <w:tc>
          <w:tcPr>
            <w:tcW w:w="2683" w:type="dxa"/>
          </w:tcPr>
          <w:p w:rsidR="00F62477" w:rsidRPr="00536107" w:rsidRDefault="00F62477" w:rsidP="00134918">
            <w:pPr>
              <w:ind w:right="-16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Збори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УС.Виконання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плану УС</w:t>
            </w:r>
          </w:p>
          <w:p w:rsidR="00F62477" w:rsidRPr="00A4191E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F62477" w:rsidRPr="00826257" w:rsidRDefault="00F6247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8F6843" w:rsidRDefault="00F6247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62477" w:rsidRPr="00826257" w:rsidRDefault="00F6247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Pr="00782603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B63845" w:rsidRDefault="00F62477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1.І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нструктаж з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водження з отруйними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 вибухонебезпечними речовинами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2477" w:rsidRPr="00921172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2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26E9">
              <w:rPr>
                <w:rFonts w:ascii="Times New Roman" w:hAnsi="Times New Roman" w:cs="Times New Roman"/>
                <w:sz w:val="28"/>
                <w:szCs w:val="28"/>
              </w:rPr>
              <w:t xml:space="preserve">жежна безпека в зв’язку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чатком опалювального сезону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 xml:space="preserve">. Первинний інструктаж з безпеки життєдіяльності (перед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 xml:space="preserve">чатком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перших 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>осінніх канікул).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2E60D5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31741A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  <w:p w:rsidR="00F62477" w:rsidRPr="0031741A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31741A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19-23.10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2E60D5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31741A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477" w:rsidRPr="0031741A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. керівники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477" w:rsidRPr="0031741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F62477" w:rsidRPr="00C02219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Pr="000D6B51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Додаткові заходи</w:t>
            </w:r>
          </w:p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2477" w:rsidRPr="00B64169" w:rsidRDefault="00F6247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A93A4D">
        <w:tc>
          <w:tcPr>
            <w:tcW w:w="15876" w:type="dxa"/>
            <w:gridSpan w:val="7"/>
            <w:shd w:val="clear" w:color="auto" w:fill="66FFFF"/>
          </w:tcPr>
          <w:p w:rsidR="00F62477" w:rsidRDefault="00F62477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ЛИСТОПАД</w:t>
            </w:r>
          </w:p>
        </w:tc>
      </w:tr>
      <w:tr w:rsidR="00F62477" w:rsidTr="00A37931">
        <w:tc>
          <w:tcPr>
            <w:tcW w:w="2553" w:type="dxa"/>
            <w:shd w:val="clear" w:color="auto" w:fill="D9D9D9" w:themeFill="background1" w:themeFillShade="D9"/>
          </w:tcPr>
          <w:p w:rsidR="00F62477" w:rsidRPr="001218DB" w:rsidRDefault="00F6247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B44CB4">
            <w:pPr>
              <w:rPr>
                <w:rFonts w:cstheme="minorHAnsi"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безпеки дорожнього руху «Увага! Діти на дорозі!»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B44CB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3450BB" w:rsidP="00A37931">
            <w:pPr>
              <w:rPr>
                <w:rFonts w:cstheme="minorHAnsi"/>
                <w:b/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>01-05</w:t>
            </w:r>
            <w:r w:rsidR="00F62477" w:rsidRPr="00CA3EE3">
              <w:rPr>
                <w:rFonts w:cstheme="minorHAnsi"/>
                <w:b/>
                <w:i/>
                <w:sz w:val="28"/>
                <w:szCs w:val="28"/>
                <w:lang w:val="ru-RU"/>
              </w:rPr>
              <w:t>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F62477" w:rsidRPr="00075C08" w:rsidRDefault="00F6247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</w:t>
            </w:r>
            <w:proofErr w:type="spellStart"/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075C08">
              <w:rPr>
                <w:rFonts w:ascii="Times New Roman" w:hAnsi="Times New Roman" w:cs="Times New Roman"/>
                <w:sz w:val="28"/>
                <w:szCs w:val="28"/>
              </w:rPr>
              <w:t xml:space="preserve"> «Молоде покоління – за безпеку дорожнього руху»</w:t>
            </w:r>
          </w:p>
        </w:tc>
        <w:tc>
          <w:tcPr>
            <w:tcW w:w="1130" w:type="dxa"/>
          </w:tcPr>
          <w:p w:rsidR="00F62477" w:rsidRPr="00825752" w:rsidRDefault="00F62477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</w:p>
        </w:tc>
        <w:tc>
          <w:tcPr>
            <w:tcW w:w="1549" w:type="dxa"/>
          </w:tcPr>
          <w:p w:rsidR="00F62477" w:rsidRDefault="00F62477" w:rsidP="00345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45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1-05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2683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Кармазіна О.І. </w:t>
            </w:r>
          </w:p>
        </w:tc>
        <w:tc>
          <w:tcPr>
            <w:tcW w:w="1551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F62477" w:rsidRPr="00075C08" w:rsidRDefault="00F6247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Екскурсія до регульованого (Світлофор) на нерегульованого (Рух по колу) перехресть</w:t>
            </w:r>
          </w:p>
        </w:tc>
        <w:tc>
          <w:tcPr>
            <w:tcW w:w="1130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1-і</w:t>
            </w:r>
            <w:r w:rsidR="00345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45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345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02-06.11</w:t>
            </w:r>
          </w:p>
        </w:tc>
        <w:tc>
          <w:tcPr>
            <w:tcW w:w="2683" w:type="dxa"/>
          </w:tcPr>
          <w:p w:rsidR="00F62477" w:rsidRPr="00921172" w:rsidRDefault="00F62477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F62477" w:rsidRDefault="00F62477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2E1939" w:rsidRDefault="00F6247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Квест з безпеки дорожнього руху «Країна дорожнього руху»</w:t>
            </w:r>
          </w:p>
        </w:tc>
        <w:tc>
          <w:tcPr>
            <w:tcW w:w="1130" w:type="dxa"/>
          </w:tcPr>
          <w:p w:rsidR="00F62477" w:rsidRPr="00411DA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549" w:type="dxa"/>
          </w:tcPr>
          <w:p w:rsidR="00F62477" w:rsidRPr="00411DA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2683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О.К., ПО Кармазіна О.І.</w:t>
            </w:r>
          </w:p>
        </w:tc>
        <w:tc>
          <w:tcPr>
            <w:tcW w:w="1551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62477" w:rsidRPr="0094037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477" w:rsidTr="00134918">
        <w:tc>
          <w:tcPr>
            <w:tcW w:w="2553" w:type="dxa"/>
            <w:shd w:val="clear" w:color="auto" w:fill="D9D9D9" w:themeFill="background1" w:themeFillShade="D9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української писемності  і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075C08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08-12</w:t>
            </w:r>
            <w:r w:rsidR="00F62477" w:rsidRPr="00CA3EE3">
              <w:rPr>
                <w:rFonts w:cstheme="minorHAnsi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5E1446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075C08" w:rsidRDefault="00F6247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української писемності і мови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62477" w:rsidRPr="00377FCE" w:rsidRDefault="00F6247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</w:t>
            </w:r>
            <w:proofErr w:type="spellStart"/>
            <w:r w:rsidRPr="004401B4">
              <w:rPr>
                <w:rFonts w:ascii="Times New Roman" w:hAnsi="Times New Roman" w:cs="Times New Roman"/>
                <w:sz w:val="28"/>
                <w:szCs w:val="28"/>
              </w:rPr>
              <w:t>радіодиктант</w:t>
            </w:r>
            <w:proofErr w:type="spellEnd"/>
            <w:r w:rsidRPr="004401B4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національної єдності</w:t>
            </w:r>
          </w:p>
        </w:tc>
        <w:tc>
          <w:tcPr>
            <w:tcW w:w="1130" w:type="dxa"/>
          </w:tcPr>
          <w:p w:rsidR="00F62477" w:rsidRPr="005E1446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09.11</w:t>
            </w:r>
          </w:p>
          <w:p w:rsidR="00075C08" w:rsidRDefault="00075C0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A06A86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86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683" w:type="dxa"/>
          </w:tcPr>
          <w:p w:rsidR="00075C08" w:rsidRDefault="00075C0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5E1446" w:rsidRDefault="00075C0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л-ри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F62477" w:rsidRPr="005E1446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82642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Pr="005E1446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Інтелектуальний конкурс «Найрозумніший»</w:t>
            </w:r>
          </w:p>
        </w:tc>
        <w:tc>
          <w:tcPr>
            <w:tcW w:w="1130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2E60D5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00884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F62477" w:rsidRPr="00FA16EC" w:rsidRDefault="00075C08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л-ри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CD4ECC">
        <w:tc>
          <w:tcPr>
            <w:tcW w:w="2553" w:type="dxa"/>
            <w:shd w:val="clear" w:color="auto" w:fill="D9D9D9" w:themeFill="background1" w:themeFillShade="D9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національної гідності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16-20.11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Гідності і Свободи</w:t>
            </w:r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Pr="00CD4ECC" w:rsidRDefault="00F62477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4EC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21.11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4A66F5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F5">
              <w:rPr>
                <w:rFonts w:ascii="Times New Roman" w:hAnsi="Times New Roman" w:cs="Times New Roman"/>
                <w:sz w:val="28"/>
                <w:szCs w:val="24"/>
              </w:rPr>
              <w:t>Темат</w:t>
            </w:r>
            <w:r w:rsidR="00075C08">
              <w:rPr>
                <w:rFonts w:ascii="Times New Roman" w:hAnsi="Times New Roman" w:cs="Times New Roman"/>
                <w:sz w:val="28"/>
                <w:szCs w:val="24"/>
              </w:rPr>
              <w:t>ичний захід</w:t>
            </w:r>
            <w:r w:rsidRPr="004A66F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66F5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«Україна починається з тебе»</w:t>
            </w:r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075C08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hAnsi="Times New Roman" w:cs="Times New Roman"/>
                <w:sz w:val="28"/>
                <w:szCs w:val="24"/>
              </w:rPr>
              <w:t>20.11</w:t>
            </w:r>
          </w:p>
        </w:tc>
        <w:tc>
          <w:tcPr>
            <w:tcW w:w="2683" w:type="dxa"/>
          </w:tcPr>
          <w:p w:rsidR="00F62477" w:rsidRDefault="00F62477" w:rsidP="004F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  <w:p w:rsidR="00F62477" w:rsidRDefault="00F62477" w:rsidP="004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Тематична виставка  «Гідні сини України»</w:t>
            </w:r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16-20.11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82642D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045C71">
        <w:tc>
          <w:tcPr>
            <w:tcW w:w="2553" w:type="dxa"/>
            <w:shd w:val="clear" w:color="auto" w:fill="D9D9D9" w:themeFill="background1" w:themeFillShade="D9"/>
          </w:tcPr>
          <w:p w:rsidR="00F62477" w:rsidRPr="00045C71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045C71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 xml:space="preserve">Тиждень національної пам’яті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62477" w:rsidP="00D86193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23-2</w:t>
            </w:r>
            <w:r w:rsidR="00D86193">
              <w:rPr>
                <w:rFonts w:cstheme="minorHAnsi"/>
                <w:b/>
                <w:i/>
                <w:sz w:val="28"/>
                <w:szCs w:val="24"/>
              </w:rPr>
              <w:t>6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.11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045C71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045C71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045C71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F62477" w:rsidRDefault="00F62477" w:rsidP="00B44CB4">
            <w:pPr>
              <w:tabs>
                <w:tab w:val="left" w:pos="2970"/>
              </w:tabs>
              <w:ind w:left="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День пам’яті жертв голодомору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літичних репресій</w:t>
            </w:r>
          </w:p>
          <w:p w:rsidR="00F62477" w:rsidRPr="00FD3EAD" w:rsidRDefault="00F62477" w:rsidP="00FD3EA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Всеукраїнській акції «Запали свічку </w:t>
            </w:r>
            <w:proofErr w:type="spellStart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яті»</w:t>
            </w:r>
          </w:p>
        </w:tc>
        <w:tc>
          <w:tcPr>
            <w:tcW w:w="1130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477" w:rsidRDefault="00F62477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477" w:rsidRPr="00FD3EAD" w:rsidRDefault="00F62477" w:rsidP="00FD3EAD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F62477" w:rsidRPr="00411655" w:rsidRDefault="00F6247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D86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41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</w:p>
          <w:p w:rsidR="00F62477" w:rsidRDefault="00F6247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2477" w:rsidRPr="005E7035" w:rsidRDefault="00F6247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6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5E1446" w:rsidRDefault="00F6247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FD3EAD" w:rsidRDefault="00F62477" w:rsidP="008B355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Загальношкільн</w:t>
            </w:r>
            <w:r w:rsidR="008B3554">
              <w:rPr>
                <w:rFonts w:ascii="Times New Roman" w:eastAsia="Times New Roman" w:hAnsi="Times New Roman" w:cs="Times New Roman"/>
                <w:sz w:val="28"/>
                <w:szCs w:val="28"/>
              </w:rPr>
              <w:t>ий захід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«Згадаємо хвилиною мовчання»</w:t>
            </w:r>
          </w:p>
        </w:tc>
        <w:tc>
          <w:tcPr>
            <w:tcW w:w="1130" w:type="dxa"/>
          </w:tcPr>
          <w:p w:rsidR="00F62477" w:rsidRPr="00FD3EA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1549" w:type="dxa"/>
          </w:tcPr>
          <w:p w:rsidR="00F62477" w:rsidRPr="00FD3EAD" w:rsidRDefault="00F62477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3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Default="00F6247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  <w:p w:rsidR="00F62477" w:rsidRPr="00FD3EAD" w:rsidRDefault="00F6247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FD3EA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виставка в бібліотеці «Пам’ятаймо минуле заради  майбутнього»</w:t>
            </w:r>
          </w:p>
        </w:tc>
        <w:tc>
          <w:tcPr>
            <w:tcW w:w="1130" w:type="dxa"/>
          </w:tcPr>
          <w:p w:rsidR="00F62477" w:rsidRPr="00FD3EA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F62477" w:rsidRPr="00FD3EAD" w:rsidRDefault="00F62477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  <w:r w:rsidR="008B35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Pr="00FD3EA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82642D" w:rsidRDefault="008B3554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  <w:r w:rsidR="00F624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2477" w:rsidRPr="008264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3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BE0C44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0C44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F62477" w:rsidRPr="00A4191E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F62477" w:rsidRPr="00826257" w:rsidRDefault="00F6247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8F6843" w:rsidRDefault="00F6247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62477" w:rsidRPr="00826257" w:rsidRDefault="00F6247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Pr="00782603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BE0C44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226E9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знань з безпеки життєдіяльності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з висвітленням основних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ведінки: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буті;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експлуатації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бутових 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приладів;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На 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рті, автошляхах, залізниці;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зустрічі з свійськими та дикими тваринами;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виникненні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жежі;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виявленні розливу ртуті;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При користуванні предметами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бутової хімії та піротехнічними засобами;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виявленні маловідомих предметів;</w:t>
            </w:r>
          </w:p>
          <w:p w:rsidR="00F62477" w:rsidRPr="00921172" w:rsidRDefault="00F62477" w:rsidP="007600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При спілкуванні з невідомими людьми</w:t>
            </w: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Небезпека на воді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явою першого льоду. Льодостав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921172" w:rsidRDefault="008B355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 – 12</w:t>
            </w:r>
            <w:r w:rsidR="00F62477" w:rsidRPr="009211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477" w:rsidRPr="00921172" w:rsidRDefault="00F6247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683" w:type="dxa"/>
          </w:tcPr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Pr="0092117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D83756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2477" w:rsidRPr="004830EE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Pr="000D6B51" w:rsidRDefault="00F62477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D83756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F62477" w:rsidRPr="00D83756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Pr="002F219F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A93A4D">
        <w:tc>
          <w:tcPr>
            <w:tcW w:w="15876" w:type="dxa"/>
            <w:gridSpan w:val="7"/>
            <w:shd w:val="clear" w:color="auto" w:fill="66FFFF"/>
          </w:tcPr>
          <w:p w:rsidR="00F62477" w:rsidRDefault="00F62477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ГРУДЕНЬ</w:t>
            </w:r>
          </w:p>
        </w:tc>
      </w:tr>
      <w:tr w:rsidR="00F62477" w:rsidTr="006F3C22">
        <w:tc>
          <w:tcPr>
            <w:tcW w:w="255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8B3554" w:rsidP="006F3C22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Двотижневик</w:t>
            </w:r>
            <w:r w:rsidR="00F62477" w:rsidRPr="00CA3EE3">
              <w:rPr>
                <w:rFonts w:cstheme="minorHAnsi"/>
                <w:b/>
                <w:i/>
                <w:sz w:val="28"/>
                <w:szCs w:val="24"/>
              </w:rPr>
              <w:t xml:space="preserve"> 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5577D" w:rsidP="006F3C22">
            <w:pPr>
              <w:ind w:right="-122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29.11-10</w:t>
            </w:r>
            <w:r w:rsidR="00F62477" w:rsidRPr="00CA3EE3">
              <w:rPr>
                <w:rFonts w:cstheme="minorHAnsi"/>
                <w:b/>
                <w:i/>
                <w:sz w:val="28"/>
                <w:szCs w:val="24"/>
              </w:rPr>
              <w:t>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62477" w:rsidTr="00B90FFA">
        <w:tc>
          <w:tcPr>
            <w:tcW w:w="2553" w:type="dxa"/>
            <w:vMerge w:val="restart"/>
            <w:shd w:val="clear" w:color="auto" w:fill="FFFFFF" w:themeFill="background1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F62477" w:rsidRPr="0054407C" w:rsidRDefault="00F62477" w:rsidP="006F3C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130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62477" w:rsidRDefault="00F62477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05.12</w:t>
            </w:r>
          </w:p>
        </w:tc>
        <w:tc>
          <w:tcPr>
            <w:tcW w:w="2683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B90FFA">
        <w:tc>
          <w:tcPr>
            <w:tcW w:w="2553" w:type="dxa"/>
            <w:vMerge/>
            <w:shd w:val="clear" w:color="auto" w:fill="FFFFFF" w:themeFill="background1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F62477" w:rsidRPr="00B90FFA" w:rsidRDefault="00F62477" w:rsidP="006F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Збройних сил України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F62477" w:rsidRPr="006F3C22" w:rsidRDefault="00F62477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06.12</w:t>
            </w:r>
          </w:p>
        </w:tc>
        <w:tc>
          <w:tcPr>
            <w:tcW w:w="2683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E947B6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 xml:space="preserve">Сімейні спортивні змагання </w:t>
            </w:r>
          </w:p>
        </w:tc>
        <w:tc>
          <w:tcPr>
            <w:tcW w:w="1130" w:type="dxa"/>
          </w:tcPr>
          <w:p w:rsidR="00F62477" w:rsidRPr="00E947B6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549" w:type="dxa"/>
          </w:tcPr>
          <w:p w:rsidR="00F62477" w:rsidRPr="00E947B6" w:rsidRDefault="008B3554" w:rsidP="00E947B6">
            <w:pPr>
              <w:ind w:right="-12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29.11-03</w:t>
            </w:r>
            <w:r w:rsidR="00F62477" w:rsidRPr="00E947B6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E947B6">
        <w:trPr>
          <w:trHeight w:val="567"/>
        </w:trPr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E947B6" w:rsidRDefault="00F62477" w:rsidP="00E947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Pr="00E947B6">
                <w:rPr>
                  <w:rFonts w:ascii="Times New Roman" w:hAnsi="Times New Roman" w:cs="Times New Roman"/>
                  <w:sz w:val="28"/>
                  <w:szCs w:val="24"/>
                </w:rPr>
                <w:t>Спортивні змагання присвячені Дню Збройних сил України</w:t>
              </w:r>
            </w:hyperlink>
          </w:p>
        </w:tc>
        <w:tc>
          <w:tcPr>
            <w:tcW w:w="1130" w:type="dxa"/>
          </w:tcPr>
          <w:p w:rsidR="00F62477" w:rsidRPr="004830EE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549" w:type="dxa"/>
          </w:tcPr>
          <w:p w:rsidR="00F62477" w:rsidRDefault="008B3554" w:rsidP="008B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="00F62477" w:rsidRPr="00E947B6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Вч.фізкультури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Козюк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О.Є.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6F3C22" w:rsidRDefault="00F62477" w:rsidP="000E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Профорієнтаційний захід присвячений престижу військової служби «Солдат - це професія, боєць - риса характеру,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воїн </w:t>
            </w: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це стан душі»</w:t>
            </w:r>
          </w:p>
        </w:tc>
        <w:tc>
          <w:tcPr>
            <w:tcW w:w="1130" w:type="dxa"/>
          </w:tcPr>
          <w:p w:rsidR="00F62477" w:rsidRPr="006F3C22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1549" w:type="dxa"/>
          </w:tcPr>
          <w:p w:rsidR="008B3554" w:rsidRDefault="00F5577D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29.11-10</w:t>
            </w:r>
            <w:r w:rsidR="008B3554">
              <w:rPr>
                <w:rFonts w:ascii="Times New Roman" w:hAnsi="Times New Roman" w:cs="Times New Roman"/>
                <w:sz w:val="28"/>
                <w:szCs w:val="24"/>
              </w:rPr>
              <w:t xml:space="preserve">.12 </w:t>
            </w:r>
          </w:p>
          <w:p w:rsidR="00F62477" w:rsidRDefault="008B3554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(за домовленістю)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</w:p>
        </w:tc>
        <w:tc>
          <w:tcPr>
            <w:tcW w:w="1130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82642D" w:rsidRDefault="00F5577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29.11-10</w:t>
            </w:r>
            <w:r w:rsidR="00F624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83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97399B">
        <w:tc>
          <w:tcPr>
            <w:tcW w:w="2553" w:type="dxa"/>
            <w:shd w:val="clear" w:color="auto" w:fill="D9D9D9" w:themeFill="background1" w:themeFillShade="D9"/>
          </w:tcPr>
          <w:p w:rsidR="00F62477" w:rsidRPr="0097399B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B44CB4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правових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B44CB4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62477" w:rsidP="00F5577D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07-1</w:t>
            </w:r>
            <w:r w:rsidR="00F5577D">
              <w:rPr>
                <w:rFonts w:cstheme="minorHAnsi"/>
                <w:b/>
                <w:i/>
                <w:sz w:val="28"/>
                <w:szCs w:val="28"/>
              </w:rPr>
              <w:t>0</w:t>
            </w:r>
            <w:r w:rsidRPr="00CA3EE3">
              <w:rPr>
                <w:rFonts w:cstheme="minorHAnsi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97399B" w:rsidRDefault="00F6247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97399B" w:rsidRDefault="00F62477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97399B" w:rsidRDefault="00F62477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(правове виховання)</w:t>
            </w:r>
          </w:p>
        </w:tc>
        <w:tc>
          <w:tcPr>
            <w:tcW w:w="4677" w:type="dxa"/>
          </w:tcPr>
          <w:p w:rsidR="00F62477" w:rsidRPr="0097399B" w:rsidRDefault="00F62477" w:rsidP="0097399B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99B">
              <w:rPr>
                <w:rFonts w:ascii="Times New Roman" w:hAnsi="Times New Roman" w:cs="Times New Roman"/>
                <w:b/>
                <w:sz w:val="28"/>
                <w:szCs w:val="28"/>
              </w:rPr>
              <w:t>День прав людини</w:t>
            </w:r>
          </w:p>
          <w:p w:rsidR="00F62477" w:rsidRDefault="00F6247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Правовиховний захід за участю представника юридичної сфери</w:t>
            </w:r>
          </w:p>
        </w:tc>
        <w:tc>
          <w:tcPr>
            <w:tcW w:w="1130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97399B" w:rsidRDefault="00F62477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99B"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2683" w:type="dxa"/>
          </w:tcPr>
          <w:p w:rsidR="00F62477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1218DB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7B7AF7" w:rsidRDefault="00F6247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</w:p>
        </w:tc>
        <w:tc>
          <w:tcPr>
            <w:tcW w:w="1130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F62477" w:rsidRPr="0082642D" w:rsidRDefault="00F5577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</w:t>
            </w:r>
            <w:r w:rsidR="00F6247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83" w:type="dxa"/>
          </w:tcPr>
          <w:p w:rsidR="00F62477" w:rsidRPr="005E1446" w:rsidRDefault="00F6247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BD3FA0">
        <w:tc>
          <w:tcPr>
            <w:tcW w:w="255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BD3FA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Двотижневик новорічних свят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6B09CD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13</w:t>
            </w:r>
            <w:r w:rsidR="00F62477" w:rsidRPr="00CA3EE3">
              <w:rPr>
                <w:rFonts w:cstheme="minorHAnsi"/>
                <w:b/>
                <w:i/>
                <w:sz w:val="28"/>
                <w:szCs w:val="28"/>
              </w:rPr>
              <w:t>-24.12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Pr="00BD3FA0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65C0" w:rsidTr="002265C0">
        <w:tc>
          <w:tcPr>
            <w:tcW w:w="2553" w:type="dxa"/>
            <w:vMerge w:val="restart"/>
            <w:shd w:val="clear" w:color="auto" w:fill="FFFFFF" w:themeFill="background1"/>
          </w:tcPr>
          <w:p w:rsidR="002265C0" w:rsidRPr="00CA3EE3" w:rsidRDefault="002265C0" w:rsidP="00134918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сім’ї, родини, людей</w:t>
            </w:r>
          </w:p>
        </w:tc>
        <w:tc>
          <w:tcPr>
            <w:tcW w:w="4677" w:type="dxa"/>
            <w:shd w:val="clear" w:color="auto" w:fill="FFFFFF" w:themeFill="background1"/>
          </w:tcPr>
          <w:p w:rsidR="002265C0" w:rsidRPr="00832E48" w:rsidRDefault="006B09CD" w:rsidP="002265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 </w:t>
            </w:r>
            <w:r w:rsidRPr="006B0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святого Андрія </w:t>
            </w:r>
            <w:proofErr w:type="spellStart"/>
            <w:r w:rsidRPr="006B0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Первозванного</w:t>
            </w:r>
            <w:proofErr w:type="spellEnd"/>
          </w:p>
          <w:p w:rsidR="002265C0" w:rsidRPr="00CA3EE3" w:rsidRDefault="006B09CD" w:rsidP="00BD3FA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Андріївські вечорниці</w:t>
            </w:r>
          </w:p>
        </w:tc>
        <w:tc>
          <w:tcPr>
            <w:tcW w:w="1130" w:type="dxa"/>
            <w:shd w:val="clear" w:color="auto" w:fill="FFFFFF" w:themeFill="background1"/>
          </w:tcPr>
          <w:p w:rsidR="002265C0" w:rsidRPr="00CA3EE3" w:rsidRDefault="006B09CD" w:rsidP="00134918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9-11</w:t>
            </w:r>
          </w:p>
        </w:tc>
        <w:tc>
          <w:tcPr>
            <w:tcW w:w="1549" w:type="dxa"/>
            <w:shd w:val="clear" w:color="auto" w:fill="FFFFFF" w:themeFill="background1"/>
          </w:tcPr>
          <w:p w:rsidR="002265C0" w:rsidRPr="00CA3EE3" w:rsidRDefault="006B09CD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683" w:type="dxa"/>
            <w:shd w:val="clear" w:color="auto" w:fill="FFFFFF" w:themeFill="background1"/>
          </w:tcPr>
          <w:p w:rsidR="002265C0" w:rsidRPr="006B09CD" w:rsidRDefault="006B09CD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 w:rsidRPr="006B09CD">
              <w:rPr>
                <w:rFonts w:ascii="Times New Roman" w:hAnsi="Times New Roman" w:cs="Times New Roman"/>
                <w:sz w:val="28"/>
                <w:szCs w:val="28"/>
              </w:rPr>
              <w:t xml:space="preserve"> Костюк Г.В.</w:t>
            </w:r>
          </w:p>
        </w:tc>
        <w:tc>
          <w:tcPr>
            <w:tcW w:w="1551" w:type="dxa"/>
            <w:shd w:val="clear" w:color="auto" w:fill="FFFFFF" w:themeFill="background1"/>
          </w:tcPr>
          <w:p w:rsidR="002265C0" w:rsidRPr="00CA3EE3" w:rsidRDefault="002265C0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2265C0" w:rsidRPr="00BD3FA0" w:rsidRDefault="002265C0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65C0" w:rsidTr="002265C0">
        <w:tc>
          <w:tcPr>
            <w:tcW w:w="2553" w:type="dxa"/>
            <w:vMerge/>
            <w:shd w:val="clear" w:color="auto" w:fill="FFFFFF" w:themeFill="background1"/>
          </w:tcPr>
          <w:p w:rsidR="002265C0" w:rsidRPr="001218DB" w:rsidRDefault="002265C0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2265C0" w:rsidRPr="00832E48" w:rsidRDefault="006B09CD" w:rsidP="00BD3F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</w:t>
            </w:r>
            <w:r w:rsidR="002265C0" w:rsidRPr="00832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вятого Миколая</w:t>
            </w:r>
          </w:p>
          <w:p w:rsidR="002265C0" w:rsidRPr="00832E48" w:rsidRDefault="002265C0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E48">
              <w:rPr>
                <w:rFonts w:ascii="Times New Roman" w:hAnsi="Times New Roman" w:cs="Times New Roman"/>
                <w:sz w:val="28"/>
                <w:szCs w:val="28"/>
              </w:rPr>
              <w:t>Театралізована вистава до Дня Святого Миколая</w:t>
            </w:r>
          </w:p>
        </w:tc>
        <w:tc>
          <w:tcPr>
            <w:tcW w:w="1130" w:type="dxa"/>
          </w:tcPr>
          <w:p w:rsidR="002265C0" w:rsidRPr="00832E48" w:rsidRDefault="002265C0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</w:tcPr>
          <w:p w:rsidR="002265C0" w:rsidRPr="00832E48" w:rsidRDefault="002265C0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 w:rsidR="006B09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2E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83" w:type="dxa"/>
          </w:tcPr>
          <w:p w:rsidR="002265C0" w:rsidRDefault="002265C0" w:rsidP="000A0E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2265C0" w:rsidRDefault="002265C0" w:rsidP="000A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C0" w:rsidTr="002265C0">
        <w:tc>
          <w:tcPr>
            <w:tcW w:w="2553" w:type="dxa"/>
            <w:vMerge/>
            <w:shd w:val="clear" w:color="auto" w:fill="FFFFFF" w:themeFill="background1"/>
          </w:tcPr>
          <w:p w:rsidR="002265C0" w:rsidRPr="001218DB" w:rsidRDefault="002265C0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2265C0" w:rsidRDefault="002265C0" w:rsidP="0083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 xml:space="preserve">Новорічні привітання для місцевих організацій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від агітбригади «Промінці»</w:t>
            </w:r>
          </w:p>
        </w:tc>
        <w:tc>
          <w:tcPr>
            <w:tcW w:w="1130" w:type="dxa"/>
          </w:tcPr>
          <w:p w:rsidR="002265C0" w:rsidRPr="004830EE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265C0" w:rsidRPr="006B09CD" w:rsidRDefault="006B09CD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683" w:type="dxa"/>
          </w:tcPr>
          <w:p w:rsidR="002265C0" w:rsidRDefault="002265C0" w:rsidP="000A0E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2265C0" w:rsidRDefault="002265C0" w:rsidP="000A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C0" w:rsidTr="002265C0">
        <w:tc>
          <w:tcPr>
            <w:tcW w:w="2553" w:type="dxa"/>
            <w:vMerge/>
            <w:shd w:val="clear" w:color="auto" w:fill="FFFFFF" w:themeFill="background1"/>
          </w:tcPr>
          <w:p w:rsidR="002265C0" w:rsidRPr="001218DB" w:rsidRDefault="002265C0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2265C0" w:rsidRPr="00BD3FA0" w:rsidRDefault="002265C0" w:rsidP="0042107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BD3FA0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Новорічні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свята</w:t>
            </w:r>
          </w:p>
        </w:tc>
        <w:tc>
          <w:tcPr>
            <w:tcW w:w="1130" w:type="dxa"/>
          </w:tcPr>
          <w:p w:rsidR="002265C0" w:rsidRPr="00832E48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2265C0" w:rsidRPr="00832E48" w:rsidRDefault="002265C0" w:rsidP="006B09C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6B09C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-24.11</w:t>
            </w:r>
          </w:p>
        </w:tc>
        <w:tc>
          <w:tcPr>
            <w:tcW w:w="2683" w:type="dxa"/>
          </w:tcPr>
          <w:p w:rsidR="002265C0" w:rsidRDefault="002265C0" w:rsidP="00BD3F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2265C0" w:rsidRDefault="002265C0" w:rsidP="00B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C0" w:rsidTr="002265C0">
        <w:tc>
          <w:tcPr>
            <w:tcW w:w="2553" w:type="dxa"/>
            <w:vMerge/>
            <w:shd w:val="clear" w:color="auto" w:fill="FFFFFF" w:themeFill="background1"/>
          </w:tcPr>
          <w:p w:rsidR="002265C0" w:rsidRPr="001218DB" w:rsidRDefault="002265C0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2265C0" w:rsidRPr="007B7AF7" w:rsidRDefault="002265C0" w:rsidP="00CA3EE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>інтегровані в урок</w:t>
            </w:r>
          </w:p>
        </w:tc>
        <w:tc>
          <w:tcPr>
            <w:tcW w:w="1130" w:type="dxa"/>
          </w:tcPr>
          <w:p w:rsidR="002265C0" w:rsidRPr="005E1446" w:rsidRDefault="002265C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49" w:type="dxa"/>
          </w:tcPr>
          <w:p w:rsidR="002265C0" w:rsidRDefault="00BF028C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13-24</w:t>
            </w:r>
            <w:r w:rsidR="002265C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2265C0" w:rsidRPr="0082642D" w:rsidRDefault="002265C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</w:tcPr>
          <w:p w:rsidR="002265C0" w:rsidRPr="005E1446" w:rsidRDefault="002265C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</w:tc>
        <w:tc>
          <w:tcPr>
            <w:tcW w:w="1551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265C0" w:rsidRDefault="002265C0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F62477" w:rsidRPr="00A4191E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F62477" w:rsidRPr="00826257" w:rsidRDefault="00F6247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8F6843" w:rsidRDefault="00F6247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62477" w:rsidRPr="00826257" w:rsidRDefault="00F6247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Pr="00782603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2EA"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532EA">
              <w:rPr>
                <w:rFonts w:ascii="Times New Roman" w:hAnsi="Times New Roman" w:cs="Times New Roman"/>
                <w:sz w:val="28"/>
                <w:szCs w:val="28"/>
              </w:rPr>
              <w:t>жежної безпеки під час новорічних свят.</w:t>
            </w:r>
          </w:p>
          <w:p w:rsidR="00F62477" w:rsidRPr="00656EFC" w:rsidRDefault="00F62477" w:rsidP="00134918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Перви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нний інструктаж з безпеки життє</w:t>
            </w: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діяльності перед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</w:t>
            </w:r>
            <w:r w:rsidRPr="00656E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чатком зимових канікул.</w:t>
            </w: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F62477" w:rsidRDefault="00F62477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065E6F" w:rsidRDefault="00F62477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F62477" w:rsidRPr="000532EA" w:rsidRDefault="00BF028C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F62477" w:rsidRPr="000532EA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  <w:p w:rsidR="00F62477" w:rsidRPr="000532EA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0532EA" w:rsidRDefault="00BF028C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F62477">
              <w:rPr>
                <w:rFonts w:ascii="Times New Roman" w:hAnsi="Times New Roman" w:cs="Times New Roman"/>
                <w:sz w:val="28"/>
                <w:szCs w:val="24"/>
              </w:rPr>
              <w:t>-24</w:t>
            </w:r>
            <w:r w:rsidR="00F62477" w:rsidRPr="000532EA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  <w:p w:rsidR="00F62477" w:rsidRPr="000532EA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F62477" w:rsidRPr="000532EA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2477" w:rsidRPr="004830EE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F6247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Pr="000D6B51" w:rsidRDefault="00F62477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Pr="00667E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A93A4D">
        <w:tc>
          <w:tcPr>
            <w:tcW w:w="15876" w:type="dxa"/>
            <w:gridSpan w:val="7"/>
            <w:shd w:val="clear" w:color="auto" w:fill="66FFFF"/>
          </w:tcPr>
          <w:p w:rsidR="00F62477" w:rsidRDefault="00F62477" w:rsidP="00B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СІЧ</w:t>
            </w: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F62477" w:rsidTr="005F155D">
        <w:tc>
          <w:tcPr>
            <w:tcW w:w="255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народних традицій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62477" w:rsidP="008F1C51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1</w:t>
            </w:r>
            <w:r w:rsidR="008F1C51">
              <w:rPr>
                <w:rFonts w:cstheme="minorHAnsi"/>
                <w:b/>
                <w:i/>
                <w:sz w:val="28"/>
                <w:szCs w:val="24"/>
              </w:rPr>
              <w:t>0-14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F62477" w:rsidRPr="00857CB2" w:rsidRDefault="00F62477" w:rsidP="00857CB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57CB2">
              <w:rPr>
                <w:rFonts w:ascii="Times New Roman" w:hAnsi="Times New Roman" w:cs="Times New Roman"/>
                <w:sz w:val="28"/>
                <w:szCs w:val="24"/>
              </w:rPr>
              <w:t>Вітальний виступ агітбригади «Промінці»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для педагогічного колективу школи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F62477" w:rsidRPr="00857CB2" w:rsidRDefault="008F1C5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F62477" w:rsidRPr="00857CB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A605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  <w:p w:rsidR="00F62477" w:rsidRDefault="00F62477" w:rsidP="00A605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4A2409" w:rsidRDefault="00F62477" w:rsidP="008F1C5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збори щодо аналізу навчальної та позакласної активності і досягнень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Організація роботи класу на ІІ півріччя 202</w:t>
            </w:r>
            <w:r w:rsidR="008F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8F1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F62477" w:rsidRDefault="00F62477" w:rsidP="003C0E38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F62477" w:rsidRPr="004A2409" w:rsidRDefault="008F1C5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  <w:r w:rsidR="00F6247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683" w:type="dxa"/>
          </w:tcPr>
          <w:p w:rsidR="00F62477" w:rsidRDefault="00F62477" w:rsidP="003C0E3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F62477" w:rsidRDefault="00F62477" w:rsidP="003C0E38"/>
        </w:tc>
        <w:tc>
          <w:tcPr>
            <w:tcW w:w="1733" w:type="dxa"/>
          </w:tcPr>
          <w:p w:rsidR="00F62477" w:rsidRDefault="00F62477" w:rsidP="003C0E38"/>
        </w:tc>
      </w:tr>
      <w:tr w:rsidR="00F62477" w:rsidTr="005F155D">
        <w:tc>
          <w:tcPr>
            <w:tcW w:w="255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CA3EE3" w:rsidRDefault="00F62477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Соборності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CA3EE3" w:rsidRDefault="00F62477" w:rsidP="008F1C51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1</w:t>
            </w:r>
            <w:r w:rsidR="008F1C51">
              <w:rPr>
                <w:rFonts w:cstheme="minorHAnsi"/>
                <w:b/>
                <w:i/>
                <w:sz w:val="28"/>
                <w:szCs w:val="24"/>
              </w:rPr>
              <w:t>7-21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CA3EE3" w:rsidRDefault="00F62477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0532EA" w:rsidRDefault="00F62477" w:rsidP="00857CB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F62477" w:rsidRPr="00BF2B1D" w:rsidRDefault="00F62477" w:rsidP="005F155D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Соборності та Свободи України 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F62477" w:rsidRPr="00BF2B1D" w:rsidRDefault="00F62477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 w:rsidR="008F1C5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5F155D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BF2B1D" w:rsidRDefault="008F1C51" w:rsidP="008F1C51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Загальношкільний</w:t>
            </w:r>
            <w:r w:rsidR="00F62477"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захід </w:t>
            </w:r>
            <w:r w:rsidR="00F62477" w:rsidRPr="00E02B86">
              <w:rPr>
                <w:rFonts w:ascii="Times New Roman" w:hAnsi="Times New Roman" w:cs="Times New Roman"/>
                <w:sz w:val="28"/>
                <w:szCs w:val="28"/>
              </w:rPr>
              <w:t>«День Соборності та Свободи України»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F62477" w:rsidRPr="00BF2B1D" w:rsidRDefault="00F62477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</w:t>
            </w:r>
            <w:r w:rsidR="008F1C5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BF2B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  <w:p w:rsidR="00F62477" w:rsidRDefault="00F62477" w:rsidP="00BF2B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F62477" w:rsidRDefault="00F62477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BF2B1D" w:rsidRDefault="00F62477" w:rsidP="00BF2B1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«Соборність та злагода – головний чинник миру»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F62477" w:rsidRPr="00BF2B1D" w:rsidRDefault="008F1C51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17</w:t>
            </w:r>
            <w:r w:rsidR="00F62477"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 w:rsidR="00F62477"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BF2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F62477" w:rsidRDefault="00F62477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BF2B1D" w:rsidRDefault="00F62477" w:rsidP="00BF2B1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F62477" w:rsidRPr="00BF2B1D" w:rsidRDefault="00F62477" w:rsidP="008F1C5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 w:rsidR="008F1C5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7-21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BF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5F155D">
        <w:tc>
          <w:tcPr>
            <w:tcW w:w="2553" w:type="dxa"/>
            <w:shd w:val="clear" w:color="auto" w:fill="D9D9D9" w:themeFill="background1" w:themeFillShade="D9"/>
          </w:tcPr>
          <w:p w:rsidR="00F62477" w:rsidRPr="008B5E0A" w:rsidRDefault="00F62477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8B5E0A" w:rsidRDefault="00F62477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народної пам’яті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8B5E0A" w:rsidRDefault="00F62477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8B5E0A" w:rsidRDefault="009758F0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24-28</w:t>
            </w:r>
            <w:r w:rsidR="00F62477" w:rsidRPr="008B5E0A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Pr="008B5E0A" w:rsidRDefault="00F62477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 w:val="restart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F62477" w:rsidRPr="00B15628" w:rsidRDefault="00F62477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5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пам’яті учасників битви під Крутами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29.01</w:t>
            </w:r>
          </w:p>
        </w:tc>
        <w:tc>
          <w:tcPr>
            <w:tcW w:w="268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BF2B1D" w:rsidRDefault="00F62477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«Крути»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49" w:type="dxa"/>
          </w:tcPr>
          <w:p w:rsidR="00F62477" w:rsidRPr="00A60542" w:rsidRDefault="009758F0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24-28</w:t>
            </w:r>
            <w:r w:rsidR="00F62477"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Pr="005F155D" w:rsidRDefault="00F6247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Вч. історії Дрижук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Костюк Г.В.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  <w:vMerge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Pr="00BF2B1D" w:rsidRDefault="00F62477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«Крути»</w:t>
            </w:r>
          </w:p>
        </w:tc>
        <w:tc>
          <w:tcPr>
            <w:tcW w:w="1130" w:type="dxa"/>
          </w:tcPr>
          <w:p w:rsidR="00F62477" w:rsidRPr="00BF2B1D" w:rsidRDefault="00F6247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F62477" w:rsidRPr="00BF2B1D" w:rsidRDefault="009758F0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24-28</w:t>
            </w:r>
            <w:r w:rsidR="00F62477"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Default="00F62477" w:rsidP="005F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F62477" w:rsidRDefault="00F62477" w:rsidP="005F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F62477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F62477" w:rsidRPr="00A4191E" w:rsidRDefault="00F6247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F62477" w:rsidRPr="00826257" w:rsidRDefault="00F6247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F62477" w:rsidRPr="008F6843" w:rsidRDefault="00F6247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F62477" w:rsidRPr="00826257" w:rsidRDefault="00F6247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F62477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F62477" w:rsidRPr="00782603" w:rsidRDefault="00F6247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вторний інструктаж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чатком навчальних занять.</w:t>
            </w: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Бесіда «Собака – це небезпечно».</w:t>
            </w:r>
          </w:p>
        </w:tc>
        <w:tc>
          <w:tcPr>
            <w:tcW w:w="1130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68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</w:tc>
        <w:tc>
          <w:tcPr>
            <w:tcW w:w="1551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Співпраця з батьками та </w:t>
            </w: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громадськістю</w:t>
            </w:r>
          </w:p>
        </w:tc>
        <w:tc>
          <w:tcPr>
            <w:tcW w:w="4677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Згідно запланованих заходів</w:t>
            </w: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Організація обстеження житлово-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бутових умов дітей соціального пас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рту</w:t>
            </w:r>
          </w:p>
        </w:tc>
        <w:tc>
          <w:tcPr>
            <w:tcW w:w="1130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місяця</w:t>
            </w:r>
          </w:p>
        </w:tc>
        <w:tc>
          <w:tcPr>
            <w:tcW w:w="2683" w:type="dxa"/>
          </w:tcPr>
          <w:p w:rsidR="00F62477" w:rsidRDefault="00F62477" w:rsidP="003C0E38">
            <w:pPr>
              <w:tabs>
                <w:tab w:val="left" w:pos="2030"/>
              </w:tabs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ЗДВР Гудзь О.К.</w:t>
            </w:r>
          </w:p>
          <w:p w:rsidR="00F62477" w:rsidRPr="00B8014B" w:rsidRDefault="00F62477" w:rsidP="003C0E38">
            <w:pPr>
              <w:tabs>
                <w:tab w:val="left" w:pos="2030"/>
              </w:tabs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spellEnd"/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керівники,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представник с/р.</w:t>
            </w:r>
          </w:p>
        </w:tc>
        <w:tc>
          <w:tcPr>
            <w:tcW w:w="1551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760009">
        <w:tc>
          <w:tcPr>
            <w:tcW w:w="255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F62477" w:rsidRPr="00F90ECD" w:rsidRDefault="00F62477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F62477" w:rsidRDefault="00F62477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77" w:rsidTr="00A93A4D">
        <w:tc>
          <w:tcPr>
            <w:tcW w:w="15876" w:type="dxa"/>
            <w:gridSpan w:val="7"/>
            <w:shd w:val="clear" w:color="auto" w:fill="66FFFF"/>
          </w:tcPr>
          <w:p w:rsidR="00F62477" w:rsidRPr="00A93A4D" w:rsidRDefault="00F62477" w:rsidP="00A93A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A4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ЛЮТИЙ</w:t>
            </w:r>
          </w:p>
        </w:tc>
      </w:tr>
      <w:tr w:rsidR="00F62477" w:rsidTr="008B5E0A">
        <w:tc>
          <w:tcPr>
            <w:tcW w:w="2553" w:type="dxa"/>
            <w:shd w:val="clear" w:color="auto" w:fill="D9D9D9" w:themeFill="background1" w:themeFillShade="D9"/>
          </w:tcPr>
          <w:p w:rsidR="00F62477" w:rsidRPr="000532EA" w:rsidRDefault="00F6247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62477" w:rsidRPr="00BE2603" w:rsidRDefault="008E3B81" w:rsidP="0013491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Двотижневик</w:t>
            </w:r>
            <w:r w:rsidR="00F62477" w:rsidRPr="00BE2603">
              <w:rPr>
                <w:rFonts w:cstheme="minorHAnsi"/>
                <w:b/>
                <w:i/>
                <w:sz w:val="28"/>
                <w:szCs w:val="24"/>
              </w:rPr>
              <w:t xml:space="preserve"> профорієнтації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62477" w:rsidRPr="00BE2603" w:rsidRDefault="00F6247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62477" w:rsidRPr="00BE2603" w:rsidRDefault="008E3B81" w:rsidP="008E3B81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31.01-11</w:t>
            </w:r>
            <w:r w:rsidR="00F62477" w:rsidRPr="00BE2603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F62477" w:rsidRDefault="00F6247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533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праці (трудове та профорієнтація)</w:t>
            </w:r>
          </w:p>
        </w:tc>
        <w:tc>
          <w:tcPr>
            <w:tcW w:w="4677" w:type="dxa"/>
          </w:tcPr>
          <w:p w:rsidR="008E3B81" w:rsidRPr="006A0C9C" w:rsidRDefault="008E3B81" w:rsidP="00DF1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Бесіди, ігри, заняття та соціально-педагогічні опитування (анкети, дослідження) особистих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налихів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/здібностей учнів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урок)</w:t>
            </w:r>
          </w:p>
        </w:tc>
        <w:tc>
          <w:tcPr>
            <w:tcW w:w="1130" w:type="dxa"/>
          </w:tcPr>
          <w:p w:rsidR="008E3B81" w:rsidRPr="00B15628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62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8E3B81" w:rsidRPr="006A0C9C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22-26.02</w:t>
            </w:r>
          </w:p>
        </w:tc>
        <w:tc>
          <w:tcPr>
            <w:tcW w:w="2683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E3B81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Л.А.,</w:t>
            </w: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ПП Соловйова І.В.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BE5338" w:rsidRDefault="008E3B81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3B81" w:rsidRDefault="008E3B81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Зустріч із представником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Козятинс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ого центру зайнятості </w:t>
            </w: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Машталер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  <w:tc>
          <w:tcPr>
            <w:tcW w:w="1130" w:type="dxa"/>
          </w:tcPr>
          <w:p w:rsidR="008E3B81" w:rsidRDefault="008E3B81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549" w:type="dxa"/>
          </w:tcPr>
          <w:p w:rsidR="008E3B81" w:rsidRPr="006A0C9C" w:rsidRDefault="008E3B81" w:rsidP="0052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8E3B81" w:rsidRDefault="008E3B81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BE5338" w:rsidRDefault="008E3B81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3B81" w:rsidRPr="006A0C9C" w:rsidRDefault="008E3B81" w:rsidP="00526E9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8E3B81" w:rsidRDefault="008E3B81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6A0C9C" w:rsidRDefault="008E3B81" w:rsidP="00526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8E3B81" w:rsidRDefault="008E3B81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32F42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Тиждень романтики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8E3B81" w:rsidP="008E3B81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14-18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5D1317" w:rsidRDefault="008E3B81" w:rsidP="003C0E38">
            <w:pPr>
              <w:ind w:right="-170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</w:tcPr>
          <w:p w:rsidR="008E3B81" w:rsidRPr="00EA09DA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1.Тематичний розважальний в</w:t>
            </w: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 xml:space="preserve">ечір до Дня  Святого Валентина </w:t>
            </w:r>
          </w:p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Pr="00747EE9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Pr="0005151B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549" w:type="dxa"/>
          </w:tcPr>
          <w:p w:rsidR="008E3B81" w:rsidRPr="004830EE" w:rsidRDefault="008E3B81" w:rsidP="008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6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72156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2683" w:type="dxa"/>
          </w:tcPr>
          <w:p w:rsidR="008E3B81" w:rsidRDefault="008E3B81" w:rsidP="003C0E38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О.К.,</w:t>
            </w:r>
          </w:p>
          <w:p w:rsidR="008E3B81" w:rsidRPr="00D745EE" w:rsidRDefault="008E3B81" w:rsidP="003C0E38">
            <w:pPr>
              <w:ind w:right="-13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732F42" w:rsidRDefault="008E3B8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Загальношкільний захід «Пошта Валентина»</w:t>
            </w:r>
          </w:p>
        </w:tc>
        <w:tc>
          <w:tcPr>
            <w:tcW w:w="1130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Default="008E3B8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683" w:type="dxa"/>
          </w:tcPr>
          <w:p w:rsidR="008E3B81" w:rsidRDefault="008E3B81" w:rsidP="008E3B81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О.К.,</w:t>
            </w:r>
          </w:p>
          <w:p w:rsidR="008E3B81" w:rsidRPr="00732F42" w:rsidRDefault="008E3B81" w:rsidP="008E3B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601D3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Тиждень рідної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21-25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8E3B81" w:rsidRPr="00D601D3" w:rsidRDefault="008E3B81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рідної мови </w:t>
            </w:r>
          </w:p>
        </w:tc>
        <w:tc>
          <w:tcPr>
            <w:tcW w:w="1130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Pr="001605BA" w:rsidRDefault="008E3B8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21.02</w:t>
            </w:r>
          </w:p>
        </w:tc>
        <w:tc>
          <w:tcPr>
            <w:tcW w:w="268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D601D3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732F42" w:rsidRDefault="008E3B81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захід до Дня рідної мови</w:t>
            </w:r>
          </w:p>
        </w:tc>
        <w:tc>
          <w:tcPr>
            <w:tcW w:w="1130" w:type="dxa"/>
          </w:tcPr>
          <w:p w:rsidR="008E3B81" w:rsidRPr="00732F42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8E3B81" w:rsidRPr="00732F42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83" w:type="dxa"/>
          </w:tcPr>
          <w:p w:rsidR="008E3B81" w:rsidRDefault="008E3B81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укр.мови</w:t>
            </w:r>
            <w:proofErr w:type="spellEnd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 та 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ри </w:t>
            </w:r>
            <w:proofErr w:type="spellStart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Заведія</w:t>
            </w:r>
            <w:proofErr w:type="spellEnd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 М.Г., </w:t>
            </w:r>
          </w:p>
          <w:p w:rsidR="008E3B81" w:rsidRPr="00D601D3" w:rsidRDefault="008E3B81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Рудик Н.С., Холоденко Н.І.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32F42">
        <w:trPr>
          <w:trHeight w:val="77"/>
        </w:trPr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D601D3" w:rsidRDefault="008E3B81" w:rsidP="00D601D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Тематична виставка </w:t>
            </w:r>
            <w:r w:rsidRPr="00D601D3">
              <w:rPr>
                <w:rFonts w:ascii="Times New Roman" w:hAnsi="Times New Roman" w:cs="Times New Roman"/>
                <w:sz w:val="28"/>
                <w:szCs w:val="28"/>
              </w:rPr>
              <w:t>«Рідна мова з пісні й любові»</w:t>
            </w:r>
          </w:p>
        </w:tc>
        <w:tc>
          <w:tcPr>
            <w:tcW w:w="1130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8E3B81" w:rsidRDefault="008E3B81" w:rsidP="008E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B81">
              <w:rPr>
                <w:rFonts w:ascii="Times New Roman" w:hAnsi="Times New Roman" w:cs="Times New Roman"/>
                <w:sz w:val="28"/>
                <w:szCs w:val="28"/>
              </w:rPr>
              <w:t>21-25.02</w:t>
            </w:r>
          </w:p>
        </w:tc>
        <w:tc>
          <w:tcPr>
            <w:tcW w:w="2683" w:type="dxa"/>
          </w:tcPr>
          <w:p w:rsidR="008E3B81" w:rsidRDefault="008E3B8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8E3B81" w:rsidRDefault="008E3B81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D6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8E3B81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B81">
              <w:rPr>
                <w:rFonts w:ascii="Times New Roman" w:hAnsi="Times New Roman" w:cs="Times New Roman"/>
                <w:sz w:val="28"/>
                <w:szCs w:val="28"/>
              </w:rPr>
              <w:t>21-25.02</w:t>
            </w:r>
          </w:p>
        </w:tc>
        <w:tc>
          <w:tcPr>
            <w:tcW w:w="268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D745EE" w:rsidRDefault="008E3B8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45EE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8E3B81" w:rsidRPr="00A4191E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8E3B81" w:rsidRPr="00826257" w:rsidRDefault="008E3B8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8E3B81" w:rsidRPr="008F6843" w:rsidRDefault="008E3B8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8E3B81" w:rsidRPr="00826257" w:rsidRDefault="008E3B8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8E3B81" w:rsidRPr="00782603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BA2AF3" w:rsidRDefault="008E3B8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Небезпека на льоду. Льодохід.</w:t>
            </w:r>
          </w:p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Інструктаж з правил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ведінки під час стихійного лиха.</w:t>
            </w:r>
          </w:p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повід</w:t>
            </w:r>
            <w:proofErr w:type="spellEnd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. з охорони праці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8E3B81" w:rsidRPr="00BA2AF3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Кл.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  <w:proofErr w:type="spellEnd"/>
          </w:p>
        </w:tc>
        <w:tc>
          <w:tcPr>
            <w:tcW w:w="1551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2118C1" w:rsidRDefault="008E3B8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8E3B81" w:rsidRPr="00C02219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Pr="004830EE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Pr="00C02219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8E3B81" w:rsidRPr="000D6B51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2118C1" w:rsidRDefault="008E3B8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8E3B81" w:rsidRPr="002118C1" w:rsidRDefault="008E3B8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A1" w:rsidRDefault="003F43A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A1" w:rsidRDefault="003F43A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A1" w:rsidRDefault="003F43A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B0" w:rsidRDefault="00A161B0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1B0" w:rsidRDefault="00A161B0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601D3">
        <w:tc>
          <w:tcPr>
            <w:tcW w:w="15876" w:type="dxa"/>
            <w:gridSpan w:val="7"/>
            <w:shd w:val="clear" w:color="auto" w:fill="66FFFF"/>
          </w:tcPr>
          <w:p w:rsidR="008E3B81" w:rsidRPr="00D601D3" w:rsidRDefault="008E3B81" w:rsidP="00D601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БЕРЕЗЕНЬ</w:t>
            </w:r>
          </w:p>
        </w:tc>
      </w:tr>
      <w:tr w:rsidR="008E3B81" w:rsidTr="009E6C50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жіночності та краси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A161B0" w:rsidP="00A161B0">
            <w:pPr>
              <w:ind w:left="-104" w:right="-122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28.02</w:t>
            </w:r>
            <w:r w:rsidR="008E3B81" w:rsidRPr="008B5E0A">
              <w:rPr>
                <w:rFonts w:cstheme="minorHAnsi"/>
                <w:b/>
                <w:i/>
                <w:sz w:val="28"/>
                <w:szCs w:val="28"/>
              </w:rPr>
              <w:t>-0</w:t>
            </w:r>
            <w:r>
              <w:rPr>
                <w:rFonts w:cstheme="minorHAnsi"/>
                <w:b/>
                <w:i/>
                <w:sz w:val="28"/>
                <w:szCs w:val="28"/>
              </w:rPr>
              <w:t>4</w:t>
            </w:r>
            <w:r w:rsidR="008E3B81" w:rsidRPr="008B5E0A">
              <w:rPr>
                <w:rFonts w:cstheme="minorHAnsi"/>
                <w:b/>
                <w:i/>
                <w:sz w:val="28"/>
                <w:szCs w:val="28"/>
              </w:rPr>
              <w:t>.0</w:t>
            </w:r>
            <w:r>
              <w:rPr>
                <w:rFonts w:cs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9E6C50">
        <w:tc>
          <w:tcPr>
            <w:tcW w:w="2553" w:type="dxa"/>
            <w:vMerge w:val="restart"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  <w:shd w:val="clear" w:color="auto" w:fill="FFFFFF" w:themeFill="background1"/>
          </w:tcPr>
          <w:p w:rsidR="008E3B81" w:rsidRPr="009E6C50" w:rsidRDefault="008E3B81" w:rsidP="003C0E3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5216">
              <w:rPr>
                <w:rFonts w:ascii="Times New Roman" w:hAnsi="Times New Roman" w:cs="Times New Roman"/>
                <w:sz w:val="28"/>
                <w:szCs w:val="28"/>
              </w:rPr>
              <w:t>Святковий концерт до 8 Березня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ED1C68" w:rsidRDefault="00A161B0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E3B81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</w:t>
            </w:r>
          </w:p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9E6C50">
        <w:tc>
          <w:tcPr>
            <w:tcW w:w="2553" w:type="dxa"/>
            <w:vMerge/>
            <w:shd w:val="clear" w:color="auto" w:fill="FFFFFF" w:themeFill="background1"/>
          </w:tcPr>
          <w:p w:rsidR="008E3B81" w:rsidRPr="005D1317" w:rsidRDefault="008E3B8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Pr="007C5216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Книжкова виставка </w:t>
            </w:r>
            <w:r w:rsidRPr="00115E05">
              <w:rPr>
                <w:rFonts w:ascii="Times New Roman" w:hAnsi="Times New Roman" w:cs="Times New Roman"/>
                <w:sz w:val="28"/>
                <w:szCs w:val="28"/>
              </w:rPr>
              <w:t>«Я просто жінка… Та в усі віки в моє ім’я творили і вмирали»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ED1C68" w:rsidRDefault="00A161B0" w:rsidP="00A161B0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28.02-04</w:t>
            </w:r>
            <w:r w:rsidR="008E3B81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ED1C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8E3B81" w:rsidRPr="009E6C50" w:rsidRDefault="008E3B81" w:rsidP="00ED1C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9E6C50">
        <w:tc>
          <w:tcPr>
            <w:tcW w:w="2553" w:type="dxa"/>
            <w:vMerge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732F42" w:rsidRDefault="00693E2E" w:rsidP="00693E2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28.02-04</w:t>
            </w: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9E6C50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 xml:space="preserve">Тиждень творчості </w:t>
            </w:r>
            <w:proofErr w:type="spellStart"/>
            <w:r w:rsidRPr="008B5E0A">
              <w:rPr>
                <w:rFonts w:cstheme="minorHAnsi"/>
                <w:b/>
                <w:i/>
                <w:sz w:val="28"/>
                <w:szCs w:val="24"/>
              </w:rPr>
              <w:t>Т.Г.Шевченка</w:t>
            </w:r>
            <w:proofErr w:type="spellEnd"/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3C0E38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8E3B81" w:rsidP="00386E0B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09-1</w:t>
            </w:r>
            <w:r w:rsidR="00386E0B">
              <w:rPr>
                <w:rFonts w:cstheme="minorHAnsi"/>
                <w:b/>
                <w:i/>
                <w:sz w:val="28"/>
                <w:szCs w:val="28"/>
              </w:rPr>
              <w:t>1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3C0E38">
        <w:tc>
          <w:tcPr>
            <w:tcW w:w="2553" w:type="dxa"/>
            <w:vMerge w:val="restart"/>
            <w:shd w:val="clear" w:color="auto" w:fill="FFFFFF" w:themeFill="background1"/>
          </w:tcPr>
          <w:p w:rsidR="008E3B81" w:rsidRPr="009E6C50" w:rsidRDefault="008E3B81" w:rsidP="00115E05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8E3B81" w:rsidRPr="0037391D" w:rsidRDefault="008E3B81" w:rsidP="00115E0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до Днів пам</w:t>
            </w:r>
            <w:r w:rsidRPr="00AB0FA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яті Шевченка </w:t>
            </w:r>
            <w:r w:rsidRPr="00F8062C">
              <w:rPr>
                <w:rFonts w:ascii="Times New Roman" w:hAnsi="Times New Roman" w:cs="Times New Roman"/>
                <w:sz w:val="28"/>
                <w:szCs w:val="28"/>
              </w:rPr>
              <w:t>«Уклін тобі, Тарасе»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8E3B81" w:rsidRPr="00ED1C68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E3B81" w:rsidRPr="003C0E38" w:rsidRDefault="00386E0B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</w:t>
            </w:r>
            <w:r w:rsidR="008E3B81"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8E3B81" w:rsidRPr="0037391D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115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8E3B81" w:rsidRPr="00FE6F32" w:rsidRDefault="008E3B81" w:rsidP="0011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3C0E38">
        <w:tc>
          <w:tcPr>
            <w:tcW w:w="2553" w:type="dxa"/>
            <w:vMerge/>
            <w:shd w:val="clear" w:color="auto" w:fill="FFFFFF" w:themeFill="background1"/>
          </w:tcPr>
          <w:p w:rsidR="008E3B81" w:rsidRPr="009E6C50" w:rsidRDefault="008E3B8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>Конкурс декламаторів «Живи, Кобзарю, в пам’яті людській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3C0E38" w:rsidRDefault="00386E0B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</w:t>
            </w:r>
            <w:r w:rsidR="008E3B81"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8E3B81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 л-ри</w:t>
            </w:r>
          </w:p>
          <w:p w:rsidR="008E3B81" w:rsidRPr="009E6C50" w:rsidRDefault="008E3B8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М.Г.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8E3B81" w:rsidRPr="00ED1C68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8E3B81" w:rsidRPr="00732F42" w:rsidRDefault="00386E0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09-11</w:t>
            </w:r>
            <w:r w:rsidR="008E3B8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8B5E0A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D4186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поезії</w:t>
            </w:r>
            <w:r>
              <w:rPr>
                <w:rFonts w:cstheme="minorHAnsi"/>
                <w:b/>
                <w:i/>
                <w:sz w:val="28"/>
                <w:szCs w:val="24"/>
              </w:rPr>
              <w:t xml:space="preserve"> та книги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8E3B81" w:rsidP="000F358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1</w:t>
            </w:r>
            <w:r w:rsidR="000F3588">
              <w:rPr>
                <w:rFonts w:cstheme="minorHAnsi"/>
                <w:b/>
                <w:i/>
                <w:sz w:val="28"/>
                <w:szCs w:val="28"/>
              </w:rPr>
              <w:t>4-18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8E3B81" w:rsidRPr="00F930B9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0" w:type="dxa"/>
          </w:tcPr>
          <w:p w:rsidR="008E3B81" w:rsidRPr="00F930B9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8E3B81" w:rsidRPr="00F930B9" w:rsidRDefault="000F358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="008E3B8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5D1317" w:rsidRDefault="008E3B8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Літературна риболовля</w:t>
            </w:r>
          </w:p>
        </w:tc>
        <w:tc>
          <w:tcPr>
            <w:tcW w:w="1130" w:type="dxa"/>
          </w:tcPr>
          <w:p w:rsidR="008E3B81" w:rsidRPr="00F930B9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49" w:type="dxa"/>
          </w:tcPr>
          <w:p w:rsidR="008E3B81" w:rsidRPr="00F930B9" w:rsidRDefault="000F358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="008E3B8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5D1317" w:rsidRDefault="008E3B8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флешмоб «Ми – діти майбутнього»</w:t>
            </w:r>
          </w:p>
        </w:tc>
        <w:tc>
          <w:tcPr>
            <w:tcW w:w="1130" w:type="dxa"/>
          </w:tcPr>
          <w:p w:rsidR="008E3B81" w:rsidRPr="00F930B9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8E3B81" w:rsidRPr="00F930B9" w:rsidRDefault="000F3588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  <w:r w:rsidR="008E3B8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683" w:type="dxa"/>
          </w:tcPr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8E3B81" w:rsidRPr="00F930B9" w:rsidRDefault="008E3B8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л-ри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гумору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8B5E0A" w:rsidRDefault="008E3B8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8B5E0A" w:rsidRDefault="008E3B81" w:rsidP="00991A27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2</w:t>
            </w:r>
            <w:r w:rsidR="00991A27">
              <w:rPr>
                <w:rFonts w:cstheme="minorHAnsi"/>
                <w:b/>
                <w:i/>
                <w:sz w:val="28"/>
                <w:szCs w:val="28"/>
              </w:rPr>
              <w:t>8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.03-0</w:t>
            </w:r>
            <w:r w:rsidR="00991A27">
              <w:rPr>
                <w:rFonts w:cstheme="minorHAnsi"/>
                <w:b/>
                <w:i/>
                <w:sz w:val="28"/>
                <w:szCs w:val="28"/>
              </w:rPr>
              <w:t>1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Pr="0016312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Pr="0016312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Pr="00163120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5D1317" w:rsidRDefault="008E3B8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-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lastRenderedPageBreak/>
              <w:t xml:space="preserve">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8E3B81" w:rsidRPr="00163120" w:rsidRDefault="008E3B81" w:rsidP="005D46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Міжнародний день танцю</w:t>
            </w:r>
          </w:p>
        </w:tc>
        <w:tc>
          <w:tcPr>
            <w:tcW w:w="1130" w:type="dxa"/>
          </w:tcPr>
          <w:p w:rsidR="008E3B81" w:rsidRPr="003E4ECB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8E3B81" w:rsidRPr="005D462B" w:rsidRDefault="008E3B81" w:rsidP="00AD77C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2683" w:type="dxa"/>
          </w:tcPr>
          <w:p w:rsidR="008E3B81" w:rsidRPr="003E4ECB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5D1317" w:rsidRDefault="008E3B8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F326C7" w:rsidRDefault="008E3B81" w:rsidP="00A605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F326C7">
              <w:rPr>
                <w:rFonts w:ascii="Times New Roman" w:hAnsi="Times New Roman" w:cs="Times New Roman"/>
                <w:sz w:val="28"/>
                <w:szCs w:val="24"/>
              </w:rPr>
              <w:t xml:space="preserve">анцювальний </w:t>
            </w:r>
            <w:proofErr w:type="spellStart"/>
            <w:r w:rsidRPr="00F326C7">
              <w:rPr>
                <w:rFonts w:ascii="Times New Roman" w:hAnsi="Times New Roman" w:cs="Times New Roman"/>
                <w:sz w:val="28"/>
                <w:szCs w:val="24"/>
              </w:rPr>
              <w:t>батл</w:t>
            </w:r>
            <w:proofErr w:type="spellEnd"/>
          </w:p>
        </w:tc>
        <w:tc>
          <w:tcPr>
            <w:tcW w:w="1130" w:type="dxa"/>
          </w:tcPr>
          <w:p w:rsidR="008E3B81" w:rsidRPr="00F326C7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F326C7" w:rsidRDefault="008E3B81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F326C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83" w:type="dxa"/>
          </w:tcPr>
          <w:p w:rsidR="00991A27" w:rsidRDefault="00991A27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8E3B81" w:rsidRPr="00991A27" w:rsidRDefault="00991A27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163120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3120">
              <w:rPr>
                <w:rFonts w:ascii="Times New Roman" w:hAnsi="Times New Roman" w:cs="Times New Roman"/>
                <w:sz w:val="28"/>
                <w:szCs w:val="24"/>
              </w:rPr>
              <w:t>КВК до Дня сміху</w:t>
            </w:r>
          </w:p>
        </w:tc>
        <w:tc>
          <w:tcPr>
            <w:tcW w:w="1130" w:type="dxa"/>
          </w:tcPr>
          <w:p w:rsidR="008E3B81" w:rsidRPr="003E4ECB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ECB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8E3B81" w:rsidRPr="006A0C9C" w:rsidRDefault="008E3B81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683" w:type="dxa"/>
          </w:tcPr>
          <w:p w:rsidR="00991A27" w:rsidRDefault="00991A27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8E3B81" w:rsidRPr="00991A27" w:rsidRDefault="00991A27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8E3B81" w:rsidRPr="00ED1C68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8E3B81" w:rsidRPr="00732F42" w:rsidRDefault="00991A27" w:rsidP="00991A27">
            <w:pPr>
              <w:ind w:left="-104" w:right="-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27">
              <w:rPr>
                <w:rFonts w:ascii="Times New Roman" w:hAnsi="Times New Roman" w:cs="Times New Roman"/>
                <w:sz w:val="28"/>
                <w:szCs w:val="28"/>
              </w:rPr>
              <w:t>28.03-01.04</w:t>
            </w:r>
          </w:p>
        </w:tc>
        <w:tc>
          <w:tcPr>
            <w:tcW w:w="2683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B63845" w:rsidRDefault="008E3B81" w:rsidP="00CA3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A6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8E3B81" w:rsidRPr="00A4191E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8E3B81" w:rsidRPr="00826257" w:rsidRDefault="008E3B8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8E3B81" w:rsidRPr="008F6843" w:rsidRDefault="008E3B8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8E3B81" w:rsidRPr="00826257" w:rsidRDefault="008E3B8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</w:tcPr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8E3B81" w:rsidRPr="00782603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Екологічна безпека.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Профілактика ВІЛ-інфекції.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чатком весняних канікул.</w:t>
            </w:r>
          </w:p>
        </w:tc>
        <w:tc>
          <w:tcPr>
            <w:tcW w:w="1130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04.03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керівники</w:t>
            </w:r>
          </w:p>
        </w:tc>
        <w:tc>
          <w:tcPr>
            <w:tcW w:w="1551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8E3B81" w:rsidRPr="00C02219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Pr="004830EE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Pr="00C02219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8E3B81" w:rsidRPr="000D6B51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8E3B81" w:rsidRPr="00BA0BC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601D3">
        <w:tc>
          <w:tcPr>
            <w:tcW w:w="15876" w:type="dxa"/>
            <w:gridSpan w:val="7"/>
            <w:shd w:val="clear" w:color="auto" w:fill="66FFFF"/>
          </w:tcPr>
          <w:p w:rsidR="008E3B81" w:rsidRDefault="008E3B81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КВІТ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8E3B81" w:rsidTr="00163120">
        <w:tc>
          <w:tcPr>
            <w:tcW w:w="2553" w:type="dxa"/>
            <w:shd w:val="clear" w:color="auto" w:fill="D9D9D9" w:themeFill="background1" w:themeFillShade="D9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C27738" w:rsidRDefault="008E3B81" w:rsidP="0013491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Двотижневик здорового способу життя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C27738" w:rsidRDefault="008E3B81" w:rsidP="001349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C27738" w:rsidRDefault="00991A27" w:rsidP="0013491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04-15</w:t>
            </w:r>
            <w:r w:rsidR="008E3B81" w:rsidRPr="00C27738">
              <w:rPr>
                <w:rFonts w:cstheme="minorHAnsi"/>
                <w:b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 w:val="restart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до себе (формування </w:t>
            </w: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здорового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t>собу життя)</w:t>
            </w:r>
          </w:p>
        </w:tc>
        <w:tc>
          <w:tcPr>
            <w:tcW w:w="4677" w:type="dxa"/>
          </w:tcPr>
          <w:p w:rsidR="008E3B81" w:rsidRPr="003612B7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2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Всесвітній день здоров’я</w:t>
            </w:r>
          </w:p>
          <w:p w:rsidR="008E3B81" w:rsidRPr="00EC5651" w:rsidRDefault="008E3B8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«Ми – здорове покоління»</w:t>
            </w:r>
          </w:p>
        </w:tc>
        <w:tc>
          <w:tcPr>
            <w:tcW w:w="1130" w:type="dxa"/>
          </w:tcPr>
          <w:p w:rsidR="008E3B81" w:rsidRPr="003612B7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1" w:rsidRPr="00D7741C" w:rsidRDefault="008E3B8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2B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8E3B81" w:rsidRPr="007835C5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</w:t>
            </w:r>
          </w:p>
          <w:p w:rsidR="008E3B81" w:rsidRPr="00D7741C" w:rsidRDefault="008E3B8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05-09.04</w:t>
            </w:r>
          </w:p>
        </w:tc>
        <w:tc>
          <w:tcPr>
            <w:tcW w:w="268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1" w:rsidRPr="00163120" w:rsidRDefault="008E3B81" w:rsidP="00163120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Вч.обр.мистецтва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3612B7" w:rsidRDefault="008E3B81" w:rsidP="001631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Загальношкільна зарядка</w:t>
            </w:r>
          </w:p>
        </w:tc>
        <w:tc>
          <w:tcPr>
            <w:tcW w:w="1130" w:type="dxa"/>
          </w:tcPr>
          <w:p w:rsidR="008E3B81" w:rsidRPr="003612B7" w:rsidRDefault="008E3B81" w:rsidP="00163120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</w:tcPr>
          <w:p w:rsidR="008E3B81" w:rsidRPr="007835C5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05-09.04</w:t>
            </w:r>
          </w:p>
        </w:tc>
        <w:tc>
          <w:tcPr>
            <w:tcW w:w="2683" w:type="dxa"/>
          </w:tcPr>
          <w:p w:rsidR="008E3B81" w:rsidRDefault="008E3B8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Вч. ф/к 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О.Є.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  <w:vMerge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Pr="003612B7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8E3B81" w:rsidRPr="003612B7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8E3B81" w:rsidRPr="007835C5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05-09.04</w:t>
            </w:r>
          </w:p>
        </w:tc>
        <w:tc>
          <w:tcPr>
            <w:tcW w:w="268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vMerge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Pr="00542115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Дитячий марафон із надання першої </w:t>
            </w:r>
            <w:proofErr w:type="spellStart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домедичної</w:t>
            </w:r>
            <w:proofErr w:type="spellEnd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 допомоги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542115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6A0C9C" w:rsidRDefault="008E3B81" w:rsidP="0051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48F4"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Pr="003E4ECB" w:rsidRDefault="008E3B81" w:rsidP="003E4E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ECB">
              <w:rPr>
                <w:rFonts w:ascii="Times New Roman" w:hAnsi="Times New Roman" w:cs="Times New Roman"/>
                <w:sz w:val="28"/>
                <w:szCs w:val="24"/>
              </w:rPr>
              <w:t xml:space="preserve">Медична сестра </w:t>
            </w:r>
            <w:proofErr w:type="spellStart"/>
            <w:r w:rsidRPr="003E4ECB">
              <w:rPr>
                <w:rFonts w:ascii="Times New Roman" w:hAnsi="Times New Roman" w:cs="Times New Roman"/>
                <w:sz w:val="28"/>
                <w:szCs w:val="24"/>
              </w:rPr>
              <w:t>Скринченко</w:t>
            </w:r>
            <w:proofErr w:type="spellEnd"/>
            <w:r w:rsidRPr="003E4ECB">
              <w:rPr>
                <w:rFonts w:ascii="Times New Roman" w:hAnsi="Times New Roman" w:cs="Times New Roman"/>
                <w:sz w:val="28"/>
                <w:szCs w:val="24"/>
              </w:rPr>
              <w:t xml:space="preserve"> Л.В.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vMerge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Pr="00542115" w:rsidRDefault="008E3B8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Зустріч із представником Глуховецької амбулаторії сімейної медицини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6A0C9C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6A0C9C" w:rsidRDefault="005148F4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04-18</w:t>
            </w:r>
            <w:r w:rsidR="008E3B8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vMerge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ED1C68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732F42" w:rsidRDefault="005148F4" w:rsidP="0054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04-15</w:t>
            </w:r>
            <w:r w:rsidR="008E3B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8B5E0A">
        <w:tc>
          <w:tcPr>
            <w:tcW w:w="2553" w:type="dxa"/>
            <w:shd w:val="clear" w:color="auto" w:fill="D9D9D9" w:themeFill="background1" w:themeFillShade="D9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Default="008E3B81" w:rsidP="006946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Двотижневик</w:t>
            </w:r>
            <w:r w:rsidRPr="00E86671">
              <w:rPr>
                <w:rFonts w:cstheme="minorHAnsi"/>
                <w:b/>
                <w:sz w:val="28"/>
                <w:szCs w:val="28"/>
              </w:rPr>
              <w:t xml:space="preserve"> екологічної свідомості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Pr="006A0C9C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69467D" w:rsidRDefault="005148F4" w:rsidP="005148F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18-29</w:t>
            </w:r>
            <w:r w:rsidR="008E3B81" w:rsidRPr="0069467D">
              <w:rPr>
                <w:rFonts w:cstheme="minorHAnsi"/>
                <w:b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A60542">
        <w:tc>
          <w:tcPr>
            <w:tcW w:w="2553" w:type="dxa"/>
            <w:vMerge w:val="restart"/>
            <w:shd w:val="clear" w:color="auto" w:fill="auto"/>
          </w:tcPr>
          <w:p w:rsidR="008E3B81" w:rsidRPr="00A60542" w:rsidRDefault="008E3B8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природи (екологічне)</w:t>
            </w:r>
          </w:p>
        </w:tc>
        <w:tc>
          <w:tcPr>
            <w:tcW w:w="4677" w:type="dxa"/>
            <w:shd w:val="clear" w:color="auto" w:fill="auto"/>
          </w:tcPr>
          <w:p w:rsidR="008E3B81" w:rsidRPr="00A60542" w:rsidRDefault="008E3B81" w:rsidP="0069467D">
            <w:pPr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Всеукраїнський день довкілля</w:t>
            </w:r>
          </w:p>
        </w:tc>
        <w:tc>
          <w:tcPr>
            <w:tcW w:w="1130" w:type="dxa"/>
            <w:shd w:val="clear" w:color="auto" w:fill="auto"/>
          </w:tcPr>
          <w:p w:rsidR="008E3B81" w:rsidRPr="00A60542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8E3B81" w:rsidRPr="00A60542" w:rsidRDefault="005148F4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  <w:r w:rsidR="008E3B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auto"/>
          </w:tcPr>
          <w:p w:rsidR="008E3B81" w:rsidRPr="00A60542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E3B81" w:rsidRPr="00A60542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Pr="00A60542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B81" w:rsidTr="0069467D">
        <w:tc>
          <w:tcPr>
            <w:tcW w:w="2553" w:type="dxa"/>
            <w:vMerge/>
            <w:shd w:val="clear" w:color="auto" w:fill="auto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E3B81" w:rsidRPr="0069467D" w:rsidRDefault="008E3B81" w:rsidP="00694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Міжнародний день Землі</w:t>
            </w:r>
          </w:p>
        </w:tc>
        <w:tc>
          <w:tcPr>
            <w:tcW w:w="1130" w:type="dxa"/>
            <w:shd w:val="clear" w:color="auto" w:fill="auto"/>
          </w:tcPr>
          <w:p w:rsidR="008E3B81" w:rsidRPr="0069467D" w:rsidRDefault="008E3B8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8E3B81" w:rsidRPr="0069467D" w:rsidRDefault="008E3B81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22.04</w:t>
            </w:r>
          </w:p>
        </w:tc>
        <w:tc>
          <w:tcPr>
            <w:tcW w:w="268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69467D">
        <w:tc>
          <w:tcPr>
            <w:tcW w:w="2553" w:type="dxa"/>
            <w:vMerge/>
            <w:shd w:val="clear" w:color="auto" w:fill="auto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E3B81" w:rsidRPr="0069467D" w:rsidRDefault="008E3B81" w:rsidP="006946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Екологічна акція</w:t>
            </w:r>
          </w:p>
        </w:tc>
        <w:tc>
          <w:tcPr>
            <w:tcW w:w="1130" w:type="dxa"/>
            <w:shd w:val="clear" w:color="auto" w:fill="auto"/>
          </w:tcPr>
          <w:p w:rsidR="008E3B81" w:rsidRPr="0069467D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8E3B81" w:rsidRPr="0069467D" w:rsidRDefault="005148F4" w:rsidP="005148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E3B81" w:rsidRPr="006A0C9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3B8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auto"/>
          </w:tcPr>
          <w:p w:rsidR="008E3B81" w:rsidRDefault="00DB22E0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О.К.,</w:t>
            </w:r>
          </w:p>
          <w:p w:rsidR="00DB22E0" w:rsidRDefault="00DB22E0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Кармазіна О.І.</w:t>
            </w:r>
          </w:p>
          <w:p w:rsidR="008E3B81" w:rsidRDefault="005148F4" w:rsidP="0069467D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керівники</w:t>
            </w:r>
          </w:p>
        </w:tc>
        <w:tc>
          <w:tcPr>
            <w:tcW w:w="1551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69467D">
        <w:tc>
          <w:tcPr>
            <w:tcW w:w="2553" w:type="dxa"/>
            <w:vMerge/>
            <w:shd w:val="clear" w:color="auto" w:fill="auto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8E3B81" w:rsidRPr="00ED1C68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8E3B81" w:rsidRPr="00732F42" w:rsidRDefault="005148F4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18-29</w:t>
            </w:r>
            <w:r w:rsidR="008E3B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auto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02C95">
        <w:tc>
          <w:tcPr>
            <w:tcW w:w="2553" w:type="dxa"/>
            <w:vMerge/>
            <w:shd w:val="clear" w:color="auto" w:fill="auto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E3B81" w:rsidRPr="00D02C95" w:rsidRDefault="008E3B81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пам’яті жертв радіаційних аварій та катастроф. День Чорнобильської катастрофи.</w:t>
            </w:r>
          </w:p>
          <w:p w:rsidR="008E3B81" w:rsidRPr="00D02C95" w:rsidRDefault="008E3B81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8E3B81" w:rsidRPr="00D02C95" w:rsidRDefault="008E3B81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«Чорнобиль – біль Землі»</w:t>
            </w:r>
          </w:p>
        </w:tc>
        <w:tc>
          <w:tcPr>
            <w:tcW w:w="1130" w:type="dxa"/>
            <w:shd w:val="clear" w:color="auto" w:fill="auto"/>
          </w:tcPr>
          <w:p w:rsidR="008E3B81" w:rsidRPr="006A0C9C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8E3B81" w:rsidRPr="00D02C95" w:rsidRDefault="008E3B81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</w:t>
            </w:r>
          </w:p>
          <w:p w:rsidR="008E3B81" w:rsidRDefault="008E3B8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1" w:rsidRDefault="008E3B8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1" w:rsidRPr="006A0C9C" w:rsidRDefault="00B45A80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  <w:r w:rsidR="008E3B8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83" w:type="dxa"/>
            <w:shd w:val="clear" w:color="auto" w:fill="auto"/>
          </w:tcPr>
          <w:p w:rsidR="008E3B81" w:rsidRDefault="008E3B8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8E3B81" w:rsidRPr="00D02C95" w:rsidRDefault="008E3B81" w:rsidP="00D0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А.</w:t>
            </w:r>
          </w:p>
        </w:tc>
        <w:tc>
          <w:tcPr>
            <w:tcW w:w="1551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02C95">
        <w:trPr>
          <w:trHeight w:val="290"/>
        </w:trPr>
        <w:tc>
          <w:tcPr>
            <w:tcW w:w="2553" w:type="dxa"/>
            <w:vMerge/>
            <w:shd w:val="clear" w:color="auto" w:fill="auto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E3B81" w:rsidRPr="00A60542" w:rsidRDefault="008E3B81" w:rsidP="00D02C95">
            <w:pPr>
              <w:tabs>
                <w:tab w:val="left" w:pos="3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Урок пам’яті «Чорнобиль»</w:t>
            </w:r>
          </w:p>
          <w:p w:rsidR="008E3B81" w:rsidRPr="00D02C95" w:rsidRDefault="008E3B81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8E3B81" w:rsidRPr="006A0C9C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49" w:type="dxa"/>
            <w:shd w:val="clear" w:color="auto" w:fill="auto"/>
          </w:tcPr>
          <w:p w:rsidR="008E3B81" w:rsidRPr="006A0C9C" w:rsidRDefault="008E3B8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68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>Вч.основ</w:t>
            </w:r>
            <w:proofErr w:type="spellEnd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 xml:space="preserve"> здоров’я Горовенко Т.В.</w:t>
            </w:r>
          </w:p>
        </w:tc>
        <w:tc>
          <w:tcPr>
            <w:tcW w:w="1551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Робота органів учнівського самоврядування, дитячих </w:t>
            </w: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організацій</w:t>
            </w:r>
          </w:p>
        </w:tc>
        <w:tc>
          <w:tcPr>
            <w:tcW w:w="4677" w:type="dxa"/>
          </w:tcPr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Збори УС.</w:t>
            </w:r>
          </w:p>
          <w:p w:rsidR="008E3B81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8E3B81" w:rsidRPr="00A4191E" w:rsidRDefault="008E3B8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8E3B81" w:rsidRPr="00826257" w:rsidRDefault="008E3B8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8E3B81" w:rsidRPr="008F6843" w:rsidRDefault="008E3B8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8E3B81" w:rsidRPr="00826257" w:rsidRDefault="008E3B8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закінченню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заходу</w:t>
            </w:r>
          </w:p>
        </w:tc>
        <w:tc>
          <w:tcPr>
            <w:tcW w:w="2683" w:type="dxa"/>
          </w:tcPr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ПО Кармазіна О.І.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8E3B81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8E3B81" w:rsidRPr="00782603" w:rsidRDefault="008E3B8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члени УС</w:t>
            </w:r>
          </w:p>
        </w:tc>
        <w:tc>
          <w:tcPr>
            <w:tcW w:w="1551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Заходи з безпеки життєдіяльності</w:t>
            </w:r>
          </w:p>
        </w:tc>
        <w:tc>
          <w:tcPr>
            <w:tcW w:w="4677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Санітарна гігієна учня.</w:t>
            </w:r>
          </w:p>
          <w:p w:rsidR="008E3B81" w:rsidRPr="00E971DC" w:rsidRDefault="008E3B81" w:rsidP="00CA3EE3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  <w:r w:rsidRPr="00C27738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  <w:t>Тиждень знань з безпеки життєдіяльності</w:t>
            </w:r>
            <w:r w:rsidRPr="00E971DC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r w:rsidRPr="00E971DC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з висвітленням основних правил </w:t>
            </w: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ведінки: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буті;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експлуатації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бутових приладів;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На транс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рті, автошляхах, залізниці;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чинку на воді;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зустрічі з свійськими та дикими тваринами;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Під час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дорожі до лісу;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збирання (вживання) грибів та лікарських рослин;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виникненні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жежі;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грози та сильного вітру;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розливу ртуті;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користуванні предметами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бутової хімії та піротехнічними засобами;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маловідомих предметів;</w:t>
            </w:r>
          </w:p>
          <w:p w:rsidR="008E3B81" w:rsidRPr="00E971DC" w:rsidRDefault="008E3B8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спілкуванні з невідомими людьми.</w:t>
            </w: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Тиждень охорони праці.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охорони праці.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Цивільного Захисту.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Бесіди з правил дорожнього руху.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Що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трібно знати про туберкульоз.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Небезпека на воді (за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требою).</w:t>
            </w:r>
          </w:p>
        </w:tc>
        <w:tc>
          <w:tcPr>
            <w:tcW w:w="1130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1549" w:type="dxa"/>
          </w:tcPr>
          <w:p w:rsidR="008E3B81" w:rsidRPr="00E971DC" w:rsidRDefault="00B45A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8E3B8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  <w:p w:rsidR="008E3B81" w:rsidRPr="00E971DC" w:rsidRDefault="00B45A80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15-19</w:t>
            </w:r>
            <w:r w:rsidR="008E3B8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C7023" w:rsidRDefault="000C7023" w:rsidP="00A4191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E3B81" w:rsidRPr="00CE1671" w:rsidRDefault="000C7023" w:rsidP="00A4191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26</w:t>
            </w:r>
            <w:r w:rsidR="008E3B8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29</w:t>
            </w:r>
            <w:r w:rsidR="008E3B81" w:rsidRPr="00CE16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.04</w:t>
            </w:r>
          </w:p>
          <w:p w:rsidR="008E3B81" w:rsidRPr="00B50FE5" w:rsidRDefault="000C7023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8E3B8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  <w:p w:rsidR="008E3B81" w:rsidRPr="00B50FE5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B50FE5" w:rsidRDefault="000C7023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26-29.04</w:t>
            </w:r>
          </w:p>
          <w:p w:rsidR="008E3B81" w:rsidRPr="00E971DC" w:rsidRDefault="000C7023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26-09.04</w:t>
            </w:r>
          </w:p>
        </w:tc>
        <w:tc>
          <w:tcPr>
            <w:tcW w:w="268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Pr="004830EE" w:rsidRDefault="008E3B8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Pr="00C02219" w:rsidRDefault="008E3B8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</w:tcPr>
          <w:p w:rsidR="008E3B81" w:rsidRPr="000D6B51" w:rsidRDefault="008E3B8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760009">
        <w:tc>
          <w:tcPr>
            <w:tcW w:w="2553" w:type="dxa"/>
          </w:tcPr>
          <w:p w:rsidR="008E3B81" w:rsidRPr="00E971DC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8E3B81" w:rsidRPr="00E971DC" w:rsidRDefault="008E3B8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E3B81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D601D3">
        <w:tc>
          <w:tcPr>
            <w:tcW w:w="15876" w:type="dxa"/>
            <w:gridSpan w:val="7"/>
            <w:shd w:val="clear" w:color="auto" w:fill="66FFFF"/>
          </w:tcPr>
          <w:p w:rsidR="008E3B81" w:rsidRDefault="008E3B81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ТРАВ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8E3B81" w:rsidTr="008625DC">
        <w:tc>
          <w:tcPr>
            <w:tcW w:w="2553" w:type="dxa"/>
            <w:shd w:val="clear" w:color="auto" w:fill="D9D9D9" w:themeFill="background1" w:themeFillShade="D9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45AE0" w:rsidRDefault="008E3B8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національної гордості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AD77CE" w:rsidRDefault="0077442B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03-06</w:t>
            </w:r>
            <w:r w:rsidR="008E3B81"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vMerge w:val="restart"/>
            <w:shd w:val="clear" w:color="auto" w:fill="FFFFFF" w:themeFill="background1"/>
          </w:tcPr>
          <w:p w:rsidR="008E3B81" w:rsidRPr="007A36F5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8E3B81" w:rsidRPr="0098434F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пам’яті та примирення.</w:t>
            </w: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8E3B81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пам’яті та примирення»</w:t>
            </w:r>
          </w:p>
          <w:p w:rsidR="008E3B81" w:rsidRPr="00A60542" w:rsidRDefault="008E3B81" w:rsidP="001B6E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05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«Мужність і відвага крізь покоління»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98434F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98434F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8E3B81" w:rsidRPr="0098434F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3B81" w:rsidRPr="0098434F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E3B81" w:rsidRPr="0098434F" w:rsidRDefault="008E3B8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.05</w:t>
            </w:r>
          </w:p>
          <w:p w:rsidR="008E3B81" w:rsidRPr="0098434F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03-06</w:t>
            </w:r>
            <w:r w:rsidR="008E3B81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8E3B81" w:rsidRPr="0098434F" w:rsidRDefault="008E3B81" w:rsidP="001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</w:p>
          <w:p w:rsidR="008E3B81" w:rsidRDefault="008E3B8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Бібліотекар </w:t>
            </w:r>
          </w:p>
          <w:p w:rsidR="008E3B81" w:rsidRDefault="008E3B8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Козак Т.А.</w:t>
            </w:r>
          </w:p>
          <w:p w:rsidR="008E3B81" w:rsidRPr="00403CC8" w:rsidRDefault="008E3B81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63120">
        <w:tc>
          <w:tcPr>
            <w:tcW w:w="2553" w:type="dxa"/>
            <w:vMerge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Pr="00A60542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Перемоги. </w:t>
            </w: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Святковий мітинг до Дня Перемоги.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A60542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8E3B81" w:rsidRPr="00A60542" w:rsidRDefault="008E3B8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E3B81" w:rsidRPr="00A60542" w:rsidRDefault="008E3B8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09.05</w:t>
            </w:r>
          </w:p>
          <w:p w:rsidR="008E3B81" w:rsidRPr="0098434F" w:rsidRDefault="008E3B8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8E3B81" w:rsidRPr="0098434F" w:rsidRDefault="008E3B8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8E3B81" w:rsidRPr="00403CC8" w:rsidRDefault="008E3B81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8625DC">
        <w:tc>
          <w:tcPr>
            <w:tcW w:w="2553" w:type="dxa"/>
            <w:vMerge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8E3B81" w:rsidRPr="00A60542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Тематичні виховні заходи, в </w:t>
            </w:r>
            <w:proofErr w:type="spellStart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інтегровані в урок 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A60542" w:rsidRDefault="008E3B8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8625DC" w:rsidRDefault="0077442B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03-06</w:t>
            </w:r>
            <w:r w:rsidR="008E3B81"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1B6EE0">
        <w:tc>
          <w:tcPr>
            <w:tcW w:w="2553" w:type="dxa"/>
            <w:shd w:val="clear" w:color="auto" w:fill="D9D9D9" w:themeFill="background1" w:themeFillShade="D9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8E3B81" w:rsidRPr="00845AE0" w:rsidRDefault="008E3B8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безпеки дорожнього руху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8E3B81" w:rsidRPr="00AD77CE" w:rsidRDefault="0077442B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10-13</w:t>
            </w:r>
            <w:r w:rsidR="008E3B81"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616C3F">
        <w:tc>
          <w:tcPr>
            <w:tcW w:w="2553" w:type="dxa"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(морально-правове виховання)</w:t>
            </w:r>
          </w:p>
        </w:tc>
        <w:tc>
          <w:tcPr>
            <w:tcW w:w="4677" w:type="dxa"/>
            <w:shd w:val="clear" w:color="auto" w:fill="FFFFFF" w:themeFill="background1"/>
          </w:tcPr>
          <w:p w:rsidR="008E3B81" w:rsidRPr="0073135E" w:rsidRDefault="008E3B81" w:rsidP="0061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Єдиний урок з безпеки дорожнього руху за участю представників патрульної поліції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Pr="0073135E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8E3B81" w:rsidRPr="0073135E" w:rsidRDefault="0077442B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3B81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ЗДАР Гудзь О.К., </w:t>
            </w:r>
          </w:p>
          <w:p w:rsidR="0077442B" w:rsidRDefault="0077442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Кармазіна О.І.</w:t>
            </w:r>
          </w:p>
          <w:p w:rsidR="008E3B81" w:rsidRPr="0073135E" w:rsidRDefault="008E3B8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B81" w:rsidTr="00616C3F">
        <w:tc>
          <w:tcPr>
            <w:tcW w:w="2553" w:type="dxa"/>
            <w:vMerge w:val="restart"/>
            <w:shd w:val="clear" w:color="auto" w:fill="FFFFFF" w:themeFill="background1"/>
          </w:tcPr>
          <w:p w:rsidR="008E3B81" w:rsidRPr="000532EA" w:rsidRDefault="008E3B8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сім’ї, родини, людей</w:t>
            </w:r>
          </w:p>
        </w:tc>
        <w:tc>
          <w:tcPr>
            <w:tcW w:w="4677" w:type="dxa"/>
            <w:shd w:val="clear" w:color="auto" w:fill="FFFFFF" w:themeFill="background1"/>
          </w:tcPr>
          <w:p w:rsidR="008E3B81" w:rsidRPr="00845AE0" w:rsidRDefault="008E3B8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сім’ї  </w:t>
            </w:r>
          </w:p>
        </w:tc>
        <w:tc>
          <w:tcPr>
            <w:tcW w:w="1130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8E3B81" w:rsidRPr="00AD77CE" w:rsidRDefault="0077442B" w:rsidP="00774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E3B8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8E3B81" w:rsidRDefault="008E3B8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845AE0" w:rsidRDefault="0077442B" w:rsidP="00774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Європи  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52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AD77CE" w:rsidRDefault="0077442B" w:rsidP="0052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73135E" w:rsidRDefault="0077442B" w:rsidP="007313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Конкурс малюнків на асфальті до Міжнародного дня сім’ї.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73135E" w:rsidRDefault="0077442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  <w:shd w:val="clear" w:color="auto" w:fill="FFFFFF" w:themeFill="background1"/>
          </w:tcPr>
          <w:p w:rsidR="0077442B" w:rsidRPr="0073135E" w:rsidRDefault="0077442B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>обр.мистецтва</w:t>
            </w:r>
            <w:proofErr w:type="spellEnd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>Сесмій</w:t>
            </w:r>
            <w:proofErr w:type="spellEnd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 О.Г.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73135E" w:rsidRDefault="0077442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Танцювальний флешмоб до Дня Європи в Україні та Дня сім’ї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73135E" w:rsidRDefault="0077442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77442B" w:rsidRPr="0073135E" w:rsidRDefault="0077442B" w:rsidP="0077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Pr="0098434F" w:rsidRDefault="0077442B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77442B" w:rsidRDefault="0077442B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625DC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1B6EE0">
        <w:tc>
          <w:tcPr>
            <w:tcW w:w="2553" w:type="dxa"/>
            <w:shd w:val="clear" w:color="auto" w:fill="D9D9D9" w:themeFill="background1" w:themeFillShade="D9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77442B" w:rsidRPr="00845AE0" w:rsidRDefault="0077442B" w:rsidP="0073135E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Тиждень 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європейських та українських традицій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77442B" w:rsidRPr="00AD77CE" w:rsidRDefault="0077442B" w:rsidP="00774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6-20</w:t>
            </w: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 w:val="restart"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845AE0" w:rsidRDefault="0077442B" w:rsidP="00134918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День вишиванки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AD77CE" w:rsidRDefault="0077442B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4"/>
              </w:rPr>
              <w:t>Загальношкільний захід «Вишиванка – обличчя справжнього українця»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73135E" w:rsidRDefault="0077442B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Pr="0098434F" w:rsidRDefault="0077442B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77442B" w:rsidRDefault="0077442B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616C3F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625DC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  <w:r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1B6EE0">
        <w:tc>
          <w:tcPr>
            <w:tcW w:w="2553" w:type="dxa"/>
            <w:shd w:val="clear" w:color="auto" w:fill="D9D9D9" w:themeFill="background1" w:themeFillShade="D9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77442B" w:rsidRPr="00845AE0" w:rsidRDefault="0077442B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Тиждень підсумків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77442B" w:rsidRPr="00AD77CE" w:rsidRDefault="0077442B" w:rsidP="00AE7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72FE">
              <w:rPr>
                <w:rFonts w:ascii="Times New Roman" w:hAnsi="Times New Roman" w:cs="Times New Roman"/>
                <w:b/>
                <w:sz w:val="28"/>
                <w:szCs w:val="28"/>
              </w:rPr>
              <w:t>3-27</w:t>
            </w: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vMerge w:val="restart"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Узагальнення роботи по всіх орієнтирах 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73135E" w:rsidRDefault="0077442B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Підсумкові виховні години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AD77CE" w:rsidRDefault="00AE72FE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  <w:r w:rsidR="0077442B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vMerge/>
            <w:shd w:val="clear" w:color="auto" w:fill="FFFFFF" w:themeFill="background1"/>
          </w:tcPr>
          <w:p w:rsidR="0077442B" w:rsidRPr="000532EA" w:rsidRDefault="0077442B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845AE0" w:rsidRDefault="0077442B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2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Свято Останнього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AD77CE" w:rsidRDefault="0077442B" w:rsidP="00AE7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72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Pr="0098434F" w:rsidRDefault="0077442B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77442B" w:rsidRDefault="0077442B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Default="0077442B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E076DC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77442B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77442B" w:rsidRPr="00A4191E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F6843" w:rsidRDefault="0077442B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77442B" w:rsidRPr="00826257" w:rsidRDefault="0077442B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77442B" w:rsidRPr="00782603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E076DC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Небезпека на воді.</w:t>
            </w:r>
          </w:p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Небезпека отруєння грибами.</w:t>
            </w:r>
          </w:p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чатком літніх канікул.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E72FE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77442B" w:rsidRPr="00423DFB" w:rsidRDefault="00AE72FE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77442B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AE72F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пов.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77442B" w:rsidRPr="00423DFB" w:rsidRDefault="0077442B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E076DC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4830EE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C02219" w:rsidRDefault="0077442B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Pr="000D6B51" w:rsidRDefault="0077442B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E076DC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77442B" w:rsidRPr="00E076DC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E332E3">
        <w:tc>
          <w:tcPr>
            <w:tcW w:w="15876" w:type="dxa"/>
            <w:gridSpan w:val="7"/>
            <w:shd w:val="clear" w:color="auto" w:fill="66FFFF"/>
          </w:tcPr>
          <w:p w:rsidR="0077442B" w:rsidRPr="0098434F" w:rsidRDefault="0077442B" w:rsidP="00E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ЧЕРВЕНЬ</w:t>
            </w: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1.Ціннісне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лення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суспіль-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тва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держави (громадянське, превентивне,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3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Конституції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43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України.</w:t>
            </w:r>
          </w:p>
          <w:p w:rsidR="0077442B" w:rsidRPr="00826257" w:rsidRDefault="00536FBE" w:rsidP="0053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(Згідно рекомендацій)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784EEE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  <w:r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06</w:t>
            </w: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784EEE" w:rsidRDefault="0077442B" w:rsidP="00CA3EE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77442B" w:rsidRPr="00826257" w:rsidRDefault="0077442B" w:rsidP="00CA3EE3">
            <w:pPr>
              <w:ind w:left="-83"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3. 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0F14F1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захисту дітей </w:t>
            </w:r>
          </w:p>
          <w:p w:rsidR="0077442B" w:rsidRDefault="00536FBE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загальноселищних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заходах </w:t>
            </w:r>
          </w:p>
          <w:p w:rsidR="00536FBE" w:rsidRPr="00532AD1" w:rsidRDefault="00536FBE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(Згідно рекомендацій)</w:t>
            </w:r>
            <w:bookmarkStart w:id="0" w:name="_GoBack"/>
            <w:bookmarkEnd w:id="0"/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ind w:left="-84"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532AD1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01.06</w:t>
            </w:r>
          </w:p>
          <w:p w:rsidR="0077442B" w:rsidRPr="00826257" w:rsidRDefault="0077442B" w:rsidP="00E3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4. Ціннісне ставлення до праці (трудове та профорієнтація)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5. Ціннісне ставлення до природи (екологічне)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хорони навколишнього середовища</w:t>
            </w:r>
          </w:p>
          <w:p w:rsidR="0077442B" w:rsidRPr="00784EEE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z w:val="28"/>
                <w:szCs w:val="28"/>
              </w:rPr>
              <w:t>Екологічна стежина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«Друзі природи»</w:t>
            </w: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53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0F14F1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.06</w:t>
            </w: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784EEE" w:rsidRDefault="0077442B" w:rsidP="00CA3EE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77442B" w:rsidRPr="00826257" w:rsidRDefault="0077442B" w:rsidP="00CA3EE3">
            <w:pPr>
              <w:ind w:left="-83"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E332E3">
            <w:pPr>
              <w:ind w:right="-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6. Ціннісне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лення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культури і мистецтва (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естетичне, сприяння творчому розвитку 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Pr="0027603A" w:rsidRDefault="0077442B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Випускний вечір</w:t>
            </w: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11-і</w:t>
            </w:r>
          </w:p>
        </w:tc>
        <w:tc>
          <w:tcPr>
            <w:tcW w:w="1549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77442B" w:rsidRPr="008F6843" w:rsidRDefault="0077442B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77442B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77442B" w:rsidRPr="00A4191E" w:rsidRDefault="0077442B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F6843" w:rsidRDefault="0077442B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77442B" w:rsidRPr="00826257" w:rsidRDefault="0077442B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77442B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Кармазіна О.І.</w:t>
            </w:r>
          </w:p>
          <w:p w:rsidR="0077442B" w:rsidRPr="00782603" w:rsidRDefault="0077442B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42B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4830EE" w:rsidRDefault="0077442B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C02219" w:rsidRDefault="0077442B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683" w:type="dxa"/>
            <w:shd w:val="clear" w:color="auto" w:fill="FFFFFF" w:themeFill="background1"/>
          </w:tcPr>
          <w:p w:rsidR="0077442B" w:rsidRPr="000D6B51" w:rsidRDefault="0077442B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42B" w:rsidTr="0073135E">
        <w:tc>
          <w:tcPr>
            <w:tcW w:w="255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FFFFFF" w:themeFill="background1"/>
          </w:tcPr>
          <w:p w:rsidR="0077442B" w:rsidRPr="00826257" w:rsidRDefault="0077442B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FFFFFF" w:themeFill="background1"/>
          </w:tcPr>
          <w:p w:rsidR="0077442B" w:rsidRPr="0098434F" w:rsidRDefault="0077442B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EC" w:rsidRDefault="00B278EC"/>
    <w:sectPr w:rsidR="00B278EC" w:rsidSect="00B9693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338"/>
    <w:multiLevelType w:val="hybridMultilevel"/>
    <w:tmpl w:val="33B03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1B97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DB309BD"/>
    <w:multiLevelType w:val="hybridMultilevel"/>
    <w:tmpl w:val="78F8481A"/>
    <w:lvl w:ilvl="0" w:tplc="592ECB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7D5878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A370CE9"/>
    <w:multiLevelType w:val="hybridMultilevel"/>
    <w:tmpl w:val="E2848546"/>
    <w:lvl w:ilvl="0" w:tplc="9E966E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7544F"/>
    <w:multiLevelType w:val="hybridMultilevel"/>
    <w:tmpl w:val="97A0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18"/>
    <w:rsid w:val="00016E50"/>
    <w:rsid w:val="00020BC9"/>
    <w:rsid w:val="00021AFC"/>
    <w:rsid w:val="00045C71"/>
    <w:rsid w:val="00065E6F"/>
    <w:rsid w:val="00067E11"/>
    <w:rsid w:val="00075C08"/>
    <w:rsid w:val="000819E2"/>
    <w:rsid w:val="000921F3"/>
    <w:rsid w:val="000A0E8A"/>
    <w:rsid w:val="000C7023"/>
    <w:rsid w:val="000D667A"/>
    <w:rsid w:val="000E1488"/>
    <w:rsid w:val="000E2E29"/>
    <w:rsid w:val="000F3588"/>
    <w:rsid w:val="00106808"/>
    <w:rsid w:val="00115E05"/>
    <w:rsid w:val="00120925"/>
    <w:rsid w:val="00126BF5"/>
    <w:rsid w:val="00134918"/>
    <w:rsid w:val="001605BA"/>
    <w:rsid w:val="00163120"/>
    <w:rsid w:val="00181129"/>
    <w:rsid w:val="001B6EE0"/>
    <w:rsid w:val="001C49B0"/>
    <w:rsid w:val="00201DE6"/>
    <w:rsid w:val="002265C0"/>
    <w:rsid w:val="00273318"/>
    <w:rsid w:val="002A3033"/>
    <w:rsid w:val="002C3A54"/>
    <w:rsid w:val="002D3E3F"/>
    <w:rsid w:val="002E4F7B"/>
    <w:rsid w:val="00320BF0"/>
    <w:rsid w:val="00344079"/>
    <w:rsid w:val="003450BB"/>
    <w:rsid w:val="00350C6F"/>
    <w:rsid w:val="0038456D"/>
    <w:rsid w:val="00386E0B"/>
    <w:rsid w:val="00387630"/>
    <w:rsid w:val="00392685"/>
    <w:rsid w:val="003C0E38"/>
    <w:rsid w:val="003C4CDB"/>
    <w:rsid w:val="003E4ECB"/>
    <w:rsid w:val="003F43A1"/>
    <w:rsid w:val="00400F8B"/>
    <w:rsid w:val="00421077"/>
    <w:rsid w:val="0043470A"/>
    <w:rsid w:val="004A2409"/>
    <w:rsid w:val="004A66F5"/>
    <w:rsid w:val="004F1375"/>
    <w:rsid w:val="0050416F"/>
    <w:rsid w:val="005076B1"/>
    <w:rsid w:val="005148F4"/>
    <w:rsid w:val="00536FBE"/>
    <w:rsid w:val="00542115"/>
    <w:rsid w:val="00545534"/>
    <w:rsid w:val="00565EEE"/>
    <w:rsid w:val="00570186"/>
    <w:rsid w:val="005767FE"/>
    <w:rsid w:val="005D3A6E"/>
    <w:rsid w:val="005D462B"/>
    <w:rsid w:val="005D5EEF"/>
    <w:rsid w:val="005F155D"/>
    <w:rsid w:val="005F4B40"/>
    <w:rsid w:val="00616C3F"/>
    <w:rsid w:val="0065323D"/>
    <w:rsid w:val="0066111B"/>
    <w:rsid w:val="00666A9D"/>
    <w:rsid w:val="006750B4"/>
    <w:rsid w:val="00685480"/>
    <w:rsid w:val="00693E2E"/>
    <w:rsid w:val="0069467D"/>
    <w:rsid w:val="006A0C9C"/>
    <w:rsid w:val="006A5171"/>
    <w:rsid w:val="006B09CD"/>
    <w:rsid w:val="006B4A88"/>
    <w:rsid w:val="006D3025"/>
    <w:rsid w:val="006D6C33"/>
    <w:rsid w:val="006E6776"/>
    <w:rsid w:val="006F3C22"/>
    <w:rsid w:val="006F7831"/>
    <w:rsid w:val="0073135E"/>
    <w:rsid w:val="00732F42"/>
    <w:rsid w:val="00760009"/>
    <w:rsid w:val="00761867"/>
    <w:rsid w:val="0077442B"/>
    <w:rsid w:val="00794448"/>
    <w:rsid w:val="007A36F5"/>
    <w:rsid w:val="0082291F"/>
    <w:rsid w:val="00832E48"/>
    <w:rsid w:val="00835027"/>
    <w:rsid w:val="00845AE0"/>
    <w:rsid w:val="00854C3D"/>
    <w:rsid w:val="00857CB2"/>
    <w:rsid w:val="008625DC"/>
    <w:rsid w:val="00877BC9"/>
    <w:rsid w:val="008B3554"/>
    <w:rsid w:val="008B5E0A"/>
    <w:rsid w:val="008E3B81"/>
    <w:rsid w:val="008F1C51"/>
    <w:rsid w:val="008F6843"/>
    <w:rsid w:val="00902D09"/>
    <w:rsid w:val="00960F4E"/>
    <w:rsid w:val="0097399B"/>
    <w:rsid w:val="009758F0"/>
    <w:rsid w:val="0098137D"/>
    <w:rsid w:val="00991A27"/>
    <w:rsid w:val="00993368"/>
    <w:rsid w:val="009B2525"/>
    <w:rsid w:val="009C2DCD"/>
    <w:rsid w:val="009C5DBB"/>
    <w:rsid w:val="009D35B6"/>
    <w:rsid w:val="009D7911"/>
    <w:rsid w:val="009E6C50"/>
    <w:rsid w:val="00A013E2"/>
    <w:rsid w:val="00A161B0"/>
    <w:rsid w:val="00A1708D"/>
    <w:rsid w:val="00A3094C"/>
    <w:rsid w:val="00A37931"/>
    <w:rsid w:val="00A4191E"/>
    <w:rsid w:val="00A43732"/>
    <w:rsid w:val="00A60542"/>
    <w:rsid w:val="00A93A4D"/>
    <w:rsid w:val="00AB1F97"/>
    <w:rsid w:val="00AD3905"/>
    <w:rsid w:val="00AD77CE"/>
    <w:rsid w:val="00AE72FE"/>
    <w:rsid w:val="00B15628"/>
    <w:rsid w:val="00B278EC"/>
    <w:rsid w:val="00B30678"/>
    <w:rsid w:val="00B34C2D"/>
    <w:rsid w:val="00B34C5E"/>
    <w:rsid w:val="00B44CB4"/>
    <w:rsid w:val="00B45A80"/>
    <w:rsid w:val="00B4773B"/>
    <w:rsid w:val="00B64382"/>
    <w:rsid w:val="00B77773"/>
    <w:rsid w:val="00B90FFA"/>
    <w:rsid w:val="00B96933"/>
    <w:rsid w:val="00BD05A4"/>
    <w:rsid w:val="00BD3FA0"/>
    <w:rsid w:val="00BD40AC"/>
    <w:rsid w:val="00BE2603"/>
    <w:rsid w:val="00BE5338"/>
    <w:rsid w:val="00BF028C"/>
    <w:rsid w:val="00BF2B1D"/>
    <w:rsid w:val="00C02219"/>
    <w:rsid w:val="00C165B4"/>
    <w:rsid w:val="00C2534A"/>
    <w:rsid w:val="00C27738"/>
    <w:rsid w:val="00C36832"/>
    <w:rsid w:val="00C62830"/>
    <w:rsid w:val="00C87EE5"/>
    <w:rsid w:val="00CA3EE3"/>
    <w:rsid w:val="00CA4952"/>
    <w:rsid w:val="00CC6AFD"/>
    <w:rsid w:val="00CD1AC2"/>
    <w:rsid w:val="00CD4ECC"/>
    <w:rsid w:val="00CE50D0"/>
    <w:rsid w:val="00CF0A5B"/>
    <w:rsid w:val="00D0200D"/>
    <w:rsid w:val="00D02C95"/>
    <w:rsid w:val="00D35612"/>
    <w:rsid w:val="00D37B8D"/>
    <w:rsid w:val="00D4186D"/>
    <w:rsid w:val="00D50E14"/>
    <w:rsid w:val="00D601D3"/>
    <w:rsid w:val="00D6441B"/>
    <w:rsid w:val="00D811D6"/>
    <w:rsid w:val="00D86193"/>
    <w:rsid w:val="00DA4753"/>
    <w:rsid w:val="00DB22E0"/>
    <w:rsid w:val="00DD255D"/>
    <w:rsid w:val="00DD4B90"/>
    <w:rsid w:val="00DF086F"/>
    <w:rsid w:val="00DF1E5E"/>
    <w:rsid w:val="00E303D6"/>
    <w:rsid w:val="00E332E3"/>
    <w:rsid w:val="00E823DE"/>
    <w:rsid w:val="00E83B98"/>
    <w:rsid w:val="00E86671"/>
    <w:rsid w:val="00E947B6"/>
    <w:rsid w:val="00ED1C68"/>
    <w:rsid w:val="00F026E6"/>
    <w:rsid w:val="00F23041"/>
    <w:rsid w:val="00F3206D"/>
    <w:rsid w:val="00F326C7"/>
    <w:rsid w:val="00F5577D"/>
    <w:rsid w:val="00F62477"/>
    <w:rsid w:val="00F76BB4"/>
    <w:rsid w:val="00F852E1"/>
    <w:rsid w:val="00F930B9"/>
    <w:rsid w:val="00FA37EF"/>
    <w:rsid w:val="00FD3EAD"/>
    <w:rsid w:val="00FE2911"/>
    <w:rsid w:val="00FE522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&amp;cad=rja&amp;uact=8&amp;ved=2ahUKEwi8m6rn4sLqAhXwkosKHcpPBf4QFjADegQIAxAB&amp;url=https%3A%2F%2Fnaurok.com.ua%2Fsportivni-zmagannya-prisvyacheni-dnyu-zbroynih-sil-ukra-ni-74723.html&amp;usg=AOvVaw0Sg7qJR7S2XjtUIUjNtF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3607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Ksushenka</cp:lastModifiedBy>
  <cp:revision>37</cp:revision>
  <cp:lastPrinted>2021-01-11T09:15:00Z</cp:lastPrinted>
  <dcterms:created xsi:type="dcterms:W3CDTF">2021-08-18T07:12:00Z</dcterms:created>
  <dcterms:modified xsi:type="dcterms:W3CDTF">2021-08-18T12:58:00Z</dcterms:modified>
</cp:coreProperties>
</file>