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FE0" w:rsidRPr="006F0C85" w:rsidRDefault="00211FE0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778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7 фраз, </w:t>
      </w:r>
      <w:proofErr w:type="spell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які</w:t>
      </w:r>
      <w:proofErr w:type="spellEnd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руйнівно</w:t>
      </w:r>
      <w:proofErr w:type="spellEnd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діють</w:t>
      </w:r>
      <w:proofErr w:type="spellEnd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на</w:t>
      </w:r>
      <w:proofErr w:type="gramEnd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психіку</w:t>
      </w:r>
      <w:proofErr w:type="spellEnd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F0C8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дитини</w:t>
      </w:r>
      <w:proofErr w:type="spellEnd"/>
    </w:p>
    <w:p w:rsidR="006F0C85" w:rsidRPr="004543CD" w:rsidRDefault="006F0C85" w:rsidP="00211F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6F0C85" w:rsidRDefault="00211FE0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Гнів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втома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розчарування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накопичуються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щоденн</w:t>
      </w:r>
      <w:proofErr w:type="spellEnd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можуть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змусити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чого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насправді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маєте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увазі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 з-за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втоми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батьків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їхніх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злості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страждають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Адже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вони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беззахисні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довіряють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вам. А значить,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стають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зручними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мішенями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потрібно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випустити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 і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заспокоїтися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0C85" w:rsidRDefault="00211FE0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контролювати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наслідки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тих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слів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</w:t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такому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вони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можуть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бути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зовсім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такими,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очікуєте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11FE0" w:rsidRPr="004543CD" w:rsidRDefault="00211FE0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Ось список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найгірших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речей,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незалежно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віку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Але особливо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згубно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впливає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маленьких дітей. </w:t>
      </w:r>
    </w:p>
    <w:p w:rsidR="006F0C85" w:rsidRDefault="006F0C85" w:rsidP="005D407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5D407A" w:rsidRPr="00912F91" w:rsidRDefault="00912F91" w:rsidP="00546285">
      <w:pPr>
        <w:pStyle w:val="a6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 плач, </w:t>
      </w:r>
      <w:proofErr w:type="spellStart"/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</w:t>
      </w:r>
      <w:proofErr w:type="spellEnd"/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має</w:t>
      </w:r>
      <w:proofErr w:type="spellEnd"/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великого </w:t>
      </w:r>
      <w:proofErr w:type="spellStart"/>
      <w:r w:rsidR="00211FE0" w:rsidRP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значення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6F0C85" w:rsidRPr="005D407A" w:rsidRDefault="006F0C85" w:rsidP="00F85E3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6F0C85" w:rsidRDefault="004310AA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0A71A331" wp14:editId="448E3EFB">
            <wp:simplePos x="0" y="0"/>
            <wp:positionH relativeFrom="column">
              <wp:posOffset>-71120</wp:posOffset>
            </wp:positionH>
            <wp:positionV relativeFrom="paragraph">
              <wp:posOffset>104775</wp:posOffset>
            </wp:positionV>
            <wp:extent cx="374269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39" y="21502"/>
                <wp:lineTo x="21439" y="0"/>
                <wp:lineTo x="0" y="0"/>
              </wp:wrapPolygon>
            </wp:wrapTight>
            <wp:docPr id="10" name="Рисунок 10" descr="C:\Users\1\Pictures\батьки і діти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батьки і діти\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Вони</w:t>
      </w:r>
      <w:proofErr w:type="gram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 просто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вірно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Значить, не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мають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жодних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турбот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горя,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розчарувань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страхів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Як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дорослі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ми часто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робимо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помилку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вважаючи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</w:t>
      </w:r>
      <w:proofErr w:type="gram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є.</w:t>
      </w:r>
      <w:proofErr w:type="gram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само, як і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дорослі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відчувають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емоції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Різниця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тому,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вони не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можуть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повністю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виразити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самостійно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заспокоїтися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як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можуть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зробити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дорослі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люди.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Хіба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набагато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гірше</w:t>
      </w:r>
      <w:proofErr w:type="spellEnd"/>
      <w:r w:rsidR="00211FE0"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F85E34" w:rsidRPr="00F85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186D" w:rsidRPr="005D407A" w:rsidRDefault="00211FE0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Тому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зменшуйте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страхи,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сумніви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конфлікти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подряпини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трапляються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житті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вашої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Допоможіть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йому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навчитися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на них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реагувати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долати</w:t>
      </w:r>
      <w:proofErr w:type="spellEnd"/>
      <w:r w:rsidRPr="005D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0C85" w:rsidRDefault="006F0C85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F0C85" w:rsidRPr="00912F91" w:rsidRDefault="0076186D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Як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хотіла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щоб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був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схожий на брата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4543CD" w:rsidRPr="004543CD" w:rsidRDefault="004543CD" w:rsidP="00F85E3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F0C85" w:rsidRDefault="004310AA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3D8E69FD" wp14:editId="1B84E6CE">
            <wp:simplePos x="0" y="0"/>
            <wp:positionH relativeFrom="column">
              <wp:posOffset>-22860</wp:posOffset>
            </wp:positionH>
            <wp:positionV relativeFrom="paragraph">
              <wp:posOffset>28575</wp:posOffset>
            </wp:positionV>
            <wp:extent cx="2962275" cy="1974850"/>
            <wp:effectExtent l="0" t="0" r="9525" b="635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17" name="Рисунок 17" descr="C:\Users\1\Pictures\батьки і ді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батьки і діти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нічого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виграємо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порівнюючи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наших дітей. Але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викликати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обурення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членів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сім'ї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й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між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хлопцями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неодмінно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почнеться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суперництво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так недалеко і до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з'ясування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відносин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кого батьки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Інколи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сказане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батьками в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гніві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причиною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багаторічної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ворожнечі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між</w:t>
      </w:r>
      <w:proofErr w:type="spellEnd"/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дітьми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F0C85" w:rsidRPr="006F0C85" w:rsidRDefault="004543CD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такого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майбутнього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Впевнена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Тому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переконайтеся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вдаєтеся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порівнянь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Кожен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унікальний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особливий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по-своєму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F0C85" w:rsidRDefault="006F0C85" w:rsidP="004543C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43CD" w:rsidRPr="00912F91" w:rsidRDefault="004543CD" w:rsidP="00F85E3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3.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нічого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можеш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зробити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правильно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  <w:r w:rsidR="00912F91" w:rsidRPr="00912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0C85" w:rsidRPr="004543CD" w:rsidRDefault="006F0C85" w:rsidP="00F85E3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12F91" w:rsidRDefault="004310AA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69504" behindDoc="1" locked="0" layoutInCell="1" allowOverlap="1" wp14:anchorId="36A4ECAD" wp14:editId="70187319">
            <wp:simplePos x="0" y="0"/>
            <wp:positionH relativeFrom="column">
              <wp:posOffset>91440</wp:posOffset>
            </wp:positionH>
            <wp:positionV relativeFrom="paragraph">
              <wp:posOffset>40640</wp:posOffset>
            </wp:positionV>
            <wp:extent cx="2971800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462" y="21468"/>
                <wp:lineTo x="2146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Ніхто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Уявіть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собі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відчуває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gram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дитина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коли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говорите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їй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подібні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слова. Яке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жахливе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відчуття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коли батьки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вважають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ічого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вмієш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так,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сказали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серцях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будьте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впевнені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запам'ятає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надовго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6186D" w:rsidRDefault="004543CD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дитина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зробил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щось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так,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зламала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іграшку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зіпсувала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торт,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зробіть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глибокий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вдих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запитайте себе,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завжди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одна: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набагато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важливіше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ніж</w:t>
      </w:r>
      <w:proofErr w:type="spellEnd"/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 то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10AA" w:rsidRPr="004310AA" w:rsidRDefault="004310AA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85E34" w:rsidRDefault="0076186D" w:rsidP="00F85E3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4.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змушуєш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мене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червоніти</w:t>
      </w:r>
      <w:proofErr w:type="spellEnd"/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6F0C85" w:rsidRPr="00F85E34" w:rsidRDefault="006F0C85" w:rsidP="004543C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912F91" w:rsidRDefault="004310AA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6E5332FB" wp14:editId="08D7BE9F">
            <wp:simplePos x="0" y="0"/>
            <wp:positionH relativeFrom="column">
              <wp:posOffset>34290</wp:posOffset>
            </wp:positionH>
            <wp:positionV relativeFrom="paragraph">
              <wp:posOffset>83185</wp:posOffset>
            </wp:positionV>
            <wp:extent cx="2486025" cy="1687830"/>
            <wp:effectExtent l="0" t="0" r="9525" b="7620"/>
            <wp:wrapTight wrapText="bothSides">
              <wp:wrapPolygon edited="0">
                <wp:start x="0" y="0"/>
                <wp:lineTo x="0" y="21454"/>
                <wp:lineTo x="21517" y="21454"/>
                <wp:lineTo x="2151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намагається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привернути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увагу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оточуючих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починає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кричати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стрибати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співати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вередувати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можливо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йому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потрібно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уваги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висловлюйте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збентеження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друзями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знайомими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чужими людьми,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приватному порядку. </w:t>
      </w:r>
    </w:p>
    <w:p w:rsidR="0076186D" w:rsidRDefault="004543CD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Чому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запланувати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шоу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будинку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малюк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відчує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зіркою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ілком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можливо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ваша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знайде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ланти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До того ж є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плюс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хороший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спосіб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провести час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</w:t>
      </w:r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разом, в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сімейному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колі</w:t>
      </w:r>
      <w:proofErr w:type="spellEnd"/>
      <w:r w:rsidR="0076186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F0C85" w:rsidRPr="004543CD" w:rsidRDefault="006F0C85" w:rsidP="004543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E34" w:rsidRDefault="0076186D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</w:t>
      </w:r>
      <w:r w:rsidR="005462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товстий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/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потворний</w:t>
      </w:r>
      <w:proofErr w:type="spellEnd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/</w:t>
      </w:r>
      <w:proofErr w:type="spellStart"/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дурний</w:t>
      </w:r>
      <w:proofErr w:type="spellEnd"/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6F0C85" w:rsidRPr="004543CD" w:rsidRDefault="006F0C85" w:rsidP="004543C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12F91" w:rsidRDefault="004310AA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6CCF35D4" wp14:editId="6451041E">
            <wp:simplePos x="0" y="0"/>
            <wp:positionH relativeFrom="column">
              <wp:posOffset>34290</wp:posOffset>
            </wp:positionH>
            <wp:positionV relativeFrom="paragraph">
              <wp:posOffset>13335</wp:posOffset>
            </wp:positionV>
            <wp:extent cx="2486025" cy="1768475"/>
            <wp:effectExtent l="0" t="0" r="9525" b="3175"/>
            <wp:wrapTight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вірять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все,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говоримо. Батьки є для них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найбільш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надійним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джерелом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інформації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також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головними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людьми,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негативні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висловлювання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можуть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зашкодити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самооцінку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ваших дітей.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зайву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вагу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є першим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учнем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відповідальність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насамперед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лежить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вас. Значить,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змогли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навчити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малюка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харчуватися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-то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пильнували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успіхами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можливо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зовсім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забували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проконтролювати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робить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завдання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543CD" w:rsidRDefault="004543CD" w:rsidP="00912F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Тому зараз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потрібно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зосередитися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сильних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сторонах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свого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чада і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загострювати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увагу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власну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недосконалість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Хоча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безсумнівно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повинні виправити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згаяне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543CD" w:rsidRPr="00912F91" w:rsidRDefault="004543CD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6.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шкодую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тебе народила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6F0C85" w:rsidRPr="004543CD" w:rsidRDefault="006F0C85" w:rsidP="004310A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12F91" w:rsidRDefault="004310AA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4194C2A8" wp14:editId="02FC80F3">
            <wp:simplePos x="0" y="0"/>
            <wp:positionH relativeFrom="column">
              <wp:posOffset>-51435</wp:posOffset>
            </wp:positionH>
            <wp:positionV relativeFrom="paragraph">
              <wp:posOffset>16510</wp:posOffset>
            </wp:positionV>
            <wp:extent cx="262890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43" y="21394"/>
                <wp:lineTo x="21443" y="0"/>
                <wp:lineTo x="0" y="0"/>
              </wp:wrapPolygon>
            </wp:wrapTight>
            <wp:docPr id="16" name="Рисунок 16" descr="C:\Users\1\Pictures\батьки і діти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батьки і діти\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5508" r="6422" b="4587"/>
                    <a:stretch/>
                  </pic:blipFill>
                  <pic:spPr bwMode="auto">
                    <a:xfrm>
                      <a:off x="0" y="0"/>
                      <a:ext cx="26289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</w:t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нічого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гірше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почути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батьків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ситуаціях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своїй</w:t>
      </w:r>
      <w:proofErr w:type="spellEnd"/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жарт. Як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сумно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усвідомлювати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але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народжуються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люблячих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'ях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І не для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всіх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бать</w:t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ків</w:t>
      </w:r>
      <w:proofErr w:type="spellEnd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є </w:t>
      </w:r>
      <w:r w:rsidR="006F0C85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бажаним</w:t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Але </w:t>
      </w:r>
      <w:r w:rsidR="006F0C85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як</w:t>
      </w:r>
      <w:r w:rsidR="004543CD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би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пері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proofErr w:type="spellEnd"/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вагітності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вирішили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залишити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543CD" w:rsidRDefault="00912F91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повин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дізнатися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те,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вас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якісь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3CD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сумні</w:t>
      </w:r>
      <w:proofErr w:type="gramStart"/>
      <w:r w:rsidR="004543CD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3CD" w:rsidRP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рахунок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знати,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вони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бажані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незалежно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помилок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роблять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186D" w:rsidRDefault="0076186D" w:rsidP="004543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4543CD" w:rsidRPr="004543CD" w:rsidRDefault="004543CD" w:rsidP="004543C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85E34" w:rsidRDefault="0076186D" w:rsidP="006F0C8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</w:t>
      </w:r>
      <w:r w:rsidR="005462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«</w:t>
      </w:r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 мене </w:t>
      </w:r>
      <w:r w:rsidR="004543CD" w:rsidRPr="00431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досить</w:t>
      </w:r>
      <w:r w:rsidR="004543CD" w:rsidRPr="004543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Я тебе не люблю</w:t>
      </w:r>
      <w:r w:rsidR="00912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6F0C85" w:rsidRPr="004543CD" w:rsidRDefault="006F0C85" w:rsidP="006F0C8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C85" w:rsidRDefault="004310AA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5D6C4E6F" wp14:editId="1F09E4BF">
            <wp:simplePos x="0" y="0"/>
            <wp:positionH relativeFrom="column">
              <wp:posOffset>-51435</wp:posOffset>
            </wp:positionH>
            <wp:positionV relativeFrom="paragraph">
              <wp:posOffset>55880</wp:posOffset>
            </wp:positionV>
            <wp:extent cx="179832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280" y="21286"/>
                <wp:lineTo x="2128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Іноді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усвідомлюючи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починаємо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жартувати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чином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дітьми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Приміром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ваша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дитина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засмучена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тому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дозволяєте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з'їсти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порцію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морозива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обіду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Ви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намагаєтеся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пояснити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кілька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разів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морозиво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великих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кількостях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шкідливо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тому вона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зможе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отримати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543CD" w:rsidRPr="00CA3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Однак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дитина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реагує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такі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слова. Вона злиться,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плаче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любить вас. 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такій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ситуації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здатися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іше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всього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сказати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 ж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Але правда в тому,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зашкодить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вашій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дитині</w:t>
      </w:r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так як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викличе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неї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ідсвідомий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страх. Але яка </w:t>
      </w:r>
      <w:proofErr w:type="spell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реакція</w:t>
      </w:r>
      <w:proofErr w:type="spell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 </w:t>
      </w:r>
      <w:proofErr w:type="gramStart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правильною</w:t>
      </w:r>
      <w:proofErr w:type="gramEnd"/>
      <w:r w:rsidR="004543CD"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6F0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12F91" w:rsidRDefault="004543CD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Ви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повинні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пояснити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чому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вона не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отримати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додаткову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порцію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десерту, а </w:t>
      </w:r>
      <w:proofErr w:type="spellStart"/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ісля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нагадати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їй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завжди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її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якщо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вона злиться на вас. </w:t>
      </w:r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уроку вона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зможе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зрозуміти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набагато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більше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ніж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можете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собі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уявити</w:t>
      </w:r>
      <w:proofErr w:type="spell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12F91" w:rsidRDefault="00912F91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4310AA" w:rsidRDefault="004543CD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Якщо ви, в першу чергу, </w:t>
      </w:r>
      <w:r w:rsidR="00CA3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будете думати про почуття і добробут ваших дітей і зробите невелике зусилля над собою, то </w:t>
      </w:r>
      <w:r w:rsidRPr="00CA3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зможете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4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уникнути</w:t>
      </w: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цих шкідливих фраз. А </w:t>
      </w:r>
      <w:proofErr w:type="gramStart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</w:t>
      </w:r>
      <w:proofErr w:type="gramEnd"/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дітки при цьому будуть відчувати себе коханими і захищеними від всього, що може з ними статися.</w:t>
      </w:r>
    </w:p>
    <w:p w:rsidR="006F0C85" w:rsidRDefault="0076186D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4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10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940425" cy="4084042"/>
            <wp:effectExtent l="0" t="0" r="3175" b="0"/>
            <wp:docPr id="20" name="Рисунок 20" descr="C:\Users\1\Pictures\батьки і діти\rebenok-eto-chelove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батьки і діти\rebenok-eto-chelovek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AA" w:rsidRDefault="004310AA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6186D" w:rsidRPr="004310AA" w:rsidRDefault="006F0C85" w:rsidP="006F0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Джерело</w:t>
      </w:r>
      <w:r w:rsidRPr="004310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76186D" w:rsidRPr="006F0C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3544">
        <w:fldChar w:fldCharType="begin"/>
      </w:r>
      <w:r w:rsidR="00F93544" w:rsidRPr="0047781A">
        <w:rPr>
          <w:lang w:val="uk-UA"/>
        </w:rPr>
        <w:instrText xml:space="preserve"> </w:instrText>
      </w:r>
      <w:r w:rsidR="00F93544">
        <w:instrText>HYPERLINK</w:instrText>
      </w:r>
      <w:r w:rsidR="00F93544" w:rsidRPr="0047781A">
        <w:rPr>
          <w:lang w:val="uk-UA"/>
        </w:rPr>
        <w:instrText xml:space="preserve"> "</w:instrText>
      </w:r>
      <w:r w:rsidR="00F93544">
        <w:instrText>http</w:instrText>
      </w:r>
      <w:r w:rsidR="00F93544" w:rsidRPr="0047781A">
        <w:rPr>
          <w:lang w:val="uk-UA"/>
        </w:rPr>
        <w:instrText>://</w:instrText>
      </w:r>
      <w:r w:rsidR="00F93544">
        <w:instrText>fb</w:instrText>
      </w:r>
      <w:r w:rsidR="00F93544" w:rsidRPr="0047781A">
        <w:rPr>
          <w:lang w:val="uk-UA"/>
        </w:rPr>
        <w:instrText>.</w:instrText>
      </w:r>
      <w:r w:rsidR="00F93544">
        <w:instrText>ru</w:instrText>
      </w:r>
      <w:r w:rsidR="00F93544" w:rsidRPr="0047781A">
        <w:rPr>
          <w:lang w:val="uk-UA"/>
        </w:rPr>
        <w:instrText>/</w:instrText>
      </w:r>
      <w:r w:rsidR="00F93544">
        <w:instrText>post</w:instrText>
      </w:r>
      <w:r w:rsidR="00F93544" w:rsidRPr="0047781A">
        <w:rPr>
          <w:lang w:val="uk-UA"/>
        </w:rPr>
        <w:instrText>/</w:instrText>
      </w:r>
      <w:r w:rsidR="00F93544">
        <w:instrText>babies</w:instrText>
      </w:r>
      <w:r w:rsidR="00F93544" w:rsidRPr="0047781A">
        <w:rPr>
          <w:lang w:val="uk-UA"/>
        </w:rPr>
        <w:instrText xml:space="preserve">/2015/11/20/2868" </w:instrText>
      </w:r>
      <w:r w:rsidR="00F93544">
        <w:fldChar w:fldCharType="separate"/>
      </w:r>
      <w:r w:rsidR="0076186D" w:rsidRPr="006F0C85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http</w:t>
      </w:r>
      <w:r w:rsidR="0076186D" w:rsidRPr="004310AA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://</w:t>
      </w:r>
      <w:r w:rsidR="0076186D" w:rsidRPr="006F0C85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fb</w:t>
      </w:r>
      <w:r w:rsidR="0076186D" w:rsidRPr="004310AA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76186D" w:rsidRPr="006F0C85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ru</w:t>
      </w:r>
      <w:r w:rsidR="0076186D" w:rsidRPr="004310AA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/</w:t>
      </w:r>
      <w:r w:rsidR="0076186D" w:rsidRPr="006F0C85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post</w:t>
      </w:r>
      <w:r w:rsidR="0076186D" w:rsidRPr="004310AA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/</w:t>
      </w:r>
      <w:proofErr w:type="spellStart"/>
      <w:r w:rsidR="0076186D" w:rsidRPr="006F0C85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babies</w:t>
      </w:r>
      <w:proofErr w:type="spellEnd"/>
      <w:r w:rsidR="00F93544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</w:p>
    <w:p w:rsidR="0076186D" w:rsidRPr="004543CD" w:rsidRDefault="00C87D2D" w:rsidP="00211F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3CD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6B5C6234" wp14:editId="52304985">
                <wp:extent cx="306705" cy="306705"/>
                <wp:effectExtent l="0" t="0" r="0" b="0"/>
                <wp:docPr id="11" name="Прямоугольник 11" descr="http://pustunchik.ua/uploads/creation/6b954fc6d9e812b0feae8e9c4692f9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://pustunchik.ua/uploads/creation/6b954fc6d9e812b0feae8e9c4692f992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526AA5" w:rsidRPr="004543CD" w:rsidRDefault="00526AA5" w:rsidP="00211F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26AA5" w:rsidRPr="004543C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544" w:rsidRDefault="00F93544" w:rsidP="004310AA">
      <w:pPr>
        <w:spacing w:after="0" w:line="240" w:lineRule="auto"/>
      </w:pPr>
      <w:r>
        <w:separator/>
      </w:r>
    </w:p>
  </w:endnote>
  <w:endnote w:type="continuationSeparator" w:id="0">
    <w:p w:rsidR="00F93544" w:rsidRDefault="00F93544" w:rsidP="00431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7715467"/>
      <w:docPartObj>
        <w:docPartGallery w:val="Page Numbers (Bottom of Page)"/>
        <w:docPartUnique/>
      </w:docPartObj>
    </w:sdtPr>
    <w:sdtEndPr/>
    <w:sdtContent>
      <w:p w:rsidR="004310AA" w:rsidRDefault="004310AA">
        <w:pPr>
          <w:pStyle w:val="a9"/>
          <w:jc w:val="center"/>
        </w:pPr>
        <w:r>
          <w:rPr>
            <w:noProof/>
            <w:lang w:val="uk-UA" w:eastAsia="uk-UA"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Автофигура 1" descr="Светлый горизонтальн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alt="Описание: Светлый горизонтальный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Eq+UNbeAgAAhQUAAA4AAAAAAAAAAAAAAAAALgIA&#10;AGRycy9lMm9Eb2MueG1sUEsBAi0AFAAGAAgAAAAhADGPDYjbAAAAAwEAAA8AAAAAAAAAAAAAAAAA&#10;OAUAAGRycy9kb3ducmV2LnhtbFBLBQYAAAAABAAEAPMAAABA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4310AA" w:rsidRDefault="004310AA">
        <w:pPr>
          <w:pStyle w:val="a9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47781A">
          <w:rPr>
            <w:noProof/>
          </w:rPr>
          <w:t>3</w:t>
        </w:r>
        <w:r>
          <w:fldChar w:fldCharType="end"/>
        </w:r>
      </w:p>
    </w:sdtContent>
  </w:sdt>
  <w:p w:rsidR="004310AA" w:rsidRDefault="004310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544" w:rsidRDefault="00F93544" w:rsidP="004310AA">
      <w:pPr>
        <w:spacing w:after="0" w:line="240" w:lineRule="auto"/>
      </w:pPr>
      <w:r>
        <w:separator/>
      </w:r>
    </w:p>
  </w:footnote>
  <w:footnote w:type="continuationSeparator" w:id="0">
    <w:p w:rsidR="00F93544" w:rsidRDefault="00F93544" w:rsidP="00431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B0A"/>
    <w:multiLevelType w:val="hybridMultilevel"/>
    <w:tmpl w:val="486C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E4D46"/>
    <w:multiLevelType w:val="hybridMultilevel"/>
    <w:tmpl w:val="B8504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0719B"/>
    <w:multiLevelType w:val="hybridMultilevel"/>
    <w:tmpl w:val="68F4E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E4AAB"/>
    <w:multiLevelType w:val="hybridMultilevel"/>
    <w:tmpl w:val="68EE0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71E68"/>
    <w:multiLevelType w:val="hybridMultilevel"/>
    <w:tmpl w:val="792CF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9A"/>
    <w:rsid w:val="000440F4"/>
    <w:rsid w:val="000E0F39"/>
    <w:rsid w:val="001B325A"/>
    <w:rsid w:val="00211FE0"/>
    <w:rsid w:val="0026619A"/>
    <w:rsid w:val="00385D91"/>
    <w:rsid w:val="004310AA"/>
    <w:rsid w:val="004543CD"/>
    <w:rsid w:val="0047781A"/>
    <w:rsid w:val="004F07FB"/>
    <w:rsid w:val="0050285A"/>
    <w:rsid w:val="00526AA5"/>
    <w:rsid w:val="00546285"/>
    <w:rsid w:val="005C3293"/>
    <w:rsid w:val="005D407A"/>
    <w:rsid w:val="005E1EA0"/>
    <w:rsid w:val="005E5248"/>
    <w:rsid w:val="006F0C85"/>
    <w:rsid w:val="0076186D"/>
    <w:rsid w:val="00785B2B"/>
    <w:rsid w:val="007A755D"/>
    <w:rsid w:val="008B7958"/>
    <w:rsid w:val="00912F91"/>
    <w:rsid w:val="00C87D2D"/>
    <w:rsid w:val="00CA340F"/>
    <w:rsid w:val="00E57E79"/>
    <w:rsid w:val="00F17596"/>
    <w:rsid w:val="00F85E34"/>
    <w:rsid w:val="00F9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D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186D"/>
  </w:style>
  <w:style w:type="character" w:styleId="a5">
    <w:name w:val="Hyperlink"/>
    <w:basedOn w:val="a0"/>
    <w:uiPriority w:val="99"/>
    <w:semiHidden/>
    <w:unhideWhenUsed/>
    <w:rsid w:val="007618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11F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3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10AA"/>
  </w:style>
  <w:style w:type="paragraph" w:styleId="a9">
    <w:name w:val="footer"/>
    <w:basedOn w:val="a"/>
    <w:link w:val="aa"/>
    <w:uiPriority w:val="99"/>
    <w:unhideWhenUsed/>
    <w:rsid w:val="0043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1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D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186D"/>
  </w:style>
  <w:style w:type="character" w:styleId="a5">
    <w:name w:val="Hyperlink"/>
    <w:basedOn w:val="a0"/>
    <w:uiPriority w:val="99"/>
    <w:semiHidden/>
    <w:unhideWhenUsed/>
    <w:rsid w:val="007618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11F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3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10AA"/>
  </w:style>
  <w:style w:type="paragraph" w:styleId="a9">
    <w:name w:val="footer"/>
    <w:basedOn w:val="a"/>
    <w:link w:val="aa"/>
    <w:uiPriority w:val="99"/>
    <w:unhideWhenUsed/>
    <w:rsid w:val="00431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6041E-F207-4271-A4F3-890C25B2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3448</Words>
  <Characters>1966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Чередниченко Л.В.</dc:creator>
  <cp:lastModifiedBy>Чередниченко Л.В.</cp:lastModifiedBy>
  <cp:revision>10</cp:revision>
  <dcterms:created xsi:type="dcterms:W3CDTF">2017-04-10T12:43:00Z</dcterms:created>
  <dcterms:modified xsi:type="dcterms:W3CDTF">2018-01-15T06:45:00Z</dcterms:modified>
</cp:coreProperties>
</file>