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E7" w:rsidRDefault="00353A45" w:rsidP="00BD2AE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</w:t>
      </w:r>
      <w:r w:rsidR="00BD2AE7">
        <w:rPr>
          <w:rFonts w:ascii="Times New Roman" w:hAnsi="Times New Roman" w:cs="Times New Roman"/>
          <w:b/>
          <w:sz w:val="28"/>
          <w:szCs w:val="28"/>
          <w:lang w:val="uk-UA"/>
        </w:rPr>
        <w:t>.2020 -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BD2AE7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765C22" w:rsidRPr="00765C22" w:rsidRDefault="00765C22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Pr="00765C22">
        <w:rPr>
          <w:rFonts w:ascii="Times New Roman" w:hAnsi="Times New Roman" w:cs="Times New Roman"/>
          <w:b/>
          <w:sz w:val="28"/>
          <w:szCs w:val="28"/>
          <w:lang w:val="uk-UA"/>
        </w:rPr>
        <w:t>1. Самостійна робота</w:t>
      </w:r>
    </w:p>
    <w:p w:rsidR="00BD2AE7" w:rsidRDefault="00BD2AE7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Розв'яжіть тести за посиланням:</w:t>
      </w:r>
    </w:p>
    <w:p w:rsidR="00BD2AE7" w:rsidRDefault="00BD2AE7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C22" w:rsidRPr="00765C22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https://naurok.com.ua/test/join?gamecode=376619</w:t>
      </w:r>
    </w:p>
    <w:p w:rsidR="00765C22" w:rsidRDefault="00765C22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зайдіть у розділ Тести і введіть код: </w:t>
      </w:r>
      <w:r>
        <w:rPr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>376619</w:t>
      </w:r>
    </w:p>
    <w:p w:rsidR="00BD2AE7" w:rsidRDefault="00BD2AE7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авторизації введіть своє прізвище.</w:t>
      </w:r>
    </w:p>
    <w:p w:rsidR="00765C22" w:rsidRDefault="00765C22" w:rsidP="00765C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2</w:t>
      </w:r>
    </w:p>
    <w:p w:rsidR="00765C22" w:rsidRPr="009F19E5" w:rsidRDefault="00765C22" w:rsidP="00765C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Лінійні рівняння та їх системи як математичні моделі текстових задач.</w:t>
      </w:r>
    </w:p>
    <w:p w:rsidR="00765C22" w:rsidRDefault="00765C22" w:rsidP="00765C22">
      <w:pPr>
        <w:pStyle w:val="a4"/>
        <w:spacing w:after="0" w:line="36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</w:t>
      </w:r>
      <w:r w:rsidR="00B26EB4">
        <w:rPr>
          <w:rFonts w:ascii="Times New Roman" w:hAnsi="Times New Roman" w:cs="Times New Roman"/>
          <w:sz w:val="28"/>
          <w:szCs w:val="28"/>
          <w:lang w:val="uk-UA"/>
        </w:rPr>
        <w:t>як можна розв'язати задачу за допомогою системи рівнянь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посиланням:</w:t>
      </w:r>
      <w:r w:rsidR="00730AA3" w:rsidRPr="00730AA3">
        <w:t xml:space="preserve"> </w:t>
      </w:r>
      <w:hyperlink r:id="rId4" w:history="1">
        <w:r w:rsidR="00730AA3">
          <w:rPr>
            <w:rStyle w:val="a5"/>
          </w:rPr>
          <w:t>https://www.youtube.com/watch?v=pYVVpawdKqg</w:t>
        </w:r>
      </w:hyperlink>
    </w:p>
    <w:p w:rsidR="00CA3975" w:rsidRDefault="00765C22" w:rsidP="00765C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3975">
        <w:rPr>
          <w:rFonts w:ascii="Times New Roman" w:hAnsi="Times New Roman" w:cs="Times New Roman"/>
          <w:sz w:val="28"/>
          <w:szCs w:val="28"/>
          <w:lang w:val="uk-UA"/>
        </w:rPr>
        <w:t>Опрацюйте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§4 п.2</w:t>
      </w:r>
      <w:r w:rsidR="00CA397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 </w:t>
      </w:r>
      <w:r w:rsidR="00CA3975">
        <w:rPr>
          <w:rFonts w:ascii="Times New Roman" w:hAnsi="Times New Roman" w:cs="Times New Roman"/>
          <w:sz w:val="28"/>
          <w:szCs w:val="28"/>
          <w:lang w:val="uk-UA"/>
        </w:rPr>
        <w:t>206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A397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</w:p>
    <w:p w:rsidR="00765C22" w:rsidRDefault="00765C22" w:rsidP="00765C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наступні завдання з підручника: № </w:t>
      </w:r>
      <w:r w:rsidR="00CA3975">
        <w:rPr>
          <w:rFonts w:ascii="Times New Roman" w:hAnsi="Times New Roman" w:cs="Times New Roman"/>
          <w:sz w:val="28"/>
          <w:szCs w:val="28"/>
          <w:lang w:val="uk-UA"/>
        </w:rPr>
        <w:t>1079, 1081, 1083.</w:t>
      </w:r>
    </w:p>
    <w:p w:rsidR="00765C22" w:rsidRDefault="00765C22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AE7" w:rsidRDefault="00BD2AE7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AE7" w:rsidRPr="009B1D56" w:rsidRDefault="00BD2AE7" w:rsidP="00BD2A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AE7" w:rsidRPr="00023856" w:rsidRDefault="00BD2AE7" w:rsidP="00BD2AE7">
      <w:pPr>
        <w:spacing w:after="0" w:line="360" w:lineRule="auto"/>
        <w:ind w:firstLine="709"/>
        <w:rPr>
          <w:lang w:val="uk-UA"/>
        </w:rPr>
      </w:pPr>
    </w:p>
    <w:p w:rsidR="00BD2AE7" w:rsidRPr="009F19E5" w:rsidRDefault="00BD2AE7" w:rsidP="00BD2AE7">
      <w:pPr>
        <w:rPr>
          <w:lang w:val="uk-UA"/>
        </w:rPr>
      </w:pPr>
    </w:p>
    <w:p w:rsidR="006C7DC3" w:rsidRPr="00BD2AE7" w:rsidRDefault="006C7DC3">
      <w:pPr>
        <w:rPr>
          <w:lang w:val="uk-UA"/>
        </w:rPr>
      </w:pPr>
    </w:p>
    <w:sectPr w:rsidR="006C7DC3" w:rsidRPr="00BD2AE7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BD2AE7"/>
    <w:rsid w:val="001357DB"/>
    <w:rsid w:val="001726BC"/>
    <w:rsid w:val="001B41C9"/>
    <w:rsid w:val="002459BE"/>
    <w:rsid w:val="00287760"/>
    <w:rsid w:val="00353A45"/>
    <w:rsid w:val="00470C2A"/>
    <w:rsid w:val="004B5D14"/>
    <w:rsid w:val="004B5F9C"/>
    <w:rsid w:val="004D243C"/>
    <w:rsid w:val="006816B4"/>
    <w:rsid w:val="006C7DC3"/>
    <w:rsid w:val="00716A09"/>
    <w:rsid w:val="00730AA3"/>
    <w:rsid w:val="00765C22"/>
    <w:rsid w:val="008E103A"/>
    <w:rsid w:val="009C6A7A"/>
    <w:rsid w:val="00A94604"/>
    <w:rsid w:val="00B26EB4"/>
    <w:rsid w:val="00BD14AF"/>
    <w:rsid w:val="00BD2AE7"/>
    <w:rsid w:val="00BF2B95"/>
    <w:rsid w:val="00CA3975"/>
    <w:rsid w:val="00D013DF"/>
    <w:rsid w:val="00D7012A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E7"/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BD2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2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VVpawdK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2020-04-12T12:30:00Z</dcterms:created>
  <dcterms:modified xsi:type="dcterms:W3CDTF">2020-04-12T13:11:00Z</dcterms:modified>
</cp:coreProperties>
</file>