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9C" w:rsidRPr="003C3357" w:rsidRDefault="005C0DA6" w:rsidP="005C0D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3357">
        <w:rPr>
          <w:rFonts w:ascii="Times New Roman" w:hAnsi="Times New Roman" w:cs="Times New Roman"/>
          <w:b/>
          <w:sz w:val="28"/>
          <w:szCs w:val="28"/>
          <w:lang w:val="en-US"/>
        </w:rPr>
        <w:t>The Present Simple Tense</w:t>
      </w:r>
    </w:p>
    <w:p w:rsidR="005C0DA6" w:rsidRPr="003C3357" w:rsidRDefault="005C0DA6" w:rsidP="005C0D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Поставити дієслова у дужках у теперішньому простому часі відповідно до особи.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_______ at school now (be).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These children ________ in the yard (be).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My sister ________ playing tennis (play).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daughter _________ at the university (study).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 pupils of our school ________ part in this competition (take).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He _______ me a book (give).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His brother often_________ a lot of magazines (carry).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_________ watching TV every evening (like).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They always ____________ TV in the morning (watch).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She usually _________ a coat and mittens in winter (dress).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We _______ schoolchildren (be).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They usually __________ five or six lessons every day (have).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Tommy ________ a lot of relatives (have).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He often _______ to school on foot (go).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always ______ my home task in the evening (do).</w:t>
      </w:r>
    </w:p>
    <w:p w:rsidR="005C0DA6" w:rsidRPr="003C3357" w:rsidRDefault="005C0DA6" w:rsidP="005C0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Their son ________ his home task (do).</w:t>
      </w:r>
    </w:p>
    <w:p w:rsidR="005C0DA6" w:rsidRPr="003C3357" w:rsidRDefault="005C0DA6" w:rsidP="005C0D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Перетворити наступні речення у множину.</w:t>
      </w:r>
    </w:p>
    <w:p w:rsidR="005C0DA6" w:rsidRPr="003C3357" w:rsidRDefault="005C0DA6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She plays tennis every Saturday.</w:t>
      </w:r>
    </w:p>
    <w:p w:rsidR="005C0DA6" w:rsidRPr="003C3357" w:rsidRDefault="005C0DA6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My sister often learn</w:t>
      </w:r>
      <w:r w:rsidR="00603E59" w:rsidRPr="003C33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3357">
        <w:rPr>
          <w:rFonts w:ascii="Times New Roman" w:hAnsi="Times New Roman" w:cs="Times New Roman"/>
          <w:sz w:val="24"/>
          <w:szCs w:val="24"/>
          <w:lang w:val="en-US"/>
        </w:rPr>
        <w:t xml:space="preserve"> poems for her English.</w:t>
      </w:r>
    </w:p>
    <w:p w:rsidR="005C0DA6" w:rsidRPr="003C3357" w:rsidRDefault="005C0DA6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This boy studies at the university.</w:t>
      </w:r>
    </w:p>
    <w:p w:rsidR="005C0DA6" w:rsidRPr="003C3357" w:rsidRDefault="005C0DA6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am at school now.</w:t>
      </w:r>
    </w:p>
    <w:p w:rsidR="005C0DA6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daughter reads the book in her room.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pupil writes a letter.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child always cries in the morning.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tooth is white.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woman dresses a blue shirt.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book is very interesting.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lastRenderedPageBreak/>
        <w:t>The phone rings very loud.</w:t>
      </w:r>
    </w:p>
    <w:p w:rsidR="00603E59" w:rsidRPr="003C3357" w:rsidRDefault="00603E59" w:rsidP="005C0D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sing a song.</w:t>
      </w:r>
    </w:p>
    <w:p w:rsidR="00603E59" w:rsidRPr="003C3357" w:rsidRDefault="00603E59" w:rsidP="00603E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Перетворити речення в однину.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 girls sing songs.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My brothers repair my bike.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Children are atho9me now.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 books are boring.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They watch TV in the afternoon.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Her friends speak English.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 pupils have seven lessons every day.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These candies are very tasty.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Holidays are funny.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We like movies.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 women stay at the hotel.</w:t>
      </w:r>
    </w:p>
    <w:p w:rsidR="00603E59" w:rsidRPr="003C3357" w:rsidRDefault="00603E59" w:rsidP="00603E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Geese live on the farm.</w:t>
      </w:r>
    </w:p>
    <w:p w:rsidR="00603E59" w:rsidRPr="003C3357" w:rsidRDefault="00603E59" w:rsidP="00603E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Утворити заперечні речення у теперішньому простому часі.</w:t>
      </w:r>
    </w:p>
    <w:p w:rsidR="00603E59" w:rsidRPr="003C3357" w:rsidRDefault="00603E59" w:rsidP="00603E59">
      <w:pPr>
        <w:pStyle w:val="a3"/>
        <w:rPr>
          <w:rFonts w:ascii="Times New Roman" w:hAnsi="Times New Roman" w:cs="Times New Roman"/>
          <w:b/>
          <w:i/>
          <w:sz w:val="24"/>
          <w:szCs w:val="24"/>
          <w:u w:val="double"/>
          <w:lang w:val="en-US"/>
        </w:rPr>
      </w:pPr>
      <w:r w:rsidRPr="003C3357">
        <w:rPr>
          <w:rFonts w:ascii="Times New Roman" w:hAnsi="Times New Roman" w:cs="Times New Roman"/>
          <w:b/>
          <w:i/>
          <w:sz w:val="24"/>
          <w:szCs w:val="24"/>
          <w:u w:val="double"/>
          <w:lang w:val="en-US"/>
        </w:rPr>
        <w:t>I, we, you, they – do not, don’t</w:t>
      </w:r>
    </w:p>
    <w:p w:rsidR="00603E59" w:rsidRPr="003C3357" w:rsidRDefault="00603E59" w:rsidP="00603E59">
      <w:pPr>
        <w:pStyle w:val="a3"/>
        <w:rPr>
          <w:rFonts w:ascii="Times New Roman" w:hAnsi="Times New Roman" w:cs="Times New Roman"/>
          <w:b/>
          <w:i/>
          <w:sz w:val="24"/>
          <w:szCs w:val="24"/>
          <w:u w:val="double"/>
          <w:lang w:val="en-US"/>
        </w:rPr>
      </w:pPr>
      <w:r w:rsidRPr="003C3357">
        <w:rPr>
          <w:rFonts w:ascii="Times New Roman" w:hAnsi="Times New Roman" w:cs="Times New Roman"/>
          <w:b/>
          <w:i/>
          <w:sz w:val="24"/>
          <w:szCs w:val="24"/>
          <w:u w:val="double"/>
          <w:lang w:val="en-US"/>
        </w:rPr>
        <w:t>He, she, it – does not, doesn’t</w:t>
      </w:r>
    </w:p>
    <w:p w:rsidR="00603E59" w:rsidRPr="003C3357" w:rsidRDefault="00603E59" w:rsidP="00603E59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Pr="003C335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, I don’t go to school. / He does not play computer games.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They _______________ to me today (come).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Jane _______________ ice cream (like).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________________ apples (eat).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My relatives ____________ in Kyiv (live).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His aunt ______________ her own house (have).</w:t>
      </w:r>
    </w:p>
    <w:p w:rsidR="00603E59" w:rsidRPr="003C3357" w:rsidRDefault="00603E59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Their children ___________ in the room (play).</w:t>
      </w:r>
    </w:p>
    <w:p w:rsidR="00603E59" w:rsidRPr="003C3357" w:rsidRDefault="00680B0B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She ________________ a poem for tomorrow (learn).</w:t>
      </w:r>
    </w:p>
    <w:p w:rsidR="00680B0B" w:rsidRPr="003C3357" w:rsidRDefault="00680B0B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Mum and dad ______________ the books (read).</w:t>
      </w:r>
    </w:p>
    <w:p w:rsidR="00680B0B" w:rsidRPr="003C3357" w:rsidRDefault="00680B0B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I _____________ to swim in the sea (like).</w:t>
      </w:r>
    </w:p>
    <w:p w:rsidR="00680B0B" w:rsidRPr="003C3357" w:rsidRDefault="00680B0B" w:rsidP="00603E5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He _____________ to school on foot (go).</w:t>
      </w:r>
    </w:p>
    <w:p w:rsidR="00680B0B" w:rsidRPr="003C3357" w:rsidRDefault="00680B0B" w:rsidP="00680B0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A pupil _____________ the questions (answer).</w:t>
      </w:r>
    </w:p>
    <w:p w:rsidR="00680B0B" w:rsidRPr="003C3357" w:rsidRDefault="00680B0B" w:rsidP="00680B0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lastRenderedPageBreak/>
        <w:t>Geese ______________ corn (eat).</w:t>
      </w:r>
      <w:bookmarkStart w:id="0" w:name="_GoBack"/>
      <w:bookmarkEnd w:id="0"/>
    </w:p>
    <w:p w:rsidR="00680B0B" w:rsidRPr="003C3357" w:rsidRDefault="00680B0B" w:rsidP="00680B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Утворити питальні речення у теперішньому простому часі</w:t>
      </w:r>
    </w:p>
    <w:p w:rsidR="00680B0B" w:rsidRPr="003C3357" w:rsidRDefault="00680B0B" w:rsidP="00680B0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3C335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C3357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r w:rsidRPr="003C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ставиться на початку речення відповідно до особи.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  <w:r w:rsidRPr="003C3357">
        <w:rPr>
          <w:rFonts w:ascii="Times New Roman" w:hAnsi="Times New Roman" w:cs="Times New Roman"/>
          <w:sz w:val="24"/>
          <w:szCs w:val="24"/>
          <w:lang w:val="en-US"/>
        </w:rPr>
        <w:t>I understand English?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_________ Sue read the book in the morning?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_________ my parents drink milk?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________ my friend play computer games?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________ your mum cook?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________ </w:t>
      </w:r>
      <w:r w:rsidRPr="003C3357">
        <w:rPr>
          <w:rFonts w:ascii="Times New Roman" w:hAnsi="Times New Roman" w:cs="Times New Roman"/>
          <w:sz w:val="24"/>
          <w:szCs w:val="24"/>
          <w:lang w:val="en-US"/>
        </w:rPr>
        <w:t>Sam and Tom</w:t>
      </w:r>
      <w:r w:rsidRPr="003C33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C3357">
        <w:rPr>
          <w:rFonts w:ascii="Times New Roman" w:hAnsi="Times New Roman" w:cs="Times New Roman"/>
          <w:sz w:val="24"/>
          <w:szCs w:val="24"/>
          <w:lang w:val="en-US"/>
        </w:rPr>
        <w:t>write letters to their pen – friends?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Where ________ he live?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_______she open the door?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What ________ they do today?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Why _______ you go there?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________ we eat fruit?</w:t>
      </w:r>
    </w:p>
    <w:p w:rsidR="00680B0B" w:rsidRPr="003C3357" w:rsidRDefault="00680B0B" w:rsidP="00680B0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sz w:val="24"/>
          <w:szCs w:val="24"/>
          <w:lang w:val="en-US"/>
        </w:rPr>
        <w:t>Why ________ she listen to music?</w:t>
      </w:r>
    </w:p>
    <w:p w:rsidR="00680B0B" w:rsidRPr="003C3357" w:rsidRDefault="00680B0B" w:rsidP="00680B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Утворити питальні та заперечні речення до вправи 1.</w:t>
      </w:r>
    </w:p>
    <w:p w:rsidR="00680B0B" w:rsidRPr="00680B0B" w:rsidRDefault="00680B0B" w:rsidP="00680B0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33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0B0B" w:rsidRPr="00680B0B" w:rsidSect="005C0DA6">
      <w:pgSz w:w="16838" w:h="11906" w:orient="landscape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F8"/>
    <w:multiLevelType w:val="hybridMultilevel"/>
    <w:tmpl w:val="9DEE6312"/>
    <w:lvl w:ilvl="0" w:tplc="DFD696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86310"/>
    <w:multiLevelType w:val="hybridMultilevel"/>
    <w:tmpl w:val="803E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0E6"/>
    <w:multiLevelType w:val="hybridMultilevel"/>
    <w:tmpl w:val="EE26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773C"/>
    <w:multiLevelType w:val="hybridMultilevel"/>
    <w:tmpl w:val="50E24A36"/>
    <w:lvl w:ilvl="0" w:tplc="C73CCB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E904EE"/>
    <w:multiLevelType w:val="hybridMultilevel"/>
    <w:tmpl w:val="23CCADF4"/>
    <w:lvl w:ilvl="0" w:tplc="D6F291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EE20C2"/>
    <w:multiLevelType w:val="hybridMultilevel"/>
    <w:tmpl w:val="DF904ABE"/>
    <w:lvl w:ilvl="0" w:tplc="33E8B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A3E26"/>
    <w:multiLevelType w:val="hybridMultilevel"/>
    <w:tmpl w:val="39666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A6"/>
    <w:rsid w:val="003C3357"/>
    <w:rsid w:val="0049279C"/>
    <w:rsid w:val="005C0DA6"/>
    <w:rsid w:val="00603E59"/>
    <w:rsid w:val="00680B0B"/>
    <w:rsid w:val="00E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3301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2015-12-10T20:33:00Z</cp:lastPrinted>
  <dcterms:created xsi:type="dcterms:W3CDTF">2015-12-10T19:57:00Z</dcterms:created>
  <dcterms:modified xsi:type="dcterms:W3CDTF">2018-01-25T19:56:00Z</dcterms:modified>
</cp:coreProperties>
</file>