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E1" w:rsidRDefault="004A420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 ПРОВЕДЕННЯ ПІДСУМКОВОГО ОЦІНЮВАННЯ</w:t>
      </w:r>
    </w:p>
    <w:p w:rsidR="006F23E1" w:rsidRDefault="004A4206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класі</w:t>
      </w:r>
    </w:p>
    <w:tbl>
      <w:tblPr>
        <w:tblStyle w:val="a6"/>
        <w:tblW w:w="15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985"/>
        <w:gridCol w:w="3118"/>
        <w:gridCol w:w="1985"/>
        <w:gridCol w:w="1984"/>
        <w:gridCol w:w="1985"/>
        <w:gridCol w:w="1779"/>
      </w:tblGrid>
      <w:tr w:rsidR="006F23E1">
        <w:trPr>
          <w:trHeight w:val="54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3E1" w:rsidRDefault="006F23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F23E1" w:rsidRDefault="004A42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навчального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3E1" w:rsidRDefault="006F23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F23E1" w:rsidRDefault="004A42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Форма та вид оцінювання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3E1" w:rsidRDefault="006F23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F23E1" w:rsidRDefault="004A42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Необхідні ресурси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3E1" w:rsidRDefault="006F23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F23E1" w:rsidRDefault="004A42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проведення оцінювання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3E1" w:rsidRDefault="004A42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Синхронний режим</w:t>
            </w: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Default="004A42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Асинхронний режим</w:t>
            </w:r>
          </w:p>
        </w:tc>
      </w:tr>
      <w:tr w:rsidR="006F23E1">
        <w:trPr>
          <w:trHeight w:val="131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3E1" w:rsidRDefault="006F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3E1" w:rsidRDefault="006F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3E1" w:rsidRDefault="006F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3E1" w:rsidRDefault="006F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Default="004A42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тривалість виконання завдань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Default="004A42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розміщення завдань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Default="004A42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кінцевий термін та спосіб їх подання</w:t>
            </w:r>
          </w:p>
        </w:tc>
      </w:tr>
      <w:tr w:rsidR="006F23E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Підключення до мережі Інтернет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20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Фотозвіт</w:t>
            </w:r>
            <w:proofErr w:type="spellEnd"/>
            <w:r w:rsidRPr="004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4A4206">
              <w:rPr>
                <w:rFonts w:ascii="Times New Roman" w:eastAsia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(особисті повідомлення), електронна пошта.</w:t>
            </w:r>
          </w:p>
          <w:p w:rsidR="006F23E1" w:rsidRPr="004A4206" w:rsidRDefault="006F23E1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3E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Комбінована контрольна робота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Підключення до мережі Інтернет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11.35 </w:t>
            </w:r>
          </w:p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20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Фотозвіт</w:t>
            </w:r>
            <w:proofErr w:type="spellEnd"/>
            <w:r w:rsidRPr="004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4A4206">
              <w:rPr>
                <w:rFonts w:ascii="Times New Roman" w:eastAsia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(особисті повідомлення), електронна пошта.</w:t>
            </w:r>
          </w:p>
          <w:p w:rsidR="006F23E1" w:rsidRPr="004A4206" w:rsidRDefault="006F23E1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3E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Контрольна робота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Підключення до мережі Інтернет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6F23E1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08.55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eastAsia="Times New Roman" w:hAnsi="Times New Roman" w:cs="Times New Roman"/>
                <w:sz w:val="28"/>
                <w:szCs w:val="28"/>
              </w:rPr>
              <w:t>09.40</w:t>
            </w:r>
          </w:p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20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Фотозвіт</w:t>
            </w:r>
            <w:proofErr w:type="spellEnd"/>
            <w:r w:rsidRPr="004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4A4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Viber</w:t>
            </w:r>
            <w:proofErr w:type="spellEnd"/>
            <w:r w:rsidRPr="004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(особисті повідомлення), електронна пошта  demhalya@ukr.net</w:t>
            </w:r>
          </w:p>
        </w:tc>
      </w:tr>
      <w:tr w:rsidR="006F23E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Англійська мова.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навичок 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аудіювання.Тести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мережі 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12.05 2020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40 хв.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11.40 виконати завдання на окремих листках та надіслати роботу у приватні повідомлення на 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23E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Англійська мова.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навичок 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читання.Відеозв'язок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мережі 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13.05.2020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30 хв.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11.30 зняти відео читання тексту та </w:t>
            </w: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у приватні повідомлення на 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23E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Англійська мова.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навичок 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письма.Тести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мережі 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19.05.2020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45 хв.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11.40 виконати завдання на </w:t>
            </w:r>
            <w:r w:rsidRPr="004A4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окремих листках та надіслати роботу у приватні повідомлення на 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23E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Англійська мова.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навичок 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говоріння.Відеозв'язок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мережі 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20.05 2020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35 хв.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11.30 зняти відео говоріння тексту та надіслати у приватні повідомлення на 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23E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Контрольна робота : навичка</w:t>
            </w: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 читання вголос(усно)</w:t>
            </w:r>
          </w:p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Відеозв’язок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мережі 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6F23E1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11 год.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1" w:rsidRPr="004A4206" w:rsidRDefault="004A4206" w:rsidP="004A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06">
              <w:rPr>
                <w:rFonts w:ascii="Times New Roman" w:hAnsi="Times New Roman" w:cs="Times New Roman"/>
                <w:sz w:val="28"/>
                <w:szCs w:val="28"/>
              </w:rPr>
              <w:t xml:space="preserve">11.40 зняти відео читання тексту та надіслати у приватні повідомлення на </w:t>
            </w:r>
            <w:proofErr w:type="spellStart"/>
            <w:r w:rsidRPr="004A4206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</w:p>
        </w:tc>
      </w:tr>
    </w:tbl>
    <w:p w:rsidR="006F23E1" w:rsidRDefault="006F23E1">
      <w:pPr>
        <w:spacing w:line="480" w:lineRule="auto"/>
      </w:pPr>
      <w:bookmarkStart w:id="0" w:name="_GoBack"/>
      <w:bookmarkEnd w:id="0"/>
    </w:p>
    <w:p w:rsidR="006F23E1" w:rsidRDefault="006F23E1"/>
    <w:sectPr w:rsidR="006F23E1">
      <w:pgSz w:w="16838" w:h="11906"/>
      <w:pgMar w:top="141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F23E1"/>
    <w:rsid w:val="004A4206"/>
    <w:rsid w:val="006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0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40192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0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40192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AGmqMoyf69e/oyTUeKPWYdVaw==">AMUW2mU3VciWB6M9y/JcS3m4z9NxYA3mr+MnlKdAKSW56QPvptTLv3RJ81ThmRI3poH+sT00FEEFMwa7n3WVSdQ1NhbQh3YEN6PpoBHor3509j1bEHfX4NI=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</Characters>
  <Application>Microsoft Office Word</Application>
  <DocSecurity>0</DocSecurity>
  <Lines>5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nazar</cp:lastModifiedBy>
  <cp:revision>2</cp:revision>
  <dcterms:created xsi:type="dcterms:W3CDTF">2020-04-29T12:37:00Z</dcterms:created>
  <dcterms:modified xsi:type="dcterms:W3CDTF">2020-05-12T15:53:00Z</dcterms:modified>
</cp:coreProperties>
</file>