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B0" w:rsidRDefault="008379B0" w:rsidP="00791BF6">
      <w:pPr>
        <w:spacing w:line="240" w:lineRule="auto"/>
        <w:ind w:right="850"/>
        <w:rPr>
          <w:rFonts w:ascii="Arial" w:hAnsi="Arial" w:cs="Arial"/>
          <w:b/>
          <w:sz w:val="24"/>
          <w:szCs w:val="24"/>
          <w:lang w:val="uk-UA"/>
        </w:rPr>
      </w:pPr>
    </w:p>
    <w:p w:rsidR="008379B0" w:rsidRDefault="008379B0" w:rsidP="008379B0">
      <w:pPr>
        <w:jc w:val="right"/>
        <w:rPr>
          <w:rFonts w:ascii="Arial" w:hAnsi="Arial" w:cs="Arial"/>
          <w:b/>
          <w:sz w:val="24"/>
          <w:szCs w:val="24"/>
          <w:lang w:val="uk-UA"/>
        </w:rPr>
      </w:pPr>
    </w:p>
    <w:p w:rsidR="00EC653F" w:rsidRPr="001478F6" w:rsidRDefault="00EC653F" w:rsidP="001478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1478F6">
        <w:rPr>
          <w:rFonts w:ascii="Times New Roman" w:hAnsi="Times New Roman" w:cs="Times New Roman"/>
          <w:b/>
          <w:sz w:val="24"/>
          <w:szCs w:val="24"/>
          <w:lang w:val="uk-UA"/>
        </w:rPr>
        <w:t>Творчий розвиток особистості учня засобами</w:t>
      </w:r>
      <w:r w:rsidR="001478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478F6">
        <w:rPr>
          <w:rFonts w:ascii="Times New Roman" w:hAnsi="Times New Roman" w:cs="Times New Roman"/>
          <w:b/>
          <w:sz w:val="24"/>
          <w:szCs w:val="24"/>
          <w:lang w:val="uk-UA"/>
        </w:rPr>
        <w:t>предметних олімпіад</w:t>
      </w:r>
      <w:bookmarkEnd w:id="0"/>
    </w:p>
    <w:p w:rsidR="00E8557B" w:rsidRPr="001478F6" w:rsidRDefault="008379B0" w:rsidP="00147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B491D" w:rsidRPr="001478F6">
        <w:rPr>
          <w:rFonts w:ascii="Times New Roman" w:hAnsi="Times New Roman" w:cs="Times New Roman"/>
          <w:sz w:val="24"/>
          <w:szCs w:val="24"/>
          <w:lang w:val="uk-UA"/>
        </w:rPr>
        <w:t>Здібні, талановиті люди в будь-якому суспільстві є його локомотивом. Саме їхніми інтелектуальними зусиллями забезпечується прогрес суспільства, плодами якого користуються усі.</w:t>
      </w:r>
    </w:p>
    <w:p w:rsidR="00D55DBE" w:rsidRPr="001478F6" w:rsidRDefault="00E949AF" w:rsidP="00147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79B0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91D" w:rsidRPr="001478F6">
        <w:rPr>
          <w:rFonts w:ascii="Times New Roman" w:hAnsi="Times New Roman" w:cs="Times New Roman"/>
          <w:sz w:val="24"/>
          <w:szCs w:val="24"/>
          <w:lang w:val="uk-UA"/>
        </w:rPr>
        <w:t>Світовий досвід та інно</w:t>
      </w:r>
      <w:r w:rsidR="00E8557B" w:rsidRPr="001478F6">
        <w:rPr>
          <w:rFonts w:ascii="Times New Roman" w:hAnsi="Times New Roman" w:cs="Times New Roman"/>
          <w:sz w:val="24"/>
          <w:szCs w:val="24"/>
          <w:lang w:val="uk-UA"/>
        </w:rPr>
        <w:t>ваційна практика деяких вітчизня</w:t>
      </w:r>
      <w:r w:rsidR="000B491D" w:rsidRPr="001478F6">
        <w:rPr>
          <w:rFonts w:ascii="Times New Roman" w:hAnsi="Times New Roman" w:cs="Times New Roman"/>
          <w:sz w:val="24"/>
          <w:szCs w:val="24"/>
          <w:lang w:val="uk-UA"/>
        </w:rPr>
        <w:t>них навчальних закладі</w:t>
      </w:r>
      <w:r w:rsidR="008379B0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в доводять, що  найефективнішим </w:t>
      </w:r>
      <w:r w:rsidR="000B491D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методом підготовки молодого покоління, яке буде визначати долю України третього тисячоліття , є формування у молоді досвіду особистої діяльності. Яка не тільки орієнтована на особистий успіх, але й дозволяє ефективно </w:t>
      </w:r>
      <w:r w:rsidR="00D55DBE" w:rsidRPr="001478F6">
        <w:rPr>
          <w:rFonts w:ascii="Times New Roman" w:hAnsi="Times New Roman" w:cs="Times New Roman"/>
          <w:sz w:val="24"/>
          <w:szCs w:val="24"/>
          <w:lang w:val="uk-UA"/>
        </w:rPr>
        <w:t>гармонізувати потребу особистої самореалізації з потребою суспільства. Допомогти особистості виявити і реалізувати дані природою здібності з великою користю для себе та навколишнього світу –</w:t>
      </w:r>
      <w:r w:rsidR="00E8557B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першочергове завдання</w:t>
      </w:r>
      <w:r w:rsidR="008379B0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усіх</w:t>
      </w:r>
      <w:r w:rsidR="00E8557B" w:rsidRPr="001478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35111" w:rsidRPr="001478F6" w:rsidRDefault="00E949AF" w:rsidP="00147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79B0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DBE" w:rsidRPr="001478F6">
        <w:rPr>
          <w:rFonts w:ascii="Times New Roman" w:hAnsi="Times New Roman" w:cs="Times New Roman"/>
          <w:sz w:val="24"/>
          <w:szCs w:val="24"/>
          <w:lang w:val="uk-UA"/>
        </w:rPr>
        <w:t>Сухомлинський писав, що «немає абстрактного учня, потрібно розкривати сили й можливості кожної дитини, дати їй радість успіху в розумовій праці.»</w:t>
      </w:r>
      <w:r w:rsidR="000278BD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 Адже кожна дитина унікум у своєму роді, неповторна індивідуальність яка потребує особливого підходу. Це діамант, який потрібно відшліфовувати, щоб заграв.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5957" w:rsidRPr="001478F6" w:rsidRDefault="00935111" w:rsidP="00147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278BD" w:rsidRPr="001478F6">
        <w:rPr>
          <w:rFonts w:ascii="Times New Roman" w:hAnsi="Times New Roman" w:cs="Times New Roman"/>
          <w:sz w:val="24"/>
          <w:szCs w:val="24"/>
          <w:lang w:val="uk-UA"/>
        </w:rPr>
        <w:t>Талановиті, здібні діти повин</w:t>
      </w:r>
      <w:r w:rsidR="00E8557B" w:rsidRPr="001478F6">
        <w:rPr>
          <w:rFonts w:ascii="Times New Roman" w:hAnsi="Times New Roman" w:cs="Times New Roman"/>
          <w:sz w:val="24"/>
          <w:szCs w:val="24"/>
          <w:lang w:val="uk-UA"/>
        </w:rPr>
        <w:t>ні весь час пе</w:t>
      </w:r>
      <w:r w:rsidR="000278BD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ребувати в особливому творчому середовищі. Важливим моментом для них є наявність труднощів, оскільки легкі успіхи і загальний слабкий емоційний фон загрожують швидкій творчій деградації. </w:t>
      </w:r>
      <w:r w:rsidR="00E8557B" w:rsidRPr="001478F6">
        <w:rPr>
          <w:rFonts w:ascii="Times New Roman" w:hAnsi="Times New Roman" w:cs="Times New Roman"/>
          <w:sz w:val="24"/>
          <w:szCs w:val="24"/>
          <w:lang w:val="uk-UA"/>
        </w:rPr>
        <w:t>Тому предметні олімпіади покликані</w:t>
      </w:r>
      <w:r w:rsidR="000278BD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створювати атмосферу наукового пошуку, розвивати уміння полемізувати, обстоюючи власну точку зору і формуючи власні наукові погляди на світ.</w:t>
      </w:r>
    </w:p>
    <w:p w:rsidR="005426A7" w:rsidRPr="001478F6" w:rsidRDefault="008379B0" w:rsidP="00147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557B" w:rsidRPr="001478F6">
        <w:rPr>
          <w:rFonts w:ascii="Times New Roman" w:hAnsi="Times New Roman" w:cs="Times New Roman"/>
          <w:sz w:val="24"/>
          <w:szCs w:val="24"/>
          <w:lang w:val="uk-UA"/>
        </w:rPr>
        <w:t>Творчий розвиток особистості</w:t>
      </w:r>
      <w:r w:rsidR="00B65957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– це процес переходу від найпростіших моделей світу  </w:t>
      </w:r>
      <w:r w:rsidR="00E8557B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B65957" w:rsidRPr="001478F6">
        <w:rPr>
          <w:rFonts w:ascii="Times New Roman" w:hAnsi="Times New Roman" w:cs="Times New Roman"/>
          <w:sz w:val="24"/>
          <w:szCs w:val="24"/>
          <w:lang w:val="uk-UA"/>
        </w:rPr>
        <w:t>більш складних. Дитина повинна розвиватись і навчати</w:t>
      </w:r>
      <w:r w:rsidR="008D633E" w:rsidRPr="001478F6">
        <w:rPr>
          <w:rFonts w:ascii="Times New Roman" w:hAnsi="Times New Roman" w:cs="Times New Roman"/>
          <w:sz w:val="24"/>
          <w:szCs w:val="24"/>
          <w:lang w:val="uk-UA"/>
        </w:rPr>
        <w:t>сь кожної миті, не помічаючи цьо</w:t>
      </w:r>
      <w:r w:rsidR="00B65957" w:rsidRPr="001478F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8D633E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. Необхідно, щоб безперервно відбувалась різна пізнавальна дослідницька </w:t>
      </w:r>
      <w:r w:rsidR="007307E6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діяльність. Вона повинна бути </w:t>
      </w:r>
      <w:r w:rsidR="008D633E" w:rsidRPr="001478F6">
        <w:rPr>
          <w:rFonts w:ascii="Times New Roman" w:hAnsi="Times New Roman" w:cs="Times New Roman"/>
          <w:sz w:val="24"/>
          <w:szCs w:val="24"/>
          <w:lang w:val="uk-UA"/>
        </w:rPr>
        <w:t>спільною із учит</w:t>
      </w:r>
      <w:r w:rsidR="00E468F9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елями, батьками, іншими учнями.  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>Тому, о</w:t>
      </w:r>
      <w:r w:rsidR="00E468F9" w:rsidRPr="001478F6">
        <w:rPr>
          <w:rFonts w:ascii="Times New Roman" w:hAnsi="Times New Roman" w:cs="Times New Roman"/>
          <w:sz w:val="24"/>
          <w:szCs w:val="24"/>
          <w:lang w:val="uk-UA"/>
        </w:rPr>
        <w:t>лімпіади сприя</w:t>
      </w:r>
      <w:r w:rsidR="00B806F8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ють творчому самовираженню, особистісному зростанню вихованців. Пробудити в учнів інтерес до пошукової роботи створює такі психологічні та дидактичні умови, які сприяють розвитку широкої компетентності школяра. Важливо виявляти всіх, хто цікавиться знаннями з різних галузей науки і техніки, допомогти їм вжити в життя плани, якомога </w:t>
      </w:r>
      <w:r w:rsidR="00480156" w:rsidRPr="001478F6">
        <w:rPr>
          <w:rFonts w:ascii="Times New Roman" w:hAnsi="Times New Roman" w:cs="Times New Roman"/>
          <w:sz w:val="24"/>
          <w:szCs w:val="24"/>
          <w:lang w:val="uk-UA"/>
        </w:rPr>
        <w:t>повніше розкрити свої здібності.</w:t>
      </w:r>
    </w:p>
    <w:p w:rsidR="00AC6367" w:rsidRPr="001478F6" w:rsidRDefault="00935111" w:rsidP="00147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468F9" w:rsidRPr="001478F6">
        <w:rPr>
          <w:rFonts w:ascii="Times New Roman" w:hAnsi="Times New Roman" w:cs="Times New Roman"/>
          <w:sz w:val="24"/>
          <w:szCs w:val="24"/>
          <w:lang w:val="uk-UA"/>
        </w:rPr>
        <w:t>Предметні олімпіади виявляють, розвивають та підтримують</w:t>
      </w:r>
      <w:r w:rsidR="00480156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обдарованих дітей, </w:t>
      </w:r>
      <w:r w:rsidR="00E468F9" w:rsidRPr="001478F6">
        <w:rPr>
          <w:rFonts w:ascii="Times New Roman" w:hAnsi="Times New Roman" w:cs="Times New Roman"/>
          <w:sz w:val="24"/>
          <w:szCs w:val="24"/>
          <w:lang w:val="uk-UA"/>
        </w:rPr>
        <w:t>підвищують</w:t>
      </w:r>
      <w:r w:rsidR="00480156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інтерес школяра до поглибленого вивчення різних дисциплін.</w:t>
      </w:r>
      <w:r w:rsidR="00E468F9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79B0" w:rsidRPr="001478F6">
        <w:rPr>
          <w:rFonts w:ascii="Times New Roman" w:hAnsi="Times New Roman" w:cs="Times New Roman"/>
          <w:sz w:val="24"/>
          <w:szCs w:val="24"/>
          <w:lang w:val="uk-UA"/>
        </w:rPr>
        <w:t>Тому  н</w:t>
      </w:r>
      <w:r w:rsidR="00AC6367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авчання для них є </w:t>
      </w:r>
      <w:r w:rsidR="00E468F9" w:rsidRPr="001478F6">
        <w:rPr>
          <w:rFonts w:ascii="Times New Roman" w:hAnsi="Times New Roman" w:cs="Times New Roman"/>
          <w:sz w:val="24"/>
          <w:szCs w:val="24"/>
          <w:lang w:val="uk-UA"/>
        </w:rPr>
        <w:t>творчим</w:t>
      </w:r>
      <w:r w:rsidR="008D633E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процес</w:t>
      </w:r>
      <w:r w:rsidR="00E468F9" w:rsidRPr="001478F6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AC6367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і воно буде творчим</w:t>
      </w:r>
      <w:r w:rsidR="008D633E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для учнів, і для вчителя, якщо воно буде сплановане як дослідницька діяльність самих дітей.</w:t>
      </w:r>
      <w:r w:rsidR="005426A7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367" w:rsidRPr="001478F6">
        <w:rPr>
          <w:rFonts w:ascii="Times New Roman" w:hAnsi="Times New Roman" w:cs="Times New Roman"/>
          <w:sz w:val="24"/>
          <w:szCs w:val="24"/>
          <w:lang w:val="uk-UA"/>
        </w:rPr>
        <w:t>Досягання</w:t>
      </w:r>
      <w:r w:rsidR="008D633E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активної п</w:t>
      </w:r>
      <w:r w:rsidR="00AC6367" w:rsidRPr="001478F6">
        <w:rPr>
          <w:rFonts w:ascii="Times New Roman" w:hAnsi="Times New Roman" w:cs="Times New Roman"/>
          <w:sz w:val="24"/>
          <w:szCs w:val="24"/>
          <w:lang w:val="uk-UA"/>
        </w:rPr>
        <w:t>озиції в навчанні та перетворення</w:t>
      </w:r>
      <w:r w:rsidR="008D633E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його в особи</w:t>
      </w:r>
      <w:r w:rsidR="00AC6367" w:rsidRPr="001478F6">
        <w:rPr>
          <w:rFonts w:ascii="Times New Roman" w:hAnsi="Times New Roman" w:cs="Times New Roman"/>
          <w:sz w:val="24"/>
          <w:szCs w:val="24"/>
          <w:lang w:val="uk-UA"/>
        </w:rPr>
        <w:t>стісно значиму подію стає</w:t>
      </w:r>
      <w:r w:rsidR="009169E7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справжнім процесом «здобування знань». Д</w:t>
      </w:r>
      <w:r w:rsidR="00AC6367" w:rsidRPr="001478F6">
        <w:rPr>
          <w:rFonts w:ascii="Times New Roman" w:hAnsi="Times New Roman" w:cs="Times New Roman"/>
          <w:sz w:val="24"/>
          <w:szCs w:val="24"/>
          <w:lang w:val="uk-UA"/>
        </w:rPr>
        <w:t>е учень разом з учителем стають</w:t>
      </w:r>
      <w:r w:rsidR="009169E7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певною мірою творцями тих подій, до яких вони залучені.</w:t>
      </w:r>
      <w:r w:rsidR="00B648AF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482" w:rsidRPr="001478F6">
        <w:rPr>
          <w:rFonts w:ascii="Times New Roman" w:hAnsi="Times New Roman" w:cs="Times New Roman"/>
          <w:sz w:val="24"/>
          <w:szCs w:val="24"/>
          <w:lang w:val="uk-UA"/>
        </w:rPr>
        <w:t>Тому навчання планується як процес постановки та вирішення системи творчих задач. Проблематичність предмета і пошук можливих методів  його розкриття перетворюють навчання на особливий дослідницький процес, під час якого відбувається здобування знань, розробленого учнями разом з учителями різноманітних понять, що описують досліджуваний предмет.</w:t>
      </w:r>
    </w:p>
    <w:p w:rsidR="00AC6367" w:rsidRPr="001478F6" w:rsidRDefault="00AC6367" w:rsidP="00147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648AF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В учнів, які приймають участь в олімпіадах навчання та розвиток є окремими процесами, які взаємодіють між собою. І навчання у них ефективне 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648AF" w:rsidRPr="001478F6">
        <w:rPr>
          <w:rFonts w:ascii="Times New Roman" w:hAnsi="Times New Roman" w:cs="Times New Roman"/>
          <w:sz w:val="24"/>
          <w:szCs w:val="24"/>
          <w:lang w:val="uk-UA"/>
        </w:rPr>
        <w:t>бо воно передує розвиткові, пород</w:t>
      </w:r>
      <w:r w:rsidR="00B27654" w:rsidRPr="001478F6">
        <w:rPr>
          <w:rFonts w:ascii="Times New Roman" w:hAnsi="Times New Roman" w:cs="Times New Roman"/>
          <w:sz w:val="24"/>
          <w:szCs w:val="24"/>
          <w:lang w:val="uk-UA"/>
        </w:rPr>
        <w:t>жує і спонукає до життя цілу низ</w:t>
      </w:r>
      <w:r w:rsidR="00B648AF" w:rsidRPr="001478F6">
        <w:rPr>
          <w:rFonts w:ascii="Times New Roman" w:hAnsi="Times New Roman" w:cs="Times New Roman"/>
          <w:sz w:val="24"/>
          <w:szCs w:val="24"/>
          <w:lang w:val="uk-UA"/>
        </w:rPr>
        <w:t>ку функцій</w:t>
      </w:r>
      <w:r w:rsidR="00B27654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, які перебувають на етапі дозрівання в зоні </w:t>
      </w:r>
      <w:proofErr w:type="spellStart"/>
      <w:r w:rsidR="00B27654" w:rsidRPr="001478F6">
        <w:rPr>
          <w:rFonts w:ascii="Times New Roman" w:hAnsi="Times New Roman" w:cs="Times New Roman"/>
          <w:sz w:val="24"/>
          <w:szCs w:val="24"/>
          <w:lang w:val="uk-UA"/>
        </w:rPr>
        <w:t>най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>блищ</w:t>
      </w:r>
      <w:r w:rsidR="00B27654" w:rsidRPr="001478F6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B27654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розвитку,</w:t>
      </w:r>
      <w:r w:rsidR="00147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27654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навчання стає плідним.</w:t>
      </w:r>
    </w:p>
    <w:p w:rsidR="00B27654" w:rsidRPr="001478F6" w:rsidRDefault="00AC6367" w:rsidP="00147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 Коли  пос</w:t>
      </w:r>
      <w:r w:rsidR="00B27654" w:rsidRPr="001478F6">
        <w:rPr>
          <w:rFonts w:ascii="Times New Roman" w:hAnsi="Times New Roman" w:cs="Times New Roman"/>
          <w:sz w:val="24"/>
          <w:szCs w:val="24"/>
          <w:lang w:val="uk-UA"/>
        </w:rPr>
        <w:t>постерігати за процесом розвитку дитини – учасника олімпіад і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7654" w:rsidRPr="001478F6">
        <w:rPr>
          <w:rFonts w:ascii="Times New Roman" w:hAnsi="Times New Roman" w:cs="Times New Roman"/>
          <w:sz w:val="24"/>
          <w:szCs w:val="24"/>
          <w:lang w:val="uk-UA"/>
        </w:rPr>
        <w:t>за перебігом її навчання, ми бачимо,</w:t>
      </w:r>
      <w:r w:rsidR="007A6482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що будь-який предмет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A6482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по якому вона готується до олімпіади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A6482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потребує від дитини більше ніж за програмою, </w:t>
      </w:r>
      <w:r w:rsidR="007A6482" w:rsidRPr="001478F6">
        <w:rPr>
          <w:rFonts w:ascii="Times New Roman" w:hAnsi="Times New Roman" w:cs="Times New Roman"/>
          <w:sz w:val="24"/>
          <w:szCs w:val="24"/>
          <w:lang w:val="uk-UA"/>
        </w:rPr>
        <w:t>і це змушує її піднімати вище свої можливості.</w:t>
      </w:r>
    </w:p>
    <w:p w:rsidR="007A6482" w:rsidRPr="001478F6" w:rsidRDefault="003C6770" w:rsidP="00147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A6482" w:rsidRPr="001478F6">
        <w:rPr>
          <w:rFonts w:ascii="Times New Roman" w:hAnsi="Times New Roman" w:cs="Times New Roman"/>
          <w:sz w:val="24"/>
          <w:szCs w:val="24"/>
          <w:lang w:val="uk-UA"/>
        </w:rPr>
        <w:t>Під час підготовки до олімпіади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A6482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дитина виховується і навчається. Це означає: виховання і навчання вводиться у процес розвитку дитини, а не надбудовується над ним. Особистісні психічні властивості дитини її здібності риси характеру тощо, а також різноманітні на різних етапах ро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звитку та </w:t>
      </w:r>
      <w:r w:rsidR="007A6482" w:rsidRPr="001478F6">
        <w:rPr>
          <w:rFonts w:ascii="Times New Roman" w:hAnsi="Times New Roman" w:cs="Times New Roman"/>
          <w:sz w:val="24"/>
          <w:szCs w:val="24"/>
          <w:lang w:val="uk-UA"/>
        </w:rPr>
        <w:t>особливості психічних процесів(сприйняття, пам`яті тощо) не лише виявляються, а й формуються під час самостійної діяльності дитини, за допомогою якої вона під керівництвом вчителя активно залучається до життя колективу, засвоює правила та оволодіває знаннями, здобутими</w:t>
      </w:r>
      <w:r w:rsidR="00E3697D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у процесі історичного розвитку пізнавальної діяльності людства.</w:t>
      </w:r>
    </w:p>
    <w:p w:rsidR="00935111" w:rsidRPr="001478F6" w:rsidRDefault="003C6770" w:rsidP="00147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A77C3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Олімпіади допомагають дітям бути самим собою, відчувати не почуття неповноцінності та потребу у психологічному захисті, а почуття власної адекватності, що дає їй змогу бути сприйнятливою до навколишнього світу. В учасників проявляється увага як до власних переконань і переживань, так і до </w:t>
      </w:r>
      <w:r w:rsidR="008A77C3" w:rsidRPr="001478F6">
        <w:rPr>
          <w:rFonts w:ascii="Times New Roman" w:hAnsi="Times New Roman" w:cs="Times New Roman"/>
          <w:sz w:val="24"/>
          <w:szCs w:val="24"/>
          <w:lang w:val="uk-UA"/>
        </w:rPr>
        <w:lastRenderedPageBreak/>
        <w:t>переконань і переживань людей, з якими вони зустрічаються. Д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ля </w:t>
      </w:r>
      <w:proofErr w:type="spellStart"/>
      <w:r w:rsidRPr="001478F6">
        <w:rPr>
          <w:rFonts w:ascii="Times New Roman" w:hAnsi="Times New Roman" w:cs="Times New Roman"/>
          <w:sz w:val="24"/>
          <w:szCs w:val="24"/>
          <w:lang w:val="uk-UA"/>
        </w:rPr>
        <w:t>олімпіадців</w:t>
      </w:r>
      <w:proofErr w:type="spellEnd"/>
      <w:r w:rsidRPr="001478F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A77C3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особистий досвід є для них </w:t>
      </w:r>
      <w:proofErr w:type="spellStart"/>
      <w:r w:rsidR="008A77C3" w:rsidRPr="001478F6">
        <w:rPr>
          <w:rFonts w:ascii="Times New Roman" w:hAnsi="Times New Roman" w:cs="Times New Roman"/>
          <w:sz w:val="24"/>
          <w:szCs w:val="24"/>
          <w:lang w:val="uk-UA"/>
        </w:rPr>
        <w:t>самоцінним</w:t>
      </w:r>
      <w:proofErr w:type="spellEnd"/>
      <w:r w:rsidR="008A77C3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, і таким 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A77C3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що заслуговує на довіру. 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>Адже, н</w:t>
      </w:r>
      <w:r w:rsidR="008A77C3" w:rsidRPr="001478F6">
        <w:rPr>
          <w:rFonts w:ascii="Times New Roman" w:hAnsi="Times New Roman" w:cs="Times New Roman"/>
          <w:sz w:val="24"/>
          <w:szCs w:val="24"/>
          <w:lang w:val="uk-UA"/>
        </w:rPr>
        <w:t>авчання, під час якого людина взаємодіє з реальними людь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>ми і сама вчиться бути реальною</w:t>
      </w:r>
      <w:r w:rsidR="008A77C3" w:rsidRPr="001478F6">
        <w:rPr>
          <w:rFonts w:ascii="Times New Roman" w:hAnsi="Times New Roman" w:cs="Times New Roman"/>
          <w:sz w:val="24"/>
          <w:szCs w:val="24"/>
          <w:lang w:val="uk-UA"/>
        </w:rPr>
        <w:t>, адекватною, при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>носить величезне задоволення.</w:t>
      </w:r>
    </w:p>
    <w:p w:rsidR="003C6770" w:rsidRPr="001478F6" w:rsidRDefault="00935111" w:rsidP="00147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C6770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8A77C3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A77C3" w:rsidRPr="001478F6">
        <w:rPr>
          <w:rFonts w:ascii="Times New Roman" w:hAnsi="Times New Roman" w:cs="Times New Roman"/>
          <w:sz w:val="24"/>
          <w:szCs w:val="24"/>
          <w:lang w:val="uk-UA"/>
        </w:rPr>
        <w:t>Роджерс</w:t>
      </w:r>
      <w:proofErr w:type="spellEnd"/>
      <w:r w:rsidR="008A77C3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вважає, що</w:t>
      </w:r>
      <w:r w:rsidR="003C6770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8A77C3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таких дітей потрібно підтримувати природну допитливість і жагу знань, і давати їм вільний вибір напряму навчання</w:t>
      </w:r>
      <w:r w:rsidR="003C6770" w:rsidRPr="001478F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A77C3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що керується їхніми власними інтересами, давати по</w:t>
      </w:r>
      <w:r w:rsidR="001478F6">
        <w:rPr>
          <w:rFonts w:ascii="Times New Roman" w:hAnsi="Times New Roman" w:cs="Times New Roman"/>
          <w:sz w:val="24"/>
          <w:szCs w:val="24"/>
          <w:lang w:val="uk-UA"/>
        </w:rPr>
        <w:t>живу для їхньої цікавості, стиму</w:t>
      </w:r>
      <w:r w:rsidR="008A77C3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лювати дух </w:t>
      </w:r>
      <w:proofErr w:type="spellStart"/>
      <w:r w:rsidR="008A77C3" w:rsidRPr="001478F6">
        <w:rPr>
          <w:rFonts w:ascii="Times New Roman" w:hAnsi="Times New Roman" w:cs="Times New Roman"/>
          <w:sz w:val="24"/>
          <w:szCs w:val="24"/>
          <w:lang w:val="uk-UA"/>
        </w:rPr>
        <w:t>відкритів</w:t>
      </w:r>
      <w:proofErr w:type="spellEnd"/>
      <w:r w:rsidR="008A77C3" w:rsidRPr="001478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80156" w:rsidRPr="001478F6" w:rsidRDefault="003C6770" w:rsidP="00147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806F8" w:rsidRPr="001478F6">
        <w:rPr>
          <w:rFonts w:ascii="Times New Roman" w:hAnsi="Times New Roman" w:cs="Times New Roman"/>
          <w:sz w:val="24"/>
          <w:szCs w:val="24"/>
          <w:lang w:val="uk-UA"/>
        </w:rPr>
        <w:t>Учнівські олімпіади –</w:t>
      </w:r>
      <w:r w:rsidR="005426A7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68F9" w:rsidRPr="001478F6"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="00B806F8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інтелектуальні здібності, нестандартність мислення, неординарність підходів.</w:t>
      </w:r>
      <w:r w:rsidR="00E468F9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  Вони дозволяють учням</w:t>
      </w:r>
      <w:r w:rsidR="00480156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відчувати се</w:t>
      </w:r>
      <w:r w:rsidR="00186079" w:rsidRPr="001478F6">
        <w:rPr>
          <w:rFonts w:ascii="Times New Roman" w:hAnsi="Times New Roman" w:cs="Times New Roman"/>
          <w:sz w:val="24"/>
          <w:szCs w:val="24"/>
          <w:lang w:val="uk-UA"/>
        </w:rPr>
        <w:t>бе вільно в думках. Коли їх запитуєш</w:t>
      </w:r>
      <w:r w:rsidR="00480156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6079" w:rsidRPr="001478F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C39BF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6079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які відчуття та враження від предметних олімпіад </w:t>
      </w:r>
      <w:r w:rsidR="005426A7" w:rsidRPr="001478F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86079" w:rsidRPr="001478F6">
        <w:rPr>
          <w:rFonts w:ascii="Times New Roman" w:hAnsi="Times New Roman" w:cs="Times New Roman"/>
          <w:sz w:val="24"/>
          <w:szCs w:val="24"/>
          <w:lang w:val="uk-UA"/>
        </w:rPr>
        <w:t>то чуєш:</w:t>
      </w:r>
    </w:p>
    <w:p w:rsidR="00DD4816" w:rsidRPr="001478F6" w:rsidRDefault="00480156" w:rsidP="00147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186079" w:rsidRPr="001478F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Мене захопили спільні з моїми однолітками інтереси, познайомилася з однодумцями. </w:t>
      </w:r>
    </w:p>
    <w:p w:rsidR="00DD4816" w:rsidRPr="001478F6" w:rsidRDefault="00480156" w:rsidP="00147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Для мене це був чудовий шанс </w:t>
      </w:r>
      <w:proofErr w:type="spellStart"/>
      <w:r w:rsidRPr="001478F6">
        <w:rPr>
          <w:rFonts w:ascii="Times New Roman" w:hAnsi="Times New Roman" w:cs="Times New Roman"/>
          <w:sz w:val="24"/>
          <w:szCs w:val="24"/>
          <w:lang w:val="uk-UA"/>
        </w:rPr>
        <w:t>самореалізуватись</w:t>
      </w:r>
      <w:proofErr w:type="spellEnd"/>
      <w:r w:rsidRPr="001478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4816" w:rsidRPr="001478F6" w:rsidRDefault="00480156" w:rsidP="00147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6079" w:rsidRPr="001478F6">
        <w:rPr>
          <w:rFonts w:ascii="Times New Roman" w:hAnsi="Times New Roman" w:cs="Times New Roman"/>
          <w:sz w:val="24"/>
          <w:szCs w:val="24"/>
          <w:lang w:val="uk-UA"/>
        </w:rPr>
        <w:t>Залишилась маса позитиву, п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>ознайомилася з цікав</w:t>
      </w:r>
      <w:r w:rsidR="00186079" w:rsidRPr="001478F6">
        <w:rPr>
          <w:rFonts w:ascii="Times New Roman" w:hAnsi="Times New Roman" w:cs="Times New Roman"/>
          <w:sz w:val="24"/>
          <w:szCs w:val="24"/>
          <w:lang w:val="uk-UA"/>
        </w:rPr>
        <w:t>ими людьми . Незважаючи на те, щ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>о вони були моїми конкурентами, я їх поважала, бо це були розумні особистості.</w:t>
      </w:r>
    </w:p>
    <w:p w:rsidR="00DD4816" w:rsidRPr="001478F6" w:rsidRDefault="00480156" w:rsidP="00147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Хтозна</w:t>
      </w:r>
      <w:r w:rsidR="009F076E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, можливо, участь у предметних олімпіадах 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>допоможе мені у вибор</w:t>
      </w:r>
      <w:r w:rsidR="00366465" w:rsidRPr="001478F6">
        <w:rPr>
          <w:rFonts w:ascii="Times New Roman" w:hAnsi="Times New Roman" w:cs="Times New Roman"/>
          <w:sz w:val="24"/>
          <w:szCs w:val="24"/>
          <w:lang w:val="uk-UA"/>
        </w:rPr>
        <w:t>і майбутньої</w:t>
      </w:r>
      <w:r w:rsidR="009F076E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професії</w:t>
      </w:r>
      <w:r w:rsidR="00AC39BF" w:rsidRPr="001478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6770" w:rsidRPr="001478F6" w:rsidRDefault="00AC39BF" w:rsidP="00147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Я дійшла висновку, щоб бути переможцем, потрібно багато працювати над собою і налаштовуватися на позитив. Це гарний старт перед вступом до  ВУЗу.</w:t>
      </w:r>
      <w:r w:rsidR="003C6770" w:rsidRPr="001478F6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C6770" w:rsidRPr="001478F6" w:rsidRDefault="00366465" w:rsidP="00147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F076E" w:rsidRPr="001478F6">
        <w:rPr>
          <w:rFonts w:ascii="Times New Roman" w:hAnsi="Times New Roman" w:cs="Times New Roman"/>
          <w:sz w:val="24"/>
          <w:szCs w:val="24"/>
          <w:lang w:val="uk-UA"/>
        </w:rPr>
        <w:t>Олімпіади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-  це унікальне я</w:t>
      </w:r>
      <w:r w:rsidR="002620E4" w:rsidRPr="001478F6">
        <w:rPr>
          <w:rFonts w:ascii="Times New Roman" w:hAnsi="Times New Roman" w:cs="Times New Roman"/>
          <w:sz w:val="24"/>
          <w:szCs w:val="24"/>
          <w:lang w:val="uk-UA"/>
        </w:rPr>
        <w:t>вище, захоплююче змагання, де кожна дитина прагне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перемоги ра</w:t>
      </w:r>
      <w:r w:rsidR="009F076E" w:rsidRPr="001478F6">
        <w:rPr>
          <w:rFonts w:ascii="Times New Roman" w:hAnsi="Times New Roman" w:cs="Times New Roman"/>
          <w:sz w:val="24"/>
          <w:szCs w:val="24"/>
          <w:lang w:val="uk-UA"/>
        </w:rPr>
        <w:t>зом зі своїм учителем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будучи єдини</w:t>
      </w:r>
      <w:r w:rsidR="009F076E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м цілим. 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620E4" w:rsidRPr="001478F6">
        <w:rPr>
          <w:rFonts w:ascii="Times New Roman" w:hAnsi="Times New Roman" w:cs="Times New Roman"/>
          <w:sz w:val="24"/>
          <w:szCs w:val="24"/>
          <w:lang w:val="uk-UA"/>
        </w:rPr>
        <w:t>Учні д</w:t>
      </w:r>
      <w:r w:rsidR="009F076E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оводять собі, що  можуть 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>і вмію</w:t>
      </w:r>
      <w:r w:rsidR="009F076E" w:rsidRPr="001478F6">
        <w:rPr>
          <w:rFonts w:ascii="Times New Roman" w:hAnsi="Times New Roman" w:cs="Times New Roman"/>
          <w:sz w:val="24"/>
          <w:szCs w:val="24"/>
          <w:lang w:val="uk-UA"/>
        </w:rPr>
        <w:t>ть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показати свій талант і здібності</w:t>
      </w:r>
      <w:r w:rsidR="009F076E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076E" w:rsidRPr="001478F6">
        <w:rPr>
          <w:rFonts w:ascii="Times New Roman" w:hAnsi="Times New Roman" w:cs="Times New Roman"/>
          <w:sz w:val="24"/>
          <w:szCs w:val="24"/>
          <w:lang w:val="uk-UA"/>
        </w:rPr>
        <w:t>Дізнають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>ся, що таке справжня конкуренція розумних людей</w:t>
      </w:r>
      <w:r w:rsidR="009F076E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і навіть стають гордими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з того, скільки інтелектуалів має Поділля</w:t>
      </w:r>
      <w:r w:rsidR="009F076E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C4F43" w:rsidRPr="001478F6">
        <w:rPr>
          <w:rFonts w:ascii="Times New Roman" w:hAnsi="Times New Roman" w:cs="Times New Roman"/>
          <w:sz w:val="24"/>
          <w:szCs w:val="24"/>
          <w:lang w:val="uk-UA"/>
        </w:rPr>
        <w:t>Змагатися – означає потрапляти у нестандартні ситуації і вдало знаходити вихід. А якщо</w:t>
      </w:r>
      <w:r w:rsidR="003C6770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дитина відчуває що її</w:t>
      </w:r>
      <w:r w:rsidR="008B076E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4F43" w:rsidRPr="001478F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8B076E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точують розумні люди, то шукає </w:t>
      </w:r>
      <w:r w:rsidR="002C4F43" w:rsidRPr="001478F6">
        <w:rPr>
          <w:rFonts w:ascii="Times New Roman" w:hAnsi="Times New Roman" w:cs="Times New Roman"/>
          <w:sz w:val="24"/>
          <w:szCs w:val="24"/>
          <w:lang w:val="uk-UA"/>
        </w:rPr>
        <w:t>у собі такі якості, щоб</w:t>
      </w:r>
      <w:r w:rsidR="008D633E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F076E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не повторюватися </w:t>
      </w:r>
      <w:r w:rsidR="008B076E" w:rsidRPr="001478F6">
        <w:rPr>
          <w:rFonts w:ascii="Times New Roman" w:hAnsi="Times New Roman" w:cs="Times New Roman"/>
          <w:sz w:val="24"/>
          <w:szCs w:val="24"/>
          <w:lang w:val="uk-UA"/>
        </w:rPr>
        <w:t>,щоб бути  особливою</w:t>
      </w:r>
      <w:r w:rsidR="009F076E" w:rsidRPr="001478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0E89" w:rsidRPr="001478F6" w:rsidRDefault="003C6770" w:rsidP="00147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 З</w:t>
      </w:r>
      <w:r w:rsidR="00AC39BF" w:rsidRPr="001478F6">
        <w:rPr>
          <w:rFonts w:ascii="Times New Roman" w:hAnsi="Times New Roman" w:cs="Times New Roman"/>
          <w:sz w:val="24"/>
          <w:szCs w:val="24"/>
          <w:lang w:val="uk-UA"/>
        </w:rPr>
        <w:t>авдяки</w:t>
      </w:r>
      <w:r w:rsidR="00DD4816" w:rsidRPr="001478F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C39BF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засобам</w:t>
      </w:r>
      <w:r w:rsidR="009F076E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предметних олімпіад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F076E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в молоді формується пізнавальний інтерес</w:t>
      </w:r>
      <w:r w:rsidR="006F0E89" w:rsidRPr="001478F6">
        <w:rPr>
          <w:rFonts w:ascii="Times New Roman" w:hAnsi="Times New Roman" w:cs="Times New Roman"/>
          <w:sz w:val="24"/>
          <w:szCs w:val="24"/>
          <w:lang w:val="uk-UA"/>
        </w:rPr>
        <w:t>, організ</w:t>
      </w:r>
      <w:r w:rsidR="00F35274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ація їх </w:t>
      </w:r>
      <w:proofErr w:type="spellStart"/>
      <w:r w:rsidR="00F35274" w:rsidRPr="001478F6">
        <w:rPr>
          <w:rFonts w:ascii="Times New Roman" w:hAnsi="Times New Roman" w:cs="Times New Roman"/>
          <w:sz w:val="24"/>
          <w:szCs w:val="24"/>
          <w:lang w:val="uk-UA"/>
        </w:rPr>
        <w:t>самовиражень</w:t>
      </w:r>
      <w:proofErr w:type="spellEnd"/>
      <w:r w:rsidR="006F0E89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та групової п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>ізнавальної діяльності, розвиваються творчі здібності</w:t>
      </w:r>
      <w:r w:rsidR="00DD4816" w:rsidRPr="001478F6">
        <w:rPr>
          <w:rFonts w:ascii="Times New Roman" w:hAnsi="Times New Roman" w:cs="Times New Roman"/>
          <w:sz w:val="24"/>
          <w:szCs w:val="24"/>
          <w:lang w:val="uk-UA"/>
        </w:rPr>
        <w:t>, асоціативне</w:t>
      </w:r>
      <w:r w:rsidR="006F0E89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DD4816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 креативне мислення , формуються навич</w:t>
      </w:r>
      <w:r w:rsidR="006F0E89" w:rsidRPr="001478F6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DD4816" w:rsidRPr="001478F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F0E89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роботи в колективі. Створюються умови для плідного творчого спілкування обдарованих </w:t>
      </w:r>
      <w:r w:rsidR="00806777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та здібних </w:t>
      </w:r>
      <w:r w:rsidR="006F0E89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дітей </w:t>
      </w:r>
      <w:r w:rsidR="00806777" w:rsidRPr="001478F6">
        <w:rPr>
          <w:rFonts w:ascii="Times New Roman" w:hAnsi="Times New Roman" w:cs="Times New Roman"/>
          <w:sz w:val="24"/>
          <w:szCs w:val="24"/>
          <w:lang w:val="uk-UA"/>
        </w:rPr>
        <w:t>. Ми переконанні, що в кожній дитині є задатки творчих здібностей, необхідно лише працювати, творити, зао</w:t>
      </w:r>
      <w:r w:rsidR="00935111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хочувати і тоді </w:t>
      </w:r>
      <w:proofErr w:type="spellStart"/>
      <w:r w:rsidR="00935111" w:rsidRPr="001478F6">
        <w:rPr>
          <w:rFonts w:ascii="Times New Roman" w:hAnsi="Times New Roman" w:cs="Times New Roman"/>
          <w:sz w:val="24"/>
          <w:szCs w:val="24"/>
          <w:lang w:val="uk-UA"/>
        </w:rPr>
        <w:t>обов</w:t>
      </w:r>
      <w:proofErr w:type="spellEnd"/>
      <w:r w:rsidR="00935111" w:rsidRPr="001478F6">
        <w:rPr>
          <w:rFonts w:ascii="Times New Roman" w:hAnsi="Times New Roman" w:cs="Times New Roman"/>
          <w:sz w:val="24"/>
          <w:szCs w:val="24"/>
        </w:rPr>
        <w:t>`</w:t>
      </w:r>
      <w:proofErr w:type="spellStart"/>
      <w:r w:rsidR="00806777" w:rsidRPr="001478F6">
        <w:rPr>
          <w:rFonts w:ascii="Times New Roman" w:hAnsi="Times New Roman" w:cs="Times New Roman"/>
          <w:sz w:val="24"/>
          <w:szCs w:val="24"/>
          <w:lang w:val="uk-UA"/>
        </w:rPr>
        <w:t>язково</w:t>
      </w:r>
      <w:proofErr w:type="spellEnd"/>
      <w:r w:rsidR="00806777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буде результат. Головне правило  - особистий інтерес та захоплення.</w:t>
      </w:r>
    </w:p>
    <w:p w:rsidR="00806777" w:rsidRPr="001478F6" w:rsidRDefault="00806777" w:rsidP="00147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      Предметні олімпіади</w:t>
      </w:r>
      <w:r w:rsidR="00DD4816" w:rsidRPr="001478F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сприяють на забезпечення формування інтелектуального потенціалу нації</w:t>
      </w:r>
      <w:r w:rsidR="00DD4816" w:rsidRPr="001478F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шляхом </w:t>
      </w:r>
      <w:r w:rsidR="005426A7" w:rsidRPr="001478F6">
        <w:rPr>
          <w:rFonts w:ascii="Times New Roman" w:hAnsi="Times New Roman" w:cs="Times New Roman"/>
          <w:sz w:val="24"/>
          <w:szCs w:val="24"/>
          <w:lang w:val="uk-UA"/>
        </w:rPr>
        <w:t>створення оптимальних умов для виявлення і надання підтримки з розвитку творчих обдарувань,</w:t>
      </w:r>
      <w:r w:rsidR="002620E4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26A7" w:rsidRPr="001478F6">
        <w:rPr>
          <w:rFonts w:ascii="Times New Roman" w:hAnsi="Times New Roman" w:cs="Times New Roman"/>
          <w:sz w:val="24"/>
          <w:szCs w:val="24"/>
          <w:lang w:val="uk-UA"/>
        </w:rPr>
        <w:t>самореалізації обдарованої молоді</w:t>
      </w:r>
      <w:r w:rsidR="002620E4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426A7" w:rsidRPr="001478F6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2620E4" w:rsidRPr="001478F6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5426A7" w:rsidRPr="001478F6">
        <w:rPr>
          <w:rFonts w:ascii="Times New Roman" w:hAnsi="Times New Roman" w:cs="Times New Roman"/>
          <w:sz w:val="24"/>
          <w:szCs w:val="24"/>
          <w:lang w:val="uk-UA"/>
        </w:rPr>
        <w:t>тійного її духовного самовдосконалення.</w:t>
      </w:r>
      <w:r w:rsidR="00DD4816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Сприяють виявленню й розвитку юних талантів</w:t>
      </w:r>
      <w:r w:rsidR="00AC39BF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, майбутньої інтелектуальної еліти держави.</w:t>
      </w:r>
      <w:r w:rsidR="002620E4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35274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Підтримують розвиток мислячої, гармонійно розвиненої особистості, здатної </w:t>
      </w:r>
      <w:r w:rsidR="00DD4816" w:rsidRPr="001478F6">
        <w:rPr>
          <w:rFonts w:ascii="Times New Roman" w:hAnsi="Times New Roman" w:cs="Times New Roman"/>
          <w:sz w:val="24"/>
          <w:szCs w:val="24"/>
          <w:lang w:val="uk-UA"/>
        </w:rPr>
        <w:t>сміливо і впевнено крокувати</w:t>
      </w:r>
      <w:r w:rsidR="00F35274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в ХХІ столітті.</w:t>
      </w:r>
      <w:r w:rsidR="002620E4" w:rsidRPr="001478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D4816" w:rsidRDefault="00DD4816" w:rsidP="00A40938">
      <w:pPr>
        <w:spacing w:after="120"/>
        <w:ind w:left="850" w:right="850"/>
        <w:rPr>
          <w:rFonts w:ascii="Arial" w:hAnsi="Arial" w:cs="Arial"/>
          <w:sz w:val="24"/>
          <w:szCs w:val="24"/>
          <w:lang w:val="uk-UA"/>
        </w:rPr>
      </w:pPr>
    </w:p>
    <w:p w:rsidR="00791BF6" w:rsidRPr="00791BF6" w:rsidRDefault="00791BF6" w:rsidP="00791BF6">
      <w:pPr>
        <w:spacing w:after="120"/>
        <w:ind w:left="850" w:right="850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A40938" w:rsidRPr="00A40938" w:rsidRDefault="00A40938" w:rsidP="00A40938">
      <w:pPr>
        <w:spacing w:after="120"/>
        <w:ind w:left="850" w:right="850"/>
        <w:rPr>
          <w:rFonts w:ascii="Arial" w:hAnsi="Arial" w:cs="Arial"/>
          <w:sz w:val="24"/>
          <w:szCs w:val="24"/>
          <w:lang w:val="uk-UA"/>
        </w:rPr>
      </w:pPr>
    </w:p>
    <w:sectPr w:rsidR="00A40938" w:rsidRPr="00A40938" w:rsidSect="001478F6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1D"/>
    <w:rsid w:val="000278BD"/>
    <w:rsid w:val="000B491D"/>
    <w:rsid w:val="001478F6"/>
    <w:rsid w:val="00186079"/>
    <w:rsid w:val="002620E4"/>
    <w:rsid w:val="002C4F43"/>
    <w:rsid w:val="00366465"/>
    <w:rsid w:val="003C6770"/>
    <w:rsid w:val="00480156"/>
    <w:rsid w:val="0049578E"/>
    <w:rsid w:val="005426A7"/>
    <w:rsid w:val="006F0E89"/>
    <w:rsid w:val="007307E6"/>
    <w:rsid w:val="00791BF6"/>
    <w:rsid w:val="007A6482"/>
    <w:rsid w:val="007B311C"/>
    <w:rsid w:val="00806777"/>
    <w:rsid w:val="008379B0"/>
    <w:rsid w:val="008A77C3"/>
    <w:rsid w:val="008B076E"/>
    <w:rsid w:val="008D633E"/>
    <w:rsid w:val="009169E7"/>
    <w:rsid w:val="00935111"/>
    <w:rsid w:val="009F076E"/>
    <w:rsid w:val="00A1565B"/>
    <w:rsid w:val="00A40938"/>
    <w:rsid w:val="00AC39BF"/>
    <w:rsid w:val="00AC6367"/>
    <w:rsid w:val="00B27654"/>
    <w:rsid w:val="00B648AF"/>
    <w:rsid w:val="00B65957"/>
    <w:rsid w:val="00B806F8"/>
    <w:rsid w:val="00D55DBE"/>
    <w:rsid w:val="00D870BA"/>
    <w:rsid w:val="00DD4816"/>
    <w:rsid w:val="00E3697D"/>
    <w:rsid w:val="00E468F9"/>
    <w:rsid w:val="00E8557B"/>
    <w:rsid w:val="00E949AF"/>
    <w:rsid w:val="00EC653F"/>
    <w:rsid w:val="00F3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6428"/>
  <w15:chartTrackingRefBased/>
  <w15:docId w15:val="{4F7B2CC7-E92E-4C74-BE82-E5BA849F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4747</Words>
  <Characters>2706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Мордюк</dc:creator>
  <cp:keywords/>
  <dc:description/>
  <cp:lastModifiedBy>Головний комп'ютер</cp:lastModifiedBy>
  <cp:revision>11</cp:revision>
  <dcterms:created xsi:type="dcterms:W3CDTF">2014-08-24T10:56:00Z</dcterms:created>
  <dcterms:modified xsi:type="dcterms:W3CDTF">2018-03-30T09:58:00Z</dcterms:modified>
</cp:coreProperties>
</file>