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38B" w:rsidRDefault="008C438B" w:rsidP="008C438B">
      <w:pPr>
        <w:pStyle w:val="a4"/>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Роздольська гімназія</w:t>
      </w:r>
    </w:p>
    <w:p w:rsidR="008C438B" w:rsidRDefault="008C438B" w:rsidP="008C438B">
      <w:pPr>
        <w:pStyle w:val="a4"/>
        <w:jc w:val="center"/>
        <w:rPr>
          <w:rFonts w:ascii="Times New Roman" w:hAnsi="Times New Roman" w:cs="Times New Roman"/>
          <w:sz w:val="28"/>
          <w:szCs w:val="28"/>
        </w:rPr>
      </w:pPr>
      <w:r>
        <w:rPr>
          <w:rFonts w:ascii="Times New Roman" w:hAnsi="Times New Roman" w:cs="Times New Roman"/>
          <w:sz w:val="28"/>
          <w:szCs w:val="28"/>
        </w:rPr>
        <w:t xml:space="preserve">Наталинської сільської ради </w:t>
      </w:r>
    </w:p>
    <w:p w:rsidR="008C438B" w:rsidRDefault="008C438B" w:rsidP="008C438B">
      <w:pPr>
        <w:pStyle w:val="a4"/>
        <w:jc w:val="center"/>
        <w:rPr>
          <w:rFonts w:ascii="Times New Roman" w:hAnsi="Times New Roman" w:cs="Times New Roman"/>
          <w:sz w:val="28"/>
          <w:szCs w:val="28"/>
        </w:rPr>
      </w:pPr>
      <w:r>
        <w:rPr>
          <w:rFonts w:ascii="Times New Roman" w:hAnsi="Times New Roman" w:cs="Times New Roman"/>
          <w:sz w:val="28"/>
          <w:szCs w:val="28"/>
        </w:rPr>
        <w:t>Красноградського району  Харківської області</w:t>
      </w:r>
    </w:p>
    <w:p w:rsidR="008C438B" w:rsidRDefault="008C438B" w:rsidP="008C438B">
      <w:pPr>
        <w:pStyle w:val="a4"/>
        <w:jc w:val="center"/>
        <w:rPr>
          <w:rFonts w:ascii="Times New Roman" w:hAnsi="Times New Roman" w:cs="Times New Roman"/>
          <w:sz w:val="28"/>
          <w:szCs w:val="28"/>
        </w:rPr>
      </w:pPr>
    </w:p>
    <w:p w:rsidR="008C438B" w:rsidRDefault="008C438B" w:rsidP="008C438B">
      <w:pPr>
        <w:pStyle w:val="a4"/>
        <w:jc w:val="center"/>
        <w:rPr>
          <w:rFonts w:ascii="Times New Roman" w:hAnsi="Times New Roman" w:cs="Times New Roman"/>
          <w:sz w:val="24"/>
          <w:szCs w:val="24"/>
        </w:rPr>
      </w:pPr>
      <w:r>
        <w:rPr>
          <w:rFonts w:ascii="Times New Roman" w:hAnsi="Times New Roman" w:cs="Times New Roman"/>
          <w:sz w:val="24"/>
          <w:szCs w:val="24"/>
        </w:rPr>
        <w:t>с. Ясна Поляна, Красноградський район, Харківська область, 63362, тел.. (05744) 93-572</w:t>
      </w:r>
    </w:p>
    <w:p w:rsidR="008C438B" w:rsidRDefault="008C438B" w:rsidP="008C438B">
      <w:pPr>
        <w:pStyle w:val="a4"/>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w:t>
      </w:r>
      <w:hyperlink r:id="rId4" w:history="1">
        <w:r>
          <w:rPr>
            <w:rStyle w:val="a3"/>
            <w:rFonts w:ascii="Times New Roman" w:hAnsi="Times New Roman" w:cs="Times New Roman"/>
            <w:sz w:val="28"/>
            <w:szCs w:val="28"/>
          </w:rPr>
          <w:t>rozdol92@</w:t>
        </w:r>
        <w:proofErr w:type="spellStart"/>
        <w:r>
          <w:rPr>
            <w:rStyle w:val="a3"/>
            <w:rFonts w:ascii="Times New Roman" w:hAnsi="Times New Roman" w:cs="Times New Roman"/>
            <w:sz w:val="28"/>
            <w:szCs w:val="28"/>
            <w:lang w:val="en-US"/>
          </w:rPr>
          <w:t>ukr</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net</w:t>
        </w:r>
      </w:hyperlink>
      <w:r>
        <w:rPr>
          <w:rFonts w:ascii="Times New Roman" w:hAnsi="Times New Roman" w:cs="Times New Roman"/>
          <w:sz w:val="28"/>
          <w:szCs w:val="28"/>
        </w:rPr>
        <w:t xml:space="preserve">     Код за ЄДРПОУ 24135733</w:t>
      </w:r>
    </w:p>
    <w:p w:rsidR="008C438B" w:rsidRDefault="008C438B" w:rsidP="008C438B">
      <w:pPr>
        <w:pStyle w:val="a4"/>
        <w:jc w:val="center"/>
        <w:rPr>
          <w:rFonts w:ascii="Times New Roman" w:hAnsi="Times New Roman" w:cs="Times New Roman"/>
          <w:sz w:val="28"/>
          <w:szCs w:val="28"/>
        </w:rPr>
      </w:pPr>
    </w:p>
    <w:p w:rsidR="008C438B" w:rsidRDefault="008C438B" w:rsidP="008C438B">
      <w:pPr>
        <w:pStyle w:val="a4"/>
        <w:jc w:val="center"/>
        <w:rPr>
          <w:rFonts w:ascii="Times New Roman" w:hAnsi="Times New Roman" w:cs="Times New Roman"/>
          <w:sz w:val="28"/>
          <w:szCs w:val="28"/>
        </w:rPr>
      </w:pPr>
      <w:r>
        <w:rPr>
          <w:rFonts w:ascii="Times New Roman" w:hAnsi="Times New Roman" w:cs="Times New Roman"/>
          <w:sz w:val="28"/>
          <w:szCs w:val="28"/>
        </w:rPr>
        <w:t>НАКАЗ</w:t>
      </w:r>
    </w:p>
    <w:p w:rsidR="008C438B" w:rsidRDefault="008C438B" w:rsidP="008C438B">
      <w:pPr>
        <w:rPr>
          <w:sz w:val="28"/>
          <w:szCs w:val="28"/>
        </w:rPr>
      </w:pPr>
      <w:r>
        <w:rPr>
          <w:sz w:val="28"/>
          <w:szCs w:val="28"/>
        </w:rPr>
        <w:t xml:space="preserve">04.01.2021                                 с. Ясна Поляна                                               №10  </w:t>
      </w:r>
    </w:p>
    <w:p w:rsidR="008C438B" w:rsidRDefault="008C438B" w:rsidP="008C438B">
      <w:pPr>
        <w:rPr>
          <w:sz w:val="28"/>
          <w:szCs w:val="28"/>
        </w:rPr>
      </w:pPr>
    </w:p>
    <w:p w:rsidR="008C438B" w:rsidRDefault="008C438B" w:rsidP="008C438B">
      <w:pPr>
        <w:rPr>
          <w:sz w:val="28"/>
          <w:szCs w:val="28"/>
        </w:rPr>
      </w:pPr>
      <w:r>
        <w:rPr>
          <w:sz w:val="28"/>
          <w:szCs w:val="28"/>
        </w:rPr>
        <w:t>Про організацію дистанційного навчання</w:t>
      </w:r>
    </w:p>
    <w:p w:rsidR="008C438B" w:rsidRDefault="008C438B" w:rsidP="008C438B">
      <w:pPr>
        <w:rPr>
          <w:sz w:val="28"/>
          <w:szCs w:val="28"/>
        </w:rPr>
      </w:pPr>
      <w:r>
        <w:rPr>
          <w:sz w:val="28"/>
          <w:szCs w:val="28"/>
        </w:rPr>
        <w:t xml:space="preserve">на період карантину </w:t>
      </w:r>
    </w:p>
    <w:p w:rsidR="008C438B" w:rsidRDefault="008C438B" w:rsidP="008C438B">
      <w:pPr>
        <w:rPr>
          <w:sz w:val="28"/>
          <w:szCs w:val="28"/>
        </w:rPr>
      </w:pPr>
    </w:p>
    <w:p w:rsidR="008C438B" w:rsidRDefault="008C438B" w:rsidP="008C438B">
      <w:pPr>
        <w:jc w:val="both"/>
        <w:rPr>
          <w:sz w:val="28"/>
          <w:szCs w:val="28"/>
        </w:rPr>
      </w:pPr>
      <w:r>
        <w:rPr>
          <w:sz w:val="28"/>
          <w:szCs w:val="28"/>
        </w:rPr>
        <w:t xml:space="preserve">      Відповідно до статті 30 Закону України «Про забезпечення санітарного та епідеміологічного благополуччя населення», частини першої та третьої статті 52 Закону України «Про повну загальну середню освіту», постанови Кабінету Міністрів України від 09.12.2020 №136 «Про встановлення карантину та запровадження обмежувальних та проти епідеміологічних заходів з метою запобігання поширенню на території України гострої  респіраторної хвороби </w:t>
      </w:r>
      <w:r>
        <w:rPr>
          <w:sz w:val="28"/>
          <w:szCs w:val="28"/>
          <w:lang w:val="en-US"/>
        </w:rPr>
        <w:t>COVID</w:t>
      </w:r>
      <w:r w:rsidRPr="008C438B">
        <w:rPr>
          <w:sz w:val="28"/>
          <w:szCs w:val="28"/>
        </w:rPr>
        <w:t xml:space="preserve"> </w:t>
      </w:r>
      <w:r>
        <w:rPr>
          <w:sz w:val="28"/>
          <w:szCs w:val="28"/>
        </w:rPr>
        <w:t xml:space="preserve">– 19», розпорядження Наталинської сільської  від 18.12.2020 №326 «Про встановлення карантину та запровадження заходів щодо запобігання поширенню на території населених пунктів Наталинської сільської ради гострої респіраторної хвороби </w:t>
      </w:r>
      <w:r>
        <w:rPr>
          <w:sz w:val="28"/>
          <w:szCs w:val="28"/>
          <w:lang w:val="en-US"/>
        </w:rPr>
        <w:t>COVID</w:t>
      </w:r>
      <w:r w:rsidRPr="008C438B">
        <w:rPr>
          <w:sz w:val="28"/>
          <w:szCs w:val="28"/>
        </w:rPr>
        <w:t xml:space="preserve"> </w:t>
      </w:r>
      <w:r>
        <w:rPr>
          <w:sz w:val="28"/>
          <w:szCs w:val="28"/>
        </w:rPr>
        <w:t xml:space="preserve">– 19, спричиненої </w:t>
      </w:r>
      <w:proofErr w:type="spellStart"/>
      <w:r>
        <w:rPr>
          <w:sz w:val="28"/>
          <w:szCs w:val="28"/>
        </w:rPr>
        <w:t>коронавірусом</w:t>
      </w:r>
      <w:proofErr w:type="spellEnd"/>
      <w:r>
        <w:rPr>
          <w:sz w:val="28"/>
          <w:szCs w:val="28"/>
        </w:rPr>
        <w:t xml:space="preserve"> </w:t>
      </w:r>
      <w:r>
        <w:rPr>
          <w:sz w:val="28"/>
          <w:szCs w:val="28"/>
          <w:lang w:val="en-US"/>
        </w:rPr>
        <w:t>SARS</w:t>
      </w:r>
      <w:r>
        <w:rPr>
          <w:sz w:val="28"/>
          <w:szCs w:val="28"/>
        </w:rPr>
        <w:t xml:space="preserve"> – </w:t>
      </w:r>
      <w:proofErr w:type="spellStart"/>
      <w:r>
        <w:rPr>
          <w:sz w:val="28"/>
          <w:szCs w:val="28"/>
          <w:lang w:val="en-US"/>
        </w:rPr>
        <w:t>CoV</w:t>
      </w:r>
      <w:proofErr w:type="spellEnd"/>
      <w:r w:rsidRPr="008C438B">
        <w:rPr>
          <w:sz w:val="28"/>
          <w:szCs w:val="28"/>
        </w:rPr>
        <w:t xml:space="preserve"> </w:t>
      </w:r>
      <w:r>
        <w:rPr>
          <w:sz w:val="28"/>
          <w:szCs w:val="28"/>
        </w:rPr>
        <w:t xml:space="preserve">– 2», рішення педагогічної ради  від 04.01.2021 №6, та з метою забезпечення дистанційного навчання здобувачів освіти </w:t>
      </w:r>
    </w:p>
    <w:p w:rsidR="008C438B" w:rsidRDefault="008C438B" w:rsidP="008C438B">
      <w:pPr>
        <w:jc w:val="both"/>
        <w:rPr>
          <w:sz w:val="28"/>
          <w:szCs w:val="28"/>
        </w:rPr>
      </w:pPr>
    </w:p>
    <w:p w:rsidR="008C438B" w:rsidRDefault="008C438B" w:rsidP="008C438B">
      <w:pPr>
        <w:jc w:val="both"/>
        <w:rPr>
          <w:sz w:val="28"/>
          <w:szCs w:val="28"/>
        </w:rPr>
      </w:pPr>
      <w:r>
        <w:rPr>
          <w:sz w:val="28"/>
          <w:szCs w:val="28"/>
        </w:rPr>
        <w:t>НАКАЗУЮ:</w:t>
      </w:r>
    </w:p>
    <w:p w:rsidR="008C438B" w:rsidRDefault="008C438B" w:rsidP="008C438B">
      <w:pPr>
        <w:jc w:val="both"/>
        <w:rPr>
          <w:sz w:val="28"/>
          <w:szCs w:val="28"/>
        </w:rPr>
      </w:pPr>
      <w:r>
        <w:rPr>
          <w:sz w:val="28"/>
          <w:szCs w:val="28"/>
        </w:rPr>
        <w:t xml:space="preserve">                         </w:t>
      </w:r>
    </w:p>
    <w:p w:rsidR="008C438B" w:rsidRDefault="008C438B" w:rsidP="008C438B">
      <w:pPr>
        <w:jc w:val="both"/>
        <w:rPr>
          <w:sz w:val="28"/>
          <w:szCs w:val="28"/>
        </w:rPr>
      </w:pPr>
      <w:r>
        <w:rPr>
          <w:sz w:val="28"/>
          <w:szCs w:val="28"/>
        </w:rPr>
        <w:t>1. Організувати освітній процес для учнів 1-9 класів за допомогою дистанційних технологій.</w:t>
      </w:r>
    </w:p>
    <w:p w:rsidR="008C438B" w:rsidRDefault="008C438B" w:rsidP="008C438B">
      <w:pPr>
        <w:jc w:val="right"/>
        <w:rPr>
          <w:sz w:val="28"/>
          <w:szCs w:val="28"/>
        </w:rPr>
      </w:pPr>
      <w:r>
        <w:rPr>
          <w:sz w:val="28"/>
          <w:szCs w:val="28"/>
        </w:rPr>
        <w:t>з 11.01.2021 по 24.01.2021</w:t>
      </w:r>
    </w:p>
    <w:p w:rsidR="008C438B" w:rsidRDefault="008C438B" w:rsidP="008C438B">
      <w:pPr>
        <w:jc w:val="both"/>
        <w:rPr>
          <w:sz w:val="28"/>
          <w:szCs w:val="28"/>
        </w:rPr>
      </w:pPr>
      <w:r>
        <w:rPr>
          <w:sz w:val="28"/>
          <w:szCs w:val="28"/>
        </w:rPr>
        <w:t>2. Розробити та затвердити заходи щодо забезпечення навчальних занять за допомогою дистанційних технологій (додаток)</w:t>
      </w:r>
    </w:p>
    <w:p w:rsidR="008C438B" w:rsidRDefault="008C438B" w:rsidP="008C438B">
      <w:pPr>
        <w:jc w:val="right"/>
        <w:rPr>
          <w:sz w:val="28"/>
          <w:szCs w:val="28"/>
        </w:rPr>
      </w:pPr>
      <w:r>
        <w:rPr>
          <w:sz w:val="28"/>
          <w:szCs w:val="28"/>
        </w:rPr>
        <w:t>до 11.01.2021</w:t>
      </w:r>
    </w:p>
    <w:p w:rsidR="008C438B" w:rsidRDefault="008C438B" w:rsidP="008C438B">
      <w:pPr>
        <w:jc w:val="both"/>
        <w:rPr>
          <w:sz w:val="28"/>
          <w:szCs w:val="28"/>
        </w:rPr>
      </w:pPr>
      <w:r>
        <w:rPr>
          <w:sz w:val="28"/>
          <w:szCs w:val="28"/>
        </w:rPr>
        <w:t>3. Класоводам та класним керівникам:</w:t>
      </w:r>
    </w:p>
    <w:p w:rsidR="008C438B" w:rsidRDefault="008C438B" w:rsidP="008C438B">
      <w:pPr>
        <w:jc w:val="both"/>
        <w:rPr>
          <w:sz w:val="28"/>
          <w:szCs w:val="28"/>
        </w:rPr>
      </w:pPr>
      <w:r>
        <w:rPr>
          <w:sz w:val="28"/>
          <w:szCs w:val="28"/>
        </w:rPr>
        <w:t xml:space="preserve">3.1. Розробити інструкції для батьків щодо організації дистанційного навчання та оприлюднити на офіційному веб-сайті </w:t>
      </w:r>
    </w:p>
    <w:p w:rsidR="008C438B" w:rsidRDefault="008C438B" w:rsidP="008C438B">
      <w:pPr>
        <w:jc w:val="right"/>
        <w:rPr>
          <w:sz w:val="28"/>
          <w:szCs w:val="28"/>
        </w:rPr>
      </w:pPr>
      <w:r>
        <w:rPr>
          <w:sz w:val="28"/>
          <w:szCs w:val="28"/>
        </w:rPr>
        <w:t>до 11.01.2021</w:t>
      </w:r>
    </w:p>
    <w:p w:rsidR="008C438B" w:rsidRDefault="008C438B" w:rsidP="008C438B">
      <w:pPr>
        <w:jc w:val="both"/>
        <w:rPr>
          <w:sz w:val="28"/>
          <w:szCs w:val="28"/>
        </w:rPr>
      </w:pPr>
      <w:r>
        <w:rPr>
          <w:sz w:val="28"/>
          <w:szCs w:val="28"/>
        </w:rPr>
        <w:t>3.2. Консультувати учнів та їх батьків про організацію освітнього процесу за допомогою технологій дистанційного навчання та методи його запровадження в телефонному режимі.</w:t>
      </w:r>
    </w:p>
    <w:p w:rsidR="008C438B" w:rsidRDefault="008C438B" w:rsidP="008C438B">
      <w:pPr>
        <w:jc w:val="both"/>
        <w:rPr>
          <w:sz w:val="28"/>
          <w:szCs w:val="28"/>
        </w:rPr>
      </w:pPr>
      <w:r>
        <w:rPr>
          <w:sz w:val="28"/>
          <w:szCs w:val="28"/>
        </w:rPr>
        <w:t xml:space="preserve">4. Учителям – </w:t>
      </w:r>
      <w:proofErr w:type="spellStart"/>
      <w:r>
        <w:rPr>
          <w:sz w:val="28"/>
          <w:szCs w:val="28"/>
        </w:rPr>
        <w:t>предметникам</w:t>
      </w:r>
      <w:proofErr w:type="spellEnd"/>
      <w:r>
        <w:rPr>
          <w:sz w:val="28"/>
          <w:szCs w:val="28"/>
        </w:rPr>
        <w:t>:</w:t>
      </w:r>
    </w:p>
    <w:p w:rsidR="008C438B" w:rsidRDefault="008C438B" w:rsidP="008C438B">
      <w:pPr>
        <w:jc w:val="both"/>
        <w:rPr>
          <w:sz w:val="28"/>
          <w:szCs w:val="28"/>
        </w:rPr>
      </w:pPr>
      <w:r>
        <w:rPr>
          <w:sz w:val="28"/>
          <w:szCs w:val="28"/>
        </w:rPr>
        <w:t>4.1. Контролювати залучення учнів до освітнього процесу</w:t>
      </w:r>
    </w:p>
    <w:p w:rsidR="008C438B" w:rsidRDefault="008C438B" w:rsidP="008C438B">
      <w:pPr>
        <w:jc w:val="both"/>
        <w:rPr>
          <w:sz w:val="28"/>
          <w:szCs w:val="28"/>
        </w:rPr>
      </w:pPr>
      <w:r>
        <w:rPr>
          <w:sz w:val="28"/>
          <w:szCs w:val="28"/>
        </w:rPr>
        <w:lastRenderedPageBreak/>
        <w:t>4.2. Наблизити робочий час в дистанційному режимі до затвердженого в гімназії розкладу навчальних занять та відповідно педагогічного навантаження.</w:t>
      </w:r>
    </w:p>
    <w:p w:rsidR="008C438B" w:rsidRDefault="008C438B" w:rsidP="008C438B">
      <w:pPr>
        <w:jc w:val="both"/>
        <w:rPr>
          <w:sz w:val="28"/>
          <w:szCs w:val="28"/>
        </w:rPr>
      </w:pPr>
      <w:r>
        <w:rPr>
          <w:sz w:val="28"/>
          <w:szCs w:val="28"/>
        </w:rPr>
        <w:t>4.3.  Забезпечити виконання навчальних програм для учнів 1-9 класів та зворотній зв'язок з учнями за допомогою дистанційних технологій:</w:t>
      </w:r>
    </w:p>
    <w:p w:rsidR="008C438B" w:rsidRDefault="008C438B" w:rsidP="008C438B">
      <w:pPr>
        <w:jc w:val="both"/>
        <w:rPr>
          <w:sz w:val="28"/>
          <w:szCs w:val="28"/>
        </w:rPr>
      </w:pPr>
      <w:r>
        <w:rPr>
          <w:sz w:val="28"/>
          <w:szCs w:val="28"/>
        </w:rPr>
        <w:t xml:space="preserve">- </w:t>
      </w:r>
      <w:r>
        <w:rPr>
          <w:sz w:val="28"/>
          <w:szCs w:val="28"/>
          <w:lang w:val="en-US"/>
        </w:rPr>
        <w:t>Zoom</w:t>
      </w:r>
      <w:r>
        <w:rPr>
          <w:sz w:val="28"/>
          <w:szCs w:val="28"/>
        </w:rPr>
        <w:t xml:space="preserve"> онлайн – </w:t>
      </w:r>
      <w:proofErr w:type="spellStart"/>
      <w:r>
        <w:rPr>
          <w:sz w:val="28"/>
          <w:szCs w:val="28"/>
        </w:rPr>
        <w:t>уроки</w:t>
      </w:r>
      <w:proofErr w:type="spellEnd"/>
      <w:r>
        <w:rPr>
          <w:sz w:val="28"/>
          <w:szCs w:val="28"/>
        </w:rPr>
        <w:t>, консультації;</w:t>
      </w:r>
    </w:p>
    <w:p w:rsidR="008C438B" w:rsidRDefault="008C438B" w:rsidP="008C438B">
      <w:pPr>
        <w:jc w:val="both"/>
        <w:rPr>
          <w:sz w:val="28"/>
          <w:szCs w:val="28"/>
        </w:rPr>
      </w:pPr>
      <w:r>
        <w:rPr>
          <w:sz w:val="28"/>
          <w:szCs w:val="28"/>
        </w:rPr>
        <w:t xml:space="preserve">- </w:t>
      </w:r>
      <w:r>
        <w:rPr>
          <w:sz w:val="28"/>
          <w:szCs w:val="28"/>
          <w:lang w:val="en-US"/>
        </w:rPr>
        <w:t>Viber</w:t>
      </w:r>
      <w:r w:rsidRPr="008C438B">
        <w:rPr>
          <w:sz w:val="28"/>
          <w:szCs w:val="28"/>
        </w:rPr>
        <w:t xml:space="preserve"> </w:t>
      </w:r>
      <w:r>
        <w:rPr>
          <w:sz w:val="28"/>
          <w:szCs w:val="28"/>
        </w:rPr>
        <w:t>– індивідуальні та групові бесіди, обмін файлами, посиланнями, опитуваннями;</w:t>
      </w:r>
    </w:p>
    <w:p w:rsidR="008C438B" w:rsidRDefault="008C438B" w:rsidP="008C438B">
      <w:pPr>
        <w:jc w:val="both"/>
        <w:rPr>
          <w:sz w:val="28"/>
          <w:szCs w:val="28"/>
        </w:rPr>
      </w:pPr>
      <w:r>
        <w:rPr>
          <w:sz w:val="28"/>
          <w:szCs w:val="28"/>
        </w:rPr>
        <w:t>- опитування по телефону;</w:t>
      </w:r>
    </w:p>
    <w:p w:rsidR="008C438B" w:rsidRDefault="008C438B" w:rsidP="008C438B">
      <w:pPr>
        <w:jc w:val="both"/>
        <w:rPr>
          <w:sz w:val="28"/>
          <w:szCs w:val="28"/>
        </w:rPr>
      </w:pPr>
      <w:r>
        <w:rPr>
          <w:sz w:val="28"/>
          <w:szCs w:val="28"/>
        </w:rPr>
        <w:t>- платформа «На урок» - навчальні заняття;</w:t>
      </w:r>
    </w:p>
    <w:p w:rsidR="008C438B" w:rsidRDefault="008C438B" w:rsidP="008C438B">
      <w:pPr>
        <w:jc w:val="both"/>
        <w:rPr>
          <w:sz w:val="28"/>
          <w:szCs w:val="28"/>
        </w:rPr>
      </w:pPr>
      <w:r>
        <w:rPr>
          <w:sz w:val="28"/>
          <w:szCs w:val="28"/>
        </w:rPr>
        <w:t xml:space="preserve">- </w:t>
      </w:r>
      <w:r>
        <w:rPr>
          <w:rFonts w:ascii="Arial" w:hAnsi="Arial" w:cs="Arial"/>
          <w:color w:val="333333"/>
          <w:sz w:val="21"/>
          <w:szCs w:val="21"/>
          <w:bdr w:val="none" w:sz="0" w:space="0" w:color="auto" w:frame="1"/>
          <w:shd w:val="clear" w:color="auto" w:fill="FFFFFF"/>
        </w:rPr>
        <w:t> “</w:t>
      </w:r>
      <w:hyperlink r:id="rId5" w:history="1">
        <w:r>
          <w:rPr>
            <w:rStyle w:val="a3"/>
            <w:color w:val="auto"/>
            <w:sz w:val="28"/>
            <w:szCs w:val="28"/>
            <w:u w:val="none"/>
            <w:bdr w:val="none" w:sz="0" w:space="0" w:color="auto" w:frame="1"/>
            <w:shd w:val="clear" w:color="auto" w:fill="FFFFFF"/>
          </w:rPr>
          <w:t>Всеукраїнська школа онлайн</w:t>
        </w:r>
      </w:hyperlink>
      <w:r>
        <w:rPr>
          <w:sz w:val="28"/>
          <w:szCs w:val="28"/>
          <w:bdr w:val="none" w:sz="0" w:space="0" w:color="auto" w:frame="1"/>
          <w:shd w:val="clear" w:color="auto" w:fill="FFFFFF"/>
        </w:rPr>
        <w:t xml:space="preserve">” </w:t>
      </w:r>
      <w:r>
        <w:rPr>
          <w:sz w:val="28"/>
          <w:szCs w:val="28"/>
        </w:rPr>
        <w:t>- навчальні заняття.</w:t>
      </w:r>
    </w:p>
    <w:p w:rsidR="008C438B" w:rsidRDefault="008C438B" w:rsidP="008C438B">
      <w:pPr>
        <w:jc w:val="both"/>
        <w:rPr>
          <w:sz w:val="28"/>
          <w:szCs w:val="28"/>
        </w:rPr>
      </w:pPr>
      <w:r>
        <w:rPr>
          <w:sz w:val="28"/>
          <w:szCs w:val="28"/>
        </w:rPr>
        <w:t>4.4. Забезпечити фіксацію тем, домашніх завдань та оцінок у класному журналі.</w:t>
      </w:r>
    </w:p>
    <w:p w:rsidR="008C438B" w:rsidRDefault="008C438B" w:rsidP="008C438B">
      <w:pPr>
        <w:jc w:val="both"/>
        <w:rPr>
          <w:sz w:val="28"/>
          <w:szCs w:val="28"/>
        </w:rPr>
      </w:pPr>
      <w:r>
        <w:rPr>
          <w:sz w:val="28"/>
          <w:szCs w:val="28"/>
        </w:rPr>
        <w:t>5. Заступнику директора з навчально – виховної роботи Помиляйко Л.В. координувати та здійснювати контроль за виконанням навчальних планів і програм</w:t>
      </w:r>
    </w:p>
    <w:p w:rsidR="008C438B" w:rsidRDefault="008C438B" w:rsidP="008C438B">
      <w:pPr>
        <w:jc w:val="right"/>
        <w:rPr>
          <w:sz w:val="28"/>
          <w:szCs w:val="28"/>
        </w:rPr>
      </w:pPr>
      <w:r>
        <w:rPr>
          <w:sz w:val="28"/>
          <w:szCs w:val="28"/>
        </w:rPr>
        <w:t>з 11.01.2021 по 24.01.2021</w:t>
      </w:r>
    </w:p>
    <w:p w:rsidR="008C438B" w:rsidRDefault="008C438B" w:rsidP="008C438B">
      <w:pPr>
        <w:jc w:val="both"/>
        <w:rPr>
          <w:sz w:val="28"/>
          <w:szCs w:val="28"/>
        </w:rPr>
      </w:pPr>
    </w:p>
    <w:p w:rsidR="008C438B" w:rsidRDefault="008C438B" w:rsidP="008C438B">
      <w:pPr>
        <w:jc w:val="both"/>
        <w:rPr>
          <w:sz w:val="28"/>
          <w:szCs w:val="28"/>
        </w:rPr>
      </w:pPr>
      <w:r>
        <w:rPr>
          <w:sz w:val="28"/>
          <w:szCs w:val="28"/>
        </w:rPr>
        <w:t xml:space="preserve">6. Контроль за виконанням </w:t>
      </w:r>
      <w:proofErr w:type="spellStart"/>
      <w:r>
        <w:rPr>
          <w:sz w:val="28"/>
          <w:szCs w:val="28"/>
        </w:rPr>
        <w:t>виконанням</w:t>
      </w:r>
      <w:proofErr w:type="spellEnd"/>
      <w:r>
        <w:rPr>
          <w:sz w:val="28"/>
          <w:szCs w:val="28"/>
        </w:rPr>
        <w:t xml:space="preserve"> наказу залишаю за собою.</w:t>
      </w:r>
    </w:p>
    <w:p w:rsidR="008C438B" w:rsidRDefault="008C438B" w:rsidP="008C438B">
      <w:pPr>
        <w:jc w:val="both"/>
        <w:rPr>
          <w:sz w:val="28"/>
          <w:szCs w:val="28"/>
        </w:rPr>
      </w:pPr>
    </w:p>
    <w:p w:rsidR="008C438B" w:rsidRDefault="008C438B" w:rsidP="008C438B">
      <w:pPr>
        <w:tabs>
          <w:tab w:val="left" w:pos="3405"/>
          <w:tab w:val="left" w:pos="7020"/>
        </w:tabs>
        <w:rPr>
          <w:sz w:val="28"/>
          <w:szCs w:val="28"/>
        </w:rPr>
      </w:pPr>
    </w:p>
    <w:p w:rsidR="008C438B" w:rsidRDefault="008C438B" w:rsidP="008C438B">
      <w:pPr>
        <w:tabs>
          <w:tab w:val="left" w:pos="3405"/>
          <w:tab w:val="left" w:pos="7020"/>
        </w:tabs>
        <w:rPr>
          <w:sz w:val="28"/>
          <w:szCs w:val="28"/>
        </w:rPr>
      </w:pPr>
      <w:r>
        <w:rPr>
          <w:sz w:val="28"/>
          <w:szCs w:val="28"/>
        </w:rPr>
        <w:t xml:space="preserve">Директор гімназії                                                                           Н. Ковтун </w:t>
      </w:r>
    </w:p>
    <w:p w:rsidR="008C438B" w:rsidRDefault="008C438B" w:rsidP="008C438B">
      <w:pPr>
        <w:shd w:val="clear" w:color="auto" w:fill="FFFFFF"/>
        <w:spacing w:before="10"/>
        <w:ind w:right="62"/>
        <w:jc w:val="both"/>
        <w:rPr>
          <w:sz w:val="28"/>
          <w:szCs w:val="28"/>
        </w:rPr>
      </w:pPr>
    </w:p>
    <w:p w:rsidR="008C438B" w:rsidRDefault="008C438B" w:rsidP="008C438B">
      <w:pPr>
        <w:jc w:val="both"/>
        <w:rPr>
          <w:sz w:val="28"/>
          <w:szCs w:val="28"/>
        </w:rPr>
      </w:pPr>
    </w:p>
    <w:p w:rsidR="008C438B" w:rsidRDefault="008C438B" w:rsidP="008C438B">
      <w:pPr>
        <w:jc w:val="both"/>
        <w:rPr>
          <w:sz w:val="28"/>
          <w:szCs w:val="28"/>
        </w:rPr>
      </w:pPr>
      <w:r>
        <w:rPr>
          <w:sz w:val="28"/>
          <w:szCs w:val="28"/>
        </w:rPr>
        <w:t>З наказом від 04.01.2021 № 10 ознайомлені:</w:t>
      </w:r>
    </w:p>
    <w:p w:rsidR="008C438B" w:rsidRDefault="008C438B" w:rsidP="008C438B">
      <w:pPr>
        <w:jc w:val="both"/>
        <w:rPr>
          <w:sz w:val="28"/>
          <w:szCs w:val="28"/>
        </w:rPr>
      </w:pPr>
    </w:p>
    <w:p w:rsidR="008C438B" w:rsidRDefault="008C438B" w:rsidP="008C438B">
      <w:pPr>
        <w:shd w:val="clear" w:color="auto" w:fill="FFFFFF"/>
        <w:jc w:val="both"/>
        <w:rPr>
          <w:sz w:val="28"/>
          <w:szCs w:val="28"/>
        </w:rPr>
      </w:pPr>
      <w:r>
        <w:rPr>
          <w:sz w:val="28"/>
          <w:szCs w:val="28"/>
        </w:rPr>
        <w:t xml:space="preserve">Барабанова Юлія Сергіївна   </w:t>
      </w:r>
    </w:p>
    <w:p w:rsidR="008C438B" w:rsidRDefault="008C438B" w:rsidP="008C438B">
      <w:pPr>
        <w:shd w:val="clear" w:color="auto" w:fill="FFFFFF"/>
        <w:jc w:val="both"/>
        <w:rPr>
          <w:sz w:val="28"/>
          <w:szCs w:val="28"/>
        </w:rPr>
      </w:pPr>
      <w:r>
        <w:rPr>
          <w:sz w:val="28"/>
          <w:szCs w:val="28"/>
        </w:rPr>
        <w:t>Бондаренко Олена Григорівна</w:t>
      </w:r>
    </w:p>
    <w:p w:rsidR="008C438B" w:rsidRDefault="008C438B" w:rsidP="008C438B">
      <w:pPr>
        <w:shd w:val="clear" w:color="auto" w:fill="FFFFFF"/>
        <w:jc w:val="both"/>
        <w:rPr>
          <w:sz w:val="28"/>
          <w:szCs w:val="28"/>
        </w:rPr>
      </w:pPr>
      <w:r>
        <w:rPr>
          <w:sz w:val="28"/>
          <w:szCs w:val="28"/>
        </w:rPr>
        <w:t>Думенко Віола Геннадіївна</w:t>
      </w:r>
    </w:p>
    <w:p w:rsidR="008C438B" w:rsidRDefault="008C438B" w:rsidP="008C438B">
      <w:pPr>
        <w:shd w:val="clear" w:color="auto" w:fill="FFFFFF"/>
        <w:jc w:val="both"/>
        <w:rPr>
          <w:sz w:val="28"/>
          <w:szCs w:val="28"/>
        </w:rPr>
      </w:pPr>
      <w:proofErr w:type="spellStart"/>
      <w:r>
        <w:rPr>
          <w:sz w:val="28"/>
          <w:szCs w:val="28"/>
        </w:rPr>
        <w:t>Долженкова</w:t>
      </w:r>
      <w:proofErr w:type="spellEnd"/>
      <w:r>
        <w:rPr>
          <w:sz w:val="28"/>
          <w:szCs w:val="28"/>
        </w:rPr>
        <w:t xml:space="preserve"> Віра Володимирівна</w:t>
      </w:r>
    </w:p>
    <w:p w:rsidR="008C438B" w:rsidRDefault="008C438B" w:rsidP="008C438B">
      <w:pPr>
        <w:shd w:val="clear" w:color="auto" w:fill="FFFFFF"/>
        <w:jc w:val="both"/>
        <w:rPr>
          <w:sz w:val="28"/>
          <w:szCs w:val="28"/>
        </w:rPr>
      </w:pPr>
      <w:r>
        <w:rPr>
          <w:sz w:val="28"/>
          <w:szCs w:val="28"/>
        </w:rPr>
        <w:t>Коноваленко Людмила Миколаївна</w:t>
      </w:r>
    </w:p>
    <w:p w:rsidR="008C438B" w:rsidRDefault="008C438B" w:rsidP="008C438B">
      <w:pPr>
        <w:shd w:val="clear" w:color="auto" w:fill="FFFFFF"/>
        <w:jc w:val="both"/>
        <w:rPr>
          <w:sz w:val="28"/>
          <w:szCs w:val="28"/>
        </w:rPr>
      </w:pPr>
      <w:r>
        <w:rPr>
          <w:sz w:val="28"/>
          <w:szCs w:val="28"/>
        </w:rPr>
        <w:t>Криганова Дар’я Юріївна</w:t>
      </w:r>
    </w:p>
    <w:p w:rsidR="008C438B" w:rsidRDefault="008C438B" w:rsidP="008C438B">
      <w:pPr>
        <w:shd w:val="clear" w:color="auto" w:fill="FFFFFF"/>
        <w:jc w:val="both"/>
        <w:rPr>
          <w:sz w:val="28"/>
          <w:szCs w:val="28"/>
        </w:rPr>
      </w:pPr>
      <w:r>
        <w:rPr>
          <w:sz w:val="28"/>
          <w:szCs w:val="28"/>
        </w:rPr>
        <w:t>Матвієнко Тетяна Іванівна</w:t>
      </w:r>
    </w:p>
    <w:p w:rsidR="008C438B" w:rsidRDefault="008C438B" w:rsidP="008C438B">
      <w:pPr>
        <w:shd w:val="clear" w:color="auto" w:fill="FFFFFF"/>
        <w:jc w:val="both"/>
        <w:rPr>
          <w:sz w:val="28"/>
          <w:szCs w:val="28"/>
        </w:rPr>
      </w:pPr>
      <w:proofErr w:type="spellStart"/>
      <w:r>
        <w:rPr>
          <w:sz w:val="28"/>
          <w:szCs w:val="28"/>
        </w:rPr>
        <w:t>Опанасюк</w:t>
      </w:r>
      <w:proofErr w:type="spellEnd"/>
      <w:r>
        <w:rPr>
          <w:sz w:val="28"/>
          <w:szCs w:val="28"/>
        </w:rPr>
        <w:t xml:space="preserve"> Надія Іванівна</w:t>
      </w:r>
    </w:p>
    <w:p w:rsidR="008C438B" w:rsidRDefault="008C438B" w:rsidP="008C438B">
      <w:pPr>
        <w:shd w:val="clear" w:color="auto" w:fill="FFFFFF"/>
        <w:jc w:val="both"/>
        <w:rPr>
          <w:sz w:val="28"/>
          <w:szCs w:val="28"/>
        </w:rPr>
      </w:pPr>
      <w:r>
        <w:rPr>
          <w:sz w:val="28"/>
          <w:szCs w:val="28"/>
        </w:rPr>
        <w:t>Помиляйко Любов Василівна</w:t>
      </w:r>
    </w:p>
    <w:p w:rsidR="008C438B" w:rsidRDefault="008C438B" w:rsidP="008C438B">
      <w:pPr>
        <w:shd w:val="clear" w:color="auto" w:fill="FFFFFF"/>
        <w:jc w:val="both"/>
        <w:rPr>
          <w:sz w:val="28"/>
          <w:szCs w:val="28"/>
        </w:rPr>
      </w:pPr>
      <w:r>
        <w:rPr>
          <w:sz w:val="28"/>
          <w:szCs w:val="28"/>
        </w:rPr>
        <w:t>Руденко Тетяна Олександрівна</w:t>
      </w:r>
    </w:p>
    <w:p w:rsidR="008C438B" w:rsidRDefault="008C438B" w:rsidP="008C438B">
      <w:pPr>
        <w:shd w:val="clear" w:color="auto" w:fill="FFFFFF"/>
        <w:jc w:val="both"/>
        <w:rPr>
          <w:sz w:val="28"/>
          <w:szCs w:val="28"/>
        </w:rPr>
      </w:pPr>
      <w:r>
        <w:rPr>
          <w:sz w:val="28"/>
          <w:szCs w:val="28"/>
        </w:rPr>
        <w:t>Тищенко Наталія Петрівна</w:t>
      </w:r>
    </w:p>
    <w:p w:rsidR="008C438B" w:rsidRDefault="008C438B" w:rsidP="008C438B">
      <w:pPr>
        <w:rPr>
          <w:sz w:val="28"/>
          <w:szCs w:val="28"/>
        </w:rPr>
      </w:pPr>
      <w:r>
        <w:rPr>
          <w:sz w:val="28"/>
          <w:szCs w:val="28"/>
        </w:rPr>
        <w:t>Щегравіна Тетяна Юріївна</w:t>
      </w:r>
    </w:p>
    <w:p w:rsidR="008C438B" w:rsidRDefault="008C438B" w:rsidP="008C438B">
      <w:pPr>
        <w:rPr>
          <w:sz w:val="28"/>
          <w:szCs w:val="28"/>
        </w:rPr>
      </w:pPr>
    </w:p>
    <w:p w:rsidR="008C438B" w:rsidRDefault="008C438B" w:rsidP="008C438B">
      <w:pPr>
        <w:rPr>
          <w:sz w:val="28"/>
          <w:szCs w:val="28"/>
        </w:rPr>
      </w:pPr>
    </w:p>
    <w:p w:rsidR="008C438B" w:rsidRDefault="008C438B" w:rsidP="008C438B">
      <w:pPr>
        <w:rPr>
          <w:sz w:val="28"/>
          <w:szCs w:val="28"/>
        </w:rPr>
      </w:pPr>
    </w:p>
    <w:p w:rsidR="008C438B" w:rsidRDefault="008C438B" w:rsidP="008C438B">
      <w:pPr>
        <w:rPr>
          <w:sz w:val="28"/>
          <w:szCs w:val="28"/>
        </w:rPr>
      </w:pPr>
    </w:p>
    <w:p w:rsidR="008C438B" w:rsidRDefault="008C438B" w:rsidP="008C438B">
      <w:pPr>
        <w:rPr>
          <w:sz w:val="28"/>
          <w:szCs w:val="28"/>
        </w:rPr>
      </w:pPr>
    </w:p>
    <w:p w:rsidR="008C438B" w:rsidRDefault="008C438B" w:rsidP="008C438B">
      <w:pPr>
        <w:rPr>
          <w:sz w:val="28"/>
          <w:szCs w:val="28"/>
        </w:rPr>
      </w:pPr>
    </w:p>
    <w:p w:rsidR="008C438B" w:rsidRDefault="008C438B" w:rsidP="008C438B">
      <w:pPr>
        <w:rPr>
          <w:sz w:val="28"/>
          <w:szCs w:val="28"/>
        </w:rPr>
      </w:pPr>
    </w:p>
    <w:sectPr w:rsidR="008C438B" w:rsidSect="00C04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77"/>
    <w:rsid w:val="00001EAD"/>
    <w:rsid w:val="000036A9"/>
    <w:rsid w:val="00003CC8"/>
    <w:rsid w:val="00005999"/>
    <w:rsid w:val="000071E7"/>
    <w:rsid w:val="00007CC8"/>
    <w:rsid w:val="00007F20"/>
    <w:rsid w:val="000109AD"/>
    <w:rsid w:val="00012E72"/>
    <w:rsid w:val="00013922"/>
    <w:rsid w:val="00014510"/>
    <w:rsid w:val="000167DD"/>
    <w:rsid w:val="0001733D"/>
    <w:rsid w:val="000178BB"/>
    <w:rsid w:val="00020E28"/>
    <w:rsid w:val="00020EFF"/>
    <w:rsid w:val="00021CE1"/>
    <w:rsid w:val="00023066"/>
    <w:rsid w:val="00024F95"/>
    <w:rsid w:val="00025690"/>
    <w:rsid w:val="000262ED"/>
    <w:rsid w:val="000274AE"/>
    <w:rsid w:val="00031D4D"/>
    <w:rsid w:val="00035B19"/>
    <w:rsid w:val="0003646D"/>
    <w:rsid w:val="00040E57"/>
    <w:rsid w:val="00041DE7"/>
    <w:rsid w:val="000423A5"/>
    <w:rsid w:val="00042E8F"/>
    <w:rsid w:val="000436EF"/>
    <w:rsid w:val="00047412"/>
    <w:rsid w:val="0005048B"/>
    <w:rsid w:val="0005218F"/>
    <w:rsid w:val="00052736"/>
    <w:rsid w:val="000569F3"/>
    <w:rsid w:val="00057AB7"/>
    <w:rsid w:val="00057D9E"/>
    <w:rsid w:val="0006175B"/>
    <w:rsid w:val="00061ABE"/>
    <w:rsid w:val="000629BE"/>
    <w:rsid w:val="00064363"/>
    <w:rsid w:val="00065360"/>
    <w:rsid w:val="0006546C"/>
    <w:rsid w:val="000658E8"/>
    <w:rsid w:val="00065ACB"/>
    <w:rsid w:val="000664BA"/>
    <w:rsid w:val="0006672B"/>
    <w:rsid w:val="00066C66"/>
    <w:rsid w:val="000710AB"/>
    <w:rsid w:val="000737FB"/>
    <w:rsid w:val="0007600A"/>
    <w:rsid w:val="00076E24"/>
    <w:rsid w:val="00077125"/>
    <w:rsid w:val="000802B5"/>
    <w:rsid w:val="0008133B"/>
    <w:rsid w:val="000858A5"/>
    <w:rsid w:val="00085FE0"/>
    <w:rsid w:val="000862EA"/>
    <w:rsid w:val="000866EC"/>
    <w:rsid w:val="00090420"/>
    <w:rsid w:val="00091C17"/>
    <w:rsid w:val="00094E62"/>
    <w:rsid w:val="00094F64"/>
    <w:rsid w:val="000959CD"/>
    <w:rsid w:val="00096159"/>
    <w:rsid w:val="0009681E"/>
    <w:rsid w:val="000A0083"/>
    <w:rsid w:val="000A02FF"/>
    <w:rsid w:val="000A06F1"/>
    <w:rsid w:val="000A1766"/>
    <w:rsid w:val="000A48BC"/>
    <w:rsid w:val="000A4FF6"/>
    <w:rsid w:val="000A50C5"/>
    <w:rsid w:val="000A57B2"/>
    <w:rsid w:val="000A6904"/>
    <w:rsid w:val="000A6A2C"/>
    <w:rsid w:val="000A6B5E"/>
    <w:rsid w:val="000A6D90"/>
    <w:rsid w:val="000A7B16"/>
    <w:rsid w:val="000B0976"/>
    <w:rsid w:val="000B09D6"/>
    <w:rsid w:val="000B186E"/>
    <w:rsid w:val="000B2431"/>
    <w:rsid w:val="000B2569"/>
    <w:rsid w:val="000B3669"/>
    <w:rsid w:val="000B41EC"/>
    <w:rsid w:val="000B49E1"/>
    <w:rsid w:val="000B4AAB"/>
    <w:rsid w:val="000B4D89"/>
    <w:rsid w:val="000B567B"/>
    <w:rsid w:val="000B6E69"/>
    <w:rsid w:val="000B733E"/>
    <w:rsid w:val="000C39C5"/>
    <w:rsid w:val="000C76A8"/>
    <w:rsid w:val="000D0631"/>
    <w:rsid w:val="000D0C8C"/>
    <w:rsid w:val="000D2441"/>
    <w:rsid w:val="000D4AD2"/>
    <w:rsid w:val="000D54C9"/>
    <w:rsid w:val="000D55F5"/>
    <w:rsid w:val="000D5EDE"/>
    <w:rsid w:val="000D7068"/>
    <w:rsid w:val="000E6A46"/>
    <w:rsid w:val="000E6D0C"/>
    <w:rsid w:val="000E7EDA"/>
    <w:rsid w:val="000F3D90"/>
    <w:rsid w:val="000F5992"/>
    <w:rsid w:val="000F787B"/>
    <w:rsid w:val="00100A98"/>
    <w:rsid w:val="00101419"/>
    <w:rsid w:val="00101E49"/>
    <w:rsid w:val="00102A57"/>
    <w:rsid w:val="00102F31"/>
    <w:rsid w:val="001049CD"/>
    <w:rsid w:val="0010573C"/>
    <w:rsid w:val="00110471"/>
    <w:rsid w:val="001122C1"/>
    <w:rsid w:val="00112542"/>
    <w:rsid w:val="00117B4A"/>
    <w:rsid w:val="00121C44"/>
    <w:rsid w:val="001232E1"/>
    <w:rsid w:val="00124403"/>
    <w:rsid w:val="00124CE5"/>
    <w:rsid w:val="0012568B"/>
    <w:rsid w:val="00130E4F"/>
    <w:rsid w:val="00132987"/>
    <w:rsid w:val="001339B6"/>
    <w:rsid w:val="00133CCE"/>
    <w:rsid w:val="00134553"/>
    <w:rsid w:val="001351DB"/>
    <w:rsid w:val="00135E16"/>
    <w:rsid w:val="0013604C"/>
    <w:rsid w:val="00142C3F"/>
    <w:rsid w:val="001430B9"/>
    <w:rsid w:val="001435E9"/>
    <w:rsid w:val="001447BB"/>
    <w:rsid w:val="001460AE"/>
    <w:rsid w:val="00147E2B"/>
    <w:rsid w:val="00151859"/>
    <w:rsid w:val="00152E29"/>
    <w:rsid w:val="001571F3"/>
    <w:rsid w:val="0016094C"/>
    <w:rsid w:val="00163483"/>
    <w:rsid w:val="00163FAF"/>
    <w:rsid w:val="00163FEC"/>
    <w:rsid w:val="001651FA"/>
    <w:rsid w:val="00167196"/>
    <w:rsid w:val="00167B4D"/>
    <w:rsid w:val="001718D2"/>
    <w:rsid w:val="00172108"/>
    <w:rsid w:val="001727DD"/>
    <w:rsid w:val="00172A2E"/>
    <w:rsid w:val="001759F5"/>
    <w:rsid w:val="00175D5D"/>
    <w:rsid w:val="001817A9"/>
    <w:rsid w:val="00182EB3"/>
    <w:rsid w:val="0018324F"/>
    <w:rsid w:val="001860E8"/>
    <w:rsid w:val="00191510"/>
    <w:rsid w:val="001921DF"/>
    <w:rsid w:val="00193417"/>
    <w:rsid w:val="001947B0"/>
    <w:rsid w:val="001A1152"/>
    <w:rsid w:val="001A4FAA"/>
    <w:rsid w:val="001A59A8"/>
    <w:rsid w:val="001B058A"/>
    <w:rsid w:val="001B1448"/>
    <w:rsid w:val="001B28E7"/>
    <w:rsid w:val="001B2C90"/>
    <w:rsid w:val="001B4751"/>
    <w:rsid w:val="001B5348"/>
    <w:rsid w:val="001B7C09"/>
    <w:rsid w:val="001C0F40"/>
    <w:rsid w:val="001C105B"/>
    <w:rsid w:val="001C228E"/>
    <w:rsid w:val="001C24E3"/>
    <w:rsid w:val="001C287C"/>
    <w:rsid w:val="001C2DA0"/>
    <w:rsid w:val="001C5D5F"/>
    <w:rsid w:val="001D1A3E"/>
    <w:rsid w:val="001D43B7"/>
    <w:rsid w:val="001D571B"/>
    <w:rsid w:val="001D5C02"/>
    <w:rsid w:val="001D7E7D"/>
    <w:rsid w:val="001E15A1"/>
    <w:rsid w:val="001E1722"/>
    <w:rsid w:val="001E4F69"/>
    <w:rsid w:val="001E5C0D"/>
    <w:rsid w:val="001F11B7"/>
    <w:rsid w:val="001F11C0"/>
    <w:rsid w:val="001F2AE1"/>
    <w:rsid w:val="001F3119"/>
    <w:rsid w:val="001F6BF0"/>
    <w:rsid w:val="001F6F5F"/>
    <w:rsid w:val="00200B6D"/>
    <w:rsid w:val="002040A9"/>
    <w:rsid w:val="00204645"/>
    <w:rsid w:val="002070E1"/>
    <w:rsid w:val="0021057F"/>
    <w:rsid w:val="002109D6"/>
    <w:rsid w:val="00212F3D"/>
    <w:rsid w:val="0021342C"/>
    <w:rsid w:val="00214211"/>
    <w:rsid w:val="0021466D"/>
    <w:rsid w:val="00215FE4"/>
    <w:rsid w:val="00216365"/>
    <w:rsid w:val="00217EB0"/>
    <w:rsid w:val="0022107A"/>
    <w:rsid w:val="00223A0A"/>
    <w:rsid w:val="00223CE5"/>
    <w:rsid w:val="00225B37"/>
    <w:rsid w:val="0023189C"/>
    <w:rsid w:val="00236CA6"/>
    <w:rsid w:val="0024023E"/>
    <w:rsid w:val="00242FE8"/>
    <w:rsid w:val="002437B2"/>
    <w:rsid w:val="0024511D"/>
    <w:rsid w:val="00246AD6"/>
    <w:rsid w:val="002500BC"/>
    <w:rsid w:val="002511AC"/>
    <w:rsid w:val="00253ADC"/>
    <w:rsid w:val="00256911"/>
    <w:rsid w:val="00257104"/>
    <w:rsid w:val="002575B3"/>
    <w:rsid w:val="00257696"/>
    <w:rsid w:val="002601EE"/>
    <w:rsid w:val="0026136A"/>
    <w:rsid w:val="002616C0"/>
    <w:rsid w:val="002650C5"/>
    <w:rsid w:val="00266896"/>
    <w:rsid w:val="00266C41"/>
    <w:rsid w:val="00266CBB"/>
    <w:rsid w:val="0026719A"/>
    <w:rsid w:val="00267750"/>
    <w:rsid w:val="00267CE9"/>
    <w:rsid w:val="00270487"/>
    <w:rsid w:val="002735E2"/>
    <w:rsid w:val="00274632"/>
    <w:rsid w:val="00275EC4"/>
    <w:rsid w:val="00276087"/>
    <w:rsid w:val="002772E7"/>
    <w:rsid w:val="00280066"/>
    <w:rsid w:val="0028008A"/>
    <w:rsid w:val="00286664"/>
    <w:rsid w:val="00291CD2"/>
    <w:rsid w:val="00293A9C"/>
    <w:rsid w:val="00294BAD"/>
    <w:rsid w:val="002968AC"/>
    <w:rsid w:val="00296CB6"/>
    <w:rsid w:val="002A0B17"/>
    <w:rsid w:val="002A1932"/>
    <w:rsid w:val="002A2955"/>
    <w:rsid w:val="002A3BE7"/>
    <w:rsid w:val="002A533C"/>
    <w:rsid w:val="002A64AB"/>
    <w:rsid w:val="002A7DEB"/>
    <w:rsid w:val="002B0D9E"/>
    <w:rsid w:val="002B1E6E"/>
    <w:rsid w:val="002B3313"/>
    <w:rsid w:val="002B5914"/>
    <w:rsid w:val="002B59E0"/>
    <w:rsid w:val="002B61A8"/>
    <w:rsid w:val="002B7988"/>
    <w:rsid w:val="002C20CE"/>
    <w:rsid w:val="002C3C26"/>
    <w:rsid w:val="002D0CB9"/>
    <w:rsid w:val="002D1012"/>
    <w:rsid w:val="002D6032"/>
    <w:rsid w:val="002D7D8E"/>
    <w:rsid w:val="002E064D"/>
    <w:rsid w:val="002E0E69"/>
    <w:rsid w:val="002E2831"/>
    <w:rsid w:val="002E57A3"/>
    <w:rsid w:val="002E5B7B"/>
    <w:rsid w:val="002E6BB6"/>
    <w:rsid w:val="002E7196"/>
    <w:rsid w:val="002F0B1F"/>
    <w:rsid w:val="002F122D"/>
    <w:rsid w:val="002F788F"/>
    <w:rsid w:val="002F7CB0"/>
    <w:rsid w:val="00300147"/>
    <w:rsid w:val="003025F9"/>
    <w:rsid w:val="00303F45"/>
    <w:rsid w:val="00305190"/>
    <w:rsid w:val="003052DE"/>
    <w:rsid w:val="00312436"/>
    <w:rsid w:val="003142C3"/>
    <w:rsid w:val="00315817"/>
    <w:rsid w:val="003172A6"/>
    <w:rsid w:val="0032016D"/>
    <w:rsid w:val="00321087"/>
    <w:rsid w:val="00321D30"/>
    <w:rsid w:val="003229B8"/>
    <w:rsid w:val="003238C5"/>
    <w:rsid w:val="003248DD"/>
    <w:rsid w:val="003256D4"/>
    <w:rsid w:val="00325BA6"/>
    <w:rsid w:val="00325FC3"/>
    <w:rsid w:val="00326113"/>
    <w:rsid w:val="003275F1"/>
    <w:rsid w:val="00327B33"/>
    <w:rsid w:val="0033044F"/>
    <w:rsid w:val="0033125B"/>
    <w:rsid w:val="00336C04"/>
    <w:rsid w:val="0034175E"/>
    <w:rsid w:val="00341CC8"/>
    <w:rsid w:val="003425CB"/>
    <w:rsid w:val="00342D81"/>
    <w:rsid w:val="00343656"/>
    <w:rsid w:val="003441DB"/>
    <w:rsid w:val="00347B52"/>
    <w:rsid w:val="00350629"/>
    <w:rsid w:val="003529FD"/>
    <w:rsid w:val="00352E94"/>
    <w:rsid w:val="0035468B"/>
    <w:rsid w:val="00354EF7"/>
    <w:rsid w:val="003562BE"/>
    <w:rsid w:val="003569FE"/>
    <w:rsid w:val="0035738C"/>
    <w:rsid w:val="003579BE"/>
    <w:rsid w:val="00364D04"/>
    <w:rsid w:val="0036519D"/>
    <w:rsid w:val="003663BE"/>
    <w:rsid w:val="00366FF2"/>
    <w:rsid w:val="003679DA"/>
    <w:rsid w:val="00372A8D"/>
    <w:rsid w:val="00374DB3"/>
    <w:rsid w:val="00375F5E"/>
    <w:rsid w:val="00380ABC"/>
    <w:rsid w:val="0038147B"/>
    <w:rsid w:val="0038258E"/>
    <w:rsid w:val="0038349C"/>
    <w:rsid w:val="00384638"/>
    <w:rsid w:val="00384CEA"/>
    <w:rsid w:val="00384F30"/>
    <w:rsid w:val="003868C6"/>
    <w:rsid w:val="00387252"/>
    <w:rsid w:val="00387900"/>
    <w:rsid w:val="00391006"/>
    <w:rsid w:val="00391B23"/>
    <w:rsid w:val="003925CE"/>
    <w:rsid w:val="00393873"/>
    <w:rsid w:val="00395D45"/>
    <w:rsid w:val="003A014C"/>
    <w:rsid w:val="003A0B64"/>
    <w:rsid w:val="003A2868"/>
    <w:rsid w:val="003A2A27"/>
    <w:rsid w:val="003A2B8F"/>
    <w:rsid w:val="003B092A"/>
    <w:rsid w:val="003B45E5"/>
    <w:rsid w:val="003B7349"/>
    <w:rsid w:val="003B7674"/>
    <w:rsid w:val="003B7E93"/>
    <w:rsid w:val="003C02AC"/>
    <w:rsid w:val="003C0ED6"/>
    <w:rsid w:val="003C15BC"/>
    <w:rsid w:val="003C21B8"/>
    <w:rsid w:val="003C3EFD"/>
    <w:rsid w:val="003C4389"/>
    <w:rsid w:val="003C477B"/>
    <w:rsid w:val="003C57D6"/>
    <w:rsid w:val="003C5E44"/>
    <w:rsid w:val="003C763C"/>
    <w:rsid w:val="003D07A1"/>
    <w:rsid w:val="003D114C"/>
    <w:rsid w:val="003D3D3E"/>
    <w:rsid w:val="003D5303"/>
    <w:rsid w:val="003D58B7"/>
    <w:rsid w:val="003D6082"/>
    <w:rsid w:val="003D626F"/>
    <w:rsid w:val="003D78AD"/>
    <w:rsid w:val="003E1D98"/>
    <w:rsid w:val="003E29EA"/>
    <w:rsid w:val="003E35DE"/>
    <w:rsid w:val="003E36F2"/>
    <w:rsid w:val="003E3DE2"/>
    <w:rsid w:val="003E41F8"/>
    <w:rsid w:val="003F092C"/>
    <w:rsid w:val="003F2E67"/>
    <w:rsid w:val="003F2ED4"/>
    <w:rsid w:val="003F2EF4"/>
    <w:rsid w:val="003F39A4"/>
    <w:rsid w:val="003F39E2"/>
    <w:rsid w:val="003F40FF"/>
    <w:rsid w:val="003F4377"/>
    <w:rsid w:val="003F5C2E"/>
    <w:rsid w:val="003F5C54"/>
    <w:rsid w:val="003F7688"/>
    <w:rsid w:val="00402845"/>
    <w:rsid w:val="00402A68"/>
    <w:rsid w:val="00402E2A"/>
    <w:rsid w:val="004060D9"/>
    <w:rsid w:val="00407BEA"/>
    <w:rsid w:val="00407FB8"/>
    <w:rsid w:val="004112F2"/>
    <w:rsid w:val="00413E89"/>
    <w:rsid w:val="0041525B"/>
    <w:rsid w:val="00415755"/>
    <w:rsid w:val="00415D76"/>
    <w:rsid w:val="00416309"/>
    <w:rsid w:val="004225F0"/>
    <w:rsid w:val="00422C5D"/>
    <w:rsid w:val="004260DE"/>
    <w:rsid w:val="00426575"/>
    <w:rsid w:val="004276A9"/>
    <w:rsid w:val="00430490"/>
    <w:rsid w:val="0043049D"/>
    <w:rsid w:val="00431679"/>
    <w:rsid w:val="00431757"/>
    <w:rsid w:val="00432111"/>
    <w:rsid w:val="004329AE"/>
    <w:rsid w:val="00434202"/>
    <w:rsid w:val="00435CD9"/>
    <w:rsid w:val="0043698B"/>
    <w:rsid w:val="004404B1"/>
    <w:rsid w:val="004405F4"/>
    <w:rsid w:val="0044111C"/>
    <w:rsid w:val="0044228D"/>
    <w:rsid w:val="0044363C"/>
    <w:rsid w:val="00443A37"/>
    <w:rsid w:val="00443E55"/>
    <w:rsid w:val="00444196"/>
    <w:rsid w:val="00447B77"/>
    <w:rsid w:val="00451869"/>
    <w:rsid w:val="00452460"/>
    <w:rsid w:val="004536A1"/>
    <w:rsid w:val="00454664"/>
    <w:rsid w:val="00456663"/>
    <w:rsid w:val="00461D9D"/>
    <w:rsid w:val="00461DC8"/>
    <w:rsid w:val="0046304A"/>
    <w:rsid w:val="00463153"/>
    <w:rsid w:val="004657A8"/>
    <w:rsid w:val="004720B0"/>
    <w:rsid w:val="00474375"/>
    <w:rsid w:val="00475121"/>
    <w:rsid w:val="00475362"/>
    <w:rsid w:val="00475C58"/>
    <w:rsid w:val="00477017"/>
    <w:rsid w:val="00483651"/>
    <w:rsid w:val="004856A9"/>
    <w:rsid w:val="0049334E"/>
    <w:rsid w:val="00495C05"/>
    <w:rsid w:val="004971F7"/>
    <w:rsid w:val="004A276D"/>
    <w:rsid w:val="004A43E0"/>
    <w:rsid w:val="004A52BB"/>
    <w:rsid w:val="004A5BB2"/>
    <w:rsid w:val="004B0010"/>
    <w:rsid w:val="004B1011"/>
    <w:rsid w:val="004C00E5"/>
    <w:rsid w:val="004C044B"/>
    <w:rsid w:val="004C11AD"/>
    <w:rsid w:val="004C1F7B"/>
    <w:rsid w:val="004C39EB"/>
    <w:rsid w:val="004C495D"/>
    <w:rsid w:val="004C58F5"/>
    <w:rsid w:val="004C60A8"/>
    <w:rsid w:val="004C68FE"/>
    <w:rsid w:val="004D0166"/>
    <w:rsid w:val="004D431A"/>
    <w:rsid w:val="004D5BA8"/>
    <w:rsid w:val="004D5FA6"/>
    <w:rsid w:val="004D6A21"/>
    <w:rsid w:val="004D6DF5"/>
    <w:rsid w:val="004D784A"/>
    <w:rsid w:val="004D7B9F"/>
    <w:rsid w:val="004E22D2"/>
    <w:rsid w:val="004E2439"/>
    <w:rsid w:val="004E2AAF"/>
    <w:rsid w:val="004E2DA4"/>
    <w:rsid w:val="004E49C3"/>
    <w:rsid w:val="004E79AA"/>
    <w:rsid w:val="004F061A"/>
    <w:rsid w:val="004F162E"/>
    <w:rsid w:val="004F1C2B"/>
    <w:rsid w:val="004F55AB"/>
    <w:rsid w:val="004F55CF"/>
    <w:rsid w:val="004F5B7A"/>
    <w:rsid w:val="004F716A"/>
    <w:rsid w:val="005001F1"/>
    <w:rsid w:val="005009FA"/>
    <w:rsid w:val="00501115"/>
    <w:rsid w:val="00501ECD"/>
    <w:rsid w:val="0050236B"/>
    <w:rsid w:val="005043DA"/>
    <w:rsid w:val="00505798"/>
    <w:rsid w:val="00510417"/>
    <w:rsid w:val="005106B1"/>
    <w:rsid w:val="00514D35"/>
    <w:rsid w:val="00522C1C"/>
    <w:rsid w:val="00524D2E"/>
    <w:rsid w:val="00525152"/>
    <w:rsid w:val="0052746F"/>
    <w:rsid w:val="00530966"/>
    <w:rsid w:val="00530F04"/>
    <w:rsid w:val="0053188A"/>
    <w:rsid w:val="00533346"/>
    <w:rsid w:val="005407D4"/>
    <w:rsid w:val="00543093"/>
    <w:rsid w:val="0054480C"/>
    <w:rsid w:val="0054526E"/>
    <w:rsid w:val="00550041"/>
    <w:rsid w:val="00550B7E"/>
    <w:rsid w:val="005520C8"/>
    <w:rsid w:val="005529A7"/>
    <w:rsid w:val="0055333B"/>
    <w:rsid w:val="00554298"/>
    <w:rsid w:val="0055674D"/>
    <w:rsid w:val="00557046"/>
    <w:rsid w:val="0055792C"/>
    <w:rsid w:val="00560FDC"/>
    <w:rsid w:val="00563136"/>
    <w:rsid w:val="00567056"/>
    <w:rsid w:val="0056756E"/>
    <w:rsid w:val="00567C85"/>
    <w:rsid w:val="00570119"/>
    <w:rsid w:val="0057223D"/>
    <w:rsid w:val="00572BA2"/>
    <w:rsid w:val="00573209"/>
    <w:rsid w:val="00573C74"/>
    <w:rsid w:val="00574449"/>
    <w:rsid w:val="005746FC"/>
    <w:rsid w:val="0057577F"/>
    <w:rsid w:val="005823F4"/>
    <w:rsid w:val="00584106"/>
    <w:rsid w:val="00585A60"/>
    <w:rsid w:val="00585AFD"/>
    <w:rsid w:val="0058655B"/>
    <w:rsid w:val="0058663C"/>
    <w:rsid w:val="005910E1"/>
    <w:rsid w:val="005938E3"/>
    <w:rsid w:val="00595114"/>
    <w:rsid w:val="005A3989"/>
    <w:rsid w:val="005A7712"/>
    <w:rsid w:val="005A7F82"/>
    <w:rsid w:val="005B24B8"/>
    <w:rsid w:val="005B44D0"/>
    <w:rsid w:val="005B5415"/>
    <w:rsid w:val="005B7367"/>
    <w:rsid w:val="005C0628"/>
    <w:rsid w:val="005C11F3"/>
    <w:rsid w:val="005C2074"/>
    <w:rsid w:val="005C220B"/>
    <w:rsid w:val="005C376A"/>
    <w:rsid w:val="005C3774"/>
    <w:rsid w:val="005C48B7"/>
    <w:rsid w:val="005C763F"/>
    <w:rsid w:val="005C77CA"/>
    <w:rsid w:val="005C79A8"/>
    <w:rsid w:val="005C7DA2"/>
    <w:rsid w:val="005D02A3"/>
    <w:rsid w:val="005D07D2"/>
    <w:rsid w:val="005D1419"/>
    <w:rsid w:val="005D25CA"/>
    <w:rsid w:val="005D2E0D"/>
    <w:rsid w:val="005D3738"/>
    <w:rsid w:val="005D4AFA"/>
    <w:rsid w:val="005E04DA"/>
    <w:rsid w:val="005E0D36"/>
    <w:rsid w:val="005E3FFB"/>
    <w:rsid w:val="005E420D"/>
    <w:rsid w:val="005E469B"/>
    <w:rsid w:val="005E5D98"/>
    <w:rsid w:val="005E6729"/>
    <w:rsid w:val="005F04CE"/>
    <w:rsid w:val="005F0CAF"/>
    <w:rsid w:val="005F0F2A"/>
    <w:rsid w:val="005F2368"/>
    <w:rsid w:val="005F38EC"/>
    <w:rsid w:val="005F3CAD"/>
    <w:rsid w:val="005F40A4"/>
    <w:rsid w:val="005F4595"/>
    <w:rsid w:val="005F601A"/>
    <w:rsid w:val="005F7BFB"/>
    <w:rsid w:val="006009AC"/>
    <w:rsid w:val="00601586"/>
    <w:rsid w:val="006060B0"/>
    <w:rsid w:val="0061198D"/>
    <w:rsid w:val="00611B4C"/>
    <w:rsid w:val="00611EB0"/>
    <w:rsid w:val="006120E4"/>
    <w:rsid w:val="0061294A"/>
    <w:rsid w:val="00613CA5"/>
    <w:rsid w:val="006149E3"/>
    <w:rsid w:val="00615261"/>
    <w:rsid w:val="00616288"/>
    <w:rsid w:val="006179A1"/>
    <w:rsid w:val="0062241C"/>
    <w:rsid w:val="006234D2"/>
    <w:rsid w:val="0063030D"/>
    <w:rsid w:val="00631302"/>
    <w:rsid w:val="00631D97"/>
    <w:rsid w:val="0063388A"/>
    <w:rsid w:val="00636159"/>
    <w:rsid w:val="006432C4"/>
    <w:rsid w:val="0064786F"/>
    <w:rsid w:val="006501C3"/>
    <w:rsid w:val="00651EEB"/>
    <w:rsid w:val="006544F0"/>
    <w:rsid w:val="00657031"/>
    <w:rsid w:val="00660FBF"/>
    <w:rsid w:val="006631FF"/>
    <w:rsid w:val="00663926"/>
    <w:rsid w:val="00664D21"/>
    <w:rsid w:val="00667777"/>
    <w:rsid w:val="00667C4C"/>
    <w:rsid w:val="006702A6"/>
    <w:rsid w:val="00672291"/>
    <w:rsid w:val="0067687A"/>
    <w:rsid w:val="00677D8E"/>
    <w:rsid w:val="00677EAA"/>
    <w:rsid w:val="00680C5C"/>
    <w:rsid w:val="00680F0C"/>
    <w:rsid w:val="006840E7"/>
    <w:rsid w:val="00684B9C"/>
    <w:rsid w:val="006865A8"/>
    <w:rsid w:val="0068709C"/>
    <w:rsid w:val="00690A99"/>
    <w:rsid w:val="0069118D"/>
    <w:rsid w:val="00696331"/>
    <w:rsid w:val="006A0A45"/>
    <w:rsid w:val="006A1614"/>
    <w:rsid w:val="006A210A"/>
    <w:rsid w:val="006A3422"/>
    <w:rsid w:val="006A3A6E"/>
    <w:rsid w:val="006A5007"/>
    <w:rsid w:val="006A716E"/>
    <w:rsid w:val="006A760A"/>
    <w:rsid w:val="006B0EB2"/>
    <w:rsid w:val="006B4DA4"/>
    <w:rsid w:val="006B6D80"/>
    <w:rsid w:val="006C0AAA"/>
    <w:rsid w:val="006C3D22"/>
    <w:rsid w:val="006C59C6"/>
    <w:rsid w:val="006C5C31"/>
    <w:rsid w:val="006C60AE"/>
    <w:rsid w:val="006C7CF3"/>
    <w:rsid w:val="006D1171"/>
    <w:rsid w:val="006D1436"/>
    <w:rsid w:val="006D3509"/>
    <w:rsid w:val="006D3B79"/>
    <w:rsid w:val="006D5D89"/>
    <w:rsid w:val="006D6739"/>
    <w:rsid w:val="006E0323"/>
    <w:rsid w:val="006E0AF2"/>
    <w:rsid w:val="006E3507"/>
    <w:rsid w:val="006E5D77"/>
    <w:rsid w:val="006E69FD"/>
    <w:rsid w:val="006E7962"/>
    <w:rsid w:val="006F5A4D"/>
    <w:rsid w:val="006F719F"/>
    <w:rsid w:val="00700C22"/>
    <w:rsid w:val="00700FB0"/>
    <w:rsid w:val="007022B0"/>
    <w:rsid w:val="007026B4"/>
    <w:rsid w:val="0070302D"/>
    <w:rsid w:val="007031E7"/>
    <w:rsid w:val="00704EE6"/>
    <w:rsid w:val="00705CAE"/>
    <w:rsid w:val="00706D18"/>
    <w:rsid w:val="007120E7"/>
    <w:rsid w:val="00714D40"/>
    <w:rsid w:val="00715546"/>
    <w:rsid w:val="00715FE2"/>
    <w:rsid w:val="007165AF"/>
    <w:rsid w:val="00717D1A"/>
    <w:rsid w:val="0072076E"/>
    <w:rsid w:val="00720AC9"/>
    <w:rsid w:val="007227C8"/>
    <w:rsid w:val="0072337A"/>
    <w:rsid w:val="00724A9A"/>
    <w:rsid w:val="00724E97"/>
    <w:rsid w:val="0072652A"/>
    <w:rsid w:val="00727582"/>
    <w:rsid w:val="00730141"/>
    <w:rsid w:val="00730F73"/>
    <w:rsid w:val="00732A00"/>
    <w:rsid w:val="00732FAD"/>
    <w:rsid w:val="00733C13"/>
    <w:rsid w:val="00734B10"/>
    <w:rsid w:val="00737768"/>
    <w:rsid w:val="00737D2E"/>
    <w:rsid w:val="00740C9E"/>
    <w:rsid w:val="00740CA4"/>
    <w:rsid w:val="00742BC0"/>
    <w:rsid w:val="0074389D"/>
    <w:rsid w:val="00743CD8"/>
    <w:rsid w:val="007444CF"/>
    <w:rsid w:val="007465BA"/>
    <w:rsid w:val="0075129D"/>
    <w:rsid w:val="00751941"/>
    <w:rsid w:val="0075369C"/>
    <w:rsid w:val="007554B2"/>
    <w:rsid w:val="0075629C"/>
    <w:rsid w:val="00756BDB"/>
    <w:rsid w:val="007578A6"/>
    <w:rsid w:val="00760A51"/>
    <w:rsid w:val="00760ABA"/>
    <w:rsid w:val="00766996"/>
    <w:rsid w:val="00767352"/>
    <w:rsid w:val="007700DC"/>
    <w:rsid w:val="00770403"/>
    <w:rsid w:val="00770FEC"/>
    <w:rsid w:val="00771F31"/>
    <w:rsid w:val="0077254B"/>
    <w:rsid w:val="00772DE5"/>
    <w:rsid w:val="0077412D"/>
    <w:rsid w:val="00775887"/>
    <w:rsid w:val="0078031F"/>
    <w:rsid w:val="00782258"/>
    <w:rsid w:val="00782A6E"/>
    <w:rsid w:val="007843CB"/>
    <w:rsid w:val="00785538"/>
    <w:rsid w:val="00785574"/>
    <w:rsid w:val="00790B4C"/>
    <w:rsid w:val="00794867"/>
    <w:rsid w:val="00796109"/>
    <w:rsid w:val="00797262"/>
    <w:rsid w:val="00797A22"/>
    <w:rsid w:val="007A6968"/>
    <w:rsid w:val="007A6CA2"/>
    <w:rsid w:val="007B1505"/>
    <w:rsid w:val="007B19DB"/>
    <w:rsid w:val="007B56BB"/>
    <w:rsid w:val="007B6FD5"/>
    <w:rsid w:val="007B768E"/>
    <w:rsid w:val="007C1899"/>
    <w:rsid w:val="007C1D5D"/>
    <w:rsid w:val="007C2A8C"/>
    <w:rsid w:val="007C2C05"/>
    <w:rsid w:val="007C39C1"/>
    <w:rsid w:val="007C3DDE"/>
    <w:rsid w:val="007C5ABB"/>
    <w:rsid w:val="007C6AFF"/>
    <w:rsid w:val="007D0761"/>
    <w:rsid w:val="007D4F03"/>
    <w:rsid w:val="007D5EEE"/>
    <w:rsid w:val="007D7E91"/>
    <w:rsid w:val="007E298C"/>
    <w:rsid w:val="007E37E9"/>
    <w:rsid w:val="007E389B"/>
    <w:rsid w:val="007E3B11"/>
    <w:rsid w:val="007E4B58"/>
    <w:rsid w:val="007E64D0"/>
    <w:rsid w:val="007E79B4"/>
    <w:rsid w:val="007F17E8"/>
    <w:rsid w:val="007F2AD8"/>
    <w:rsid w:val="007F3AC5"/>
    <w:rsid w:val="007F40EE"/>
    <w:rsid w:val="007F4C5D"/>
    <w:rsid w:val="00801C4A"/>
    <w:rsid w:val="00805851"/>
    <w:rsid w:val="00806FBF"/>
    <w:rsid w:val="0080777C"/>
    <w:rsid w:val="00810D4E"/>
    <w:rsid w:val="008110B7"/>
    <w:rsid w:val="008140F2"/>
    <w:rsid w:val="00817829"/>
    <w:rsid w:val="00822CA9"/>
    <w:rsid w:val="008249AF"/>
    <w:rsid w:val="00825437"/>
    <w:rsid w:val="008256BA"/>
    <w:rsid w:val="008259CA"/>
    <w:rsid w:val="008264D2"/>
    <w:rsid w:val="00826557"/>
    <w:rsid w:val="008274C5"/>
    <w:rsid w:val="0083118D"/>
    <w:rsid w:val="0083157D"/>
    <w:rsid w:val="00835502"/>
    <w:rsid w:val="00836B8B"/>
    <w:rsid w:val="008371F7"/>
    <w:rsid w:val="00837CA4"/>
    <w:rsid w:val="00841305"/>
    <w:rsid w:val="00841DBC"/>
    <w:rsid w:val="00841E8D"/>
    <w:rsid w:val="008428E3"/>
    <w:rsid w:val="00843BE6"/>
    <w:rsid w:val="0084499D"/>
    <w:rsid w:val="0084711D"/>
    <w:rsid w:val="00851416"/>
    <w:rsid w:val="00851C05"/>
    <w:rsid w:val="00853006"/>
    <w:rsid w:val="0085502B"/>
    <w:rsid w:val="00855127"/>
    <w:rsid w:val="0085539E"/>
    <w:rsid w:val="00855A17"/>
    <w:rsid w:val="00855BC0"/>
    <w:rsid w:val="00862494"/>
    <w:rsid w:val="008649D0"/>
    <w:rsid w:val="008656C2"/>
    <w:rsid w:val="00865ECD"/>
    <w:rsid w:val="00867351"/>
    <w:rsid w:val="00870621"/>
    <w:rsid w:val="008739D6"/>
    <w:rsid w:val="0087466A"/>
    <w:rsid w:val="00876BBD"/>
    <w:rsid w:val="00876BD4"/>
    <w:rsid w:val="00877BA5"/>
    <w:rsid w:val="008804DD"/>
    <w:rsid w:val="00881DD4"/>
    <w:rsid w:val="00882293"/>
    <w:rsid w:val="00884EB6"/>
    <w:rsid w:val="00885805"/>
    <w:rsid w:val="008869CB"/>
    <w:rsid w:val="00886D31"/>
    <w:rsid w:val="00886DC9"/>
    <w:rsid w:val="00887978"/>
    <w:rsid w:val="00887D82"/>
    <w:rsid w:val="00891040"/>
    <w:rsid w:val="00892085"/>
    <w:rsid w:val="00896C6C"/>
    <w:rsid w:val="00897B48"/>
    <w:rsid w:val="008A07A5"/>
    <w:rsid w:val="008A0E5A"/>
    <w:rsid w:val="008A1689"/>
    <w:rsid w:val="008A1D80"/>
    <w:rsid w:val="008A6415"/>
    <w:rsid w:val="008A6672"/>
    <w:rsid w:val="008A761A"/>
    <w:rsid w:val="008B03F7"/>
    <w:rsid w:val="008B1917"/>
    <w:rsid w:val="008B1F1A"/>
    <w:rsid w:val="008B3202"/>
    <w:rsid w:val="008B624F"/>
    <w:rsid w:val="008B6883"/>
    <w:rsid w:val="008C0514"/>
    <w:rsid w:val="008C378A"/>
    <w:rsid w:val="008C426F"/>
    <w:rsid w:val="008C438B"/>
    <w:rsid w:val="008C5B89"/>
    <w:rsid w:val="008C5C2C"/>
    <w:rsid w:val="008C5D06"/>
    <w:rsid w:val="008C5EB1"/>
    <w:rsid w:val="008C64C5"/>
    <w:rsid w:val="008C64EA"/>
    <w:rsid w:val="008C78C5"/>
    <w:rsid w:val="008D0F15"/>
    <w:rsid w:val="008D359E"/>
    <w:rsid w:val="008D47E0"/>
    <w:rsid w:val="008D53DE"/>
    <w:rsid w:val="008D6BCD"/>
    <w:rsid w:val="008E13F5"/>
    <w:rsid w:val="008E1EC8"/>
    <w:rsid w:val="008E5F6C"/>
    <w:rsid w:val="008E73B8"/>
    <w:rsid w:val="008E78FF"/>
    <w:rsid w:val="008E7D29"/>
    <w:rsid w:val="008F0762"/>
    <w:rsid w:val="008F07AB"/>
    <w:rsid w:val="008F19AF"/>
    <w:rsid w:val="008F29EF"/>
    <w:rsid w:val="008F3538"/>
    <w:rsid w:val="008F4C8C"/>
    <w:rsid w:val="008F7AEE"/>
    <w:rsid w:val="008F7CED"/>
    <w:rsid w:val="008F7E87"/>
    <w:rsid w:val="00900708"/>
    <w:rsid w:val="00900B95"/>
    <w:rsid w:val="00904CB0"/>
    <w:rsid w:val="00915995"/>
    <w:rsid w:val="00917E4E"/>
    <w:rsid w:val="00920BF9"/>
    <w:rsid w:val="0092233B"/>
    <w:rsid w:val="00922C71"/>
    <w:rsid w:val="00923D69"/>
    <w:rsid w:val="00923E7B"/>
    <w:rsid w:val="00924D20"/>
    <w:rsid w:val="00926C63"/>
    <w:rsid w:val="0093198F"/>
    <w:rsid w:val="00932A23"/>
    <w:rsid w:val="00932A4E"/>
    <w:rsid w:val="00932EE4"/>
    <w:rsid w:val="00934AFC"/>
    <w:rsid w:val="0093528A"/>
    <w:rsid w:val="00935A8C"/>
    <w:rsid w:val="00936093"/>
    <w:rsid w:val="00936CC9"/>
    <w:rsid w:val="00937496"/>
    <w:rsid w:val="00944C7F"/>
    <w:rsid w:val="00946217"/>
    <w:rsid w:val="009468F7"/>
    <w:rsid w:val="00950D4A"/>
    <w:rsid w:val="009511F0"/>
    <w:rsid w:val="00951E40"/>
    <w:rsid w:val="009520EA"/>
    <w:rsid w:val="00953538"/>
    <w:rsid w:val="00954126"/>
    <w:rsid w:val="00954477"/>
    <w:rsid w:val="00956641"/>
    <w:rsid w:val="00956EAC"/>
    <w:rsid w:val="0096235E"/>
    <w:rsid w:val="0096276C"/>
    <w:rsid w:val="00963A21"/>
    <w:rsid w:val="009665D7"/>
    <w:rsid w:val="00971230"/>
    <w:rsid w:val="009720C0"/>
    <w:rsid w:val="009727CD"/>
    <w:rsid w:val="00972C4A"/>
    <w:rsid w:val="0097353E"/>
    <w:rsid w:val="00974440"/>
    <w:rsid w:val="00974A2A"/>
    <w:rsid w:val="009759EE"/>
    <w:rsid w:val="009778A8"/>
    <w:rsid w:val="009801D5"/>
    <w:rsid w:val="00980412"/>
    <w:rsid w:val="00981152"/>
    <w:rsid w:val="00984070"/>
    <w:rsid w:val="0098412B"/>
    <w:rsid w:val="00984F93"/>
    <w:rsid w:val="00986B6D"/>
    <w:rsid w:val="00987BC9"/>
    <w:rsid w:val="00987D78"/>
    <w:rsid w:val="00987FC0"/>
    <w:rsid w:val="009924E7"/>
    <w:rsid w:val="009926F1"/>
    <w:rsid w:val="00992B3F"/>
    <w:rsid w:val="0099445C"/>
    <w:rsid w:val="00995B72"/>
    <w:rsid w:val="00997629"/>
    <w:rsid w:val="00997BF7"/>
    <w:rsid w:val="009A2EC0"/>
    <w:rsid w:val="009A3DB4"/>
    <w:rsid w:val="009A48EB"/>
    <w:rsid w:val="009A4C19"/>
    <w:rsid w:val="009A502D"/>
    <w:rsid w:val="009A6527"/>
    <w:rsid w:val="009A69C5"/>
    <w:rsid w:val="009A78F8"/>
    <w:rsid w:val="009A7DC7"/>
    <w:rsid w:val="009B619B"/>
    <w:rsid w:val="009C1CAB"/>
    <w:rsid w:val="009C287E"/>
    <w:rsid w:val="009C29E4"/>
    <w:rsid w:val="009C318B"/>
    <w:rsid w:val="009C5BDC"/>
    <w:rsid w:val="009C6E4A"/>
    <w:rsid w:val="009C7268"/>
    <w:rsid w:val="009C7B9E"/>
    <w:rsid w:val="009C7CD8"/>
    <w:rsid w:val="009D1AB3"/>
    <w:rsid w:val="009D2112"/>
    <w:rsid w:val="009D2327"/>
    <w:rsid w:val="009D2B66"/>
    <w:rsid w:val="009D402F"/>
    <w:rsid w:val="009D4293"/>
    <w:rsid w:val="009D4DF1"/>
    <w:rsid w:val="009D602A"/>
    <w:rsid w:val="009D6A3A"/>
    <w:rsid w:val="009D72C2"/>
    <w:rsid w:val="009E02D0"/>
    <w:rsid w:val="009E2860"/>
    <w:rsid w:val="009E415F"/>
    <w:rsid w:val="009E5F40"/>
    <w:rsid w:val="009E6170"/>
    <w:rsid w:val="009F05BF"/>
    <w:rsid w:val="009F15DB"/>
    <w:rsid w:val="009F23F2"/>
    <w:rsid w:val="009F47A4"/>
    <w:rsid w:val="009F4D02"/>
    <w:rsid w:val="009F7799"/>
    <w:rsid w:val="00A036CF"/>
    <w:rsid w:val="00A050A0"/>
    <w:rsid w:val="00A0588C"/>
    <w:rsid w:val="00A066C6"/>
    <w:rsid w:val="00A110B8"/>
    <w:rsid w:val="00A1110B"/>
    <w:rsid w:val="00A13332"/>
    <w:rsid w:val="00A1366D"/>
    <w:rsid w:val="00A13B90"/>
    <w:rsid w:val="00A1628D"/>
    <w:rsid w:val="00A20F3D"/>
    <w:rsid w:val="00A2304D"/>
    <w:rsid w:val="00A2524D"/>
    <w:rsid w:val="00A25A58"/>
    <w:rsid w:val="00A25DF6"/>
    <w:rsid w:val="00A25E71"/>
    <w:rsid w:val="00A261D3"/>
    <w:rsid w:val="00A26931"/>
    <w:rsid w:val="00A278DE"/>
    <w:rsid w:val="00A30BE7"/>
    <w:rsid w:val="00A334E9"/>
    <w:rsid w:val="00A33552"/>
    <w:rsid w:val="00A34F8A"/>
    <w:rsid w:val="00A35346"/>
    <w:rsid w:val="00A3610C"/>
    <w:rsid w:val="00A361EA"/>
    <w:rsid w:val="00A37E6D"/>
    <w:rsid w:val="00A40380"/>
    <w:rsid w:val="00A41A72"/>
    <w:rsid w:val="00A42140"/>
    <w:rsid w:val="00A4408A"/>
    <w:rsid w:val="00A44D80"/>
    <w:rsid w:val="00A5391D"/>
    <w:rsid w:val="00A55734"/>
    <w:rsid w:val="00A62303"/>
    <w:rsid w:val="00A64257"/>
    <w:rsid w:val="00A6597C"/>
    <w:rsid w:val="00A662DB"/>
    <w:rsid w:val="00A668C3"/>
    <w:rsid w:val="00A67105"/>
    <w:rsid w:val="00A67EC8"/>
    <w:rsid w:val="00A70EC9"/>
    <w:rsid w:val="00A733D8"/>
    <w:rsid w:val="00A75ACE"/>
    <w:rsid w:val="00A76B9F"/>
    <w:rsid w:val="00A814B4"/>
    <w:rsid w:val="00A82CD0"/>
    <w:rsid w:val="00A8380D"/>
    <w:rsid w:val="00A84B1C"/>
    <w:rsid w:val="00A865E6"/>
    <w:rsid w:val="00A96A4C"/>
    <w:rsid w:val="00A96A9A"/>
    <w:rsid w:val="00AA06AB"/>
    <w:rsid w:val="00AA27C2"/>
    <w:rsid w:val="00AA2CFA"/>
    <w:rsid w:val="00AA2F35"/>
    <w:rsid w:val="00AA42EA"/>
    <w:rsid w:val="00AA7807"/>
    <w:rsid w:val="00AB3273"/>
    <w:rsid w:val="00AB4B8F"/>
    <w:rsid w:val="00AC1EBE"/>
    <w:rsid w:val="00AC3D73"/>
    <w:rsid w:val="00AC6D7E"/>
    <w:rsid w:val="00AD136D"/>
    <w:rsid w:val="00AD15D5"/>
    <w:rsid w:val="00AD1DD2"/>
    <w:rsid w:val="00AD2502"/>
    <w:rsid w:val="00AD4311"/>
    <w:rsid w:val="00AD5939"/>
    <w:rsid w:val="00AD6004"/>
    <w:rsid w:val="00AD702A"/>
    <w:rsid w:val="00AE11CA"/>
    <w:rsid w:val="00AE256D"/>
    <w:rsid w:val="00AE2797"/>
    <w:rsid w:val="00AE3F53"/>
    <w:rsid w:val="00AE4827"/>
    <w:rsid w:val="00AE4BDE"/>
    <w:rsid w:val="00AE5C35"/>
    <w:rsid w:val="00AE64DF"/>
    <w:rsid w:val="00AF311F"/>
    <w:rsid w:val="00AF3DB6"/>
    <w:rsid w:val="00B00FE0"/>
    <w:rsid w:val="00B02DCE"/>
    <w:rsid w:val="00B03501"/>
    <w:rsid w:val="00B04777"/>
    <w:rsid w:val="00B066FB"/>
    <w:rsid w:val="00B07C7B"/>
    <w:rsid w:val="00B111ED"/>
    <w:rsid w:val="00B13695"/>
    <w:rsid w:val="00B1383F"/>
    <w:rsid w:val="00B13E4F"/>
    <w:rsid w:val="00B22509"/>
    <w:rsid w:val="00B2278A"/>
    <w:rsid w:val="00B23203"/>
    <w:rsid w:val="00B23499"/>
    <w:rsid w:val="00B238E9"/>
    <w:rsid w:val="00B24ED6"/>
    <w:rsid w:val="00B271E5"/>
    <w:rsid w:val="00B278E1"/>
    <w:rsid w:val="00B27D71"/>
    <w:rsid w:val="00B31274"/>
    <w:rsid w:val="00B31D24"/>
    <w:rsid w:val="00B32DA7"/>
    <w:rsid w:val="00B36098"/>
    <w:rsid w:val="00B428A5"/>
    <w:rsid w:val="00B43800"/>
    <w:rsid w:val="00B43F9A"/>
    <w:rsid w:val="00B4601C"/>
    <w:rsid w:val="00B46D67"/>
    <w:rsid w:val="00B47DDA"/>
    <w:rsid w:val="00B50972"/>
    <w:rsid w:val="00B50F1A"/>
    <w:rsid w:val="00B50FE8"/>
    <w:rsid w:val="00B51AEB"/>
    <w:rsid w:val="00B52B52"/>
    <w:rsid w:val="00B5313A"/>
    <w:rsid w:val="00B548DA"/>
    <w:rsid w:val="00B552F2"/>
    <w:rsid w:val="00B55918"/>
    <w:rsid w:val="00B56882"/>
    <w:rsid w:val="00B57CC6"/>
    <w:rsid w:val="00B60E79"/>
    <w:rsid w:val="00B6464D"/>
    <w:rsid w:val="00B65968"/>
    <w:rsid w:val="00B708AB"/>
    <w:rsid w:val="00B716C6"/>
    <w:rsid w:val="00B73122"/>
    <w:rsid w:val="00B731C4"/>
    <w:rsid w:val="00B75059"/>
    <w:rsid w:val="00B759E2"/>
    <w:rsid w:val="00B76B7F"/>
    <w:rsid w:val="00B772A8"/>
    <w:rsid w:val="00B80C3D"/>
    <w:rsid w:val="00B80D68"/>
    <w:rsid w:val="00B8199E"/>
    <w:rsid w:val="00B83AC4"/>
    <w:rsid w:val="00B83C98"/>
    <w:rsid w:val="00B85E11"/>
    <w:rsid w:val="00B875DF"/>
    <w:rsid w:val="00B9107D"/>
    <w:rsid w:val="00B91AEF"/>
    <w:rsid w:val="00B93527"/>
    <w:rsid w:val="00B935CC"/>
    <w:rsid w:val="00B93B97"/>
    <w:rsid w:val="00B95563"/>
    <w:rsid w:val="00BA2AD2"/>
    <w:rsid w:val="00BA3878"/>
    <w:rsid w:val="00BA3A6F"/>
    <w:rsid w:val="00BA4153"/>
    <w:rsid w:val="00BA58F2"/>
    <w:rsid w:val="00BA6291"/>
    <w:rsid w:val="00BA767B"/>
    <w:rsid w:val="00BB0380"/>
    <w:rsid w:val="00BB1BBB"/>
    <w:rsid w:val="00BB2002"/>
    <w:rsid w:val="00BB4FDF"/>
    <w:rsid w:val="00BB6990"/>
    <w:rsid w:val="00BB6E01"/>
    <w:rsid w:val="00BB6FF9"/>
    <w:rsid w:val="00BC21BF"/>
    <w:rsid w:val="00BC7F8A"/>
    <w:rsid w:val="00BD1579"/>
    <w:rsid w:val="00BD3084"/>
    <w:rsid w:val="00BD3B73"/>
    <w:rsid w:val="00BD421C"/>
    <w:rsid w:val="00BD4673"/>
    <w:rsid w:val="00BE109D"/>
    <w:rsid w:val="00BE34E5"/>
    <w:rsid w:val="00BE47EF"/>
    <w:rsid w:val="00BE52A9"/>
    <w:rsid w:val="00BE5336"/>
    <w:rsid w:val="00BE6CC9"/>
    <w:rsid w:val="00BE7EB6"/>
    <w:rsid w:val="00BF3E09"/>
    <w:rsid w:val="00BF4943"/>
    <w:rsid w:val="00BF4988"/>
    <w:rsid w:val="00C00958"/>
    <w:rsid w:val="00C040E3"/>
    <w:rsid w:val="00C04E49"/>
    <w:rsid w:val="00C0677E"/>
    <w:rsid w:val="00C10030"/>
    <w:rsid w:val="00C10A03"/>
    <w:rsid w:val="00C1343E"/>
    <w:rsid w:val="00C13C14"/>
    <w:rsid w:val="00C155CE"/>
    <w:rsid w:val="00C17B93"/>
    <w:rsid w:val="00C2036D"/>
    <w:rsid w:val="00C2103B"/>
    <w:rsid w:val="00C21FF5"/>
    <w:rsid w:val="00C222C7"/>
    <w:rsid w:val="00C249BA"/>
    <w:rsid w:val="00C263FE"/>
    <w:rsid w:val="00C26C56"/>
    <w:rsid w:val="00C31E74"/>
    <w:rsid w:val="00C33352"/>
    <w:rsid w:val="00C34032"/>
    <w:rsid w:val="00C3481A"/>
    <w:rsid w:val="00C3798D"/>
    <w:rsid w:val="00C40435"/>
    <w:rsid w:val="00C4083C"/>
    <w:rsid w:val="00C42ECC"/>
    <w:rsid w:val="00C4349A"/>
    <w:rsid w:val="00C475C3"/>
    <w:rsid w:val="00C520CA"/>
    <w:rsid w:val="00C52DF5"/>
    <w:rsid w:val="00C56D2B"/>
    <w:rsid w:val="00C60634"/>
    <w:rsid w:val="00C60B28"/>
    <w:rsid w:val="00C6440B"/>
    <w:rsid w:val="00C64C4B"/>
    <w:rsid w:val="00C66E31"/>
    <w:rsid w:val="00C70001"/>
    <w:rsid w:val="00C7092A"/>
    <w:rsid w:val="00C70A8F"/>
    <w:rsid w:val="00C74A23"/>
    <w:rsid w:val="00C759BE"/>
    <w:rsid w:val="00C76DD0"/>
    <w:rsid w:val="00C82E9D"/>
    <w:rsid w:val="00C86817"/>
    <w:rsid w:val="00C86D67"/>
    <w:rsid w:val="00C91BC0"/>
    <w:rsid w:val="00C93072"/>
    <w:rsid w:val="00C932B1"/>
    <w:rsid w:val="00C93B65"/>
    <w:rsid w:val="00C95A09"/>
    <w:rsid w:val="00C95D52"/>
    <w:rsid w:val="00C95D70"/>
    <w:rsid w:val="00C96294"/>
    <w:rsid w:val="00C962C3"/>
    <w:rsid w:val="00C96A21"/>
    <w:rsid w:val="00CA76B9"/>
    <w:rsid w:val="00CB0B02"/>
    <w:rsid w:val="00CB16B0"/>
    <w:rsid w:val="00CB39DD"/>
    <w:rsid w:val="00CB50A3"/>
    <w:rsid w:val="00CB5F80"/>
    <w:rsid w:val="00CB76B5"/>
    <w:rsid w:val="00CC0618"/>
    <w:rsid w:val="00CC09B1"/>
    <w:rsid w:val="00CC48FF"/>
    <w:rsid w:val="00CC5C57"/>
    <w:rsid w:val="00CD0844"/>
    <w:rsid w:val="00CD09B2"/>
    <w:rsid w:val="00CD1CCE"/>
    <w:rsid w:val="00CD1CEF"/>
    <w:rsid w:val="00CD5DC0"/>
    <w:rsid w:val="00CD64D4"/>
    <w:rsid w:val="00CD6A5B"/>
    <w:rsid w:val="00CD7F1D"/>
    <w:rsid w:val="00CE56AF"/>
    <w:rsid w:val="00CF18F3"/>
    <w:rsid w:val="00CF27B1"/>
    <w:rsid w:val="00CF2CF7"/>
    <w:rsid w:val="00CF32E6"/>
    <w:rsid w:val="00CF37B1"/>
    <w:rsid w:val="00CF4C25"/>
    <w:rsid w:val="00D063F9"/>
    <w:rsid w:val="00D0644A"/>
    <w:rsid w:val="00D076AC"/>
    <w:rsid w:val="00D11309"/>
    <w:rsid w:val="00D162F6"/>
    <w:rsid w:val="00D171FC"/>
    <w:rsid w:val="00D174F5"/>
    <w:rsid w:val="00D20603"/>
    <w:rsid w:val="00D22D61"/>
    <w:rsid w:val="00D26B5E"/>
    <w:rsid w:val="00D2714D"/>
    <w:rsid w:val="00D27192"/>
    <w:rsid w:val="00D273A7"/>
    <w:rsid w:val="00D27B63"/>
    <w:rsid w:val="00D27F37"/>
    <w:rsid w:val="00D3266D"/>
    <w:rsid w:val="00D3288C"/>
    <w:rsid w:val="00D33A61"/>
    <w:rsid w:val="00D3422F"/>
    <w:rsid w:val="00D3431C"/>
    <w:rsid w:val="00D352F5"/>
    <w:rsid w:val="00D354F6"/>
    <w:rsid w:val="00D41D4D"/>
    <w:rsid w:val="00D44C62"/>
    <w:rsid w:val="00D4577E"/>
    <w:rsid w:val="00D50189"/>
    <w:rsid w:val="00D52C46"/>
    <w:rsid w:val="00D5332F"/>
    <w:rsid w:val="00D53330"/>
    <w:rsid w:val="00D53E4F"/>
    <w:rsid w:val="00D54ECC"/>
    <w:rsid w:val="00D5603D"/>
    <w:rsid w:val="00D6026B"/>
    <w:rsid w:val="00D63309"/>
    <w:rsid w:val="00D63CBF"/>
    <w:rsid w:val="00D64015"/>
    <w:rsid w:val="00D71422"/>
    <w:rsid w:val="00D7163A"/>
    <w:rsid w:val="00D7389D"/>
    <w:rsid w:val="00D73A4D"/>
    <w:rsid w:val="00D80A12"/>
    <w:rsid w:val="00D82F83"/>
    <w:rsid w:val="00D82FB9"/>
    <w:rsid w:val="00D85C41"/>
    <w:rsid w:val="00D944DC"/>
    <w:rsid w:val="00D94FC5"/>
    <w:rsid w:val="00D97119"/>
    <w:rsid w:val="00DA0220"/>
    <w:rsid w:val="00DA1F54"/>
    <w:rsid w:val="00DA31F9"/>
    <w:rsid w:val="00DA3B84"/>
    <w:rsid w:val="00DA3D0B"/>
    <w:rsid w:val="00DA54B2"/>
    <w:rsid w:val="00DA5A6D"/>
    <w:rsid w:val="00DB021C"/>
    <w:rsid w:val="00DB0453"/>
    <w:rsid w:val="00DB09C7"/>
    <w:rsid w:val="00DB2945"/>
    <w:rsid w:val="00DB36C4"/>
    <w:rsid w:val="00DB41C5"/>
    <w:rsid w:val="00DB4F8F"/>
    <w:rsid w:val="00DB6841"/>
    <w:rsid w:val="00DC039F"/>
    <w:rsid w:val="00DC1FDB"/>
    <w:rsid w:val="00DC5F71"/>
    <w:rsid w:val="00DC6A3A"/>
    <w:rsid w:val="00DD1FF3"/>
    <w:rsid w:val="00DD2A88"/>
    <w:rsid w:val="00DD3F7A"/>
    <w:rsid w:val="00DD402B"/>
    <w:rsid w:val="00DD4292"/>
    <w:rsid w:val="00DD444B"/>
    <w:rsid w:val="00DD4B3E"/>
    <w:rsid w:val="00DD7369"/>
    <w:rsid w:val="00DD7C00"/>
    <w:rsid w:val="00DE0524"/>
    <w:rsid w:val="00DE0C09"/>
    <w:rsid w:val="00DE18DD"/>
    <w:rsid w:val="00DE25C9"/>
    <w:rsid w:val="00DE27FA"/>
    <w:rsid w:val="00DE2DD4"/>
    <w:rsid w:val="00DE34B4"/>
    <w:rsid w:val="00DE3533"/>
    <w:rsid w:val="00DE42BD"/>
    <w:rsid w:val="00DE4C7C"/>
    <w:rsid w:val="00DE557E"/>
    <w:rsid w:val="00DE6CFA"/>
    <w:rsid w:val="00DE711F"/>
    <w:rsid w:val="00DE7F22"/>
    <w:rsid w:val="00DF2F26"/>
    <w:rsid w:val="00DF45E6"/>
    <w:rsid w:val="00DF4773"/>
    <w:rsid w:val="00DF60DD"/>
    <w:rsid w:val="00E0173D"/>
    <w:rsid w:val="00E02689"/>
    <w:rsid w:val="00E03F1E"/>
    <w:rsid w:val="00E06AFC"/>
    <w:rsid w:val="00E0767A"/>
    <w:rsid w:val="00E11D4E"/>
    <w:rsid w:val="00E12C2F"/>
    <w:rsid w:val="00E14232"/>
    <w:rsid w:val="00E159D4"/>
    <w:rsid w:val="00E15DB5"/>
    <w:rsid w:val="00E207C4"/>
    <w:rsid w:val="00E20A5C"/>
    <w:rsid w:val="00E2124B"/>
    <w:rsid w:val="00E23336"/>
    <w:rsid w:val="00E23862"/>
    <w:rsid w:val="00E31C81"/>
    <w:rsid w:val="00E33555"/>
    <w:rsid w:val="00E33DF6"/>
    <w:rsid w:val="00E34E37"/>
    <w:rsid w:val="00E35442"/>
    <w:rsid w:val="00E356F6"/>
    <w:rsid w:val="00E3618C"/>
    <w:rsid w:val="00E40C12"/>
    <w:rsid w:val="00E42BD0"/>
    <w:rsid w:val="00E439AA"/>
    <w:rsid w:val="00E45178"/>
    <w:rsid w:val="00E458A4"/>
    <w:rsid w:val="00E46846"/>
    <w:rsid w:val="00E47B22"/>
    <w:rsid w:val="00E47FC4"/>
    <w:rsid w:val="00E50140"/>
    <w:rsid w:val="00E53F1F"/>
    <w:rsid w:val="00E54723"/>
    <w:rsid w:val="00E54B3C"/>
    <w:rsid w:val="00E55CAF"/>
    <w:rsid w:val="00E60B79"/>
    <w:rsid w:val="00E60F40"/>
    <w:rsid w:val="00E62286"/>
    <w:rsid w:val="00E64C4B"/>
    <w:rsid w:val="00E65843"/>
    <w:rsid w:val="00E65CFC"/>
    <w:rsid w:val="00E6795C"/>
    <w:rsid w:val="00E7178F"/>
    <w:rsid w:val="00E71DF5"/>
    <w:rsid w:val="00E7200E"/>
    <w:rsid w:val="00E76D44"/>
    <w:rsid w:val="00E77BD1"/>
    <w:rsid w:val="00E80F7E"/>
    <w:rsid w:val="00E81F8A"/>
    <w:rsid w:val="00E854DC"/>
    <w:rsid w:val="00E87C05"/>
    <w:rsid w:val="00E91A16"/>
    <w:rsid w:val="00E93F2B"/>
    <w:rsid w:val="00E93FDC"/>
    <w:rsid w:val="00E94826"/>
    <w:rsid w:val="00E94C6D"/>
    <w:rsid w:val="00E964A2"/>
    <w:rsid w:val="00E97966"/>
    <w:rsid w:val="00E97A41"/>
    <w:rsid w:val="00EA2D78"/>
    <w:rsid w:val="00EA4F79"/>
    <w:rsid w:val="00EA4F98"/>
    <w:rsid w:val="00EA74B6"/>
    <w:rsid w:val="00EA7D0E"/>
    <w:rsid w:val="00EA7F19"/>
    <w:rsid w:val="00EB317F"/>
    <w:rsid w:val="00EB4BA6"/>
    <w:rsid w:val="00EC0C7A"/>
    <w:rsid w:val="00EC1040"/>
    <w:rsid w:val="00EC121B"/>
    <w:rsid w:val="00EC23F8"/>
    <w:rsid w:val="00EC48BA"/>
    <w:rsid w:val="00EC6906"/>
    <w:rsid w:val="00EC6912"/>
    <w:rsid w:val="00EC703F"/>
    <w:rsid w:val="00ED11B6"/>
    <w:rsid w:val="00ED2391"/>
    <w:rsid w:val="00ED2AB2"/>
    <w:rsid w:val="00ED339B"/>
    <w:rsid w:val="00ED71D6"/>
    <w:rsid w:val="00EE0345"/>
    <w:rsid w:val="00EE1DE1"/>
    <w:rsid w:val="00EE2EA7"/>
    <w:rsid w:val="00EE3E2F"/>
    <w:rsid w:val="00EE4185"/>
    <w:rsid w:val="00EE4390"/>
    <w:rsid w:val="00EE4919"/>
    <w:rsid w:val="00EE670F"/>
    <w:rsid w:val="00EE7372"/>
    <w:rsid w:val="00EF1B36"/>
    <w:rsid w:val="00EF7976"/>
    <w:rsid w:val="00F028DC"/>
    <w:rsid w:val="00F02CE3"/>
    <w:rsid w:val="00F0359B"/>
    <w:rsid w:val="00F0537E"/>
    <w:rsid w:val="00F0626B"/>
    <w:rsid w:val="00F10D05"/>
    <w:rsid w:val="00F10F8A"/>
    <w:rsid w:val="00F119D5"/>
    <w:rsid w:val="00F13C6E"/>
    <w:rsid w:val="00F13D4C"/>
    <w:rsid w:val="00F13D7B"/>
    <w:rsid w:val="00F155E8"/>
    <w:rsid w:val="00F16F96"/>
    <w:rsid w:val="00F20A4F"/>
    <w:rsid w:val="00F20ACF"/>
    <w:rsid w:val="00F21FFC"/>
    <w:rsid w:val="00F22D85"/>
    <w:rsid w:val="00F317CF"/>
    <w:rsid w:val="00F340D3"/>
    <w:rsid w:val="00F35F0C"/>
    <w:rsid w:val="00F362A1"/>
    <w:rsid w:val="00F36A34"/>
    <w:rsid w:val="00F36AAA"/>
    <w:rsid w:val="00F37858"/>
    <w:rsid w:val="00F434F4"/>
    <w:rsid w:val="00F43F3E"/>
    <w:rsid w:val="00F44723"/>
    <w:rsid w:val="00F454D4"/>
    <w:rsid w:val="00F469FF"/>
    <w:rsid w:val="00F472A7"/>
    <w:rsid w:val="00F472F5"/>
    <w:rsid w:val="00F473CD"/>
    <w:rsid w:val="00F4781C"/>
    <w:rsid w:val="00F506A3"/>
    <w:rsid w:val="00F51A47"/>
    <w:rsid w:val="00F51F46"/>
    <w:rsid w:val="00F52F23"/>
    <w:rsid w:val="00F54FF8"/>
    <w:rsid w:val="00F55A1F"/>
    <w:rsid w:val="00F55D58"/>
    <w:rsid w:val="00F56636"/>
    <w:rsid w:val="00F576E1"/>
    <w:rsid w:val="00F57995"/>
    <w:rsid w:val="00F602D3"/>
    <w:rsid w:val="00F60C4C"/>
    <w:rsid w:val="00F62C47"/>
    <w:rsid w:val="00F63B8A"/>
    <w:rsid w:val="00F66ADE"/>
    <w:rsid w:val="00F67C66"/>
    <w:rsid w:val="00F71790"/>
    <w:rsid w:val="00F73F28"/>
    <w:rsid w:val="00F743CC"/>
    <w:rsid w:val="00F75092"/>
    <w:rsid w:val="00F753D8"/>
    <w:rsid w:val="00F77807"/>
    <w:rsid w:val="00F801BE"/>
    <w:rsid w:val="00F870DB"/>
    <w:rsid w:val="00F91582"/>
    <w:rsid w:val="00F93F55"/>
    <w:rsid w:val="00F9486F"/>
    <w:rsid w:val="00F94AAC"/>
    <w:rsid w:val="00F95FC5"/>
    <w:rsid w:val="00F96500"/>
    <w:rsid w:val="00F96E79"/>
    <w:rsid w:val="00F97312"/>
    <w:rsid w:val="00FA0CC6"/>
    <w:rsid w:val="00FB193F"/>
    <w:rsid w:val="00FB70CA"/>
    <w:rsid w:val="00FC1586"/>
    <w:rsid w:val="00FC1973"/>
    <w:rsid w:val="00FC5032"/>
    <w:rsid w:val="00FC6B36"/>
    <w:rsid w:val="00FC6F72"/>
    <w:rsid w:val="00FC7B76"/>
    <w:rsid w:val="00FD0342"/>
    <w:rsid w:val="00FD4239"/>
    <w:rsid w:val="00FD57C9"/>
    <w:rsid w:val="00FD5D98"/>
    <w:rsid w:val="00FD6205"/>
    <w:rsid w:val="00FE08FD"/>
    <w:rsid w:val="00FE1281"/>
    <w:rsid w:val="00FE1360"/>
    <w:rsid w:val="00FE1CC0"/>
    <w:rsid w:val="00FE4971"/>
    <w:rsid w:val="00FE4DA3"/>
    <w:rsid w:val="00FE4E72"/>
    <w:rsid w:val="00FE5494"/>
    <w:rsid w:val="00FE5974"/>
    <w:rsid w:val="00FF01D6"/>
    <w:rsid w:val="00FF42EC"/>
    <w:rsid w:val="00FF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52365-E386-4FE9-8610-51FBDDAC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38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438B"/>
    <w:rPr>
      <w:color w:val="0000FF"/>
      <w:u w:val="single"/>
    </w:rPr>
  </w:style>
  <w:style w:type="paragraph" w:styleId="a4">
    <w:name w:val="Plain Text"/>
    <w:basedOn w:val="a"/>
    <w:link w:val="a5"/>
    <w:semiHidden/>
    <w:unhideWhenUsed/>
    <w:rsid w:val="008C438B"/>
    <w:rPr>
      <w:rFonts w:ascii="Courier New" w:hAnsi="Courier New" w:cs="Courier New"/>
      <w:sz w:val="20"/>
      <w:szCs w:val="20"/>
    </w:rPr>
  </w:style>
  <w:style w:type="character" w:customStyle="1" w:styleId="a5">
    <w:name w:val="Текст Знак"/>
    <w:basedOn w:val="a0"/>
    <w:link w:val="a4"/>
    <w:semiHidden/>
    <w:rsid w:val="008C438B"/>
    <w:rPr>
      <w:rFonts w:ascii="Courier New" w:eastAsia="Times New Roman" w:hAnsi="Courier New" w:cs="Courier New"/>
      <w:sz w:val="20"/>
      <w:szCs w:val="20"/>
      <w:lang w:val="uk-UA" w:eastAsia="ru-RU"/>
    </w:rPr>
  </w:style>
  <w:style w:type="paragraph" w:styleId="a6">
    <w:name w:val="No Spacing"/>
    <w:qFormat/>
    <w:rsid w:val="008C43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ms.e-school.net.ua/" TargetMode="External"/><Relationship Id="rId4" Type="http://schemas.openxmlformats.org/officeDocument/2006/relationships/hyperlink" Target="mailto:rozdol9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Роздольська школа</dc:creator>
  <cp:keywords/>
  <dc:description/>
  <cp:lastModifiedBy>Пользователь</cp:lastModifiedBy>
  <cp:revision>2</cp:revision>
  <dcterms:created xsi:type="dcterms:W3CDTF">2021-01-15T06:49:00Z</dcterms:created>
  <dcterms:modified xsi:type="dcterms:W3CDTF">2021-01-15T06:49:00Z</dcterms:modified>
</cp:coreProperties>
</file>