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</w:tblGrid>
      <w:tr w:rsidR="00387B6F" w:rsidRPr="006110B1" w:rsidTr="00387B6F">
        <w:trPr>
          <w:trHeight w:val="218"/>
        </w:trPr>
        <w:tc>
          <w:tcPr>
            <w:tcW w:w="3652" w:type="dxa"/>
          </w:tcPr>
          <w:p w:rsidR="00387B6F" w:rsidRPr="006110B1" w:rsidRDefault="00387B6F" w:rsidP="00387B6F">
            <w:pPr>
              <w:tabs>
                <w:tab w:val="left" w:pos="7830"/>
              </w:tabs>
              <w:ind w:left="-4361" w:hanging="567"/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387B6F" w:rsidRPr="006110B1" w:rsidTr="00387B6F">
        <w:trPr>
          <w:trHeight w:val="224"/>
        </w:trPr>
        <w:tc>
          <w:tcPr>
            <w:tcW w:w="3652" w:type="dxa"/>
          </w:tcPr>
          <w:p w:rsidR="00387B6F" w:rsidRPr="006110B1" w:rsidRDefault="00387B6F" w:rsidP="00387B6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6110B1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6110B1">
              <w:rPr>
                <w:bCs/>
                <w:sz w:val="28"/>
                <w:szCs w:val="28"/>
                <w:lang w:val="uk-UA"/>
              </w:rPr>
              <w:t>івненського</w:t>
            </w:r>
          </w:p>
        </w:tc>
      </w:tr>
      <w:tr w:rsidR="00387B6F" w:rsidRPr="006110B1" w:rsidTr="00387B6F">
        <w:trPr>
          <w:trHeight w:val="335"/>
        </w:trPr>
        <w:tc>
          <w:tcPr>
            <w:tcW w:w="3652" w:type="dxa"/>
          </w:tcPr>
          <w:p w:rsidR="00387B6F" w:rsidRPr="006110B1" w:rsidRDefault="00387B6F" w:rsidP="00387B6F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387B6F" w:rsidRPr="006110B1" w:rsidTr="00387B6F">
        <w:trPr>
          <w:trHeight w:val="224"/>
        </w:trPr>
        <w:tc>
          <w:tcPr>
            <w:tcW w:w="3652" w:type="dxa"/>
          </w:tcPr>
          <w:p w:rsidR="00387B6F" w:rsidRPr="006110B1" w:rsidRDefault="00387B6F" w:rsidP="00387B6F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387B6F" w:rsidRPr="006110B1" w:rsidTr="00387B6F">
        <w:trPr>
          <w:trHeight w:val="446"/>
        </w:trPr>
        <w:tc>
          <w:tcPr>
            <w:tcW w:w="3652" w:type="dxa"/>
          </w:tcPr>
          <w:p w:rsidR="00387B6F" w:rsidRPr="006110B1" w:rsidRDefault="00387B6F" w:rsidP="00387B6F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</w:t>
            </w:r>
            <w:proofErr w:type="spellStart"/>
            <w:r w:rsidRPr="006110B1">
              <w:rPr>
                <w:bCs/>
                <w:sz w:val="28"/>
                <w:szCs w:val="28"/>
              </w:rPr>
              <w:t>Херсонської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387B6F" w:rsidRPr="006110B1" w:rsidTr="00387B6F">
        <w:trPr>
          <w:trHeight w:val="441"/>
        </w:trPr>
        <w:tc>
          <w:tcPr>
            <w:tcW w:w="3652" w:type="dxa"/>
          </w:tcPr>
          <w:p w:rsidR="00387B6F" w:rsidRDefault="00387B6F" w:rsidP="00387B6F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 xml:space="preserve">____ 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Н.Г.ЦИБА</w:t>
            </w:r>
          </w:p>
          <w:p w:rsidR="00387B6F" w:rsidRPr="006110B1" w:rsidRDefault="00387B6F" w:rsidP="00387B6F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A22A25">
              <w:rPr>
                <w:bCs/>
                <w:sz w:val="28"/>
                <w:szCs w:val="28"/>
              </w:rPr>
              <w:t>11.01.</w:t>
            </w:r>
            <w:r>
              <w:rPr>
                <w:bCs/>
                <w:sz w:val="28"/>
                <w:szCs w:val="28"/>
                <w:lang w:val="en-US"/>
              </w:rPr>
              <w:t>2021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</w:tr>
      <w:tr w:rsidR="00387B6F" w:rsidRPr="006110B1" w:rsidTr="00387B6F">
        <w:trPr>
          <w:trHeight w:val="114"/>
        </w:trPr>
        <w:tc>
          <w:tcPr>
            <w:tcW w:w="3652" w:type="dxa"/>
          </w:tcPr>
          <w:p w:rsidR="00387B6F" w:rsidRPr="006110B1" w:rsidRDefault="00387B6F" w:rsidP="00387B6F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321148" w:rsidP="00387B6F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</w:t>
      </w:r>
      <w:proofErr w:type="spellEnd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321148" w:rsidRDefault="003A6AB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фізичної культури(1 кл)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рудового навчання(5-9кл.)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ихователя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ГПД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</w:p>
    <w:p w:rsidR="00321148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дистанційного</w:t>
      </w:r>
      <w:proofErr w:type="spellEnd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:rsidR="00321148" w:rsidRPr="00490442" w:rsidRDefault="006110B1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1148" w:rsidRDefault="003A6AB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Крепко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Оксани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ікторівни</w:t>
      </w:r>
      <w:proofErr w:type="spellEnd"/>
    </w:p>
    <w:p w:rsidR="00321148" w:rsidRPr="00DA278D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10658" w:type="dxa"/>
        <w:tblInd w:w="-601" w:type="dxa"/>
        <w:tblLayout w:type="fixed"/>
        <w:tblLook w:val="04A0"/>
      </w:tblPr>
      <w:tblGrid>
        <w:gridCol w:w="701"/>
        <w:gridCol w:w="1593"/>
        <w:gridCol w:w="3177"/>
        <w:gridCol w:w="1263"/>
        <w:gridCol w:w="3924"/>
      </w:tblGrid>
      <w:tr w:rsidR="00387B6F" w:rsidRPr="00DA278D" w:rsidTr="00CD5B79">
        <w:trPr>
          <w:trHeight w:val="5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F" w:rsidRPr="00DA278D" w:rsidRDefault="00387B6F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387B6F" w:rsidRPr="00DA278D" w:rsidRDefault="00387B6F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F" w:rsidRPr="00DA278D" w:rsidRDefault="00387B6F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F" w:rsidRPr="00DA278D" w:rsidRDefault="00387B6F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F" w:rsidRPr="00DA278D" w:rsidRDefault="00387B6F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b/>
                <w:bCs/>
                <w:i/>
                <w:iCs/>
                <w:sz w:val="28"/>
                <w:szCs w:val="28"/>
              </w:rPr>
              <w:t xml:space="preserve">Час </w:t>
            </w:r>
            <w:proofErr w:type="spellStart"/>
            <w:r w:rsidRPr="00DA278D">
              <w:rPr>
                <w:b/>
                <w:bCs/>
                <w:i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F" w:rsidRPr="00DA278D" w:rsidRDefault="00387B6F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321148" w:rsidRPr="00DA278D" w:rsidTr="00CD5B79">
        <w:trPr>
          <w:trHeight w:val="26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A6AB8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3A6AB8" w:rsidRDefault="003A6AB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1.Спілкування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батьками та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r w:rsidR="008C16EA">
              <w:rPr>
                <w:sz w:val="28"/>
                <w:szCs w:val="28"/>
                <w:lang w:val="uk-UA"/>
              </w:rPr>
              <w:t xml:space="preserve"> 1 класу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через мобільний додаток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3A6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стан здоров</w:t>
            </w:r>
            <w:r w:rsidR="008C16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16EA">
              <w:rPr>
                <w:sz w:val="28"/>
                <w:szCs w:val="28"/>
                <w:lang w:val="uk-UA"/>
              </w:rPr>
              <w:t>я</w:t>
            </w:r>
            <w:proofErr w:type="gramStart"/>
            <w:r w:rsidR="008C16EA">
              <w:rPr>
                <w:sz w:val="28"/>
                <w:szCs w:val="28"/>
                <w:lang w:val="uk-UA"/>
              </w:rPr>
              <w:t>.К</w:t>
            </w:r>
            <w:proofErr w:type="gramEnd"/>
            <w:r w:rsidR="008C16EA">
              <w:rPr>
                <w:sz w:val="28"/>
                <w:szCs w:val="28"/>
                <w:lang w:val="uk-UA"/>
              </w:rPr>
              <w:t>онсультація</w:t>
            </w:r>
            <w:proofErr w:type="spellEnd"/>
            <w:r w:rsidR="008C16EA">
              <w:rPr>
                <w:sz w:val="28"/>
                <w:szCs w:val="28"/>
                <w:lang w:val="uk-UA"/>
              </w:rPr>
              <w:t xml:space="preserve"> про подальшу роботу.</w:t>
            </w:r>
          </w:p>
          <w:p w:rsidR="00321148" w:rsidRPr="008C16EA" w:rsidRDefault="008C16EA" w:rsidP="00F54492">
            <w:pPr>
              <w:rPr>
                <w:sz w:val="28"/>
                <w:szCs w:val="28"/>
                <w:lang w:val="uk-UA"/>
              </w:rPr>
            </w:pPr>
            <w:r w:rsidRPr="00F8000B">
              <w:rPr>
                <w:sz w:val="28"/>
                <w:szCs w:val="28"/>
                <w:lang w:val="uk-UA" w:eastAsia="ru-RU"/>
              </w:rPr>
              <w:t xml:space="preserve">2.  </w:t>
            </w:r>
            <w:r>
              <w:rPr>
                <w:sz w:val="28"/>
                <w:szCs w:val="28"/>
                <w:lang w:val="uk-UA" w:eastAsia="ru-RU"/>
              </w:rPr>
              <w:t xml:space="preserve">Підбір матеріалів та розміщення  у групі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вайбер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до години спілкування «Українські колядки»</w:t>
            </w:r>
          </w:p>
          <w:p w:rsidR="00321148" w:rsidRPr="00A22A25" w:rsidRDefault="00C660FF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 w:rsidRPr="00A22A25">
              <w:rPr>
                <w:bCs/>
                <w:sz w:val="28"/>
                <w:szCs w:val="28"/>
                <w:lang w:val="uk-UA" w:eastAsia="uk-UA"/>
              </w:rPr>
              <w:t xml:space="preserve">3. </w:t>
            </w:r>
            <w:r w:rsidR="00A22A25" w:rsidRPr="00A22A25">
              <w:rPr>
                <w:bCs/>
                <w:sz w:val="28"/>
                <w:szCs w:val="28"/>
                <w:lang w:val="uk-UA" w:eastAsia="uk-UA"/>
              </w:rPr>
              <w:t>3.1</w:t>
            </w:r>
            <w:r w:rsidR="00A22A25">
              <w:rPr>
                <w:bCs/>
                <w:sz w:val="28"/>
                <w:szCs w:val="28"/>
                <w:lang w:val="uk-UA" w:eastAsia="uk-UA"/>
              </w:rPr>
              <w:t>.</w:t>
            </w:r>
            <w:r w:rsidR="00A22A25">
              <w:rPr>
                <w:bCs/>
                <w:sz w:val="28"/>
                <w:szCs w:val="28"/>
                <w:lang w:val="en-US" w:eastAsia="uk-UA"/>
              </w:rPr>
              <w:t>C</w:t>
            </w:r>
            <w:proofErr w:type="spellStart"/>
            <w:r w:rsidR="00A22A25" w:rsidRPr="00A22A25">
              <w:rPr>
                <w:bCs/>
                <w:sz w:val="28"/>
                <w:szCs w:val="28"/>
                <w:lang w:val="uk-UA" w:eastAsia="uk-UA"/>
              </w:rPr>
              <w:t>амоосвіта</w:t>
            </w:r>
            <w:proofErr w:type="spellEnd"/>
          </w:p>
          <w:p w:rsidR="00A22A25" w:rsidRDefault="00A22A25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3.2.Підбір матеріалів та розміщення в мережі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вайбер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матеріалів на тему: «Шануймо працю людей»</w:t>
            </w:r>
          </w:p>
          <w:p w:rsidR="00A22A25" w:rsidRDefault="00A22A25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3.3.Підбір та розміщення матеріалів на спортивну тематику.</w:t>
            </w:r>
          </w:p>
          <w:p w:rsidR="00A22A25" w:rsidRPr="00A22A25" w:rsidRDefault="00A22A25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3.4.Виготовлення дидактичного матеріалу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8C16EA" w:rsidRDefault="008C16EA" w:rsidP="008C16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0.45-11.30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8C16EA">
            <w:pPr>
              <w:rPr>
                <w:sz w:val="28"/>
                <w:szCs w:val="28"/>
              </w:rPr>
            </w:pPr>
          </w:p>
          <w:p w:rsidR="00321148" w:rsidRPr="00C660FF" w:rsidRDefault="00C660FF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  <w:p w:rsidR="00321148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A22A25" w:rsidRPr="00A22A25" w:rsidRDefault="00A22A25" w:rsidP="00F544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12.45-17.00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8C16EA" w:rsidRDefault="00321148" w:rsidP="008C16EA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  <w:tr w:rsidR="00321148" w:rsidRPr="00DA278D" w:rsidTr="00CD5B79">
        <w:trPr>
          <w:trHeight w:val="42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443602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443602" w:rsidRDefault="00443602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1. С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кладання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плану-графіка самоосвіти та елементів дистанційної роботи </w:t>
            </w:r>
            <w:proofErr w:type="gramStart"/>
            <w:r>
              <w:rPr>
                <w:sz w:val="28"/>
                <w:szCs w:val="28"/>
                <w:lang w:val="uk-UA" w:eastAsia="ru-RU"/>
              </w:rPr>
              <w:t>на</w:t>
            </w:r>
            <w:proofErr w:type="gramEnd"/>
            <w:r>
              <w:rPr>
                <w:sz w:val="28"/>
                <w:szCs w:val="28"/>
                <w:lang w:val="uk-UA" w:eastAsia="ru-RU"/>
              </w:rPr>
              <w:t xml:space="preserve"> період призупинення освітнього процесу. </w:t>
            </w:r>
          </w:p>
          <w:p w:rsidR="00321148" w:rsidRDefault="00321148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443602">
              <w:rPr>
                <w:sz w:val="28"/>
                <w:szCs w:val="28"/>
                <w:lang w:val="uk-UA" w:eastAsia="ru-RU"/>
              </w:rPr>
              <w:t>Розробка і розміщення через соціальну мережу завдань для учнів на період дистанційного навчання.</w:t>
            </w:r>
          </w:p>
          <w:p w:rsidR="008C28EE" w:rsidRDefault="008C28EE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3.3.1.Самоосвіта.</w:t>
            </w:r>
          </w:p>
          <w:p w:rsidR="008C28EE" w:rsidRDefault="008C28EE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3.2.Підбір та розміщення у мережі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вайбер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матеріалів для конкурсу «Рахуємо швидко і весело»</w:t>
            </w:r>
          </w:p>
          <w:p w:rsidR="008C28EE" w:rsidRPr="00443602" w:rsidRDefault="008C28EE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3.3.Індивідуальні бесіди з батьками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443602" w:rsidRDefault="00443602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9.50-10.35</w:t>
            </w:r>
          </w:p>
          <w:p w:rsidR="00321148" w:rsidRPr="00443602" w:rsidRDefault="00443602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10.45-11.30</w:t>
            </w:r>
          </w:p>
          <w:p w:rsidR="00321148" w:rsidRPr="0010559C" w:rsidRDefault="00321148" w:rsidP="00F544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8C28EE" w:rsidRDefault="008C28EE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0584D" w:rsidRDefault="00D0584D" w:rsidP="00F54492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7 клас</w:t>
            </w:r>
          </w:p>
          <w:p w:rsidR="00321148" w:rsidRPr="00490442" w:rsidRDefault="00443602" w:rsidP="00F54492">
            <w:pPr>
              <w:contextualSpacing/>
              <w:rPr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  <w:lang w:val="uk-UA"/>
              </w:rPr>
              <w:t>Трудове навчання</w:t>
            </w:r>
            <w:r w:rsidR="00321148" w:rsidRPr="00490442">
              <w:rPr>
                <w:b/>
                <w:color w:val="111111"/>
                <w:sz w:val="28"/>
                <w:szCs w:val="28"/>
              </w:rPr>
              <w:t>:</w:t>
            </w:r>
          </w:p>
          <w:p w:rsidR="00321148" w:rsidRPr="008C28EE" w:rsidRDefault="008C28EE" w:rsidP="00F54492">
            <w:pPr>
              <w:contextualSpacing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Декорування ляльки на власний вибір</w:t>
            </w:r>
          </w:p>
          <w:p w:rsidR="00321148" w:rsidRPr="008C28EE" w:rsidRDefault="008C28EE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 клас</w:t>
            </w:r>
          </w:p>
          <w:p w:rsidR="00321148" w:rsidRPr="008C28EE" w:rsidRDefault="008C28EE" w:rsidP="00443602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Трудове навчання:</w:t>
            </w:r>
          </w:p>
          <w:p w:rsidR="00321148" w:rsidRPr="00490442" w:rsidRDefault="008C28EE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Виконати малюнок кухонної дощечки</w:t>
            </w:r>
          </w:p>
        </w:tc>
      </w:tr>
      <w:tr w:rsidR="00321148" w:rsidRPr="00DA278D" w:rsidTr="00CD5B79">
        <w:trPr>
          <w:trHeight w:val="30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8C28EE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8C28EE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21148" w:rsidRPr="008C28EE" w:rsidRDefault="008C28EE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сайті 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9B6E21">
              <w:rPr>
                <w:sz w:val="28"/>
                <w:szCs w:val="28"/>
                <w:lang w:val="uk-UA"/>
              </w:rPr>
              <w:t xml:space="preserve"> . «Практикум»</w:t>
            </w:r>
          </w:p>
          <w:p w:rsidR="00321148" w:rsidRDefault="009B6E21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2.Розміщення завдань для учнів.</w:t>
            </w:r>
          </w:p>
          <w:p w:rsidR="009B6E21" w:rsidRDefault="009B6E21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3.Корегування календарно-тематичного планування з фізичної культури</w:t>
            </w:r>
            <w:r w:rsidR="0010559C">
              <w:rPr>
                <w:sz w:val="28"/>
                <w:szCs w:val="28"/>
                <w:lang w:val="uk-UA"/>
              </w:rPr>
              <w:t>.</w:t>
            </w:r>
          </w:p>
          <w:p w:rsidR="0010559C" w:rsidRDefault="0010559C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4.Самоосвіта.</w:t>
            </w:r>
          </w:p>
          <w:p w:rsidR="0010559C" w:rsidRPr="009B6E21" w:rsidRDefault="0010559C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4.1.Розміщення в мережі </w:t>
            </w:r>
            <w:proofErr w:type="spellStart"/>
            <w:r>
              <w:rPr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відеороліку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«Цікава природа»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9B6E21" w:rsidRDefault="009B6E21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10.45-11.30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9B6E21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12.00-12.35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10559C" w:rsidRDefault="0010559C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12.35-17.00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F343C6" w:rsidRDefault="00F343C6" w:rsidP="00F343C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 клас</w:t>
            </w:r>
          </w:p>
          <w:p w:rsidR="009B6E21" w:rsidRPr="00F343C6" w:rsidRDefault="00F343C6" w:rsidP="00F343C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10559C" w:rsidRPr="00F343C6" w:rsidRDefault="00D0584D" w:rsidP="00F343C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Технологія виготовлення листівок.</w:t>
            </w:r>
            <w:r w:rsidR="00CD5B79">
              <w:rPr>
                <w:b/>
                <w:color w:val="000000" w:themeColor="text1"/>
                <w:sz w:val="28"/>
                <w:szCs w:val="28"/>
                <w:lang w:val="uk-UA"/>
              </w:rPr>
              <w:t>(повідомлення)</w:t>
            </w:r>
          </w:p>
          <w:p w:rsidR="0010559C" w:rsidRPr="0010559C" w:rsidRDefault="0010559C" w:rsidP="0010559C">
            <w:pPr>
              <w:ind w:left="720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9B6E21" w:rsidRPr="00CD5B79" w:rsidRDefault="009B6E21" w:rsidP="009B6E21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321148" w:rsidRPr="00DA278D" w:rsidTr="00CD5B79">
        <w:trPr>
          <w:trHeight w:val="4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10559C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10559C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1.Перегляд матеріалів на освітніх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інтернет-ресурсах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0559C" w:rsidRDefault="0010559C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2.Розробка і розміщення через соціальну мережу завдань для учнів.</w:t>
            </w:r>
          </w:p>
          <w:p w:rsidR="0010559C" w:rsidRDefault="0010559C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«Форми і методи подачі навчального матеріалу під час дистанційного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навчання»</w:t>
            </w:r>
            <w:r w:rsidR="00DF0348">
              <w:rPr>
                <w:sz w:val="28"/>
                <w:szCs w:val="28"/>
                <w:lang w:val="uk-UA"/>
              </w:rPr>
              <w:t>на</w:t>
            </w:r>
            <w:proofErr w:type="spellEnd"/>
            <w:r w:rsidR="00DF0348">
              <w:rPr>
                <w:sz w:val="28"/>
                <w:szCs w:val="28"/>
                <w:lang w:val="uk-UA"/>
              </w:rPr>
              <w:t xml:space="preserve"> сайті «На урок»</w:t>
            </w:r>
          </w:p>
          <w:p w:rsidR="00DF0348" w:rsidRDefault="00DF03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4.Вивчення через </w:t>
            </w:r>
            <w:r>
              <w:rPr>
                <w:sz w:val="28"/>
                <w:szCs w:val="28"/>
                <w:lang w:val="en-US"/>
              </w:rPr>
              <w:t>zoom</w:t>
            </w:r>
            <w:r w:rsidRPr="00DF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учнями 1 класу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Черепаха-Аха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F0348" w:rsidRPr="00DF0348" w:rsidRDefault="00DF03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5.Розміщення в мережі відео майстер-класу з 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іграшки-антистрес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lastRenderedPageBreak/>
              <w:t>8.00 –9.00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10.45-11.30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9.50-10.25</w:t>
            </w: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12.00-17.00</w:t>
            </w: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0348" w:rsidRPr="00DF0348" w:rsidRDefault="00DF0348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F343C6" w:rsidRDefault="00F343C6" w:rsidP="00DF0348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9 клас</w:t>
            </w:r>
          </w:p>
          <w:p w:rsidR="00DF0348" w:rsidRPr="00F343C6" w:rsidRDefault="00F343C6" w:rsidP="00DF0348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DF0348" w:rsidRDefault="00F343C6" w:rsidP="00DF0348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Обрати о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бєкт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 вибір,розробити план роботи.</w:t>
            </w:r>
          </w:p>
          <w:p w:rsidR="00F343C6" w:rsidRPr="00F343C6" w:rsidRDefault="00F343C6" w:rsidP="00F343C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8 клас</w:t>
            </w:r>
          </w:p>
          <w:p w:rsidR="00F343C6" w:rsidRDefault="00F343C6" w:rsidP="00F343C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F343C6" w:rsidRPr="00F343C6" w:rsidRDefault="00F343C6" w:rsidP="00F343C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Свічники,їх історія ,види(реферат)</w:t>
            </w:r>
          </w:p>
          <w:p w:rsidR="00321148" w:rsidRPr="00490442" w:rsidRDefault="00321148" w:rsidP="00F54492">
            <w:pPr>
              <w:shd w:val="clear" w:color="auto" w:fill="FFF9EE"/>
              <w:contextualSpacing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  <w:r w:rsidRPr="0049044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321148" w:rsidRPr="00490442" w:rsidRDefault="00321148" w:rsidP="00F5449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</w:p>
        </w:tc>
      </w:tr>
      <w:tr w:rsidR="00321148" w:rsidRPr="00F05113" w:rsidTr="00CD5B79">
        <w:trPr>
          <w:trHeight w:val="43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D0584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D0584D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  <w:lang w:val="uk-UA" w:eastAsia="ru-RU"/>
              </w:rPr>
              <w:t>Опрацювання сучасних інформаційних сервісів навчання.</w:t>
            </w:r>
          </w:p>
          <w:p w:rsidR="00D0584D" w:rsidRDefault="00D0584D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 w:rsidR="002914B6">
              <w:rPr>
                <w:sz w:val="28"/>
                <w:szCs w:val="28"/>
                <w:lang w:val="uk-UA" w:eastAsia="ru-RU"/>
              </w:rPr>
              <w:t>Розробка і розміщення через мережі завдань для учнів.</w:t>
            </w:r>
          </w:p>
          <w:p w:rsidR="002914B6" w:rsidRDefault="002914B6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3.Опрацювання додаткової науково-методичної літератури для підвищення науково-теоретичного рівня викладання трудового навчання.</w:t>
            </w:r>
          </w:p>
          <w:p w:rsidR="002914B6" w:rsidRDefault="002914B6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4.4.1.Самоосвіта.</w:t>
            </w:r>
          </w:p>
          <w:p w:rsidR="002914B6" w:rsidRDefault="002914B6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4.2.Підбір дидактичного матеріалу для занять.</w:t>
            </w:r>
          </w:p>
          <w:p w:rsidR="002914B6" w:rsidRPr="00D0584D" w:rsidRDefault="002914B6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4.3.Добірка та розміщення завдань на логічне мислення.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914B6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  <w:p w:rsidR="002914B6" w:rsidRPr="002914B6" w:rsidRDefault="002914B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10.45-11.30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2914B6">
            <w:pPr>
              <w:jc w:val="center"/>
              <w:rPr>
                <w:sz w:val="28"/>
                <w:szCs w:val="28"/>
              </w:rPr>
            </w:pPr>
          </w:p>
          <w:p w:rsidR="00321148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2914B6" w:rsidRDefault="002914B6" w:rsidP="00F54492">
            <w:pPr>
              <w:jc w:val="center"/>
              <w:rPr>
                <w:sz w:val="28"/>
                <w:szCs w:val="28"/>
              </w:rPr>
            </w:pPr>
          </w:p>
          <w:p w:rsidR="002914B6" w:rsidRDefault="002914B6" w:rsidP="00F54492">
            <w:pPr>
              <w:jc w:val="center"/>
              <w:rPr>
                <w:sz w:val="28"/>
                <w:szCs w:val="28"/>
              </w:rPr>
            </w:pPr>
          </w:p>
          <w:p w:rsidR="002914B6" w:rsidRDefault="002914B6" w:rsidP="00F54492">
            <w:pPr>
              <w:jc w:val="center"/>
              <w:rPr>
                <w:sz w:val="28"/>
                <w:szCs w:val="28"/>
              </w:rPr>
            </w:pPr>
          </w:p>
          <w:p w:rsidR="002914B6" w:rsidRDefault="002914B6" w:rsidP="00F54492">
            <w:pPr>
              <w:jc w:val="center"/>
              <w:rPr>
                <w:sz w:val="28"/>
                <w:szCs w:val="28"/>
              </w:rPr>
            </w:pPr>
          </w:p>
          <w:p w:rsidR="002914B6" w:rsidRPr="002914B6" w:rsidRDefault="002914B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2914B6" w:rsidP="002914B6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  <w:p w:rsidR="002914B6" w:rsidRDefault="002914B6" w:rsidP="002914B6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F05113" w:rsidRDefault="002914B6" w:rsidP="00F0511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Розробити послідовність етапів </w:t>
            </w:r>
            <w:r w:rsidR="00F05113">
              <w:rPr>
                <w:b/>
                <w:color w:val="000000" w:themeColor="text1"/>
                <w:sz w:val="28"/>
                <w:szCs w:val="28"/>
                <w:lang w:val="uk-UA"/>
              </w:rPr>
              <w:t>проектної діяльності.</w:t>
            </w:r>
          </w:p>
          <w:p w:rsidR="00F05113" w:rsidRPr="00F05113" w:rsidRDefault="00F05113" w:rsidP="00F0511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 клас</w:t>
            </w:r>
          </w:p>
          <w:p w:rsidR="002914B6" w:rsidRPr="00F05113" w:rsidRDefault="002914B6" w:rsidP="00F05113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051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05113"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321148" w:rsidRPr="00F05113" w:rsidRDefault="00F05113" w:rsidP="00F54492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ескізний малюнок для листівки.</w:t>
            </w:r>
          </w:p>
        </w:tc>
      </w:tr>
      <w:tr w:rsidR="00321148" w:rsidRPr="00C5632F" w:rsidTr="00CD5B79">
        <w:trPr>
          <w:trHeight w:val="18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F05113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C5632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1.Спілкування з батьками та учнями 1 класу через </w:t>
            </w:r>
            <w:r>
              <w:rPr>
                <w:sz w:val="28"/>
                <w:szCs w:val="28"/>
                <w:lang w:val="en-US"/>
              </w:rPr>
              <w:t>zoom</w:t>
            </w:r>
            <w:r w:rsidRPr="00C56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про стан здоров я.</w:t>
            </w:r>
          </w:p>
          <w:p w:rsidR="00C5632F" w:rsidRDefault="00C5632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1.1.Розучування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«Вийшло сонечко».</w:t>
            </w:r>
          </w:p>
          <w:p w:rsidR="00C5632F" w:rsidRDefault="00C5632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2.Година спілкування в </w:t>
            </w:r>
            <w:r>
              <w:rPr>
                <w:sz w:val="28"/>
                <w:szCs w:val="28"/>
                <w:lang w:val="en-US"/>
              </w:rPr>
              <w:t>zoom</w:t>
            </w:r>
            <w:r w:rsidRPr="00C56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5 класом на тему: «Кримінальні правопорушення».</w:t>
            </w:r>
          </w:p>
          <w:p w:rsidR="00C5632F" w:rsidRDefault="00C5632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3.Самоосвіта.</w:t>
            </w:r>
          </w:p>
          <w:p w:rsidR="00C5632F" w:rsidRDefault="00C5632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3.1.Виготовлення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настольних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ігор.</w:t>
            </w:r>
          </w:p>
          <w:p w:rsidR="00C5632F" w:rsidRPr="00C5632F" w:rsidRDefault="00C5632F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3.2.Проходження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онлайн-курсу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платформі «</w:t>
            </w:r>
            <w:proofErr w:type="spellStart"/>
            <w:r>
              <w:rPr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DA278D" w:rsidRDefault="00C5632F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10.45-11.30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C5632F" w:rsidRDefault="00C5632F" w:rsidP="00F54492">
            <w:pPr>
              <w:jc w:val="center"/>
              <w:rPr>
                <w:sz w:val="28"/>
                <w:szCs w:val="28"/>
              </w:rPr>
            </w:pPr>
          </w:p>
          <w:p w:rsidR="00C5632F" w:rsidRDefault="00C5632F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  <w:p w:rsidR="00C5632F" w:rsidRDefault="00C5632F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632F" w:rsidRDefault="00C5632F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632F" w:rsidRDefault="00C5632F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632F" w:rsidRPr="00C5632F" w:rsidRDefault="00C5632F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12.45-</w:t>
            </w:r>
            <w:r>
              <w:rPr>
                <w:sz w:val="28"/>
                <w:szCs w:val="28"/>
                <w:lang w:val="uk-UA"/>
              </w:rPr>
              <w:lastRenderedPageBreak/>
              <w:t>17.00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   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C5632F" w:rsidRDefault="00321148" w:rsidP="00C5632F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  <w:tr w:rsidR="00321148" w:rsidRPr="00DA278D" w:rsidTr="00CD5B79">
        <w:trPr>
          <w:trHeight w:val="6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512D2A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 w:rsidR="009A5664">
              <w:rPr>
                <w:sz w:val="28"/>
                <w:szCs w:val="28"/>
              </w:rPr>
              <w:t xml:space="preserve">Розміщення </w:t>
            </w:r>
            <w:proofErr w:type="spellStart"/>
            <w:r w:rsidR="009A5664">
              <w:rPr>
                <w:sz w:val="28"/>
                <w:szCs w:val="28"/>
              </w:rPr>
              <w:t>завдань</w:t>
            </w:r>
            <w:proofErr w:type="spellEnd"/>
            <w:r w:rsidR="009A5664">
              <w:rPr>
                <w:sz w:val="28"/>
                <w:szCs w:val="28"/>
              </w:rPr>
              <w:t xml:space="preserve"> для </w:t>
            </w:r>
            <w:proofErr w:type="spellStart"/>
            <w:r w:rsidR="009A5664">
              <w:rPr>
                <w:sz w:val="28"/>
                <w:szCs w:val="28"/>
              </w:rPr>
              <w:t>учнів</w:t>
            </w:r>
            <w:proofErr w:type="spellEnd"/>
            <w:r w:rsidR="009A5664">
              <w:rPr>
                <w:sz w:val="28"/>
                <w:szCs w:val="28"/>
              </w:rPr>
              <w:t xml:space="preserve"> 6-7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</w:p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іальна</w:t>
            </w:r>
            <w:proofErr w:type="spellEnd"/>
            <w:r>
              <w:rPr>
                <w:sz w:val="28"/>
                <w:szCs w:val="28"/>
              </w:rPr>
              <w:t xml:space="preserve"> мережа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21148" w:rsidRDefault="00321148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потребують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дистанційній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="009A5664">
              <w:rPr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AA2114" w:rsidRDefault="00AA2114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3.Самоосвіта.</w:t>
            </w:r>
          </w:p>
          <w:p w:rsidR="00AA2114" w:rsidRDefault="00AA2114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3.1.Підбір та розміщення матеріалів у мережі </w:t>
            </w:r>
            <w:proofErr w:type="spellStart"/>
            <w:r>
              <w:rPr>
                <w:color w:val="000000"/>
                <w:sz w:val="28"/>
                <w:szCs w:val="28"/>
                <w:lang w:val="uk-UA" w:eastAsia="ru-RU"/>
              </w:rPr>
              <w:t>вайбер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 на спортивну тематику.</w:t>
            </w:r>
          </w:p>
          <w:p w:rsidR="00AA2114" w:rsidRPr="009A5664" w:rsidRDefault="00AA2114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3.2.Майстер-клас «Малюємо зиму»</w:t>
            </w:r>
          </w:p>
          <w:p w:rsidR="00321148" w:rsidRP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DA278D" w:rsidRDefault="009A5664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9.50-11.30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AA2114" w:rsidRDefault="00AA2114" w:rsidP="00F54492">
            <w:pPr>
              <w:jc w:val="center"/>
              <w:rPr>
                <w:sz w:val="28"/>
                <w:szCs w:val="28"/>
              </w:rPr>
            </w:pPr>
          </w:p>
          <w:p w:rsidR="00AA2114" w:rsidRDefault="00AA2114" w:rsidP="00F54492">
            <w:pPr>
              <w:jc w:val="center"/>
              <w:rPr>
                <w:sz w:val="28"/>
                <w:szCs w:val="28"/>
              </w:rPr>
            </w:pPr>
          </w:p>
          <w:p w:rsidR="00AA2114" w:rsidRDefault="00AA2114" w:rsidP="00F54492">
            <w:pPr>
              <w:jc w:val="center"/>
              <w:rPr>
                <w:sz w:val="28"/>
                <w:szCs w:val="28"/>
              </w:rPr>
            </w:pPr>
          </w:p>
          <w:p w:rsidR="00AA2114" w:rsidRDefault="00AA2114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AA2114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  <w:r w:rsidR="00321148" w:rsidRPr="00DA278D">
              <w:rPr>
                <w:sz w:val="28"/>
                <w:szCs w:val="28"/>
              </w:rPr>
              <w:t>  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Default="009A5664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  <w:p w:rsidR="009A5664" w:rsidRDefault="009A5664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9A5664" w:rsidRDefault="009A5664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Виконати технологічні операції відповідно до обраного виробу,дотримуючись правил безпечної праці.</w:t>
            </w:r>
          </w:p>
          <w:p w:rsidR="009A5664" w:rsidRDefault="009A5664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7 клас</w:t>
            </w:r>
          </w:p>
          <w:p w:rsidR="000F7490" w:rsidRDefault="000F7490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0F7490" w:rsidRPr="009A5664" w:rsidRDefault="000F7490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Зробити остаточну обробку виробу та підготуватися до захисту проекту.</w:t>
            </w:r>
          </w:p>
          <w:p w:rsidR="00321148" w:rsidRPr="00DA278D" w:rsidRDefault="00321148" w:rsidP="00F54492">
            <w:pPr>
              <w:rPr>
                <w:sz w:val="28"/>
                <w:szCs w:val="28"/>
                <w:lang w:eastAsia="ru-RU"/>
              </w:rPr>
            </w:pPr>
          </w:p>
          <w:p w:rsidR="00321148" w:rsidRPr="00DA278D" w:rsidRDefault="00321148" w:rsidP="00F54492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lang w:eastAsia="ru-RU"/>
              </w:rPr>
            </w:pPr>
          </w:p>
        </w:tc>
      </w:tr>
      <w:tr w:rsidR="00321148" w:rsidRPr="00DA278D" w:rsidTr="00CD5B79">
        <w:trPr>
          <w:trHeight w:val="6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AA2114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AA2114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Отримання інформації від батьків про стан здоров я дітей.</w:t>
            </w:r>
          </w:p>
          <w:p w:rsidR="00AA2114" w:rsidRDefault="00AA2114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  <w:r w:rsidR="00320B48">
              <w:rPr>
                <w:sz w:val="28"/>
                <w:szCs w:val="28"/>
                <w:lang w:val="uk-UA"/>
              </w:rPr>
              <w:t>Робота з методичною літературою на тему: «Сучасні підходи для успішного розвитку творчих здібностей учнів»</w:t>
            </w:r>
          </w:p>
          <w:p w:rsidR="00320B48" w:rsidRDefault="00320B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2.Участь у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Онлайн-тести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320B48" w:rsidRDefault="00320B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3.Самоосвіта.</w:t>
            </w:r>
          </w:p>
          <w:p w:rsidR="00320B48" w:rsidRDefault="00320B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3.1.Підбір матеріалів для виховних занять.</w:t>
            </w:r>
          </w:p>
          <w:p w:rsidR="00320B48" w:rsidRPr="00AA2114" w:rsidRDefault="00320B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3.2.Добір і розміщення відео української народної казки.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0B48" w:rsidP="0032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10.45-11.30</w:t>
            </w:r>
          </w:p>
          <w:p w:rsidR="00320B48" w:rsidRPr="00DA278D" w:rsidRDefault="00320B48" w:rsidP="00320B48">
            <w:pPr>
              <w:jc w:val="center"/>
              <w:rPr>
                <w:sz w:val="28"/>
                <w:szCs w:val="28"/>
              </w:rPr>
            </w:pPr>
          </w:p>
          <w:p w:rsidR="00321148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0B48" w:rsidRDefault="00320B48" w:rsidP="00F54492">
            <w:pPr>
              <w:jc w:val="center"/>
              <w:rPr>
                <w:sz w:val="28"/>
                <w:szCs w:val="28"/>
              </w:rPr>
            </w:pPr>
          </w:p>
          <w:p w:rsidR="00320B48" w:rsidRDefault="00320B48" w:rsidP="00F54492">
            <w:pPr>
              <w:jc w:val="center"/>
              <w:rPr>
                <w:sz w:val="28"/>
                <w:szCs w:val="28"/>
              </w:rPr>
            </w:pPr>
          </w:p>
          <w:p w:rsidR="00320B48" w:rsidRDefault="00320B48" w:rsidP="00F54492">
            <w:pPr>
              <w:jc w:val="center"/>
              <w:rPr>
                <w:sz w:val="28"/>
                <w:szCs w:val="28"/>
              </w:rPr>
            </w:pPr>
          </w:p>
          <w:p w:rsidR="00320B48" w:rsidRDefault="00320B48" w:rsidP="00F54492">
            <w:pPr>
              <w:jc w:val="center"/>
              <w:rPr>
                <w:sz w:val="28"/>
                <w:szCs w:val="28"/>
              </w:rPr>
            </w:pPr>
          </w:p>
          <w:p w:rsidR="00320B48" w:rsidRDefault="00320B48" w:rsidP="00F54492">
            <w:pPr>
              <w:jc w:val="center"/>
              <w:rPr>
                <w:sz w:val="28"/>
                <w:szCs w:val="28"/>
              </w:rPr>
            </w:pPr>
          </w:p>
          <w:p w:rsidR="00320B48" w:rsidRDefault="00320B48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  <w:p w:rsidR="00320B48" w:rsidRPr="00320B48" w:rsidRDefault="00320B48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8" w:rsidRDefault="00320B48" w:rsidP="00320B48">
            <w:pPr>
              <w:shd w:val="clear" w:color="auto" w:fill="FFF9EE"/>
              <w:contextualSpacing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5 клас</w:t>
            </w:r>
          </w:p>
          <w:p w:rsidR="00320B48" w:rsidRDefault="00320B48" w:rsidP="00320B48">
            <w:pPr>
              <w:shd w:val="clear" w:color="auto" w:fill="FFF9EE"/>
              <w:contextualSpacing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Трудове навчання:</w:t>
            </w:r>
          </w:p>
          <w:p w:rsidR="00320B48" w:rsidRPr="00320B48" w:rsidRDefault="00320B48" w:rsidP="00320B48">
            <w:pPr>
              <w:shd w:val="clear" w:color="auto" w:fill="FFF9EE"/>
              <w:contextualSpacing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Розробити технологічну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uk-UA"/>
              </w:rPr>
              <w:t>послідовнісь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виготовлення виробу</w:t>
            </w:r>
          </w:p>
        </w:tc>
      </w:tr>
      <w:tr w:rsidR="00321148" w:rsidRPr="00DA278D" w:rsidTr="00CD5B79">
        <w:trPr>
          <w:trHeight w:val="6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DF0127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93533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1.Індивідуальні консультації для учнів в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онлайн-режимі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93533" w:rsidRDefault="00393533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1.1.Вивчення нормативних документів.</w:t>
            </w:r>
          </w:p>
          <w:p w:rsidR="00393533" w:rsidRDefault="00393533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2.Підбір і розробка завдань,пошук відеоматеріалів.</w:t>
            </w:r>
          </w:p>
          <w:p w:rsidR="00393533" w:rsidRDefault="00393533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3.Самоосвіта.</w:t>
            </w:r>
          </w:p>
          <w:p w:rsidR="00393533" w:rsidRDefault="00393533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3.1.Добір та розміщення відео ліплення з пластиліну.</w:t>
            </w:r>
          </w:p>
          <w:p w:rsidR="00393533" w:rsidRPr="00393533" w:rsidRDefault="00393533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3.2.Добірка дитячих рухливих ігор.</w:t>
            </w:r>
          </w:p>
          <w:p w:rsidR="00393533" w:rsidRPr="00393533" w:rsidRDefault="00393533" w:rsidP="00393533">
            <w:pPr>
              <w:pStyle w:val="a7"/>
              <w:rPr>
                <w:rFonts w:eastAsia="Times New Roman"/>
                <w:sz w:val="28"/>
                <w:szCs w:val="28"/>
              </w:rPr>
            </w:pPr>
          </w:p>
          <w:p w:rsidR="00321148" w:rsidRPr="00393533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93533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8.55-11.30</w:t>
            </w:r>
          </w:p>
          <w:p w:rsidR="00321148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93533" w:rsidRDefault="00393533" w:rsidP="00F54492">
            <w:pPr>
              <w:jc w:val="center"/>
              <w:rPr>
                <w:sz w:val="28"/>
                <w:szCs w:val="28"/>
              </w:rPr>
            </w:pPr>
          </w:p>
          <w:p w:rsidR="00393533" w:rsidRDefault="00393533" w:rsidP="00F54492">
            <w:pPr>
              <w:jc w:val="center"/>
              <w:rPr>
                <w:sz w:val="28"/>
                <w:szCs w:val="28"/>
              </w:rPr>
            </w:pPr>
          </w:p>
          <w:p w:rsidR="00393533" w:rsidRDefault="00393533" w:rsidP="00F54492">
            <w:pPr>
              <w:jc w:val="center"/>
              <w:rPr>
                <w:sz w:val="28"/>
                <w:szCs w:val="28"/>
              </w:rPr>
            </w:pPr>
          </w:p>
          <w:p w:rsidR="00393533" w:rsidRDefault="00393533" w:rsidP="00F54492">
            <w:pPr>
              <w:jc w:val="center"/>
              <w:rPr>
                <w:sz w:val="28"/>
                <w:szCs w:val="28"/>
              </w:rPr>
            </w:pPr>
          </w:p>
          <w:p w:rsidR="00393533" w:rsidRDefault="00393533" w:rsidP="00F54492">
            <w:pPr>
              <w:jc w:val="center"/>
              <w:rPr>
                <w:sz w:val="28"/>
                <w:szCs w:val="28"/>
              </w:rPr>
            </w:pPr>
          </w:p>
          <w:p w:rsidR="00393533" w:rsidRDefault="00393533" w:rsidP="00F54492">
            <w:pPr>
              <w:jc w:val="center"/>
              <w:rPr>
                <w:sz w:val="28"/>
                <w:szCs w:val="28"/>
              </w:rPr>
            </w:pPr>
          </w:p>
          <w:p w:rsidR="00393533" w:rsidRPr="00393533" w:rsidRDefault="00393533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712D27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9 клас</w:t>
            </w:r>
          </w:p>
          <w:p w:rsidR="00712D27" w:rsidRDefault="00712D27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712D27" w:rsidRDefault="00712D27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Розробити ескіз виробу.</w:t>
            </w:r>
          </w:p>
          <w:p w:rsidR="00712D27" w:rsidRDefault="00712D27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8 клас</w:t>
            </w:r>
          </w:p>
          <w:p w:rsidR="00712D27" w:rsidRDefault="00712D27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712D27" w:rsidRPr="00712D27" w:rsidRDefault="00712D27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Зробити опис об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проектування,розробити орнаментальну композицію для оздоблення виробу.</w:t>
            </w:r>
          </w:p>
        </w:tc>
      </w:tr>
      <w:tr w:rsidR="004752AF" w:rsidRPr="00DA278D" w:rsidTr="00CD5B79">
        <w:trPr>
          <w:trHeight w:val="6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Pr="00DA278D" w:rsidRDefault="004752AF" w:rsidP="009B6E21">
            <w:pPr>
              <w:pStyle w:val="a7"/>
              <w:numPr>
                <w:ilvl w:val="0"/>
                <w:numId w:val="6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4752AF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FA2BF5">
              <w:rPr>
                <w:sz w:val="28"/>
                <w:szCs w:val="28"/>
                <w:lang w:val="uk-UA"/>
              </w:rPr>
              <w:t>Корекція календарно-тематичного планування.</w:t>
            </w:r>
          </w:p>
          <w:p w:rsidR="00FA2BF5" w:rsidRDefault="00FA2BF5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1.1.Спілкування з батьками та учнями про стан здоров я учнів.</w:t>
            </w:r>
          </w:p>
          <w:p w:rsidR="00FA2BF5" w:rsidRDefault="00FA2BF5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1.2.Розробка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онлайн-тренінгу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батьків «Створення комфортного психологічного стану в родині під час дистанційного навчання»</w:t>
            </w:r>
          </w:p>
          <w:p w:rsidR="00FA2BF5" w:rsidRDefault="00FA2BF5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2.Самоосвіта.</w:t>
            </w:r>
          </w:p>
          <w:p w:rsidR="00FA2BF5" w:rsidRDefault="00FA2BF5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2.1.Підбір матеріалів для занять за інтересами.</w:t>
            </w:r>
          </w:p>
          <w:p w:rsidR="00FA2BF5" w:rsidRDefault="00FA2BF5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2.2.Розміщення в </w:t>
            </w:r>
            <w:proofErr w:type="spellStart"/>
            <w:r>
              <w:rPr>
                <w:sz w:val="28"/>
                <w:szCs w:val="28"/>
                <w:lang w:val="uk-UA"/>
              </w:rPr>
              <w:t>вайбері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відео на тему: «Малюємо сіллю»</w:t>
            </w:r>
          </w:p>
          <w:p w:rsidR="00FA2BF5" w:rsidRDefault="00FA2BF5" w:rsidP="00393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2.3.Корисні підказки «Який друг справжній»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8.00-8.45</w:t>
            </w: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10-45-11.30</w:t>
            </w: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2BF5" w:rsidRPr="00FA2BF5" w:rsidRDefault="00FA2BF5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F" w:rsidRDefault="00FA2BF5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  <w:p w:rsidR="00FA2BF5" w:rsidRDefault="00FA2BF5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FA2BF5" w:rsidRDefault="00FA2BF5" w:rsidP="00393533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Виготовити та оздобити виріб за готовою компози</w:t>
            </w:r>
            <w:r w:rsidR="001504FD">
              <w:rPr>
                <w:b/>
                <w:color w:val="000000" w:themeColor="text1"/>
                <w:sz w:val="28"/>
                <w:szCs w:val="28"/>
                <w:lang w:val="uk-UA"/>
              </w:rPr>
              <w:t>цією.</w:t>
            </w:r>
          </w:p>
          <w:p w:rsidR="001504FD" w:rsidRPr="001504FD" w:rsidRDefault="001504FD" w:rsidP="001504FD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клас</w:t>
            </w:r>
            <w:proofErr w:type="spellEnd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озкроїти основи та деталі листівки,дотримуючись правил безпечної праці.</w:t>
            </w:r>
          </w:p>
        </w:tc>
      </w:tr>
    </w:tbl>
    <w:p w:rsidR="00321148" w:rsidRPr="009B3B5F" w:rsidRDefault="00321148" w:rsidP="0032114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1148" w:rsidRDefault="00321148" w:rsidP="00321148"/>
    <w:p w:rsidR="00801CF3" w:rsidRDefault="00801CF3"/>
    <w:sectPr w:rsidR="00801CF3" w:rsidSect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5D" w:rsidRDefault="00ED125D" w:rsidP="006110B1">
      <w:pPr>
        <w:spacing w:after="0" w:line="240" w:lineRule="auto"/>
      </w:pPr>
      <w:r>
        <w:separator/>
      </w:r>
    </w:p>
  </w:endnote>
  <w:endnote w:type="continuationSeparator" w:id="0">
    <w:p w:rsidR="00ED125D" w:rsidRDefault="00ED125D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5D" w:rsidRDefault="00ED125D" w:rsidP="006110B1">
      <w:pPr>
        <w:spacing w:after="0" w:line="240" w:lineRule="auto"/>
      </w:pPr>
      <w:r>
        <w:separator/>
      </w:r>
    </w:p>
  </w:footnote>
  <w:footnote w:type="continuationSeparator" w:id="0">
    <w:p w:rsidR="00ED125D" w:rsidRDefault="00ED125D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7D7"/>
    <w:multiLevelType w:val="hybridMultilevel"/>
    <w:tmpl w:val="C2F253D8"/>
    <w:lvl w:ilvl="0" w:tplc="C56E9B2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515DC"/>
    <w:multiLevelType w:val="hybridMultilevel"/>
    <w:tmpl w:val="9BF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148"/>
    <w:rsid w:val="00010577"/>
    <w:rsid w:val="0008599B"/>
    <w:rsid w:val="000B476C"/>
    <w:rsid w:val="000F7490"/>
    <w:rsid w:val="0010559C"/>
    <w:rsid w:val="00106BC7"/>
    <w:rsid w:val="001504FD"/>
    <w:rsid w:val="0027619D"/>
    <w:rsid w:val="002914B6"/>
    <w:rsid w:val="002F293C"/>
    <w:rsid w:val="00320B48"/>
    <w:rsid w:val="00321148"/>
    <w:rsid w:val="00387B6F"/>
    <w:rsid w:val="00393533"/>
    <w:rsid w:val="003A6AB8"/>
    <w:rsid w:val="003C1222"/>
    <w:rsid w:val="00443602"/>
    <w:rsid w:val="004752AF"/>
    <w:rsid w:val="00512D2A"/>
    <w:rsid w:val="005D7E03"/>
    <w:rsid w:val="006110B1"/>
    <w:rsid w:val="00712D27"/>
    <w:rsid w:val="00801CF3"/>
    <w:rsid w:val="008C16EA"/>
    <w:rsid w:val="008C28EE"/>
    <w:rsid w:val="009A5664"/>
    <w:rsid w:val="009B6E21"/>
    <w:rsid w:val="00A22A25"/>
    <w:rsid w:val="00AA2114"/>
    <w:rsid w:val="00C5632F"/>
    <w:rsid w:val="00C660FF"/>
    <w:rsid w:val="00CD5B79"/>
    <w:rsid w:val="00D0584D"/>
    <w:rsid w:val="00D30F9D"/>
    <w:rsid w:val="00DA6AE8"/>
    <w:rsid w:val="00DF0127"/>
    <w:rsid w:val="00DF0348"/>
    <w:rsid w:val="00E01A7F"/>
    <w:rsid w:val="00E151BA"/>
    <w:rsid w:val="00ED125D"/>
    <w:rsid w:val="00F05113"/>
    <w:rsid w:val="00F343C6"/>
    <w:rsid w:val="00F8000B"/>
    <w:rsid w:val="00FA2BF5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23</cp:revision>
  <cp:lastPrinted>2021-01-08T08:54:00Z</cp:lastPrinted>
  <dcterms:created xsi:type="dcterms:W3CDTF">2020-05-12T07:40:00Z</dcterms:created>
  <dcterms:modified xsi:type="dcterms:W3CDTF">2021-01-10T17:51:00Z</dcterms:modified>
</cp:coreProperties>
</file>