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BC" w:rsidRDefault="00B73FBC" w:rsidP="00B73F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3FF5">
        <w:rPr>
          <w:rFonts w:ascii="Times New Roman" w:hAnsi="Times New Roman" w:cs="Times New Roman"/>
          <w:sz w:val="24"/>
          <w:szCs w:val="24"/>
        </w:rPr>
        <w:t>Римачівський</w:t>
      </w:r>
      <w:proofErr w:type="spellEnd"/>
      <w:r w:rsidRPr="00143FF5">
        <w:rPr>
          <w:rFonts w:ascii="Times New Roman" w:hAnsi="Times New Roman" w:cs="Times New Roman"/>
          <w:sz w:val="24"/>
          <w:szCs w:val="24"/>
        </w:rPr>
        <w:t xml:space="preserve"> НВК</w:t>
      </w:r>
    </w:p>
    <w:p w:rsidR="00B73FBC" w:rsidRPr="00143FF5" w:rsidRDefault="00B73FBC" w:rsidP="00B73F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          </w:t>
      </w:r>
    </w:p>
    <w:p w:rsidR="00B73FBC" w:rsidRPr="00143FF5" w:rsidRDefault="00B73FBC" w:rsidP="00B73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F5">
        <w:rPr>
          <w:rFonts w:ascii="Times New Roman" w:hAnsi="Times New Roman" w:cs="Times New Roman"/>
          <w:sz w:val="24"/>
          <w:szCs w:val="24"/>
        </w:rPr>
        <w:t>Відвідування учнями школи</w:t>
      </w:r>
    </w:p>
    <w:tbl>
      <w:tblPr>
        <w:tblW w:w="1095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265"/>
        <w:gridCol w:w="1695"/>
        <w:gridCol w:w="1590"/>
        <w:gridCol w:w="3255"/>
      </w:tblGrid>
      <w:tr w:rsidR="00B73FBC" w:rsidRPr="00143FF5" w:rsidTr="00051E3B">
        <w:trPr>
          <w:trHeight w:val="810"/>
        </w:trPr>
        <w:tc>
          <w:tcPr>
            <w:tcW w:w="2145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265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Всього учнів</w:t>
            </w:r>
          </w:p>
        </w:tc>
        <w:tc>
          <w:tcPr>
            <w:tcW w:w="1695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Пропущено </w:t>
            </w:r>
            <w:proofErr w:type="spellStart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учнеднів</w:t>
            </w:r>
            <w:proofErr w:type="spellEnd"/>
          </w:p>
        </w:tc>
        <w:tc>
          <w:tcPr>
            <w:tcW w:w="1590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Через хворобу</w:t>
            </w:r>
          </w:p>
        </w:tc>
        <w:tc>
          <w:tcPr>
            <w:tcW w:w="3255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</w:p>
        </w:tc>
      </w:tr>
      <w:tr w:rsidR="00B73FBC" w:rsidRPr="00143FF5" w:rsidTr="00051E3B">
        <w:trPr>
          <w:trHeight w:val="675"/>
        </w:trPr>
        <w:tc>
          <w:tcPr>
            <w:tcW w:w="2145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B73FBC" w:rsidRPr="00143FF5" w:rsidRDefault="00B73FBC" w:rsidP="00A9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90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5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3FBC" w:rsidRPr="00143FF5" w:rsidRDefault="00B73FBC" w:rsidP="00B73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F5">
        <w:rPr>
          <w:rFonts w:ascii="Times New Roman" w:hAnsi="Times New Roman" w:cs="Times New Roman"/>
          <w:sz w:val="24"/>
          <w:szCs w:val="24"/>
        </w:rPr>
        <w:t>Показники успішності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717"/>
        <w:gridCol w:w="895"/>
        <w:gridCol w:w="1166"/>
        <w:gridCol w:w="1117"/>
        <w:gridCol w:w="1620"/>
        <w:gridCol w:w="1370"/>
        <w:gridCol w:w="1538"/>
        <w:gridCol w:w="2634"/>
      </w:tblGrid>
      <w:tr w:rsidR="00B73FBC" w:rsidRPr="00143FF5" w:rsidTr="00051E3B">
        <w:tc>
          <w:tcPr>
            <w:tcW w:w="717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895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 xml:space="preserve"> учнів</w:t>
            </w:r>
          </w:p>
        </w:tc>
        <w:tc>
          <w:tcPr>
            <w:tcW w:w="116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Встигає</w:t>
            </w:r>
          </w:p>
        </w:tc>
        <w:tc>
          <w:tcPr>
            <w:tcW w:w="1117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Не встигає</w:t>
            </w:r>
          </w:p>
        </w:tc>
        <w:tc>
          <w:tcPr>
            <w:tcW w:w="1620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 xml:space="preserve"> відмінників</w:t>
            </w:r>
          </w:p>
        </w:tc>
        <w:tc>
          <w:tcPr>
            <w:tcW w:w="1370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Високий, достатній</w:t>
            </w:r>
          </w:p>
        </w:tc>
        <w:tc>
          <w:tcPr>
            <w:tcW w:w="1538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% успішності</w:t>
            </w:r>
          </w:p>
        </w:tc>
        <w:tc>
          <w:tcPr>
            <w:tcW w:w="263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Якісний показник</w:t>
            </w:r>
          </w:p>
        </w:tc>
      </w:tr>
      <w:tr w:rsidR="00B73FBC" w:rsidRPr="00143FF5" w:rsidTr="00051E3B">
        <w:trPr>
          <w:trHeight w:val="605"/>
        </w:trPr>
        <w:tc>
          <w:tcPr>
            <w:tcW w:w="717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B73FBC" w:rsidRPr="00143FF5" w:rsidRDefault="00B73FBC" w:rsidP="00A9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6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73FBC" w:rsidRPr="00143FF5" w:rsidRDefault="00B73FBC" w:rsidP="00B73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F5">
        <w:rPr>
          <w:rFonts w:ascii="Times New Roman" w:hAnsi="Times New Roman" w:cs="Times New Roman"/>
          <w:b/>
          <w:sz w:val="24"/>
          <w:szCs w:val="24"/>
        </w:rPr>
        <w:t>Успішність за рік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976"/>
        <w:gridCol w:w="1023"/>
        <w:gridCol w:w="864"/>
        <w:gridCol w:w="1154"/>
        <w:gridCol w:w="1016"/>
        <w:gridCol w:w="1771"/>
      </w:tblGrid>
      <w:tr w:rsidR="00B73FBC" w:rsidRPr="00143FF5" w:rsidTr="007216DA">
        <w:tc>
          <w:tcPr>
            <w:tcW w:w="709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Всього учнів</w:t>
            </w:r>
          </w:p>
        </w:tc>
        <w:tc>
          <w:tcPr>
            <w:tcW w:w="102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Висок.</w:t>
            </w:r>
          </w:p>
        </w:tc>
        <w:tc>
          <w:tcPr>
            <w:tcW w:w="86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Середн</w:t>
            </w:r>
            <w:proofErr w:type="spellEnd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Почат</w:t>
            </w:r>
            <w:proofErr w:type="spellEnd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</w:tr>
      <w:tr w:rsidR="00B73FBC" w:rsidRPr="00143FF5" w:rsidTr="007216DA">
        <w:tc>
          <w:tcPr>
            <w:tcW w:w="709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701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A9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73FBC" w:rsidRPr="00143FF5" w:rsidTr="007216DA">
        <w:tc>
          <w:tcPr>
            <w:tcW w:w="709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Укр. літ</w:t>
            </w:r>
          </w:p>
        </w:tc>
        <w:tc>
          <w:tcPr>
            <w:tcW w:w="1701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BC">
              <w:rPr>
                <w:rFonts w:ascii="Times New Roman" w:hAnsi="Times New Roman" w:cs="Times New Roman"/>
                <w:sz w:val="24"/>
                <w:szCs w:val="24"/>
              </w:rPr>
              <w:t>Зосимчук</w:t>
            </w:r>
            <w:proofErr w:type="spellEnd"/>
            <w:r w:rsidRPr="00B73FBC"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73FBC" w:rsidRPr="00143FF5" w:rsidTr="007216DA">
        <w:tc>
          <w:tcPr>
            <w:tcW w:w="709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Зарубіжна літ.</w:t>
            </w:r>
          </w:p>
        </w:tc>
        <w:tc>
          <w:tcPr>
            <w:tcW w:w="1701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Телещук</w:t>
            </w:r>
            <w:proofErr w:type="spellEnd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 xml:space="preserve"> С. Є.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73FBC" w:rsidRPr="00143FF5" w:rsidTr="007216DA">
        <w:tc>
          <w:tcPr>
            <w:tcW w:w="709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мова</w:t>
            </w:r>
          </w:p>
        </w:tc>
        <w:tc>
          <w:tcPr>
            <w:tcW w:w="1701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Т, В.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3FBC" w:rsidRPr="00143FF5" w:rsidTr="00762E4B">
        <w:trPr>
          <w:trHeight w:val="581"/>
        </w:trPr>
        <w:tc>
          <w:tcPr>
            <w:tcW w:w="709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701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Антоненко Н.Є.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A9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73FBC" w:rsidRPr="00143FF5" w:rsidTr="007216DA">
        <w:tc>
          <w:tcPr>
            <w:tcW w:w="709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</w:p>
        </w:tc>
        <w:tc>
          <w:tcPr>
            <w:tcW w:w="1701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DA">
              <w:rPr>
                <w:rFonts w:ascii="Times New Roman" w:hAnsi="Times New Roman" w:cs="Times New Roman"/>
                <w:sz w:val="24"/>
                <w:szCs w:val="24"/>
              </w:rPr>
              <w:t>Антоненко Н.Є.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73FBC" w:rsidRPr="00143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3FBC" w:rsidRPr="00143FF5" w:rsidTr="007216DA">
        <w:tc>
          <w:tcPr>
            <w:tcW w:w="709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Горик Р. М.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A9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FBC" w:rsidRPr="00143FF5" w:rsidTr="00762E4B">
        <w:trPr>
          <w:trHeight w:val="450"/>
        </w:trPr>
        <w:tc>
          <w:tcPr>
            <w:tcW w:w="709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3FBC" w:rsidRPr="00143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701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Пархомук К. В.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73FBC" w:rsidRPr="00143FF5" w:rsidTr="007216DA">
        <w:tc>
          <w:tcPr>
            <w:tcW w:w="709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3FBC" w:rsidRPr="00143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</w:p>
        </w:tc>
        <w:tc>
          <w:tcPr>
            <w:tcW w:w="1701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Боровська С.В.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FBC" w:rsidRPr="00143FF5" w:rsidTr="007216DA">
        <w:tc>
          <w:tcPr>
            <w:tcW w:w="709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FBC" w:rsidRPr="00143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3FBC" w:rsidRPr="00143FF5" w:rsidRDefault="007216DA" w:rsidP="007216DA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В.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A9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FBC" w:rsidRPr="00143FF5" w:rsidTr="007216DA">
        <w:tc>
          <w:tcPr>
            <w:tcW w:w="709" w:type="dxa"/>
          </w:tcPr>
          <w:p w:rsidR="00B73FBC" w:rsidRPr="00143FF5" w:rsidRDefault="00762E4B" w:rsidP="0072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</w:tcPr>
          <w:p w:rsidR="00B73FBC" w:rsidRPr="00143FF5" w:rsidRDefault="007216DA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</w:tr>
      <w:tr w:rsidR="00B73FBC" w:rsidRPr="00143FF5" w:rsidTr="007216DA">
        <w:tc>
          <w:tcPr>
            <w:tcW w:w="709" w:type="dxa"/>
          </w:tcPr>
          <w:p w:rsidR="00762E4B" w:rsidRPr="00143FF5" w:rsidRDefault="00762E4B" w:rsidP="007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701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Мартинець</w:t>
            </w:r>
            <w:proofErr w:type="spellEnd"/>
            <w:r w:rsidRPr="00143FF5">
              <w:rPr>
                <w:rFonts w:ascii="Times New Roman" w:hAnsi="Times New Roman" w:cs="Times New Roman"/>
                <w:sz w:val="24"/>
                <w:szCs w:val="24"/>
              </w:rPr>
              <w:t xml:space="preserve"> В, М,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FBC" w:rsidRPr="00143F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73FBC" w:rsidRPr="00143FF5" w:rsidTr="00762E4B">
        <w:trPr>
          <w:trHeight w:val="553"/>
        </w:trPr>
        <w:tc>
          <w:tcPr>
            <w:tcW w:w="709" w:type="dxa"/>
          </w:tcPr>
          <w:p w:rsidR="00B73FBC" w:rsidRPr="00143FF5" w:rsidRDefault="00762E4B" w:rsidP="0076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Пархомук К.В.</w:t>
            </w:r>
          </w:p>
        </w:tc>
        <w:tc>
          <w:tcPr>
            <w:tcW w:w="97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B73FBC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49A2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73FBC" w:rsidRPr="00143FF5" w:rsidRDefault="00B73FBC" w:rsidP="00A9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94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FBC" w:rsidRPr="00143FF5" w:rsidTr="007216DA">
        <w:tc>
          <w:tcPr>
            <w:tcW w:w="709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4B">
              <w:rPr>
                <w:rFonts w:ascii="Times New Roman" w:hAnsi="Times New Roman" w:cs="Times New Roman"/>
                <w:sz w:val="24"/>
                <w:szCs w:val="24"/>
              </w:rPr>
              <w:t>Ковальчук В.П.</w:t>
            </w:r>
          </w:p>
        </w:tc>
        <w:tc>
          <w:tcPr>
            <w:tcW w:w="976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73FBC" w:rsidRPr="00143FF5" w:rsidRDefault="00762E4B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3FBC" w:rsidRPr="00143FF5" w:rsidRDefault="00B73FBC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73FBC" w:rsidRPr="00143FF5" w:rsidRDefault="00A949A2" w:rsidP="0005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</w:tr>
    </w:tbl>
    <w:p w:rsidR="00B73FBC" w:rsidRPr="00B73FBC" w:rsidRDefault="00B73FBC" w:rsidP="00B73FBC">
      <w:pPr>
        <w:tabs>
          <w:tab w:val="left" w:pos="7605"/>
        </w:tabs>
      </w:pPr>
    </w:p>
    <w:sectPr w:rsidR="00B73FBC" w:rsidRPr="00B73F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07"/>
    <w:rsid w:val="000D4140"/>
    <w:rsid w:val="00161207"/>
    <w:rsid w:val="007216DA"/>
    <w:rsid w:val="00762E4B"/>
    <w:rsid w:val="00A949A2"/>
    <w:rsid w:val="00B73FBC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4</cp:revision>
  <dcterms:created xsi:type="dcterms:W3CDTF">2022-02-21T10:56:00Z</dcterms:created>
  <dcterms:modified xsi:type="dcterms:W3CDTF">2022-02-23T12:35:00Z</dcterms:modified>
</cp:coreProperties>
</file>