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AF" w:rsidRPr="00EE4CAA" w:rsidRDefault="009312AF" w:rsidP="00931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4CAA">
        <w:rPr>
          <w:rFonts w:ascii="Times New Roman" w:eastAsia="Calibri" w:hAnsi="Times New Roman" w:cs="Times New Roman"/>
          <w:b/>
          <w:sz w:val="28"/>
          <w:szCs w:val="28"/>
        </w:rPr>
        <w:t>РОЗГЛЯНУТО</w:t>
      </w:r>
    </w:p>
    <w:p w:rsidR="009312AF" w:rsidRPr="00EE4CAA" w:rsidRDefault="009312AF" w:rsidP="00931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4CAA">
        <w:rPr>
          <w:rFonts w:ascii="Times New Roman" w:eastAsia="Calibri" w:hAnsi="Times New Roman" w:cs="Times New Roman"/>
          <w:sz w:val="28"/>
          <w:szCs w:val="28"/>
        </w:rPr>
        <w:t>Педагогічною радою</w:t>
      </w:r>
    </w:p>
    <w:p w:rsidR="009312AF" w:rsidRPr="00EE4CAA" w:rsidRDefault="009312AF" w:rsidP="00931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4CAA">
        <w:rPr>
          <w:rFonts w:ascii="Times New Roman" w:eastAsia="Calibri" w:hAnsi="Times New Roman" w:cs="Times New Roman"/>
          <w:sz w:val="28"/>
          <w:szCs w:val="28"/>
        </w:rPr>
        <w:t>Рокитненського</w:t>
      </w:r>
      <w:proofErr w:type="spellEnd"/>
      <w:r w:rsidRPr="00EE4CAA">
        <w:rPr>
          <w:rFonts w:ascii="Times New Roman" w:eastAsia="Calibri" w:hAnsi="Times New Roman" w:cs="Times New Roman"/>
          <w:sz w:val="28"/>
          <w:szCs w:val="28"/>
        </w:rPr>
        <w:t xml:space="preserve"> ліцею</w:t>
      </w:r>
    </w:p>
    <w:p w:rsidR="009312AF" w:rsidRDefault="009312AF" w:rsidP="00931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37F74">
        <w:rPr>
          <w:rFonts w:ascii="Times New Roman" w:eastAsia="Calibri" w:hAnsi="Times New Roman" w:cs="Times New Roman"/>
          <w:sz w:val="28"/>
          <w:szCs w:val="28"/>
          <w:u w:val="single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37F74">
        <w:rPr>
          <w:rFonts w:ascii="Times New Roman" w:eastAsia="Calibri" w:hAnsi="Times New Roman" w:cs="Times New Roman"/>
          <w:sz w:val="28"/>
          <w:szCs w:val="28"/>
          <w:u w:val="single"/>
        </w:rPr>
        <w:t>листопада</w:t>
      </w:r>
      <w:r w:rsidRPr="0093727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E4CAA">
        <w:rPr>
          <w:rFonts w:ascii="Times New Roman" w:eastAsia="Calibri" w:hAnsi="Times New Roman" w:cs="Times New Roman"/>
          <w:sz w:val="28"/>
          <w:szCs w:val="28"/>
        </w:rPr>
        <w:t>202</w:t>
      </w:r>
      <w:r w:rsidR="00437F74">
        <w:rPr>
          <w:rFonts w:ascii="Times New Roman" w:eastAsia="Calibri" w:hAnsi="Times New Roman" w:cs="Times New Roman"/>
          <w:sz w:val="28"/>
          <w:szCs w:val="28"/>
        </w:rPr>
        <w:t>2</w:t>
      </w:r>
      <w:r w:rsidR="00D63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CAA">
        <w:rPr>
          <w:rFonts w:ascii="Times New Roman" w:eastAsia="Calibri" w:hAnsi="Times New Roman" w:cs="Times New Roman"/>
          <w:sz w:val="28"/>
          <w:szCs w:val="28"/>
        </w:rPr>
        <w:t>р.</w:t>
      </w:r>
    </w:p>
    <w:p w:rsidR="009312AF" w:rsidRPr="00EE4CAA" w:rsidRDefault="009312AF" w:rsidP="00931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2AF" w:rsidRPr="00EE4CAA" w:rsidRDefault="009312AF" w:rsidP="00931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CAA">
        <w:rPr>
          <w:rFonts w:ascii="Times New Roman" w:eastAsia="Calibri" w:hAnsi="Times New Roman" w:cs="Times New Roman"/>
          <w:b/>
          <w:sz w:val="28"/>
          <w:szCs w:val="28"/>
        </w:rPr>
        <w:t>ПЕРСПЕКТИВНИЙ ПЛАН</w:t>
      </w:r>
    </w:p>
    <w:p w:rsidR="009312AF" w:rsidRPr="00EE4CAA" w:rsidRDefault="009312AF" w:rsidP="00931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CAA">
        <w:rPr>
          <w:rFonts w:ascii="Times New Roman" w:eastAsia="Calibri" w:hAnsi="Times New Roman" w:cs="Times New Roman"/>
          <w:b/>
          <w:sz w:val="28"/>
          <w:szCs w:val="28"/>
        </w:rPr>
        <w:t>підвищення кваліфікації педагогічними працівниками</w:t>
      </w:r>
    </w:p>
    <w:p w:rsidR="009312AF" w:rsidRPr="00EE4CAA" w:rsidRDefault="009312AF" w:rsidP="00931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E4CAA">
        <w:rPr>
          <w:rFonts w:ascii="Times New Roman" w:eastAsia="Calibri" w:hAnsi="Times New Roman" w:cs="Times New Roman"/>
          <w:b/>
          <w:sz w:val="28"/>
          <w:szCs w:val="28"/>
        </w:rPr>
        <w:t>Рокитненського</w:t>
      </w:r>
      <w:proofErr w:type="spellEnd"/>
      <w:r w:rsidRPr="00EE4CAA">
        <w:rPr>
          <w:rFonts w:ascii="Times New Roman" w:eastAsia="Calibri" w:hAnsi="Times New Roman" w:cs="Times New Roman"/>
          <w:b/>
          <w:sz w:val="28"/>
          <w:szCs w:val="28"/>
        </w:rPr>
        <w:t xml:space="preserve"> ліцею</w:t>
      </w:r>
    </w:p>
    <w:p w:rsidR="009312AF" w:rsidRPr="00EE4CAA" w:rsidRDefault="00D30545" w:rsidP="00931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 2023</w:t>
      </w:r>
      <w:r w:rsidR="009312AF" w:rsidRPr="00EE4CAA">
        <w:rPr>
          <w:rFonts w:ascii="Times New Roman" w:eastAsia="Calibri" w:hAnsi="Times New Roman" w:cs="Times New Roman"/>
          <w:b/>
          <w:sz w:val="28"/>
          <w:szCs w:val="28"/>
        </w:rPr>
        <w:t xml:space="preserve"> рік</w:t>
      </w:r>
    </w:p>
    <w:p w:rsidR="009312AF" w:rsidRPr="00EE4CAA" w:rsidRDefault="009312AF" w:rsidP="009312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58"/>
        <w:gridCol w:w="2172"/>
        <w:gridCol w:w="3455"/>
        <w:gridCol w:w="1948"/>
        <w:gridCol w:w="1748"/>
        <w:gridCol w:w="1810"/>
        <w:gridCol w:w="2091"/>
        <w:gridCol w:w="1706"/>
      </w:tblGrid>
      <w:tr w:rsidR="003F38CB" w:rsidRPr="00D44A00" w:rsidTr="00C62AFE">
        <w:tc>
          <w:tcPr>
            <w:tcW w:w="658" w:type="dxa"/>
          </w:tcPr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4A00">
              <w:rPr>
                <w:rFonts w:ascii="Times New Roman" w:eastAsia="Calibri" w:hAnsi="Times New Roman" w:cs="Times New Roman"/>
                <w:b/>
              </w:rPr>
              <w:t>№ з/п</w:t>
            </w:r>
          </w:p>
        </w:tc>
        <w:tc>
          <w:tcPr>
            <w:tcW w:w="2172" w:type="dxa"/>
          </w:tcPr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4A00">
              <w:rPr>
                <w:rFonts w:ascii="Times New Roman" w:eastAsia="Calibri" w:hAnsi="Times New Roman" w:cs="Times New Roman"/>
                <w:b/>
              </w:rPr>
              <w:t>П.І.П. педагогічних працівників</w:t>
            </w:r>
          </w:p>
        </w:tc>
        <w:tc>
          <w:tcPr>
            <w:tcW w:w="3455" w:type="dxa"/>
          </w:tcPr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4A00">
              <w:rPr>
                <w:rFonts w:ascii="Times New Roman" w:eastAsia="Calibri" w:hAnsi="Times New Roman" w:cs="Times New Roman"/>
                <w:b/>
              </w:rPr>
              <w:t>Теми (напрямки)</w:t>
            </w:r>
          </w:p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(напрямки підвищення кваліфікації відповідно до Постанови №800)</w:t>
            </w:r>
          </w:p>
        </w:tc>
        <w:tc>
          <w:tcPr>
            <w:tcW w:w="1948" w:type="dxa"/>
          </w:tcPr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4A00">
              <w:rPr>
                <w:rFonts w:ascii="Times New Roman" w:eastAsia="Calibri" w:hAnsi="Times New Roman" w:cs="Times New Roman"/>
                <w:b/>
              </w:rPr>
              <w:t>Види підвищення кваліфікації</w:t>
            </w:r>
          </w:p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(формальна, неформальна, </w:t>
            </w:r>
            <w:proofErr w:type="spellStart"/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інформальна</w:t>
            </w:r>
            <w:proofErr w:type="spellEnd"/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48" w:type="dxa"/>
          </w:tcPr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4A00">
              <w:rPr>
                <w:rFonts w:ascii="Times New Roman" w:eastAsia="Calibri" w:hAnsi="Times New Roman" w:cs="Times New Roman"/>
                <w:b/>
              </w:rPr>
              <w:t xml:space="preserve">Орієнтовні терміни </w:t>
            </w:r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(обсяги) підвищення кваліфікації</w:t>
            </w:r>
          </w:p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(тривалість (з та по) або к-ть годин</w:t>
            </w:r>
          </w:p>
        </w:tc>
        <w:tc>
          <w:tcPr>
            <w:tcW w:w="1810" w:type="dxa"/>
          </w:tcPr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4A00">
              <w:rPr>
                <w:rFonts w:ascii="Times New Roman" w:eastAsia="Calibri" w:hAnsi="Times New Roman" w:cs="Times New Roman"/>
                <w:b/>
              </w:rPr>
              <w:t>Форми підвищення кваліфікації</w:t>
            </w:r>
          </w:p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(очна, дистанційна, мережева тощо)</w:t>
            </w:r>
          </w:p>
        </w:tc>
        <w:tc>
          <w:tcPr>
            <w:tcW w:w="2091" w:type="dxa"/>
          </w:tcPr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4A00">
              <w:rPr>
                <w:rFonts w:ascii="Times New Roman" w:eastAsia="Calibri" w:hAnsi="Times New Roman" w:cs="Times New Roman"/>
                <w:b/>
              </w:rPr>
              <w:t>Суб’єкт підвищення кваліфікації</w:t>
            </w:r>
          </w:p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(місце ПК)</w:t>
            </w:r>
          </w:p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(ІППОЧО, ЧНУ, КУ «ЦПРПП», «</w:t>
            </w:r>
            <w:proofErr w:type="spellStart"/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ЕдЕра</w:t>
            </w:r>
            <w:proofErr w:type="spellEnd"/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», «</w:t>
            </w:r>
            <w:proofErr w:type="spellStart"/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Прометеус</w:t>
            </w:r>
            <w:proofErr w:type="spellEnd"/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 тощо)</w:t>
            </w:r>
          </w:p>
        </w:tc>
        <w:tc>
          <w:tcPr>
            <w:tcW w:w="1706" w:type="dxa"/>
          </w:tcPr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4A00">
              <w:rPr>
                <w:rFonts w:ascii="Times New Roman" w:eastAsia="Calibri" w:hAnsi="Times New Roman" w:cs="Times New Roman"/>
                <w:b/>
              </w:rPr>
              <w:t>Вартість</w:t>
            </w:r>
          </w:p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4A00">
              <w:rPr>
                <w:rFonts w:ascii="Times New Roman" w:eastAsia="Calibri" w:hAnsi="Times New Roman" w:cs="Times New Roman"/>
                <w:b/>
              </w:rPr>
              <w:t>підвищення кваліфікації</w:t>
            </w:r>
          </w:p>
          <w:p w:rsidR="009312AF" w:rsidRPr="00D44A00" w:rsidRDefault="009312AF" w:rsidP="00CD32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(або відмітка про безкоштовність)</w:t>
            </w:r>
          </w:p>
        </w:tc>
      </w:tr>
      <w:tr w:rsidR="003F38CB" w:rsidRPr="00D44A00" w:rsidTr="00C62AFE">
        <w:trPr>
          <w:trHeight w:val="1320"/>
        </w:trPr>
        <w:tc>
          <w:tcPr>
            <w:tcW w:w="658" w:type="dxa"/>
            <w:vMerge w:val="restart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1.</w:t>
            </w:r>
          </w:p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 w:val="restart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Кіореско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Л.С.</w:t>
            </w:r>
          </w:p>
        </w:tc>
        <w:tc>
          <w:tcPr>
            <w:tcW w:w="3455" w:type="dxa"/>
          </w:tcPr>
          <w:p w:rsidR="009312AF" w:rsidRPr="00D44A00" w:rsidRDefault="00CD32CB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9312AF" w:rsidRPr="00D44A00" w:rsidRDefault="00E575CE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9312AF" w:rsidRPr="00D44A00" w:rsidRDefault="0048580C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2023</w:t>
            </w:r>
          </w:p>
          <w:p w:rsidR="009312AF" w:rsidRPr="00D44A00" w:rsidRDefault="008038E5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(10</w:t>
            </w:r>
            <w:r w:rsidR="0048580C" w:rsidRPr="00D44A00">
              <w:rPr>
                <w:rFonts w:ascii="Times New Roman" w:eastAsia="Calibri" w:hAnsi="Times New Roman" w:cs="Times New Roman"/>
                <w:sz w:val="24"/>
              </w:rPr>
              <w:t xml:space="preserve"> год.)</w:t>
            </w:r>
          </w:p>
        </w:tc>
        <w:tc>
          <w:tcPr>
            <w:tcW w:w="1810" w:type="dxa"/>
          </w:tcPr>
          <w:p w:rsidR="009312AF" w:rsidRPr="00D44A00" w:rsidRDefault="000E6E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9312AF" w:rsidRPr="00D44A00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</w:p>
        </w:tc>
        <w:tc>
          <w:tcPr>
            <w:tcW w:w="2091" w:type="dxa"/>
          </w:tcPr>
          <w:p w:rsidR="000B1A5D" w:rsidRPr="00D44A00" w:rsidRDefault="000B1A5D" w:rsidP="000B1A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ЕдЕра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0B1A5D" w:rsidRPr="00D44A00" w:rsidRDefault="000B1A5D" w:rsidP="000B1A5D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На Урок</w:t>
            </w:r>
          </w:p>
          <w:p w:rsidR="000B1A5D" w:rsidRPr="00D44A00" w:rsidRDefault="000B1A5D" w:rsidP="000B1A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6" w:type="dxa"/>
          </w:tcPr>
          <w:p w:rsidR="009312AF" w:rsidRPr="00D44A00" w:rsidRDefault="00096C0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Безкоштовно  </w:t>
            </w:r>
          </w:p>
        </w:tc>
      </w:tr>
      <w:tr w:rsidR="003F38CB" w:rsidRPr="00D44A00" w:rsidTr="00C62AFE">
        <w:trPr>
          <w:trHeight w:val="1110"/>
        </w:trPr>
        <w:tc>
          <w:tcPr>
            <w:tcW w:w="658" w:type="dxa"/>
            <w:vMerge/>
          </w:tcPr>
          <w:p w:rsidR="00CD32CB" w:rsidRPr="00D44A00" w:rsidRDefault="00CD32CB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CD32CB" w:rsidRPr="00D44A00" w:rsidRDefault="00CD32CB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CD32CB" w:rsidRPr="00D44A00" w:rsidRDefault="00CD32CB" w:rsidP="00CD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948" w:type="dxa"/>
          </w:tcPr>
          <w:p w:rsidR="00CD32CB" w:rsidRPr="00D44A00" w:rsidRDefault="00CD32CB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CD32CB" w:rsidRPr="00D44A00" w:rsidRDefault="000E6E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CD32CB" w:rsidRPr="00D44A00" w:rsidRDefault="008038E5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(5</w:t>
            </w:r>
            <w:r w:rsidR="00CD32CB" w:rsidRPr="00D44A00">
              <w:rPr>
                <w:rFonts w:ascii="Times New Roman" w:eastAsia="Calibri" w:hAnsi="Times New Roman" w:cs="Times New Roman"/>
                <w:sz w:val="24"/>
              </w:rPr>
              <w:t xml:space="preserve"> год.)</w:t>
            </w:r>
          </w:p>
        </w:tc>
        <w:tc>
          <w:tcPr>
            <w:tcW w:w="1810" w:type="dxa"/>
          </w:tcPr>
          <w:p w:rsidR="00CD32CB" w:rsidRPr="00D44A00" w:rsidRDefault="00CD32CB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0B1A5D" w:rsidRPr="00D44A00" w:rsidRDefault="000B1A5D" w:rsidP="000B1A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ЕдЕра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0B1A5D" w:rsidRPr="00D44A00" w:rsidRDefault="000B1A5D" w:rsidP="000B1A5D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На Урок</w:t>
            </w:r>
          </w:p>
          <w:p w:rsidR="000B1A5D" w:rsidRPr="00D44A00" w:rsidRDefault="000B1A5D" w:rsidP="000B1A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D32CB" w:rsidRPr="00D44A00" w:rsidRDefault="00CD32CB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6" w:type="dxa"/>
          </w:tcPr>
          <w:p w:rsidR="00CD32CB" w:rsidRPr="00D44A00" w:rsidRDefault="000E6E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3F38CB" w:rsidRPr="00D44A00" w:rsidTr="00C62AFE">
        <w:trPr>
          <w:trHeight w:val="2235"/>
        </w:trPr>
        <w:tc>
          <w:tcPr>
            <w:tcW w:w="658" w:type="dxa"/>
            <w:vMerge/>
          </w:tcPr>
          <w:p w:rsidR="00CD32CB" w:rsidRPr="00D44A00" w:rsidRDefault="00CD32CB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CD32CB" w:rsidRPr="00D44A00" w:rsidRDefault="00CD32CB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CD32CB" w:rsidRPr="00D44A00" w:rsidRDefault="00CD32CB" w:rsidP="00CD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948" w:type="dxa"/>
          </w:tcPr>
          <w:p w:rsidR="00CD32CB" w:rsidRPr="00D44A00" w:rsidRDefault="00CD32CB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CD32CB" w:rsidRPr="00D44A00" w:rsidRDefault="00096C0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2022 </w:t>
            </w:r>
          </w:p>
          <w:p w:rsidR="00096C0F" w:rsidRPr="00D44A00" w:rsidRDefault="00096C0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(15 год.)</w:t>
            </w:r>
          </w:p>
        </w:tc>
        <w:tc>
          <w:tcPr>
            <w:tcW w:w="1810" w:type="dxa"/>
          </w:tcPr>
          <w:p w:rsidR="00CD32CB" w:rsidRPr="00D44A00" w:rsidRDefault="00CD32CB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CD32CB" w:rsidRPr="00D44A00" w:rsidRDefault="0048580C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</w:tcPr>
          <w:p w:rsidR="00CD32CB" w:rsidRPr="00D44A00" w:rsidRDefault="0048580C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3F38CB" w:rsidRPr="00D44A00" w:rsidTr="00C62AFE">
        <w:trPr>
          <w:trHeight w:val="819"/>
        </w:trPr>
        <w:tc>
          <w:tcPr>
            <w:tcW w:w="658" w:type="dxa"/>
            <w:vMerge w:val="restart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172" w:type="dxa"/>
            <w:vMerge w:val="restart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Гогоман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П.Г.</w:t>
            </w:r>
          </w:p>
        </w:tc>
        <w:tc>
          <w:tcPr>
            <w:tcW w:w="3455" w:type="dxa"/>
          </w:tcPr>
          <w:p w:rsidR="009312AF" w:rsidRPr="00D44A00" w:rsidRDefault="009312AF" w:rsidP="00CD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Розвиток управлінської компетентності (для керівників закладів освіти )</w:t>
            </w:r>
          </w:p>
          <w:p w:rsidR="009312AF" w:rsidRPr="00D44A00" w:rsidRDefault="009312AF" w:rsidP="00CD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312AF" w:rsidRPr="00D44A00" w:rsidRDefault="00D26B7A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D26B7A" w:rsidRPr="00D44A00" w:rsidRDefault="00EF3E43" w:rsidP="00D26B7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9312AF" w:rsidRPr="00D44A00" w:rsidRDefault="00D26B7A" w:rsidP="00D26B7A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(15 год.)</w:t>
            </w:r>
          </w:p>
        </w:tc>
        <w:tc>
          <w:tcPr>
            <w:tcW w:w="1810" w:type="dxa"/>
          </w:tcPr>
          <w:p w:rsidR="009312AF" w:rsidRPr="00D44A00" w:rsidRDefault="00D26B7A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D26B7A" w:rsidRPr="00D44A00" w:rsidRDefault="00D26B7A" w:rsidP="00D26B7A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ЕдЕра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D26B7A" w:rsidRPr="00D44A00" w:rsidRDefault="00D26B7A" w:rsidP="00D26B7A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На Урок</w:t>
            </w:r>
          </w:p>
          <w:p w:rsidR="00D26B7A" w:rsidRPr="00D44A00" w:rsidRDefault="00D26B7A" w:rsidP="00D26B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6" w:type="dxa"/>
          </w:tcPr>
          <w:p w:rsidR="009312AF" w:rsidRPr="00D44A00" w:rsidRDefault="00D26B7A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3F38CB" w:rsidRPr="00D44A00" w:rsidTr="00C62AFE">
        <w:trPr>
          <w:trHeight w:val="1710"/>
        </w:trPr>
        <w:tc>
          <w:tcPr>
            <w:tcW w:w="658" w:type="dxa"/>
            <w:vMerge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9312AF" w:rsidRPr="00D44A00" w:rsidRDefault="00D26B7A" w:rsidP="00CD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</w:t>
            </w:r>
            <w:r w:rsidR="009312AF"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освіти спільних для ключових </w:t>
            </w:r>
            <w:proofErr w:type="spellStart"/>
            <w:r w:rsidR="009312AF"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9312AF"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 вмінь 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9312AF" w:rsidRPr="00D44A00" w:rsidRDefault="005C0A6C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5C0A6C" w:rsidRPr="00D44A00" w:rsidRDefault="005C0A6C" w:rsidP="005C0A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  <w:p w:rsidR="009312AF" w:rsidRPr="00D44A00" w:rsidRDefault="005C0A6C" w:rsidP="005C0A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(15 год.)</w:t>
            </w:r>
          </w:p>
        </w:tc>
        <w:tc>
          <w:tcPr>
            <w:tcW w:w="1810" w:type="dxa"/>
          </w:tcPr>
          <w:p w:rsidR="009312AF" w:rsidRPr="00D44A00" w:rsidRDefault="005C0A6C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3F38CB" w:rsidRPr="00D44A00" w:rsidTr="00C62AFE">
        <w:trPr>
          <w:trHeight w:val="2685"/>
        </w:trPr>
        <w:tc>
          <w:tcPr>
            <w:tcW w:w="658" w:type="dxa"/>
            <w:vMerge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9312AF" w:rsidRPr="00D44A00" w:rsidRDefault="009312AF" w:rsidP="00CD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1948" w:type="dxa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9312AF" w:rsidRPr="00D44A00" w:rsidRDefault="005C0A6C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5C0A6C" w:rsidRPr="00D44A00" w:rsidRDefault="005C0A6C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(10год.)</w:t>
            </w:r>
          </w:p>
        </w:tc>
        <w:tc>
          <w:tcPr>
            <w:tcW w:w="1810" w:type="dxa"/>
          </w:tcPr>
          <w:p w:rsidR="009312AF" w:rsidRPr="00D44A00" w:rsidRDefault="005C0A6C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0B1A5D" w:rsidRPr="00D44A00" w:rsidRDefault="000B1A5D" w:rsidP="000B1A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ЕдЕра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0B1A5D" w:rsidRPr="00D44A00" w:rsidRDefault="000B1A5D" w:rsidP="000B1A5D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На Урок</w:t>
            </w:r>
          </w:p>
          <w:p w:rsidR="000B1A5D" w:rsidRPr="00D44A00" w:rsidRDefault="000B1A5D" w:rsidP="000B1A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312AF" w:rsidRPr="00D44A00" w:rsidRDefault="009312AF" w:rsidP="00D26B7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6" w:type="dxa"/>
          </w:tcPr>
          <w:p w:rsidR="009312AF" w:rsidRPr="00D44A00" w:rsidRDefault="000B1A5D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3F38CB" w:rsidRPr="00D44A00" w:rsidTr="00C62AFE">
        <w:trPr>
          <w:trHeight w:val="810"/>
        </w:trPr>
        <w:tc>
          <w:tcPr>
            <w:tcW w:w="658" w:type="dxa"/>
            <w:vMerge w:val="restart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172" w:type="dxa"/>
            <w:vMerge w:val="restart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Кирилюк А.С. </w:t>
            </w:r>
          </w:p>
        </w:tc>
        <w:tc>
          <w:tcPr>
            <w:tcW w:w="3455" w:type="dxa"/>
          </w:tcPr>
          <w:p w:rsidR="00155BD4" w:rsidRPr="00D44A00" w:rsidRDefault="00155BD4" w:rsidP="0015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Управління в організації і плануванні виховної роботи освітнього закладу та координації діяльності учнівського самоврядування</w:t>
            </w:r>
          </w:p>
        </w:tc>
        <w:tc>
          <w:tcPr>
            <w:tcW w:w="1948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Формальна (курси при ІППОЧО)</w:t>
            </w:r>
          </w:p>
        </w:tc>
        <w:tc>
          <w:tcPr>
            <w:tcW w:w="1748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Листопад 2022</w:t>
            </w:r>
          </w:p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(30 год.)</w:t>
            </w:r>
          </w:p>
        </w:tc>
        <w:tc>
          <w:tcPr>
            <w:tcW w:w="1810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Очно, дистанційно</w:t>
            </w:r>
          </w:p>
        </w:tc>
        <w:tc>
          <w:tcPr>
            <w:tcW w:w="2091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КЗ «ІППОЧО»</w:t>
            </w:r>
          </w:p>
        </w:tc>
        <w:tc>
          <w:tcPr>
            <w:tcW w:w="1706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460 грн.</w:t>
            </w:r>
          </w:p>
        </w:tc>
      </w:tr>
      <w:tr w:rsidR="003F38CB" w:rsidRPr="00D44A00" w:rsidTr="00C62AFE">
        <w:trPr>
          <w:trHeight w:val="1260"/>
        </w:trPr>
        <w:tc>
          <w:tcPr>
            <w:tcW w:w="658" w:type="dxa"/>
            <w:vMerge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155BD4" w:rsidRPr="00D44A00" w:rsidRDefault="00155BD4" w:rsidP="0015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ПРПП  </w:t>
            </w:r>
          </w:p>
        </w:tc>
        <w:tc>
          <w:tcPr>
            <w:tcW w:w="1948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Неформальна</w:t>
            </w:r>
          </w:p>
        </w:tc>
        <w:tc>
          <w:tcPr>
            <w:tcW w:w="1748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(14 год.)</w:t>
            </w:r>
          </w:p>
        </w:tc>
        <w:tc>
          <w:tcPr>
            <w:tcW w:w="1810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3F38CB" w:rsidRPr="00D44A00" w:rsidTr="00C62AFE">
        <w:trPr>
          <w:trHeight w:val="2040"/>
        </w:trPr>
        <w:tc>
          <w:tcPr>
            <w:tcW w:w="658" w:type="dxa"/>
            <w:vMerge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155BD4" w:rsidRPr="00D44A00" w:rsidRDefault="00155BD4" w:rsidP="0015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948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Інформальна</w:t>
            </w:r>
            <w:proofErr w:type="spellEnd"/>
          </w:p>
        </w:tc>
        <w:tc>
          <w:tcPr>
            <w:tcW w:w="1748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ЕdЕ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  <w:lang w:val="en-US"/>
              </w:rPr>
              <w:t>r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а»,</w:t>
            </w:r>
          </w:p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На Урок, </w:t>
            </w:r>
          </w:p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ІППОЧО</w:t>
            </w:r>
          </w:p>
        </w:tc>
        <w:tc>
          <w:tcPr>
            <w:tcW w:w="1706" w:type="dxa"/>
          </w:tcPr>
          <w:p w:rsidR="00155BD4" w:rsidRPr="00D44A00" w:rsidRDefault="00155BD4" w:rsidP="00155B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3F38CB" w:rsidRPr="00D44A00" w:rsidTr="00C62AFE">
        <w:trPr>
          <w:trHeight w:val="1440"/>
        </w:trPr>
        <w:tc>
          <w:tcPr>
            <w:tcW w:w="658" w:type="dxa"/>
            <w:vMerge w:val="restart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2172" w:type="dxa"/>
            <w:vMerge w:val="restart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Кіореско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О.В.</w:t>
            </w:r>
          </w:p>
        </w:tc>
        <w:tc>
          <w:tcPr>
            <w:tcW w:w="3455" w:type="dxa"/>
          </w:tcPr>
          <w:p w:rsidR="009312AF" w:rsidRPr="00D44A00" w:rsidRDefault="0013404E" w:rsidP="00CD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Формальна </w:t>
            </w:r>
          </w:p>
        </w:tc>
        <w:tc>
          <w:tcPr>
            <w:tcW w:w="1748" w:type="dxa"/>
          </w:tcPr>
          <w:p w:rsidR="009312AF" w:rsidRPr="00D44A00" w:rsidRDefault="00EF3E43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312AF" w:rsidRPr="00D44A00">
              <w:rPr>
                <w:rFonts w:ascii="Times New Roman" w:eastAsia="Calibri" w:hAnsi="Times New Roman" w:cs="Times New Roman"/>
                <w:sz w:val="24"/>
              </w:rPr>
              <w:t xml:space="preserve"> 2022</w:t>
            </w:r>
          </w:p>
          <w:p w:rsidR="009312AF" w:rsidRPr="00D44A00" w:rsidRDefault="00EF3E43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(6</w:t>
            </w:r>
            <w:r w:rsidR="009312AF" w:rsidRPr="00D44A00">
              <w:rPr>
                <w:rFonts w:ascii="Times New Roman" w:eastAsia="Calibri" w:hAnsi="Times New Roman" w:cs="Times New Roman"/>
                <w:sz w:val="24"/>
              </w:rPr>
              <w:t xml:space="preserve"> год)</w:t>
            </w:r>
          </w:p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0" w:type="dxa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13404E" w:rsidRPr="00D44A00" w:rsidRDefault="0013404E" w:rsidP="0013404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ЕdЕ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  <w:lang w:val="en-US"/>
              </w:rPr>
              <w:t>r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а»,</w:t>
            </w:r>
          </w:p>
          <w:p w:rsidR="0013404E" w:rsidRPr="00D44A00" w:rsidRDefault="0013404E" w:rsidP="0013404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13404E" w:rsidRPr="00D44A00" w:rsidRDefault="0013404E" w:rsidP="0013404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На Урок, </w:t>
            </w:r>
          </w:p>
          <w:p w:rsidR="009312AF" w:rsidRPr="00D44A00" w:rsidRDefault="0013404E" w:rsidP="0013404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ІППОЧО</w:t>
            </w:r>
          </w:p>
        </w:tc>
        <w:tc>
          <w:tcPr>
            <w:tcW w:w="1706" w:type="dxa"/>
          </w:tcPr>
          <w:p w:rsidR="009312AF" w:rsidRPr="00D44A00" w:rsidRDefault="002E30BD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</w:t>
            </w:r>
            <w:r w:rsidR="0013404E">
              <w:rPr>
                <w:rFonts w:ascii="Times New Roman" w:eastAsia="Calibri" w:hAnsi="Times New Roman" w:cs="Times New Roman"/>
                <w:sz w:val="24"/>
              </w:rPr>
              <w:t xml:space="preserve">а власний рахунок  </w:t>
            </w:r>
          </w:p>
        </w:tc>
      </w:tr>
      <w:tr w:rsidR="003F38CB" w:rsidRPr="00D44A00" w:rsidTr="00C62AFE">
        <w:trPr>
          <w:trHeight w:val="2490"/>
        </w:trPr>
        <w:tc>
          <w:tcPr>
            <w:tcW w:w="658" w:type="dxa"/>
            <w:vMerge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13404E" w:rsidRPr="00FE29E2" w:rsidRDefault="0013404E" w:rsidP="0013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безпечного та інклюзивного освітнього середовища, особливості </w:t>
            </w:r>
          </w:p>
          <w:p w:rsidR="0013404E" w:rsidRPr="00FE29E2" w:rsidRDefault="0013404E" w:rsidP="0013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9312AF" w:rsidRPr="00D44A00" w:rsidRDefault="0013404E" w:rsidP="0013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</w:tc>
        <w:tc>
          <w:tcPr>
            <w:tcW w:w="1948" w:type="dxa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Не формальна </w:t>
            </w:r>
          </w:p>
        </w:tc>
        <w:tc>
          <w:tcPr>
            <w:tcW w:w="1748" w:type="dxa"/>
          </w:tcPr>
          <w:p w:rsidR="009312AF" w:rsidRPr="00D44A00" w:rsidRDefault="00D651C1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( </w:t>
            </w:r>
            <w:r w:rsidR="004A5708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5 год)</w:t>
            </w:r>
          </w:p>
        </w:tc>
        <w:tc>
          <w:tcPr>
            <w:tcW w:w="1810" w:type="dxa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КУ</w:t>
            </w:r>
          </w:p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« ЦПРПП»</w:t>
            </w:r>
          </w:p>
        </w:tc>
        <w:tc>
          <w:tcPr>
            <w:tcW w:w="1706" w:type="dxa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3F38CB" w:rsidRPr="00D44A00" w:rsidTr="00C62AFE">
        <w:trPr>
          <w:trHeight w:val="1560"/>
        </w:trPr>
        <w:tc>
          <w:tcPr>
            <w:tcW w:w="658" w:type="dxa"/>
            <w:vMerge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9312AF" w:rsidRPr="00D44A00" w:rsidRDefault="0013404E" w:rsidP="00CD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управлінської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(для керівників закладів освіти, науково-методичних установ та їх заступників) тощо.</w:t>
            </w:r>
          </w:p>
        </w:tc>
        <w:tc>
          <w:tcPr>
            <w:tcW w:w="1948" w:type="dxa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Формальна</w:t>
            </w:r>
          </w:p>
        </w:tc>
        <w:tc>
          <w:tcPr>
            <w:tcW w:w="1748" w:type="dxa"/>
          </w:tcPr>
          <w:p w:rsidR="009312AF" w:rsidRPr="00D44A00" w:rsidRDefault="004A5708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</w:tcPr>
          <w:p w:rsidR="009312AF" w:rsidRPr="00D44A00" w:rsidRDefault="009312A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9312AF" w:rsidRPr="00D44A00" w:rsidRDefault="00D651C1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65787">
              <w:rPr>
                <w:rFonts w:ascii="Times New Roman" w:hAnsi="Times New Roman" w:cs="Times New Roman"/>
                <w:sz w:val="24"/>
                <w:szCs w:val="28"/>
              </w:rPr>
              <w:t>НаУрок</w:t>
            </w:r>
            <w:proofErr w:type="spellEnd"/>
            <w:r w:rsidRPr="0036578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3657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»,</w:t>
            </w:r>
            <w:r w:rsidRPr="0036578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6578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Prometeus</w:t>
            </w:r>
            <w:proofErr w:type="spellEnd"/>
          </w:p>
        </w:tc>
        <w:tc>
          <w:tcPr>
            <w:tcW w:w="1706" w:type="dxa"/>
          </w:tcPr>
          <w:p w:rsidR="009312AF" w:rsidRPr="00D44A00" w:rsidRDefault="0008115F" w:rsidP="00CD32C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 власний рахунок </w:t>
            </w:r>
          </w:p>
        </w:tc>
      </w:tr>
      <w:tr w:rsidR="007250A7" w:rsidRPr="00D44A00" w:rsidTr="00E930A0">
        <w:trPr>
          <w:trHeight w:val="1335"/>
        </w:trPr>
        <w:tc>
          <w:tcPr>
            <w:tcW w:w="658" w:type="dxa"/>
            <w:vMerge w:val="restart"/>
          </w:tcPr>
          <w:p w:rsidR="007250A7" w:rsidRPr="00D44A00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172" w:type="dxa"/>
            <w:vMerge w:val="restart"/>
          </w:tcPr>
          <w:p w:rsidR="007250A7" w:rsidRPr="00D44A00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7250A7" w:rsidRPr="00D44A00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Цуркан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Л.М.</w:t>
            </w:r>
          </w:p>
        </w:tc>
        <w:tc>
          <w:tcPr>
            <w:tcW w:w="3455" w:type="dxa"/>
          </w:tcPr>
          <w:p w:rsidR="007250A7" w:rsidRPr="00FE29E2" w:rsidRDefault="007250A7" w:rsidP="0072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  <w:lang w:val="ru-RU"/>
              </w:rPr>
              <w:t>2023(10 год)</w:t>
            </w:r>
          </w:p>
        </w:tc>
        <w:tc>
          <w:tcPr>
            <w:tcW w:w="1810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250A7">
              <w:rPr>
                <w:rFonts w:ascii="Times New Roman" w:eastAsia="Calibri" w:hAnsi="Times New Roman" w:cs="Times New Roman"/>
                <w:sz w:val="24"/>
                <w:lang w:val="ru-RU"/>
              </w:rPr>
              <w:t>Всеосв</w:t>
            </w:r>
            <w:proofErr w:type="spellEnd"/>
            <w:r w:rsidRPr="007250A7">
              <w:rPr>
                <w:rFonts w:ascii="Times New Roman" w:eastAsia="Calibri" w:hAnsi="Times New Roman" w:cs="Times New Roman"/>
                <w:sz w:val="24"/>
              </w:rPr>
              <w:t>іта</w:t>
            </w:r>
          </w:p>
        </w:tc>
        <w:tc>
          <w:tcPr>
            <w:tcW w:w="1706" w:type="dxa"/>
            <w:vAlign w:val="center"/>
          </w:tcPr>
          <w:p w:rsidR="007250A7" w:rsidRPr="007250A7" w:rsidRDefault="002E30BD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</w:t>
            </w:r>
            <w:r w:rsidR="007250A7" w:rsidRPr="007250A7">
              <w:rPr>
                <w:rFonts w:ascii="Times New Roman" w:eastAsia="Calibri" w:hAnsi="Times New Roman" w:cs="Times New Roman"/>
                <w:sz w:val="24"/>
              </w:rPr>
              <w:t>а власний рахунок</w:t>
            </w:r>
          </w:p>
        </w:tc>
      </w:tr>
      <w:tr w:rsidR="007250A7" w:rsidRPr="00D44A00" w:rsidTr="00E930A0">
        <w:trPr>
          <w:trHeight w:val="1440"/>
        </w:trPr>
        <w:tc>
          <w:tcPr>
            <w:tcW w:w="658" w:type="dxa"/>
            <w:vMerge/>
          </w:tcPr>
          <w:p w:rsidR="007250A7" w:rsidRPr="00D44A00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7250A7" w:rsidRPr="00D44A00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7250A7" w:rsidRPr="00FE29E2" w:rsidRDefault="007250A7" w:rsidP="0072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безпечного та інклюзивного освітнього середовища, особливості </w:t>
            </w:r>
          </w:p>
          <w:p w:rsidR="007250A7" w:rsidRPr="00FE29E2" w:rsidRDefault="007250A7" w:rsidP="0072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7250A7" w:rsidRPr="00D44A00" w:rsidRDefault="007250A7" w:rsidP="007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</w:tc>
        <w:tc>
          <w:tcPr>
            <w:tcW w:w="1948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</w:rPr>
              <w:t>(5 год.)</w:t>
            </w:r>
          </w:p>
        </w:tc>
        <w:tc>
          <w:tcPr>
            <w:tcW w:w="1810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 Урок</w:t>
            </w:r>
          </w:p>
        </w:tc>
        <w:tc>
          <w:tcPr>
            <w:tcW w:w="1706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7250A7" w:rsidRPr="00D44A00" w:rsidTr="00E930A0">
        <w:trPr>
          <w:trHeight w:val="1518"/>
        </w:trPr>
        <w:tc>
          <w:tcPr>
            <w:tcW w:w="658" w:type="dxa"/>
            <w:vMerge/>
          </w:tcPr>
          <w:p w:rsidR="007250A7" w:rsidRPr="00D44A00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7250A7" w:rsidRPr="00D44A00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7250A7" w:rsidRPr="00D44A00" w:rsidRDefault="007250A7" w:rsidP="007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управлінської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(для керівників закладів освіти, науково-методичних установ та їх заступників) тощо.</w:t>
            </w:r>
          </w:p>
        </w:tc>
        <w:tc>
          <w:tcPr>
            <w:tcW w:w="1948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  <w:lang w:val="ru-RU"/>
              </w:rPr>
              <w:t>Формальна</w:t>
            </w:r>
          </w:p>
        </w:tc>
        <w:tc>
          <w:tcPr>
            <w:tcW w:w="1748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</w:rPr>
              <w:t>(30 год.)</w:t>
            </w:r>
          </w:p>
        </w:tc>
        <w:tc>
          <w:tcPr>
            <w:tcW w:w="1810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</w:p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</w:rPr>
              <w:t>КЗ «ІППОЧО»</w:t>
            </w:r>
          </w:p>
        </w:tc>
        <w:tc>
          <w:tcPr>
            <w:tcW w:w="1706" w:type="dxa"/>
            <w:vAlign w:val="center"/>
          </w:tcPr>
          <w:p w:rsidR="007250A7" w:rsidRPr="007250A7" w:rsidRDefault="007250A7" w:rsidP="007250A7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7250A7">
              <w:rPr>
                <w:rFonts w:ascii="Times New Roman" w:eastAsia="Calibri" w:hAnsi="Times New Roman" w:cs="Times New Roman"/>
                <w:sz w:val="24"/>
                <w:lang w:val="ru-RU"/>
              </w:rPr>
              <w:t>460</w:t>
            </w:r>
          </w:p>
        </w:tc>
      </w:tr>
      <w:tr w:rsidR="004C6272" w:rsidRPr="00D44A00" w:rsidTr="009E7153">
        <w:trPr>
          <w:trHeight w:val="1458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Неборак В.Д.</w:t>
            </w: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948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Формальна (курси при ІППОЧО)</w:t>
            </w:r>
          </w:p>
        </w:tc>
        <w:tc>
          <w:tcPr>
            <w:tcW w:w="1748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Січень 2023</w:t>
            </w:r>
          </w:p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(30 год.)</w:t>
            </w:r>
          </w:p>
        </w:tc>
        <w:tc>
          <w:tcPr>
            <w:tcW w:w="1810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Очно, дистанційно</w:t>
            </w:r>
          </w:p>
        </w:tc>
        <w:tc>
          <w:tcPr>
            <w:tcW w:w="2091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КЗ «ІППОЧО»</w:t>
            </w:r>
          </w:p>
        </w:tc>
        <w:tc>
          <w:tcPr>
            <w:tcW w:w="1706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 xml:space="preserve">За власний рахунок </w:t>
            </w:r>
          </w:p>
        </w:tc>
      </w:tr>
      <w:tr w:rsidR="004C6272" w:rsidRPr="00D44A00" w:rsidTr="009E7153">
        <w:trPr>
          <w:trHeight w:val="147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Психолого-фізіологічні особливості здобувачів освіти певного віку, основи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андрагогіки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</w:p>
        </w:tc>
        <w:tc>
          <w:tcPr>
            <w:tcW w:w="1948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4C6272" w:rsidRPr="00D44A00" w:rsidTr="009E7153">
        <w:trPr>
          <w:trHeight w:val="201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948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ТОВ «</w:t>
            </w:r>
            <w:proofErr w:type="spellStart"/>
            <w:r w:rsidRPr="00F47031">
              <w:rPr>
                <w:rFonts w:ascii="Times New Roman" w:eastAsia="Calibri" w:hAnsi="Times New Roman" w:cs="Times New Roman"/>
                <w:sz w:val="24"/>
              </w:rPr>
              <w:t>ЕдЕра</w:t>
            </w:r>
            <w:proofErr w:type="spellEnd"/>
            <w:r w:rsidRPr="00F47031">
              <w:rPr>
                <w:rFonts w:ascii="Times New Roman" w:eastAsia="Calibri" w:hAnsi="Times New Roman" w:cs="Times New Roman"/>
                <w:sz w:val="24"/>
              </w:rPr>
              <w:t>»,</w:t>
            </w:r>
          </w:p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7031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F47031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 xml:space="preserve">На Урок, </w:t>
            </w:r>
            <w:proofErr w:type="spellStart"/>
            <w:r w:rsidRPr="00F47031">
              <w:rPr>
                <w:rFonts w:ascii="Times New Roman" w:eastAsia="Calibri" w:hAnsi="Times New Roman" w:cs="Times New Roman"/>
                <w:sz w:val="24"/>
              </w:rPr>
              <w:t>TeachHub</w:t>
            </w:r>
            <w:proofErr w:type="spellEnd"/>
          </w:p>
        </w:tc>
        <w:tc>
          <w:tcPr>
            <w:tcW w:w="1706" w:type="dxa"/>
            <w:vAlign w:val="center"/>
          </w:tcPr>
          <w:p w:rsidR="004C6272" w:rsidRPr="00F4703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7031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C62AFE">
        <w:trPr>
          <w:trHeight w:val="1335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Букатар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Н.В.</w:t>
            </w: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Формальна 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2023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(30 год)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ІППОЧО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460 грн</w:t>
            </w:r>
          </w:p>
        </w:tc>
      </w:tr>
      <w:tr w:rsidR="004C6272" w:rsidRPr="00D44A00" w:rsidTr="00C62AFE">
        <w:trPr>
          <w:trHeight w:val="259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безпечного та інклюзивного освітнього середовища, особливості 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( 5 год)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Edera</w:t>
            </w:r>
            <w:proofErr w:type="spellEnd"/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4C6272" w:rsidRPr="00D44A00" w:rsidTr="00C62AFE">
        <w:trPr>
          <w:trHeight w:val="157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Мовленнєва, цифрова, комунікаційна, інклюзивна,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-етична компетентність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Ку»ЦПРПП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A13F1D" w:rsidRPr="00D44A00" w:rsidTr="002E30BD">
        <w:trPr>
          <w:trHeight w:val="1353"/>
        </w:trPr>
        <w:tc>
          <w:tcPr>
            <w:tcW w:w="658" w:type="dxa"/>
            <w:vMerge w:val="restart"/>
          </w:tcPr>
          <w:p w:rsidR="00A13F1D" w:rsidRPr="00D44A00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2172" w:type="dxa"/>
            <w:vMerge w:val="restart"/>
          </w:tcPr>
          <w:p w:rsidR="00A13F1D" w:rsidRPr="00D44A00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Неборак М.В.</w:t>
            </w:r>
          </w:p>
        </w:tc>
        <w:tc>
          <w:tcPr>
            <w:tcW w:w="3455" w:type="dxa"/>
          </w:tcPr>
          <w:p w:rsidR="00A13F1D" w:rsidRPr="00D44A00" w:rsidRDefault="00A13F1D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A13F1D" w:rsidRPr="00D44A00" w:rsidRDefault="00A13F1D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Формальна (курси при ІППОЧО)</w:t>
            </w:r>
          </w:p>
        </w:tc>
        <w:tc>
          <w:tcPr>
            <w:tcW w:w="1748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Квітень 202</w:t>
            </w:r>
            <w:r w:rsidRPr="00A13F1D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</w:p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(30 год.)</w:t>
            </w:r>
          </w:p>
        </w:tc>
        <w:tc>
          <w:tcPr>
            <w:tcW w:w="1810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  <w:lang w:val="ru-RU"/>
              </w:rPr>
              <w:t>Д</w:t>
            </w:r>
            <w:proofErr w:type="spellStart"/>
            <w:r w:rsidRPr="00A13F1D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  <w:proofErr w:type="spellEnd"/>
          </w:p>
        </w:tc>
        <w:tc>
          <w:tcPr>
            <w:tcW w:w="2091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КЗ «ІППОЧО»</w:t>
            </w:r>
          </w:p>
        </w:tc>
        <w:tc>
          <w:tcPr>
            <w:tcW w:w="1706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  <w:lang w:val="en-US"/>
              </w:rPr>
              <w:t>460</w:t>
            </w:r>
            <w:r w:rsidRPr="00A13F1D">
              <w:rPr>
                <w:rFonts w:ascii="Times New Roman" w:eastAsia="Calibri" w:hAnsi="Times New Roman" w:cs="Times New Roman"/>
                <w:sz w:val="24"/>
              </w:rPr>
              <w:t xml:space="preserve"> грн.</w:t>
            </w:r>
          </w:p>
        </w:tc>
      </w:tr>
      <w:tr w:rsidR="00A13F1D" w:rsidRPr="00D44A00" w:rsidTr="002E30BD">
        <w:trPr>
          <w:trHeight w:val="1290"/>
        </w:trPr>
        <w:tc>
          <w:tcPr>
            <w:tcW w:w="658" w:type="dxa"/>
            <w:vMerge/>
          </w:tcPr>
          <w:p w:rsidR="00A13F1D" w:rsidRPr="00D44A00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A13F1D" w:rsidRPr="00D44A00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A13F1D" w:rsidRPr="00D44A00" w:rsidRDefault="00A13F1D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948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202</w:t>
            </w:r>
            <w:r w:rsidRPr="00A13F1D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</w:p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  <w:lang w:val="ru-RU"/>
              </w:rPr>
              <w:t>На урок</w:t>
            </w:r>
          </w:p>
        </w:tc>
        <w:tc>
          <w:tcPr>
            <w:tcW w:w="1706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A13F1D" w:rsidRPr="00D44A00" w:rsidTr="00A13F1D">
        <w:trPr>
          <w:trHeight w:val="1741"/>
        </w:trPr>
        <w:tc>
          <w:tcPr>
            <w:tcW w:w="658" w:type="dxa"/>
            <w:vMerge/>
          </w:tcPr>
          <w:p w:rsidR="00A13F1D" w:rsidRPr="00D44A00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A13F1D" w:rsidRPr="00D44A00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A13F1D" w:rsidRPr="00A13F1D" w:rsidRDefault="00A13F1D" w:rsidP="00A1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1D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A13F1D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A13F1D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202</w:t>
            </w:r>
            <w:r w:rsidRPr="00A13F1D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</w:p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13F1D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A13F1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A13F1D" w:rsidRPr="00A13F1D" w:rsidRDefault="00A13F1D" w:rsidP="00A13F1D">
            <w:pPr>
              <w:rPr>
                <w:rFonts w:ascii="Times New Roman" w:eastAsia="Calibri" w:hAnsi="Times New Roman" w:cs="Times New Roman"/>
                <w:sz w:val="24"/>
              </w:rPr>
            </w:pPr>
            <w:r w:rsidRPr="00A13F1D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273181">
        <w:trPr>
          <w:trHeight w:val="1350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Кирилюк М. Вас.</w:t>
            </w:r>
          </w:p>
        </w:tc>
        <w:tc>
          <w:tcPr>
            <w:tcW w:w="3455" w:type="dxa"/>
            <w:vAlign w:val="center"/>
          </w:tcPr>
          <w:p w:rsidR="004C6272" w:rsidRPr="006C500B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B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6C500B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C500B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4C6272" w:rsidRPr="006C500B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C500B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6C500B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6C5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 xml:space="preserve">Формальна </w:t>
            </w:r>
          </w:p>
        </w:tc>
        <w:tc>
          <w:tcPr>
            <w:tcW w:w="1748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 xml:space="preserve"> 2023</w:t>
            </w:r>
          </w:p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(30 год)</w:t>
            </w:r>
          </w:p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0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ІППОЧО</w:t>
            </w:r>
          </w:p>
        </w:tc>
        <w:tc>
          <w:tcPr>
            <w:tcW w:w="1706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460 грн</w:t>
            </w:r>
          </w:p>
        </w:tc>
      </w:tr>
      <w:tr w:rsidR="004C6272" w:rsidRPr="00D44A00" w:rsidTr="00273181">
        <w:trPr>
          <w:trHeight w:val="136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vAlign w:val="center"/>
          </w:tcPr>
          <w:p w:rsidR="004C6272" w:rsidRPr="006C500B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B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безпечного та інклюзивного освітнього середовища, особливості </w:t>
            </w:r>
          </w:p>
          <w:p w:rsidR="004C6272" w:rsidRPr="006C500B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B">
              <w:rPr>
                <w:rFonts w:ascii="Times New Roman" w:hAnsi="Times New Roman" w:cs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4C6272" w:rsidRPr="006C500B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0B">
              <w:rPr>
                <w:rFonts w:ascii="Times New Roman" w:hAnsi="Times New Roman" w:cs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</w:tc>
        <w:tc>
          <w:tcPr>
            <w:tcW w:w="1948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( 5 год)</w:t>
            </w:r>
          </w:p>
        </w:tc>
        <w:tc>
          <w:tcPr>
            <w:tcW w:w="1810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Центр Коло сім</w:t>
            </w:r>
            <w:r w:rsidRPr="00A33BA1">
              <w:rPr>
                <w:rFonts w:ascii="Times New Roman" w:eastAsia="Calibri" w:hAnsi="Times New Roman" w:cs="Times New Roman"/>
                <w:sz w:val="24"/>
                <w:lang w:val="en-US"/>
              </w:rPr>
              <w:t>’</w:t>
            </w:r>
            <w:r w:rsidRPr="00A33BA1">
              <w:rPr>
                <w:rFonts w:ascii="Times New Roman" w:eastAsia="Calibri" w:hAnsi="Times New Roman" w:cs="Times New Roman"/>
                <w:sz w:val="24"/>
              </w:rPr>
              <w:t>ї</w:t>
            </w:r>
          </w:p>
        </w:tc>
        <w:tc>
          <w:tcPr>
            <w:tcW w:w="1706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 власний рахунок </w:t>
            </w:r>
          </w:p>
        </w:tc>
      </w:tr>
      <w:tr w:rsidR="004C6272" w:rsidRPr="00D44A00" w:rsidTr="00273181">
        <w:trPr>
          <w:trHeight w:val="114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6C500B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2" w:rsidRPr="006C500B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B">
              <w:rPr>
                <w:rFonts w:ascii="Times New Roman" w:hAnsi="Times New Roman" w:cs="Times New Roman"/>
                <w:sz w:val="24"/>
                <w:szCs w:val="24"/>
              </w:rPr>
              <w:t xml:space="preserve">Мовленнєва, цифрова, комунікаційна, інклюзивна, </w:t>
            </w:r>
            <w:proofErr w:type="spellStart"/>
            <w:r w:rsidRPr="006C500B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6C500B">
              <w:rPr>
                <w:rFonts w:ascii="Times New Roman" w:hAnsi="Times New Roman" w:cs="Times New Roman"/>
                <w:sz w:val="24"/>
                <w:szCs w:val="24"/>
              </w:rPr>
              <w:t>-етична компетентність</w:t>
            </w:r>
          </w:p>
        </w:tc>
        <w:tc>
          <w:tcPr>
            <w:tcW w:w="1948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  <w:vAlign w:val="center"/>
          </w:tcPr>
          <w:p w:rsidR="004C6272" w:rsidRPr="00A33BA1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33BA1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4C6272" w:rsidRPr="00D44A00" w:rsidTr="00273181">
        <w:trPr>
          <w:trHeight w:val="1383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Букатар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Е.В.</w:t>
            </w:r>
          </w:p>
        </w:tc>
        <w:tc>
          <w:tcPr>
            <w:tcW w:w="3455" w:type="dxa"/>
            <w:vAlign w:val="center"/>
          </w:tcPr>
          <w:p w:rsidR="004C6272" w:rsidRPr="000E007A" w:rsidRDefault="004C6272" w:rsidP="004C6272">
            <w:pPr>
              <w:jc w:val="both"/>
              <w:rPr>
                <w:rFonts w:ascii="Times New Roman" w:hAnsi="Times New Roman" w:cs="Times New Roman"/>
              </w:rPr>
            </w:pPr>
            <w:r w:rsidRPr="000E007A">
              <w:rPr>
                <w:rFonts w:ascii="Times New Roman" w:hAnsi="Times New Roman" w:cs="Times New Roman"/>
              </w:rPr>
              <w:t xml:space="preserve">Розвиток професійних </w:t>
            </w:r>
            <w:proofErr w:type="spellStart"/>
            <w:r w:rsidRPr="000E007A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0E007A">
              <w:rPr>
                <w:rFonts w:ascii="Times New Roman" w:hAnsi="Times New Roman" w:cs="Times New Roman"/>
              </w:rPr>
              <w:t xml:space="preserve"> (знання навчального предмета,</w:t>
            </w:r>
          </w:p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hAnsi="Times New Roman" w:cs="Times New Roman"/>
              </w:rPr>
              <w:t xml:space="preserve"> фахових </w:t>
            </w:r>
            <w:proofErr w:type="spellStart"/>
            <w:r w:rsidRPr="000E007A">
              <w:rPr>
                <w:rFonts w:ascii="Times New Roman" w:hAnsi="Times New Roman" w:cs="Times New Roman"/>
              </w:rPr>
              <w:t>методик,технологій</w:t>
            </w:r>
            <w:proofErr w:type="spellEnd"/>
            <w:r w:rsidRPr="000E00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8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Формальна (курси при ІППОЧО)</w:t>
            </w:r>
          </w:p>
        </w:tc>
        <w:tc>
          <w:tcPr>
            <w:tcW w:w="1748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Квітень 2023</w:t>
            </w:r>
          </w:p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</w:t>
            </w:r>
            <w:r w:rsidRPr="000E007A">
              <w:rPr>
                <w:rFonts w:ascii="Times New Roman" w:eastAsia="Calibri" w:hAnsi="Times New Roman" w:cs="Times New Roman"/>
              </w:rPr>
              <w:t>0 год.)</w:t>
            </w:r>
          </w:p>
        </w:tc>
        <w:tc>
          <w:tcPr>
            <w:tcW w:w="1810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Очно, дистанційно</w:t>
            </w:r>
          </w:p>
        </w:tc>
        <w:tc>
          <w:tcPr>
            <w:tcW w:w="2091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КЗ «ІППОЧО»</w:t>
            </w:r>
          </w:p>
        </w:tc>
        <w:tc>
          <w:tcPr>
            <w:tcW w:w="1706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460 гр.</w:t>
            </w:r>
          </w:p>
        </w:tc>
      </w:tr>
      <w:tr w:rsidR="004C6272" w:rsidRPr="00D44A00" w:rsidTr="00273181">
        <w:trPr>
          <w:trHeight w:val="136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vAlign w:val="center"/>
          </w:tcPr>
          <w:p w:rsidR="004C6272" w:rsidRPr="000E007A" w:rsidRDefault="004C6272" w:rsidP="004C6272">
            <w:pPr>
              <w:jc w:val="both"/>
              <w:rPr>
                <w:rFonts w:ascii="Times New Roman" w:hAnsi="Times New Roman" w:cs="Times New Roman"/>
              </w:rPr>
            </w:pPr>
            <w:r w:rsidRPr="000E007A">
              <w:rPr>
                <w:rFonts w:ascii="Times New Roman" w:hAnsi="Times New Roman" w:cs="Times New Roman"/>
              </w:rPr>
              <w:t>Психолого-фізіологічні особливості здобувачів освіти певного віку, основи</w:t>
            </w:r>
          </w:p>
          <w:p w:rsidR="004C6272" w:rsidRPr="000E007A" w:rsidRDefault="004C6272" w:rsidP="004C6272">
            <w:pPr>
              <w:rPr>
                <w:rFonts w:ascii="Times New Roman" w:hAnsi="Times New Roman" w:cs="Times New Roman"/>
              </w:rPr>
            </w:pPr>
            <w:r w:rsidRPr="000E007A">
              <w:rPr>
                <w:rFonts w:ascii="Times New Roman" w:hAnsi="Times New Roman" w:cs="Times New Roman"/>
              </w:rPr>
              <w:t>андрагогіки</w:t>
            </w:r>
          </w:p>
        </w:tc>
        <w:tc>
          <w:tcPr>
            <w:tcW w:w="1948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2022</w:t>
            </w:r>
          </w:p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(10 год.)</w:t>
            </w:r>
          </w:p>
        </w:tc>
        <w:tc>
          <w:tcPr>
            <w:tcW w:w="1810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 xml:space="preserve">Дистанційно </w:t>
            </w:r>
          </w:p>
        </w:tc>
        <w:tc>
          <w:tcPr>
            <w:tcW w:w="2091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КУ «Центр ПРПП»</w:t>
            </w:r>
          </w:p>
        </w:tc>
        <w:tc>
          <w:tcPr>
            <w:tcW w:w="1706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Безкоштовно</w:t>
            </w:r>
          </w:p>
        </w:tc>
      </w:tr>
      <w:tr w:rsidR="004C6272" w:rsidRPr="00D44A00" w:rsidTr="00273181">
        <w:trPr>
          <w:trHeight w:val="219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vAlign w:val="center"/>
          </w:tcPr>
          <w:p w:rsidR="004C6272" w:rsidRPr="000E007A" w:rsidRDefault="004C6272" w:rsidP="004C6272">
            <w:pPr>
              <w:rPr>
                <w:rFonts w:ascii="Times New Roman" w:hAnsi="Times New Roman" w:cs="Times New Roman"/>
              </w:rPr>
            </w:pPr>
            <w:r w:rsidRPr="000E007A">
              <w:rPr>
                <w:rFonts w:ascii="Times New Roman" w:hAnsi="Times New Roman" w:cs="Times New Roman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948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2022</w:t>
            </w:r>
          </w:p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(10 год.)</w:t>
            </w:r>
          </w:p>
        </w:tc>
        <w:tc>
          <w:tcPr>
            <w:tcW w:w="1810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ТОВ «</w:t>
            </w:r>
            <w:proofErr w:type="spellStart"/>
            <w:r w:rsidRPr="000E007A">
              <w:rPr>
                <w:rFonts w:ascii="Times New Roman" w:eastAsia="Calibri" w:hAnsi="Times New Roman" w:cs="Times New Roman"/>
              </w:rPr>
              <w:t>ЕдЕра</w:t>
            </w:r>
            <w:proofErr w:type="spellEnd"/>
            <w:r w:rsidRPr="000E007A">
              <w:rPr>
                <w:rFonts w:ascii="Times New Roman" w:eastAsia="Calibri" w:hAnsi="Times New Roman" w:cs="Times New Roman"/>
              </w:rPr>
              <w:t>»,</w:t>
            </w:r>
          </w:p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E007A">
              <w:rPr>
                <w:rFonts w:ascii="Times New Roman" w:eastAsia="Calibri" w:hAnsi="Times New Roman" w:cs="Times New Roman"/>
              </w:rPr>
              <w:t>Всеосвіта</w:t>
            </w:r>
            <w:proofErr w:type="spellEnd"/>
            <w:r w:rsidRPr="000E007A">
              <w:rPr>
                <w:rFonts w:ascii="Times New Roman" w:eastAsia="Calibri" w:hAnsi="Times New Roman" w:cs="Times New Roman"/>
              </w:rPr>
              <w:t xml:space="preserve"> , </w:t>
            </w:r>
          </w:p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На Урок</w:t>
            </w:r>
          </w:p>
        </w:tc>
        <w:tc>
          <w:tcPr>
            <w:tcW w:w="1706" w:type="dxa"/>
            <w:vAlign w:val="center"/>
          </w:tcPr>
          <w:p w:rsidR="004C6272" w:rsidRPr="000E007A" w:rsidRDefault="004C6272" w:rsidP="004C6272">
            <w:pPr>
              <w:rPr>
                <w:rFonts w:ascii="Times New Roman" w:eastAsia="Calibri" w:hAnsi="Times New Roman" w:cs="Times New Roman"/>
              </w:rPr>
            </w:pPr>
            <w:r w:rsidRPr="000E007A">
              <w:rPr>
                <w:rFonts w:ascii="Times New Roman" w:eastAsia="Calibri" w:hAnsi="Times New Roman" w:cs="Times New Roman"/>
              </w:rPr>
              <w:t>За власний рахунок</w:t>
            </w:r>
          </w:p>
        </w:tc>
      </w:tr>
      <w:tr w:rsidR="004C6272" w:rsidRPr="00D44A00" w:rsidTr="00273181">
        <w:trPr>
          <w:trHeight w:val="1440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11.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Кирилюк М. Вік.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Default="004C6272" w:rsidP="004C6272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(3 год)</w:t>
            </w: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78CD">
              <w:rPr>
                <w:rFonts w:ascii="Times New Roman" w:hAnsi="Times New Roman" w:cs="Times New Roman"/>
                <w:sz w:val="24"/>
              </w:rPr>
              <w:t>Всеосвіта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Безкоштовно</w:t>
            </w:r>
          </w:p>
        </w:tc>
      </w:tr>
      <w:tr w:rsidR="004C6272" w:rsidRPr="00D44A00" w:rsidTr="00273181">
        <w:trPr>
          <w:trHeight w:val="247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Default="004C6272" w:rsidP="004C627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Створення безпечного та інклюзивного освітнього середовища, особливості </w:t>
            </w:r>
          </w:p>
          <w:p w:rsidR="004C6272" w:rsidRDefault="004C6272" w:rsidP="004C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4C6272" w:rsidRDefault="004C6272" w:rsidP="004C627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  <w:p w:rsidR="004C6272" w:rsidRPr="003D56C5" w:rsidRDefault="004C6272" w:rsidP="004C6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Не формальна</w:t>
            </w: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2023</w:t>
            </w: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( 5 год)</w:t>
            </w: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Дистанційно</w:t>
            </w: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На Урок</w:t>
            </w: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Безкоштовно</w:t>
            </w: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6272" w:rsidRPr="00D44A00" w:rsidTr="00273181">
        <w:trPr>
          <w:trHeight w:val="111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Default="004C6272" w:rsidP="004C627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-етична компетентність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Формальна (курси при ІППОЧО)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Квітень 2023</w:t>
            </w: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(30 год.)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Очно, дистанційно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9378CD">
              <w:rPr>
                <w:rFonts w:ascii="Times New Roman" w:hAnsi="Times New Roman" w:cs="Times New Roman"/>
                <w:sz w:val="24"/>
              </w:rPr>
              <w:t>ІППОЧО</w:t>
            </w:r>
          </w:p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2" w:rsidRPr="009378CD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</w:t>
            </w:r>
            <w:r w:rsidRPr="009378CD">
              <w:rPr>
                <w:rFonts w:ascii="Times New Roman" w:hAnsi="Times New Roman" w:cs="Times New Roman"/>
                <w:sz w:val="24"/>
              </w:rPr>
              <w:t xml:space="preserve"> грн.</w:t>
            </w:r>
          </w:p>
        </w:tc>
      </w:tr>
      <w:tr w:rsidR="00A15DB9" w:rsidRPr="00D44A00" w:rsidTr="002E30BD">
        <w:trPr>
          <w:trHeight w:val="1398"/>
        </w:trPr>
        <w:tc>
          <w:tcPr>
            <w:tcW w:w="658" w:type="dxa"/>
            <w:vMerge w:val="restart"/>
          </w:tcPr>
          <w:p w:rsidR="00A15DB9" w:rsidRPr="00D44A00" w:rsidRDefault="00A15DB9" w:rsidP="00A15DB9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2172" w:type="dxa"/>
            <w:vMerge w:val="restart"/>
          </w:tcPr>
          <w:p w:rsidR="00A15DB9" w:rsidRPr="00D44A00" w:rsidRDefault="00A15DB9" w:rsidP="00A15DB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Майданська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Р. В.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B9" w:rsidRDefault="00A15DB9" w:rsidP="00A15DB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вмінь, визначених частиною першою статті 12 Закону України «Про освіту»</w:t>
            </w:r>
            <w:r>
              <w:rPr>
                <w:rFonts w:ascii="Times New Roman" w:eastAsia="Times New Roman" w:hAnsi="Times New Roman" w:cs="Times New Roman"/>
                <w:sz w:val="24"/>
                <w:lang w:eastAsia="uk-UA"/>
              </w:rPr>
              <w:t xml:space="preserve"> </w:t>
            </w:r>
          </w:p>
        </w:tc>
        <w:tc>
          <w:tcPr>
            <w:tcW w:w="1948" w:type="dxa"/>
          </w:tcPr>
          <w:p w:rsidR="00A15DB9" w:rsidRPr="00D44A00" w:rsidRDefault="00A15DB9" w:rsidP="00A15DB9">
            <w:pPr>
              <w:ind w:left="5"/>
              <w:rPr>
                <w:rFonts w:ascii="Times New Roman" w:hAnsi="Times New Roman" w:cs="Times New Roman"/>
                <w:szCs w:val="20"/>
              </w:rPr>
            </w:pPr>
            <w:r w:rsidRPr="00D44A00">
              <w:rPr>
                <w:rFonts w:ascii="Times New Roman" w:eastAsia="Times New Roman" w:hAnsi="Times New Roman" w:cs="Times New Roman"/>
                <w:szCs w:val="20"/>
              </w:rPr>
              <w:t xml:space="preserve">Формальна </w:t>
            </w:r>
          </w:p>
          <w:p w:rsidR="00A15DB9" w:rsidRPr="00D44A00" w:rsidRDefault="00A15DB9" w:rsidP="00A15DB9">
            <w:pPr>
              <w:ind w:left="5"/>
              <w:rPr>
                <w:rFonts w:ascii="Times New Roman" w:hAnsi="Times New Roman" w:cs="Times New Roman"/>
                <w:szCs w:val="20"/>
              </w:rPr>
            </w:pPr>
            <w:r w:rsidRPr="00D44A00">
              <w:rPr>
                <w:rFonts w:ascii="Times New Roman" w:eastAsia="Times New Roman" w:hAnsi="Times New Roman" w:cs="Times New Roman"/>
                <w:szCs w:val="20"/>
              </w:rPr>
              <w:t xml:space="preserve">(курси при ІППОЧО) </w:t>
            </w:r>
          </w:p>
        </w:tc>
        <w:tc>
          <w:tcPr>
            <w:tcW w:w="1748" w:type="dxa"/>
          </w:tcPr>
          <w:p w:rsidR="00A15DB9" w:rsidRPr="00D44A00" w:rsidRDefault="00A15DB9" w:rsidP="00A15DB9">
            <w:pPr>
              <w:spacing w:after="20"/>
              <w:rPr>
                <w:rFonts w:ascii="Times New Roman" w:hAnsi="Times New Roman" w:cs="Times New Roman"/>
                <w:szCs w:val="20"/>
              </w:rPr>
            </w:pPr>
            <w:r w:rsidRPr="00D44A00">
              <w:rPr>
                <w:rFonts w:ascii="Times New Roman" w:eastAsia="Times New Roman" w:hAnsi="Times New Roman" w:cs="Times New Roman"/>
                <w:szCs w:val="20"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szCs w:val="20"/>
              </w:rPr>
              <w:t>-2023</w:t>
            </w:r>
          </w:p>
          <w:p w:rsidR="00A15DB9" w:rsidRPr="00D44A00" w:rsidRDefault="00A15DB9" w:rsidP="00A15DB9">
            <w:pPr>
              <w:ind w:left="5"/>
              <w:rPr>
                <w:rFonts w:ascii="Times New Roman" w:hAnsi="Times New Roman" w:cs="Times New Roman"/>
                <w:szCs w:val="20"/>
              </w:rPr>
            </w:pPr>
            <w:r w:rsidRPr="00D44A00">
              <w:rPr>
                <w:rFonts w:ascii="Times New Roman" w:eastAsia="Times New Roman" w:hAnsi="Times New Roman" w:cs="Times New Roman"/>
                <w:szCs w:val="20"/>
              </w:rPr>
              <w:t xml:space="preserve">(30 год.) </w:t>
            </w:r>
          </w:p>
        </w:tc>
        <w:tc>
          <w:tcPr>
            <w:tcW w:w="1810" w:type="dxa"/>
          </w:tcPr>
          <w:p w:rsidR="00A15DB9" w:rsidRPr="00D44A00" w:rsidRDefault="00A15DB9" w:rsidP="00A15DB9">
            <w:pPr>
              <w:ind w:left="5"/>
              <w:rPr>
                <w:rFonts w:ascii="Times New Roman" w:hAnsi="Times New Roman" w:cs="Times New Roman"/>
                <w:szCs w:val="20"/>
              </w:rPr>
            </w:pPr>
            <w:r w:rsidRPr="00D44A00">
              <w:rPr>
                <w:rFonts w:ascii="Times New Roman" w:eastAsia="Times New Roman" w:hAnsi="Times New Roman" w:cs="Times New Roman"/>
                <w:szCs w:val="20"/>
              </w:rPr>
              <w:t xml:space="preserve">Очно, дистанційно </w:t>
            </w:r>
          </w:p>
        </w:tc>
        <w:tc>
          <w:tcPr>
            <w:tcW w:w="2091" w:type="dxa"/>
          </w:tcPr>
          <w:p w:rsidR="00A15DB9" w:rsidRPr="00D44A00" w:rsidRDefault="00A15DB9" w:rsidP="00A15DB9">
            <w:pPr>
              <w:rPr>
                <w:rFonts w:ascii="Times New Roman" w:hAnsi="Times New Roman" w:cs="Times New Roman"/>
                <w:szCs w:val="20"/>
              </w:rPr>
            </w:pPr>
            <w:r w:rsidRPr="00D44A00">
              <w:rPr>
                <w:rFonts w:ascii="Times New Roman" w:eastAsia="Times New Roman" w:hAnsi="Times New Roman" w:cs="Times New Roman"/>
                <w:szCs w:val="20"/>
              </w:rPr>
              <w:t xml:space="preserve">КЗ «ІППОЧО» </w:t>
            </w:r>
          </w:p>
        </w:tc>
        <w:tc>
          <w:tcPr>
            <w:tcW w:w="1706" w:type="dxa"/>
          </w:tcPr>
          <w:p w:rsidR="00A15DB9" w:rsidRPr="00D44A00" w:rsidRDefault="00A15DB9" w:rsidP="00A15DB9">
            <w:pPr>
              <w:ind w:left="5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46</w:t>
            </w:r>
            <w:r w:rsidRPr="00D44A00">
              <w:rPr>
                <w:rFonts w:ascii="Times New Roman" w:eastAsia="Times New Roman" w:hAnsi="Times New Roman" w:cs="Times New Roman"/>
                <w:szCs w:val="20"/>
              </w:rPr>
              <w:t xml:space="preserve">0 грн. </w:t>
            </w:r>
          </w:p>
        </w:tc>
      </w:tr>
      <w:tr w:rsidR="00A15DB9" w:rsidRPr="00D44A00" w:rsidTr="002E30BD">
        <w:trPr>
          <w:trHeight w:val="930"/>
        </w:trPr>
        <w:tc>
          <w:tcPr>
            <w:tcW w:w="658" w:type="dxa"/>
            <w:vMerge/>
          </w:tcPr>
          <w:p w:rsidR="00A15DB9" w:rsidRPr="00D44A00" w:rsidRDefault="00A15DB9" w:rsidP="00A15DB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A15DB9" w:rsidRPr="00D44A00" w:rsidRDefault="00A15DB9" w:rsidP="00A15DB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B9" w:rsidRDefault="00A15DB9" w:rsidP="00A15DB9">
            <w:pPr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Створення безпечного та інклюзивного освітнього середовища, особливості  (специфіка) інклюзивного навчання, забезпечення додаткової підтримки в  освітньому процесі дітей з особливими освітніми потребами </w:t>
            </w:r>
          </w:p>
        </w:tc>
        <w:tc>
          <w:tcPr>
            <w:tcW w:w="1948" w:type="dxa"/>
          </w:tcPr>
          <w:p w:rsidR="00A15DB9" w:rsidRPr="00615986" w:rsidRDefault="00A15DB9" w:rsidP="00A15DB9">
            <w:pPr>
              <w:ind w:left="5"/>
              <w:rPr>
                <w:rFonts w:ascii="Times New Roman" w:hAnsi="Times New Roman" w:cs="Times New Roman"/>
                <w:szCs w:val="20"/>
              </w:rPr>
            </w:pPr>
            <w:r w:rsidRPr="00615986">
              <w:rPr>
                <w:rFonts w:ascii="Times New Roman" w:eastAsia="Times New Roman" w:hAnsi="Times New Roman" w:cs="Times New Roman"/>
                <w:szCs w:val="20"/>
              </w:rPr>
              <w:t xml:space="preserve">Не формальна </w:t>
            </w:r>
          </w:p>
        </w:tc>
        <w:tc>
          <w:tcPr>
            <w:tcW w:w="1748" w:type="dxa"/>
          </w:tcPr>
          <w:p w:rsidR="00615986" w:rsidRDefault="00615986" w:rsidP="00A15DB9">
            <w:pPr>
              <w:ind w:left="5" w:right="78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15DB9" w:rsidRPr="00615986" w:rsidRDefault="00A15DB9" w:rsidP="00A15DB9">
            <w:pPr>
              <w:ind w:left="5" w:right="78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15986">
              <w:rPr>
                <w:rFonts w:ascii="Times New Roman" w:eastAsia="Times New Roman" w:hAnsi="Times New Roman" w:cs="Times New Roman"/>
                <w:szCs w:val="20"/>
              </w:rPr>
              <w:t xml:space="preserve">2022 </w:t>
            </w:r>
          </w:p>
          <w:p w:rsidR="00A15DB9" w:rsidRPr="00615986" w:rsidRDefault="00A15DB9" w:rsidP="00615986">
            <w:pPr>
              <w:ind w:left="5" w:right="78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15986">
              <w:rPr>
                <w:rFonts w:ascii="Times New Roman" w:eastAsia="Times New Roman" w:hAnsi="Times New Roman" w:cs="Times New Roman"/>
                <w:szCs w:val="20"/>
              </w:rPr>
              <w:t xml:space="preserve">(10год.) </w:t>
            </w:r>
          </w:p>
        </w:tc>
        <w:tc>
          <w:tcPr>
            <w:tcW w:w="1810" w:type="dxa"/>
          </w:tcPr>
          <w:p w:rsidR="00A15DB9" w:rsidRPr="00615986" w:rsidRDefault="00A15DB9" w:rsidP="00A15DB9">
            <w:pPr>
              <w:ind w:left="5"/>
              <w:rPr>
                <w:rFonts w:ascii="Times New Roman" w:hAnsi="Times New Roman" w:cs="Times New Roman"/>
                <w:szCs w:val="20"/>
              </w:rPr>
            </w:pPr>
            <w:r w:rsidRPr="00615986">
              <w:rPr>
                <w:rFonts w:ascii="Times New Roman" w:eastAsia="Times New Roman" w:hAnsi="Times New Roman" w:cs="Times New Roman"/>
                <w:szCs w:val="20"/>
              </w:rPr>
              <w:t xml:space="preserve">Дистанційно  </w:t>
            </w:r>
          </w:p>
        </w:tc>
        <w:tc>
          <w:tcPr>
            <w:tcW w:w="2091" w:type="dxa"/>
          </w:tcPr>
          <w:p w:rsidR="00A15DB9" w:rsidRPr="00615986" w:rsidRDefault="00A15DB9" w:rsidP="00A15DB9">
            <w:pPr>
              <w:ind w:right="57"/>
              <w:rPr>
                <w:rFonts w:ascii="Times New Roman" w:hAnsi="Times New Roman" w:cs="Times New Roman"/>
                <w:szCs w:val="20"/>
              </w:rPr>
            </w:pPr>
            <w:r w:rsidRPr="00615986">
              <w:rPr>
                <w:rFonts w:ascii="Times New Roman" w:eastAsia="Times New Roman" w:hAnsi="Times New Roman" w:cs="Times New Roman"/>
                <w:szCs w:val="20"/>
              </w:rPr>
              <w:t xml:space="preserve">КУ «Центр ПРПП» </w:t>
            </w:r>
          </w:p>
        </w:tc>
        <w:tc>
          <w:tcPr>
            <w:tcW w:w="1706" w:type="dxa"/>
          </w:tcPr>
          <w:p w:rsidR="00A15DB9" w:rsidRPr="00615986" w:rsidRDefault="00A15DB9" w:rsidP="00A15DB9">
            <w:pPr>
              <w:ind w:left="5"/>
              <w:rPr>
                <w:rFonts w:ascii="Times New Roman" w:hAnsi="Times New Roman" w:cs="Times New Roman"/>
                <w:szCs w:val="20"/>
              </w:rPr>
            </w:pPr>
            <w:r w:rsidRPr="00615986">
              <w:rPr>
                <w:rFonts w:ascii="Times New Roman" w:eastAsia="Times New Roman" w:hAnsi="Times New Roman" w:cs="Times New Roman"/>
                <w:szCs w:val="20"/>
              </w:rPr>
              <w:t xml:space="preserve">Безкоштовно </w:t>
            </w:r>
          </w:p>
        </w:tc>
      </w:tr>
      <w:tr w:rsidR="004C6272" w:rsidRPr="00D44A00" w:rsidTr="00A15DB9">
        <w:trPr>
          <w:trHeight w:val="76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C6272" w:rsidRPr="00273181" w:rsidRDefault="004C6272" w:rsidP="004C6272">
            <w:pPr>
              <w:ind w:left="5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748" w:type="dxa"/>
          </w:tcPr>
          <w:p w:rsidR="004C6272" w:rsidRPr="00273181" w:rsidRDefault="004C6272" w:rsidP="004C6272">
            <w:pPr>
              <w:ind w:left="5" w:right="785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810" w:type="dxa"/>
          </w:tcPr>
          <w:p w:rsidR="004C6272" w:rsidRPr="00273181" w:rsidRDefault="004C6272" w:rsidP="004C6272">
            <w:pPr>
              <w:ind w:left="5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2091" w:type="dxa"/>
          </w:tcPr>
          <w:p w:rsidR="004C6272" w:rsidRPr="00273181" w:rsidRDefault="004C6272" w:rsidP="004C6272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706" w:type="dxa"/>
          </w:tcPr>
          <w:p w:rsidR="004C6272" w:rsidRPr="00273181" w:rsidRDefault="004C6272" w:rsidP="004C6272">
            <w:pPr>
              <w:ind w:left="5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4C6272" w:rsidRPr="00D44A00" w:rsidTr="00C62AFE">
        <w:trPr>
          <w:trHeight w:val="1380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13.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Попов М.О.</w:t>
            </w: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Березень</w:t>
            </w:r>
          </w:p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(1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spacing w:after="19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44A00">
              <w:rPr>
                <w:rFonts w:ascii="Times New Roman" w:eastAsia="Times New Roman" w:hAnsi="Times New Roman" w:cs="Times New Roman"/>
                <w:szCs w:val="20"/>
              </w:rPr>
              <w:t>Всеосвіта</w:t>
            </w:r>
            <w:proofErr w:type="spellEnd"/>
            <w:r w:rsidRPr="00D44A00">
              <w:rPr>
                <w:rFonts w:ascii="Times New Roman" w:eastAsia="Times New Roman" w:hAnsi="Times New Roman" w:cs="Times New Roman"/>
                <w:szCs w:val="20"/>
              </w:rPr>
              <w:t xml:space="preserve"> ,  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Times New Roman" w:hAnsi="Times New Roman" w:cs="Times New Roman"/>
                <w:szCs w:val="20"/>
              </w:rPr>
              <w:t>На Урок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Times New Roman" w:hAnsi="Times New Roman" w:cs="Times New Roman"/>
                <w:szCs w:val="20"/>
              </w:rPr>
              <w:t>За власний рахунок</w:t>
            </w:r>
          </w:p>
        </w:tc>
      </w:tr>
      <w:tr w:rsidR="004C6272" w:rsidRPr="00D44A00" w:rsidTr="00C62AFE">
        <w:trPr>
          <w:trHeight w:val="123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у здобувачів освіти спільних для ключових </w:t>
            </w:r>
            <w:proofErr w:type="spellStart"/>
            <w:r w:rsidRPr="009C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9C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4C6272" w:rsidRPr="00D44A00" w:rsidTr="00C62AFE">
        <w:trPr>
          <w:trHeight w:val="205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ЕдЕра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>»,</w:t>
            </w:r>
          </w:p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</w:p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9E7153">
        <w:trPr>
          <w:trHeight w:val="75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14.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Попова Х.М.</w:t>
            </w: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Формальна (курси при ІППОЧО)</w:t>
            </w:r>
          </w:p>
        </w:tc>
        <w:tc>
          <w:tcPr>
            <w:tcW w:w="1748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Листопад</w:t>
            </w:r>
          </w:p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883C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(30 год.)</w:t>
            </w:r>
          </w:p>
        </w:tc>
        <w:tc>
          <w:tcPr>
            <w:tcW w:w="1810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Очно, дистанційно</w:t>
            </w:r>
          </w:p>
        </w:tc>
        <w:tc>
          <w:tcPr>
            <w:tcW w:w="2091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КЗ «ІППОЧО»</w:t>
            </w:r>
          </w:p>
        </w:tc>
        <w:tc>
          <w:tcPr>
            <w:tcW w:w="1706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0 грн.</w:t>
            </w:r>
          </w:p>
        </w:tc>
      </w:tr>
      <w:tr w:rsidR="004C6272" w:rsidRPr="00D44A00" w:rsidTr="009E7153">
        <w:trPr>
          <w:trHeight w:val="1699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883C24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(5 год.)</w:t>
            </w:r>
          </w:p>
        </w:tc>
        <w:tc>
          <w:tcPr>
            <w:tcW w:w="1810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Дистанційно </w:t>
            </w:r>
          </w:p>
        </w:tc>
        <w:tc>
          <w:tcPr>
            <w:tcW w:w="2091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ЕдЕра</w:t>
            </w:r>
            <w:proofErr w:type="spellEnd"/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</w:p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На Урок КУ «Центр ПРПП»</w:t>
            </w:r>
          </w:p>
        </w:tc>
        <w:tc>
          <w:tcPr>
            <w:tcW w:w="1706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власний рахунок </w:t>
            </w:r>
          </w:p>
        </w:tc>
      </w:tr>
      <w:tr w:rsidR="004C6272" w:rsidRPr="00D44A00" w:rsidTr="009E7153">
        <w:trPr>
          <w:trHeight w:val="2267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883C24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безпечного та інклюзивного освітнього середовища, особливості </w:t>
            </w:r>
          </w:p>
          <w:p w:rsidR="004C6272" w:rsidRPr="00883C24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hAnsi="Times New Roman" w:cs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</w:tc>
        <w:tc>
          <w:tcPr>
            <w:tcW w:w="1948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(15  год.)</w:t>
            </w:r>
          </w:p>
        </w:tc>
        <w:tc>
          <w:tcPr>
            <w:tcW w:w="1810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«Центр ПРПП»</w:t>
            </w:r>
          </w:p>
        </w:tc>
        <w:tc>
          <w:tcPr>
            <w:tcW w:w="1706" w:type="dxa"/>
            <w:vAlign w:val="center"/>
          </w:tcPr>
          <w:p w:rsidR="004C6272" w:rsidRPr="00883C24" w:rsidRDefault="004C6272" w:rsidP="004C6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24">
              <w:rPr>
                <w:rFonts w:ascii="Times New Roman" w:eastAsia="Calibri" w:hAnsi="Times New Roman" w:cs="Times New Roman"/>
                <w:sz w:val="24"/>
                <w:szCs w:val="24"/>
              </w:rPr>
              <w:t>Безкоштовно</w:t>
            </w:r>
          </w:p>
        </w:tc>
      </w:tr>
      <w:tr w:rsidR="004C6272" w:rsidRPr="00D44A00" w:rsidTr="009E7153">
        <w:trPr>
          <w:trHeight w:val="1455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15.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Цуркан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Ю.В.</w:t>
            </w: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7153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7153">
              <w:rPr>
                <w:rFonts w:ascii="Times New Roman" w:eastAsia="Calibri" w:hAnsi="Times New Roman" w:cs="Times New Roman"/>
                <w:sz w:val="24"/>
              </w:rPr>
              <w:t>2023р.</w:t>
            </w:r>
          </w:p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7153">
              <w:rPr>
                <w:rFonts w:ascii="Times New Roman" w:eastAsia="Calibri" w:hAnsi="Times New Roman" w:cs="Times New Roman"/>
                <w:sz w:val="24"/>
              </w:rPr>
              <w:t xml:space="preserve"> (20 год.)</w:t>
            </w:r>
          </w:p>
        </w:tc>
        <w:tc>
          <w:tcPr>
            <w:tcW w:w="1810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9E7153">
              <w:rPr>
                <w:rFonts w:ascii="Times New Roman" w:eastAsia="Calibri" w:hAnsi="Times New Roman" w:cs="Times New Roman"/>
                <w:sz w:val="24"/>
              </w:rPr>
              <w:t>истанційна</w:t>
            </w:r>
          </w:p>
        </w:tc>
        <w:tc>
          <w:tcPr>
            <w:tcW w:w="2091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E7153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9E7153">
              <w:rPr>
                <w:rFonts w:ascii="Times New Roman" w:eastAsia="Calibri" w:hAnsi="Times New Roman" w:cs="Times New Roman"/>
                <w:sz w:val="24"/>
              </w:rPr>
              <w:t>, На Урок, КУ «Центр ПРПП»</w:t>
            </w:r>
          </w:p>
        </w:tc>
        <w:tc>
          <w:tcPr>
            <w:tcW w:w="1706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 власний рахунок </w:t>
            </w:r>
          </w:p>
        </w:tc>
      </w:tr>
      <w:tr w:rsidR="004C6272" w:rsidRPr="00D44A00" w:rsidTr="009E7153">
        <w:trPr>
          <w:trHeight w:val="144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7153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7153">
              <w:rPr>
                <w:rFonts w:ascii="Times New Roman" w:eastAsia="Calibri" w:hAnsi="Times New Roman" w:cs="Times New Roman"/>
                <w:sz w:val="24"/>
              </w:rPr>
              <w:t>2023р.</w:t>
            </w:r>
          </w:p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7153">
              <w:rPr>
                <w:rFonts w:ascii="Times New Roman" w:eastAsia="Calibri" w:hAnsi="Times New Roman" w:cs="Times New Roman"/>
                <w:sz w:val="24"/>
              </w:rPr>
              <w:t xml:space="preserve"> (5 год)</w:t>
            </w:r>
          </w:p>
        </w:tc>
        <w:tc>
          <w:tcPr>
            <w:tcW w:w="1810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9E7153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</w:p>
        </w:tc>
        <w:tc>
          <w:tcPr>
            <w:tcW w:w="2091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7153">
              <w:rPr>
                <w:rFonts w:ascii="Times New Roman" w:hAnsi="Times New Roman" w:cs="Times New Roman"/>
              </w:rPr>
              <w:t>ЦПРПП</w:t>
            </w:r>
          </w:p>
        </w:tc>
        <w:tc>
          <w:tcPr>
            <w:tcW w:w="1706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4C6272" w:rsidRPr="00D44A00" w:rsidTr="009E7153">
        <w:trPr>
          <w:trHeight w:val="121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Мовленнєва, цифрова, комунікаційна, інклюзивна,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-етична компетентність</w:t>
            </w:r>
          </w:p>
        </w:tc>
        <w:tc>
          <w:tcPr>
            <w:tcW w:w="1948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7153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7153">
              <w:rPr>
                <w:rFonts w:ascii="Times New Roman" w:eastAsia="Calibri" w:hAnsi="Times New Roman" w:cs="Times New Roman"/>
                <w:sz w:val="24"/>
              </w:rPr>
              <w:t>2023р. (5 год)</w:t>
            </w:r>
          </w:p>
        </w:tc>
        <w:tc>
          <w:tcPr>
            <w:tcW w:w="1810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9E7153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</w:p>
        </w:tc>
        <w:tc>
          <w:tcPr>
            <w:tcW w:w="2091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7153">
              <w:rPr>
                <w:rFonts w:ascii="Times New Roman" w:eastAsia="Calibri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  <w:vAlign w:val="center"/>
          </w:tcPr>
          <w:p w:rsidR="004C6272" w:rsidRPr="009E7153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9E7153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3F62CE" w:rsidRPr="00D44A00" w:rsidTr="002E30BD">
        <w:trPr>
          <w:trHeight w:val="1350"/>
        </w:trPr>
        <w:tc>
          <w:tcPr>
            <w:tcW w:w="658" w:type="dxa"/>
            <w:vMerge w:val="restart"/>
          </w:tcPr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16.</w:t>
            </w:r>
          </w:p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 w:val="restart"/>
          </w:tcPr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Кіореско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С.С.</w:t>
            </w:r>
          </w:p>
        </w:tc>
        <w:tc>
          <w:tcPr>
            <w:tcW w:w="3455" w:type="dxa"/>
            <w:vAlign w:val="center"/>
          </w:tcPr>
          <w:p w:rsidR="003F62CE" w:rsidRPr="003F62CE" w:rsidRDefault="003F62CE" w:rsidP="003F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3F62CE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3F6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F62CE">
              <w:rPr>
                <w:rFonts w:ascii="Times New Roman" w:hAnsi="Times New Roman" w:cs="Times New Roman"/>
                <w:sz w:val="24"/>
                <w:szCs w:val="24"/>
              </w:rPr>
              <w:t>(знання навчального предмета,</w:t>
            </w:r>
          </w:p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3F62CE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3F6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Формальна (курси при ІППОЧО)</w:t>
            </w:r>
          </w:p>
        </w:tc>
        <w:tc>
          <w:tcPr>
            <w:tcW w:w="1748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Квітень 202</w:t>
            </w:r>
            <w:r w:rsidRPr="003F62CE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</w:p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(30 год.)</w:t>
            </w:r>
          </w:p>
        </w:tc>
        <w:tc>
          <w:tcPr>
            <w:tcW w:w="1810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  <w:lang w:val="ru-RU"/>
              </w:rPr>
              <w:t>Д</w:t>
            </w:r>
            <w:proofErr w:type="spellStart"/>
            <w:r w:rsidRPr="003F62CE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  <w:proofErr w:type="spellEnd"/>
          </w:p>
        </w:tc>
        <w:tc>
          <w:tcPr>
            <w:tcW w:w="2091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КЗ «ІППОЧО»</w:t>
            </w:r>
          </w:p>
        </w:tc>
        <w:tc>
          <w:tcPr>
            <w:tcW w:w="1706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  <w:lang w:val="en-US"/>
              </w:rPr>
              <w:t>460</w:t>
            </w:r>
            <w:r w:rsidRPr="003F62CE">
              <w:rPr>
                <w:rFonts w:ascii="Times New Roman" w:eastAsia="Calibri" w:hAnsi="Times New Roman" w:cs="Times New Roman"/>
                <w:sz w:val="24"/>
              </w:rPr>
              <w:t xml:space="preserve"> грн.</w:t>
            </w:r>
          </w:p>
        </w:tc>
      </w:tr>
      <w:tr w:rsidR="003F62CE" w:rsidRPr="00D44A00" w:rsidTr="002E30BD">
        <w:trPr>
          <w:trHeight w:val="1308"/>
        </w:trPr>
        <w:tc>
          <w:tcPr>
            <w:tcW w:w="658" w:type="dxa"/>
            <w:vMerge/>
          </w:tcPr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vAlign w:val="center"/>
          </w:tcPr>
          <w:p w:rsidR="003F62CE" w:rsidRPr="003F62CE" w:rsidRDefault="003F62CE" w:rsidP="003F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948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202</w:t>
            </w:r>
            <w:r w:rsidRPr="003F62CE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</w:p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  <w:lang w:val="ru-RU"/>
              </w:rPr>
              <w:t>На урок</w:t>
            </w:r>
          </w:p>
        </w:tc>
        <w:tc>
          <w:tcPr>
            <w:tcW w:w="1706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3F62CE" w:rsidRPr="00D44A00" w:rsidTr="002E30BD">
        <w:trPr>
          <w:trHeight w:val="2295"/>
        </w:trPr>
        <w:tc>
          <w:tcPr>
            <w:tcW w:w="658" w:type="dxa"/>
            <w:vMerge/>
          </w:tcPr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3F62CE" w:rsidRPr="00D44A00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vAlign w:val="center"/>
          </w:tcPr>
          <w:p w:rsidR="003F62CE" w:rsidRPr="003F62CE" w:rsidRDefault="003F62CE" w:rsidP="003F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CE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3F62CE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3F62CE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202</w:t>
            </w:r>
            <w:r w:rsidRPr="003F62CE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</w:p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62CE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3F62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3F62CE" w:rsidRPr="003F62CE" w:rsidRDefault="003F62CE" w:rsidP="003F62C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62CE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9E7153">
        <w:trPr>
          <w:trHeight w:val="1350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Присняк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Л.М.</w:t>
            </w:r>
          </w:p>
        </w:tc>
        <w:tc>
          <w:tcPr>
            <w:tcW w:w="3455" w:type="dxa"/>
            <w:vAlign w:val="center"/>
          </w:tcPr>
          <w:p w:rsidR="004C6272" w:rsidRPr="004E4E53" w:rsidRDefault="004C6272" w:rsidP="004C62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E53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4E4E53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4E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E53">
              <w:rPr>
                <w:rFonts w:ascii="Times New Roman" w:hAnsi="Times New Roman" w:cs="Times New Roman"/>
                <w:i/>
                <w:sz w:val="24"/>
                <w:szCs w:val="24"/>
              </w:rPr>
              <w:t>(знання навчального предмета,</w:t>
            </w:r>
          </w:p>
          <w:p w:rsidR="004C6272" w:rsidRPr="004E4E53" w:rsidRDefault="004C6272" w:rsidP="004C627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фахових </w:t>
            </w:r>
            <w:proofErr w:type="spellStart"/>
            <w:r w:rsidRPr="004E4E53">
              <w:rPr>
                <w:rFonts w:ascii="Times New Roman" w:hAnsi="Times New Roman" w:cs="Times New Roman"/>
                <w:i/>
                <w:sz w:val="24"/>
                <w:szCs w:val="24"/>
              </w:rPr>
              <w:t>методик</w:t>
            </w:r>
            <w:proofErr w:type="spellEnd"/>
            <w:r w:rsidRPr="004E4E53">
              <w:rPr>
                <w:rFonts w:ascii="Times New Roman" w:hAnsi="Times New Roman" w:cs="Times New Roman"/>
                <w:i/>
                <w:sz w:val="24"/>
                <w:szCs w:val="24"/>
              </w:rPr>
              <w:t>, технологій)</w:t>
            </w:r>
          </w:p>
        </w:tc>
        <w:tc>
          <w:tcPr>
            <w:tcW w:w="1948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 xml:space="preserve">Не формальна </w:t>
            </w:r>
          </w:p>
        </w:tc>
        <w:tc>
          <w:tcPr>
            <w:tcW w:w="1748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2023р.</w:t>
            </w:r>
          </w:p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(5 год.)</w:t>
            </w:r>
          </w:p>
        </w:tc>
        <w:tc>
          <w:tcPr>
            <w:tcW w:w="1810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hAnsi="Times New Roman" w:cs="Times New Roman"/>
                <w:sz w:val="24"/>
              </w:rPr>
              <w:t>ТОВ «</w:t>
            </w:r>
            <w:proofErr w:type="spellStart"/>
            <w:r w:rsidRPr="004E4E53">
              <w:rPr>
                <w:rFonts w:ascii="Times New Roman" w:hAnsi="Times New Roman" w:cs="Times New Roman"/>
                <w:sz w:val="24"/>
                <w:lang w:val="en-US"/>
              </w:rPr>
              <w:t>EdEra</w:t>
            </w:r>
            <w:proofErr w:type="spellEnd"/>
            <w:r w:rsidRPr="004E4E5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6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9E7153">
        <w:trPr>
          <w:trHeight w:val="171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vAlign w:val="center"/>
          </w:tcPr>
          <w:p w:rsidR="004C6272" w:rsidRPr="004E4E53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53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4E4E53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4E4E53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 xml:space="preserve">Не формальна </w:t>
            </w:r>
          </w:p>
        </w:tc>
        <w:tc>
          <w:tcPr>
            <w:tcW w:w="1748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2023р.</w:t>
            </w:r>
          </w:p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(5 год.)</w:t>
            </w:r>
          </w:p>
        </w:tc>
        <w:tc>
          <w:tcPr>
            <w:tcW w:w="1810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ТОВ «</w:t>
            </w:r>
            <w:proofErr w:type="spellStart"/>
            <w:r w:rsidRPr="004E4E53">
              <w:rPr>
                <w:rFonts w:ascii="Times New Roman" w:hAnsi="Times New Roman" w:cs="Times New Roman"/>
                <w:sz w:val="24"/>
                <w:lang w:val="en-US"/>
              </w:rPr>
              <w:t>Prometeus</w:t>
            </w:r>
            <w:proofErr w:type="spellEnd"/>
            <w:r w:rsidRPr="004E4E53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706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9E7153">
        <w:trPr>
          <w:trHeight w:val="105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vAlign w:val="center"/>
          </w:tcPr>
          <w:p w:rsidR="004C6272" w:rsidRPr="004E4E53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53">
              <w:rPr>
                <w:rFonts w:ascii="Times New Roman" w:hAnsi="Times New Roman" w:cs="Times New Roman"/>
                <w:sz w:val="24"/>
                <w:szCs w:val="24"/>
              </w:rPr>
              <w:t>Психолого-фізіологічні особливості здобувачів освіти певного віку, основи</w:t>
            </w:r>
          </w:p>
          <w:p w:rsidR="004C6272" w:rsidRPr="004E4E53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E53">
              <w:rPr>
                <w:rFonts w:ascii="Times New Roman" w:hAnsi="Times New Roman" w:cs="Times New Roman"/>
                <w:sz w:val="24"/>
                <w:szCs w:val="24"/>
              </w:rPr>
              <w:t>андрагогіки</w:t>
            </w:r>
          </w:p>
        </w:tc>
        <w:tc>
          <w:tcPr>
            <w:tcW w:w="1948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2023р.</w:t>
            </w:r>
          </w:p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(6 год.)</w:t>
            </w:r>
          </w:p>
        </w:tc>
        <w:tc>
          <w:tcPr>
            <w:tcW w:w="1810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ТОВ «На Урок»</w:t>
            </w:r>
          </w:p>
        </w:tc>
        <w:tc>
          <w:tcPr>
            <w:tcW w:w="1706" w:type="dxa"/>
            <w:vAlign w:val="center"/>
          </w:tcPr>
          <w:p w:rsidR="004C6272" w:rsidRPr="004E4E53" w:rsidRDefault="004C6272" w:rsidP="004C62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4E53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273181">
        <w:trPr>
          <w:trHeight w:val="1410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18.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Вайпан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Х.В.</w:t>
            </w:r>
          </w:p>
        </w:tc>
        <w:tc>
          <w:tcPr>
            <w:tcW w:w="3455" w:type="dxa"/>
            <w:vAlign w:val="center"/>
          </w:tcPr>
          <w:p w:rsidR="004C6272" w:rsidRPr="006A7D05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6A7D0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A7D05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6A7D05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6A7D05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6A7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  <w:lang w:val="ru-RU"/>
              </w:rPr>
              <w:t>Не ф</w:t>
            </w:r>
            <w:proofErr w:type="spellStart"/>
            <w:r w:rsidRPr="006A7D05">
              <w:rPr>
                <w:rFonts w:ascii="Times New Roman" w:eastAsia="Calibri" w:hAnsi="Times New Roman" w:cs="Times New Roman"/>
                <w:sz w:val="24"/>
              </w:rPr>
              <w:t>ормальна</w:t>
            </w:r>
            <w:proofErr w:type="spellEnd"/>
            <w:r w:rsidRPr="006A7D0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 xml:space="preserve">  202</w:t>
            </w:r>
            <w:r w:rsidRPr="006A7D05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  <w:r w:rsidRPr="006A7D05">
              <w:rPr>
                <w:rFonts w:ascii="Times New Roman" w:eastAsia="Calibri" w:hAnsi="Times New Roman" w:cs="Times New Roman"/>
                <w:sz w:val="24"/>
              </w:rPr>
              <w:t xml:space="preserve"> р.</w:t>
            </w:r>
          </w:p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>(20 год)</w:t>
            </w:r>
          </w:p>
        </w:tc>
        <w:tc>
          <w:tcPr>
            <w:tcW w:w="1810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6A7D05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</w:p>
        </w:tc>
        <w:tc>
          <w:tcPr>
            <w:tcW w:w="2091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A7D05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6A7D05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>На Урок</w:t>
            </w:r>
          </w:p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C6272" w:rsidRPr="00D44A00" w:rsidTr="00273181">
        <w:trPr>
          <w:trHeight w:val="232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vAlign w:val="center"/>
          </w:tcPr>
          <w:p w:rsidR="004C6272" w:rsidRPr="006A7D05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5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безпечного та інклюзивного освітнього середовища, особливості </w:t>
            </w:r>
          </w:p>
          <w:p w:rsidR="004C6272" w:rsidRPr="006A7D05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5">
              <w:rPr>
                <w:rFonts w:ascii="Times New Roman" w:hAnsi="Times New Roman" w:cs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hAnsi="Times New Roman" w:cs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</w:tc>
        <w:tc>
          <w:tcPr>
            <w:tcW w:w="1948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 xml:space="preserve">Не формальна </w:t>
            </w:r>
          </w:p>
        </w:tc>
        <w:tc>
          <w:tcPr>
            <w:tcW w:w="1748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 xml:space="preserve">  2023 р.</w:t>
            </w:r>
          </w:p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>(5 год)</w:t>
            </w:r>
          </w:p>
        </w:tc>
        <w:tc>
          <w:tcPr>
            <w:tcW w:w="1810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A7D05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6A7D05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273181">
        <w:trPr>
          <w:trHeight w:val="1203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vAlign w:val="center"/>
          </w:tcPr>
          <w:p w:rsidR="004C6272" w:rsidRPr="006A7D05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05">
              <w:rPr>
                <w:rFonts w:ascii="Times New Roman" w:hAnsi="Times New Roman" w:cs="Times New Roman"/>
                <w:sz w:val="24"/>
                <w:szCs w:val="24"/>
              </w:rPr>
              <w:t>Психолого-фізіологічні особливості здобувачів освіти певного віку, основи</w:t>
            </w:r>
          </w:p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hAnsi="Times New Roman" w:cs="Times New Roman"/>
                <w:sz w:val="24"/>
                <w:szCs w:val="24"/>
              </w:rPr>
              <w:t>андрагогіки</w:t>
            </w:r>
          </w:p>
        </w:tc>
        <w:tc>
          <w:tcPr>
            <w:tcW w:w="1948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 xml:space="preserve">  2023 р.</w:t>
            </w:r>
          </w:p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>(5 год)</w:t>
            </w:r>
          </w:p>
        </w:tc>
        <w:tc>
          <w:tcPr>
            <w:tcW w:w="1810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  <w:vAlign w:val="center"/>
          </w:tcPr>
          <w:p w:rsidR="004C6272" w:rsidRPr="006A7D05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7D05">
              <w:rPr>
                <w:rFonts w:ascii="Times New Roman" w:eastAsia="Calibri" w:hAnsi="Times New Roman" w:cs="Times New Roman"/>
                <w:sz w:val="24"/>
              </w:rPr>
              <w:t xml:space="preserve">Безкоштовно </w:t>
            </w:r>
          </w:p>
        </w:tc>
      </w:tr>
      <w:tr w:rsidR="004C6272" w:rsidRPr="00D44A00" w:rsidTr="00C62AFE">
        <w:trPr>
          <w:trHeight w:val="1380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Якобець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Кр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>. В.</w:t>
            </w: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Квітень 2023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(1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 власний рахунок </w:t>
            </w:r>
          </w:p>
        </w:tc>
      </w:tr>
      <w:tr w:rsidR="004C6272" w:rsidRPr="00D44A00" w:rsidTr="00C62AFE">
        <w:trPr>
          <w:trHeight w:val="192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FE29E2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безпечного та інклюзивного освітнього середовища, особливості </w:t>
            </w:r>
          </w:p>
          <w:p w:rsidR="004C6272" w:rsidRPr="00FE29E2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Безкоштовно </w:t>
            </w:r>
          </w:p>
        </w:tc>
      </w:tr>
      <w:tr w:rsidR="004C6272" w:rsidRPr="00D44A00" w:rsidTr="00C62AFE">
        <w:trPr>
          <w:trHeight w:val="1380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Якобець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>. В.</w:t>
            </w:r>
          </w:p>
        </w:tc>
        <w:tc>
          <w:tcPr>
            <w:tcW w:w="3455" w:type="dxa"/>
          </w:tcPr>
          <w:p w:rsidR="004C6272" w:rsidRPr="00FE29E2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Квітень 2022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(6 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8"/>
              </w:rPr>
              <w:t>На Урок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Безкоштовно </w:t>
            </w:r>
          </w:p>
        </w:tc>
      </w:tr>
      <w:tr w:rsidR="004C6272" w:rsidRPr="00D44A00" w:rsidTr="00C62AFE">
        <w:trPr>
          <w:trHeight w:val="192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FE29E2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безпечного та інклюзивного освітнього середовища, особливості </w:t>
            </w:r>
          </w:p>
          <w:p w:rsidR="004C6272" w:rsidRPr="00FE29E2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C62AFE">
        <w:trPr>
          <w:trHeight w:val="1425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21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Якобець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Л.О.</w:t>
            </w: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2022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ЕдЕра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>»,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 власний рахунок </w:t>
            </w:r>
          </w:p>
        </w:tc>
      </w:tr>
      <w:tr w:rsidR="004C6272" w:rsidRPr="00D44A00" w:rsidTr="00C62AFE">
        <w:trPr>
          <w:trHeight w:val="157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FE29E2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безпечного та інклюзивного освітнього середовища, особливості </w:t>
            </w:r>
          </w:p>
          <w:p w:rsidR="004C6272" w:rsidRPr="00FE29E2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(15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4C6272" w:rsidRPr="00D44A00" w:rsidTr="001D0C6F">
        <w:trPr>
          <w:trHeight w:val="7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C6272" w:rsidRPr="00D44A00" w:rsidTr="00C62AFE">
        <w:trPr>
          <w:trHeight w:val="1395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Андрійчук Г.М.</w:t>
            </w:r>
          </w:p>
        </w:tc>
        <w:tc>
          <w:tcPr>
            <w:tcW w:w="3455" w:type="dxa"/>
          </w:tcPr>
          <w:p w:rsidR="004C6272" w:rsidRPr="00FE29E2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Квітень 2023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(1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КУ «Центр ПРПП»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Безкоштовно </w:t>
            </w:r>
          </w:p>
        </w:tc>
      </w:tr>
      <w:tr w:rsidR="004C6272" w:rsidRPr="00D44A00" w:rsidTr="00940258">
        <w:trPr>
          <w:trHeight w:val="1352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управлінської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(для керівників закладів освіти, науково-методичних установ та їх заступників) тощо.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13404E">
        <w:trPr>
          <w:trHeight w:val="2490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23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Ізвак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Х.Т.</w:t>
            </w:r>
          </w:p>
        </w:tc>
        <w:tc>
          <w:tcPr>
            <w:tcW w:w="3455" w:type="dxa"/>
            <w:vAlign w:val="center"/>
          </w:tcPr>
          <w:p w:rsidR="004C6272" w:rsidRPr="009B45BA" w:rsidRDefault="004C6272" w:rsidP="004C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5BA">
              <w:rPr>
                <w:rFonts w:ascii="Times New Roman" w:hAnsi="Times New Roman"/>
                <w:sz w:val="24"/>
                <w:szCs w:val="24"/>
              </w:rPr>
              <w:t xml:space="preserve">Створення безпечного та інклюзивного освітнього середовища, особливості </w:t>
            </w:r>
          </w:p>
          <w:p w:rsidR="004C6272" w:rsidRPr="009B45BA" w:rsidRDefault="004C6272" w:rsidP="004C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5BA">
              <w:rPr>
                <w:rFonts w:ascii="Times New Roman" w:hAnsi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</w:tc>
        <w:tc>
          <w:tcPr>
            <w:tcW w:w="1948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Формальна (курси при ІППОЧО)</w:t>
            </w:r>
          </w:p>
        </w:tc>
        <w:tc>
          <w:tcPr>
            <w:tcW w:w="1748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Квітень 202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(30 год.)</w:t>
            </w:r>
          </w:p>
        </w:tc>
        <w:tc>
          <w:tcPr>
            <w:tcW w:w="1810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 xml:space="preserve">Очно, дистанційно </w:t>
            </w:r>
          </w:p>
        </w:tc>
        <w:tc>
          <w:tcPr>
            <w:tcW w:w="2091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КЗ «ІППОЧО»</w:t>
            </w:r>
          </w:p>
        </w:tc>
        <w:tc>
          <w:tcPr>
            <w:tcW w:w="1706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460 гр.</w:t>
            </w:r>
          </w:p>
        </w:tc>
      </w:tr>
      <w:tr w:rsidR="004C6272" w:rsidRPr="00D44A00" w:rsidTr="0013404E">
        <w:trPr>
          <w:trHeight w:val="129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vAlign w:val="center"/>
          </w:tcPr>
          <w:p w:rsidR="004C6272" w:rsidRPr="009B45BA" w:rsidRDefault="004C6272" w:rsidP="004C6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5BA">
              <w:rPr>
                <w:rFonts w:ascii="Times New Roman" w:hAnsi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9B45BA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9B45BA">
              <w:rPr>
                <w:rFonts w:ascii="Times New Roman" w:hAnsi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4"/>
              </w:rPr>
            </w:pPr>
            <w:r w:rsidRPr="009B45BA">
              <w:rPr>
                <w:rFonts w:ascii="Times New Roman" w:hAnsi="Times New Roman"/>
                <w:sz w:val="24"/>
                <w:szCs w:val="24"/>
              </w:rPr>
              <w:t xml:space="preserve"> фахових </w:t>
            </w:r>
            <w:proofErr w:type="spellStart"/>
            <w:r w:rsidRPr="009B45BA">
              <w:rPr>
                <w:rFonts w:ascii="Times New Roman" w:hAnsi="Times New Roman"/>
                <w:sz w:val="24"/>
                <w:szCs w:val="24"/>
              </w:rPr>
              <w:t>методик,технологій</w:t>
            </w:r>
            <w:proofErr w:type="spellEnd"/>
            <w:r w:rsidRPr="009B45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</w:p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(10 год.)</w:t>
            </w:r>
          </w:p>
        </w:tc>
        <w:tc>
          <w:tcPr>
            <w:tcW w:w="1810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 xml:space="preserve">Дистанційно </w:t>
            </w:r>
          </w:p>
        </w:tc>
        <w:tc>
          <w:tcPr>
            <w:tcW w:w="2091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КУ «Центр ПРПП»</w:t>
            </w:r>
          </w:p>
        </w:tc>
        <w:tc>
          <w:tcPr>
            <w:tcW w:w="1706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Безкоштовно</w:t>
            </w:r>
          </w:p>
        </w:tc>
      </w:tr>
      <w:tr w:rsidR="004C6272" w:rsidRPr="00D44A00" w:rsidTr="0013404E">
        <w:trPr>
          <w:trHeight w:val="226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4"/>
              </w:rPr>
            </w:pPr>
            <w:r w:rsidRPr="009B45BA">
              <w:rPr>
                <w:rFonts w:ascii="Times New Roman" w:hAnsi="Times New Roman"/>
                <w:sz w:val="24"/>
                <w:szCs w:val="24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948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</w:p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(10 год.)</w:t>
            </w:r>
          </w:p>
        </w:tc>
        <w:tc>
          <w:tcPr>
            <w:tcW w:w="1810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 xml:space="preserve">Дистанційно </w:t>
            </w:r>
          </w:p>
        </w:tc>
        <w:tc>
          <w:tcPr>
            <w:tcW w:w="2091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ТОВ «</w:t>
            </w:r>
            <w:proofErr w:type="spellStart"/>
            <w:r w:rsidRPr="009B45BA">
              <w:rPr>
                <w:rFonts w:ascii="Times New Roman" w:hAnsi="Times New Roman"/>
                <w:sz w:val="24"/>
                <w:szCs w:val="28"/>
              </w:rPr>
              <w:t>ЕдЕра</w:t>
            </w:r>
            <w:proofErr w:type="spellEnd"/>
            <w:r w:rsidRPr="009B45BA">
              <w:rPr>
                <w:rFonts w:ascii="Times New Roman" w:hAnsi="Times New Roman"/>
                <w:sz w:val="24"/>
                <w:szCs w:val="28"/>
              </w:rPr>
              <w:t>»,</w:t>
            </w:r>
          </w:p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B45BA">
              <w:rPr>
                <w:rFonts w:ascii="Times New Roman" w:hAnsi="Times New Roman"/>
                <w:sz w:val="24"/>
                <w:szCs w:val="28"/>
              </w:rPr>
              <w:t>Всеосвіта</w:t>
            </w:r>
            <w:proofErr w:type="spellEnd"/>
            <w:r w:rsidRPr="009B45BA">
              <w:rPr>
                <w:rFonts w:ascii="Times New Roman" w:hAnsi="Times New Roman"/>
                <w:sz w:val="24"/>
                <w:szCs w:val="28"/>
              </w:rPr>
              <w:t xml:space="preserve"> , </w:t>
            </w:r>
          </w:p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На Урок</w:t>
            </w:r>
          </w:p>
        </w:tc>
        <w:tc>
          <w:tcPr>
            <w:tcW w:w="1706" w:type="dxa"/>
            <w:vAlign w:val="center"/>
          </w:tcPr>
          <w:p w:rsidR="004C6272" w:rsidRPr="009B45BA" w:rsidRDefault="004C6272" w:rsidP="004C6272">
            <w:pPr>
              <w:rPr>
                <w:rFonts w:ascii="Times New Roman" w:hAnsi="Times New Roman"/>
                <w:sz w:val="24"/>
                <w:szCs w:val="28"/>
              </w:rPr>
            </w:pPr>
            <w:r w:rsidRPr="009B45BA">
              <w:rPr>
                <w:rFonts w:ascii="Times New Roman" w:hAnsi="Times New Roman"/>
                <w:sz w:val="24"/>
                <w:szCs w:val="28"/>
              </w:rPr>
              <w:t>За власний рахунок</w:t>
            </w:r>
          </w:p>
        </w:tc>
      </w:tr>
      <w:tr w:rsidR="004C6272" w:rsidRPr="00D44A00" w:rsidTr="00C62AFE">
        <w:trPr>
          <w:trHeight w:val="1455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Вагіль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І.В.</w:t>
            </w: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Формальна (курси при ІППОЧО)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2023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(30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Очно, дистанційно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КЗ «ІППОЧО»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46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0 грн</w:t>
            </w:r>
          </w:p>
        </w:tc>
      </w:tr>
      <w:tr w:rsidR="004C6272" w:rsidRPr="00D44A00" w:rsidTr="00606924">
        <w:trPr>
          <w:trHeight w:val="1842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Не формальна 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2022 р.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4C6272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На Урок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C478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 English Language Teacher Learning Platform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C62AFE">
        <w:trPr>
          <w:trHeight w:val="1158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Мовленнєва, цифрова, комунікаційна, інклюзивна,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емоційно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-етична компетентність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2022 р.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Безкоштовно </w:t>
            </w:r>
          </w:p>
        </w:tc>
      </w:tr>
      <w:tr w:rsidR="004C6272" w:rsidRPr="00D44A00" w:rsidTr="00AD271E">
        <w:trPr>
          <w:trHeight w:val="1383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25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Рошка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І.І.</w:t>
            </w: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  <w:lang w:val="ru-RU"/>
              </w:rPr>
              <w:t>Не ф</w:t>
            </w:r>
            <w:proofErr w:type="spellStart"/>
            <w:r w:rsidRPr="00F4181E">
              <w:rPr>
                <w:rFonts w:ascii="Times New Roman" w:eastAsia="Calibri" w:hAnsi="Times New Roman" w:cs="Times New Roman"/>
                <w:sz w:val="24"/>
              </w:rPr>
              <w:t>ормальна</w:t>
            </w:r>
            <w:proofErr w:type="spellEnd"/>
            <w:r w:rsidRPr="00F4181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748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 xml:space="preserve">  202</w:t>
            </w:r>
            <w:r w:rsidRPr="00F4181E">
              <w:rPr>
                <w:rFonts w:ascii="Times New Roman" w:eastAsia="Calibri" w:hAnsi="Times New Roman" w:cs="Times New Roman"/>
                <w:sz w:val="24"/>
                <w:lang w:val="ru-RU"/>
              </w:rPr>
              <w:t>3</w:t>
            </w:r>
            <w:r w:rsidRPr="00F4181E">
              <w:rPr>
                <w:rFonts w:ascii="Times New Roman" w:eastAsia="Calibri" w:hAnsi="Times New Roman" w:cs="Times New Roman"/>
                <w:sz w:val="24"/>
              </w:rPr>
              <w:t xml:space="preserve"> р.</w:t>
            </w:r>
          </w:p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>(20 год)</w:t>
            </w:r>
          </w:p>
        </w:tc>
        <w:tc>
          <w:tcPr>
            <w:tcW w:w="1810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F4181E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</w:p>
        </w:tc>
        <w:tc>
          <w:tcPr>
            <w:tcW w:w="2091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181E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F4181E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>На Урок</w:t>
            </w:r>
          </w:p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C6272" w:rsidRPr="00D44A00" w:rsidTr="00AD271E">
        <w:trPr>
          <w:trHeight w:val="235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безпечного та інклюзивного освітнього середовища, особливості 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</w:tc>
        <w:tc>
          <w:tcPr>
            <w:tcW w:w="1948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 xml:space="preserve">Не формальна </w:t>
            </w:r>
          </w:p>
        </w:tc>
        <w:tc>
          <w:tcPr>
            <w:tcW w:w="1748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 xml:space="preserve">  2023 р.</w:t>
            </w:r>
          </w:p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>(5 год)</w:t>
            </w:r>
          </w:p>
        </w:tc>
        <w:tc>
          <w:tcPr>
            <w:tcW w:w="1810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F4181E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F4181E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AD271E">
        <w:trPr>
          <w:trHeight w:val="1200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Психолого-фізіологічні особливості здобувачів освіти певного віку, основи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андрагогіки</w:t>
            </w:r>
          </w:p>
        </w:tc>
        <w:tc>
          <w:tcPr>
            <w:tcW w:w="1948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2022</w:t>
            </w:r>
            <w:r w:rsidRPr="00F4181E">
              <w:rPr>
                <w:rFonts w:ascii="Times New Roman" w:eastAsia="Calibri" w:hAnsi="Times New Roman" w:cs="Times New Roman"/>
                <w:sz w:val="24"/>
              </w:rPr>
              <w:t xml:space="preserve"> р.</w:t>
            </w:r>
          </w:p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F4181E">
              <w:rPr>
                <w:rFonts w:ascii="Times New Roman" w:eastAsia="Calibri" w:hAnsi="Times New Roman" w:cs="Times New Roman"/>
                <w:sz w:val="24"/>
              </w:rPr>
              <w:t>5 год)</w:t>
            </w:r>
          </w:p>
        </w:tc>
        <w:tc>
          <w:tcPr>
            <w:tcW w:w="1810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  <w:vAlign w:val="center"/>
          </w:tcPr>
          <w:p w:rsidR="004C6272" w:rsidRPr="00F4181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 xml:space="preserve">Безкоштовно </w:t>
            </w:r>
          </w:p>
        </w:tc>
      </w:tr>
      <w:tr w:rsidR="004C6272" w:rsidRPr="00D44A00" w:rsidTr="00C62AFE">
        <w:trPr>
          <w:trHeight w:val="1582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Пілат А.Г.</w:t>
            </w:r>
          </w:p>
        </w:tc>
        <w:tc>
          <w:tcPr>
            <w:tcW w:w="3455" w:type="dxa"/>
          </w:tcPr>
          <w:p w:rsidR="004C6272" w:rsidRPr="00033486" w:rsidRDefault="00033486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86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033486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033486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74E7">
              <w:rPr>
                <w:rFonts w:ascii="Times New Roman" w:eastAsia="Calibri" w:hAnsi="Times New Roman" w:cs="Times New Roman"/>
                <w:sz w:val="24"/>
              </w:rPr>
              <w:t xml:space="preserve">Не </w:t>
            </w:r>
            <w:proofErr w:type="spellStart"/>
            <w:r w:rsidRPr="00A474E7">
              <w:rPr>
                <w:rFonts w:ascii="Times New Roman" w:eastAsia="Calibri" w:hAnsi="Times New Roman" w:cs="Times New Roman"/>
                <w:sz w:val="24"/>
              </w:rPr>
              <w:t>формальн</w:t>
            </w:r>
            <w:proofErr w:type="spellEnd"/>
          </w:p>
        </w:tc>
        <w:tc>
          <w:tcPr>
            <w:tcW w:w="1748" w:type="dxa"/>
          </w:tcPr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74E7">
              <w:rPr>
                <w:rFonts w:ascii="Times New Roman" w:eastAsia="Calibri" w:hAnsi="Times New Roman" w:cs="Times New Roman"/>
                <w:sz w:val="24"/>
              </w:rPr>
              <w:t>2022 (10 год)</w:t>
            </w:r>
          </w:p>
        </w:tc>
        <w:tc>
          <w:tcPr>
            <w:tcW w:w="1810" w:type="dxa"/>
          </w:tcPr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74E7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74E7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474E7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A474E7">
              <w:rPr>
                <w:rFonts w:ascii="Times New Roman" w:eastAsia="Calibri" w:hAnsi="Times New Roman" w:cs="Times New Roman"/>
                <w:sz w:val="24"/>
              </w:rPr>
              <w:t xml:space="preserve"> , на урок</w:t>
            </w:r>
          </w:p>
        </w:tc>
        <w:tc>
          <w:tcPr>
            <w:tcW w:w="1706" w:type="dxa"/>
          </w:tcPr>
          <w:p w:rsidR="004C6272" w:rsidRPr="00D00C2B" w:rsidRDefault="00D00C2B" w:rsidP="004C6272">
            <w:pPr>
              <w:rPr>
                <w:rFonts w:ascii="Times New Roman" w:eastAsia="Calibri" w:hAnsi="Times New Roman" w:cs="Times New Roman"/>
                <w:sz w:val="24"/>
                <w:lang w:val="ro-RO"/>
              </w:rPr>
            </w:pPr>
            <w:r w:rsidRPr="00F4181E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  <w:r>
              <w:rPr>
                <w:rFonts w:ascii="Times New Roman" w:eastAsia="Calibri" w:hAnsi="Times New Roman" w:cs="Times New Roman"/>
                <w:sz w:val="24"/>
                <w:lang w:val="ro-RO"/>
              </w:rPr>
              <w:t>,</w:t>
            </w:r>
          </w:p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74E7">
              <w:rPr>
                <w:rFonts w:ascii="Times New Roman" w:eastAsia="Calibri" w:hAnsi="Times New Roman" w:cs="Times New Roman"/>
                <w:sz w:val="24"/>
              </w:rPr>
              <w:t xml:space="preserve">За власний рахунок </w:t>
            </w:r>
          </w:p>
        </w:tc>
      </w:tr>
      <w:tr w:rsidR="004C6272" w:rsidRPr="00D44A00" w:rsidTr="00310368">
        <w:trPr>
          <w:trHeight w:val="708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033486" w:rsidRDefault="00033486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86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інформаційно-комунікативних та цифрових технологій в освітньому процесі, включаючи електронне навчання, </w:t>
            </w:r>
            <w:r w:rsidRPr="00033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інформаційну та кібернетичну безпеку</w:t>
            </w:r>
          </w:p>
        </w:tc>
        <w:tc>
          <w:tcPr>
            <w:tcW w:w="1948" w:type="dxa"/>
          </w:tcPr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74E7">
              <w:rPr>
                <w:rFonts w:ascii="Times New Roman" w:eastAsia="Calibri" w:hAnsi="Times New Roman" w:cs="Times New Roman"/>
                <w:sz w:val="24"/>
              </w:rPr>
              <w:lastRenderedPageBreak/>
              <w:t>Не формальна</w:t>
            </w:r>
          </w:p>
        </w:tc>
        <w:tc>
          <w:tcPr>
            <w:tcW w:w="1748" w:type="dxa"/>
          </w:tcPr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74E7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74E7">
              <w:rPr>
                <w:rFonts w:ascii="Times New Roman" w:eastAsia="Calibri" w:hAnsi="Times New Roman" w:cs="Times New Roman"/>
                <w:sz w:val="24"/>
              </w:rPr>
              <w:t>(5 год.)</w:t>
            </w:r>
          </w:p>
        </w:tc>
        <w:tc>
          <w:tcPr>
            <w:tcW w:w="1810" w:type="dxa"/>
          </w:tcPr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74E7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</w:tcPr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74E7">
              <w:rPr>
                <w:rFonts w:ascii="Times New Roman" w:eastAsia="Calibri" w:hAnsi="Times New Roman" w:cs="Times New Roman"/>
                <w:sz w:val="24"/>
              </w:rPr>
              <w:t>ТОВ «</w:t>
            </w:r>
            <w:proofErr w:type="spellStart"/>
            <w:r w:rsidRPr="00A474E7">
              <w:rPr>
                <w:rFonts w:ascii="Times New Roman" w:eastAsia="Calibri" w:hAnsi="Times New Roman" w:cs="Times New Roman"/>
                <w:sz w:val="24"/>
              </w:rPr>
              <w:t>ЕдЕра</w:t>
            </w:r>
            <w:proofErr w:type="spellEnd"/>
            <w:r w:rsidRPr="00A474E7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474E7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A474E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4C6272" w:rsidRPr="00A474E7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474E7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033486">
        <w:trPr>
          <w:trHeight w:val="202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033486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C6272" w:rsidRPr="000864EC" w:rsidRDefault="004C6272" w:rsidP="004C627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748" w:type="dxa"/>
          </w:tcPr>
          <w:p w:rsidR="004C6272" w:rsidRPr="000864EC" w:rsidRDefault="004C6272" w:rsidP="004C627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810" w:type="dxa"/>
          </w:tcPr>
          <w:p w:rsidR="004C6272" w:rsidRPr="000864EC" w:rsidRDefault="004C6272" w:rsidP="004C627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91" w:type="dxa"/>
          </w:tcPr>
          <w:p w:rsidR="004C6272" w:rsidRPr="000864EC" w:rsidRDefault="004C6272" w:rsidP="004C627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1706" w:type="dxa"/>
          </w:tcPr>
          <w:p w:rsidR="004C6272" w:rsidRPr="000864EC" w:rsidRDefault="004C6272" w:rsidP="004C627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  <w:tr w:rsidR="004C6272" w:rsidRPr="00D44A00" w:rsidTr="00DD0ADA">
        <w:trPr>
          <w:trHeight w:val="566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Ткач І. В.</w:t>
            </w: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(10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ЕдЕра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>»,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eastAsia="Calibri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, 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C62AFE">
        <w:trPr>
          <w:trHeight w:val="100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FE29E2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безпечного та інклюзивного освітнього середовища, особливості </w:t>
            </w:r>
          </w:p>
          <w:p w:rsidR="004C6272" w:rsidRPr="00FE29E2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(специфіка) інклюзивного навчання, забезпечення додаткової підтримки в </w:t>
            </w:r>
          </w:p>
          <w:p w:rsidR="004C6272" w:rsidRPr="00FE29E2" w:rsidRDefault="004C6272" w:rsidP="004C6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освітньому процесі дітей з особливими освітніми потребами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2022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(6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ЕдЕра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>»,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 xml:space="preserve"> , 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4C6272" w:rsidRPr="00D44A00" w:rsidTr="00C62AFE">
        <w:trPr>
          <w:trHeight w:val="2295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Квітень 2023</w:t>
            </w:r>
          </w:p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(15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истанційно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9365D4" w:rsidRPr="00D44A00" w:rsidTr="009365D4">
        <w:trPr>
          <w:trHeight w:val="1275"/>
        </w:trPr>
        <w:tc>
          <w:tcPr>
            <w:tcW w:w="658" w:type="dxa"/>
            <w:vMerge w:val="restart"/>
          </w:tcPr>
          <w:p w:rsidR="009365D4" w:rsidRPr="00D44A00" w:rsidRDefault="009365D4" w:rsidP="009365D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172" w:type="dxa"/>
            <w:vMerge w:val="restart"/>
          </w:tcPr>
          <w:p w:rsidR="009365D4" w:rsidRPr="00D44A00" w:rsidRDefault="009365D4" w:rsidP="009365D4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Ткач С.Л.</w:t>
            </w:r>
          </w:p>
        </w:tc>
        <w:tc>
          <w:tcPr>
            <w:tcW w:w="3455" w:type="dxa"/>
          </w:tcPr>
          <w:p w:rsidR="009365D4" w:rsidRPr="00D44A00" w:rsidRDefault="009365D4" w:rsidP="0093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9365D4" w:rsidRPr="00D44A00" w:rsidRDefault="009365D4" w:rsidP="0093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9365D4" w:rsidRPr="00D44A00" w:rsidRDefault="009365D4" w:rsidP="009365D4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9365D4" w:rsidRPr="00D44A00" w:rsidRDefault="009365D4" w:rsidP="009365D4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2022</w:t>
            </w:r>
          </w:p>
          <w:p w:rsidR="009365D4" w:rsidRPr="00D44A00" w:rsidRDefault="009365D4" w:rsidP="009365D4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</w:tcPr>
          <w:p w:rsidR="009365D4" w:rsidRPr="00D44A00" w:rsidRDefault="009365D4" w:rsidP="009365D4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9365D4" w:rsidRPr="00D44A00" w:rsidRDefault="009365D4" w:rsidP="009365D4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ЕдЕра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>»,</w:t>
            </w:r>
          </w:p>
          <w:p w:rsidR="009365D4" w:rsidRPr="00D44A00" w:rsidRDefault="009365D4" w:rsidP="009365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 xml:space="preserve"> , </w:t>
            </w:r>
          </w:p>
          <w:p w:rsidR="009365D4" w:rsidRPr="00D44A00" w:rsidRDefault="009365D4" w:rsidP="009365D4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</w:tcPr>
          <w:p w:rsidR="009365D4" w:rsidRPr="00D44A00" w:rsidRDefault="009365D4" w:rsidP="009365D4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C62AFE">
        <w:trPr>
          <w:trHeight w:val="1671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1F344C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9365D4" w:rsidP="004C62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Безкоштовно</w:t>
            </w:r>
          </w:p>
        </w:tc>
      </w:tr>
      <w:tr w:rsidR="004C6272" w:rsidRPr="00D44A00" w:rsidTr="001F344C">
        <w:trPr>
          <w:trHeight w:val="1282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1F344C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Мовленнєва, цифрова, комунікаційна, інклюзивна,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емоційно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-етична компетентність.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9365D4" w:rsidP="004C62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ЕдЕра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>»,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 xml:space="preserve"> , 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56021A">
        <w:trPr>
          <w:trHeight w:val="70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</w:t>
            </w:r>
            <w:r w:rsidRPr="00D44A00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D44A00">
              <w:rPr>
                <w:rFonts w:ascii="Times New Roman" w:eastAsia="Calibri" w:hAnsi="Times New Roman" w:cs="Times New Roman"/>
                <w:sz w:val="24"/>
              </w:rPr>
              <w:t>Попова А.А.</w:t>
            </w:r>
          </w:p>
        </w:tc>
        <w:tc>
          <w:tcPr>
            <w:tcW w:w="3455" w:type="dxa"/>
          </w:tcPr>
          <w:p w:rsidR="000B3B05" w:rsidRPr="00D44A00" w:rsidRDefault="000B3B05" w:rsidP="000B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4C6272" w:rsidRPr="00D44A00" w:rsidRDefault="000B3B05" w:rsidP="000B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4C6272" w:rsidRPr="00D44A00" w:rsidRDefault="000B3B05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2022</w:t>
            </w:r>
          </w:p>
          <w:p w:rsidR="004C6272" w:rsidRPr="00D44A00" w:rsidRDefault="00473ED9" w:rsidP="004C62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</w:t>
            </w:r>
            <w:r w:rsidR="004C6272" w:rsidRPr="00D44A00">
              <w:rPr>
                <w:rFonts w:ascii="Times New Roman" w:hAnsi="Times New Roman" w:cs="Times New Roman"/>
                <w:sz w:val="24"/>
              </w:rPr>
              <w:t xml:space="preserve"> год.)</w:t>
            </w:r>
          </w:p>
        </w:tc>
        <w:tc>
          <w:tcPr>
            <w:tcW w:w="1810" w:type="dxa"/>
          </w:tcPr>
          <w:p w:rsidR="004C6272" w:rsidRPr="00D44A00" w:rsidRDefault="00473ED9" w:rsidP="004C62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4C6272" w:rsidRPr="00D44A00">
              <w:rPr>
                <w:rFonts w:ascii="Times New Roman" w:hAnsi="Times New Roman" w:cs="Times New Roman"/>
                <w:sz w:val="24"/>
              </w:rPr>
              <w:t xml:space="preserve">истанційно </w:t>
            </w:r>
          </w:p>
        </w:tc>
        <w:tc>
          <w:tcPr>
            <w:tcW w:w="2091" w:type="dxa"/>
          </w:tcPr>
          <w:p w:rsidR="00473ED9" w:rsidRPr="00D44A00" w:rsidRDefault="00473ED9" w:rsidP="00473ED9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ЕдЕра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>»,</w:t>
            </w:r>
          </w:p>
          <w:p w:rsidR="00473ED9" w:rsidRPr="00D44A00" w:rsidRDefault="00473ED9" w:rsidP="00473E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 xml:space="preserve"> , </w:t>
            </w:r>
          </w:p>
          <w:p w:rsidR="004C6272" w:rsidRPr="00D44A00" w:rsidRDefault="00473ED9" w:rsidP="00473ED9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</w:tcPr>
          <w:p w:rsidR="004C6272" w:rsidRPr="00D44A00" w:rsidRDefault="00473ED9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0B3B05">
        <w:trPr>
          <w:trHeight w:val="708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0B3B05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00">
              <w:rPr>
                <w:rFonts w:ascii="Times New Roman" w:hAnsi="Times New Roman" w:cs="Times New Roman"/>
                <w:sz w:val="24"/>
                <w:szCs w:val="24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473ED9" w:rsidP="004C62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(</w:t>
            </w:r>
            <w:r w:rsidR="00473ED9">
              <w:rPr>
                <w:rFonts w:ascii="Times New Roman" w:hAnsi="Times New Roman" w:cs="Times New Roman"/>
                <w:sz w:val="24"/>
              </w:rPr>
              <w:t>1</w:t>
            </w:r>
            <w:r w:rsidRPr="00D44A00">
              <w:rPr>
                <w:rFonts w:ascii="Times New Roman" w:hAnsi="Times New Roman" w:cs="Times New Roman"/>
                <w:sz w:val="24"/>
              </w:rPr>
              <w:t>5 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КУ «Центр ПРПП»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Безкоштовно</w:t>
            </w:r>
          </w:p>
        </w:tc>
      </w:tr>
      <w:tr w:rsidR="004C6272" w:rsidRPr="00D44A00" w:rsidTr="000B3B05">
        <w:trPr>
          <w:trHeight w:val="1824"/>
        </w:trPr>
        <w:tc>
          <w:tcPr>
            <w:tcW w:w="658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Pr="00D44A00" w:rsidRDefault="000B3B05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у здобувачів освіти спільних для ключових </w:t>
            </w:r>
            <w:proofErr w:type="spellStart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FE29E2">
              <w:rPr>
                <w:rFonts w:ascii="Times New Roman" w:hAnsi="Times New Roman" w:cs="Times New Roman"/>
                <w:sz w:val="24"/>
                <w:szCs w:val="24"/>
              </w:rPr>
              <w:t xml:space="preserve"> вмінь, визначених частиною першою статті 12 Закону України «Про освіту»</w:t>
            </w:r>
          </w:p>
        </w:tc>
        <w:tc>
          <w:tcPr>
            <w:tcW w:w="1948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Не формальна</w:t>
            </w:r>
          </w:p>
        </w:tc>
        <w:tc>
          <w:tcPr>
            <w:tcW w:w="1748" w:type="dxa"/>
          </w:tcPr>
          <w:p w:rsidR="004C6272" w:rsidRPr="00D44A00" w:rsidRDefault="009D4207" w:rsidP="004C62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  <w:p w:rsidR="004C6272" w:rsidRPr="00D44A00" w:rsidRDefault="009D4207" w:rsidP="004C62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(10 </w:t>
            </w:r>
            <w:r w:rsidR="004C6272" w:rsidRPr="00D44A00">
              <w:rPr>
                <w:rFonts w:ascii="Times New Roman" w:hAnsi="Times New Roman" w:cs="Times New Roman"/>
                <w:sz w:val="24"/>
              </w:rPr>
              <w:t>год.)</w:t>
            </w:r>
          </w:p>
        </w:tc>
        <w:tc>
          <w:tcPr>
            <w:tcW w:w="1810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 xml:space="preserve">Дистанційно </w:t>
            </w:r>
          </w:p>
        </w:tc>
        <w:tc>
          <w:tcPr>
            <w:tcW w:w="2091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ТОВ «</w:t>
            </w: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ЕдЕра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>»,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4A00">
              <w:rPr>
                <w:rFonts w:ascii="Times New Roman" w:hAnsi="Times New Roman" w:cs="Times New Roman"/>
                <w:sz w:val="24"/>
              </w:rPr>
              <w:t>Всеосвіта</w:t>
            </w:r>
            <w:proofErr w:type="spellEnd"/>
            <w:r w:rsidRPr="00D44A00">
              <w:rPr>
                <w:rFonts w:ascii="Times New Roman" w:hAnsi="Times New Roman" w:cs="Times New Roman"/>
                <w:sz w:val="24"/>
              </w:rPr>
              <w:t xml:space="preserve"> , 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На Урок</w:t>
            </w:r>
          </w:p>
        </w:tc>
        <w:tc>
          <w:tcPr>
            <w:tcW w:w="1706" w:type="dxa"/>
          </w:tcPr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</w:rPr>
            </w:pPr>
            <w:r w:rsidRPr="00D44A00">
              <w:rPr>
                <w:rFonts w:ascii="Times New Roman" w:hAnsi="Times New Roman" w:cs="Times New Roman"/>
                <w:sz w:val="24"/>
              </w:rPr>
              <w:t>За власний рахунок</w:t>
            </w:r>
          </w:p>
        </w:tc>
      </w:tr>
      <w:tr w:rsidR="004C6272" w:rsidRPr="00D44A00" w:rsidTr="009E7153">
        <w:trPr>
          <w:trHeight w:val="1896"/>
        </w:trPr>
        <w:tc>
          <w:tcPr>
            <w:tcW w:w="658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30.</w:t>
            </w:r>
          </w:p>
        </w:tc>
        <w:tc>
          <w:tcPr>
            <w:tcW w:w="2172" w:type="dxa"/>
            <w:vMerge w:val="restart"/>
          </w:tcPr>
          <w:p w:rsidR="004C6272" w:rsidRPr="00D44A00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Неборак М. Віт.</w:t>
            </w:r>
          </w:p>
        </w:tc>
        <w:tc>
          <w:tcPr>
            <w:tcW w:w="3455" w:type="dxa"/>
          </w:tcPr>
          <w:p w:rsidR="004C6272" w:rsidRPr="00B17D7F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7F">
              <w:rPr>
                <w:rFonts w:ascii="Times New Roman" w:hAnsi="Times New Roman" w:cs="Times New Roman"/>
                <w:sz w:val="24"/>
                <w:szCs w:val="24"/>
              </w:rPr>
              <w:t>Психолого-фізіологічні особливості здобувачів освіти певного віку, основи</w:t>
            </w:r>
          </w:p>
          <w:p w:rsidR="004C6272" w:rsidRPr="00B17D7F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7F">
              <w:rPr>
                <w:rFonts w:ascii="Times New Roman" w:hAnsi="Times New Roman" w:cs="Times New Roman"/>
                <w:sz w:val="24"/>
                <w:szCs w:val="24"/>
              </w:rPr>
              <w:t>андрагогіки</w:t>
            </w:r>
          </w:p>
          <w:p w:rsidR="004C6272" w:rsidRPr="00D44A00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7F">
              <w:rPr>
                <w:rFonts w:ascii="Times New Roman" w:hAnsi="Times New Roman" w:cs="Times New Roman"/>
                <w:sz w:val="24"/>
                <w:szCs w:val="24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vAlign w:val="center"/>
          </w:tcPr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 xml:space="preserve">Не формальна </w:t>
            </w:r>
          </w:p>
        </w:tc>
        <w:tc>
          <w:tcPr>
            <w:tcW w:w="1748" w:type="dxa"/>
            <w:vAlign w:val="center"/>
          </w:tcPr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>( 10 год)</w:t>
            </w:r>
          </w:p>
        </w:tc>
        <w:tc>
          <w:tcPr>
            <w:tcW w:w="1810" w:type="dxa"/>
            <w:vAlign w:val="center"/>
          </w:tcPr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 xml:space="preserve"> КУ</w:t>
            </w:r>
          </w:p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>« ЦПРПП»</w:t>
            </w:r>
          </w:p>
        </w:tc>
        <w:tc>
          <w:tcPr>
            <w:tcW w:w="1706" w:type="dxa"/>
            <w:vAlign w:val="center"/>
          </w:tcPr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  <w:tr w:rsidR="004C6272" w:rsidRPr="00D44A00" w:rsidTr="009E7153">
        <w:trPr>
          <w:trHeight w:val="2126"/>
        </w:trPr>
        <w:tc>
          <w:tcPr>
            <w:tcW w:w="658" w:type="dxa"/>
            <w:vMerge/>
          </w:tcPr>
          <w:p w:rsidR="004C6272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72" w:type="dxa"/>
            <w:vMerge/>
          </w:tcPr>
          <w:p w:rsidR="004C6272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55" w:type="dxa"/>
          </w:tcPr>
          <w:p w:rsidR="004C6272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2" w:rsidRPr="00604A1F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1F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604A1F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04A1F">
              <w:rPr>
                <w:rFonts w:ascii="Times New Roman" w:hAnsi="Times New Roman" w:cs="Times New Roman"/>
                <w:sz w:val="24"/>
                <w:szCs w:val="24"/>
              </w:rPr>
              <w:t xml:space="preserve"> (знання навчального предмета,</w:t>
            </w:r>
          </w:p>
          <w:p w:rsidR="004C6272" w:rsidRDefault="004C6272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1F">
              <w:rPr>
                <w:rFonts w:ascii="Times New Roman" w:hAnsi="Times New Roman" w:cs="Times New Roman"/>
                <w:sz w:val="24"/>
                <w:szCs w:val="24"/>
              </w:rPr>
              <w:t xml:space="preserve"> фахових </w:t>
            </w:r>
            <w:proofErr w:type="spellStart"/>
            <w:r w:rsidRPr="00604A1F">
              <w:rPr>
                <w:rFonts w:ascii="Times New Roman" w:hAnsi="Times New Roman" w:cs="Times New Roman"/>
                <w:sz w:val="24"/>
                <w:szCs w:val="24"/>
              </w:rPr>
              <w:t>методик,технологій</w:t>
            </w:r>
            <w:proofErr w:type="spellEnd"/>
            <w:r w:rsidRPr="00604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>Формальна</w:t>
            </w:r>
          </w:p>
        </w:tc>
        <w:tc>
          <w:tcPr>
            <w:tcW w:w="1748" w:type="dxa"/>
            <w:vAlign w:val="center"/>
          </w:tcPr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>2023</w:t>
            </w:r>
          </w:p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>(10 год.)</w:t>
            </w:r>
          </w:p>
        </w:tc>
        <w:tc>
          <w:tcPr>
            <w:tcW w:w="1810" w:type="dxa"/>
            <w:vAlign w:val="center"/>
          </w:tcPr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>Дистанційно</w:t>
            </w:r>
          </w:p>
        </w:tc>
        <w:tc>
          <w:tcPr>
            <w:tcW w:w="2091" w:type="dxa"/>
            <w:vAlign w:val="center"/>
          </w:tcPr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>Коло сім’ї</w:t>
            </w:r>
          </w:p>
        </w:tc>
        <w:tc>
          <w:tcPr>
            <w:tcW w:w="1706" w:type="dxa"/>
            <w:vAlign w:val="center"/>
          </w:tcPr>
          <w:p w:rsidR="004C6272" w:rsidRPr="00A7189E" w:rsidRDefault="004C6272" w:rsidP="004C627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7189E">
              <w:rPr>
                <w:rFonts w:ascii="Times New Roman" w:eastAsia="Calibri" w:hAnsi="Times New Roman" w:cs="Times New Roman"/>
                <w:sz w:val="24"/>
              </w:rPr>
              <w:t>Безкоштовно</w:t>
            </w:r>
          </w:p>
        </w:tc>
      </w:tr>
    </w:tbl>
    <w:p w:rsidR="009312AF" w:rsidRPr="00D44A00" w:rsidRDefault="009312AF" w:rsidP="009312AF">
      <w:pPr>
        <w:rPr>
          <w:rFonts w:ascii="Times New Roman" w:hAnsi="Times New Roman" w:cs="Times New Roman"/>
          <w:b/>
          <w:sz w:val="28"/>
          <w:szCs w:val="28"/>
        </w:rPr>
      </w:pPr>
    </w:p>
    <w:p w:rsidR="009312AF" w:rsidRPr="00D44A00" w:rsidRDefault="009312AF" w:rsidP="009312AF">
      <w:pPr>
        <w:rPr>
          <w:rFonts w:ascii="Times New Roman" w:hAnsi="Times New Roman" w:cs="Times New Roman"/>
          <w:b/>
          <w:sz w:val="28"/>
          <w:szCs w:val="28"/>
        </w:rPr>
      </w:pPr>
    </w:p>
    <w:p w:rsidR="009312AF" w:rsidRPr="00D44A00" w:rsidRDefault="009312AF" w:rsidP="0093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4A00">
        <w:rPr>
          <w:rFonts w:ascii="Times New Roman" w:hAnsi="Times New Roman" w:cs="Times New Roman"/>
          <w:b/>
          <w:sz w:val="28"/>
          <w:szCs w:val="28"/>
        </w:rPr>
        <w:t>Директор ліцею</w:t>
      </w:r>
      <w:r w:rsidRPr="00D44A00">
        <w:rPr>
          <w:rFonts w:ascii="Times New Roman" w:hAnsi="Times New Roman" w:cs="Times New Roman"/>
          <w:b/>
          <w:sz w:val="28"/>
          <w:szCs w:val="28"/>
        </w:rPr>
        <w:tab/>
      </w:r>
      <w:r w:rsidRPr="00D44A00">
        <w:rPr>
          <w:rFonts w:ascii="Times New Roman" w:hAnsi="Times New Roman" w:cs="Times New Roman"/>
          <w:b/>
        </w:rPr>
        <w:tab/>
      </w:r>
      <w:r w:rsidRPr="00D44A00">
        <w:rPr>
          <w:rFonts w:ascii="Times New Roman" w:hAnsi="Times New Roman" w:cs="Times New Roman"/>
          <w:b/>
        </w:rPr>
        <w:tab/>
      </w:r>
      <w:r w:rsidRPr="00D44A00">
        <w:rPr>
          <w:rFonts w:ascii="Times New Roman" w:hAnsi="Times New Roman" w:cs="Times New Roman"/>
          <w:b/>
        </w:rPr>
        <w:tab/>
      </w:r>
      <w:r w:rsidRPr="00D44A00">
        <w:rPr>
          <w:rFonts w:ascii="Times New Roman" w:hAnsi="Times New Roman" w:cs="Times New Roman"/>
          <w:b/>
        </w:rPr>
        <w:tab/>
      </w:r>
      <w:r w:rsidRPr="00D44A00">
        <w:rPr>
          <w:rFonts w:ascii="Times New Roman" w:hAnsi="Times New Roman" w:cs="Times New Roman"/>
          <w:b/>
        </w:rPr>
        <w:tab/>
      </w:r>
      <w:r w:rsidRPr="00D44A00">
        <w:rPr>
          <w:rFonts w:ascii="Times New Roman" w:hAnsi="Times New Roman" w:cs="Times New Roman"/>
          <w:b/>
        </w:rPr>
        <w:tab/>
        <w:t>_________________</w:t>
      </w:r>
      <w:r w:rsidRPr="00D44A00">
        <w:rPr>
          <w:rFonts w:ascii="Times New Roman" w:hAnsi="Times New Roman" w:cs="Times New Roman"/>
          <w:b/>
        </w:rPr>
        <w:tab/>
      </w:r>
      <w:r w:rsidRPr="00D44A00">
        <w:rPr>
          <w:rFonts w:ascii="Times New Roman" w:hAnsi="Times New Roman" w:cs="Times New Roman"/>
          <w:b/>
        </w:rPr>
        <w:tab/>
      </w:r>
      <w:r w:rsidRPr="00D44A00">
        <w:rPr>
          <w:rFonts w:ascii="Times New Roman" w:hAnsi="Times New Roman" w:cs="Times New Roman"/>
          <w:b/>
        </w:rPr>
        <w:tab/>
      </w:r>
      <w:r w:rsidRPr="00D44A00">
        <w:rPr>
          <w:rFonts w:ascii="Times New Roman" w:hAnsi="Times New Roman" w:cs="Times New Roman"/>
          <w:b/>
        </w:rPr>
        <w:tab/>
      </w:r>
      <w:r w:rsidRPr="00D44A0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36CBD">
        <w:rPr>
          <w:rFonts w:ascii="Times New Roman" w:hAnsi="Times New Roman" w:cs="Times New Roman"/>
          <w:b/>
          <w:sz w:val="28"/>
          <w:szCs w:val="28"/>
          <w:u w:val="single"/>
        </w:rPr>
        <w:t>Парасковія ГОГОМАН</w:t>
      </w:r>
    </w:p>
    <w:p w:rsidR="009312AF" w:rsidRPr="00D44A00" w:rsidRDefault="009312AF" w:rsidP="009312AF">
      <w:pPr>
        <w:spacing w:after="0" w:line="240" w:lineRule="auto"/>
        <w:rPr>
          <w:rFonts w:ascii="Times New Roman" w:hAnsi="Times New Roman" w:cs="Times New Roman"/>
          <w:b/>
        </w:rPr>
      </w:pPr>
    </w:p>
    <w:p w:rsidR="009312AF" w:rsidRPr="00D44A00" w:rsidRDefault="009312AF" w:rsidP="009312AF">
      <w:pPr>
        <w:spacing w:after="0" w:line="240" w:lineRule="auto"/>
        <w:rPr>
          <w:rFonts w:ascii="Times New Roman" w:hAnsi="Times New Roman" w:cs="Times New Roman"/>
          <w:b/>
        </w:rPr>
      </w:pPr>
    </w:p>
    <w:p w:rsidR="009312AF" w:rsidRPr="00D44A00" w:rsidRDefault="009312AF" w:rsidP="00931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A00">
        <w:rPr>
          <w:rFonts w:ascii="Times New Roman" w:hAnsi="Times New Roman" w:cs="Times New Roman"/>
          <w:sz w:val="28"/>
          <w:szCs w:val="28"/>
        </w:rPr>
        <w:t>Виконавець:</w:t>
      </w:r>
    </w:p>
    <w:p w:rsidR="009312AF" w:rsidRPr="00D44A00" w:rsidRDefault="009312AF" w:rsidP="00931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A00">
        <w:rPr>
          <w:rFonts w:ascii="Times New Roman" w:hAnsi="Times New Roman" w:cs="Times New Roman"/>
          <w:sz w:val="28"/>
          <w:szCs w:val="28"/>
        </w:rPr>
        <w:t xml:space="preserve">ЗДНВР _________ Л.С. </w:t>
      </w:r>
      <w:proofErr w:type="spellStart"/>
      <w:r w:rsidRPr="00D44A00">
        <w:rPr>
          <w:rFonts w:ascii="Times New Roman" w:hAnsi="Times New Roman" w:cs="Times New Roman"/>
          <w:sz w:val="28"/>
          <w:szCs w:val="28"/>
        </w:rPr>
        <w:t>Кіореско</w:t>
      </w:r>
      <w:proofErr w:type="spellEnd"/>
      <w:r w:rsidRPr="00D44A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312AF" w:rsidRPr="00D44A00" w:rsidRDefault="009312AF" w:rsidP="009312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44A0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D44A00">
        <w:rPr>
          <w:rFonts w:ascii="Times New Roman" w:hAnsi="Times New Roman" w:cs="Times New Roman"/>
          <w:sz w:val="28"/>
          <w:szCs w:val="28"/>
        </w:rPr>
        <w:t xml:space="preserve">.: </w:t>
      </w:r>
      <w:r w:rsidRPr="00D44A00">
        <w:rPr>
          <w:rFonts w:ascii="Times New Roman" w:hAnsi="Times New Roman" w:cs="Times New Roman"/>
          <w:sz w:val="28"/>
          <w:szCs w:val="28"/>
          <w:u w:val="single"/>
        </w:rPr>
        <w:t>0680664254</w:t>
      </w:r>
    </w:p>
    <w:p w:rsidR="009312AF" w:rsidRPr="00D44A00" w:rsidRDefault="009312AF" w:rsidP="009312AF">
      <w:pPr>
        <w:rPr>
          <w:rFonts w:ascii="Times New Roman" w:hAnsi="Times New Roman" w:cs="Times New Roman"/>
          <w:sz w:val="24"/>
        </w:rPr>
      </w:pPr>
      <w:r w:rsidRPr="00D44A00">
        <w:rPr>
          <w:rFonts w:ascii="Times New Roman" w:hAnsi="Times New Roman" w:cs="Times New Roman"/>
          <w:sz w:val="24"/>
        </w:rPr>
        <w:br w:type="page"/>
      </w:r>
    </w:p>
    <w:p w:rsidR="009312AF" w:rsidRDefault="009312AF" w:rsidP="001414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3D4" w:rsidRDefault="00A043D4"/>
    <w:sectPr w:rsidR="00A043D4" w:rsidSect="0014142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30"/>
    <w:rsid w:val="00033486"/>
    <w:rsid w:val="00056BFB"/>
    <w:rsid w:val="000605A8"/>
    <w:rsid w:val="0008115F"/>
    <w:rsid w:val="000864EC"/>
    <w:rsid w:val="00096C0F"/>
    <w:rsid w:val="000B0B30"/>
    <w:rsid w:val="000B1A5D"/>
    <w:rsid w:val="000B3B05"/>
    <w:rsid w:val="000C7ED0"/>
    <w:rsid w:val="000E007A"/>
    <w:rsid w:val="000E1A91"/>
    <w:rsid w:val="000E6EAF"/>
    <w:rsid w:val="0013404E"/>
    <w:rsid w:val="00141420"/>
    <w:rsid w:val="00155BD4"/>
    <w:rsid w:val="001D0C6F"/>
    <w:rsid w:val="001F344C"/>
    <w:rsid w:val="002136D3"/>
    <w:rsid w:val="00273181"/>
    <w:rsid w:val="002932F6"/>
    <w:rsid w:val="002E30BD"/>
    <w:rsid w:val="00310368"/>
    <w:rsid w:val="003F1B8C"/>
    <w:rsid w:val="003F38CB"/>
    <w:rsid w:val="003F4754"/>
    <w:rsid w:val="003F62CE"/>
    <w:rsid w:val="00405889"/>
    <w:rsid w:val="00437F74"/>
    <w:rsid w:val="00470B7C"/>
    <w:rsid w:val="00473ED9"/>
    <w:rsid w:val="0048580C"/>
    <w:rsid w:val="0049768B"/>
    <w:rsid w:val="004A5708"/>
    <w:rsid w:val="004C6272"/>
    <w:rsid w:val="004E4E53"/>
    <w:rsid w:val="005036B2"/>
    <w:rsid w:val="00516135"/>
    <w:rsid w:val="0056021A"/>
    <w:rsid w:val="00570AEF"/>
    <w:rsid w:val="005C0A6C"/>
    <w:rsid w:val="005D2123"/>
    <w:rsid w:val="005E2A15"/>
    <w:rsid w:val="005E3B9B"/>
    <w:rsid w:val="00604A1F"/>
    <w:rsid w:val="00606924"/>
    <w:rsid w:val="00615986"/>
    <w:rsid w:val="006A20C7"/>
    <w:rsid w:val="006A7D05"/>
    <w:rsid w:val="006C500B"/>
    <w:rsid w:val="007126DE"/>
    <w:rsid w:val="00721B74"/>
    <w:rsid w:val="007250A7"/>
    <w:rsid w:val="00793D2D"/>
    <w:rsid w:val="007D67F7"/>
    <w:rsid w:val="008038E5"/>
    <w:rsid w:val="00883C24"/>
    <w:rsid w:val="008B3D0C"/>
    <w:rsid w:val="00905F6E"/>
    <w:rsid w:val="009312AF"/>
    <w:rsid w:val="00932A2A"/>
    <w:rsid w:val="009365D4"/>
    <w:rsid w:val="009378CD"/>
    <w:rsid w:val="00940258"/>
    <w:rsid w:val="009C2BE9"/>
    <w:rsid w:val="009D4207"/>
    <w:rsid w:val="009E7153"/>
    <w:rsid w:val="009F0432"/>
    <w:rsid w:val="00A03D52"/>
    <w:rsid w:val="00A043D4"/>
    <w:rsid w:val="00A13F1D"/>
    <w:rsid w:val="00A15DB9"/>
    <w:rsid w:val="00A33BA1"/>
    <w:rsid w:val="00A474E7"/>
    <w:rsid w:val="00A553DB"/>
    <w:rsid w:val="00A7189E"/>
    <w:rsid w:val="00A93357"/>
    <w:rsid w:val="00AD271E"/>
    <w:rsid w:val="00AE3401"/>
    <w:rsid w:val="00B17D7F"/>
    <w:rsid w:val="00B36CBD"/>
    <w:rsid w:val="00B52D05"/>
    <w:rsid w:val="00BD0536"/>
    <w:rsid w:val="00C62AFE"/>
    <w:rsid w:val="00C651DB"/>
    <w:rsid w:val="00CD32CB"/>
    <w:rsid w:val="00CD4E1A"/>
    <w:rsid w:val="00D00A9A"/>
    <w:rsid w:val="00D00C2B"/>
    <w:rsid w:val="00D1639E"/>
    <w:rsid w:val="00D26B7A"/>
    <w:rsid w:val="00D30545"/>
    <w:rsid w:val="00D36F67"/>
    <w:rsid w:val="00D44A00"/>
    <w:rsid w:val="00D63A5D"/>
    <w:rsid w:val="00D651C1"/>
    <w:rsid w:val="00D94845"/>
    <w:rsid w:val="00DD0ADA"/>
    <w:rsid w:val="00DD1BC6"/>
    <w:rsid w:val="00E0394D"/>
    <w:rsid w:val="00E0707E"/>
    <w:rsid w:val="00E170D7"/>
    <w:rsid w:val="00E3777A"/>
    <w:rsid w:val="00E575CE"/>
    <w:rsid w:val="00E930A0"/>
    <w:rsid w:val="00EA7591"/>
    <w:rsid w:val="00EF3E43"/>
    <w:rsid w:val="00F257FE"/>
    <w:rsid w:val="00F4181E"/>
    <w:rsid w:val="00F4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EC0E"/>
  <w15:chartTrackingRefBased/>
  <w15:docId w15:val="{B851734E-81F3-494F-B3EB-8FBD9904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420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39"/>
    <w:rsid w:val="0043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19</Pages>
  <Words>12436</Words>
  <Characters>7090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ProfCom</dc:creator>
  <cp:keywords/>
  <dc:description/>
  <cp:lastModifiedBy>ProfCom</cp:lastModifiedBy>
  <cp:revision>72</cp:revision>
  <dcterms:created xsi:type="dcterms:W3CDTF">2022-11-02T10:43:00Z</dcterms:created>
  <dcterms:modified xsi:type="dcterms:W3CDTF">2022-11-30T08:19:00Z</dcterms:modified>
</cp:coreProperties>
</file>