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64" w:rsidRPr="00B65ED7" w:rsidRDefault="007C0A64" w:rsidP="007C0A64">
      <w:pPr>
        <w:rPr>
          <w:sz w:val="24"/>
          <w:szCs w:val="24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127"/>
        <w:gridCol w:w="1559"/>
        <w:gridCol w:w="2977"/>
        <w:gridCol w:w="1671"/>
        <w:gridCol w:w="30"/>
      </w:tblGrid>
      <w:tr w:rsidR="005400DF" w:rsidTr="005400DF">
        <w:trPr>
          <w:trHeight w:val="2581"/>
        </w:trPr>
        <w:tc>
          <w:tcPr>
            <w:tcW w:w="1843" w:type="dxa"/>
          </w:tcPr>
          <w:p w:rsidR="007C0A64" w:rsidRPr="007A5603" w:rsidRDefault="007C0A64" w:rsidP="00BE1C23">
            <w:pPr>
              <w:rPr>
                <w:b/>
                <w:sz w:val="24"/>
                <w:szCs w:val="24"/>
              </w:rPr>
            </w:pPr>
            <w:r w:rsidRPr="007A5603">
              <w:rPr>
                <w:b/>
                <w:sz w:val="24"/>
                <w:szCs w:val="24"/>
              </w:rPr>
              <w:t>Вчитель предмет</w:t>
            </w:r>
          </w:p>
        </w:tc>
        <w:tc>
          <w:tcPr>
            <w:tcW w:w="425" w:type="dxa"/>
          </w:tcPr>
          <w:p w:rsidR="007C0A64" w:rsidRPr="007A5603" w:rsidRDefault="007C0A64" w:rsidP="00BE1C2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</w:tcPr>
          <w:p w:rsidR="007C0A64" w:rsidRPr="007A5603" w:rsidRDefault="007C0A64" w:rsidP="00BE1C23">
            <w:pPr>
              <w:rPr>
                <w:b/>
                <w:sz w:val="24"/>
                <w:szCs w:val="24"/>
                <w:lang w:val="ru-RU"/>
              </w:rPr>
            </w:pPr>
            <w:r w:rsidRPr="007A5603">
              <w:rPr>
                <w:b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вивчення</w:t>
            </w:r>
            <w:proofErr w:type="spellEnd"/>
          </w:p>
        </w:tc>
        <w:tc>
          <w:tcPr>
            <w:tcW w:w="1559" w:type="dxa"/>
          </w:tcPr>
          <w:p w:rsidR="007C0A64" w:rsidRPr="007A5603" w:rsidRDefault="007C0A64" w:rsidP="00BE1C2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Джерела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інформації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7A5603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7A5603">
              <w:rPr>
                <w:b/>
                <w:sz w:val="24"/>
                <w:szCs w:val="24"/>
                <w:lang w:val="ru-RU"/>
              </w:rPr>
              <w:t>ідручник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посібник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інтернет-ресурси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інш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2977" w:type="dxa"/>
          </w:tcPr>
          <w:p w:rsidR="007C0A64" w:rsidRPr="007A5603" w:rsidRDefault="007C0A64" w:rsidP="00BE1C23">
            <w:pPr>
              <w:rPr>
                <w:b/>
                <w:sz w:val="24"/>
                <w:szCs w:val="24"/>
                <w:lang w:val="ru-RU"/>
              </w:rPr>
            </w:pPr>
            <w:r w:rsidRPr="007A5603">
              <w:rPr>
                <w:b/>
                <w:sz w:val="24"/>
                <w:szCs w:val="24"/>
                <w:lang w:val="ru-RU"/>
              </w:rPr>
              <w:t>Практична робот</w:t>
            </w:r>
            <w:proofErr w:type="gramStart"/>
            <w:r w:rsidRPr="007A5603">
              <w:rPr>
                <w:b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7A5603">
              <w:rPr>
                <w:b/>
                <w:sz w:val="24"/>
                <w:szCs w:val="24"/>
                <w:lang w:val="ru-RU"/>
              </w:rPr>
              <w:t>виконати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вправу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виконати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практичну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роботу,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зробити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створити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презентацію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інш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5AFC" w:rsidRPr="00E436D9" w:rsidRDefault="00C15AFC">
            <w:pPr>
              <w:rPr>
                <w:b/>
                <w:lang w:val="ru-RU"/>
              </w:rPr>
            </w:pPr>
            <w:r w:rsidRPr="00C15AFC">
              <w:rPr>
                <w:b/>
                <w:lang w:val="ru-RU"/>
              </w:rPr>
              <w:t>П</w:t>
            </w:r>
            <w:proofErr w:type="spellStart"/>
            <w:r w:rsidRPr="00C15AFC">
              <w:rPr>
                <w:b/>
              </w:rPr>
              <w:t>осилання</w:t>
            </w:r>
            <w:proofErr w:type="spellEnd"/>
            <w:r w:rsidRPr="00C15AFC">
              <w:rPr>
                <w:b/>
              </w:rPr>
              <w:t xml:space="preserve"> в </w:t>
            </w:r>
            <w:r w:rsidRPr="00C15AFC">
              <w:rPr>
                <w:b/>
                <w:lang w:val="en-US"/>
              </w:rPr>
              <w:t>Google</w:t>
            </w:r>
            <w:r w:rsidRPr="00E436D9">
              <w:rPr>
                <w:b/>
                <w:lang w:val="ru-RU"/>
              </w:rPr>
              <w:t xml:space="preserve"> </w:t>
            </w:r>
            <w:r w:rsidRPr="00C15AFC">
              <w:rPr>
                <w:b/>
                <w:lang w:val="en-US"/>
              </w:rPr>
              <w:t>Meet</w:t>
            </w:r>
          </w:p>
          <w:p w:rsidR="00C15AFC" w:rsidRDefault="00C15AFC">
            <w:pPr>
              <w:rPr>
                <w:b/>
              </w:rPr>
            </w:pPr>
            <w:r w:rsidRPr="00C15AFC">
              <w:rPr>
                <w:b/>
                <w:lang w:val="ru-RU"/>
              </w:rPr>
              <w:t>(</w:t>
            </w:r>
            <w:r>
              <w:rPr>
                <w:b/>
              </w:rPr>
              <w:t>синхронне навчання),</w:t>
            </w:r>
          </w:p>
          <w:p w:rsidR="00C15AFC" w:rsidRDefault="00C15AFC">
            <w:pPr>
              <w:rPr>
                <w:b/>
              </w:rPr>
            </w:pPr>
            <w:r>
              <w:rPr>
                <w:b/>
              </w:rPr>
              <w:t xml:space="preserve">час виходу на </w:t>
            </w:r>
          </w:p>
          <w:p w:rsidR="00C15AFC" w:rsidRPr="00C15AFC" w:rsidRDefault="00C15AFC">
            <w:pPr>
              <w:rPr>
                <w:b/>
              </w:rPr>
            </w:pPr>
            <w:proofErr w:type="spellStart"/>
            <w:r>
              <w:rPr>
                <w:b/>
              </w:rPr>
              <w:t>відеозв</w:t>
            </w:r>
            <w:proofErr w:type="spellEnd"/>
            <w:r w:rsidRPr="00C15AF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язок</w:t>
            </w:r>
            <w:proofErr w:type="spellEnd"/>
          </w:p>
        </w:tc>
      </w:tr>
      <w:tr w:rsidR="005400DF" w:rsidRPr="0060392E" w:rsidTr="00A72921">
        <w:trPr>
          <w:trHeight w:val="6927"/>
        </w:trPr>
        <w:tc>
          <w:tcPr>
            <w:tcW w:w="1843" w:type="dxa"/>
          </w:tcPr>
          <w:p w:rsidR="007C0A64" w:rsidRDefault="007C0A64" w:rsidP="00BE1C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О.Ф.,</w:t>
            </w:r>
          </w:p>
          <w:p w:rsidR="007C0A64" w:rsidRDefault="007C0A64" w:rsidP="00BE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7C0A64" w:rsidRDefault="007C0A64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</w:tcPr>
          <w:p w:rsidR="00C05A33" w:rsidRDefault="00BA013A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E436D9">
              <w:rPr>
                <w:sz w:val="28"/>
                <w:szCs w:val="28"/>
                <w:lang w:val="ru-RU"/>
              </w:rPr>
              <w:t xml:space="preserve"> </w:t>
            </w:r>
            <w:r w:rsidR="00A7292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72921">
              <w:rPr>
                <w:sz w:val="28"/>
                <w:szCs w:val="28"/>
                <w:lang w:val="ru-RU"/>
              </w:rPr>
              <w:t>Контрольна</w:t>
            </w:r>
            <w:proofErr w:type="spellEnd"/>
            <w:r w:rsidR="00A72921">
              <w:rPr>
                <w:sz w:val="28"/>
                <w:szCs w:val="28"/>
                <w:lang w:val="ru-RU"/>
              </w:rPr>
              <w:t xml:space="preserve"> робота</w:t>
            </w:r>
          </w:p>
          <w:p w:rsidR="00A72921" w:rsidRDefault="00A72921" w:rsidP="00BE1C23">
            <w:pPr>
              <w:rPr>
                <w:sz w:val="28"/>
                <w:szCs w:val="28"/>
                <w:lang w:val="ru-RU"/>
              </w:rPr>
            </w:pPr>
          </w:p>
          <w:p w:rsidR="00A72921" w:rsidRDefault="00A72921" w:rsidP="00BE1C23">
            <w:pPr>
              <w:rPr>
                <w:sz w:val="28"/>
                <w:szCs w:val="28"/>
                <w:lang w:val="ru-RU"/>
              </w:rPr>
            </w:pPr>
          </w:p>
          <w:p w:rsidR="00C05A33" w:rsidRDefault="00C05A33" w:rsidP="00BE1C23">
            <w:pPr>
              <w:rPr>
                <w:sz w:val="28"/>
                <w:szCs w:val="28"/>
                <w:lang w:val="ru-RU"/>
              </w:rPr>
            </w:pPr>
          </w:p>
          <w:p w:rsidR="00C05A33" w:rsidRDefault="00A72921" w:rsidP="00C05A3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72921" w:rsidRDefault="00A72921" w:rsidP="00C05A3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Відсотки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Знаходження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відсотків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>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даного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числа.</w:t>
            </w:r>
          </w:p>
          <w:p w:rsidR="00C05A33" w:rsidRDefault="00C05A33" w:rsidP="00C05A33">
            <w:pPr>
              <w:rPr>
                <w:sz w:val="28"/>
                <w:szCs w:val="28"/>
                <w:lang w:val="ru-RU"/>
              </w:rPr>
            </w:pPr>
          </w:p>
          <w:p w:rsidR="00E436D9" w:rsidRDefault="00E436D9" w:rsidP="00BE1C23">
            <w:pPr>
              <w:rPr>
                <w:sz w:val="28"/>
                <w:szCs w:val="28"/>
                <w:lang w:val="ru-RU"/>
              </w:rPr>
            </w:pPr>
          </w:p>
          <w:p w:rsidR="002A424E" w:rsidRDefault="002A424E" w:rsidP="00BE1C23">
            <w:pPr>
              <w:rPr>
                <w:sz w:val="28"/>
                <w:szCs w:val="28"/>
                <w:lang w:val="ru-RU"/>
              </w:rPr>
            </w:pPr>
          </w:p>
          <w:p w:rsidR="004F2189" w:rsidRDefault="004F2189" w:rsidP="00BE1C2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Розв</w:t>
            </w:r>
            <w:r w:rsidRPr="00E436D9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ru-RU"/>
              </w:rPr>
              <w:t>язування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вправ</w:t>
            </w:r>
            <w:proofErr w:type="spellEnd"/>
          </w:p>
          <w:p w:rsidR="002A424E" w:rsidRDefault="002A424E" w:rsidP="00BE1C23">
            <w:pPr>
              <w:rPr>
                <w:sz w:val="28"/>
                <w:szCs w:val="28"/>
                <w:lang w:val="ru-RU"/>
              </w:rPr>
            </w:pPr>
          </w:p>
          <w:p w:rsidR="002A424E" w:rsidRDefault="002A424E" w:rsidP="00BE1C23">
            <w:pPr>
              <w:rPr>
                <w:sz w:val="28"/>
                <w:szCs w:val="28"/>
                <w:lang w:val="ru-RU"/>
              </w:rPr>
            </w:pPr>
          </w:p>
          <w:p w:rsidR="002A424E" w:rsidRDefault="00E436D9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A424E" w:rsidRPr="002A424E" w:rsidRDefault="00B65ED7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A013A" w:rsidRPr="0060392E" w:rsidRDefault="00BA013A" w:rsidP="00BE1C23">
            <w:pPr>
              <w:rPr>
                <w:rFonts w:eastAsiaTheme="minorEastAsia"/>
                <w:sz w:val="28"/>
                <w:szCs w:val="28"/>
              </w:rPr>
            </w:pPr>
          </w:p>
          <w:p w:rsidR="007C0A64" w:rsidRPr="0060392E" w:rsidRDefault="007C0A64" w:rsidP="00BE1C2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3F70" w:rsidRDefault="00A72921" w:rsidP="00C15A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72921" w:rsidRDefault="00A72921" w:rsidP="00C15AFC">
            <w:pPr>
              <w:rPr>
                <w:sz w:val="28"/>
                <w:szCs w:val="28"/>
                <w:lang w:val="ru-RU"/>
              </w:rPr>
            </w:pPr>
          </w:p>
          <w:p w:rsidR="00A72921" w:rsidRDefault="00A72921" w:rsidP="00C15AFC">
            <w:pPr>
              <w:rPr>
                <w:sz w:val="28"/>
                <w:szCs w:val="28"/>
                <w:lang w:val="ru-RU"/>
              </w:rPr>
            </w:pPr>
          </w:p>
          <w:p w:rsidR="00A72921" w:rsidRDefault="00A72921" w:rsidP="00C15AFC">
            <w:pPr>
              <w:rPr>
                <w:sz w:val="28"/>
                <w:szCs w:val="28"/>
                <w:lang w:val="ru-RU"/>
              </w:rPr>
            </w:pPr>
          </w:p>
          <w:p w:rsidR="00A72921" w:rsidRDefault="00A72921" w:rsidP="00C15AFC">
            <w:pPr>
              <w:rPr>
                <w:sz w:val="28"/>
                <w:szCs w:val="28"/>
                <w:lang w:val="ru-RU"/>
              </w:rPr>
            </w:pPr>
          </w:p>
          <w:p w:rsidR="00A72921" w:rsidRDefault="00A72921" w:rsidP="00C15AFC">
            <w:pPr>
              <w:rPr>
                <w:sz w:val="28"/>
                <w:szCs w:val="28"/>
                <w:lang w:val="ru-RU"/>
              </w:rPr>
            </w:pPr>
          </w:p>
          <w:p w:rsidR="00A72921" w:rsidRPr="00C15AFC" w:rsidRDefault="00A72921" w:rsidP="00C15AFC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0A64" w:rsidRPr="004F2189" w:rsidRDefault="00C15AFC" w:rsidP="000C35A5">
            <w:pPr>
              <w:rPr>
                <w:b/>
                <w:sz w:val="28"/>
                <w:szCs w:val="28"/>
              </w:rPr>
            </w:pPr>
            <w:r w:rsidRPr="004F2189">
              <w:rPr>
                <w:b/>
                <w:sz w:val="28"/>
                <w:szCs w:val="28"/>
                <w:lang w:val="ru-RU"/>
              </w:rPr>
              <w:t xml:space="preserve"> </w:t>
            </w:r>
            <w:r w:rsidR="00B65ED7">
              <w:rPr>
                <w:b/>
                <w:sz w:val="28"/>
                <w:szCs w:val="28"/>
              </w:rPr>
              <w:t>14</w:t>
            </w:r>
            <w:r w:rsidRPr="004F2189">
              <w:rPr>
                <w:b/>
                <w:sz w:val="28"/>
                <w:szCs w:val="28"/>
              </w:rPr>
              <w:t>.0</w:t>
            </w:r>
            <w:r w:rsidR="00C05A33">
              <w:rPr>
                <w:b/>
                <w:sz w:val="28"/>
                <w:szCs w:val="28"/>
              </w:rPr>
              <w:t>4</w:t>
            </w:r>
            <w:r w:rsidRPr="004F2189">
              <w:rPr>
                <w:b/>
                <w:sz w:val="28"/>
                <w:szCs w:val="28"/>
              </w:rPr>
              <w:t>.21</w:t>
            </w:r>
            <w:r w:rsidR="00BA013A" w:rsidRPr="004F2189">
              <w:rPr>
                <w:b/>
                <w:sz w:val="28"/>
                <w:szCs w:val="28"/>
              </w:rPr>
              <w:t>р.</w:t>
            </w:r>
          </w:p>
          <w:p w:rsidR="00E436D9" w:rsidRDefault="00A72921" w:rsidP="00BA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72921" w:rsidRDefault="00A72921" w:rsidP="00BA013A">
            <w:pPr>
              <w:rPr>
                <w:sz w:val="28"/>
                <w:szCs w:val="28"/>
              </w:rPr>
            </w:pPr>
          </w:p>
          <w:p w:rsidR="00A72921" w:rsidRDefault="00A72921" w:rsidP="00BA013A">
            <w:pPr>
              <w:rPr>
                <w:sz w:val="28"/>
                <w:szCs w:val="28"/>
              </w:rPr>
            </w:pPr>
          </w:p>
          <w:p w:rsidR="00A72921" w:rsidRDefault="00A72921" w:rsidP="00BA013A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A424E" w:rsidRPr="00E436D9" w:rsidRDefault="002A424E" w:rsidP="00BA013A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F2189" w:rsidRPr="00E436D9" w:rsidRDefault="00B65ED7" w:rsidP="00BA013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  <w:r w:rsidR="004F2189" w:rsidRPr="00E436D9">
              <w:rPr>
                <w:rFonts w:ascii="Calibri" w:hAnsi="Calibri" w:cs="Calibri"/>
                <w:b/>
                <w:sz w:val="28"/>
                <w:szCs w:val="28"/>
              </w:rPr>
              <w:t>.0</w:t>
            </w:r>
            <w:r w:rsidR="00E436D9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="004F2189" w:rsidRPr="00E436D9">
              <w:rPr>
                <w:rFonts w:ascii="Calibri" w:hAnsi="Calibri" w:cs="Calibri"/>
                <w:b/>
                <w:sz w:val="28"/>
                <w:szCs w:val="28"/>
              </w:rPr>
              <w:t>.21р.</w:t>
            </w:r>
          </w:p>
          <w:p w:rsidR="00A72921" w:rsidRDefault="00A72921" w:rsidP="00BA013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Вивчити </w:t>
            </w:r>
            <w:r w:rsidR="004F2189" w:rsidRPr="00E436D9">
              <w:rPr>
                <w:rFonts w:cstheme="minorHAnsi"/>
                <w:sz w:val="28"/>
                <w:szCs w:val="28"/>
              </w:rPr>
              <w:t xml:space="preserve">§ </w:t>
            </w:r>
            <w:r w:rsidR="00203D6F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4F2189" w:rsidRPr="00E436D9">
              <w:rPr>
                <w:rFonts w:cstheme="minorHAnsi"/>
                <w:sz w:val="28"/>
                <w:szCs w:val="28"/>
              </w:rPr>
              <w:t>,</w:t>
            </w:r>
            <w:r w:rsidR="004F2189" w:rsidRPr="00E436D9">
              <w:rPr>
                <w:rFonts w:ascii="Calibri" w:hAnsi="Calibri" w:cs="Calibri"/>
                <w:sz w:val="28"/>
                <w:szCs w:val="28"/>
              </w:rPr>
              <w:t xml:space="preserve"> розв’язати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F2189" w:rsidRPr="00E436D9">
              <w:rPr>
                <w:rFonts w:ascii="Calibri" w:hAnsi="Calibri" w:cs="Calibri"/>
                <w:sz w:val="28"/>
                <w:szCs w:val="28"/>
              </w:rPr>
              <w:t>№№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1500,1502,1504</w:t>
            </w:r>
          </w:p>
          <w:p w:rsidR="00A72921" w:rsidRPr="00E436D9" w:rsidRDefault="00A72921" w:rsidP="00BA013A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A424E" w:rsidRPr="00E436D9" w:rsidRDefault="002A424E" w:rsidP="00BA013A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0A64" w:rsidRDefault="00B65ED7" w:rsidP="00BE1C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  <w:r w:rsidR="004F2189">
              <w:rPr>
                <w:b/>
                <w:sz w:val="28"/>
                <w:szCs w:val="28"/>
              </w:rPr>
              <w:t>.0</w:t>
            </w:r>
            <w:r w:rsidR="00E436D9">
              <w:rPr>
                <w:b/>
                <w:sz w:val="28"/>
                <w:szCs w:val="28"/>
              </w:rPr>
              <w:t>4</w:t>
            </w:r>
            <w:r w:rsidR="004F2189">
              <w:rPr>
                <w:b/>
                <w:sz w:val="28"/>
                <w:szCs w:val="28"/>
              </w:rPr>
              <w:t>.21р.</w:t>
            </w:r>
          </w:p>
          <w:p w:rsidR="002A424E" w:rsidRDefault="002A424E" w:rsidP="00BE1C2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Повторити 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§ </w:t>
            </w:r>
            <w:r w:rsidR="00A72921">
              <w:rPr>
                <w:rFonts w:cstheme="minorHAnsi"/>
                <w:sz w:val="28"/>
                <w:szCs w:val="28"/>
                <w:lang w:val="ru-RU"/>
              </w:rPr>
              <w:t>42,</w:t>
            </w:r>
          </w:p>
          <w:p w:rsidR="002A424E" w:rsidRDefault="00203D6F" w:rsidP="00BE1C2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№№</w:t>
            </w:r>
            <w:r w:rsidR="00A72921">
              <w:rPr>
                <w:rFonts w:cstheme="minorHAnsi"/>
                <w:sz w:val="28"/>
                <w:szCs w:val="28"/>
                <w:lang w:val="ru-RU"/>
              </w:rPr>
              <w:t xml:space="preserve"> 1510,1512,1514</w:t>
            </w:r>
          </w:p>
          <w:p w:rsidR="00C05A33" w:rsidRDefault="00C05A33" w:rsidP="00BE1C2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C05A33" w:rsidRDefault="00C05A33" w:rsidP="00BE1C2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2A424E" w:rsidRDefault="002A424E" w:rsidP="00BE1C2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2A424E" w:rsidRPr="00B65ED7" w:rsidRDefault="00E436D9" w:rsidP="00BE1C23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5AFC" w:rsidRDefault="00B65ED7">
            <w:r>
              <w:t>09</w:t>
            </w:r>
            <w:r w:rsidR="00E436D9">
              <w:t>.</w:t>
            </w:r>
            <w:r>
              <w:t>15</w:t>
            </w:r>
            <w:r w:rsidR="00BA013A">
              <w:t>(</w:t>
            </w:r>
            <w:r>
              <w:t>2</w:t>
            </w:r>
            <w:r w:rsidR="00BA013A">
              <w:t>-й урок)</w:t>
            </w:r>
            <w:r w:rsidR="005400DF">
              <w:t xml:space="preserve"> </w:t>
            </w:r>
            <w:r w:rsidR="00BA013A">
              <w:t xml:space="preserve"> </w:t>
            </w:r>
            <w:hyperlink r:id="rId5" w:history="1">
              <w:r w:rsidR="00BA013A" w:rsidRPr="00BA013A">
                <w:rPr>
                  <w:rStyle w:val="a4"/>
                </w:rPr>
                <w:t>https://meet.google.com/oth-nntp-hib</w:t>
              </w:r>
            </w:hyperlink>
          </w:p>
          <w:p w:rsidR="002A424E" w:rsidRDefault="002A424E"/>
          <w:p w:rsidR="00E436D9" w:rsidRDefault="00E436D9"/>
          <w:p w:rsidR="00E436D9" w:rsidRDefault="00E436D9"/>
          <w:p w:rsidR="004F2189" w:rsidRDefault="004F2189"/>
          <w:p w:rsidR="004F2189" w:rsidRDefault="004F2189">
            <w:r>
              <w:t>9.15(2-й урок)</w:t>
            </w:r>
          </w:p>
          <w:p w:rsidR="004F2189" w:rsidRDefault="00EE1D49" w:rsidP="004F2189">
            <w:hyperlink r:id="rId6" w:history="1">
              <w:r w:rsidR="004F2189" w:rsidRPr="00BA013A">
                <w:rPr>
                  <w:rStyle w:val="a4"/>
                </w:rPr>
                <w:t>https://meet.google.com/oth-nntp-hib</w:t>
              </w:r>
            </w:hyperlink>
          </w:p>
          <w:p w:rsidR="002A424E" w:rsidRDefault="002A424E" w:rsidP="004F2189"/>
          <w:p w:rsidR="002A424E" w:rsidRDefault="002A424E" w:rsidP="004F2189"/>
          <w:p w:rsidR="004F2189" w:rsidRDefault="004F2189" w:rsidP="004F2189"/>
          <w:p w:rsidR="00A72921" w:rsidRDefault="00A72921" w:rsidP="004F2189"/>
          <w:p w:rsidR="004F2189" w:rsidRDefault="00B65ED7">
            <w:r>
              <w:t>10.10</w:t>
            </w:r>
            <w:r w:rsidR="002A424E">
              <w:t>(</w:t>
            </w:r>
            <w:r>
              <w:t>3</w:t>
            </w:r>
            <w:r w:rsidR="002A424E">
              <w:t>-й урок)</w:t>
            </w:r>
          </w:p>
          <w:p w:rsidR="002A424E" w:rsidRDefault="00EE1D49" w:rsidP="002A424E">
            <w:pPr>
              <w:rPr>
                <w:rStyle w:val="a4"/>
              </w:rPr>
            </w:pPr>
            <w:hyperlink r:id="rId7" w:history="1">
              <w:r w:rsidR="002A424E" w:rsidRPr="00BA013A">
                <w:rPr>
                  <w:rStyle w:val="a4"/>
                </w:rPr>
                <w:t>https://meet.google.com/oth-nntp-hib</w:t>
              </w:r>
            </w:hyperlink>
          </w:p>
          <w:p w:rsidR="00C05A33" w:rsidRDefault="00C05A33" w:rsidP="002A424E">
            <w:pPr>
              <w:rPr>
                <w:rStyle w:val="a4"/>
              </w:rPr>
            </w:pPr>
          </w:p>
          <w:p w:rsidR="00C05A33" w:rsidRPr="00C05A33" w:rsidRDefault="00C05A33" w:rsidP="002A424E">
            <w:pPr>
              <w:rPr>
                <w:b/>
              </w:rPr>
            </w:pPr>
            <w:r>
              <w:rPr>
                <w:rStyle w:val="a4"/>
              </w:rPr>
              <w:t xml:space="preserve"> </w:t>
            </w:r>
          </w:p>
          <w:p w:rsidR="002A424E" w:rsidRDefault="002A424E" w:rsidP="002A424E"/>
          <w:p w:rsidR="00C05A33" w:rsidRDefault="00E436D9" w:rsidP="00B65ED7">
            <w:pPr>
              <w:rPr>
                <w:rStyle w:val="a4"/>
              </w:rPr>
            </w:pPr>
            <w:r>
              <w:t xml:space="preserve"> </w:t>
            </w:r>
            <w:r w:rsidR="00B65ED7">
              <w:t xml:space="preserve"> </w:t>
            </w:r>
          </w:p>
          <w:p w:rsidR="00C05A33" w:rsidRDefault="00C05A33" w:rsidP="00C05A33">
            <w:pPr>
              <w:rPr>
                <w:rStyle w:val="a4"/>
              </w:rPr>
            </w:pPr>
          </w:p>
          <w:p w:rsidR="002A424E" w:rsidRDefault="002A424E" w:rsidP="002A424E"/>
          <w:p w:rsidR="002A424E" w:rsidRDefault="002A424E" w:rsidP="002A424E"/>
          <w:p w:rsidR="002A424E" w:rsidRDefault="002A424E" w:rsidP="002A424E"/>
          <w:p w:rsidR="002A424E" w:rsidRPr="0060392E" w:rsidRDefault="002A424E"/>
        </w:tc>
      </w:tr>
      <w:tr w:rsidR="005400DF" w:rsidRPr="0060392E" w:rsidTr="00B851C0">
        <w:trPr>
          <w:trHeight w:val="2815"/>
        </w:trPr>
        <w:tc>
          <w:tcPr>
            <w:tcW w:w="1843" w:type="dxa"/>
          </w:tcPr>
          <w:p w:rsidR="007C0A64" w:rsidRDefault="007C0A64" w:rsidP="00BE1C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О.Ф.,</w:t>
            </w:r>
          </w:p>
          <w:p w:rsidR="007C0A64" w:rsidRDefault="00B618CB" w:rsidP="00BE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425" w:type="dxa"/>
          </w:tcPr>
          <w:p w:rsidR="007C0A64" w:rsidRDefault="00B618CB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27" w:type="dxa"/>
          </w:tcPr>
          <w:p w:rsidR="00DB52C1" w:rsidRDefault="00DB52C1" w:rsidP="00A51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138D">
              <w:rPr>
                <w:sz w:val="28"/>
                <w:szCs w:val="28"/>
                <w:lang w:val="ru-RU"/>
              </w:rPr>
              <w:t>Координатна</w:t>
            </w:r>
            <w:proofErr w:type="spellEnd"/>
            <w:r w:rsidR="00A2138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138D">
              <w:rPr>
                <w:sz w:val="28"/>
                <w:szCs w:val="28"/>
                <w:lang w:val="ru-RU"/>
              </w:rPr>
              <w:t>площина</w:t>
            </w:r>
            <w:proofErr w:type="spellEnd"/>
          </w:p>
          <w:p w:rsidR="00DB52C1" w:rsidRDefault="00DB52C1" w:rsidP="00A51887">
            <w:pPr>
              <w:rPr>
                <w:sz w:val="28"/>
                <w:szCs w:val="28"/>
                <w:lang w:val="ru-RU"/>
              </w:rPr>
            </w:pPr>
          </w:p>
          <w:p w:rsidR="00A2138D" w:rsidRDefault="00A2138D" w:rsidP="00A51887">
            <w:pPr>
              <w:rPr>
                <w:sz w:val="28"/>
                <w:szCs w:val="28"/>
                <w:lang w:val="ru-RU"/>
              </w:rPr>
            </w:pPr>
          </w:p>
          <w:p w:rsidR="00A2138D" w:rsidRDefault="00A2138D" w:rsidP="00A51887">
            <w:pPr>
              <w:rPr>
                <w:sz w:val="28"/>
                <w:szCs w:val="28"/>
                <w:lang w:val="ru-RU"/>
              </w:rPr>
            </w:pPr>
          </w:p>
          <w:p w:rsidR="00A2138D" w:rsidRDefault="00A2138D" w:rsidP="00A51887">
            <w:pPr>
              <w:rPr>
                <w:sz w:val="28"/>
                <w:szCs w:val="28"/>
                <w:lang w:val="ru-RU"/>
              </w:rPr>
            </w:pPr>
          </w:p>
          <w:p w:rsidR="00B851C0" w:rsidRDefault="00B851C0" w:rsidP="00A5188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Розв</w:t>
            </w:r>
            <w:r w:rsidRPr="00C05A33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ru-RU"/>
              </w:rPr>
              <w:t>язування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вправ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851C0" w:rsidRDefault="00B851C0" w:rsidP="00A51887">
            <w:pPr>
              <w:rPr>
                <w:sz w:val="28"/>
                <w:szCs w:val="28"/>
                <w:lang w:val="ru-RU"/>
              </w:rPr>
            </w:pPr>
          </w:p>
          <w:p w:rsidR="00B851C0" w:rsidRDefault="00B851C0" w:rsidP="00A51887">
            <w:pPr>
              <w:rPr>
                <w:sz w:val="28"/>
                <w:szCs w:val="28"/>
                <w:lang w:val="ru-RU"/>
              </w:rPr>
            </w:pPr>
          </w:p>
          <w:p w:rsidR="00DB52C1" w:rsidRDefault="00B851C0" w:rsidP="00DB52C1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Розв</w:t>
            </w:r>
            <w:r w:rsidRPr="00B851C0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ru-RU"/>
              </w:rPr>
              <w:t>язування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A2138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2138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138D">
              <w:rPr>
                <w:sz w:val="28"/>
                <w:szCs w:val="28"/>
                <w:lang w:val="ru-RU"/>
              </w:rPr>
              <w:t>вправ</w:t>
            </w:r>
            <w:proofErr w:type="spellEnd"/>
            <w:r w:rsidR="00A2138D">
              <w:rPr>
                <w:sz w:val="28"/>
                <w:szCs w:val="28"/>
                <w:lang w:val="ru-RU"/>
              </w:rPr>
              <w:t xml:space="preserve">. </w:t>
            </w:r>
          </w:p>
          <w:p w:rsidR="00DB52C1" w:rsidRDefault="00DB52C1" w:rsidP="00DB52C1">
            <w:pPr>
              <w:rPr>
                <w:sz w:val="28"/>
                <w:szCs w:val="28"/>
                <w:lang w:val="ru-RU"/>
              </w:rPr>
            </w:pPr>
          </w:p>
          <w:p w:rsidR="00A2138D" w:rsidRDefault="00A2138D" w:rsidP="00DB52C1">
            <w:pPr>
              <w:rPr>
                <w:sz w:val="28"/>
                <w:szCs w:val="28"/>
                <w:lang w:val="ru-RU"/>
              </w:rPr>
            </w:pPr>
          </w:p>
          <w:p w:rsidR="00A2138D" w:rsidRDefault="00A2138D" w:rsidP="00DB52C1">
            <w:pPr>
              <w:rPr>
                <w:sz w:val="28"/>
                <w:szCs w:val="28"/>
                <w:lang w:val="ru-RU"/>
              </w:rPr>
            </w:pPr>
          </w:p>
          <w:p w:rsidR="00B851C0" w:rsidRDefault="00A2138D" w:rsidP="00DB52C1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Самостійна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робота</w:t>
            </w:r>
          </w:p>
        </w:tc>
        <w:tc>
          <w:tcPr>
            <w:tcW w:w="1559" w:type="dxa"/>
          </w:tcPr>
          <w:p w:rsidR="007C0A64" w:rsidRDefault="007C0A64" w:rsidP="00BE1C23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 w:rsidR="00A51887">
              <w:rPr>
                <w:sz w:val="28"/>
                <w:szCs w:val="28"/>
                <w:lang w:val="ru-RU"/>
              </w:rPr>
              <w:t xml:space="preserve"> </w:t>
            </w:r>
          </w:p>
          <w:p w:rsidR="001D48F3" w:rsidRDefault="00EE1D49" w:rsidP="00A51887">
            <w:pPr>
              <w:rPr>
                <w:rStyle w:val="a4"/>
                <w:sz w:val="28"/>
                <w:szCs w:val="28"/>
                <w:lang w:val="ru-RU"/>
              </w:rPr>
            </w:pPr>
            <w:hyperlink r:id="rId8" w:history="1"/>
            <w:r w:rsidR="005128BE">
              <w:rPr>
                <w:rStyle w:val="a4"/>
                <w:sz w:val="28"/>
                <w:szCs w:val="28"/>
                <w:lang w:val="ru-RU"/>
              </w:rPr>
              <w:t xml:space="preserve"> </w:t>
            </w: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157939" w:rsidRDefault="00157939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157939" w:rsidRDefault="00157939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Pr="00157939" w:rsidRDefault="00EE1D49" w:rsidP="00203D6F">
            <w:pPr>
              <w:rPr>
                <w:lang w:val="ru-RU"/>
              </w:rPr>
            </w:pPr>
            <w:hyperlink r:id="rId9" w:history="1"/>
            <w:r w:rsidR="00203D6F">
              <w:rPr>
                <w:rStyle w:val="a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7C0A64" w:rsidRPr="00C37C75" w:rsidRDefault="007C0A64" w:rsidP="00BE1C23">
            <w:pPr>
              <w:rPr>
                <w:sz w:val="28"/>
                <w:szCs w:val="28"/>
                <w:lang w:val="ru-RU"/>
              </w:rPr>
            </w:pPr>
          </w:p>
          <w:p w:rsidR="007C0A64" w:rsidRDefault="00A2138D" w:rsidP="00BE1C2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  <w:r w:rsidR="00D75116">
              <w:rPr>
                <w:b/>
                <w:sz w:val="28"/>
                <w:szCs w:val="28"/>
                <w:lang w:val="ru-RU"/>
              </w:rPr>
              <w:t>.04</w:t>
            </w:r>
            <w:r w:rsidR="00A51887">
              <w:rPr>
                <w:b/>
                <w:sz w:val="28"/>
                <w:szCs w:val="28"/>
                <w:lang w:val="ru-RU"/>
              </w:rPr>
              <w:t>.21р.</w:t>
            </w:r>
          </w:p>
          <w:p w:rsidR="00157939" w:rsidRDefault="00A2138D" w:rsidP="00973F5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Вивчити</w:t>
            </w:r>
            <w:proofErr w:type="spellEnd"/>
            <w:r w:rsidR="00973F58">
              <w:rPr>
                <w:rFonts w:cstheme="minorHAnsi"/>
                <w:sz w:val="28"/>
                <w:szCs w:val="28"/>
                <w:lang w:val="ru-RU"/>
              </w:rPr>
              <w:t xml:space="preserve">§ </w:t>
            </w:r>
            <w:r w:rsidR="00203D6F">
              <w:rPr>
                <w:rFonts w:cstheme="minorHAnsi"/>
                <w:sz w:val="28"/>
                <w:szCs w:val="28"/>
                <w:lang w:val="ru-RU"/>
              </w:rPr>
              <w:t>3</w:t>
            </w:r>
            <w:r>
              <w:rPr>
                <w:rFonts w:cstheme="minorHAnsi"/>
                <w:sz w:val="28"/>
                <w:szCs w:val="28"/>
                <w:lang w:val="ru-RU"/>
              </w:rPr>
              <w:t>4</w:t>
            </w:r>
            <w:r w:rsidR="00973F58">
              <w:rPr>
                <w:rFonts w:cstheme="minorHAnsi"/>
                <w:sz w:val="28"/>
                <w:szCs w:val="28"/>
                <w:lang w:val="ru-RU"/>
              </w:rPr>
              <w:t>,</w:t>
            </w:r>
            <w:r w:rsidR="00973F58" w:rsidRPr="0060392E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73F58" w:rsidRPr="0060392E">
              <w:rPr>
                <w:rFonts w:ascii="Calibri" w:hAnsi="Calibri" w:cs="Calibri"/>
                <w:sz w:val="28"/>
                <w:szCs w:val="28"/>
                <w:lang w:val="ru-RU"/>
              </w:rPr>
              <w:t>розв’язати</w:t>
            </w:r>
            <w:proofErr w:type="spellEnd"/>
            <w:r w:rsidR="00973F58">
              <w:rPr>
                <w:rFonts w:ascii="Calibri" w:hAnsi="Calibri" w:cs="Calibri"/>
                <w:sz w:val="28"/>
                <w:szCs w:val="28"/>
                <w:lang w:val="ru-RU"/>
              </w:rPr>
              <w:t xml:space="preserve">№№  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>1530,1532</w:t>
            </w:r>
          </w:p>
          <w:p w:rsidR="00A2138D" w:rsidRDefault="00A2138D" w:rsidP="00973F5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:rsidR="00973F58" w:rsidRDefault="00A2138D" w:rsidP="00973F5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ru-RU"/>
              </w:rPr>
              <w:t>14</w:t>
            </w:r>
            <w:r w:rsidR="00D75116">
              <w:rPr>
                <w:rFonts w:cstheme="minorHAnsi"/>
                <w:b/>
                <w:sz w:val="28"/>
                <w:szCs w:val="28"/>
                <w:lang w:val="ru-RU"/>
              </w:rPr>
              <w:t>.04</w:t>
            </w:r>
            <w:r w:rsidR="00AC7311">
              <w:rPr>
                <w:rFonts w:cstheme="minorHAnsi"/>
                <w:b/>
                <w:sz w:val="28"/>
                <w:szCs w:val="28"/>
              </w:rPr>
              <w:t>.21р.</w:t>
            </w:r>
          </w:p>
          <w:p w:rsidR="00AC7311" w:rsidRDefault="00AC7311" w:rsidP="00AC7311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Повторити 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§ </w:t>
            </w:r>
            <w:r w:rsidR="00203D6F">
              <w:rPr>
                <w:rFonts w:cstheme="minorHAnsi"/>
                <w:sz w:val="28"/>
                <w:szCs w:val="28"/>
                <w:lang w:val="ru-RU"/>
              </w:rPr>
              <w:t>3</w:t>
            </w:r>
            <w:r w:rsidR="00A2138D">
              <w:rPr>
                <w:rFonts w:cstheme="minorHAnsi"/>
                <w:sz w:val="28"/>
                <w:szCs w:val="28"/>
                <w:lang w:val="ru-RU"/>
              </w:rPr>
              <w:t>4</w:t>
            </w:r>
            <w:r>
              <w:rPr>
                <w:rFonts w:cstheme="minorHAnsi"/>
                <w:sz w:val="28"/>
                <w:szCs w:val="28"/>
                <w:lang w:val="ru-RU"/>
              </w:rPr>
              <w:t>,</w:t>
            </w:r>
          </w:p>
          <w:p w:rsidR="00157939" w:rsidRPr="00203D6F" w:rsidRDefault="00AC7311" w:rsidP="00973F5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№№ </w:t>
            </w:r>
            <w:r w:rsidR="00203D6F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A2138D">
              <w:rPr>
                <w:rFonts w:cstheme="minorHAnsi"/>
                <w:sz w:val="28"/>
                <w:szCs w:val="28"/>
                <w:lang w:val="ru-RU"/>
              </w:rPr>
              <w:t>1534,1536,1538</w:t>
            </w:r>
          </w:p>
          <w:p w:rsidR="00157939" w:rsidRPr="00973F58" w:rsidRDefault="00157939" w:rsidP="00973F58">
            <w:pPr>
              <w:rPr>
                <w:rFonts w:cstheme="minorHAnsi"/>
                <w:b/>
                <w:sz w:val="28"/>
                <w:szCs w:val="28"/>
              </w:rPr>
            </w:pPr>
          </w:p>
          <w:p w:rsidR="00973F58" w:rsidRPr="00AC7311" w:rsidRDefault="00A2138D" w:rsidP="00BE1C2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  <w:r w:rsidR="00AC7311">
              <w:rPr>
                <w:b/>
                <w:sz w:val="28"/>
                <w:szCs w:val="28"/>
                <w:lang w:val="ru-RU"/>
              </w:rPr>
              <w:t>.0</w:t>
            </w:r>
            <w:r w:rsidR="00203D6F">
              <w:rPr>
                <w:b/>
                <w:sz w:val="28"/>
                <w:szCs w:val="28"/>
                <w:lang w:val="ru-RU"/>
              </w:rPr>
              <w:t>4</w:t>
            </w:r>
            <w:r w:rsidR="00AC7311">
              <w:rPr>
                <w:b/>
                <w:sz w:val="28"/>
                <w:szCs w:val="28"/>
                <w:lang w:val="ru-RU"/>
              </w:rPr>
              <w:t>.21р.</w:t>
            </w:r>
          </w:p>
          <w:p w:rsidR="00B851C0" w:rsidRDefault="00DB52C1" w:rsidP="00B851C0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Повторити</w:t>
            </w:r>
            <w:proofErr w:type="spellEnd"/>
            <w:r w:rsidR="00B851C0">
              <w:rPr>
                <w:rFonts w:cstheme="minorHAnsi"/>
                <w:sz w:val="28"/>
                <w:szCs w:val="28"/>
                <w:lang w:val="ru-RU"/>
              </w:rPr>
              <w:t>§ 3</w:t>
            </w:r>
            <w:r w:rsidR="00A2138D">
              <w:rPr>
                <w:rFonts w:cstheme="minorHAnsi"/>
                <w:sz w:val="28"/>
                <w:szCs w:val="28"/>
                <w:lang w:val="ru-RU"/>
              </w:rPr>
              <w:t>4</w:t>
            </w:r>
            <w:r w:rsidR="00B851C0">
              <w:rPr>
                <w:rFonts w:cstheme="minorHAnsi"/>
                <w:sz w:val="28"/>
                <w:szCs w:val="28"/>
                <w:lang w:val="ru-RU"/>
              </w:rPr>
              <w:t>,</w:t>
            </w:r>
            <w:r w:rsidR="00B851C0" w:rsidRPr="0060392E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851C0" w:rsidRPr="0060392E">
              <w:rPr>
                <w:rFonts w:ascii="Calibri" w:hAnsi="Calibri" w:cs="Calibri"/>
                <w:sz w:val="28"/>
                <w:szCs w:val="28"/>
                <w:lang w:val="ru-RU"/>
              </w:rPr>
              <w:lastRenderedPageBreak/>
              <w:t>розв’язати</w:t>
            </w:r>
            <w:proofErr w:type="spellEnd"/>
            <w:r w:rsidR="00A2138D">
              <w:rPr>
                <w:rFonts w:ascii="Calibri" w:hAnsi="Calibri" w:cs="Calibri"/>
                <w:sz w:val="28"/>
                <w:szCs w:val="28"/>
                <w:lang w:val="ru-RU"/>
              </w:rPr>
              <w:t>№№  1540,1542</w:t>
            </w:r>
          </w:p>
          <w:p w:rsidR="00157939" w:rsidRDefault="00157939" w:rsidP="00157939">
            <w:pPr>
              <w:rPr>
                <w:b/>
                <w:sz w:val="28"/>
                <w:szCs w:val="28"/>
                <w:lang w:val="ru-RU"/>
              </w:rPr>
            </w:pPr>
          </w:p>
          <w:p w:rsidR="00157939" w:rsidRDefault="00A2138D" w:rsidP="0015793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  <w:r w:rsidR="00157939">
              <w:rPr>
                <w:b/>
                <w:sz w:val="28"/>
                <w:szCs w:val="28"/>
                <w:lang w:val="ru-RU"/>
              </w:rPr>
              <w:t>.0</w:t>
            </w:r>
            <w:r w:rsidR="00203D6F">
              <w:rPr>
                <w:b/>
                <w:sz w:val="28"/>
                <w:szCs w:val="28"/>
                <w:lang w:val="ru-RU"/>
              </w:rPr>
              <w:t>4</w:t>
            </w:r>
            <w:r w:rsidR="00157939">
              <w:rPr>
                <w:b/>
                <w:sz w:val="28"/>
                <w:szCs w:val="28"/>
                <w:lang w:val="ru-RU"/>
              </w:rPr>
              <w:t>.21р.</w:t>
            </w:r>
          </w:p>
          <w:p w:rsidR="00157939" w:rsidRDefault="00DB52C1" w:rsidP="00157939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Повторити</w:t>
            </w:r>
            <w:proofErr w:type="spellEnd"/>
            <w:r w:rsidR="00157939">
              <w:rPr>
                <w:rFonts w:cstheme="minorHAnsi"/>
                <w:sz w:val="28"/>
                <w:szCs w:val="28"/>
                <w:lang w:val="ru-RU"/>
              </w:rPr>
              <w:t>§ 3</w:t>
            </w:r>
            <w:r w:rsidR="00B851C0">
              <w:rPr>
                <w:rFonts w:cstheme="minorHAnsi"/>
                <w:sz w:val="28"/>
                <w:szCs w:val="28"/>
                <w:lang w:val="ru-RU"/>
              </w:rPr>
              <w:t>2</w:t>
            </w:r>
            <w:r w:rsidR="00157939">
              <w:rPr>
                <w:rFonts w:cstheme="minorHAnsi"/>
                <w:sz w:val="28"/>
                <w:szCs w:val="28"/>
                <w:lang w:val="ru-RU"/>
              </w:rPr>
              <w:t>,</w:t>
            </w:r>
            <w:r w:rsidR="00157939" w:rsidRPr="0060392E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7939" w:rsidRPr="0060392E">
              <w:rPr>
                <w:rFonts w:ascii="Calibri" w:hAnsi="Calibri" w:cs="Calibri"/>
                <w:sz w:val="28"/>
                <w:szCs w:val="28"/>
                <w:lang w:val="ru-RU"/>
              </w:rPr>
              <w:t>розв’язати</w:t>
            </w:r>
            <w:proofErr w:type="spellEnd"/>
            <w:r w:rsidR="00157939">
              <w:rPr>
                <w:rFonts w:ascii="Calibri" w:hAnsi="Calibri" w:cs="Calibri"/>
                <w:sz w:val="28"/>
                <w:szCs w:val="28"/>
                <w:lang w:val="ru-RU"/>
              </w:rPr>
              <w:t xml:space="preserve">№№   </w:t>
            </w:r>
            <w:r w:rsidR="00B851C0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14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>72</w:t>
            </w:r>
            <w:r w:rsidR="00B851C0">
              <w:rPr>
                <w:rFonts w:ascii="Calibri" w:hAnsi="Calibri" w:cs="Calibri"/>
                <w:sz w:val="28"/>
                <w:szCs w:val="28"/>
                <w:lang w:val="ru-RU"/>
              </w:rPr>
              <w:t>,14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>74</w:t>
            </w:r>
            <w:r w:rsidR="00B851C0">
              <w:rPr>
                <w:rFonts w:ascii="Calibri" w:hAnsi="Calibri" w:cs="Calibri"/>
                <w:sz w:val="28"/>
                <w:szCs w:val="28"/>
                <w:lang w:val="ru-RU"/>
              </w:rPr>
              <w:t>,14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>76</w:t>
            </w:r>
          </w:p>
          <w:p w:rsidR="00157939" w:rsidRPr="00157939" w:rsidRDefault="00157939" w:rsidP="001579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15AFC" w:rsidRDefault="00C15AFC"/>
          <w:p w:rsidR="00973F58" w:rsidRDefault="00973F58">
            <w:r>
              <w:t>10.10(3-й урок)</w:t>
            </w:r>
          </w:p>
          <w:p w:rsidR="00973F58" w:rsidRDefault="00EE1D49" w:rsidP="00973F58">
            <w:hyperlink r:id="rId10" w:history="1">
              <w:r w:rsidR="00973F58" w:rsidRPr="00BA013A">
                <w:rPr>
                  <w:rStyle w:val="a4"/>
                </w:rPr>
                <w:t>https://meet.google.com/oth-nntp-hib</w:t>
              </w:r>
            </w:hyperlink>
          </w:p>
          <w:p w:rsidR="00973F58" w:rsidRDefault="00973F58" w:rsidP="00973F58"/>
          <w:p w:rsidR="00157939" w:rsidRDefault="00157939" w:rsidP="00973F58"/>
          <w:p w:rsidR="00157939" w:rsidRDefault="00157939" w:rsidP="00973F58"/>
          <w:p w:rsidR="00973F58" w:rsidRDefault="00AC7311">
            <w:r>
              <w:t>08.20(1-й урок)</w:t>
            </w:r>
          </w:p>
          <w:p w:rsidR="00AC7311" w:rsidRDefault="00EE1D49">
            <w:hyperlink r:id="rId11" w:history="1">
              <w:r w:rsidR="00AC7311" w:rsidRPr="00BA013A">
                <w:rPr>
                  <w:rStyle w:val="a4"/>
                </w:rPr>
                <w:t>https://meet.google.com/oth-nntp-hib</w:t>
              </w:r>
            </w:hyperlink>
          </w:p>
          <w:p w:rsidR="00AC7311" w:rsidRDefault="00AC7311"/>
          <w:p w:rsidR="00AC7311" w:rsidRDefault="00AC7311">
            <w:r>
              <w:t>08.20(1-й урок)</w:t>
            </w:r>
          </w:p>
          <w:p w:rsidR="00AC7311" w:rsidRDefault="00EE1D49" w:rsidP="00AC7311">
            <w:hyperlink r:id="rId12" w:history="1">
              <w:r w:rsidR="00AC7311" w:rsidRPr="00BA013A">
                <w:rPr>
                  <w:rStyle w:val="a4"/>
                </w:rPr>
                <w:t>https://meet.go</w:t>
              </w:r>
              <w:r w:rsidR="00AC7311" w:rsidRPr="00BA013A">
                <w:rPr>
                  <w:rStyle w:val="a4"/>
                </w:rPr>
                <w:lastRenderedPageBreak/>
                <w:t>ogle.com/oth-nntp-hib</w:t>
              </w:r>
            </w:hyperlink>
          </w:p>
          <w:p w:rsidR="00157939" w:rsidRDefault="00157939"/>
          <w:p w:rsidR="00A2138D" w:rsidRDefault="00A2138D"/>
          <w:p w:rsidR="00157939" w:rsidRDefault="00157939">
            <w:r>
              <w:t>11.25(4-й урок)</w:t>
            </w:r>
          </w:p>
          <w:p w:rsidR="00157939" w:rsidRDefault="00EE1D49" w:rsidP="00157939">
            <w:hyperlink r:id="rId13" w:history="1">
              <w:r w:rsidR="00157939" w:rsidRPr="00BA013A">
                <w:rPr>
                  <w:rStyle w:val="a4"/>
                </w:rPr>
                <w:t>https://meet.google.com/oth-nntp-hib</w:t>
              </w:r>
            </w:hyperlink>
          </w:p>
          <w:p w:rsidR="00157939" w:rsidRDefault="00157939" w:rsidP="00157939"/>
          <w:p w:rsidR="00157939" w:rsidRPr="0060392E" w:rsidRDefault="00157939"/>
        </w:tc>
      </w:tr>
      <w:tr w:rsidR="005400DF" w:rsidRPr="0060392E" w:rsidTr="005400DF">
        <w:trPr>
          <w:trHeight w:val="2083"/>
        </w:trPr>
        <w:tc>
          <w:tcPr>
            <w:tcW w:w="1843" w:type="dxa"/>
          </w:tcPr>
          <w:p w:rsidR="007C0A64" w:rsidRDefault="007C0A64" w:rsidP="00BE1C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О.Ф.,</w:t>
            </w:r>
          </w:p>
          <w:p w:rsidR="007C0A64" w:rsidRDefault="007C0A64" w:rsidP="00BE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7C0A64" w:rsidRDefault="001D48F3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27" w:type="dxa"/>
          </w:tcPr>
          <w:p w:rsidR="007C0A64" w:rsidRDefault="00AB25B6" w:rsidP="00636DF1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Розвязування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задач за </w:t>
            </w:r>
            <w:proofErr w:type="spellStart"/>
            <w:r>
              <w:rPr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івнянь</w:t>
            </w:r>
            <w:proofErr w:type="spellEnd"/>
          </w:p>
        </w:tc>
        <w:tc>
          <w:tcPr>
            <w:tcW w:w="1559" w:type="dxa"/>
          </w:tcPr>
          <w:p w:rsidR="007C0A64" w:rsidRDefault="007C0A64" w:rsidP="00BE1C23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 w:rsidR="00157939">
              <w:rPr>
                <w:sz w:val="28"/>
                <w:szCs w:val="28"/>
                <w:lang w:val="ru-RU"/>
              </w:rPr>
              <w:t xml:space="preserve"> </w:t>
            </w:r>
          </w:p>
          <w:p w:rsidR="007C0A64" w:rsidRDefault="001D48F3" w:rsidP="00157939">
            <w:pPr>
              <w:rPr>
                <w:sz w:val="28"/>
                <w:szCs w:val="28"/>
                <w:lang w:val="ru-RU"/>
              </w:rPr>
            </w:pPr>
            <w:r>
              <w:t xml:space="preserve"> </w:t>
            </w:r>
            <w:hyperlink r:id="rId14" w:history="1"/>
            <w:r w:rsidR="00395889">
              <w:rPr>
                <w:rStyle w:val="a4"/>
              </w:rPr>
              <w:t xml:space="preserve"> </w:t>
            </w:r>
            <w:r w:rsidR="00157939">
              <w:rPr>
                <w:rStyle w:val="a4"/>
              </w:rPr>
              <w:t xml:space="preserve"> </w:t>
            </w:r>
          </w:p>
        </w:tc>
        <w:tc>
          <w:tcPr>
            <w:tcW w:w="2977" w:type="dxa"/>
          </w:tcPr>
          <w:p w:rsidR="007C0A64" w:rsidRDefault="00AB25B6" w:rsidP="00BE1C2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  <w:r w:rsidR="001D48F3">
              <w:rPr>
                <w:b/>
                <w:sz w:val="28"/>
                <w:szCs w:val="28"/>
                <w:lang w:val="ru-RU"/>
              </w:rPr>
              <w:t>.0</w:t>
            </w:r>
            <w:r w:rsidR="00846399">
              <w:rPr>
                <w:b/>
                <w:sz w:val="28"/>
                <w:szCs w:val="28"/>
                <w:lang w:val="ru-RU"/>
              </w:rPr>
              <w:t>4</w:t>
            </w:r>
            <w:r w:rsidR="001D48F3">
              <w:rPr>
                <w:b/>
                <w:sz w:val="28"/>
                <w:szCs w:val="28"/>
                <w:lang w:val="ru-RU"/>
              </w:rPr>
              <w:t>.21р.</w:t>
            </w:r>
            <w:r w:rsidR="007C0A64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C0A64" w:rsidRDefault="007C0A64" w:rsidP="00BE1C23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 w:rsidRPr="00C37C75">
              <w:rPr>
                <w:sz w:val="28"/>
                <w:szCs w:val="28"/>
                <w:lang w:val="ru-RU"/>
              </w:rPr>
              <w:t>Вивчити</w:t>
            </w:r>
            <w:proofErr w:type="spellEnd"/>
            <w:r w:rsidRPr="00C37C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r w:rsidR="00636DF1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AB25B6">
              <w:rPr>
                <w:rFonts w:ascii="Calibri" w:hAnsi="Calibri" w:cs="Calibri"/>
                <w:sz w:val="28"/>
                <w:szCs w:val="28"/>
                <w:lang w:val="ru-RU"/>
              </w:rPr>
              <w:t>24,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виписати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означення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</w:p>
          <w:p w:rsidR="007C0A64" w:rsidRDefault="007C0A64" w:rsidP="00BE1C23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формули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0392E">
              <w:rPr>
                <w:rFonts w:ascii="Calibri" w:hAnsi="Calibri" w:cs="Calibri"/>
                <w:sz w:val="28"/>
                <w:szCs w:val="28"/>
                <w:lang w:val="ru-RU"/>
              </w:rPr>
              <w:t>розв’язати</w:t>
            </w:r>
            <w:proofErr w:type="spellEnd"/>
          </w:p>
          <w:p w:rsidR="007C0A64" w:rsidRPr="0010249F" w:rsidRDefault="0010249F" w:rsidP="00BE1C23">
            <w:pPr>
              <w:rPr>
                <w:sz w:val="28"/>
                <w:szCs w:val="28"/>
              </w:rPr>
            </w:pPr>
            <w:r w:rsidRPr="00C05A33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DB52C1">
              <w:rPr>
                <w:rFonts w:ascii="Calibri" w:hAnsi="Calibri" w:cs="Calibri"/>
                <w:sz w:val="28"/>
                <w:szCs w:val="28"/>
              </w:rPr>
              <w:t xml:space="preserve"> №№</w:t>
            </w:r>
            <w:r w:rsidR="00AB25B6">
              <w:rPr>
                <w:rFonts w:ascii="Calibri" w:hAnsi="Calibri" w:cs="Calibri"/>
                <w:sz w:val="28"/>
                <w:szCs w:val="28"/>
              </w:rPr>
              <w:t>894,897,901</w:t>
            </w:r>
          </w:p>
          <w:p w:rsidR="007C0A64" w:rsidRPr="009C340A" w:rsidRDefault="007C0A64" w:rsidP="00BE1C2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15AFC" w:rsidRDefault="00157939">
            <w:r>
              <w:t>11.25(4-й урок)</w:t>
            </w:r>
          </w:p>
          <w:p w:rsidR="00157939" w:rsidRDefault="00EE1D49" w:rsidP="00157939">
            <w:hyperlink r:id="rId15" w:history="1">
              <w:r w:rsidR="00157939" w:rsidRPr="00BA013A">
                <w:rPr>
                  <w:rStyle w:val="a4"/>
                </w:rPr>
                <w:t>https://meet.google.com/oth-nntp-hib</w:t>
              </w:r>
            </w:hyperlink>
          </w:p>
          <w:p w:rsidR="00157939" w:rsidRDefault="00157939" w:rsidP="00157939"/>
          <w:p w:rsidR="00157939" w:rsidRPr="0060392E" w:rsidRDefault="00157939"/>
        </w:tc>
      </w:tr>
      <w:tr w:rsidR="005400DF" w:rsidRPr="0060392E" w:rsidTr="005400DF">
        <w:trPr>
          <w:trHeight w:val="2810"/>
        </w:trPr>
        <w:tc>
          <w:tcPr>
            <w:tcW w:w="1843" w:type="dxa"/>
          </w:tcPr>
          <w:p w:rsidR="007C0A64" w:rsidRDefault="007C0A64" w:rsidP="00BE1C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О.Ф.,</w:t>
            </w:r>
          </w:p>
          <w:p w:rsidR="007C0A64" w:rsidRDefault="007C0A64" w:rsidP="00BE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425" w:type="dxa"/>
          </w:tcPr>
          <w:p w:rsidR="007C0A64" w:rsidRDefault="007200AD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27" w:type="dxa"/>
          </w:tcPr>
          <w:p w:rsidR="007C0A64" w:rsidRDefault="007200AD" w:rsidP="00AB25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395889">
              <w:rPr>
                <w:sz w:val="28"/>
                <w:szCs w:val="28"/>
                <w:lang w:val="ru-RU"/>
              </w:rPr>
              <w:t xml:space="preserve"> </w:t>
            </w:r>
            <w:r w:rsidR="00636DF1">
              <w:rPr>
                <w:sz w:val="28"/>
                <w:szCs w:val="28"/>
                <w:lang w:val="ru-RU"/>
              </w:rPr>
              <w:t xml:space="preserve"> </w:t>
            </w:r>
            <w:r w:rsidR="0010249F">
              <w:rPr>
                <w:sz w:val="28"/>
                <w:szCs w:val="28"/>
                <w:lang w:val="ru-RU"/>
              </w:rPr>
              <w:t xml:space="preserve">  </w:t>
            </w:r>
            <w:r w:rsidR="00846399">
              <w:rPr>
                <w:sz w:val="28"/>
                <w:szCs w:val="28"/>
                <w:lang w:val="ru-RU"/>
              </w:rPr>
              <w:t xml:space="preserve"> </w:t>
            </w:r>
            <w:r w:rsidR="00AB25B6">
              <w:rPr>
                <w:sz w:val="28"/>
                <w:szCs w:val="28"/>
                <w:lang w:val="ru-RU"/>
              </w:rPr>
              <w:t xml:space="preserve"> Коло і круг</w:t>
            </w:r>
          </w:p>
        </w:tc>
        <w:tc>
          <w:tcPr>
            <w:tcW w:w="1559" w:type="dxa"/>
          </w:tcPr>
          <w:p w:rsidR="007C0A64" w:rsidRDefault="007C0A64" w:rsidP="00BE1C23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7C0A64" w:rsidRDefault="007200AD" w:rsidP="00636DF1">
            <w:pPr>
              <w:rPr>
                <w:sz w:val="28"/>
                <w:szCs w:val="28"/>
                <w:lang w:val="ru-RU"/>
              </w:rPr>
            </w:pPr>
            <w:r>
              <w:t xml:space="preserve"> </w:t>
            </w:r>
            <w:hyperlink r:id="rId16" w:history="1"/>
            <w:r w:rsidR="00CC6C65">
              <w:rPr>
                <w:rStyle w:val="a4"/>
              </w:rPr>
              <w:t xml:space="preserve"> </w:t>
            </w:r>
            <w:r w:rsidR="00636DF1">
              <w:rPr>
                <w:rStyle w:val="a4"/>
              </w:rPr>
              <w:t xml:space="preserve"> </w:t>
            </w:r>
          </w:p>
        </w:tc>
        <w:tc>
          <w:tcPr>
            <w:tcW w:w="2977" w:type="dxa"/>
          </w:tcPr>
          <w:p w:rsidR="007C0A64" w:rsidRDefault="00AB25B6" w:rsidP="00BE1C2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  <w:r w:rsidR="007C0A64" w:rsidRPr="0060392E">
              <w:rPr>
                <w:b/>
                <w:sz w:val="28"/>
                <w:szCs w:val="28"/>
                <w:lang w:val="ru-RU"/>
              </w:rPr>
              <w:t>.0</w:t>
            </w:r>
            <w:r w:rsidR="00846399">
              <w:rPr>
                <w:b/>
                <w:sz w:val="28"/>
                <w:szCs w:val="28"/>
                <w:lang w:val="ru-RU"/>
              </w:rPr>
              <w:t>4</w:t>
            </w:r>
            <w:r w:rsidR="007C0A64" w:rsidRPr="0060392E">
              <w:rPr>
                <w:b/>
                <w:sz w:val="28"/>
                <w:szCs w:val="28"/>
                <w:lang w:val="ru-RU"/>
              </w:rPr>
              <w:t>.21р</w:t>
            </w:r>
            <w:r w:rsidR="007200AD">
              <w:rPr>
                <w:b/>
                <w:sz w:val="28"/>
                <w:szCs w:val="28"/>
                <w:lang w:val="ru-RU"/>
              </w:rPr>
              <w:t>.</w:t>
            </w:r>
            <w:r w:rsidR="007C0A64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AB25B6" w:rsidRDefault="00AB25B6" w:rsidP="00AB25B6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 w:rsidRPr="00C37C75">
              <w:rPr>
                <w:sz w:val="28"/>
                <w:szCs w:val="28"/>
                <w:lang w:val="ru-RU"/>
              </w:rPr>
              <w:t>Вивчити</w:t>
            </w:r>
            <w:proofErr w:type="spellEnd"/>
            <w:r w:rsidRPr="00C37C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1, </w:t>
            </w:r>
            <w:proofErr w:type="spellStart"/>
            <w:r w:rsidRPr="0060392E">
              <w:rPr>
                <w:rFonts w:ascii="Calibri" w:hAnsi="Calibri" w:cs="Calibri"/>
                <w:sz w:val="28"/>
                <w:szCs w:val="28"/>
                <w:lang w:val="ru-RU"/>
              </w:rPr>
              <w:t>розв’язати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№№578,580,582</w:t>
            </w:r>
          </w:p>
          <w:p w:rsidR="00AB25B6" w:rsidRDefault="00AB25B6" w:rsidP="00BE1C23">
            <w:pPr>
              <w:rPr>
                <w:b/>
                <w:sz w:val="28"/>
                <w:szCs w:val="28"/>
                <w:lang w:val="ru-RU"/>
              </w:rPr>
            </w:pPr>
          </w:p>
          <w:p w:rsidR="007C0A64" w:rsidRPr="00C37C75" w:rsidRDefault="00846399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C0A64" w:rsidRPr="0060392E" w:rsidRDefault="007C0A64" w:rsidP="00BE1C2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15AFC" w:rsidRDefault="00636DF1">
            <w:r>
              <w:t>08.20(1-й урок)</w:t>
            </w:r>
          </w:p>
          <w:p w:rsidR="00636DF1" w:rsidRDefault="00EE1D49" w:rsidP="00636DF1">
            <w:hyperlink r:id="rId17" w:history="1">
              <w:r w:rsidR="00636DF1" w:rsidRPr="00BA013A">
                <w:rPr>
                  <w:rStyle w:val="a4"/>
                </w:rPr>
                <w:t>https://meet.google.com/oth-nntp-hib</w:t>
              </w:r>
            </w:hyperlink>
          </w:p>
          <w:p w:rsidR="00636DF1" w:rsidRDefault="00636DF1" w:rsidP="00636DF1"/>
          <w:p w:rsidR="00636DF1" w:rsidRPr="0060392E" w:rsidRDefault="00636DF1"/>
        </w:tc>
      </w:tr>
      <w:tr w:rsidR="005400DF" w:rsidRPr="0060392E" w:rsidTr="005400DF">
        <w:trPr>
          <w:trHeight w:val="1536"/>
        </w:trPr>
        <w:tc>
          <w:tcPr>
            <w:tcW w:w="1843" w:type="dxa"/>
          </w:tcPr>
          <w:p w:rsidR="007C0A64" w:rsidRDefault="007C0A64" w:rsidP="00BE1C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О.Ф.,</w:t>
            </w:r>
          </w:p>
          <w:p w:rsidR="007C0A64" w:rsidRDefault="007C0A64" w:rsidP="00BE1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</w:t>
            </w:r>
          </w:p>
        </w:tc>
        <w:tc>
          <w:tcPr>
            <w:tcW w:w="425" w:type="dxa"/>
          </w:tcPr>
          <w:p w:rsidR="007C0A64" w:rsidRDefault="007200AD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27" w:type="dxa"/>
          </w:tcPr>
          <w:p w:rsidR="007C0A64" w:rsidRPr="00B62726" w:rsidRDefault="007200AD" w:rsidP="00AB25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C6C65">
              <w:rPr>
                <w:sz w:val="28"/>
                <w:szCs w:val="28"/>
                <w:lang w:val="ru-RU"/>
              </w:rPr>
              <w:t xml:space="preserve"> </w:t>
            </w:r>
            <w:r w:rsidR="00636DF1">
              <w:rPr>
                <w:sz w:val="28"/>
                <w:szCs w:val="28"/>
                <w:lang w:val="ru-RU"/>
              </w:rPr>
              <w:t xml:space="preserve"> </w:t>
            </w:r>
            <w:r w:rsidR="0010249F">
              <w:rPr>
                <w:sz w:val="28"/>
                <w:szCs w:val="28"/>
                <w:lang w:val="ru-RU"/>
              </w:rPr>
              <w:t xml:space="preserve"> </w:t>
            </w:r>
            <w:r w:rsidR="00636DF1">
              <w:rPr>
                <w:sz w:val="28"/>
                <w:szCs w:val="28"/>
                <w:lang w:val="ru-RU"/>
              </w:rPr>
              <w:t xml:space="preserve"> </w:t>
            </w:r>
            <w:r w:rsidR="008463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B25B6">
              <w:rPr>
                <w:sz w:val="28"/>
                <w:szCs w:val="28"/>
                <w:lang w:val="ru-RU"/>
              </w:rPr>
              <w:t>Механічна</w:t>
            </w:r>
            <w:proofErr w:type="spellEnd"/>
            <w:r w:rsidR="00AB25B6">
              <w:rPr>
                <w:sz w:val="28"/>
                <w:szCs w:val="28"/>
                <w:lang w:val="ru-RU"/>
              </w:rPr>
              <w:t xml:space="preserve"> робота.</w:t>
            </w:r>
            <w:proofErr w:type="gramStart"/>
            <w:r w:rsidR="00AB25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End"/>
            <w:r w:rsidR="00AB25B6">
              <w:rPr>
                <w:sz w:val="28"/>
                <w:szCs w:val="28"/>
                <w:lang w:val="ru-RU"/>
              </w:rPr>
              <w:t>Одиниця</w:t>
            </w:r>
            <w:proofErr w:type="spellEnd"/>
            <w:r w:rsidR="00AB25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B25B6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="0084639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C0A64" w:rsidRDefault="007200AD" w:rsidP="00BE1C23">
            <w:pPr>
              <w:rPr>
                <w:sz w:val="28"/>
                <w:szCs w:val="28"/>
              </w:rPr>
            </w:pPr>
            <w:r w:rsidRPr="00125DCA">
              <w:rPr>
                <w:sz w:val="28"/>
                <w:szCs w:val="28"/>
              </w:rPr>
              <w:t xml:space="preserve"> </w:t>
            </w:r>
            <w:r w:rsidR="00125DCA" w:rsidRPr="00125DCA">
              <w:rPr>
                <w:sz w:val="28"/>
                <w:szCs w:val="28"/>
              </w:rPr>
              <w:t>Підручник</w:t>
            </w:r>
            <w:r w:rsidR="00125DCA">
              <w:rPr>
                <w:sz w:val="28"/>
                <w:szCs w:val="28"/>
              </w:rPr>
              <w:t>,</w:t>
            </w:r>
          </w:p>
          <w:p w:rsidR="00E0338E" w:rsidRPr="00E0338E" w:rsidRDefault="00CC6C65" w:rsidP="00DD3B07">
            <w:pPr>
              <w:rPr>
                <w:sz w:val="28"/>
                <w:szCs w:val="28"/>
              </w:rPr>
            </w:pPr>
            <w:r>
              <w:t xml:space="preserve"> </w:t>
            </w:r>
            <w:hyperlink r:id="rId18" w:history="1"/>
            <w:r w:rsidR="00DD3B07">
              <w:rPr>
                <w:rStyle w:val="a4"/>
              </w:rPr>
              <w:t xml:space="preserve"> </w:t>
            </w:r>
          </w:p>
        </w:tc>
        <w:tc>
          <w:tcPr>
            <w:tcW w:w="2977" w:type="dxa"/>
          </w:tcPr>
          <w:p w:rsidR="007C0A64" w:rsidRDefault="00AB25B6" w:rsidP="00BE1C2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  <w:r w:rsidR="007C0A64" w:rsidRPr="0060392E">
              <w:rPr>
                <w:b/>
                <w:sz w:val="28"/>
                <w:szCs w:val="28"/>
                <w:lang w:val="ru-RU"/>
              </w:rPr>
              <w:t>.0</w:t>
            </w:r>
            <w:r w:rsidR="00846399">
              <w:rPr>
                <w:b/>
                <w:sz w:val="28"/>
                <w:szCs w:val="28"/>
                <w:lang w:val="ru-RU"/>
              </w:rPr>
              <w:t>4</w:t>
            </w:r>
            <w:r w:rsidR="007C0A64" w:rsidRPr="0060392E">
              <w:rPr>
                <w:b/>
                <w:sz w:val="28"/>
                <w:szCs w:val="28"/>
                <w:lang w:val="ru-RU"/>
              </w:rPr>
              <w:t>.21</w:t>
            </w:r>
            <w:proofErr w:type="gramStart"/>
            <w:r w:rsidR="007C0A64" w:rsidRPr="0060392E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="007C0A64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C0A64" w:rsidRDefault="007C0A64" w:rsidP="00BE1C23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 w:rsidRPr="00C37C75">
              <w:rPr>
                <w:sz w:val="28"/>
                <w:szCs w:val="28"/>
                <w:lang w:val="ru-RU"/>
              </w:rPr>
              <w:t>Вивчити</w:t>
            </w:r>
            <w:proofErr w:type="spellEnd"/>
            <w:r w:rsidRPr="00C37C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r w:rsidR="0010249F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AB25B6">
              <w:rPr>
                <w:rFonts w:ascii="Calibri" w:hAnsi="Calibri" w:cs="Calibri"/>
                <w:sz w:val="28"/>
                <w:szCs w:val="28"/>
                <w:lang w:val="ru-RU"/>
              </w:rPr>
              <w:t>30</w:t>
            </w:r>
            <w:r w:rsidR="00125DCA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виписати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означення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</w:p>
          <w:p w:rsidR="007C0A64" w:rsidRPr="00C37C75" w:rsidRDefault="00125DCA" w:rsidP="00846399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Ф</w:t>
            </w:r>
            <w:r w:rsidR="007C0A64">
              <w:rPr>
                <w:rFonts w:ascii="Calibri" w:hAnsi="Calibri" w:cs="Calibri"/>
                <w:sz w:val="28"/>
                <w:szCs w:val="28"/>
                <w:lang w:val="ru-RU"/>
              </w:rPr>
              <w:t>ормули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  <w:r w:rsidR="00AB25B6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вправа</w:t>
            </w:r>
            <w:r w:rsidR="00AB25B6">
              <w:rPr>
                <w:rFonts w:ascii="Calibri" w:hAnsi="Calibri" w:cs="Calibri"/>
                <w:sz w:val="28"/>
                <w:szCs w:val="28"/>
                <w:lang w:val="ru-RU"/>
              </w:rPr>
              <w:t>30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>(1-4</w:t>
            </w:r>
            <w:r w:rsidR="00846399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7C0A64" w:rsidRPr="0060392E" w:rsidRDefault="007C0A64" w:rsidP="00BE1C2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15AFC" w:rsidRDefault="00DD3B07">
            <w:r>
              <w:t>10.10(3-й урок)</w:t>
            </w:r>
          </w:p>
          <w:p w:rsidR="00DD3B07" w:rsidRDefault="00EE1D49" w:rsidP="00DD3B07">
            <w:hyperlink r:id="rId19" w:history="1">
              <w:r w:rsidR="00DD3B07" w:rsidRPr="00BA013A">
                <w:rPr>
                  <w:rStyle w:val="a4"/>
                </w:rPr>
                <w:t>https://meet.google.com/oth-nntp-hib</w:t>
              </w:r>
            </w:hyperlink>
          </w:p>
          <w:p w:rsidR="00DD3B07" w:rsidRDefault="00DD3B07" w:rsidP="00DD3B07"/>
          <w:p w:rsidR="00DD3B07" w:rsidRPr="0060392E" w:rsidRDefault="00DD3B07"/>
        </w:tc>
      </w:tr>
      <w:tr w:rsidR="005400DF" w:rsidRPr="0060392E" w:rsidTr="0010249F">
        <w:trPr>
          <w:trHeight w:val="1985"/>
        </w:trPr>
        <w:tc>
          <w:tcPr>
            <w:tcW w:w="1843" w:type="dxa"/>
          </w:tcPr>
          <w:p w:rsidR="007200AD" w:rsidRDefault="007200AD" w:rsidP="00720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О.Ф.,</w:t>
            </w:r>
          </w:p>
          <w:p w:rsidR="007200AD" w:rsidRDefault="007200AD" w:rsidP="007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</w:t>
            </w:r>
          </w:p>
        </w:tc>
        <w:tc>
          <w:tcPr>
            <w:tcW w:w="425" w:type="dxa"/>
          </w:tcPr>
          <w:p w:rsidR="007200AD" w:rsidRDefault="007200AD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041BA2" w:rsidRDefault="002605AD" w:rsidP="00041B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92546E">
              <w:rPr>
                <w:sz w:val="28"/>
                <w:szCs w:val="28"/>
                <w:lang w:val="ru-RU"/>
              </w:rPr>
              <w:t xml:space="preserve"> </w:t>
            </w:r>
          </w:p>
          <w:p w:rsidR="00041BA2" w:rsidRPr="00B62726" w:rsidRDefault="00041BA2" w:rsidP="00041B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Розв</w:t>
            </w:r>
            <w:r w:rsidRPr="00B65ED7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ru-RU"/>
              </w:rPr>
              <w:t>язування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задач</w:t>
            </w:r>
          </w:p>
        </w:tc>
        <w:tc>
          <w:tcPr>
            <w:tcW w:w="1559" w:type="dxa"/>
          </w:tcPr>
          <w:p w:rsidR="007200AD" w:rsidRDefault="00E948C3" w:rsidP="007200AD">
            <w:pPr>
              <w:rPr>
                <w:sz w:val="28"/>
                <w:szCs w:val="28"/>
              </w:rPr>
            </w:pPr>
            <w:r>
              <w:t xml:space="preserve"> </w:t>
            </w:r>
            <w:r w:rsidR="0092546E">
              <w:rPr>
                <w:sz w:val="28"/>
                <w:szCs w:val="28"/>
              </w:rPr>
              <w:t xml:space="preserve">  </w:t>
            </w:r>
          </w:p>
          <w:p w:rsidR="00E948C3" w:rsidRPr="00E948C3" w:rsidRDefault="00EE1D49" w:rsidP="00DD3B07">
            <w:pPr>
              <w:rPr>
                <w:sz w:val="28"/>
                <w:szCs w:val="28"/>
              </w:rPr>
            </w:pPr>
            <w:hyperlink r:id="rId20" w:history="1"/>
            <w:r w:rsidR="00DD3B07">
              <w:rPr>
                <w:rStyle w:val="a4"/>
                <w:sz w:val="28"/>
                <w:szCs w:val="28"/>
              </w:rPr>
              <w:t xml:space="preserve"> </w:t>
            </w:r>
            <w:r w:rsidR="0092546E">
              <w:rPr>
                <w:rStyle w:val="a4"/>
                <w:sz w:val="28"/>
                <w:szCs w:val="28"/>
              </w:rPr>
              <w:t>Підручник</w:t>
            </w:r>
          </w:p>
        </w:tc>
        <w:tc>
          <w:tcPr>
            <w:tcW w:w="2977" w:type="dxa"/>
          </w:tcPr>
          <w:p w:rsidR="00041BA2" w:rsidRPr="0092546E" w:rsidRDefault="0092546E" w:rsidP="007200A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041BA2" w:rsidRPr="00041BA2" w:rsidRDefault="0092546E" w:rsidP="007200AD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14</w:t>
            </w:r>
            <w:r w:rsidR="00041BA2" w:rsidRPr="00041BA2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.04.21р.</w:t>
            </w:r>
          </w:p>
          <w:p w:rsidR="009255BA" w:rsidRPr="00041BA2" w:rsidRDefault="00041BA2" w:rsidP="007200AD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C37C75">
              <w:rPr>
                <w:sz w:val="28"/>
                <w:szCs w:val="28"/>
                <w:lang w:val="ru-RU"/>
              </w:rPr>
              <w:t>Вивчити</w:t>
            </w:r>
            <w:proofErr w:type="spellEnd"/>
            <w:r w:rsidRPr="00C37C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>35,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вправа35</w:t>
            </w:r>
          </w:p>
          <w:p w:rsidR="009255BA" w:rsidRDefault="007200AD" w:rsidP="0010249F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10249F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</w:p>
          <w:p w:rsidR="009255BA" w:rsidRPr="009255BA" w:rsidRDefault="009255BA" w:rsidP="007200AD">
            <w:pPr>
              <w:rPr>
                <w:b/>
                <w:sz w:val="28"/>
                <w:szCs w:val="28"/>
                <w:lang w:val="ru-RU"/>
              </w:rPr>
            </w:pPr>
          </w:p>
          <w:p w:rsidR="007200AD" w:rsidRPr="0060392E" w:rsidRDefault="007200AD" w:rsidP="00BE1C2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255BA" w:rsidRDefault="0092546E">
            <w:r>
              <w:t xml:space="preserve"> </w:t>
            </w:r>
          </w:p>
          <w:p w:rsidR="00041BA2" w:rsidRDefault="0010249F" w:rsidP="009255BA">
            <w:r>
              <w:t xml:space="preserve"> </w:t>
            </w:r>
            <w:r w:rsidR="00041BA2">
              <w:t>11.25(4-й урок)</w:t>
            </w:r>
          </w:p>
          <w:p w:rsidR="00041BA2" w:rsidRDefault="00EE1D49" w:rsidP="00041BA2">
            <w:hyperlink r:id="rId21" w:history="1">
              <w:r w:rsidR="00041BA2" w:rsidRPr="00BA013A">
                <w:rPr>
                  <w:rStyle w:val="a4"/>
                </w:rPr>
                <w:t>https://meet.google.com/oth-nntp-hib</w:t>
              </w:r>
            </w:hyperlink>
          </w:p>
          <w:p w:rsidR="00041BA2" w:rsidRDefault="00041BA2" w:rsidP="00041BA2"/>
          <w:p w:rsidR="009255BA" w:rsidRPr="0060392E" w:rsidRDefault="009255BA"/>
        </w:tc>
      </w:tr>
      <w:tr w:rsidR="005400DF" w:rsidRPr="0060392E" w:rsidTr="002605AD">
        <w:trPr>
          <w:gridAfter w:val="1"/>
          <w:wAfter w:w="30" w:type="dxa"/>
          <w:trHeight w:val="121"/>
        </w:trPr>
        <w:tc>
          <w:tcPr>
            <w:tcW w:w="1843" w:type="dxa"/>
          </w:tcPr>
          <w:p w:rsidR="00E0338E" w:rsidRDefault="00E0338E" w:rsidP="00E033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О.Ф.,</w:t>
            </w:r>
          </w:p>
          <w:p w:rsidR="00E0338E" w:rsidRDefault="00E0338E" w:rsidP="0072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E0338E" w:rsidRDefault="00E0338E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E0338E" w:rsidRPr="00B62726" w:rsidRDefault="009255BA" w:rsidP="002605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605AD">
              <w:rPr>
                <w:sz w:val="28"/>
                <w:szCs w:val="28"/>
                <w:lang w:val="ru-RU"/>
              </w:rPr>
              <w:t>Початкові</w:t>
            </w:r>
            <w:proofErr w:type="spellEnd"/>
            <w:r w:rsidR="002605A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605AD">
              <w:rPr>
                <w:sz w:val="28"/>
                <w:szCs w:val="28"/>
                <w:lang w:val="ru-RU"/>
              </w:rPr>
              <w:t>відомості</w:t>
            </w:r>
            <w:proofErr w:type="spellEnd"/>
            <w:r w:rsidR="002605A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2605AD">
              <w:rPr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="002605AD">
              <w:rPr>
                <w:sz w:val="28"/>
                <w:szCs w:val="28"/>
                <w:lang w:val="ru-RU"/>
              </w:rPr>
              <w:t xml:space="preserve"> статистику</w:t>
            </w:r>
            <w:r w:rsidR="00041BA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E0338E" w:rsidRDefault="00E0338E" w:rsidP="00E0338E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E0338E" w:rsidRDefault="00E948C3" w:rsidP="009255BA">
            <w:r>
              <w:t xml:space="preserve"> </w:t>
            </w:r>
            <w:hyperlink r:id="rId22" w:history="1"/>
            <w:r w:rsidR="009255BA">
              <w:rPr>
                <w:rStyle w:val="a4"/>
              </w:rPr>
              <w:t xml:space="preserve"> </w:t>
            </w:r>
          </w:p>
        </w:tc>
        <w:tc>
          <w:tcPr>
            <w:tcW w:w="2977" w:type="dxa"/>
          </w:tcPr>
          <w:p w:rsidR="00E0338E" w:rsidRDefault="0092546E" w:rsidP="00E0338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  <w:r w:rsidR="00E0338E" w:rsidRPr="0060392E">
              <w:rPr>
                <w:b/>
                <w:sz w:val="28"/>
                <w:szCs w:val="28"/>
                <w:lang w:val="ru-RU"/>
              </w:rPr>
              <w:t>.0</w:t>
            </w:r>
            <w:r w:rsidR="00041BA2">
              <w:rPr>
                <w:b/>
                <w:sz w:val="28"/>
                <w:szCs w:val="28"/>
                <w:lang w:val="ru-RU"/>
              </w:rPr>
              <w:t>4</w:t>
            </w:r>
            <w:r w:rsidR="00E0338E" w:rsidRPr="0060392E">
              <w:rPr>
                <w:b/>
                <w:sz w:val="28"/>
                <w:szCs w:val="28"/>
                <w:lang w:val="ru-RU"/>
              </w:rPr>
              <w:t>.21р.,</w:t>
            </w:r>
            <w:r w:rsidR="00B863CE">
              <w:rPr>
                <w:b/>
                <w:sz w:val="28"/>
                <w:szCs w:val="28"/>
                <w:lang w:val="ru-RU"/>
              </w:rPr>
              <w:t xml:space="preserve"> </w:t>
            </w:r>
            <w:r w:rsidR="00E0338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E0338E" w:rsidRDefault="00041BA2" w:rsidP="00E0338E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Повторити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E0338E" w:rsidRPr="00C37C75">
              <w:rPr>
                <w:sz w:val="28"/>
                <w:szCs w:val="28"/>
                <w:lang w:val="ru-RU"/>
              </w:rPr>
              <w:t xml:space="preserve"> </w:t>
            </w:r>
            <w:r w:rsidR="00E0338E">
              <w:rPr>
                <w:rFonts w:cstheme="minorHAnsi"/>
                <w:sz w:val="28"/>
                <w:szCs w:val="28"/>
                <w:lang w:val="ru-RU"/>
              </w:rPr>
              <w:t>§</w:t>
            </w:r>
            <w:r w:rsidR="00E948C3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2605AD">
              <w:rPr>
                <w:rFonts w:ascii="Calibri" w:hAnsi="Calibri" w:cs="Calibri"/>
                <w:sz w:val="28"/>
                <w:szCs w:val="28"/>
                <w:lang w:val="ru-RU"/>
              </w:rPr>
              <w:t>24</w:t>
            </w:r>
            <w:r w:rsidR="00E0338E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0338E">
              <w:rPr>
                <w:rFonts w:ascii="Calibri" w:hAnsi="Calibri" w:cs="Calibri"/>
                <w:sz w:val="28"/>
                <w:szCs w:val="28"/>
                <w:lang w:val="ru-RU"/>
              </w:rPr>
              <w:t>виписати</w:t>
            </w:r>
            <w:proofErr w:type="spellEnd"/>
            <w:r w:rsidR="00E0338E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0338E">
              <w:rPr>
                <w:rFonts w:ascii="Calibri" w:hAnsi="Calibri" w:cs="Calibri"/>
                <w:sz w:val="28"/>
                <w:szCs w:val="28"/>
                <w:lang w:val="ru-RU"/>
              </w:rPr>
              <w:t>означення</w:t>
            </w:r>
            <w:proofErr w:type="spellEnd"/>
            <w:r w:rsidR="00E0338E"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</w:p>
          <w:p w:rsidR="00E0338E" w:rsidRDefault="00E0338E" w:rsidP="00E0338E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формули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0392E">
              <w:rPr>
                <w:rFonts w:ascii="Calibri" w:hAnsi="Calibri" w:cs="Calibri"/>
                <w:sz w:val="28"/>
                <w:szCs w:val="28"/>
                <w:lang w:val="ru-RU"/>
              </w:rPr>
              <w:t>розв’язати</w:t>
            </w:r>
            <w:proofErr w:type="spellEnd"/>
          </w:p>
          <w:p w:rsidR="00E0338E" w:rsidRPr="00C37C75" w:rsidRDefault="00E0338E" w:rsidP="00E0338E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№№ </w:t>
            </w:r>
            <w:r w:rsidR="00E948C3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AD44F8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041BA2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1003,1005,1010</w:t>
            </w:r>
          </w:p>
          <w:p w:rsidR="00E0338E" w:rsidRPr="0060392E" w:rsidRDefault="00E0338E" w:rsidP="007200A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15AFC" w:rsidRDefault="009255BA">
            <w:r>
              <w:t>9.15(2-й урок)</w:t>
            </w:r>
          </w:p>
          <w:p w:rsidR="009255BA" w:rsidRDefault="00EE1D49" w:rsidP="009255BA">
            <w:hyperlink r:id="rId23" w:history="1">
              <w:r w:rsidR="009255BA" w:rsidRPr="00BA013A">
                <w:rPr>
                  <w:rStyle w:val="a4"/>
                </w:rPr>
                <w:t>https://meet.google.com/oth-nntp-hib</w:t>
              </w:r>
            </w:hyperlink>
          </w:p>
          <w:p w:rsidR="009255BA" w:rsidRPr="0060392E" w:rsidRDefault="009255BA"/>
        </w:tc>
      </w:tr>
      <w:tr w:rsidR="005400DF" w:rsidRPr="0060392E" w:rsidTr="005400DF">
        <w:trPr>
          <w:gridAfter w:val="1"/>
          <w:wAfter w:w="30" w:type="dxa"/>
          <w:trHeight w:val="1536"/>
        </w:trPr>
        <w:tc>
          <w:tcPr>
            <w:tcW w:w="1843" w:type="dxa"/>
          </w:tcPr>
          <w:p w:rsidR="00B863CE" w:rsidRDefault="00B863CE" w:rsidP="00B863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О.Ф.,</w:t>
            </w:r>
          </w:p>
          <w:p w:rsidR="00B863CE" w:rsidRDefault="00B863CE" w:rsidP="00B8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425" w:type="dxa"/>
          </w:tcPr>
          <w:p w:rsidR="00B863CE" w:rsidRDefault="00B863CE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B863CE" w:rsidRDefault="0092546E" w:rsidP="00041B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Переміщення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Симетрія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відносно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точки.</w:t>
            </w:r>
          </w:p>
        </w:tc>
        <w:tc>
          <w:tcPr>
            <w:tcW w:w="1559" w:type="dxa"/>
          </w:tcPr>
          <w:p w:rsidR="00B863CE" w:rsidRDefault="00B863CE" w:rsidP="00B863CE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B863CE" w:rsidRDefault="0047161B" w:rsidP="00B863CE">
            <w:pPr>
              <w:rPr>
                <w:sz w:val="28"/>
                <w:szCs w:val="28"/>
                <w:lang w:val="ru-RU"/>
              </w:rPr>
            </w:pPr>
            <w:r>
              <w:t xml:space="preserve"> </w:t>
            </w:r>
          </w:p>
        </w:tc>
        <w:tc>
          <w:tcPr>
            <w:tcW w:w="2977" w:type="dxa"/>
          </w:tcPr>
          <w:p w:rsidR="00B863CE" w:rsidRDefault="0092546E" w:rsidP="00B863C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  <w:r w:rsidR="00B863CE" w:rsidRPr="0060392E">
              <w:rPr>
                <w:b/>
                <w:sz w:val="28"/>
                <w:szCs w:val="28"/>
                <w:lang w:val="ru-RU"/>
              </w:rPr>
              <w:t>.0</w:t>
            </w:r>
            <w:r w:rsidR="00041BA2">
              <w:rPr>
                <w:b/>
                <w:sz w:val="28"/>
                <w:szCs w:val="28"/>
                <w:lang w:val="ru-RU"/>
              </w:rPr>
              <w:t>4</w:t>
            </w:r>
            <w:r w:rsidR="00B863CE" w:rsidRPr="0060392E">
              <w:rPr>
                <w:b/>
                <w:sz w:val="28"/>
                <w:szCs w:val="28"/>
                <w:lang w:val="ru-RU"/>
              </w:rPr>
              <w:t>.21р.,</w:t>
            </w:r>
            <w:r w:rsidR="00B863CE"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:rsidR="00B863CE" w:rsidRDefault="00B863CE" w:rsidP="00B863CE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 w:rsidRPr="00C37C75">
              <w:rPr>
                <w:sz w:val="28"/>
                <w:szCs w:val="28"/>
                <w:lang w:val="ru-RU"/>
              </w:rPr>
              <w:t>Вивчити</w:t>
            </w:r>
            <w:proofErr w:type="spellEnd"/>
            <w:r w:rsidRPr="00C37C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r w:rsidR="0047161B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92546E">
              <w:rPr>
                <w:rFonts w:ascii="Calibri" w:hAnsi="Calibri" w:cs="Calibri"/>
                <w:sz w:val="28"/>
                <w:szCs w:val="28"/>
                <w:lang w:val="ru-RU"/>
              </w:rPr>
              <w:t>18</w:t>
            </w:r>
            <w:r w:rsidR="00AD44F8"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  <w:r w:rsidR="0092546E">
              <w:rPr>
                <w:rFonts w:ascii="Calibri" w:hAnsi="Calibri" w:cs="Calibri"/>
                <w:sz w:val="28"/>
                <w:szCs w:val="28"/>
                <w:lang w:val="ru-RU"/>
              </w:rPr>
              <w:t>19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виписати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означення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</w:p>
          <w:p w:rsidR="00B863CE" w:rsidRDefault="000A4450" w:rsidP="00B863CE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ф</w:t>
            </w:r>
            <w:r w:rsidR="00B863CE">
              <w:rPr>
                <w:rFonts w:ascii="Calibri" w:hAnsi="Calibri" w:cs="Calibri"/>
                <w:sz w:val="28"/>
                <w:szCs w:val="28"/>
                <w:lang w:val="ru-RU"/>
              </w:rPr>
              <w:t>ормули</w:t>
            </w:r>
            <w:proofErr w:type="spellEnd"/>
            <w:r w:rsidR="00B863CE"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</w:p>
          <w:p w:rsidR="00B863CE" w:rsidRPr="00C37C75" w:rsidRDefault="00B863CE" w:rsidP="00B863CE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0392E">
              <w:rPr>
                <w:rFonts w:ascii="Calibri" w:hAnsi="Calibri" w:cs="Calibri"/>
                <w:sz w:val="28"/>
                <w:szCs w:val="28"/>
                <w:lang w:val="ru-RU"/>
              </w:rPr>
              <w:t>розв’язати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92546E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№№886,889,892,894</w:t>
            </w:r>
          </w:p>
          <w:p w:rsidR="00B863CE" w:rsidRPr="0060392E" w:rsidRDefault="00B863CE" w:rsidP="00E0338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15AFC" w:rsidRDefault="00AD44F8">
            <w:r>
              <w:t>13.15(6-й урок)</w:t>
            </w:r>
          </w:p>
          <w:p w:rsidR="00AD44F8" w:rsidRDefault="00EE1D49" w:rsidP="00AD44F8">
            <w:hyperlink r:id="rId24" w:history="1">
              <w:r w:rsidR="00AD44F8" w:rsidRPr="00BA013A">
                <w:rPr>
                  <w:rStyle w:val="a4"/>
                </w:rPr>
                <w:t>https://meet.google.com/oth-nntp-hib</w:t>
              </w:r>
            </w:hyperlink>
          </w:p>
          <w:p w:rsidR="00AD44F8" w:rsidRPr="0060392E" w:rsidRDefault="00AD44F8"/>
        </w:tc>
      </w:tr>
      <w:tr w:rsidR="005400DF" w:rsidRPr="0060392E" w:rsidTr="005400DF">
        <w:trPr>
          <w:gridAfter w:val="1"/>
          <w:wAfter w:w="30" w:type="dxa"/>
          <w:trHeight w:val="1536"/>
        </w:trPr>
        <w:tc>
          <w:tcPr>
            <w:tcW w:w="1843" w:type="dxa"/>
          </w:tcPr>
          <w:p w:rsidR="00B863CE" w:rsidRDefault="00B863CE" w:rsidP="00B863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О.Ф.,</w:t>
            </w:r>
          </w:p>
          <w:p w:rsidR="00B863CE" w:rsidRDefault="00B863CE" w:rsidP="00B8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425" w:type="dxa"/>
          </w:tcPr>
          <w:p w:rsidR="00B863CE" w:rsidRDefault="00B863CE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27" w:type="dxa"/>
          </w:tcPr>
          <w:p w:rsidR="00B863CE" w:rsidRDefault="002605AD" w:rsidP="00EE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E1D49">
              <w:rPr>
                <w:sz w:val="28"/>
                <w:szCs w:val="28"/>
                <w:lang w:val="ru-RU"/>
              </w:rPr>
              <w:t>Взаємодія</w:t>
            </w:r>
            <w:proofErr w:type="spellEnd"/>
            <w:r w:rsidR="00EE1D49">
              <w:rPr>
                <w:sz w:val="28"/>
                <w:szCs w:val="28"/>
                <w:lang w:val="ru-RU"/>
              </w:rPr>
              <w:t xml:space="preserve"> води з оксидами.</w:t>
            </w:r>
            <w:r w:rsidR="00041B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41BA2">
              <w:rPr>
                <w:sz w:val="28"/>
                <w:szCs w:val="28"/>
                <w:lang w:val="ru-RU"/>
              </w:rPr>
              <w:t>Розв</w:t>
            </w:r>
            <w:r w:rsidR="00041BA2" w:rsidRPr="00041BA2">
              <w:rPr>
                <w:sz w:val="28"/>
                <w:szCs w:val="28"/>
                <w:lang w:val="ru-RU"/>
              </w:rPr>
              <w:t>’</w:t>
            </w:r>
            <w:r w:rsidR="00041BA2">
              <w:rPr>
                <w:sz w:val="28"/>
                <w:szCs w:val="28"/>
                <w:lang w:val="ru-RU"/>
              </w:rPr>
              <w:t>язування</w:t>
            </w:r>
            <w:proofErr w:type="spellEnd"/>
            <w:r w:rsidR="00041BA2">
              <w:rPr>
                <w:sz w:val="28"/>
                <w:szCs w:val="28"/>
                <w:lang w:val="ru-RU"/>
              </w:rPr>
              <w:t xml:space="preserve"> задач</w:t>
            </w:r>
          </w:p>
        </w:tc>
        <w:tc>
          <w:tcPr>
            <w:tcW w:w="1559" w:type="dxa"/>
          </w:tcPr>
          <w:p w:rsidR="00AC1906" w:rsidRPr="00AD44F8" w:rsidRDefault="00AD44F8" w:rsidP="00AD44F8">
            <w:pPr>
              <w:rPr>
                <w:sz w:val="28"/>
                <w:szCs w:val="28"/>
                <w:lang w:val="ru-RU"/>
              </w:rPr>
            </w:pPr>
            <w:r>
              <w:t xml:space="preserve"> </w:t>
            </w:r>
            <w:r w:rsidRPr="00AD44F8">
              <w:rPr>
                <w:sz w:val="28"/>
                <w:szCs w:val="28"/>
              </w:rPr>
              <w:t>Підручник</w:t>
            </w:r>
          </w:p>
        </w:tc>
        <w:tc>
          <w:tcPr>
            <w:tcW w:w="2977" w:type="dxa"/>
          </w:tcPr>
          <w:p w:rsidR="004F3AEA" w:rsidRDefault="00EE1D49" w:rsidP="004F3AE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  <w:r w:rsidR="004F3AEA" w:rsidRPr="0060392E">
              <w:rPr>
                <w:b/>
                <w:sz w:val="28"/>
                <w:szCs w:val="28"/>
                <w:lang w:val="ru-RU"/>
              </w:rPr>
              <w:t>.0</w:t>
            </w:r>
            <w:r w:rsidR="00041BA2">
              <w:rPr>
                <w:b/>
                <w:sz w:val="28"/>
                <w:szCs w:val="28"/>
                <w:lang w:val="ru-RU"/>
              </w:rPr>
              <w:t>4</w:t>
            </w:r>
            <w:r w:rsidR="004F3AEA" w:rsidRPr="0060392E">
              <w:rPr>
                <w:b/>
                <w:sz w:val="28"/>
                <w:szCs w:val="28"/>
                <w:lang w:val="ru-RU"/>
              </w:rPr>
              <w:t>.21р.,</w:t>
            </w:r>
            <w:r w:rsidR="004F3AEA"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:rsidR="00AD44F8" w:rsidRDefault="00AD44F8" w:rsidP="00AD44F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7C75">
              <w:rPr>
                <w:sz w:val="28"/>
                <w:szCs w:val="28"/>
                <w:lang w:val="ru-RU"/>
              </w:rPr>
              <w:t>Вивчити</w:t>
            </w:r>
            <w:proofErr w:type="spellEnd"/>
            <w:r w:rsidRPr="00C37C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2</w:t>
            </w:r>
            <w:r w:rsidR="0092546E">
              <w:rPr>
                <w:rFonts w:ascii="Calibri" w:hAnsi="Calibri" w:cs="Calibri"/>
                <w:sz w:val="28"/>
                <w:szCs w:val="28"/>
                <w:lang w:val="ru-RU"/>
              </w:rPr>
              <w:t>4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виписати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означення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</w:p>
          <w:p w:rsidR="00AD44F8" w:rsidRDefault="00AD44F8" w:rsidP="00AD44F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Формули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</w:p>
          <w:p w:rsidR="004F3AEA" w:rsidRPr="00C37C75" w:rsidRDefault="004F3AEA" w:rsidP="004F3AEA">
            <w:pPr>
              <w:rPr>
                <w:sz w:val="28"/>
                <w:szCs w:val="28"/>
                <w:lang w:val="ru-RU"/>
              </w:rPr>
            </w:pPr>
          </w:p>
          <w:p w:rsidR="00B863CE" w:rsidRDefault="00B863CE" w:rsidP="00B863C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15AFC" w:rsidRDefault="008347C3">
            <w:r>
              <w:t>12.20(5-й урок)</w:t>
            </w:r>
          </w:p>
          <w:p w:rsidR="008347C3" w:rsidRDefault="00EE1D49" w:rsidP="008347C3">
            <w:hyperlink r:id="rId25" w:history="1">
              <w:r w:rsidR="008347C3" w:rsidRPr="00BA013A">
                <w:rPr>
                  <w:rStyle w:val="a4"/>
                </w:rPr>
                <w:t>https://meet.google.com/oth-nntp-hib</w:t>
              </w:r>
            </w:hyperlink>
          </w:p>
          <w:p w:rsidR="008347C3" w:rsidRPr="0060392E" w:rsidRDefault="008347C3"/>
        </w:tc>
      </w:tr>
      <w:tr w:rsidR="005400DF" w:rsidRPr="0060392E" w:rsidTr="005400DF">
        <w:trPr>
          <w:gridAfter w:val="1"/>
          <w:wAfter w:w="30" w:type="dxa"/>
          <w:trHeight w:val="1536"/>
        </w:trPr>
        <w:tc>
          <w:tcPr>
            <w:tcW w:w="1843" w:type="dxa"/>
          </w:tcPr>
          <w:p w:rsidR="00AC1906" w:rsidRDefault="00AC1906" w:rsidP="00AC1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О.Ф.,</w:t>
            </w:r>
          </w:p>
          <w:p w:rsidR="00AC1906" w:rsidRDefault="00AC1906" w:rsidP="00AC1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425" w:type="dxa"/>
          </w:tcPr>
          <w:p w:rsidR="00AC1906" w:rsidRDefault="00AC1906" w:rsidP="00BE1C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AC1906" w:rsidRDefault="008347C3" w:rsidP="00EE1D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130BB">
              <w:rPr>
                <w:sz w:val="28"/>
                <w:szCs w:val="28"/>
                <w:lang w:val="ru-RU"/>
              </w:rPr>
              <w:t xml:space="preserve"> </w:t>
            </w:r>
            <w:r w:rsidR="00EE1D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E1D49">
              <w:rPr>
                <w:sz w:val="28"/>
                <w:szCs w:val="28"/>
                <w:lang w:val="ru-RU"/>
              </w:rPr>
              <w:t>Етиловий</w:t>
            </w:r>
            <w:proofErr w:type="spellEnd"/>
            <w:r w:rsidR="00EE1D49">
              <w:rPr>
                <w:sz w:val="28"/>
                <w:szCs w:val="28"/>
                <w:lang w:val="ru-RU"/>
              </w:rPr>
              <w:t xml:space="preserve"> спирт</w:t>
            </w:r>
          </w:p>
        </w:tc>
        <w:tc>
          <w:tcPr>
            <w:tcW w:w="1559" w:type="dxa"/>
          </w:tcPr>
          <w:p w:rsidR="00AC1906" w:rsidRDefault="00AC1906" w:rsidP="00AC1906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7B5F2C" w:rsidRDefault="00EE1D49" w:rsidP="00DE7A5C">
            <w:pPr>
              <w:rPr>
                <w:sz w:val="28"/>
                <w:szCs w:val="28"/>
                <w:lang w:val="ru-RU"/>
              </w:rPr>
            </w:pPr>
            <w:hyperlink r:id="rId26" w:history="1"/>
            <w:r w:rsidR="007B5F2C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977" w:type="dxa"/>
          </w:tcPr>
          <w:p w:rsidR="00AC1906" w:rsidRDefault="00EE1D49" w:rsidP="00AC19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  <w:bookmarkStart w:id="0" w:name="_GoBack"/>
            <w:bookmarkEnd w:id="0"/>
            <w:r w:rsidR="00AC1906" w:rsidRPr="0060392E">
              <w:rPr>
                <w:b/>
                <w:sz w:val="28"/>
                <w:szCs w:val="28"/>
                <w:lang w:val="ru-RU"/>
              </w:rPr>
              <w:t>.0</w:t>
            </w:r>
            <w:r w:rsidR="00041BA2">
              <w:rPr>
                <w:b/>
                <w:sz w:val="28"/>
                <w:szCs w:val="28"/>
                <w:lang w:val="ru-RU"/>
              </w:rPr>
              <w:t>4</w:t>
            </w:r>
            <w:r w:rsidR="00AC1906" w:rsidRPr="0060392E">
              <w:rPr>
                <w:b/>
                <w:sz w:val="28"/>
                <w:szCs w:val="28"/>
                <w:lang w:val="ru-RU"/>
              </w:rPr>
              <w:t>.21р.,</w:t>
            </w:r>
            <w:r w:rsidR="00AC1906"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:rsidR="007B5F2C" w:rsidRDefault="007B5F2C" w:rsidP="007B5F2C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 w:rsidRPr="00C37C75">
              <w:rPr>
                <w:sz w:val="28"/>
                <w:szCs w:val="28"/>
                <w:lang w:val="ru-RU"/>
              </w:rPr>
              <w:t>Вивчити</w:t>
            </w:r>
            <w:proofErr w:type="spellEnd"/>
            <w:r w:rsidRPr="00C37C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r w:rsidR="008347C3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EE1D49">
              <w:rPr>
                <w:rFonts w:ascii="Calibri" w:hAnsi="Calibri" w:cs="Calibri"/>
                <w:sz w:val="28"/>
                <w:szCs w:val="28"/>
                <w:lang w:val="ru-RU"/>
              </w:rPr>
              <w:t>30,31,32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виписати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означення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</w:p>
          <w:p w:rsidR="007B5F2C" w:rsidRDefault="007B5F2C" w:rsidP="007B5F2C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формули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  <w:r w:rsidR="007130BB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327-330</w:t>
            </w:r>
          </w:p>
          <w:p w:rsidR="00AC1906" w:rsidRDefault="00AC1906" w:rsidP="004F3AE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15AFC" w:rsidRDefault="008347C3">
            <w:r>
              <w:t>12.20(5-й урок)</w:t>
            </w:r>
          </w:p>
          <w:p w:rsidR="008347C3" w:rsidRDefault="00EE1D49" w:rsidP="008347C3">
            <w:hyperlink r:id="rId27" w:history="1">
              <w:r w:rsidR="008347C3" w:rsidRPr="00BA013A">
                <w:rPr>
                  <w:rStyle w:val="a4"/>
                </w:rPr>
                <w:t>https://meet.google.com/oth-nntp-hib</w:t>
              </w:r>
            </w:hyperlink>
          </w:p>
          <w:p w:rsidR="008347C3" w:rsidRPr="0060392E" w:rsidRDefault="008347C3"/>
        </w:tc>
      </w:tr>
    </w:tbl>
    <w:p w:rsidR="007C0A64" w:rsidRPr="008347C3" w:rsidRDefault="007C0A64" w:rsidP="007C0A64">
      <w:pPr>
        <w:rPr>
          <w:sz w:val="24"/>
          <w:szCs w:val="24"/>
        </w:rPr>
      </w:pPr>
      <w:r w:rsidRPr="008347C3">
        <w:rPr>
          <w:sz w:val="24"/>
          <w:szCs w:val="24"/>
        </w:rPr>
        <w:t xml:space="preserve"> </w:t>
      </w:r>
    </w:p>
    <w:p w:rsidR="007130BB" w:rsidRPr="007130BB" w:rsidRDefault="00DC49E0" w:rsidP="007C0A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656" w:rsidRPr="008347C3" w:rsidRDefault="00287656">
      <w:pPr>
        <w:rPr>
          <w:sz w:val="28"/>
          <w:szCs w:val="28"/>
        </w:rPr>
      </w:pPr>
    </w:p>
    <w:sectPr w:rsidR="00287656" w:rsidRPr="00834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F"/>
    <w:rsid w:val="00041BA2"/>
    <w:rsid w:val="0006689A"/>
    <w:rsid w:val="000A4450"/>
    <w:rsid w:val="000C35A5"/>
    <w:rsid w:val="0010249F"/>
    <w:rsid w:val="00125DCA"/>
    <w:rsid w:val="00157939"/>
    <w:rsid w:val="001D48F3"/>
    <w:rsid w:val="00203D6F"/>
    <w:rsid w:val="002605AD"/>
    <w:rsid w:val="00287656"/>
    <w:rsid w:val="002A424E"/>
    <w:rsid w:val="00395889"/>
    <w:rsid w:val="0047161B"/>
    <w:rsid w:val="004F2189"/>
    <w:rsid w:val="004F3AEA"/>
    <w:rsid w:val="005128BE"/>
    <w:rsid w:val="005400DF"/>
    <w:rsid w:val="00636DF1"/>
    <w:rsid w:val="00653F70"/>
    <w:rsid w:val="007130BB"/>
    <w:rsid w:val="007200AD"/>
    <w:rsid w:val="007B5F2C"/>
    <w:rsid w:val="007C0A64"/>
    <w:rsid w:val="007F1DFF"/>
    <w:rsid w:val="008347C3"/>
    <w:rsid w:val="00846399"/>
    <w:rsid w:val="0092546E"/>
    <w:rsid w:val="009255BA"/>
    <w:rsid w:val="00973F58"/>
    <w:rsid w:val="00A2138D"/>
    <w:rsid w:val="00A51887"/>
    <w:rsid w:val="00A72921"/>
    <w:rsid w:val="00AB25B6"/>
    <w:rsid w:val="00AC1906"/>
    <w:rsid w:val="00AC7311"/>
    <w:rsid w:val="00AD44F8"/>
    <w:rsid w:val="00B618CB"/>
    <w:rsid w:val="00B65ED7"/>
    <w:rsid w:val="00B851C0"/>
    <w:rsid w:val="00B863CE"/>
    <w:rsid w:val="00BA013A"/>
    <w:rsid w:val="00C05A33"/>
    <w:rsid w:val="00C15AFC"/>
    <w:rsid w:val="00CC6C65"/>
    <w:rsid w:val="00D75116"/>
    <w:rsid w:val="00DB52C1"/>
    <w:rsid w:val="00DC49E0"/>
    <w:rsid w:val="00DD3B07"/>
    <w:rsid w:val="00DE7A5C"/>
    <w:rsid w:val="00E0338E"/>
    <w:rsid w:val="00E436D9"/>
    <w:rsid w:val="00E948C3"/>
    <w:rsid w:val="00EE1D49"/>
    <w:rsid w:val="00F6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A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3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A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3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metrichni-spivvidnoshennya-v-pryamokutnomu-trikutniku-66995.html" TargetMode="External"/><Relationship Id="rId13" Type="http://schemas.openxmlformats.org/officeDocument/2006/relationships/hyperlink" Target="https://meet.google.com/oth-nntp-hib" TargetMode="External"/><Relationship Id="rId18" Type="http://schemas.openxmlformats.org/officeDocument/2006/relationships/hyperlink" Target="https://naurok.com.ua/prezentaciya-tisk-tverdih-til-37810.html" TargetMode="External"/><Relationship Id="rId26" Type="http://schemas.openxmlformats.org/officeDocument/2006/relationships/hyperlink" Target="https://www.youtube.com/watch?v=WwJgkLuptnQ&amp;ab_channel=JenyShiroko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oth-nntp-hib" TargetMode="External"/><Relationship Id="rId7" Type="http://schemas.openxmlformats.org/officeDocument/2006/relationships/hyperlink" Target="https://meet.google.com/oth-nntp-hib" TargetMode="External"/><Relationship Id="rId12" Type="http://schemas.openxmlformats.org/officeDocument/2006/relationships/hyperlink" Target="https://meet.google.com/oth-nntp-hib" TargetMode="External"/><Relationship Id="rId17" Type="http://schemas.openxmlformats.org/officeDocument/2006/relationships/hyperlink" Target="https://meet.google.com/oth-nntp-hib" TargetMode="External"/><Relationship Id="rId25" Type="http://schemas.openxmlformats.org/officeDocument/2006/relationships/hyperlink" Target="https://meet.google.com/oth-nntp-hi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urok.com.ua/prezentaciya-trikutnik-i-yogo-elementi-geometriya-7-klas-63949.html" TargetMode="External"/><Relationship Id="rId20" Type="http://schemas.openxmlformats.org/officeDocument/2006/relationships/hyperlink" Target="https://naurok.com.ua/prezentaciya-v-9-klasi-do-temi-inercialni-sistemi-vidliku-pershiy-zakon-nyutona-7040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oth-nntp-hib" TargetMode="External"/><Relationship Id="rId11" Type="http://schemas.openxmlformats.org/officeDocument/2006/relationships/hyperlink" Target="https://meet.google.com/oth-nntp-hib" TargetMode="External"/><Relationship Id="rId24" Type="http://schemas.openxmlformats.org/officeDocument/2006/relationships/hyperlink" Target="https://meet.google.com/oth-nntp-hib" TargetMode="External"/><Relationship Id="rId5" Type="http://schemas.openxmlformats.org/officeDocument/2006/relationships/hyperlink" Target="https://meet.google.com/oth-nntp-hib" TargetMode="External"/><Relationship Id="rId15" Type="http://schemas.openxmlformats.org/officeDocument/2006/relationships/hyperlink" Target="https://meet.google.com/oth-nntp-hib" TargetMode="External"/><Relationship Id="rId23" Type="http://schemas.openxmlformats.org/officeDocument/2006/relationships/hyperlink" Target="https://meet.google.com/oth-nntp-hi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oth-nntp-hib" TargetMode="External"/><Relationship Id="rId19" Type="http://schemas.openxmlformats.org/officeDocument/2006/relationships/hyperlink" Target="https://meet.google.com/oth-nntp-h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kontrolna-robota-mnozhennya-ta-dilennya-racionalnih-chisel-142257.html" TargetMode="External"/><Relationship Id="rId14" Type="http://schemas.openxmlformats.org/officeDocument/2006/relationships/hyperlink" Target="https://naurok.com.ua/prezentaciya-do-uroku-kvadrat-dvochlena-96165.html" TargetMode="External"/><Relationship Id="rId22" Type="http://schemas.openxmlformats.org/officeDocument/2006/relationships/hyperlink" Target="https://naurok.com.ua/prezentaciya-kombinatorika-nayprostishi-kombinatorni-zadachi-1603.html" TargetMode="External"/><Relationship Id="rId27" Type="http://schemas.openxmlformats.org/officeDocument/2006/relationships/hyperlink" Target="https://meet.google.com/oth-nntp-h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 Korolchuk</dc:creator>
  <cp:keywords/>
  <dc:description/>
  <cp:lastModifiedBy>Yura Korolchuk</cp:lastModifiedBy>
  <cp:revision>14</cp:revision>
  <dcterms:created xsi:type="dcterms:W3CDTF">2021-01-13T14:48:00Z</dcterms:created>
  <dcterms:modified xsi:type="dcterms:W3CDTF">2021-04-11T05:17:00Z</dcterms:modified>
</cp:coreProperties>
</file>