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C57B" w14:textId="5654C1FD" w:rsidR="00A3617B" w:rsidRDefault="00A3617B" w:rsidP="00A3617B">
      <w:pPr>
        <w:spacing w:after="0" w:line="31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34343"/>
          <w:sz w:val="42"/>
          <w:szCs w:val="42"/>
          <w:lang w:eastAsia="uk-UA"/>
        </w:rPr>
      </w:pPr>
      <w:r w:rsidRPr="00CF05BA">
        <w:rPr>
          <w:rFonts w:ascii="Times New Roman" w:eastAsia="Times New Roman" w:hAnsi="Times New Roman" w:cs="Times New Roman"/>
          <w:b/>
          <w:bCs/>
          <w:color w:val="434343"/>
          <w:sz w:val="42"/>
          <w:szCs w:val="42"/>
          <w:lang w:eastAsia="uk-UA"/>
        </w:rPr>
        <w:t>Навчання осіб з особливими освітніми потребами</w:t>
      </w:r>
    </w:p>
    <w:p w14:paraId="0CA2F176" w14:textId="77777777" w:rsidR="00CF05BA" w:rsidRPr="00CF05BA" w:rsidRDefault="00CF05BA" w:rsidP="00A3617B">
      <w:pPr>
        <w:spacing w:after="0" w:line="319" w:lineRule="atLeast"/>
        <w:jc w:val="center"/>
        <w:outlineLvl w:val="1"/>
        <w:rPr>
          <w:rFonts w:ascii="Times New Roman" w:eastAsia="Times New Roman" w:hAnsi="Times New Roman" w:cs="Times New Roman"/>
          <w:color w:val="434343"/>
          <w:sz w:val="42"/>
          <w:szCs w:val="42"/>
          <w:lang w:eastAsia="uk-UA"/>
        </w:rPr>
      </w:pPr>
    </w:p>
    <w:p w14:paraId="06CDDF5F" w14:textId="1BF8D4E6" w:rsidR="00A3617B" w:rsidRPr="00CF05BA" w:rsidRDefault="00A3617B" w:rsidP="00CF0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</w:pPr>
      <w:r w:rsidRPr="00CF05BA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uk-UA"/>
        </w:rPr>
        <w:t xml:space="preserve">У закладі освіти </w:t>
      </w:r>
      <w:r w:rsidR="0025119C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uk-UA"/>
        </w:rPr>
        <w:t>створений інклюзивний клас</w:t>
      </w:r>
      <w:bookmarkStart w:id="0" w:name="_GoBack"/>
      <w:bookmarkEnd w:id="0"/>
      <w:r w:rsidR="0025119C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uk-UA"/>
        </w:rPr>
        <w:t xml:space="preserve"> </w:t>
      </w:r>
      <w:r w:rsidRPr="00CF05BA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uk-UA"/>
        </w:rPr>
        <w:t>навча</w:t>
      </w:r>
      <w:r w:rsidR="00CF05BA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uk-UA"/>
        </w:rPr>
        <w:t>є</w:t>
      </w:r>
      <w:r w:rsidRPr="00CF05BA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uk-UA"/>
        </w:rPr>
        <w:t>ться осо</w:t>
      </w:r>
      <w:r w:rsidR="00CF05BA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uk-UA"/>
        </w:rPr>
        <w:t>ба</w:t>
      </w:r>
      <w:r w:rsidRPr="00CF05BA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uk-UA"/>
        </w:rPr>
        <w:t xml:space="preserve"> з особливими освітніми потребами </w:t>
      </w:r>
      <w:r w:rsidR="00CF05BA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uk-UA"/>
        </w:rPr>
        <w:t>у 9 класі</w:t>
      </w:r>
      <w:r w:rsidRPr="00CF05BA"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uk-UA"/>
        </w:rPr>
        <w:t>.</w:t>
      </w:r>
    </w:p>
    <w:p w14:paraId="19F2A916" w14:textId="77777777" w:rsidR="002D40A8" w:rsidRPr="00CF05BA" w:rsidRDefault="002D40A8" w:rsidP="00CF0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0A8" w:rsidRPr="00CF05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07"/>
    <w:rsid w:val="0025119C"/>
    <w:rsid w:val="002D40A8"/>
    <w:rsid w:val="004D7007"/>
    <w:rsid w:val="00A3617B"/>
    <w:rsid w:val="00C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704B"/>
  <w15:chartTrackingRefBased/>
  <w15:docId w15:val="{E324AB11-7224-4271-B1B2-F1B3628D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Гурська</dc:creator>
  <cp:keywords/>
  <dc:description/>
  <cp:lastModifiedBy>Анжела Гурська</cp:lastModifiedBy>
  <cp:revision>6</cp:revision>
  <dcterms:created xsi:type="dcterms:W3CDTF">2020-01-21T07:06:00Z</dcterms:created>
  <dcterms:modified xsi:type="dcterms:W3CDTF">2020-01-21T07:48:00Z</dcterms:modified>
</cp:coreProperties>
</file>