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B0" w:rsidRPr="00A25910" w:rsidRDefault="009E1CB0" w:rsidP="009E1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0706"/>
          <w:sz w:val="24"/>
          <w:szCs w:val="24"/>
          <w:lang w:eastAsia="ru-RU"/>
        </w:rPr>
      </w:pPr>
      <w:r w:rsidRPr="00A25910"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eastAsia="ru-RU"/>
        </w:rPr>
        <w:t>ПЛАН</w:t>
      </w:r>
    </w:p>
    <w:p w:rsidR="009E1CB0" w:rsidRPr="00A25910" w:rsidRDefault="009E1CB0" w:rsidP="009E1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0706"/>
          <w:sz w:val="24"/>
          <w:szCs w:val="24"/>
          <w:lang w:eastAsia="ru-RU"/>
        </w:rPr>
      </w:pPr>
      <w:proofErr w:type="spellStart"/>
      <w:r w:rsidRPr="00A25910"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eastAsia="ru-RU"/>
        </w:rPr>
        <w:t>заходів</w:t>
      </w:r>
      <w:proofErr w:type="spellEnd"/>
      <w:r w:rsidRPr="00A25910"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r w:rsidRPr="00A25910"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eastAsia="ru-RU"/>
        </w:rPr>
        <w:t>щодо</w:t>
      </w:r>
      <w:proofErr w:type="spellEnd"/>
      <w:r w:rsidRPr="00A25910"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proofErr w:type="gramStart"/>
      <w:r w:rsidRPr="00A25910"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eastAsia="ru-RU"/>
        </w:rPr>
        <w:t>проф</w:t>
      </w:r>
      <w:proofErr w:type="gramEnd"/>
      <w:r w:rsidRPr="00A25910"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eastAsia="ru-RU"/>
        </w:rPr>
        <w:t>ілактики</w:t>
      </w:r>
      <w:proofErr w:type="spellEnd"/>
      <w:r w:rsidRPr="00A25910"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r w:rsidRPr="00A25910"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eastAsia="ru-RU"/>
        </w:rPr>
        <w:t>булінгу</w:t>
      </w:r>
      <w:proofErr w:type="spellEnd"/>
    </w:p>
    <w:p w:rsidR="009E1CB0" w:rsidRPr="00A25910" w:rsidRDefault="009E1CB0" w:rsidP="009E1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07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val="uk-UA" w:eastAsia="ru-RU"/>
        </w:rPr>
        <w:t>19</w:t>
      </w:r>
      <w:r w:rsidRPr="00A25910"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eastAsia="ru-RU"/>
        </w:rPr>
        <w:t xml:space="preserve">/2020 </w:t>
      </w:r>
      <w:proofErr w:type="spellStart"/>
      <w:r w:rsidRPr="00A25910"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eastAsia="ru-RU"/>
        </w:rPr>
        <w:t>навчальний</w:t>
      </w:r>
      <w:proofErr w:type="spellEnd"/>
      <w:r w:rsidRPr="00A25910"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proofErr w:type="gramStart"/>
      <w:r w:rsidRPr="00A25910"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eastAsia="ru-RU"/>
        </w:rPr>
        <w:t>р</w:t>
      </w:r>
      <w:proofErr w:type="gramEnd"/>
      <w:r w:rsidRPr="00A25910"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eastAsia="ru-RU"/>
        </w:rPr>
        <w:t>ік</w:t>
      </w:r>
      <w:proofErr w:type="spellEnd"/>
    </w:p>
    <w:tbl>
      <w:tblPr>
        <w:tblW w:w="102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4"/>
        <w:gridCol w:w="3547"/>
        <w:gridCol w:w="1784"/>
        <w:gridCol w:w="2231"/>
        <w:gridCol w:w="2159"/>
      </w:tblGrid>
      <w:tr w:rsidR="009E1CB0" w:rsidRPr="00A25910" w:rsidTr="00BC27B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25910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5910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ru-RU"/>
              </w:rPr>
              <w:t>/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ru-RU"/>
              </w:rPr>
              <w:t>Назва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ru-RU"/>
              </w:rPr>
              <w:t xml:space="preserve"> заходу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5910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ru-RU"/>
              </w:rPr>
              <w:t>Ц</w:t>
            </w:r>
            <w:proofErr w:type="gramEnd"/>
            <w:r w:rsidRPr="00A25910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ru-RU"/>
              </w:rPr>
              <w:t>ільова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ru-RU"/>
              </w:rPr>
              <w:t>аудиторія</w:t>
            </w:r>
            <w:proofErr w:type="spellEnd"/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ru-RU"/>
              </w:rPr>
              <w:t>Термін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ru-RU"/>
              </w:rPr>
              <w:t>Відповідальний</w:t>
            </w:r>
            <w:proofErr w:type="spellEnd"/>
          </w:p>
        </w:tc>
      </w:tr>
      <w:tr w:rsidR="009E1CB0" w:rsidRPr="00A25910" w:rsidTr="00BC27B4">
        <w:tc>
          <w:tcPr>
            <w:tcW w:w="10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4"/>
                <w:szCs w:val="24"/>
                <w:lang w:eastAsia="ru-RU"/>
              </w:rPr>
              <w:t>Інформаційно-профілактичні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4"/>
                <w:szCs w:val="24"/>
                <w:lang w:eastAsia="ru-RU"/>
              </w:rPr>
              <w:t xml:space="preserve"> заходи</w:t>
            </w:r>
          </w:p>
        </w:tc>
      </w:tr>
      <w:tr w:rsidR="009E1CB0" w:rsidRPr="00A25910" w:rsidTr="00BC27B4">
        <w:trPr>
          <w:trHeight w:val="1155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Обговорення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питання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протидії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</w:t>
            </w:r>
            <w:proofErr w:type="gram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інгу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загальношкільній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батьківській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конференції</w:t>
            </w:r>
            <w:proofErr w:type="spellEnd"/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Батьки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здобувачів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Вересень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Директор</w:t>
            </w:r>
          </w:p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Л.М.Борзова</w:t>
            </w:r>
          </w:p>
        </w:tc>
      </w:tr>
      <w:tr w:rsidR="009E1CB0" w:rsidRPr="00A25910" w:rsidTr="00BC27B4">
        <w:trPr>
          <w:trHeight w:val="1560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методичного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об’єднання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класних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керівників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на тему «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Протидія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</w:t>
            </w:r>
            <w:proofErr w:type="gram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інгу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учнівському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колективі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Методична кухня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класних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керівникі</w:t>
            </w:r>
            <w:proofErr w:type="gram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Жовтень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Заступник директора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ВР</w:t>
            </w:r>
          </w:p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Ходика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 xml:space="preserve"> Х.В</w:t>
            </w: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.</w:t>
            </w:r>
          </w:p>
        </w:tc>
      </w:tr>
      <w:tr w:rsidR="009E1CB0" w:rsidRPr="00A25910" w:rsidTr="00BC27B4">
        <w:trPr>
          <w:trHeight w:val="930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Розробка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пам’ятки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Маркери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</w:t>
            </w:r>
            <w:proofErr w:type="gram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інгу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Педагогі</w:t>
            </w:r>
            <w:proofErr w:type="gram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-</w:t>
            </w:r>
          </w:p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ний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колектив</w:t>
            </w:r>
            <w:proofErr w:type="spellEnd"/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Жовтень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Заступник директора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ВР</w:t>
            </w:r>
          </w:p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Ходика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 xml:space="preserve"> Х.В</w:t>
            </w:r>
          </w:p>
        </w:tc>
      </w:tr>
      <w:tr w:rsidR="009E1CB0" w:rsidRPr="00A25910" w:rsidTr="00BC27B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порад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«Як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допомогти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дітям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упоратися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</w:t>
            </w:r>
            <w:proofErr w:type="gram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інгом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 – 11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Упродовж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Практичний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психолог  </w:t>
            </w:r>
          </w:p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Чечина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В.М.</w:t>
            </w:r>
          </w:p>
        </w:tc>
      </w:tr>
      <w:tr w:rsidR="009E1CB0" w:rsidRPr="00A25910" w:rsidTr="00BC27B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Контроль стану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попередження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випадків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  </w:t>
            </w:r>
            <w:proofErr w:type="spellStart"/>
            <w:proofErr w:type="gram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</w:t>
            </w:r>
            <w:proofErr w:type="gram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інгу</w:t>
            </w:r>
            <w:proofErr w:type="spellEnd"/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Нарада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при</w:t>
            </w:r>
            <w:proofErr w:type="gram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директорі</w:t>
            </w:r>
            <w:proofErr w:type="spellEnd"/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Квітень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Директор</w:t>
            </w:r>
          </w:p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Борзова Л.М</w:t>
            </w:r>
          </w:p>
        </w:tc>
      </w:tr>
      <w:tr w:rsidR="009E1CB0" w:rsidRPr="00A25910" w:rsidTr="00BC27B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Круглий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ст</w:t>
            </w:r>
            <w:proofErr w:type="gram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іл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педагогічного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колективу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Безпечна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школа. Маски </w:t>
            </w:r>
            <w:proofErr w:type="spellStart"/>
            <w:proofErr w:type="gram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</w:t>
            </w:r>
            <w:proofErr w:type="gram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інгу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Педагогічний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колектив</w:t>
            </w:r>
            <w:proofErr w:type="spellEnd"/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Березень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Практичний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психолог  </w:t>
            </w:r>
          </w:p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Комісар К.С</w:t>
            </w:r>
          </w:p>
        </w:tc>
      </w:tr>
      <w:tr w:rsidR="009E1CB0" w:rsidRPr="00A25910" w:rsidTr="00BC27B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Вивчення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законодавчих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документі</w:t>
            </w:r>
            <w:proofErr w:type="gram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, практик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протидії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цькуванню</w:t>
            </w:r>
            <w:proofErr w:type="spellEnd"/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Педагогічний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колектив</w:t>
            </w:r>
            <w:proofErr w:type="spellEnd"/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Упродовж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Заступник директора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ВР</w:t>
            </w:r>
          </w:p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Ходика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 xml:space="preserve"> Х.В</w:t>
            </w: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.</w:t>
            </w:r>
          </w:p>
        </w:tc>
      </w:tr>
      <w:tr w:rsidR="009E1CB0" w:rsidRPr="00A25910" w:rsidTr="00BC27B4">
        <w:tc>
          <w:tcPr>
            <w:tcW w:w="10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4"/>
                <w:szCs w:val="24"/>
                <w:lang w:eastAsia="ru-RU"/>
              </w:rPr>
              <w:t>навичок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4"/>
                <w:szCs w:val="24"/>
                <w:lang w:eastAsia="ru-RU"/>
              </w:rPr>
              <w:t>дружніх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4"/>
                <w:szCs w:val="24"/>
                <w:lang w:eastAsia="ru-RU"/>
              </w:rPr>
              <w:t>стосунків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4"/>
                <w:szCs w:val="24"/>
                <w:lang w:eastAsia="ru-RU"/>
              </w:rPr>
              <w:t>здобувачів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</w:tr>
      <w:tr w:rsidR="009E1CB0" w:rsidRPr="00A25910" w:rsidTr="00BC27B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ранкових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зустр</w:t>
            </w:r>
            <w:proofErr w:type="gram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ічей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метою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навичок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дружніх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стосунків</w:t>
            </w:r>
            <w:proofErr w:type="spellEnd"/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Упродовж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9E1CB0" w:rsidRPr="00A25910" w:rsidTr="00BC27B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морально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безпечного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простору,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позитивного </w:t>
            </w:r>
            <w:proofErr w:type="spellStart"/>
            <w:proofErr w:type="gram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м</w:t>
            </w:r>
            <w:proofErr w:type="gram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ікроклімату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толерантної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міжособистісної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взаємодії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ході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годин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спілкування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тренінгових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занять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Упродовж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керівники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9E1CB0" w:rsidRPr="00A25910" w:rsidTr="00BC27B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Робота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відеозалу</w:t>
            </w:r>
            <w:proofErr w:type="spellEnd"/>
            <w:proofErr w:type="gram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Перегляд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кінострічок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відповідної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спрямованості</w:t>
            </w:r>
            <w:proofErr w:type="spellEnd"/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Упродовж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Учителі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інформатики</w:t>
            </w:r>
            <w:proofErr w:type="spellEnd"/>
          </w:p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</w:tr>
      <w:tr w:rsidR="009E1CB0" w:rsidRPr="00A25910" w:rsidTr="00BC27B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дискусійного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клубу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старшокласникі</w:t>
            </w:r>
            <w:proofErr w:type="gram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«Як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довіряти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й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бути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вдячним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Січень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Педагог-організатор</w:t>
            </w:r>
            <w:proofErr w:type="spellEnd"/>
          </w:p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</w:p>
        </w:tc>
      </w:tr>
      <w:tr w:rsidR="009E1CB0" w:rsidRPr="00A25910" w:rsidTr="00BC27B4">
        <w:trPr>
          <w:trHeight w:val="1575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Відпрацювання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теми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особистої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гідності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ході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вивчення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літературних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творі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, на уроках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історії</w:t>
            </w:r>
            <w:proofErr w:type="spellEnd"/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Упродовж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Класоводи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учителі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літератури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історії</w:t>
            </w:r>
            <w:proofErr w:type="spellEnd"/>
          </w:p>
        </w:tc>
      </w:tr>
      <w:tr w:rsidR="009E1CB0" w:rsidRPr="00A25910" w:rsidTr="00BC27B4">
        <w:trPr>
          <w:trHeight w:val="2115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заходів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</w:t>
            </w:r>
            <w:proofErr w:type="gram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рамках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Всеукраїнського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тижня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права «Стоп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булінгу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10-14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грудня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керівники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учителі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правознавства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практичний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психолог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школи</w:t>
            </w:r>
            <w:proofErr w:type="spellEnd"/>
          </w:p>
        </w:tc>
      </w:tr>
      <w:tr w:rsidR="009E1CB0" w:rsidRPr="00A25910" w:rsidTr="00BC27B4">
        <w:trPr>
          <w:trHeight w:val="1575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заходів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</w:t>
            </w:r>
            <w:proofErr w:type="gram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рамках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тематичного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тижня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«Тиждень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дитячих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мрій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добрих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справ»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17-21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грудня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керівники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учител</w:t>
            </w:r>
            <w:proofErr w:type="gram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і-</w:t>
            </w:r>
            <w:proofErr w:type="gram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предметники</w:t>
            </w:r>
            <w:proofErr w:type="spellEnd"/>
          </w:p>
        </w:tc>
      </w:tr>
      <w:tr w:rsidR="009E1CB0" w:rsidRPr="00A25910" w:rsidTr="00BC27B4">
        <w:trPr>
          <w:trHeight w:val="525"/>
        </w:trPr>
        <w:tc>
          <w:tcPr>
            <w:tcW w:w="10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4"/>
                <w:szCs w:val="24"/>
                <w:lang w:eastAsia="ru-RU"/>
              </w:rPr>
              <w:t>Психологічний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4"/>
                <w:szCs w:val="24"/>
                <w:lang w:eastAsia="ru-RU"/>
              </w:rPr>
              <w:t>супровід</w:t>
            </w:r>
            <w:proofErr w:type="spellEnd"/>
          </w:p>
        </w:tc>
      </w:tr>
      <w:tr w:rsidR="009E1CB0" w:rsidRPr="00A25910" w:rsidTr="00BC27B4">
        <w:trPr>
          <w:trHeight w:val="525"/>
        </w:trPr>
        <w:tc>
          <w:tcPr>
            <w:tcW w:w="10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4"/>
                <w:szCs w:val="24"/>
                <w:lang w:eastAsia="ru-RU"/>
              </w:rPr>
              <w:t>Діагностичний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4"/>
                <w:szCs w:val="24"/>
                <w:lang w:eastAsia="ru-RU"/>
              </w:rPr>
              <w:t>етап</w:t>
            </w:r>
            <w:proofErr w:type="spellEnd"/>
          </w:p>
        </w:tc>
      </w:tr>
      <w:tr w:rsidR="009E1CB0" w:rsidRPr="00A25910" w:rsidTr="00BC27B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–     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Спостереження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за </w:t>
            </w:r>
            <w:proofErr w:type="spellStart"/>
            <w:proofErr w:type="gram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м</w:t>
            </w:r>
            <w:proofErr w:type="gram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іжособистісною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поведінкою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здобувачів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освіти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;</w:t>
            </w:r>
          </w:p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–     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опитування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анкетування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процесу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;</w:t>
            </w:r>
          </w:p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-   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діагностика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мікроклімату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згуртованості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класних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колективів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емоційних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станів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учні</w:t>
            </w:r>
            <w:proofErr w:type="gram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;</w:t>
            </w:r>
          </w:p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–     </w:t>
            </w:r>
            <w:proofErr w:type="spellStart"/>
            <w:proofErr w:type="gram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досл</w:t>
            </w:r>
            <w:proofErr w:type="gram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ідження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референтних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груп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відторгнених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колективах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Усі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категорії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процесу</w:t>
            </w:r>
            <w:proofErr w:type="spellEnd"/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 </w:t>
            </w:r>
          </w:p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Упродовж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року</w:t>
            </w:r>
          </w:p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 </w:t>
            </w:r>
          </w:p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 </w:t>
            </w:r>
          </w:p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 </w:t>
            </w:r>
          </w:p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 </w:t>
            </w:r>
          </w:p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 </w:t>
            </w:r>
          </w:p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(За потребою)</w:t>
            </w:r>
          </w:p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керівники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,</w:t>
            </w:r>
          </w:p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</w:p>
        </w:tc>
      </w:tr>
      <w:tr w:rsidR="009E1CB0" w:rsidRPr="00A25910" w:rsidTr="00BC27B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бази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інструментарію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діагностування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р</w:t>
            </w:r>
            <w:proofErr w:type="gram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івня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напруги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тривожності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учнівських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колективах</w:t>
            </w:r>
            <w:proofErr w:type="spellEnd"/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Вересень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Практичний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психолог  </w:t>
            </w:r>
          </w:p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Комісар К.С</w:t>
            </w:r>
          </w:p>
        </w:tc>
      </w:tr>
      <w:tr w:rsidR="009E1CB0" w:rsidRPr="00A25910" w:rsidTr="00BC27B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Діагностика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стану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психологічного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клімату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класу</w:t>
            </w:r>
            <w:proofErr w:type="spellEnd"/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Упродовж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Практичний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психолог  </w:t>
            </w:r>
          </w:p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Комісар К.С</w:t>
            </w:r>
          </w:p>
        </w:tc>
      </w:tr>
      <w:tr w:rsidR="009E1CB0" w:rsidRPr="00A25910" w:rsidTr="00BC27B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Спостереження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</w:t>
            </w:r>
            <w:proofErr w:type="gram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ід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lastRenderedPageBreak/>
              <w:t>навчального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процесу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позаурочний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Упродовж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Практичний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lastRenderedPageBreak/>
              <w:t>психолог  </w:t>
            </w:r>
          </w:p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Комісар К.С</w:t>
            </w:r>
          </w:p>
        </w:tc>
      </w:tr>
      <w:tr w:rsidR="009E1CB0" w:rsidRPr="00A25910" w:rsidTr="00BC27B4">
        <w:trPr>
          <w:trHeight w:val="1050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Консультаційна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робота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учасниками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процесу</w:t>
            </w:r>
            <w:proofErr w:type="spellEnd"/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Упродовж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Практичний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психолог  </w:t>
            </w:r>
          </w:p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Комісар К.С</w:t>
            </w:r>
          </w:p>
        </w:tc>
      </w:tr>
      <w:tr w:rsidR="009E1CB0" w:rsidRPr="00A25910" w:rsidTr="00BC27B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Проф</w:t>
            </w:r>
            <w:proofErr w:type="gram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ілактично-просвітницька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корекційно-розвивальна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робота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учасниками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процесу</w:t>
            </w:r>
            <w:proofErr w:type="spellEnd"/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Упродовж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Практичний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психолог  </w:t>
            </w:r>
          </w:p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Комісар К.С</w:t>
            </w:r>
          </w:p>
        </w:tc>
      </w:tr>
      <w:tr w:rsidR="009E1CB0" w:rsidRPr="00A25910" w:rsidTr="00BC27B4">
        <w:tc>
          <w:tcPr>
            <w:tcW w:w="10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4"/>
                <w:szCs w:val="24"/>
                <w:lang w:eastAsia="ru-RU"/>
              </w:rPr>
              <w:t xml:space="preserve">Робота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4"/>
                <w:szCs w:val="24"/>
                <w:lang w:eastAsia="ru-RU"/>
              </w:rPr>
              <w:t>з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4"/>
                <w:szCs w:val="24"/>
                <w:lang w:eastAsia="ru-RU"/>
              </w:rPr>
              <w:t xml:space="preserve"> батьками</w:t>
            </w:r>
          </w:p>
        </w:tc>
      </w:tr>
      <w:tr w:rsidR="009E1CB0" w:rsidRPr="00A25910" w:rsidTr="00BC27B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Тематичні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батьківські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збори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Протидія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цькуванню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учнівському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колективі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Упродовж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керівники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9E1CB0" w:rsidRPr="00A25910" w:rsidTr="00BC27B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Поради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батькам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щодо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зменшення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ризиків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</w:t>
            </w:r>
            <w:proofErr w:type="gram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інгу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кібербулінгу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своєї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дитини</w:t>
            </w:r>
            <w:proofErr w:type="spellEnd"/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Упродовж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Практичний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психолог  </w:t>
            </w:r>
          </w:p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Чечина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В.М.</w:t>
            </w:r>
          </w:p>
        </w:tc>
      </w:tr>
      <w:tr w:rsidR="009E1CB0" w:rsidRPr="00A25910" w:rsidTr="00BC27B4">
        <w:trPr>
          <w:trHeight w:val="1020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Тренінг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«Як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навчити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дітей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безпеці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Інтернеті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За запитом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Січень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Лютий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Практичний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психолог  </w:t>
            </w:r>
          </w:p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Комісар К.С</w:t>
            </w:r>
          </w:p>
        </w:tc>
      </w:tr>
      <w:tr w:rsidR="009E1CB0" w:rsidRPr="00A25910" w:rsidTr="00BC27B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Інформаційна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робота через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інтернет-сторінки</w:t>
            </w:r>
            <w:proofErr w:type="spellEnd"/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Упродовж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CB0" w:rsidRPr="00A25910" w:rsidRDefault="009E1CB0" w:rsidP="00B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Заступник директора </w:t>
            </w:r>
            <w:proofErr w:type="spellStart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</w:t>
            </w:r>
            <w:proofErr w:type="spellEnd"/>
            <w:r w:rsidRPr="00A2591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ВР</w:t>
            </w:r>
          </w:p>
        </w:tc>
      </w:tr>
    </w:tbl>
    <w:p w:rsidR="009E1CB0" w:rsidRPr="00A25910" w:rsidRDefault="009E1CB0" w:rsidP="009E1CB0">
      <w:pPr>
        <w:rPr>
          <w:rFonts w:ascii="Times New Roman" w:hAnsi="Times New Roman" w:cs="Times New Roman"/>
          <w:sz w:val="24"/>
          <w:szCs w:val="24"/>
        </w:rPr>
      </w:pPr>
    </w:p>
    <w:p w:rsidR="00A208F3" w:rsidRDefault="00A208F3"/>
    <w:sectPr w:rsidR="00A208F3" w:rsidSect="00A2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CB0"/>
    <w:rsid w:val="009E1CB0"/>
    <w:rsid w:val="00A2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3147</Characters>
  <Application>Microsoft Office Word</Application>
  <DocSecurity>0</DocSecurity>
  <Lines>26</Lines>
  <Paragraphs>7</Paragraphs>
  <ScaleCrop>false</ScaleCrop>
  <Company>MICROSOFT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2020-05-21T08:24:00Z</dcterms:created>
  <dcterms:modified xsi:type="dcterms:W3CDTF">2020-05-21T08:24:00Z</dcterms:modified>
</cp:coreProperties>
</file>