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FA" w:rsidRDefault="007369BA" w:rsidP="007369BA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Природознавство</w:t>
      </w:r>
    </w:p>
    <w:p w:rsidR="007369BA" w:rsidRDefault="007369BA" w:rsidP="007369BA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tbl>
      <w:tblPr>
        <w:tblStyle w:val="a3"/>
        <w:tblW w:w="9602" w:type="dxa"/>
        <w:tblLook w:val="04A0"/>
      </w:tblPr>
      <w:tblGrid>
        <w:gridCol w:w="962"/>
        <w:gridCol w:w="3838"/>
        <w:gridCol w:w="2401"/>
        <w:gridCol w:w="2401"/>
      </w:tblGrid>
      <w:tr w:rsidR="007369BA" w:rsidTr="007369BA">
        <w:trPr>
          <w:trHeight w:val="2119"/>
        </w:trPr>
        <w:tc>
          <w:tcPr>
            <w:tcW w:w="962" w:type="dxa"/>
          </w:tcPr>
          <w:p w:rsidR="00C764CD" w:rsidRDefault="00C764CD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764CD" w:rsidRDefault="00C764CD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764CD" w:rsidRDefault="00C764CD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369BA" w:rsidRDefault="007369BA" w:rsidP="007369BA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838" w:type="dxa"/>
          </w:tcPr>
          <w:p w:rsidR="007369BA" w:rsidRDefault="007369BA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369BA" w:rsidRDefault="007369BA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369BA" w:rsidRDefault="007369BA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369BA" w:rsidRDefault="007369BA" w:rsidP="007369BA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401" w:type="dxa"/>
          </w:tcPr>
          <w:p w:rsidR="007369BA" w:rsidRDefault="007369BA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4131B" w:rsidRDefault="00E4131B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369BA" w:rsidRDefault="007369BA" w:rsidP="00E4131B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401" w:type="dxa"/>
          </w:tcPr>
          <w:p w:rsidR="007369BA" w:rsidRDefault="007369BA" w:rsidP="007369BA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369BA" w:rsidTr="007369BA">
        <w:trPr>
          <w:trHeight w:val="480"/>
        </w:trPr>
        <w:tc>
          <w:tcPr>
            <w:tcW w:w="962" w:type="dxa"/>
          </w:tcPr>
          <w:p w:rsidR="007369BA" w:rsidRPr="007369BA" w:rsidRDefault="007369BA" w:rsidP="00736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3838" w:type="dxa"/>
          </w:tcPr>
          <w:p w:rsidR="00175274" w:rsidRDefault="007E28E6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Водойми України, їхнє використання та значення.</w:t>
            </w:r>
          </w:p>
          <w:p w:rsidR="007369BA" w:rsidRPr="007369BA" w:rsidRDefault="00175274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робота.</w:t>
            </w:r>
            <w:r w:rsidR="007E2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1" w:type="dxa"/>
          </w:tcPr>
          <w:p w:rsidR="008559BB" w:rsidRDefault="008559BB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9BA" w:rsidRPr="00175274" w:rsidRDefault="00175274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175274" w:rsidRPr="00175274" w:rsidRDefault="00175274" w:rsidP="00855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7369BA" w:rsidRDefault="007E28E6" w:rsidP="00736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Виконати практичну роботу</w:t>
            </w:r>
            <w:r w:rsidR="001752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:rsidR="00175274" w:rsidRPr="007E28E6" w:rsidRDefault="00175274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Ст.129</w:t>
            </w:r>
          </w:p>
        </w:tc>
      </w:tr>
      <w:tr w:rsidR="007369BA" w:rsidRPr="00175274" w:rsidTr="007369BA">
        <w:trPr>
          <w:trHeight w:val="480"/>
        </w:trPr>
        <w:tc>
          <w:tcPr>
            <w:tcW w:w="962" w:type="dxa"/>
          </w:tcPr>
          <w:p w:rsidR="007369BA" w:rsidRPr="007369BA" w:rsidRDefault="007369BA" w:rsidP="007369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2.</w:t>
            </w:r>
          </w:p>
        </w:tc>
        <w:tc>
          <w:tcPr>
            <w:tcW w:w="3838" w:type="dxa"/>
          </w:tcPr>
          <w:p w:rsidR="007369BA" w:rsidRPr="007E28E6" w:rsidRDefault="007E28E6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та штучні водойми (річки, озера, ставки, водосховища, болота, моря, джерела).</w:t>
            </w:r>
          </w:p>
        </w:tc>
        <w:tc>
          <w:tcPr>
            <w:tcW w:w="2401" w:type="dxa"/>
          </w:tcPr>
          <w:p w:rsidR="008559BB" w:rsidRDefault="008559BB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9BA" w:rsidRPr="00175274" w:rsidRDefault="00175274" w:rsidP="00855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175274" w:rsidRDefault="00175274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59BB" w:rsidRPr="00175274" w:rsidRDefault="008559BB" w:rsidP="00855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175274" w:rsidRDefault="00175274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7369BA" w:rsidRPr="008559BB" w:rsidRDefault="00175274" w:rsidP="00855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130-131</w:t>
            </w:r>
          </w:p>
        </w:tc>
      </w:tr>
      <w:tr w:rsidR="007369BA" w:rsidRPr="00175274" w:rsidTr="007369BA">
        <w:trPr>
          <w:trHeight w:val="480"/>
        </w:trPr>
        <w:tc>
          <w:tcPr>
            <w:tcW w:w="962" w:type="dxa"/>
          </w:tcPr>
          <w:p w:rsidR="007369BA" w:rsidRPr="007369BA" w:rsidRDefault="007369BA" w:rsidP="00736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3838" w:type="dxa"/>
          </w:tcPr>
          <w:p w:rsidR="007369BA" w:rsidRPr="007E28E6" w:rsidRDefault="007E28E6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Рівнинні та гірські річки.</w:t>
            </w:r>
          </w:p>
        </w:tc>
        <w:tc>
          <w:tcPr>
            <w:tcW w:w="2401" w:type="dxa"/>
          </w:tcPr>
          <w:p w:rsidR="008559BB" w:rsidRDefault="008559BB" w:rsidP="007369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5274" w:rsidRPr="00175274" w:rsidRDefault="00175274" w:rsidP="007369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5274">
              <w:rPr>
                <w:rFonts w:ascii="Times New Roman" w:hAnsi="Times New Roman" w:cs="Times New Roman"/>
                <w:lang w:val="uk-UA"/>
              </w:rPr>
              <w:t>Підручник.</w:t>
            </w:r>
          </w:p>
          <w:p w:rsidR="007369BA" w:rsidRPr="00175274" w:rsidRDefault="007369BA" w:rsidP="007369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401" w:type="dxa"/>
          </w:tcPr>
          <w:p w:rsidR="00175274" w:rsidRDefault="00175274" w:rsidP="007369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7369BA" w:rsidRPr="00175274" w:rsidRDefault="00175274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lang w:val="uk-UA"/>
              </w:rPr>
              <w:t>Ст.132-134</w:t>
            </w:r>
          </w:p>
        </w:tc>
      </w:tr>
      <w:tr w:rsidR="007369BA" w:rsidTr="007369BA">
        <w:trPr>
          <w:trHeight w:val="480"/>
        </w:trPr>
        <w:tc>
          <w:tcPr>
            <w:tcW w:w="962" w:type="dxa"/>
          </w:tcPr>
          <w:p w:rsidR="007369BA" w:rsidRPr="007369BA" w:rsidRDefault="007369BA" w:rsidP="00736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3838" w:type="dxa"/>
          </w:tcPr>
          <w:p w:rsidR="007369BA" w:rsidRPr="007E28E6" w:rsidRDefault="007E28E6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Водойми рідного краю, їх стан та охорона.</w:t>
            </w:r>
          </w:p>
        </w:tc>
        <w:tc>
          <w:tcPr>
            <w:tcW w:w="2401" w:type="dxa"/>
          </w:tcPr>
          <w:p w:rsidR="00175274" w:rsidRPr="00175274" w:rsidRDefault="00175274" w:rsidP="0017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інші джерела інформації.</w:t>
            </w:r>
          </w:p>
        </w:tc>
        <w:tc>
          <w:tcPr>
            <w:tcW w:w="2401" w:type="dxa"/>
          </w:tcPr>
          <w:p w:rsidR="007369BA" w:rsidRDefault="007E28E6" w:rsidP="007369BA">
            <w:pPr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навчальний проект.</w:t>
            </w:r>
          </w:p>
        </w:tc>
      </w:tr>
      <w:tr w:rsidR="007369BA" w:rsidTr="007369BA">
        <w:trPr>
          <w:trHeight w:val="480"/>
        </w:trPr>
        <w:tc>
          <w:tcPr>
            <w:tcW w:w="962" w:type="dxa"/>
          </w:tcPr>
          <w:p w:rsidR="007369BA" w:rsidRPr="007369BA" w:rsidRDefault="007369BA" w:rsidP="00736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3838" w:type="dxa"/>
          </w:tcPr>
          <w:p w:rsidR="007369BA" w:rsidRDefault="007E28E6" w:rsidP="007E28E6">
            <w:pPr>
              <w:rPr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Водойми рідного краю, їх стан та охорона.</w:t>
            </w:r>
          </w:p>
        </w:tc>
        <w:tc>
          <w:tcPr>
            <w:tcW w:w="2401" w:type="dxa"/>
          </w:tcPr>
          <w:p w:rsidR="007369BA" w:rsidRPr="00175274" w:rsidRDefault="00175274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інші джерела інформації</w:t>
            </w:r>
          </w:p>
        </w:tc>
        <w:tc>
          <w:tcPr>
            <w:tcW w:w="2401" w:type="dxa"/>
          </w:tcPr>
          <w:p w:rsidR="007369BA" w:rsidRDefault="007E28E6" w:rsidP="007369BA">
            <w:pPr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навчальний проект.</w:t>
            </w:r>
          </w:p>
        </w:tc>
      </w:tr>
      <w:tr w:rsidR="007369BA" w:rsidTr="007369BA">
        <w:trPr>
          <w:trHeight w:val="497"/>
        </w:trPr>
        <w:tc>
          <w:tcPr>
            <w:tcW w:w="962" w:type="dxa"/>
          </w:tcPr>
          <w:p w:rsidR="007369BA" w:rsidRPr="007369BA" w:rsidRDefault="007369BA" w:rsidP="00736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3838" w:type="dxa"/>
          </w:tcPr>
          <w:p w:rsidR="007369BA" w:rsidRPr="007E28E6" w:rsidRDefault="007E28E6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і Азовське моря.</w:t>
            </w:r>
          </w:p>
        </w:tc>
        <w:tc>
          <w:tcPr>
            <w:tcW w:w="2401" w:type="dxa"/>
          </w:tcPr>
          <w:p w:rsidR="007369BA" w:rsidRPr="00175274" w:rsidRDefault="00175274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175274" w:rsidRPr="00175274" w:rsidRDefault="00175274" w:rsidP="00855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7369BA" w:rsidRPr="00A324E0" w:rsidRDefault="00175274" w:rsidP="007369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3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  <w:r w:rsidRPr="00A324E0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A324E0">
              <w:rPr>
                <w:rFonts w:ascii="Times New Roman" w:hAnsi="Times New Roman" w:cs="Times New Roman"/>
                <w:lang w:val="uk-UA"/>
              </w:rPr>
              <w:t>Ст.138</w:t>
            </w:r>
          </w:p>
        </w:tc>
      </w:tr>
      <w:tr w:rsidR="007369BA" w:rsidRPr="00175274" w:rsidTr="007369BA">
        <w:trPr>
          <w:trHeight w:val="497"/>
        </w:trPr>
        <w:tc>
          <w:tcPr>
            <w:tcW w:w="962" w:type="dxa"/>
          </w:tcPr>
          <w:p w:rsidR="007369BA" w:rsidRPr="007369BA" w:rsidRDefault="007369BA" w:rsidP="007369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7.</w:t>
            </w:r>
          </w:p>
        </w:tc>
        <w:tc>
          <w:tcPr>
            <w:tcW w:w="3838" w:type="dxa"/>
          </w:tcPr>
          <w:p w:rsidR="007369BA" w:rsidRPr="007E28E6" w:rsidRDefault="007E28E6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водойм. Охорона природних багатств водойм.</w:t>
            </w:r>
          </w:p>
        </w:tc>
        <w:tc>
          <w:tcPr>
            <w:tcW w:w="2401" w:type="dxa"/>
          </w:tcPr>
          <w:p w:rsidR="007369BA" w:rsidRPr="00175274" w:rsidRDefault="00175274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175274" w:rsidRDefault="00175274" w:rsidP="008559BB">
            <w:pPr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401" w:type="dxa"/>
          </w:tcPr>
          <w:p w:rsidR="00175274" w:rsidRPr="00A324E0" w:rsidRDefault="00175274" w:rsidP="007369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5274" w:rsidRPr="00A324E0" w:rsidRDefault="00175274" w:rsidP="007369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7369BA" w:rsidRPr="00A324E0" w:rsidRDefault="00175274" w:rsidP="00175274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 xml:space="preserve">         Ст.139-140</w:t>
            </w:r>
          </w:p>
        </w:tc>
      </w:tr>
      <w:tr w:rsidR="009F1968" w:rsidRPr="00175274" w:rsidTr="007369BA">
        <w:trPr>
          <w:trHeight w:val="497"/>
        </w:trPr>
        <w:tc>
          <w:tcPr>
            <w:tcW w:w="962" w:type="dxa"/>
          </w:tcPr>
          <w:p w:rsidR="009F1968" w:rsidRPr="00A324E0" w:rsidRDefault="00A324E0" w:rsidP="00A32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838" w:type="dxa"/>
          </w:tcPr>
          <w:p w:rsidR="009F1968" w:rsidRDefault="00A324E0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України. Охорона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Контрольна робота.</w:t>
            </w:r>
          </w:p>
        </w:tc>
        <w:tc>
          <w:tcPr>
            <w:tcW w:w="2401" w:type="dxa"/>
          </w:tcPr>
          <w:p w:rsidR="00A324E0" w:rsidRPr="00175274" w:rsidRDefault="00A324E0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посібник «Успішні сходинки»</w:t>
            </w:r>
          </w:p>
          <w:p w:rsidR="009F1968" w:rsidRPr="00175274" w:rsidRDefault="009F1968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A324E0" w:rsidRPr="00A324E0" w:rsidRDefault="00A324E0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9F1968" w:rsidRPr="00A324E0" w:rsidRDefault="00A324E0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>
              <w:rPr>
                <w:rFonts w:ascii="Times New Roman" w:hAnsi="Times New Roman" w:cs="Times New Roman"/>
                <w:lang w:val="uk-UA"/>
              </w:rPr>
              <w:t>141-143</w:t>
            </w:r>
          </w:p>
          <w:p w:rsidR="00A324E0" w:rsidRPr="00A324E0" w:rsidRDefault="00A324E0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Виконати роботу</w:t>
            </w:r>
          </w:p>
        </w:tc>
      </w:tr>
      <w:tr w:rsidR="009F1968" w:rsidRPr="00175274" w:rsidTr="007369BA">
        <w:trPr>
          <w:trHeight w:val="497"/>
        </w:trPr>
        <w:tc>
          <w:tcPr>
            <w:tcW w:w="962" w:type="dxa"/>
          </w:tcPr>
          <w:p w:rsidR="009F1968" w:rsidRDefault="00A324E0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38" w:type="dxa"/>
          </w:tcPr>
          <w:p w:rsidR="009F1968" w:rsidRDefault="00A324E0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України.</w:t>
            </w:r>
          </w:p>
        </w:tc>
        <w:tc>
          <w:tcPr>
            <w:tcW w:w="2401" w:type="dxa"/>
          </w:tcPr>
          <w:p w:rsidR="00A324E0" w:rsidRPr="00175274" w:rsidRDefault="00A324E0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9F1968" w:rsidRPr="00175274" w:rsidRDefault="009F1968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A324E0" w:rsidRPr="00A324E0" w:rsidRDefault="00A324E0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9F1968" w:rsidRDefault="00A324E0" w:rsidP="00A324E0">
            <w:pPr>
              <w:jc w:val="center"/>
              <w:rPr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>
              <w:rPr>
                <w:rFonts w:ascii="Times New Roman" w:hAnsi="Times New Roman" w:cs="Times New Roman"/>
                <w:lang w:val="uk-UA"/>
              </w:rPr>
              <w:t>144-146</w:t>
            </w:r>
          </w:p>
        </w:tc>
      </w:tr>
      <w:tr w:rsidR="009F1968" w:rsidRPr="00175274" w:rsidTr="007369BA">
        <w:trPr>
          <w:trHeight w:val="497"/>
        </w:trPr>
        <w:tc>
          <w:tcPr>
            <w:tcW w:w="962" w:type="dxa"/>
          </w:tcPr>
          <w:p w:rsidR="009F1968" w:rsidRDefault="00A324E0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38" w:type="dxa"/>
          </w:tcPr>
          <w:p w:rsidR="009F1968" w:rsidRDefault="00A324E0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України. Мішані ліси.</w:t>
            </w:r>
          </w:p>
        </w:tc>
        <w:tc>
          <w:tcPr>
            <w:tcW w:w="2401" w:type="dxa"/>
          </w:tcPr>
          <w:p w:rsidR="00A324E0" w:rsidRPr="00175274" w:rsidRDefault="00A324E0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9F1968" w:rsidRPr="00175274" w:rsidRDefault="009F1968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A324E0" w:rsidRPr="00A324E0" w:rsidRDefault="00A324E0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9F1968" w:rsidRDefault="00A324E0" w:rsidP="00A324E0">
            <w:pPr>
              <w:jc w:val="center"/>
              <w:rPr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>
              <w:rPr>
                <w:rFonts w:ascii="Times New Roman" w:hAnsi="Times New Roman" w:cs="Times New Roman"/>
                <w:lang w:val="uk-UA"/>
              </w:rPr>
              <w:t>147-149</w:t>
            </w:r>
          </w:p>
        </w:tc>
      </w:tr>
      <w:tr w:rsidR="009F1968" w:rsidRPr="00175274" w:rsidTr="007369BA">
        <w:trPr>
          <w:trHeight w:val="497"/>
        </w:trPr>
        <w:tc>
          <w:tcPr>
            <w:tcW w:w="962" w:type="dxa"/>
          </w:tcPr>
          <w:p w:rsidR="009F1968" w:rsidRDefault="00A324E0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38" w:type="dxa"/>
          </w:tcPr>
          <w:p w:rsidR="009F1968" w:rsidRDefault="00A324E0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України. Мішані ліси.</w:t>
            </w:r>
          </w:p>
        </w:tc>
        <w:tc>
          <w:tcPr>
            <w:tcW w:w="2401" w:type="dxa"/>
          </w:tcPr>
          <w:p w:rsidR="00A324E0" w:rsidRPr="00175274" w:rsidRDefault="00A324E0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9F1968" w:rsidRPr="00175274" w:rsidRDefault="009F1968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A324E0" w:rsidRPr="00A324E0" w:rsidRDefault="00A324E0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9F1968" w:rsidRDefault="00A324E0" w:rsidP="00A324E0">
            <w:pPr>
              <w:jc w:val="center"/>
              <w:rPr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>
              <w:rPr>
                <w:rFonts w:ascii="Times New Roman" w:hAnsi="Times New Roman" w:cs="Times New Roman"/>
                <w:lang w:val="uk-UA"/>
              </w:rPr>
              <w:t>150-152</w:t>
            </w:r>
          </w:p>
        </w:tc>
      </w:tr>
      <w:tr w:rsidR="009F1968" w:rsidRPr="00175274" w:rsidTr="007369BA">
        <w:trPr>
          <w:trHeight w:val="497"/>
        </w:trPr>
        <w:tc>
          <w:tcPr>
            <w:tcW w:w="962" w:type="dxa"/>
          </w:tcPr>
          <w:p w:rsidR="009F1968" w:rsidRDefault="00A324E0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838" w:type="dxa"/>
          </w:tcPr>
          <w:p w:rsidR="009F1968" w:rsidRDefault="00A324E0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України. Лісостеп</w:t>
            </w:r>
          </w:p>
        </w:tc>
        <w:tc>
          <w:tcPr>
            <w:tcW w:w="2401" w:type="dxa"/>
          </w:tcPr>
          <w:p w:rsidR="00A324E0" w:rsidRPr="00175274" w:rsidRDefault="00A324E0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9F1968" w:rsidRPr="00175274" w:rsidRDefault="009F1968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A324E0" w:rsidRPr="00A324E0" w:rsidRDefault="00A324E0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9F1968" w:rsidRDefault="00A324E0" w:rsidP="00A324E0">
            <w:pPr>
              <w:jc w:val="center"/>
              <w:rPr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>
              <w:rPr>
                <w:rFonts w:ascii="Times New Roman" w:hAnsi="Times New Roman" w:cs="Times New Roman"/>
                <w:lang w:val="uk-UA"/>
              </w:rPr>
              <w:t>153-155</w:t>
            </w:r>
          </w:p>
        </w:tc>
      </w:tr>
      <w:tr w:rsidR="009F1968" w:rsidRPr="00175274" w:rsidTr="007369BA">
        <w:trPr>
          <w:trHeight w:val="497"/>
        </w:trPr>
        <w:tc>
          <w:tcPr>
            <w:tcW w:w="962" w:type="dxa"/>
          </w:tcPr>
          <w:p w:rsidR="009F1968" w:rsidRDefault="00A324E0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838" w:type="dxa"/>
          </w:tcPr>
          <w:p w:rsidR="009F1968" w:rsidRDefault="00A324E0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України. Лісостеп</w:t>
            </w:r>
          </w:p>
        </w:tc>
        <w:tc>
          <w:tcPr>
            <w:tcW w:w="2401" w:type="dxa"/>
          </w:tcPr>
          <w:p w:rsidR="00A324E0" w:rsidRPr="00175274" w:rsidRDefault="00A324E0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9F1968" w:rsidRPr="00175274" w:rsidRDefault="009F1968" w:rsidP="0073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A324E0" w:rsidRPr="00A324E0" w:rsidRDefault="00A324E0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9F1968" w:rsidRDefault="00A324E0" w:rsidP="00A324E0">
            <w:pPr>
              <w:jc w:val="center"/>
              <w:rPr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>
              <w:rPr>
                <w:rFonts w:ascii="Times New Roman" w:hAnsi="Times New Roman" w:cs="Times New Roman"/>
                <w:lang w:val="uk-UA"/>
              </w:rPr>
              <w:t>156-158</w:t>
            </w:r>
          </w:p>
        </w:tc>
      </w:tr>
      <w:tr w:rsidR="008739FF" w:rsidRPr="00175274" w:rsidTr="007369BA">
        <w:trPr>
          <w:trHeight w:val="497"/>
        </w:trPr>
        <w:tc>
          <w:tcPr>
            <w:tcW w:w="962" w:type="dxa"/>
          </w:tcPr>
          <w:p w:rsidR="008739FF" w:rsidRDefault="008739FF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838" w:type="dxa"/>
          </w:tcPr>
          <w:p w:rsidR="008739FF" w:rsidRDefault="008739FF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України. Степ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8739FF" w:rsidRPr="00175274" w:rsidRDefault="008739FF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8739FF" w:rsidRPr="00A324E0" w:rsidRDefault="008739FF" w:rsidP="008739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8739FF" w:rsidRPr="00A324E0" w:rsidRDefault="008739FF" w:rsidP="008739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 w:rsidR="007C57EB">
              <w:rPr>
                <w:rFonts w:ascii="Times New Roman" w:hAnsi="Times New Roman" w:cs="Times New Roman"/>
                <w:lang w:val="uk-UA"/>
              </w:rPr>
              <w:t>159-161</w:t>
            </w:r>
          </w:p>
        </w:tc>
      </w:tr>
      <w:tr w:rsidR="008739FF" w:rsidRPr="00175274" w:rsidTr="007369BA">
        <w:trPr>
          <w:trHeight w:val="497"/>
        </w:trPr>
        <w:tc>
          <w:tcPr>
            <w:tcW w:w="962" w:type="dxa"/>
          </w:tcPr>
          <w:p w:rsidR="008739FF" w:rsidRDefault="008739FF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838" w:type="dxa"/>
          </w:tcPr>
          <w:p w:rsidR="008739FF" w:rsidRDefault="008739FF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України. Степ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8739FF" w:rsidRPr="00175274" w:rsidRDefault="008739FF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8739FF" w:rsidRPr="00A324E0" w:rsidRDefault="008739FF" w:rsidP="008739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8739FF" w:rsidRPr="00A324E0" w:rsidRDefault="008739FF" w:rsidP="008739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 w:rsidR="007C57EB">
              <w:rPr>
                <w:rFonts w:ascii="Times New Roman" w:hAnsi="Times New Roman" w:cs="Times New Roman"/>
                <w:lang w:val="uk-UA"/>
              </w:rPr>
              <w:t>162-164</w:t>
            </w:r>
          </w:p>
        </w:tc>
      </w:tr>
      <w:tr w:rsidR="008739FF" w:rsidRPr="00175274" w:rsidTr="007369BA">
        <w:trPr>
          <w:trHeight w:val="497"/>
        </w:trPr>
        <w:tc>
          <w:tcPr>
            <w:tcW w:w="962" w:type="dxa"/>
          </w:tcPr>
          <w:p w:rsidR="008739FF" w:rsidRDefault="008739FF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838" w:type="dxa"/>
          </w:tcPr>
          <w:p w:rsidR="008739FF" w:rsidRDefault="008739FF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 Карпати. Кримські гори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8739FF" w:rsidRPr="00175274" w:rsidRDefault="008739FF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8739FF" w:rsidRPr="00A324E0" w:rsidRDefault="008739FF" w:rsidP="008739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8739FF" w:rsidRPr="00A324E0" w:rsidRDefault="008739FF" w:rsidP="008739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 w:rsidR="007C57EB">
              <w:rPr>
                <w:rFonts w:ascii="Times New Roman" w:hAnsi="Times New Roman" w:cs="Times New Roman"/>
                <w:lang w:val="uk-UA"/>
              </w:rPr>
              <w:t>165-1169</w:t>
            </w:r>
          </w:p>
        </w:tc>
      </w:tr>
      <w:tr w:rsidR="008739FF" w:rsidRPr="00175274" w:rsidTr="007369BA">
        <w:trPr>
          <w:trHeight w:val="497"/>
        </w:trPr>
        <w:tc>
          <w:tcPr>
            <w:tcW w:w="962" w:type="dxa"/>
          </w:tcPr>
          <w:p w:rsidR="008739FF" w:rsidRDefault="008739FF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3838" w:type="dxa"/>
          </w:tcPr>
          <w:p w:rsidR="008739FF" w:rsidRDefault="008739FF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 Карпати. Кримські гори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8739FF" w:rsidRPr="00175274" w:rsidRDefault="008739FF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</w:tcPr>
          <w:p w:rsidR="008739FF" w:rsidRPr="00A324E0" w:rsidRDefault="008739FF" w:rsidP="008739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Опрацювати:</w:t>
            </w:r>
          </w:p>
          <w:p w:rsidR="008739FF" w:rsidRPr="00A324E0" w:rsidRDefault="008739FF" w:rsidP="008739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Ст.</w:t>
            </w:r>
            <w:r w:rsidR="007C57EB">
              <w:rPr>
                <w:rFonts w:ascii="Times New Roman" w:hAnsi="Times New Roman" w:cs="Times New Roman"/>
                <w:lang w:val="uk-UA"/>
              </w:rPr>
              <w:t>170-176</w:t>
            </w:r>
          </w:p>
        </w:tc>
      </w:tr>
      <w:tr w:rsidR="008739FF" w:rsidRPr="00175274" w:rsidTr="007369BA">
        <w:trPr>
          <w:trHeight w:val="497"/>
        </w:trPr>
        <w:tc>
          <w:tcPr>
            <w:tcW w:w="962" w:type="dxa"/>
          </w:tcPr>
          <w:p w:rsidR="008739FF" w:rsidRDefault="008739FF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838" w:type="dxa"/>
          </w:tcPr>
          <w:p w:rsidR="008739FF" w:rsidRDefault="008739FF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формами рельєфу, водоймами,рослинним і тваринним світом,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рідного краю.</w:t>
            </w:r>
          </w:p>
        </w:tc>
        <w:tc>
          <w:tcPr>
            <w:tcW w:w="2401" w:type="dxa"/>
          </w:tcPr>
          <w:p w:rsidR="008739FF" w:rsidRPr="00175274" w:rsidRDefault="007C57EB" w:rsidP="007C5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 інформації.</w:t>
            </w:r>
          </w:p>
        </w:tc>
        <w:tc>
          <w:tcPr>
            <w:tcW w:w="2401" w:type="dxa"/>
          </w:tcPr>
          <w:p w:rsidR="008739FF" w:rsidRPr="00A324E0" w:rsidRDefault="007C57EB" w:rsidP="007C5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24E0">
              <w:rPr>
                <w:rFonts w:ascii="Times New Roman" w:hAnsi="Times New Roman" w:cs="Times New Roman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lang w:val="uk-UA"/>
              </w:rPr>
              <w:t xml:space="preserve"> практичну роботу.</w:t>
            </w:r>
          </w:p>
        </w:tc>
      </w:tr>
      <w:tr w:rsidR="008739FF" w:rsidRPr="00175274" w:rsidTr="007369BA">
        <w:trPr>
          <w:trHeight w:val="497"/>
        </w:trPr>
        <w:tc>
          <w:tcPr>
            <w:tcW w:w="962" w:type="dxa"/>
          </w:tcPr>
          <w:p w:rsidR="008739FF" w:rsidRDefault="008739FF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838" w:type="dxa"/>
          </w:tcPr>
          <w:p w:rsidR="008739FF" w:rsidRDefault="008739FF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Посібник</w:t>
            </w:r>
            <w:r w:rsidR="007C5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1" w:type="dxa"/>
          </w:tcPr>
          <w:p w:rsidR="008739FF" w:rsidRPr="00A324E0" w:rsidRDefault="008739FF" w:rsidP="00A3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39FF" w:rsidRPr="00175274" w:rsidTr="007369BA">
        <w:trPr>
          <w:trHeight w:val="497"/>
        </w:trPr>
        <w:tc>
          <w:tcPr>
            <w:tcW w:w="962" w:type="dxa"/>
          </w:tcPr>
          <w:p w:rsidR="008739FF" w:rsidRDefault="008739FF" w:rsidP="00A32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838" w:type="dxa"/>
          </w:tcPr>
          <w:p w:rsidR="008739FF" w:rsidRPr="008739FF" w:rsidRDefault="008739FF" w:rsidP="007E2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 «Добра справа для природи»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8739FF" w:rsidRPr="00175274" w:rsidRDefault="008739FF" w:rsidP="00A32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різні інформаційні джерела</w:t>
            </w:r>
          </w:p>
        </w:tc>
        <w:tc>
          <w:tcPr>
            <w:tcW w:w="2401" w:type="dxa"/>
          </w:tcPr>
          <w:p w:rsidR="007C57EB" w:rsidRPr="00A324E0" w:rsidRDefault="007C57EB" w:rsidP="007C5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Підготувати презентація</w:t>
            </w:r>
          </w:p>
          <w:p w:rsidR="008739FF" w:rsidRPr="00A324E0" w:rsidRDefault="008739FF" w:rsidP="007C5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39FF" w:rsidRPr="00A324E0" w:rsidTr="008739FF">
        <w:trPr>
          <w:trHeight w:val="497"/>
        </w:trPr>
        <w:tc>
          <w:tcPr>
            <w:tcW w:w="962" w:type="dxa"/>
          </w:tcPr>
          <w:p w:rsidR="008739FF" w:rsidRDefault="008739FF" w:rsidP="008C4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838" w:type="dxa"/>
          </w:tcPr>
          <w:p w:rsidR="008739FF" w:rsidRDefault="008739FF" w:rsidP="008C4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 «Добра справа для природи»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8739FF" w:rsidRPr="00175274" w:rsidRDefault="008739FF" w:rsidP="008C4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різні інформаційні джерела</w:t>
            </w:r>
          </w:p>
        </w:tc>
        <w:tc>
          <w:tcPr>
            <w:tcW w:w="2401" w:type="dxa"/>
          </w:tcPr>
          <w:p w:rsidR="007C57EB" w:rsidRPr="00A324E0" w:rsidRDefault="007C57EB" w:rsidP="007C5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Підготувати презентація</w:t>
            </w:r>
          </w:p>
          <w:p w:rsidR="008739FF" w:rsidRPr="00A324E0" w:rsidRDefault="008739FF" w:rsidP="007C5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39FF" w:rsidRPr="00A324E0" w:rsidTr="008739FF">
        <w:trPr>
          <w:trHeight w:val="497"/>
        </w:trPr>
        <w:tc>
          <w:tcPr>
            <w:tcW w:w="962" w:type="dxa"/>
          </w:tcPr>
          <w:p w:rsidR="008739FF" w:rsidRDefault="008739FF" w:rsidP="008C4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838" w:type="dxa"/>
          </w:tcPr>
          <w:p w:rsidR="008739FF" w:rsidRDefault="008739FF" w:rsidP="008C4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Підбиваємо підсумки : Що ти знаєш про природу своєї Батьківщини?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різні інформаційні джерела</w:t>
            </w:r>
          </w:p>
        </w:tc>
        <w:tc>
          <w:tcPr>
            <w:tcW w:w="2401" w:type="dxa"/>
          </w:tcPr>
          <w:p w:rsidR="008739FF" w:rsidRPr="00A324E0" w:rsidRDefault="007C57EB" w:rsidP="007C57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Повторення матеріалу</w:t>
            </w:r>
          </w:p>
        </w:tc>
      </w:tr>
      <w:tr w:rsidR="008739FF" w:rsidRPr="00A324E0" w:rsidTr="008739FF">
        <w:trPr>
          <w:trHeight w:val="497"/>
        </w:trPr>
        <w:tc>
          <w:tcPr>
            <w:tcW w:w="962" w:type="dxa"/>
          </w:tcPr>
          <w:p w:rsidR="008739FF" w:rsidRDefault="008739FF" w:rsidP="008C4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838" w:type="dxa"/>
          </w:tcPr>
          <w:p w:rsidR="008739FF" w:rsidRDefault="008739FF" w:rsidP="008C4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 за рік.</w:t>
            </w:r>
          </w:p>
        </w:tc>
        <w:tc>
          <w:tcPr>
            <w:tcW w:w="2401" w:type="dxa"/>
          </w:tcPr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8739FF" w:rsidRPr="00175274" w:rsidRDefault="008739FF" w:rsidP="00873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різні інформаційні джерела</w:t>
            </w:r>
          </w:p>
        </w:tc>
        <w:tc>
          <w:tcPr>
            <w:tcW w:w="2401" w:type="dxa"/>
          </w:tcPr>
          <w:p w:rsidR="008739FF" w:rsidRPr="00A324E0" w:rsidRDefault="007C57EB" w:rsidP="007C5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Повторення матеріалу</w:t>
            </w:r>
          </w:p>
        </w:tc>
      </w:tr>
    </w:tbl>
    <w:p w:rsidR="007369BA" w:rsidRDefault="007369BA" w:rsidP="007369BA">
      <w:pPr>
        <w:jc w:val="center"/>
        <w:rPr>
          <w:b/>
          <w:sz w:val="36"/>
          <w:szCs w:val="36"/>
          <w:lang w:val="uk-UA"/>
        </w:rPr>
      </w:pPr>
    </w:p>
    <w:p w:rsidR="008739FF" w:rsidRPr="007369BA" w:rsidRDefault="008739FF" w:rsidP="007369BA">
      <w:pPr>
        <w:jc w:val="center"/>
        <w:rPr>
          <w:b/>
          <w:sz w:val="36"/>
          <w:szCs w:val="36"/>
          <w:lang w:val="uk-UA"/>
        </w:rPr>
      </w:pPr>
    </w:p>
    <w:sectPr w:rsidR="008739FF" w:rsidRPr="007369BA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BA"/>
    <w:rsid w:val="00175274"/>
    <w:rsid w:val="002270A2"/>
    <w:rsid w:val="003D1435"/>
    <w:rsid w:val="003D4DFA"/>
    <w:rsid w:val="00595ED7"/>
    <w:rsid w:val="007369BA"/>
    <w:rsid w:val="007C57EB"/>
    <w:rsid w:val="007E28E6"/>
    <w:rsid w:val="008559BB"/>
    <w:rsid w:val="008739FF"/>
    <w:rsid w:val="00992BD4"/>
    <w:rsid w:val="009F1968"/>
    <w:rsid w:val="00A324E0"/>
    <w:rsid w:val="00C641FD"/>
    <w:rsid w:val="00C764CD"/>
    <w:rsid w:val="00DF5984"/>
    <w:rsid w:val="00E4131B"/>
    <w:rsid w:val="00E545EC"/>
    <w:rsid w:val="00F1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5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2020-03-19T13:56:00Z</dcterms:created>
  <dcterms:modified xsi:type="dcterms:W3CDTF">2001-12-31T21:25:00Z</dcterms:modified>
</cp:coreProperties>
</file>