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5A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272F7C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дистанційного навчання здобувачів освіти </w:t>
      </w:r>
    </w:p>
    <w:p w:rsidR="00621B7F" w:rsidRPr="003A0643" w:rsidRDefault="001F4762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953768" w:rsidRPr="00011491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="00CD7048">
        <w:rPr>
          <w:rFonts w:ascii="Times New Roman" w:hAnsi="Times New Roman" w:cs="Times New Roman"/>
          <w:b/>
          <w:sz w:val="32"/>
          <w:szCs w:val="32"/>
        </w:rPr>
        <w:t>Б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 класу</w:t>
      </w:r>
    </w:p>
    <w:p w:rsidR="003B235A" w:rsidRPr="003A0643" w:rsidRDefault="00F958D4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 </w:t>
      </w:r>
      <w:r w:rsidR="001F4762">
        <w:rPr>
          <w:rFonts w:ascii="Times New Roman" w:hAnsi="Times New Roman" w:cs="Times New Roman"/>
          <w:b/>
          <w:sz w:val="32"/>
          <w:szCs w:val="32"/>
        </w:rPr>
        <w:t>предмету «Я досліджую світ</w:t>
      </w:r>
      <w:r w:rsidR="0045511D">
        <w:rPr>
          <w:rFonts w:ascii="Times New Roman" w:hAnsi="Times New Roman" w:cs="Times New Roman"/>
          <w:b/>
          <w:sz w:val="32"/>
          <w:szCs w:val="32"/>
        </w:rPr>
        <w:t>»</w:t>
      </w:r>
    </w:p>
    <w:p w:rsidR="003B235A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>на період призупинення навчання з 1</w:t>
      </w:r>
      <w:r w:rsidR="001F4762">
        <w:rPr>
          <w:rFonts w:ascii="Times New Roman" w:hAnsi="Times New Roman" w:cs="Times New Roman"/>
          <w:b/>
          <w:sz w:val="32"/>
          <w:szCs w:val="32"/>
        </w:rPr>
        <w:t>5</w:t>
      </w:r>
      <w:r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1F4762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1F4762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 по </w:t>
      </w:r>
      <w:r w:rsidR="00D47D77">
        <w:rPr>
          <w:rFonts w:ascii="Times New Roman" w:hAnsi="Times New Roman" w:cs="Times New Roman"/>
          <w:b/>
          <w:sz w:val="32"/>
          <w:szCs w:val="32"/>
        </w:rPr>
        <w:t>22</w:t>
      </w:r>
      <w:r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1F4762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1F4762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</w:t>
      </w:r>
    </w:p>
    <w:p w:rsidR="003B235A" w:rsidRPr="003A0643" w:rsidRDefault="00F958D4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вчителя </w:t>
      </w:r>
      <w:proofErr w:type="spellStart"/>
      <w:r w:rsidR="00CD7048">
        <w:rPr>
          <w:rFonts w:ascii="Times New Roman" w:hAnsi="Times New Roman" w:cs="Times New Roman"/>
          <w:b/>
          <w:sz w:val="32"/>
          <w:szCs w:val="32"/>
        </w:rPr>
        <w:t>Мовчанюк</w:t>
      </w:r>
      <w:proofErr w:type="spellEnd"/>
      <w:r w:rsidR="00CD7048">
        <w:rPr>
          <w:rFonts w:ascii="Times New Roman" w:hAnsi="Times New Roman" w:cs="Times New Roman"/>
          <w:b/>
          <w:sz w:val="32"/>
          <w:szCs w:val="32"/>
        </w:rPr>
        <w:t xml:space="preserve"> А.А.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tbl>
      <w:tblPr>
        <w:tblW w:w="15805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198"/>
        <w:gridCol w:w="5235"/>
        <w:gridCol w:w="8681"/>
      </w:tblGrid>
      <w:tr w:rsidR="003B235A" w:rsidTr="00123B2E">
        <w:trPr>
          <w:trHeight w:val="783"/>
        </w:trPr>
        <w:tc>
          <w:tcPr>
            <w:tcW w:w="691" w:type="dxa"/>
          </w:tcPr>
          <w:p w:rsidR="003B235A" w:rsidRPr="00D74A82" w:rsidRDefault="003B235A" w:rsidP="00ED0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98" w:type="dxa"/>
          </w:tcPr>
          <w:p w:rsidR="003B235A" w:rsidRPr="00123B2E" w:rsidRDefault="00123B2E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35" w:type="dxa"/>
          </w:tcPr>
          <w:p w:rsidR="003B235A" w:rsidRPr="00123B2E" w:rsidRDefault="003B235A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681" w:type="dxa"/>
          </w:tcPr>
          <w:p w:rsidR="003B235A" w:rsidRPr="00123B2E" w:rsidRDefault="003B235A" w:rsidP="00ED09D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на веб-ресурси, підручники </w:t>
            </w:r>
          </w:p>
        </w:tc>
      </w:tr>
      <w:tr w:rsidR="003B235A" w:rsidRPr="00123B2E" w:rsidTr="00E6760D">
        <w:trPr>
          <w:trHeight w:val="402"/>
        </w:trPr>
        <w:tc>
          <w:tcPr>
            <w:tcW w:w="691" w:type="dxa"/>
          </w:tcPr>
          <w:p w:rsidR="003B235A" w:rsidRPr="00123B2E" w:rsidRDefault="00E6760D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3B235A" w:rsidRPr="00F958D4" w:rsidRDefault="00E6760D" w:rsidP="001F47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F4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5.01</w:t>
            </w:r>
          </w:p>
        </w:tc>
        <w:tc>
          <w:tcPr>
            <w:tcW w:w="5235" w:type="dxa"/>
          </w:tcPr>
          <w:p w:rsidR="003B235A" w:rsidRPr="00123B2E" w:rsidRDefault="001F4762" w:rsidP="001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Різноманітність рослин.  Їх будова</w:t>
            </w:r>
          </w:p>
        </w:tc>
        <w:tc>
          <w:tcPr>
            <w:tcW w:w="8681" w:type="dxa"/>
          </w:tcPr>
          <w:p w:rsidR="001F4762" w:rsidRPr="00101CFE" w:rsidRDefault="001F4762" w:rsidP="001F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Переглянути  відео</w:t>
            </w:r>
          </w:p>
          <w:p w:rsidR="00933316" w:rsidRDefault="008C586A" w:rsidP="001F4762">
            <w:pPr>
              <w:spacing w:after="300" w:line="240" w:lineRule="auto"/>
              <w:textAlignment w:val="baseline"/>
              <w:outlineLvl w:val="0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1F4762" w:rsidRPr="00101CF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https://www.youtube.com/watch?v=EAS77d0mxXs</w:t>
              </w:r>
            </w:hyperlink>
          </w:p>
          <w:p w:rsidR="001F4762" w:rsidRPr="001F4762" w:rsidRDefault="001F4762" w:rsidP="001F4762">
            <w:pPr>
              <w:spacing w:after="30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</w:pPr>
            <w:r w:rsidRPr="001F476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 xml:space="preserve">зошит з друкованою основою ст.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>5</w:t>
            </w:r>
          </w:p>
        </w:tc>
      </w:tr>
      <w:tr w:rsidR="00E6760D" w:rsidRPr="00123B2E" w:rsidTr="00E6760D">
        <w:trPr>
          <w:trHeight w:val="1665"/>
        </w:trPr>
        <w:tc>
          <w:tcPr>
            <w:tcW w:w="691" w:type="dxa"/>
          </w:tcPr>
          <w:p w:rsidR="00E6760D" w:rsidRDefault="00E6760D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E6760D" w:rsidRDefault="00E6760D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4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</w:t>
            </w:r>
          </w:p>
        </w:tc>
        <w:tc>
          <w:tcPr>
            <w:tcW w:w="5235" w:type="dxa"/>
          </w:tcPr>
          <w:p w:rsidR="00E6760D" w:rsidRDefault="000D2AA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Дерева, кущі, </w:t>
            </w:r>
            <w:proofErr w:type="spellStart"/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травянисті</w:t>
            </w:r>
            <w:proofErr w:type="spellEnd"/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рослини.Листяні</w:t>
            </w:r>
            <w:proofErr w:type="spellEnd"/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хвойні рослини.</w:t>
            </w:r>
          </w:p>
        </w:tc>
        <w:tc>
          <w:tcPr>
            <w:tcW w:w="8681" w:type="dxa"/>
          </w:tcPr>
          <w:p w:rsidR="000D2AAF" w:rsidRPr="00101CFE" w:rsidRDefault="000D2AAF" w:rsidP="000D2A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Переглянути відео</w:t>
            </w:r>
          </w:p>
          <w:p w:rsidR="000D2AAF" w:rsidRPr="00101CFE" w:rsidRDefault="008C586A" w:rsidP="000D2A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D2AAF" w:rsidRPr="00101CF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https://www.youtube.com/watch?v=ZV-aV-8Wicc</w:t>
              </w:r>
            </w:hyperlink>
          </w:p>
          <w:p w:rsidR="00E6760D" w:rsidRDefault="000D2AAF" w:rsidP="003051AF">
            <w:pPr>
              <w:spacing w:after="30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uk-UA"/>
              </w:rPr>
            </w:pPr>
            <w:r w:rsidRPr="001F476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>зошит з друкованою основою ст.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>9</w:t>
            </w:r>
          </w:p>
        </w:tc>
      </w:tr>
      <w:tr w:rsidR="003B235A" w:rsidRPr="00123B2E" w:rsidTr="00123B2E">
        <w:trPr>
          <w:trHeight w:val="783"/>
        </w:trPr>
        <w:tc>
          <w:tcPr>
            <w:tcW w:w="691" w:type="dxa"/>
          </w:tcPr>
          <w:p w:rsidR="003B235A" w:rsidRPr="00123B2E" w:rsidRDefault="00E6760D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3B235A" w:rsidRPr="00B66DFA" w:rsidRDefault="00135F87" w:rsidP="001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762">
              <w:rPr>
                <w:rFonts w:ascii="Times New Roman" w:hAnsi="Times New Roman" w:cs="Times New Roman"/>
                <w:sz w:val="24"/>
                <w:szCs w:val="24"/>
              </w:rPr>
              <w:t>1/01</w:t>
            </w:r>
          </w:p>
        </w:tc>
        <w:tc>
          <w:tcPr>
            <w:tcW w:w="5235" w:type="dxa"/>
          </w:tcPr>
          <w:p w:rsidR="003B235A" w:rsidRPr="00123B2E" w:rsidRDefault="000D2AA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Дикорослі та культурні рослини.</w:t>
            </w:r>
          </w:p>
        </w:tc>
        <w:tc>
          <w:tcPr>
            <w:tcW w:w="8681" w:type="dxa"/>
          </w:tcPr>
          <w:p w:rsidR="000D2AAF" w:rsidRPr="00101CFE" w:rsidRDefault="000D2AAF" w:rsidP="000D2A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Переглянути відео</w:t>
            </w:r>
          </w:p>
          <w:p w:rsidR="000D2AAF" w:rsidRDefault="008C586A" w:rsidP="000D2AAF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D2AAF" w:rsidRPr="00101CF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https://www.youtube.com/watch?v=GOPyrnbA3ns</w:t>
              </w:r>
            </w:hyperlink>
          </w:p>
          <w:p w:rsidR="000D2AAF" w:rsidRDefault="000D2AAF" w:rsidP="000D2AAF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07E" w:rsidRPr="00A7707E" w:rsidRDefault="00A7707E" w:rsidP="000D2A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A0A0A"/>
                <w:spacing w:val="23"/>
                <w:kern w:val="36"/>
                <w:sz w:val="24"/>
                <w:szCs w:val="24"/>
                <w:lang w:eastAsia="uk-UA"/>
              </w:rPr>
            </w:pPr>
          </w:p>
        </w:tc>
      </w:tr>
      <w:tr w:rsidR="003A0643" w:rsidRPr="00123B2E" w:rsidTr="0005694E">
        <w:trPr>
          <w:trHeight w:val="1350"/>
        </w:trPr>
        <w:tc>
          <w:tcPr>
            <w:tcW w:w="691" w:type="dxa"/>
          </w:tcPr>
          <w:p w:rsidR="003A0643" w:rsidRPr="00123B2E" w:rsidRDefault="00E6760D" w:rsidP="003A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3A0643" w:rsidRPr="008070AF" w:rsidRDefault="001F4762" w:rsidP="003A0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22/01</w:t>
            </w:r>
          </w:p>
        </w:tc>
        <w:tc>
          <w:tcPr>
            <w:tcW w:w="5235" w:type="dxa"/>
          </w:tcPr>
          <w:p w:rsidR="003A0643" w:rsidRPr="00123B2E" w:rsidRDefault="000D2AAF" w:rsidP="003A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Значення культурних рослин. Дослідження насіння соняшника. Дослід як отримати олію з соняшника.</w:t>
            </w:r>
          </w:p>
        </w:tc>
        <w:tc>
          <w:tcPr>
            <w:tcW w:w="8681" w:type="dxa"/>
          </w:tcPr>
          <w:p w:rsidR="008C586A" w:rsidRPr="00101CFE" w:rsidRDefault="008C586A" w:rsidP="008C58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Переглянути відео</w:t>
            </w:r>
          </w:p>
          <w:p w:rsidR="0005694E" w:rsidRDefault="008C586A" w:rsidP="0030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A9514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https://www.youtube.com/watch?v=Oec-Jym5_rA</w:t>
              </w:r>
            </w:hyperlink>
          </w:p>
          <w:p w:rsidR="008C586A" w:rsidRDefault="008C586A" w:rsidP="0030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A9514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https://www.youtube.com/watch?v=GNIEAcGlCtY</w:t>
              </w:r>
            </w:hyperlink>
          </w:p>
          <w:p w:rsidR="008C586A" w:rsidRPr="00123B2E" w:rsidRDefault="008C586A" w:rsidP="0030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B235A" w:rsidRPr="00123B2E" w:rsidRDefault="003B235A" w:rsidP="003B23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643" w:rsidRPr="00123B2E" w:rsidRDefault="003A0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0643" w:rsidRPr="00123B2E" w:rsidSect="00024498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5A"/>
    <w:rsid w:val="00011491"/>
    <w:rsid w:val="00024498"/>
    <w:rsid w:val="0005694E"/>
    <w:rsid w:val="000651CE"/>
    <w:rsid w:val="000D2AAF"/>
    <w:rsid w:val="00123B2E"/>
    <w:rsid w:val="00135F87"/>
    <w:rsid w:val="001F4762"/>
    <w:rsid w:val="00272F7C"/>
    <w:rsid w:val="002E42F0"/>
    <w:rsid w:val="003051AF"/>
    <w:rsid w:val="003A0643"/>
    <w:rsid w:val="003B235A"/>
    <w:rsid w:val="003B6E75"/>
    <w:rsid w:val="0045511D"/>
    <w:rsid w:val="00590833"/>
    <w:rsid w:val="00604403"/>
    <w:rsid w:val="00621B7F"/>
    <w:rsid w:val="006628C5"/>
    <w:rsid w:val="00672B3A"/>
    <w:rsid w:val="00757FA5"/>
    <w:rsid w:val="008070AF"/>
    <w:rsid w:val="0088010D"/>
    <w:rsid w:val="008C586A"/>
    <w:rsid w:val="00930334"/>
    <w:rsid w:val="00933316"/>
    <w:rsid w:val="00953768"/>
    <w:rsid w:val="00994D86"/>
    <w:rsid w:val="009C4162"/>
    <w:rsid w:val="00A7707E"/>
    <w:rsid w:val="00AB24D0"/>
    <w:rsid w:val="00B66DFA"/>
    <w:rsid w:val="00C021D3"/>
    <w:rsid w:val="00CD7048"/>
    <w:rsid w:val="00D3586F"/>
    <w:rsid w:val="00D47D77"/>
    <w:rsid w:val="00D74A82"/>
    <w:rsid w:val="00E6760D"/>
    <w:rsid w:val="00EC1434"/>
    <w:rsid w:val="00F958D4"/>
    <w:rsid w:val="00FB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177A"/>
  <w15:docId w15:val="{0322FF0B-7730-49DD-B70B-19D638E8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NIEAcGlC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ec-Jym5_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OPyrnbA3ns" TargetMode="External"/><Relationship Id="rId5" Type="http://schemas.openxmlformats.org/officeDocument/2006/relationships/hyperlink" Target="https://www.youtube.com/watch?v=ZV-aV-8Wic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EAS77d0mxX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Комп'ютер №11</dc:creator>
  <cp:lastModifiedBy>RePack by Diakov</cp:lastModifiedBy>
  <cp:revision>4</cp:revision>
  <dcterms:created xsi:type="dcterms:W3CDTF">2021-01-18T10:02:00Z</dcterms:created>
  <dcterms:modified xsi:type="dcterms:W3CDTF">2021-01-18T10:17:00Z</dcterms:modified>
</cp:coreProperties>
</file>