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71"/>
        <w:tblW w:w="0" w:type="auto"/>
        <w:tblLook w:val="04A0"/>
      </w:tblPr>
      <w:tblGrid>
        <w:gridCol w:w="927"/>
        <w:gridCol w:w="947"/>
        <w:gridCol w:w="2838"/>
        <w:gridCol w:w="3140"/>
        <w:gridCol w:w="2003"/>
      </w:tblGrid>
      <w:tr w:rsidR="00E222ED" w:rsidRPr="004F0D6D" w:rsidTr="00E222ED">
        <w:tc>
          <w:tcPr>
            <w:tcW w:w="927" w:type="dxa"/>
          </w:tcPr>
          <w:p w:rsidR="00E222ED" w:rsidRPr="004F0D6D" w:rsidRDefault="00E222ED" w:rsidP="00E222ED">
            <w:pPr>
              <w:rPr>
                <w:rFonts w:ascii="Times New Roman" w:hAnsi="Times New Roman" w:cs="Times New Roman"/>
              </w:rPr>
            </w:pPr>
            <w:r w:rsidRPr="004F0D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47" w:type="dxa"/>
          </w:tcPr>
          <w:p w:rsidR="00E222ED" w:rsidRPr="004F0D6D" w:rsidRDefault="00E222ED" w:rsidP="00E222ED">
            <w:pPr>
              <w:rPr>
                <w:rFonts w:ascii="Times New Roman" w:hAnsi="Times New Roman" w:cs="Times New Roman"/>
              </w:rPr>
            </w:pPr>
            <w:r w:rsidRPr="004F0D6D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2838" w:type="dxa"/>
          </w:tcPr>
          <w:p w:rsidR="00E222ED" w:rsidRPr="004F0D6D" w:rsidRDefault="00E222ED" w:rsidP="00E222ED">
            <w:pPr>
              <w:rPr>
                <w:rFonts w:ascii="Times New Roman" w:hAnsi="Times New Roman" w:cs="Times New Roman"/>
              </w:rPr>
            </w:pPr>
            <w:r w:rsidRPr="004F0D6D">
              <w:rPr>
                <w:rFonts w:ascii="Times New Roman" w:hAnsi="Times New Roman" w:cs="Times New Roman"/>
              </w:rPr>
              <w:t>Зміст програмового матеріалу</w:t>
            </w:r>
          </w:p>
        </w:tc>
        <w:tc>
          <w:tcPr>
            <w:tcW w:w="3140" w:type="dxa"/>
          </w:tcPr>
          <w:p w:rsidR="00E222ED" w:rsidRPr="004F0D6D" w:rsidRDefault="00E222ED" w:rsidP="00E222ED">
            <w:pPr>
              <w:rPr>
                <w:rFonts w:ascii="Times New Roman" w:hAnsi="Times New Roman" w:cs="Times New Roman"/>
              </w:rPr>
            </w:pPr>
            <w:r w:rsidRPr="004F0D6D">
              <w:rPr>
                <w:rFonts w:ascii="Times New Roman" w:hAnsi="Times New Roman" w:cs="Times New Roman"/>
              </w:rPr>
              <w:t>Посилання на сайт</w:t>
            </w:r>
          </w:p>
        </w:tc>
        <w:tc>
          <w:tcPr>
            <w:tcW w:w="2003" w:type="dxa"/>
          </w:tcPr>
          <w:p w:rsidR="00E222ED" w:rsidRPr="004F0D6D" w:rsidRDefault="00E222ED" w:rsidP="00E222ED">
            <w:pPr>
              <w:rPr>
                <w:rFonts w:ascii="Times New Roman" w:hAnsi="Times New Roman" w:cs="Times New Roman"/>
              </w:rPr>
            </w:pPr>
            <w:r w:rsidRPr="004F0D6D">
              <w:rPr>
                <w:rFonts w:ascii="Times New Roman" w:hAnsi="Times New Roman" w:cs="Times New Roman"/>
              </w:rPr>
              <w:t>Домашнє завдання</w:t>
            </w:r>
          </w:p>
        </w:tc>
      </w:tr>
    </w:tbl>
    <w:p w:rsidR="00F70B60" w:rsidRDefault="00E2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дистанційного навчання з англійської мови для 4, 5-Б, 7-А,7-Б,8-А та 11-А класів на період 11.10 -14.10.2022р.  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E222ED" w:rsidRDefault="00E222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2835"/>
        <w:gridCol w:w="3098"/>
        <w:gridCol w:w="1971"/>
      </w:tblGrid>
      <w:tr w:rsidR="00E222ED" w:rsidRPr="0062468F" w:rsidTr="00E222ED"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835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Опис речей</w:t>
            </w:r>
            <w:r w:rsidR="0062468F" w:rsidRPr="0062468F">
              <w:rPr>
                <w:rFonts w:ascii="Times New Roman" w:hAnsi="Times New Roman" w:cs="Times New Roman"/>
                <w:sz w:val="24"/>
                <w:szCs w:val="24"/>
              </w:rPr>
              <w:t>. Прикметник.</w:t>
            </w:r>
            <w:r w:rsidR="0062468F">
              <w:rPr>
                <w:rFonts w:ascii="Times New Roman" w:hAnsi="Times New Roman" w:cs="Times New Roman"/>
                <w:sz w:val="24"/>
                <w:szCs w:val="24"/>
              </w:rPr>
              <w:t xml:space="preserve"> Антоніми.</w:t>
            </w:r>
          </w:p>
        </w:tc>
        <w:tc>
          <w:tcPr>
            <w:tcW w:w="3098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1971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Впр.3,с.21</w:t>
            </w:r>
          </w:p>
        </w:tc>
      </w:tr>
      <w:tr w:rsidR="00E222ED" w:rsidRPr="0062468F" w:rsidTr="00E222ED"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835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Вимоги працедавців</w:t>
            </w:r>
            <w:r w:rsidR="00E225F7">
              <w:rPr>
                <w:rFonts w:ascii="Times New Roman" w:hAnsi="Times New Roman" w:cs="Times New Roman"/>
                <w:sz w:val="24"/>
                <w:szCs w:val="24"/>
              </w:rPr>
              <w:t>. Пряма та непряма мова.</w:t>
            </w:r>
          </w:p>
        </w:tc>
        <w:tc>
          <w:tcPr>
            <w:tcW w:w="3098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1971" w:type="dxa"/>
          </w:tcPr>
          <w:p w:rsidR="00E222ED" w:rsidRPr="0062468F" w:rsidRDefault="00E2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Впр.3, с.52</w:t>
            </w:r>
          </w:p>
        </w:tc>
      </w:tr>
      <w:tr w:rsidR="00E222ED" w:rsidRPr="0062468F" w:rsidTr="00E222ED"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835" w:type="dxa"/>
          </w:tcPr>
          <w:p w:rsidR="00E222ED" w:rsidRPr="0062468F" w:rsidRDefault="00E2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Лексико-граматичне тестування з теми « Шкільне життя»</w:t>
            </w:r>
          </w:p>
        </w:tc>
        <w:tc>
          <w:tcPr>
            <w:tcW w:w="3098" w:type="dxa"/>
          </w:tcPr>
          <w:p w:rsidR="00E222ED" w:rsidRPr="00E225F7" w:rsidRDefault="00E2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Join</w:t>
            </w:r>
            <w:r w:rsidRPr="00915F8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naurok</w:t>
            </w:r>
            <w:proofErr w:type="spellEnd"/>
            <w:r w:rsidRPr="00915F8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915F8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  <w:tc>
          <w:tcPr>
            <w:tcW w:w="1971" w:type="dxa"/>
          </w:tcPr>
          <w:p w:rsidR="00E222ED" w:rsidRPr="0062468F" w:rsidRDefault="0098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Повторити правила вживання модальних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дієсл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2ED" w:rsidRPr="0062468F" w:rsidTr="00E222ED"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222ED" w:rsidRPr="0062468F" w:rsidRDefault="00B6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для історій. Тренування слухових навичок та навичок читання</w:t>
            </w:r>
          </w:p>
        </w:tc>
        <w:tc>
          <w:tcPr>
            <w:tcW w:w="3098" w:type="dxa"/>
          </w:tcPr>
          <w:p w:rsidR="00E222ED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  <w:p w:rsidR="00B624EF" w:rsidRDefault="00B6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35" w:rsidRPr="00B624EF" w:rsidRDefault="00DE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2ED" w:rsidRPr="0062468F" w:rsidRDefault="00B6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зошиті  с.17</w:t>
            </w:r>
          </w:p>
        </w:tc>
      </w:tr>
      <w:tr w:rsidR="00E222ED" w:rsidRPr="0062468F" w:rsidTr="00E222ED"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835" w:type="dxa"/>
          </w:tcPr>
          <w:p w:rsidR="00E222ED" w:rsidRPr="009842E2" w:rsidRDefault="009842E2" w:rsidP="0098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повинні піклуватися про наше здоров*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я.Вживання</w:t>
            </w:r>
            <w:proofErr w:type="spellEnd"/>
            <w:r w:rsidRPr="0098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8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8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8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8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continues</w:t>
            </w:r>
            <w:r w:rsidRPr="00B6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1971" w:type="dxa"/>
          </w:tcPr>
          <w:p w:rsidR="00E222ED" w:rsidRDefault="0098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FE2C55" w:rsidRPr="00FE2C55" w:rsidRDefault="00FE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55" w:rsidRPr="00FE2C55" w:rsidRDefault="00FE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55" w:rsidRPr="00FE2C55" w:rsidRDefault="00FE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D" w:rsidRPr="0062468F" w:rsidTr="00E222ED"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835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Опис речей. Прикметник</w:t>
            </w:r>
          </w:p>
        </w:tc>
        <w:tc>
          <w:tcPr>
            <w:tcW w:w="3098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1971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</w:t>
            </w:r>
          </w:p>
        </w:tc>
      </w:tr>
      <w:tr w:rsidR="00E222ED" w:rsidRPr="0062468F" w:rsidTr="00E222ED"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835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Креативність та інновації. Зорове сприймання тексту</w:t>
            </w:r>
          </w:p>
        </w:tc>
        <w:tc>
          <w:tcPr>
            <w:tcW w:w="3098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1971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</w:tr>
      <w:tr w:rsidR="00E222ED" w:rsidRPr="0062468F" w:rsidTr="00E222ED">
        <w:trPr>
          <w:trHeight w:val="480"/>
        </w:trPr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222ED" w:rsidRPr="0062468F" w:rsidRDefault="00B6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Робота над правильною вимовою ,тренування навичок читання </w:t>
            </w:r>
          </w:p>
        </w:tc>
        <w:tc>
          <w:tcPr>
            <w:tcW w:w="3098" w:type="dxa"/>
          </w:tcPr>
          <w:p w:rsidR="00DE0935" w:rsidRDefault="0062468F" w:rsidP="00DE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="00DE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DE0935" w:rsidRPr="008803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https://youtu.be/06efnyOzhsE</w:t>
              </w:r>
            </w:hyperlink>
          </w:p>
          <w:p w:rsidR="00E222ED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35" w:rsidRPr="00DE0935" w:rsidRDefault="00DE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2ED" w:rsidRPr="0062468F" w:rsidRDefault="00B6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 в зошиті с.18</w:t>
            </w:r>
          </w:p>
        </w:tc>
      </w:tr>
      <w:tr w:rsidR="00E222ED" w:rsidRPr="0062468F" w:rsidTr="00E222ED">
        <w:trPr>
          <w:trHeight w:val="810"/>
        </w:trPr>
        <w:tc>
          <w:tcPr>
            <w:tcW w:w="959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E222ED" w:rsidRPr="0062468F" w:rsidRDefault="00E222ED" w:rsidP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22ED" w:rsidRPr="0062468F" w:rsidRDefault="00E2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835" w:type="dxa"/>
          </w:tcPr>
          <w:p w:rsidR="00E222ED" w:rsidRPr="0062468F" w:rsidRDefault="0098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Заняття у вільний час. Тренув</w:t>
            </w:r>
            <w:r w:rsidR="00B624EF">
              <w:rPr>
                <w:rFonts w:ascii="Times New Roman" w:hAnsi="Times New Roman" w:cs="Times New Roman"/>
                <w:sz w:val="24"/>
                <w:szCs w:val="24"/>
              </w:rPr>
              <w:t>альні вправи</w:t>
            </w:r>
          </w:p>
        </w:tc>
        <w:tc>
          <w:tcPr>
            <w:tcW w:w="3098" w:type="dxa"/>
          </w:tcPr>
          <w:p w:rsidR="00E222ED" w:rsidRPr="0062468F" w:rsidRDefault="006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2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1971" w:type="dxa"/>
          </w:tcPr>
          <w:p w:rsidR="00E222ED" w:rsidRPr="0062468F" w:rsidRDefault="00B6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Написати есе про свій вільний час</w:t>
            </w:r>
          </w:p>
        </w:tc>
      </w:tr>
    </w:tbl>
    <w:p w:rsidR="00E222ED" w:rsidRPr="00E222ED" w:rsidRDefault="00E222ED">
      <w:pPr>
        <w:rPr>
          <w:rFonts w:ascii="Times New Roman" w:hAnsi="Times New Roman" w:cs="Times New Roman"/>
          <w:sz w:val="28"/>
          <w:szCs w:val="28"/>
        </w:rPr>
      </w:pPr>
    </w:p>
    <w:sectPr w:rsidR="00E222ED" w:rsidRPr="00E222ED" w:rsidSect="00F70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2ED"/>
    <w:rsid w:val="00156D02"/>
    <w:rsid w:val="0062468F"/>
    <w:rsid w:val="009842E2"/>
    <w:rsid w:val="00B624EF"/>
    <w:rsid w:val="00DE0935"/>
    <w:rsid w:val="00E222ED"/>
    <w:rsid w:val="00E225F7"/>
    <w:rsid w:val="00F70B60"/>
    <w:rsid w:val="00FE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09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6efnyOzh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Аношко</dc:creator>
  <cp:lastModifiedBy>Аношко</cp:lastModifiedBy>
  <cp:revision>2</cp:revision>
  <dcterms:created xsi:type="dcterms:W3CDTF">2022-10-10T15:59:00Z</dcterms:created>
  <dcterms:modified xsi:type="dcterms:W3CDTF">2022-10-10T17:23:00Z</dcterms:modified>
</cp:coreProperties>
</file>