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AE3" w:rsidRPr="00306AE3" w:rsidRDefault="00306AE3" w:rsidP="00306A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Коли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дитина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йде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06AE3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перший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клас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, вона автоматично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опиняється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посередині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двох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епіцентрів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школи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батьків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. Для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гармонійного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розвитку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необхідно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аби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вимоги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родини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освітнього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збігалися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були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узгоджені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. А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ж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відбувається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насправді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Згадайте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, як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іноді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стається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: ваша родина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потребує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більшої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уваги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, тому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ви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намагаєтеся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скоротити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06AE3">
        <w:rPr>
          <w:rFonts w:ascii="Times New Roman" w:eastAsia="Times New Roman" w:hAnsi="Times New Roman" w:cs="Times New Roman"/>
          <w:sz w:val="28"/>
          <w:szCs w:val="28"/>
        </w:rPr>
        <w:t>св</w:t>
      </w:r>
      <w:proofErr w:type="gramEnd"/>
      <w:r w:rsidRPr="00306AE3">
        <w:rPr>
          <w:rFonts w:ascii="Times New Roman" w:eastAsia="Times New Roman" w:hAnsi="Times New Roman" w:cs="Times New Roman"/>
          <w:sz w:val="28"/>
          <w:szCs w:val="28"/>
        </w:rPr>
        <w:t>ій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час на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роботі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іншого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боку —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терміни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спливають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вас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чекають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купи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звітів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. Як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ви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почуваєтеся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? Напевно,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вас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переслідують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дратівливість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пригніченість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Теж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саме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відбувається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дитиною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6AE3" w:rsidRPr="00306AE3" w:rsidRDefault="00306AE3" w:rsidP="00306A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дошкільному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віці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малюки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здебільшого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залежні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батьків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щось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трапиться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завжди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захистять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допоможуть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збережуть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усіх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незгод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. Коли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відбувається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перший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крок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освітній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прості</w:t>
      </w:r>
      <w:proofErr w:type="gramStart"/>
      <w:r w:rsidRPr="00306AE3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, авторитет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батьків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починає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зменшуватися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. У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цьому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немає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нічого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страшного,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цілком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нормальний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процес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Адже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вчитель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є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авторитетом для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учнів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, то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навчальний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процес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буде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неможливим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Діти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gramStart"/>
      <w:r w:rsidRPr="00306AE3">
        <w:rPr>
          <w:rFonts w:ascii="Times New Roman" w:eastAsia="Times New Roman" w:hAnsi="Times New Roman" w:cs="Times New Roman"/>
          <w:sz w:val="28"/>
          <w:szCs w:val="28"/>
        </w:rPr>
        <w:t>свою</w:t>
      </w:r>
      <w:proofErr w:type="gram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чергу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намагаються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сподобатись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вчителеві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увійти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новий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колектив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зарекомендувати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себе. У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цей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дуже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часто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можна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почути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своєї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доньки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сина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: «А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вчитель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сказала не так, як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ти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мамо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». Тому коли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дитина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йде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gramStart"/>
      <w:r w:rsidRPr="00306AE3">
        <w:rPr>
          <w:rFonts w:ascii="Times New Roman" w:eastAsia="Times New Roman" w:hAnsi="Times New Roman" w:cs="Times New Roman"/>
          <w:sz w:val="28"/>
          <w:szCs w:val="28"/>
        </w:rPr>
        <w:t>перший</w:t>
      </w:r>
      <w:proofErr w:type="gram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клас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дуже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важливо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почати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налагоджувати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партнерські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взаємини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учителем.</w:t>
      </w:r>
    </w:p>
    <w:p w:rsidR="00306AE3" w:rsidRPr="00306AE3" w:rsidRDefault="00306AE3" w:rsidP="00306A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A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Як батькам  стати </w:t>
      </w:r>
      <w:proofErr w:type="spellStart"/>
      <w:r w:rsidRPr="00306AE3">
        <w:rPr>
          <w:rFonts w:ascii="Times New Roman" w:eastAsia="Times New Roman" w:hAnsi="Times New Roman" w:cs="Times New Roman"/>
          <w:b/>
          <w:bCs/>
          <w:sz w:val="28"/>
          <w:szCs w:val="28"/>
        </w:rPr>
        <w:t>співавтором</w:t>
      </w:r>
      <w:proofErr w:type="spellEnd"/>
      <w:r w:rsidRPr="00306A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b/>
          <w:bCs/>
          <w:sz w:val="28"/>
          <w:szCs w:val="28"/>
        </w:rPr>
        <w:t>освітнього</w:t>
      </w:r>
      <w:proofErr w:type="spellEnd"/>
      <w:r w:rsidRPr="00306A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простору?</w:t>
      </w:r>
    </w:p>
    <w:p w:rsidR="00306AE3" w:rsidRPr="00306AE3" w:rsidRDefault="00306AE3" w:rsidP="00306AE3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06AE3">
        <w:rPr>
          <w:rFonts w:ascii="Times New Roman" w:eastAsia="Times New Roman" w:hAnsi="Times New Roman" w:cs="Times New Roman"/>
          <w:b/>
          <w:bCs/>
          <w:sz w:val="28"/>
          <w:szCs w:val="28"/>
        </w:rPr>
        <w:t>Спілкуйтеся</w:t>
      </w:r>
      <w:proofErr w:type="spellEnd"/>
      <w:r w:rsidRPr="00306A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Ви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повинні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знати все про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шкільне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життя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своєї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дитини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Дуже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06AE3">
        <w:rPr>
          <w:rFonts w:ascii="Times New Roman" w:eastAsia="Times New Roman" w:hAnsi="Times New Roman" w:cs="Times New Roman"/>
          <w:sz w:val="28"/>
          <w:szCs w:val="28"/>
        </w:rPr>
        <w:t>добре</w:t>
      </w:r>
      <w:proofErr w:type="gram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вчитель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сам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знаходить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час,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аби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особисто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висвітлити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усю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ситуацію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. Але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06AE3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proofErr w:type="gram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так, то не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соромтеся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запитувати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виявляти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зацікавленість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Завжди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тримайте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«руку на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пульсі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шкільного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життя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вашої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дитини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6AE3" w:rsidRPr="00306AE3" w:rsidRDefault="00306AE3" w:rsidP="00306AE3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перекладайте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обов’язки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Ніколи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з’ясовуйте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важливіше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: школа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родина. Не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ставте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дитину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перед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вибором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та не формуйте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негативне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ставлення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школи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Працюйте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спільно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адже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ви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прагнете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єдиного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результату. </w:t>
      </w:r>
    </w:p>
    <w:p w:rsidR="00306AE3" w:rsidRPr="00306AE3" w:rsidRDefault="00306AE3" w:rsidP="00306AE3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З’ясуйте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правила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принципи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.  Погляди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виховання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повинні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бути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однаковими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Інакше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вчитель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забороняти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те,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батьки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lastRenderedPageBreak/>
        <w:t>заохочують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. Нова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українська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школа ставить за мету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урахування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індивідуальних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потреб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дитини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родинних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цінностей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Обов’язково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обговоріть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учителем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ці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пункти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06AE3" w:rsidRPr="00306AE3" w:rsidRDefault="00306AE3" w:rsidP="00306AE3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Прислухайтеся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вчитель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намагається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привернути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вашу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увагу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якоїсь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ситуації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, не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нехтуйте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цим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Дуже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часто батьки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починають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бити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на сполох, коли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ї</w:t>
      </w:r>
      <w:proofErr w:type="gramStart"/>
      <w:r w:rsidRPr="00306AE3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наприклад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пропонують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додатково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позайматися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дитиною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читанням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306AE3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Pr="00306AE3">
        <w:rPr>
          <w:rFonts w:ascii="Times New Roman" w:eastAsia="Times New Roman" w:hAnsi="Times New Roman" w:cs="Times New Roman"/>
          <w:sz w:val="28"/>
          <w:szCs w:val="28"/>
        </w:rPr>
        <w:t>ільшість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мам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татусів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зовсім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люблять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, коли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висловлюють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думку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виховання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їхньої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дитини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Переборіть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відчуття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«моя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дитина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найкраща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найрозумніша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бо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вчитель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бажає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нікому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зла,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лише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пропонує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те,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буде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кращим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дитини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6AE3" w:rsidRPr="00306AE3" w:rsidRDefault="00306AE3" w:rsidP="00306AE3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Ставте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себе на </w:t>
      </w:r>
      <w:proofErr w:type="spellStart"/>
      <w:proofErr w:type="gramStart"/>
      <w:r w:rsidRPr="00306AE3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306AE3">
        <w:rPr>
          <w:rFonts w:ascii="Times New Roman" w:eastAsia="Times New Roman" w:hAnsi="Times New Roman" w:cs="Times New Roman"/>
          <w:sz w:val="28"/>
          <w:szCs w:val="28"/>
        </w:rPr>
        <w:t>істо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дитини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Якщо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дитина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погано поводиться у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школі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слуха</w:t>
      </w:r>
      <w:proofErr w:type="gramEnd"/>
      <w:r w:rsidRPr="00306AE3">
        <w:rPr>
          <w:rFonts w:ascii="Times New Roman" w:eastAsia="Times New Roman" w:hAnsi="Times New Roman" w:cs="Times New Roman"/>
          <w:sz w:val="28"/>
          <w:szCs w:val="28"/>
        </w:rPr>
        <w:t>є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вчителя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, не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бажає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виконувати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завдання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поговоріть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нею.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Дуже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часто за таким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проявом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бунту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прихована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якась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проблема.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Намагайтеся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з’ясувати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розв’язати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разом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учителем.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Пам’ятайте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нове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середовище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та початок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шкільного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життя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будь-якому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разі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стрес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дитини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06AE3" w:rsidRPr="00306AE3" w:rsidRDefault="00306AE3" w:rsidP="00306A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Партнерство у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школі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вже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позитивний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досвід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яким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нами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діляться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іноземні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фахівці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Головний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показник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06AE3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306AE3">
        <w:rPr>
          <w:rFonts w:ascii="Times New Roman" w:eastAsia="Times New Roman" w:hAnsi="Times New Roman" w:cs="Times New Roman"/>
          <w:sz w:val="28"/>
          <w:szCs w:val="28"/>
        </w:rPr>
        <w:t>івноцінного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розподілу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відповідальності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гармонійний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позитивний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розвиток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дитини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. Коли школа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родина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взаємодіють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співпрацюють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ставлять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спільну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мету,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дитина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виростає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всебічно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розвиненою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впевненою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собі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щасливою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06AE3">
        <w:rPr>
          <w:rFonts w:ascii="Times New Roman" w:eastAsia="Times New Roman" w:hAnsi="Times New Roman" w:cs="Times New Roman"/>
          <w:sz w:val="28"/>
          <w:szCs w:val="28"/>
        </w:rPr>
        <w:t>особистістю</w:t>
      </w:r>
      <w:proofErr w:type="spellEnd"/>
      <w:r w:rsidRPr="00306A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7C7A" w:rsidRDefault="00A67C7A"/>
    <w:sectPr w:rsidR="00A67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B667C"/>
    <w:multiLevelType w:val="multilevel"/>
    <w:tmpl w:val="D82CC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C313D2"/>
    <w:multiLevelType w:val="multilevel"/>
    <w:tmpl w:val="B9DCA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0C7268"/>
    <w:multiLevelType w:val="multilevel"/>
    <w:tmpl w:val="BB88C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4E407A"/>
    <w:multiLevelType w:val="multilevel"/>
    <w:tmpl w:val="79924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306AE3"/>
    <w:rsid w:val="00306AE3"/>
    <w:rsid w:val="00A67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6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8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478</Words>
  <Characters>2730</Characters>
  <Application>Microsoft Office Word</Application>
  <DocSecurity>0</DocSecurity>
  <Lines>22</Lines>
  <Paragraphs>6</Paragraphs>
  <ScaleCrop>false</ScaleCrop>
  <Company>Microsoft</Company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2018-11-05T20:11:00Z</dcterms:created>
  <dcterms:modified xsi:type="dcterms:W3CDTF">2018-11-05T20:14:00Z</dcterms:modified>
</cp:coreProperties>
</file>