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B74CAF">
        <w:rPr>
          <w:rFonts w:ascii="Times New Roman" w:hAnsi="Times New Roman"/>
          <w:b/>
          <w:sz w:val="32"/>
          <w:szCs w:val="32"/>
        </w:rPr>
        <w:t>_____ Клас 7</w:t>
      </w:r>
      <w:r>
        <w:rPr>
          <w:rFonts w:ascii="Times New Roman" w:hAnsi="Times New Roman"/>
          <w:b/>
          <w:sz w:val="32"/>
          <w:szCs w:val="32"/>
        </w:rPr>
        <w:t>__ Предмет</w:t>
      </w:r>
      <w:r w:rsidR="00BA7AE7">
        <w:rPr>
          <w:rFonts w:ascii="Times New Roman" w:hAnsi="Times New Roman"/>
          <w:b/>
          <w:sz w:val="32"/>
          <w:szCs w:val="32"/>
        </w:rPr>
        <w:t xml:space="preserve">  Всесвітня</w:t>
      </w:r>
      <w:r w:rsidR="00B74CAF">
        <w:rPr>
          <w:rFonts w:ascii="Times New Roman" w:hAnsi="Times New Roman"/>
          <w:b/>
          <w:sz w:val="32"/>
          <w:szCs w:val="32"/>
        </w:rPr>
        <w:t xml:space="preserve">  </w:t>
      </w:r>
      <w:proofErr w:type="spellStart"/>
      <w:r w:rsidR="00BA7AE7">
        <w:rPr>
          <w:rFonts w:ascii="Times New Roman" w:hAnsi="Times New Roman"/>
          <w:b/>
          <w:sz w:val="32"/>
          <w:szCs w:val="32"/>
        </w:rPr>
        <w:t>___істор</w:t>
      </w:r>
      <w:proofErr w:type="spellEnd"/>
      <w:r w:rsidR="00BA7AE7">
        <w:rPr>
          <w:rFonts w:ascii="Times New Roman" w:hAnsi="Times New Roman"/>
          <w:b/>
          <w:sz w:val="32"/>
          <w:szCs w:val="32"/>
        </w:rPr>
        <w:t xml:space="preserve">ія </w:t>
      </w:r>
      <w:r w:rsidR="00B74CA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___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9B4A5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926BEE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9B4A5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Архітектура 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мистецтво.Раннє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Відродження й гуманізм.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9B4A5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Раннє Відродження-період епохи Відродження в основі якого лежить принцип гуманізму,утвердження гідності і краси реальної людини, її розуму та волі,її творчих сил.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A601F4" w:rsidRDefault="009B4A55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Параграф 17-18</w:t>
            </w:r>
            <w:r w:rsidR="00FE511B">
              <w:rPr>
                <w:rFonts w:ascii="Times New Roman" w:hAnsi="Times New Roman"/>
                <w:sz w:val="28"/>
                <w:szCs w:val="28"/>
              </w:rPr>
              <w:t>.Дайте  письмову відповідь на 1-2 питання з двох параграфів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2E234C"/>
    <w:rsid w:val="003C20FB"/>
    <w:rsid w:val="00412B29"/>
    <w:rsid w:val="004E6470"/>
    <w:rsid w:val="00534583"/>
    <w:rsid w:val="0068312C"/>
    <w:rsid w:val="00715912"/>
    <w:rsid w:val="008B0760"/>
    <w:rsid w:val="008D21F1"/>
    <w:rsid w:val="00926BEE"/>
    <w:rsid w:val="009330DD"/>
    <w:rsid w:val="009371B5"/>
    <w:rsid w:val="009422FF"/>
    <w:rsid w:val="009B4A55"/>
    <w:rsid w:val="009E584C"/>
    <w:rsid w:val="00A601F4"/>
    <w:rsid w:val="00B74CAF"/>
    <w:rsid w:val="00BA7AE7"/>
    <w:rsid w:val="00BD08A9"/>
    <w:rsid w:val="00C54FE2"/>
    <w:rsid w:val="00C62868"/>
    <w:rsid w:val="00C74946"/>
    <w:rsid w:val="00D13354"/>
    <w:rsid w:val="00EF7E90"/>
    <w:rsid w:val="00F77486"/>
    <w:rsid w:val="00FE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2020-03-23T19:25:00Z</dcterms:created>
  <dcterms:modified xsi:type="dcterms:W3CDTF">2020-03-23T19:25:00Z</dcterms:modified>
</cp:coreProperties>
</file>