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8" w:rsidRPr="007E77C5" w:rsidRDefault="000D3DE8" w:rsidP="000D3DE8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 xml:space="preserve">_____Клас__8__Предмет___українська </w:t>
      </w:r>
      <w:r w:rsidR="00EA6878">
        <w:rPr>
          <w:b/>
        </w:rPr>
        <w:t>література</w:t>
      </w:r>
      <w:r>
        <w:rPr>
          <w:b/>
        </w:rPr>
        <w:t>___</w:t>
      </w:r>
    </w:p>
    <w:p w:rsidR="000D3DE8" w:rsidRDefault="0025556F" w:rsidP="000D3DE8">
      <w:pPr>
        <w:jc w:val="right"/>
        <w:rPr>
          <w:u w:val="single"/>
          <w:lang w:val="en-US"/>
        </w:rPr>
      </w:pPr>
      <w:hyperlink r:id="rId5" w:history="1">
        <w:r w:rsidR="000D3DE8" w:rsidRPr="005B695E">
          <w:rPr>
            <w:rStyle w:val="a3"/>
          </w:rPr>
          <w:t>Контакти_</w:t>
        </w:r>
        <w:r w:rsidR="000D3DE8" w:rsidRPr="005B695E">
          <w:rPr>
            <w:rStyle w:val="a3"/>
            <w:lang w:val="en-US"/>
          </w:rPr>
          <w:t>mariaoliynk</w:t>
        </w:r>
        <w:r w:rsidR="000D3DE8" w:rsidRPr="005B695E">
          <w:rPr>
            <w:rStyle w:val="a3"/>
          </w:rPr>
          <w:t>@</w:t>
        </w:r>
        <w:r w:rsidR="000D3DE8" w:rsidRPr="005B695E">
          <w:rPr>
            <w:rStyle w:val="a3"/>
            <w:lang w:val="en-US"/>
          </w:rPr>
          <w:t>gmail</w:t>
        </w:r>
        <w:r w:rsidR="000D3DE8" w:rsidRPr="005B695E">
          <w:rPr>
            <w:rStyle w:val="a3"/>
          </w:rPr>
          <w:t>.</w:t>
        </w:r>
        <w:r w:rsidR="000D3DE8" w:rsidRPr="005B695E">
          <w:rPr>
            <w:rStyle w:val="a3"/>
            <w:lang w:val="en-US"/>
          </w:rPr>
          <w:t>com</w:t>
        </w:r>
      </w:hyperlink>
    </w:p>
    <w:p w:rsidR="000D3DE8" w:rsidRPr="006C73B9" w:rsidRDefault="000D3DE8" w:rsidP="000D3DE8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0D3DE8" w:rsidRPr="007E77C5" w:rsidTr="000D3DE8">
        <w:trPr>
          <w:trHeight w:val="360"/>
        </w:trPr>
        <w:tc>
          <w:tcPr>
            <w:tcW w:w="930" w:type="dxa"/>
          </w:tcPr>
          <w:p w:rsidR="000D3DE8" w:rsidRPr="007E77C5" w:rsidRDefault="000D3DE8" w:rsidP="000D3DE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0D3DE8" w:rsidRPr="00EA6878" w:rsidTr="000D3DE8">
        <w:trPr>
          <w:trHeight w:val="330"/>
        </w:trPr>
        <w:tc>
          <w:tcPr>
            <w:tcW w:w="930" w:type="dxa"/>
          </w:tcPr>
          <w:p w:rsidR="009721C2" w:rsidRPr="009721C2" w:rsidRDefault="009721C2" w:rsidP="00E537D8">
            <w:r>
              <w:t>2</w:t>
            </w:r>
            <w:r w:rsidR="00E537D8">
              <w:t>7</w:t>
            </w:r>
            <w:r>
              <w:t>.04</w:t>
            </w:r>
          </w:p>
        </w:tc>
        <w:tc>
          <w:tcPr>
            <w:tcW w:w="1905" w:type="dxa"/>
          </w:tcPr>
          <w:p w:rsidR="000D3DE8" w:rsidRPr="00E1037C" w:rsidRDefault="00E537D8" w:rsidP="00E537D8">
            <w:r>
              <w:t xml:space="preserve">ПЧ №4 Юрій </w:t>
            </w:r>
            <w:proofErr w:type="spellStart"/>
            <w:r>
              <w:t>Винничук</w:t>
            </w:r>
            <w:proofErr w:type="spellEnd"/>
            <w:r>
              <w:t xml:space="preserve"> «Легенди Львова»</w:t>
            </w:r>
          </w:p>
        </w:tc>
        <w:tc>
          <w:tcPr>
            <w:tcW w:w="3255" w:type="dxa"/>
          </w:tcPr>
          <w:p w:rsidR="004C77EC" w:rsidRPr="00CC539A" w:rsidRDefault="00E537D8" w:rsidP="00E537D8">
            <w:r>
              <w:t>Прочитати біографію Юрія В.</w:t>
            </w:r>
          </w:p>
        </w:tc>
        <w:tc>
          <w:tcPr>
            <w:tcW w:w="2145" w:type="dxa"/>
          </w:tcPr>
          <w:p w:rsidR="004C77EC" w:rsidRPr="009721C2" w:rsidRDefault="00E537D8" w:rsidP="009721C2">
            <w:r>
              <w:t>Прочитати «Легенди Львова»</w:t>
            </w:r>
          </w:p>
        </w:tc>
        <w:tc>
          <w:tcPr>
            <w:tcW w:w="1935" w:type="dxa"/>
          </w:tcPr>
          <w:p w:rsidR="000D3DE8" w:rsidRPr="00CC539A" w:rsidRDefault="000D3DE8" w:rsidP="000D3DE8"/>
        </w:tc>
      </w:tr>
    </w:tbl>
    <w:p w:rsidR="007A6EE4" w:rsidRPr="000D3DE8" w:rsidRDefault="007A6EE4"/>
    <w:sectPr w:rsidR="007A6EE4" w:rsidRPr="000D3DE8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8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3DE8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262C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56F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5405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3822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9D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5594"/>
    <w:rsid w:val="004467D9"/>
    <w:rsid w:val="00451835"/>
    <w:rsid w:val="00451DB3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C77EC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359D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6CB5"/>
    <w:rsid w:val="00797DD9"/>
    <w:rsid w:val="007A05DD"/>
    <w:rsid w:val="007A1678"/>
    <w:rsid w:val="007A6EE4"/>
    <w:rsid w:val="007B119C"/>
    <w:rsid w:val="007C1C31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2B9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21C2"/>
    <w:rsid w:val="0097463B"/>
    <w:rsid w:val="009759F8"/>
    <w:rsid w:val="009816D8"/>
    <w:rsid w:val="00981EB7"/>
    <w:rsid w:val="00981FFD"/>
    <w:rsid w:val="009878BD"/>
    <w:rsid w:val="0099230D"/>
    <w:rsid w:val="009A0AF8"/>
    <w:rsid w:val="009A0F4D"/>
    <w:rsid w:val="009A34F0"/>
    <w:rsid w:val="009A5605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4356C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037C"/>
    <w:rsid w:val="00E125AA"/>
    <w:rsid w:val="00E12FB1"/>
    <w:rsid w:val="00E14523"/>
    <w:rsid w:val="00E15DBB"/>
    <w:rsid w:val="00E21978"/>
    <w:rsid w:val="00E23D6E"/>
    <w:rsid w:val="00E26545"/>
    <w:rsid w:val="00E3685A"/>
    <w:rsid w:val="00E537D8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6878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2020-04-27T07:20:00Z</dcterms:created>
  <dcterms:modified xsi:type="dcterms:W3CDTF">2020-04-27T07:20:00Z</dcterms:modified>
</cp:coreProperties>
</file>