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7" w:rsidRPr="00120F08" w:rsidRDefault="006C2DF7" w:rsidP="006C2DF7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ПІБ___Стислав</w:t>
      </w:r>
      <w:proofErr w:type="spellEnd"/>
      <w:r w:rsidRPr="00120F08">
        <w:rPr>
          <w:b/>
          <w:lang w:val="uk-UA"/>
        </w:rPr>
        <w:t xml:space="preserve">ська 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 xml:space="preserve">рівна_____6 клас  </w:t>
      </w:r>
      <w:proofErr w:type="spellStart"/>
      <w:r w:rsidRPr="00120F08">
        <w:rPr>
          <w:b/>
          <w:lang w:val="uk-UA"/>
        </w:rPr>
        <w:t>____Образотвор</w:t>
      </w:r>
      <w:proofErr w:type="spellEnd"/>
      <w:r w:rsidRPr="00120F08">
        <w:rPr>
          <w:b/>
          <w:lang w:val="uk-UA"/>
        </w:rPr>
        <w:t>че мистецтво___</w:t>
      </w:r>
    </w:p>
    <w:p w:rsidR="006C2DF7" w:rsidRPr="00120F08" w:rsidRDefault="006C2DF7" w:rsidP="006C2DF7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2111"/>
        <w:gridCol w:w="2110"/>
        <w:gridCol w:w="2564"/>
        <w:gridCol w:w="1901"/>
      </w:tblGrid>
      <w:tr w:rsidR="006C2DF7" w:rsidTr="00AE494F">
        <w:tc>
          <w:tcPr>
            <w:tcW w:w="817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6C2DF7" w:rsidTr="00AE494F">
        <w:tc>
          <w:tcPr>
            <w:tcW w:w="817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1.04.20</w:t>
            </w:r>
          </w:p>
        </w:tc>
        <w:tc>
          <w:tcPr>
            <w:tcW w:w="212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Історичний жанр. (акварель)</w:t>
            </w:r>
          </w:p>
        </w:tc>
        <w:tc>
          <w:tcPr>
            <w:tcW w:w="2127" w:type="dxa"/>
          </w:tcPr>
          <w:p w:rsidR="006C2DF7" w:rsidRDefault="006C2DF7" w:rsidP="00AE494F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 xml:space="preserve">Створити композицію на історичну тематику.     </w:t>
            </w:r>
          </w:p>
          <w:p w:rsidR="006C2DF7" w:rsidRDefault="006C2DF7" w:rsidP="00AE494F">
            <w:pPr>
              <w:rPr>
                <w:lang w:val="uk-UA"/>
              </w:rPr>
            </w:pPr>
            <w:r>
              <w:rPr>
                <w:lang w:val="uk-UA"/>
              </w:rPr>
              <w:t>ст. 159-160, 164.</w:t>
            </w:r>
          </w:p>
        </w:tc>
        <w:tc>
          <w:tcPr>
            <w:tcW w:w="1915" w:type="dxa"/>
          </w:tcPr>
          <w:p w:rsidR="006C2DF7" w:rsidRDefault="006C2DF7" w:rsidP="00AE494F">
            <w:pPr>
              <w:rPr>
                <w:lang w:val="uk-UA"/>
              </w:rPr>
            </w:pPr>
          </w:p>
        </w:tc>
      </w:tr>
    </w:tbl>
    <w:p w:rsidR="00F31677" w:rsidRDefault="00F31677"/>
    <w:sectPr w:rsidR="00F3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F7"/>
    <w:rsid w:val="006C2DF7"/>
    <w:rsid w:val="007A411A"/>
    <w:rsid w:val="00F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2020-04-01T10:26:00Z</dcterms:created>
  <dcterms:modified xsi:type="dcterms:W3CDTF">2020-04-01T10:26:00Z</dcterms:modified>
</cp:coreProperties>
</file>