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85" w:rsidRPr="0057553B" w:rsidRDefault="000C2485" w:rsidP="000C2485">
      <w:pPr>
        <w:shd w:val="clear" w:color="auto" w:fill="FFFFFF"/>
        <w:spacing w:before="248" w:after="248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485" w:rsidRPr="007F6E60" w:rsidRDefault="000C2485" w:rsidP="000C2485">
      <w:pPr>
        <w:tabs>
          <w:tab w:val="left" w:pos="3991"/>
          <w:tab w:val="center" w:pos="4819"/>
        </w:tabs>
        <w:spacing w:after="300" w:line="240" w:lineRule="auto"/>
        <w:jc w:val="center"/>
        <w:rPr>
          <w:rFonts w:ascii="Times New Roman" w:hAnsi="Times New Roman" w:cs="Times New Roman"/>
          <w:b/>
          <w:bCs/>
          <w:spacing w:val="5"/>
          <w:kern w:val="28"/>
          <w:sz w:val="24"/>
          <w:szCs w:val="24"/>
        </w:rPr>
      </w:pPr>
      <w:r w:rsidRPr="007F6E60">
        <w:rPr>
          <w:rFonts w:ascii="Times New Roman" w:hAnsi="Times New Roman" w:cs="Times New Roman"/>
          <w:b/>
          <w:bCs/>
          <w:noProof/>
          <w:spacing w:val="5"/>
          <w:kern w:val="28"/>
          <w:sz w:val="24"/>
          <w:szCs w:val="24"/>
          <w:lang w:eastAsia="uk-U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2770058</wp:posOffset>
            </wp:positionH>
            <wp:positionV relativeFrom="paragraph">
              <wp:posOffset>108850</wp:posOffset>
            </wp:positionV>
            <wp:extent cx="457780" cy="542611"/>
            <wp:effectExtent l="0" t="0" r="4445" b="0"/>
            <wp:wrapTopAndBottom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485" w:rsidRPr="007F6E60" w:rsidRDefault="000C2485" w:rsidP="000C24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bCs/>
          <w:sz w:val="24"/>
          <w:szCs w:val="24"/>
        </w:rPr>
        <w:t>УКРАЇНА</w:t>
      </w:r>
    </w:p>
    <w:p w:rsidR="000C2485" w:rsidRPr="007F6E60" w:rsidRDefault="000C2485" w:rsidP="000C24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bCs/>
          <w:sz w:val="24"/>
          <w:szCs w:val="24"/>
        </w:rPr>
        <w:t>Новоукраїнський ліцей Ярославицької сільської ради</w:t>
      </w:r>
    </w:p>
    <w:p w:rsidR="000C2485" w:rsidRPr="007F6E60" w:rsidRDefault="000C2485" w:rsidP="000C24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bCs/>
          <w:sz w:val="24"/>
          <w:szCs w:val="24"/>
        </w:rPr>
        <w:t>Дубенського району Рівненської області</w:t>
      </w:r>
    </w:p>
    <w:p w:rsidR="000C2485" w:rsidRPr="007F6E60" w:rsidRDefault="000C2485" w:rsidP="000C248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6E60">
        <w:rPr>
          <w:rFonts w:ascii="Times New Roman" w:eastAsia="Calibri" w:hAnsi="Times New Roman" w:cs="Times New Roman"/>
          <w:sz w:val="24"/>
          <w:szCs w:val="24"/>
        </w:rPr>
        <w:t>НАКАЗ</w:t>
      </w:r>
    </w:p>
    <w:p w:rsidR="000C2485" w:rsidRPr="007F6E60" w:rsidRDefault="000C2485" w:rsidP="000C248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6E60">
        <w:rPr>
          <w:rFonts w:ascii="Times New Roman" w:eastAsia="Calibri" w:hAnsi="Times New Roman" w:cs="Times New Roman"/>
          <w:sz w:val="24"/>
          <w:szCs w:val="24"/>
        </w:rPr>
        <w:t xml:space="preserve">25. 03.2022                                                    </w:t>
      </w:r>
      <w:proofErr w:type="spellStart"/>
      <w:r w:rsidRPr="007F6E60">
        <w:rPr>
          <w:rFonts w:ascii="Times New Roman" w:eastAsia="Calibri" w:hAnsi="Times New Roman" w:cs="Times New Roman"/>
          <w:sz w:val="24"/>
          <w:szCs w:val="24"/>
        </w:rPr>
        <w:t>с.Новоукраїнка</w:t>
      </w:r>
      <w:proofErr w:type="spellEnd"/>
      <w:r w:rsidRPr="007F6E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№ 49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дітей</w:t>
      </w:r>
      <w:proofErr w:type="spellEnd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до 1-го </w:t>
      </w:r>
      <w:proofErr w:type="spellStart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 202</w:t>
      </w:r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/202</w:t>
      </w:r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</w:t>
      </w:r>
      <w:proofErr w:type="gramEnd"/>
      <w:r w:rsidRPr="007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ік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На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законів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внесення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змін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деяких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законів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щодо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державних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гарантій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умовах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воєнного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стану,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надзвичайної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ситуації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надзвичайного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стану»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15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березня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2022 року № 2126-ІХ,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статті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10 Закону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повну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»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,»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захист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персональних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даних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»,  постанов КМУ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13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вересня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2017 року №684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затвердження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Порядку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ведення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обл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іку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дітей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дошкільного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шкільного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віку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учнів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09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грудня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2020 року №1236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встановлення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карантину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впровадження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обмежувальних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протиепідемічних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заходів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метою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запобігання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поширенню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території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гострої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респіраторної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хвороби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COVID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-19,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спричиненої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коронавірусом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SARS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CoV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-2, наказу </w:t>
      </w:r>
      <w:proofErr w:type="spellStart"/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Міністерства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науки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16.04.2018р. №367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затвердження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Порядку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переведення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учнів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додержавних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комунальних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закладів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здобуття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», наказу МОНУ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28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березня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2022 року №274 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деякі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питання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організації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здобуття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освітнього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процесу</w:t>
      </w:r>
      <w:proofErr w:type="spellEnd"/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в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умовах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воєнного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стану в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урахуванням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листа МОНУ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16.04.2022 року №1/4202-22 «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Щодо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1-го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закладів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метою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впровадження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Концепції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реалізації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державної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політики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сфері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реформування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«Нова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українська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школа»,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забезпечення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доступності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здобуття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організованого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прийому</w:t>
      </w:r>
      <w:proofErr w:type="spellEnd"/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дітей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1-го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НАКАЗУЮ: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1.Створити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комісію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заяв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1-го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складі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</w:p>
    <w:p w:rsidR="000C2485" w:rsidRPr="007F6E60" w:rsidRDefault="000C2485" w:rsidP="000C248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Ю.П.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Гережун-директор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ліцею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</w:t>
      </w:r>
    </w:p>
    <w:p w:rsidR="000C2485" w:rsidRPr="007F6E60" w:rsidRDefault="000C2485" w:rsidP="000C248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Н.М. Левчук-заступник директора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НВР,</w:t>
      </w:r>
    </w:p>
    <w:p w:rsidR="000C2485" w:rsidRPr="007F6E60" w:rsidRDefault="000C2485" w:rsidP="000C248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Ю.В.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Кнурик-заступник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директора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ВР.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Комісії: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2.1.розпочати прийом заяв та документів про зарахування дітей до 1-го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класу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28.04.2022 р. та завершити 31.05.2022 р., розмістити на сайті закладу та сторінці в ФБ відповідне оголошення для інформування батьків та громадськості щодо умов прийому до 1-го класу, електронну адресу та номер телефону закладу освіти.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2.2.організувати зарахування учнів до 1-го класу ліцею до 31 травня 2022 року (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вклячно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2.3.здійснювати зарахування до 1-го класу на підставі заяви одного з батьків майбутніх першокласників(опікуна, іншого законного представника, родича), інших документів, що визначені пунктом 4 розділу 1 Положення та документів , що підтверджують місце проживання дитини чи одного з її батьків (осіб, які їх замінюють)на території обслуговування закладу, наданих власноруч або сканованих копій чи фотокопій. Відсутність станом на 31 травня 2022 року медичної довідки не є підставою для відмови у зарахуванні. Оригінали документів та медичні довідки подаються до закладу освіти не пізніше 23 серпня 2022 року;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2.4.Зарахування дітей, які мають довідки про взяття на облік внутрішньо переміщеної особи(або один з їх батьків має вищезазначену довідку), та які не мають свідоцтва про народження, здійснюється без подання цього документа. Невідкладно інформувати щодо відсутності свідоцтва про народження органи опіки і піклування за місцем проживання дитини чи місцем знаходження закладу освіти;</w:t>
      </w:r>
    </w:p>
    <w:p w:rsidR="000C2485" w:rsidRPr="007F6E60" w:rsidRDefault="000C2485" w:rsidP="000C2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2.5.Створити безпечні та належні санітарно-гігієнічні й протиепідемічні умови для прийому документів. Здійснювати прийом громадян за попередньою домовленістю телефоном.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2. 6.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За умов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адаптивного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карантину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який триває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період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дітей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1 – го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проводити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сканкопій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)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дистанційно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через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електронну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пошту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( 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novoukrainka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znz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@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ukr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net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)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3. У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випадку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подання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сканкопій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оригінали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мають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бути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подані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ісля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завершення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карантину.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 xml:space="preserve">4.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Забезпечити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неухильне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вимог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наказу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Міністерства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науки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16.04.2018 року № 367«Про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затвердження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Порядку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переведення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учнів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державних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комунальних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закладів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для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здобуття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».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 xml:space="preserve">5. Директору 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іцею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Гережун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Ю.П. 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вчителю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початкових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Чухрій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Л.І.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5.1. провести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роз’яснювальну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роботу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серед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батьківської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громадськості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щодо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особливостей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дітей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1-го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у 202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році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довести до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відома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батьків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повноту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достовірність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усієї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інформації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усіх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подаються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закладу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освіти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відповідає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згідно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вимогами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законодавства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особа, яка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пода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є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 xml:space="preserve">5.3.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забезпечити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постійний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контроль за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дотриманням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правил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дітей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першого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 xml:space="preserve">5.4. довести до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відома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батьків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інформацію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щодо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необхідних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дитини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навчання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закладу освіти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-</w:t>
      </w:r>
      <w:proofErr w:type="spellStart"/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заяву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встановленого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зразка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(Додаток)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-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копію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свідоцтва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народження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-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оригінал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копію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медичної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довідки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формою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первинної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облікової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документації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№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086-1/о «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Довідка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учня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загальноосвітнього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навчального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закладу про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результати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обов’язкового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медичного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проф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ілактичного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огляду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затвердженої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наказом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Міністерства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охорони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здоров’я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16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серпня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2010 року № 682,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зареєстрованим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Міністерстві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юстиції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України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10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вересня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2010 року за № 794/18089;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-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обов’язковою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є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наявність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згоди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обробку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персональних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даних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надана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батьками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учня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 xml:space="preserve">5.5.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надати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батькам адрес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електронної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пошти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закладу освіти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(  </w:t>
      </w:r>
      <w:proofErr w:type="spellStart"/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novoukrainka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-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znz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@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ukr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net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)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>6.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Адміністратору сайту,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Кнурик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Ю.В., р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озмістити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даний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наказ та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оголошення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початок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прийому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зарахування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1-го 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класу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на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вебсайті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Новоукра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нського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ліцею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29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.0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.202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року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br/>
        <w:t xml:space="preserve">7. Контроль за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виконанням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наказу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залишаю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собою.</w:t>
      </w:r>
    </w:p>
    <w:p w:rsidR="000C2485" w:rsidRDefault="000C2485" w:rsidP="000C248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485" w:rsidRPr="007F6E60" w:rsidRDefault="000C2485" w:rsidP="000C248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6E60">
        <w:rPr>
          <w:rFonts w:ascii="Times New Roman" w:eastAsia="Calibri" w:hAnsi="Times New Roman" w:cs="Times New Roman"/>
          <w:sz w:val="24"/>
          <w:szCs w:val="24"/>
        </w:rPr>
        <w:t>Директор ліцею                                   Ю.П.</w:t>
      </w:r>
      <w:proofErr w:type="spellStart"/>
      <w:r w:rsidRPr="007F6E60">
        <w:rPr>
          <w:rFonts w:ascii="Times New Roman" w:eastAsia="Calibri" w:hAnsi="Times New Roman" w:cs="Times New Roman"/>
          <w:sz w:val="24"/>
          <w:szCs w:val="24"/>
        </w:rPr>
        <w:t>Гережун</w:t>
      </w:r>
      <w:proofErr w:type="spellEnd"/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                               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Додаток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                                </w:t>
      </w:r>
      <w:proofErr w:type="gram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наказу №49 </w:t>
      </w:r>
      <w:proofErr w:type="spellStart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25.03.2022 року</w:t>
      </w:r>
    </w:p>
    <w:tbl>
      <w:tblPr>
        <w:tblW w:w="0" w:type="auto"/>
        <w:tblLayout w:type="fixed"/>
        <w:tblLook w:val="0000"/>
      </w:tblPr>
      <w:tblGrid>
        <w:gridCol w:w="4925"/>
        <w:gridCol w:w="5248"/>
      </w:tblGrid>
      <w:tr w:rsidR="000C2485" w:rsidRPr="007F6E60" w:rsidTr="00E72B32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Директору Новоукраїнського ліцею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Ярославицької сільської ради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Дубенського району Рівненської області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Гережуну</w:t>
            </w:r>
            <w:proofErr w:type="spellEnd"/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 Ю.П.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____________________________________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br/>
              <w:t>_____________________________________,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20"/>
                <w:vertAlign w:val="superscript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18"/>
                <w:szCs w:val="20"/>
                <w:vertAlign w:val="superscript"/>
                <w:lang w:eastAsia="uk-UA"/>
              </w:rPr>
              <w:t xml:space="preserve">(прізвище, ім’я, по батькові (за наявності) </w:t>
            </w:r>
            <w:proofErr w:type="spellStart"/>
            <w:r w:rsidRPr="007F6E60">
              <w:rPr>
                <w:rFonts w:ascii="Times New Roman CYR" w:eastAsia="Times New Roman" w:hAnsi="Times New Roman CYR" w:cs="Times New Roman CYR"/>
                <w:color w:val="000000"/>
                <w:sz w:val="18"/>
                <w:szCs w:val="20"/>
                <w:vertAlign w:val="superscript"/>
                <w:lang w:eastAsia="uk-UA"/>
              </w:rPr>
              <w:t>заявникачи</w:t>
            </w:r>
            <w:proofErr w:type="spellEnd"/>
            <w:r w:rsidRPr="007F6E60">
              <w:rPr>
                <w:rFonts w:ascii="Times New Roman CYR" w:eastAsia="Times New Roman" w:hAnsi="Times New Roman CYR" w:cs="Times New Roman CYR"/>
                <w:color w:val="000000"/>
                <w:sz w:val="18"/>
                <w:szCs w:val="20"/>
                <w:vertAlign w:val="superscript"/>
                <w:lang w:eastAsia="uk-UA"/>
              </w:rPr>
              <w:t xml:space="preserve"> одного з батьків дитини)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який (яка) проживає за адресою: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_____________________________________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20"/>
                <w:vertAlign w:val="superscript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18"/>
                <w:szCs w:val="20"/>
                <w:vertAlign w:val="superscript"/>
                <w:lang w:eastAsia="uk-UA"/>
              </w:rPr>
              <w:t>(адреса фактичного місця проживання)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Контактний телефон: __________________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Адреса електронної поштової скриньки: _____________________________________</w:t>
            </w:r>
          </w:p>
        </w:tc>
      </w:tr>
    </w:tbl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uk-UA"/>
        </w:rPr>
      </w:pPr>
    </w:p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uk-UA"/>
        </w:rPr>
      </w:pPr>
      <w:r w:rsidRPr="007F6E60"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uk-UA"/>
        </w:rPr>
        <w:t xml:space="preserve">ЗАЯВА </w:t>
      </w:r>
    </w:p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uk-UA"/>
        </w:rPr>
      </w:pPr>
      <w:r w:rsidRPr="007F6E60">
        <w:rPr>
          <w:rFonts w:ascii="Times New Roman CYR" w:eastAsia="Times New Roman" w:hAnsi="Times New Roman CYR" w:cs="Times New Roman CYR"/>
          <w:b/>
          <w:color w:val="000000"/>
          <w:sz w:val="24"/>
          <w:szCs w:val="28"/>
          <w:lang w:eastAsia="uk-UA"/>
        </w:rPr>
        <w:t>про зарахування до закладу освіти</w:t>
      </w:r>
    </w:p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Cs w:val="28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0C2485" w:rsidRPr="007F6E60" w:rsidTr="00E72B32">
        <w:tc>
          <w:tcPr>
            <w:tcW w:w="10173" w:type="dxa"/>
          </w:tcPr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Прошу зарахувати __________________________________________________________ </w:t>
            </w:r>
          </w:p>
        </w:tc>
      </w:tr>
      <w:tr w:rsidR="000C2485" w:rsidRPr="007F6E60" w:rsidTr="00E72B32">
        <w:tc>
          <w:tcPr>
            <w:tcW w:w="10173" w:type="dxa"/>
          </w:tcPr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14"/>
                <w:szCs w:val="16"/>
                <w:lang w:eastAsia="uk-UA"/>
              </w:rPr>
              <w:t xml:space="preserve">                                                                          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16"/>
                <w:szCs w:val="18"/>
                <w:lang w:eastAsia="uk-UA"/>
              </w:rPr>
              <w:t xml:space="preserve"> (прізвище, ім’я, по батькові (за наявності), дата народження)</w:t>
            </w:r>
          </w:p>
          <w:p w:rsidR="000C2485" w:rsidRPr="007F6E60" w:rsidRDefault="000C2485" w:rsidP="00E7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16"/>
                <w:szCs w:val="18"/>
                <w:lang w:eastAsia="uk-UA"/>
              </w:rPr>
              <w:t>______________________________________________________________________________________________________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 до _____ класу,</w:t>
            </w:r>
          </w:p>
        </w:tc>
      </w:tr>
      <w:tr w:rsidR="000C2485" w:rsidRPr="007F6E60" w:rsidTr="00E72B32">
        <w:tc>
          <w:tcPr>
            <w:tcW w:w="10173" w:type="dxa"/>
          </w:tcPr>
          <w:p w:rsidR="000C2485" w:rsidRPr="007F6E60" w:rsidRDefault="000C2485" w:rsidP="00E72B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який (яка) фактично проживає (чи перебуває) за адресою: ________________________________</w:t>
            </w:r>
          </w:p>
          <w:p w:rsidR="000C2485" w:rsidRPr="007F6E60" w:rsidRDefault="000C2485" w:rsidP="00E72B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val="ru-RU"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_____________________________________________________,  на 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u w:val="single"/>
                <w:lang w:eastAsia="uk-UA"/>
              </w:rPr>
              <w:t>денну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 форму здобуття освіти.</w:t>
            </w:r>
          </w:p>
          <w:p w:rsidR="000C2485" w:rsidRPr="007F6E60" w:rsidRDefault="000C2485" w:rsidP="00E72B3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val="ru-RU" w:eastAsia="uk-UA"/>
              </w:rPr>
            </w:pPr>
          </w:p>
          <w:p w:rsidR="000C2485" w:rsidRPr="007F6E60" w:rsidRDefault="000C2485" w:rsidP="00E72B3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Повідомляю про:</w:t>
            </w:r>
          </w:p>
          <w:p w:rsidR="000C2485" w:rsidRPr="007F6E60" w:rsidRDefault="000C2485" w:rsidP="000C2485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наявність права на першочергове зарахування: так/ні 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uk-UA"/>
              </w:rPr>
              <w:t>(</w:t>
            </w:r>
            <w:r w:rsidRPr="007F6E60">
              <w:rPr>
                <w:rFonts w:ascii="Times New Roman CYR" w:eastAsia="Times New Roman" w:hAnsi="Times New Roman CYR" w:cs="Times New Roman CYR"/>
                <w:i/>
                <w:color w:val="000000"/>
                <w:szCs w:val="28"/>
                <w:lang w:eastAsia="uk-UA"/>
              </w:rPr>
              <w:t>потрібне підкреслити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uk-UA"/>
              </w:rPr>
              <w:t>)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 (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val="ru-RU" w:eastAsia="uk-UA"/>
              </w:rPr>
              <w:t>___________________________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>_________________________________________________);</w:t>
            </w:r>
          </w:p>
          <w:p w:rsidR="000C2485" w:rsidRPr="007F6E60" w:rsidRDefault="000C2485" w:rsidP="00E72B3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eastAsia="Times New Roman" w:hAnsi="Times New Roman CYR" w:cs="Times New Roman CYR"/>
                <w:color w:val="000000"/>
                <w:sz w:val="16"/>
                <w:szCs w:val="18"/>
                <w:lang w:eastAsia="uk-UA"/>
              </w:rPr>
            </w:pPr>
            <w:r w:rsidRPr="007F6E60">
              <w:rPr>
                <w:rFonts w:ascii="Times New Roman CYR" w:eastAsia="Times New Roman" w:hAnsi="Times New Roman CYR" w:cs="Times New Roman CYR"/>
                <w:color w:val="000000"/>
                <w:sz w:val="16"/>
                <w:szCs w:val="18"/>
                <w:lang w:eastAsia="uk-UA"/>
              </w:rPr>
              <w:t xml:space="preserve">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0C2485" w:rsidRPr="007F6E60" w:rsidTr="00E72B32">
        <w:tc>
          <w:tcPr>
            <w:tcW w:w="10173" w:type="dxa"/>
          </w:tcPr>
          <w:p w:rsidR="000C2485" w:rsidRPr="007F6E60" w:rsidRDefault="000C2485" w:rsidP="000C2485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навчання у закладі освіти рідного (усиновленого) брата/сестри: 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так/ні 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uk-UA"/>
              </w:rPr>
              <w:t>(</w:t>
            </w:r>
            <w:r w:rsidRPr="007F6E60">
              <w:rPr>
                <w:rFonts w:ascii="Times New Roman CYR" w:eastAsia="Times New Roman" w:hAnsi="Times New Roman CYR" w:cs="Times New Roman CYR"/>
                <w:i/>
                <w:color w:val="000000"/>
                <w:szCs w:val="28"/>
                <w:lang w:eastAsia="uk-UA"/>
              </w:rPr>
              <w:t>потрібне підкреслити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uk-UA"/>
              </w:rPr>
              <w:t>)</w:t>
            </w:r>
            <w:r w:rsidRPr="007F6E60"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uk-UA"/>
              </w:rPr>
              <w:t xml:space="preserve"> </w:t>
            </w:r>
            <w:r w:rsidRPr="007F6E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__________________________________________________________________;</w:t>
            </w:r>
          </w:p>
          <w:p w:rsidR="000C2485" w:rsidRPr="007F6E60" w:rsidRDefault="000C2485" w:rsidP="00E72B3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uk-UA"/>
              </w:rPr>
              <w:t xml:space="preserve">                                                                                </w:t>
            </w:r>
            <w:r w:rsidRPr="007F6E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uk-UA"/>
              </w:rPr>
              <w:t>(прізвище, ім’я, по батькові (за наявності) брата/сестри)</w:t>
            </w:r>
          </w:p>
          <w:p w:rsidR="000C2485" w:rsidRPr="007F6E60" w:rsidRDefault="000C2485" w:rsidP="000C2485">
            <w:pPr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роботу одного з батьків дитини в закладі освіти __________________ _____________________________________________________________________________;</w:t>
            </w:r>
          </w:p>
          <w:p w:rsidR="000C2485" w:rsidRPr="007F6E60" w:rsidRDefault="000C2485" w:rsidP="00E72B3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uk-UA"/>
              </w:rPr>
              <w:lastRenderedPageBreak/>
              <w:t xml:space="preserve">                                           </w:t>
            </w:r>
            <w:r w:rsidRPr="007F6E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uk-UA"/>
              </w:rPr>
              <w:t>(прізвище, ім’я, по батькові (за наявності), посада працівника закладу освіти)</w:t>
            </w:r>
          </w:p>
        </w:tc>
      </w:tr>
    </w:tbl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"/>
          <w:szCs w:val="2"/>
          <w:lang w:eastAsia="uk-UA"/>
        </w:rPr>
      </w:pPr>
    </w:p>
    <w:p w:rsidR="000C2485" w:rsidRPr="007F6E60" w:rsidRDefault="000C2485" w:rsidP="000C2485">
      <w:pPr>
        <w:spacing w:after="0" w:line="240" w:lineRule="auto"/>
        <w:rPr>
          <w:rFonts w:ascii="Times New Roman CYR" w:eastAsia="Times New Roman" w:hAnsi="Times New Roman CYR" w:cs="Times New Roman CYR"/>
          <w:sz w:val="2"/>
          <w:szCs w:val="2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0C2485" w:rsidRPr="007F6E60" w:rsidTr="00E72B32">
        <w:trPr>
          <w:trHeight w:val="216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C2485" w:rsidRPr="007F6E60" w:rsidRDefault="000C2485" w:rsidP="000C248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потребу у додатковій постійній чи тимчасовій підтримці в освітньому процесі: так/ні </w:t>
            </w:r>
            <w:r w:rsidRPr="007F6E60">
              <w:rPr>
                <w:rFonts w:ascii="Times New Roman" w:eastAsia="Times New Roman" w:hAnsi="Times New Roman" w:cs="Times New Roman"/>
                <w:i/>
                <w:szCs w:val="28"/>
                <w:lang w:eastAsia="uk-UA"/>
              </w:rPr>
              <w:t>(потрібне підкреслити)</w:t>
            </w: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</w:p>
          <w:p w:rsidR="000C2485" w:rsidRPr="007F6E60" w:rsidRDefault="000C2485" w:rsidP="000C248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інші обставини, що є важливими для належної організації освітнього процесу ____________________________________________________________________</w:t>
            </w:r>
          </w:p>
          <w:p w:rsidR="000C2485" w:rsidRPr="007F6E60" w:rsidRDefault="000C2485" w:rsidP="00E72B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  <w:p w:rsidR="000C2485" w:rsidRPr="007F6E60" w:rsidRDefault="000C2485" w:rsidP="00E7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Додатки:</w:t>
            </w:r>
          </w:p>
          <w:p w:rsidR="000C2485" w:rsidRPr="007F6E60" w:rsidRDefault="000C2485" w:rsidP="00E7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________________________________________________________________________________</w:t>
            </w:r>
          </w:p>
          <w:p w:rsidR="000C2485" w:rsidRPr="007F6E60" w:rsidRDefault="000C2485" w:rsidP="00E7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________________________________________________________________________________</w:t>
            </w:r>
          </w:p>
          <w:p w:rsidR="000C2485" w:rsidRPr="007F6E60" w:rsidRDefault="000C2485" w:rsidP="00E7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________________________________________________________________________________</w:t>
            </w:r>
          </w:p>
          <w:p w:rsidR="000C2485" w:rsidRPr="007F6E60" w:rsidRDefault="000C2485" w:rsidP="00E7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________________________________________________________________________________</w:t>
            </w:r>
          </w:p>
          <w:p w:rsidR="000C2485" w:rsidRPr="007F6E60" w:rsidRDefault="000C2485" w:rsidP="00E72B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  <w:p w:rsidR="000C2485" w:rsidRPr="007F6E60" w:rsidRDefault="000C2485" w:rsidP="00E72B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</w:tc>
      </w:tr>
      <w:tr w:rsidR="000C2485" w:rsidRPr="007F6E60" w:rsidTr="00E72B32">
        <w:trPr>
          <w:trHeight w:val="227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C2485" w:rsidRPr="007F6E60" w:rsidRDefault="000C2485" w:rsidP="00E7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0C2485" w:rsidRPr="007F6E60" w:rsidTr="00E72B32">
        <w:trPr>
          <w:trHeight w:val="8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C2485" w:rsidRPr="007F6E60" w:rsidRDefault="000C2485" w:rsidP="00E72B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uk-UA"/>
              </w:rPr>
            </w:pPr>
            <w:r w:rsidRPr="007F6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_________                                                                            ________________</w:t>
            </w:r>
            <w:r w:rsidRPr="007F6E60">
              <w:rPr>
                <w:rFonts w:ascii="Times New Roman" w:eastAsia="Times New Roman" w:hAnsi="Times New Roman" w:cs="Times New Roman"/>
                <w:sz w:val="14"/>
                <w:szCs w:val="16"/>
                <w:lang w:eastAsia="uk-UA"/>
              </w:rPr>
              <w:br/>
              <w:t xml:space="preserve">       </w:t>
            </w:r>
            <w:r w:rsidRPr="007F6E60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 xml:space="preserve"> (</w:t>
            </w:r>
            <w:r w:rsidRPr="007F6E60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uk-UA"/>
              </w:rPr>
              <w:t>дата</w:t>
            </w:r>
            <w:r w:rsidRPr="007F6E60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)</w:t>
            </w:r>
            <w:r w:rsidRPr="007F6E60">
              <w:rPr>
                <w:rFonts w:ascii="Times New Roman" w:eastAsia="Times New Roman" w:hAnsi="Times New Roman" w:cs="Times New Roman"/>
                <w:sz w:val="14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7F6E60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(підпис)</w:t>
            </w:r>
          </w:p>
        </w:tc>
      </w:tr>
    </w:tbl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uk-UA"/>
        </w:rPr>
      </w:pPr>
      <w:r w:rsidRPr="007F6E60">
        <w:rPr>
          <w:rFonts w:ascii="Times New Roman" w:eastAsia="Times New Roman" w:hAnsi="Times New Roman" w:cs="Times New Roman"/>
          <w:sz w:val="24"/>
          <w:lang w:eastAsia="uk-UA"/>
        </w:rPr>
        <w:t xml:space="preserve">Зі статутом, освітньою програмою, правилами поведінки учнів та внутрішнім розпорядком </w:t>
      </w:r>
      <w:r w:rsidRPr="007F6E60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uk-UA"/>
        </w:rPr>
        <w:t>Новоукраїнського ліцею Ярославицької сільської ради ознайомлена/</w:t>
      </w:r>
      <w:proofErr w:type="spellStart"/>
      <w:r w:rsidRPr="007F6E60"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uk-UA"/>
        </w:rPr>
        <w:t>ий</w:t>
      </w:r>
      <w:proofErr w:type="spellEnd"/>
    </w:p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0C2485" w:rsidRPr="007F6E60" w:rsidRDefault="000C2485" w:rsidP="000C2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8"/>
          <w:lang w:eastAsia="uk-UA"/>
        </w:rPr>
      </w:pPr>
      <w:r w:rsidRPr="007F6E60">
        <w:rPr>
          <w:rFonts w:ascii="Times New Roman" w:eastAsia="Times New Roman" w:hAnsi="Times New Roman" w:cs="Times New Roman"/>
          <w:sz w:val="24"/>
          <w:szCs w:val="28"/>
          <w:lang w:eastAsia="uk-UA"/>
        </w:rPr>
        <w:t>_________                                                                            ________________</w:t>
      </w:r>
      <w:r w:rsidRPr="007F6E60">
        <w:rPr>
          <w:rFonts w:ascii="Times New Roman" w:eastAsia="Times New Roman" w:hAnsi="Times New Roman" w:cs="Times New Roman"/>
          <w:sz w:val="14"/>
          <w:szCs w:val="16"/>
          <w:lang w:eastAsia="uk-UA"/>
        </w:rPr>
        <w:br/>
        <w:t xml:space="preserve">       </w:t>
      </w:r>
      <w:r w:rsidRPr="007F6E60">
        <w:rPr>
          <w:rFonts w:ascii="Times New Roman" w:eastAsia="Times New Roman" w:hAnsi="Times New Roman" w:cs="Times New Roman"/>
          <w:sz w:val="16"/>
          <w:szCs w:val="18"/>
          <w:lang w:eastAsia="uk-UA"/>
        </w:rPr>
        <w:t xml:space="preserve"> (</w:t>
      </w:r>
      <w:r w:rsidRPr="007F6E60">
        <w:rPr>
          <w:rFonts w:ascii="Times New Roman" w:eastAsia="Times New Roman" w:hAnsi="Times New Roman" w:cs="Times New Roman"/>
          <w:iCs/>
          <w:sz w:val="16"/>
          <w:szCs w:val="18"/>
          <w:lang w:eastAsia="uk-UA"/>
        </w:rPr>
        <w:t>дата</w:t>
      </w:r>
      <w:r w:rsidRPr="007F6E60">
        <w:rPr>
          <w:rFonts w:ascii="Times New Roman" w:eastAsia="Times New Roman" w:hAnsi="Times New Roman" w:cs="Times New Roman"/>
          <w:sz w:val="16"/>
          <w:szCs w:val="18"/>
          <w:lang w:eastAsia="uk-UA"/>
        </w:rPr>
        <w:t>)</w:t>
      </w:r>
      <w:r w:rsidRPr="007F6E60">
        <w:rPr>
          <w:rFonts w:ascii="Times New Roman" w:eastAsia="Times New Roman" w:hAnsi="Times New Roman" w:cs="Times New Roman"/>
          <w:sz w:val="14"/>
          <w:szCs w:val="16"/>
          <w:lang w:eastAsia="uk-UA"/>
        </w:rPr>
        <w:t xml:space="preserve">                                                                                                                                                                         </w:t>
      </w:r>
      <w:r w:rsidRPr="007F6E60">
        <w:rPr>
          <w:rFonts w:ascii="Times New Roman" w:eastAsia="Times New Roman" w:hAnsi="Times New Roman" w:cs="Times New Roman"/>
          <w:sz w:val="16"/>
          <w:szCs w:val="18"/>
          <w:lang w:eastAsia="uk-UA"/>
        </w:rPr>
        <w:t>(підпис)</w:t>
      </w:r>
    </w:p>
    <w:p w:rsidR="000C2485" w:rsidRPr="007F6E60" w:rsidRDefault="000C2485" w:rsidP="000C2485">
      <w:pPr>
        <w:spacing w:after="160" w:line="259" w:lineRule="auto"/>
        <w:rPr>
          <w:rFonts w:ascii="Times New Roman CYR" w:eastAsia="Times New Roman" w:hAnsi="Times New Roman CYR" w:cs="Times New Roman CYR"/>
          <w:sz w:val="2"/>
          <w:szCs w:val="2"/>
          <w:lang w:eastAsia="uk-UA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485" w:rsidRPr="007F6E60" w:rsidRDefault="000C2485" w:rsidP="000C2485">
      <w:pPr>
        <w:tabs>
          <w:tab w:val="left" w:pos="5843"/>
        </w:tabs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3DE4" w:rsidRDefault="00893DE4"/>
    <w:sectPr w:rsidR="00893DE4" w:rsidSect="008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4EC"/>
    <w:multiLevelType w:val="hybridMultilevel"/>
    <w:tmpl w:val="15769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15428"/>
    <w:multiLevelType w:val="hybridMultilevel"/>
    <w:tmpl w:val="16AE600A"/>
    <w:lvl w:ilvl="0" w:tplc="A9665804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C2485"/>
    <w:rsid w:val="000C2485"/>
    <w:rsid w:val="002514C3"/>
    <w:rsid w:val="00371DA1"/>
    <w:rsid w:val="0040202F"/>
    <w:rsid w:val="00484F05"/>
    <w:rsid w:val="00537B8D"/>
    <w:rsid w:val="0057057A"/>
    <w:rsid w:val="008356B5"/>
    <w:rsid w:val="00842F2B"/>
    <w:rsid w:val="00893DE4"/>
    <w:rsid w:val="008A718E"/>
    <w:rsid w:val="009C61D2"/>
    <w:rsid w:val="00A169C8"/>
    <w:rsid w:val="00CF2AA4"/>
    <w:rsid w:val="00E8414A"/>
    <w:rsid w:val="00E95693"/>
    <w:rsid w:val="00F55C54"/>
    <w:rsid w:val="00F60190"/>
    <w:rsid w:val="00FC558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5867</Words>
  <Characters>3345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2022-05-08T11:08:00Z</dcterms:created>
  <dcterms:modified xsi:type="dcterms:W3CDTF">2022-05-08T11:08:00Z</dcterms:modified>
</cp:coreProperties>
</file>