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14:paraId="00925655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cs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</w:p>
    <w:p w14:paraId="3DE12057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cs="Times New Roman"/>
          <w:b/>
          <w:color w:val="auto"/>
          <w:sz w:val="28"/>
          <w:szCs w:val="28"/>
          <w:lang w:val="uk-UA"/>
        </w:rPr>
      </w:pPr>
    </w:p>
    <w:p w14:paraId="3CAE697A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3 класу</w:t>
      </w:r>
    </w:p>
    <w:tbl>
      <w:tblPr>
        <w:tblStyle w:val="5"/>
        <w:tblpPr w:leftFromText="180" w:rightFromText="180" w:vertAnchor="text" w:horzAnchor="page" w:tblpX="1356" w:tblpY="287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7994"/>
      </w:tblGrid>
      <w:tr w14:paraId="513A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111D01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9DD6434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13DC4F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33AF844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0FBA13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95E72F2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5E5166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383AEFA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7994" w:type="dxa"/>
          </w:tcPr>
          <w:p w14:paraId="2B198A1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2272B3C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Навчальна програма</w:t>
            </w:r>
          </w:p>
        </w:tc>
      </w:tr>
      <w:tr w14:paraId="22E1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22D2FB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4BF4404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7994" w:type="dxa"/>
            <w:vMerge w:val="restart"/>
            <w:vAlign w:val="top"/>
          </w:tcPr>
          <w:p w14:paraId="61175F6F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instrText xml:space="preserve"> HYPERLINK "https://undip.org.ua/library/typova-osvitnia-prohrama-dlia-zakladiv-zahalnoi-serednoi-osvity-rozroblena-pid-kerivnytstvom-o-ya-savchenko-3-4-klasy/" </w:instrTex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uk-UA"/>
              </w:rPr>
              <w:t>https://undip.org.ua/library/typova-osvitnia-prohrama-dlia-zakladiv-zahalnoi-serednoi-osvity-rozroblena-pid-kerivnytstvom-o-ya-savchenko-3-4-klasy/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14:paraId="46DE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10386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243A302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7994" w:type="dxa"/>
            <w:vMerge w:val="continue"/>
            <w:vAlign w:val="top"/>
          </w:tcPr>
          <w:p w14:paraId="0DABB0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5E2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E1BB8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7861B61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7994" w:type="dxa"/>
            <w:vMerge w:val="continue"/>
            <w:vAlign w:val="top"/>
          </w:tcPr>
          <w:p w14:paraId="6AFDEA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7735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328BD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7FFA6BA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7994" w:type="dxa"/>
            <w:vMerge w:val="continue"/>
            <w:vAlign w:val="top"/>
          </w:tcPr>
          <w:p w14:paraId="73528E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065E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BCC5B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4C9AB3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7994" w:type="dxa"/>
            <w:vMerge w:val="continue"/>
            <w:vAlign w:val="top"/>
          </w:tcPr>
          <w:p w14:paraId="25E1A0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5E54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7CB76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0F2A88A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7994" w:type="dxa"/>
            <w:vMerge w:val="continue"/>
            <w:vAlign w:val="top"/>
          </w:tcPr>
          <w:p w14:paraId="54E5A85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</w:tc>
      </w:tr>
      <w:tr w14:paraId="438A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947AC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3F4D058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7994" w:type="dxa"/>
            <w:vMerge w:val="continue"/>
            <w:vAlign w:val="top"/>
          </w:tcPr>
          <w:p w14:paraId="3F941B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315F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7" w:type="dxa"/>
          </w:tcPr>
          <w:p w14:paraId="517570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02F5077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7994" w:type="dxa"/>
            <w:vMerge w:val="continue"/>
            <w:vAlign w:val="top"/>
          </w:tcPr>
          <w:p w14:paraId="389BB4CA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</w:tr>
      <w:tr w14:paraId="1EA1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66509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619EA65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7994" w:type="dxa"/>
            <w:vMerge w:val="continue"/>
            <w:vAlign w:val="top"/>
          </w:tcPr>
          <w:p w14:paraId="655EDE3E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11E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74273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4F5B4B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7994" w:type="dxa"/>
            <w:vMerge w:val="continue"/>
            <w:vAlign w:val="top"/>
          </w:tcPr>
          <w:p w14:paraId="622A0EA6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4750305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4564F00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1BE58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Гасюка Олександра Олеговича</w:t>
      </w:r>
    </w:p>
    <w:p w14:paraId="1FFCEA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333EA3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0FAF6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377B6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7624C9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7DCAB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519B3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7B53F4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3D6182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569AC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69249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48BDF1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2521EF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319C1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6C9AD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739D60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1D077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68128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180220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18C7A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0610D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19286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3B86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503FC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63D36D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042344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412880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162274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6B8761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61CAB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384621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4BED2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25FFF7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227A6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60E1BE4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19D8B4B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9C15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68BCD12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ECF36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Островської Мілани Артурівни</w:t>
      </w:r>
    </w:p>
    <w:p w14:paraId="7E4EFF4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A772412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B5F41B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2787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C6CB7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22D1812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F91ECD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3DB9E3C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2C325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C471A64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DA3F83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EE8B5CD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7F1563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9DCFE07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616DC05E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6F05B18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19D8EF4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253EA237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2D2B5DB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008302E3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43FF1A3B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7BCCAF7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3B9B3A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05A5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73515C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48CCBD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4A578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1FCCA4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04CE9C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60C7A6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ED896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450126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55C311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4A74D2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18E4C5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2E341F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0022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60F21E4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3A85841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4D4E60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40D3DF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12A71D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53E32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3EC2C4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11D24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6A2037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72D82B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0CB5B6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0F1C56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5FF9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C0488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32C8264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B5568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40886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79187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69252E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1C8D1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4240D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573DAC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324808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2F15A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5F8DD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7A21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14068C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499A66B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648718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6514EB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4DA9CB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77049C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2F2EA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266A3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36B9F9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217CB0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0ACF1C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93581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1EE3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000FF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531D6EC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2BC22D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12692E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6167E7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255B16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FAE4D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3B290B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26334D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1B6F1B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0C278E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6FB8A6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25B6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E1C11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2F3095F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5BB9D9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61DB2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4CFD4E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634913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022D24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261D9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57B76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2B4E7B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27AB94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18E196A3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2EA3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3525A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3CAE400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2B4CC2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14072E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7CB921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7738EA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32909D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4A062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52B528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7E1C29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7C97BB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5D6AE3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5B57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F67DA2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429700E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93383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607A44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6CA4B4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756EAE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59BFB1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990A9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19C823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2BE78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316C60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5E39447F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793B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5EACA4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6B03FE7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278D5E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CFC25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2D6550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546576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43233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36B246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0BAB88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723C7B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44D5DA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7FC8561A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4224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4DEDA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7E6B8C8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12875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28A2F4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25B61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38F851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2F86A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510B7A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130CDD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25B9B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18AC58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5E22574D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3B7C73F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88D41C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6442F9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4ECB9CA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Петренко Діани Сергіївни</w:t>
      </w:r>
    </w:p>
    <w:p w14:paraId="3F66F1D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318A17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1A4A09E5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0F96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65149D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0B06113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9AB7AD2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9E7DE9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76E2AB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6FEA35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46E9D8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64D503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5D1A0BF1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C962A5B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3603CA3E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0322314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0DDDD69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61EE939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25E92468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6964047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17BD01E3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2EB46A9C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52C20E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C47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74D66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40CA92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61C742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2E8C8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163AED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67960D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57CD63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0E5BD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2A3433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7B0BB9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0D3DC1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1471B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1811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5580938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6DED209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02B6BF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54049E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169CC8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619D57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0EDE94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4CF9F3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2D0640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1BC9BD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3BD85A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6D98AF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4FA5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EEE8CC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4BF9AAC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28B125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47247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764E69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0096D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191930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4760A4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22B481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34BA12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75192F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66428B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5F9D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171C95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17B4FC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0137A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1166B0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04486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2CE61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0921A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6B6F0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10C16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0C1A50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720917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7D2858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0C88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5F3E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6EA5578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0D75D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BED8F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212B86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713CA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0394E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2F42E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4834B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601FD4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2868F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4C348D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1C06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6A54D6A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4411A56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759D45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5AD68E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1140EA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325042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2C48A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6CF656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263B70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BAD52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1A4BE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7D3E6C0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4B86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53F8F3A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5A16654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11F48D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45888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6E8879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58599C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4437BC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723BF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6BD14D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2E9B0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4D6EEB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2B256C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22B5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525F23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6635B44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2F3A0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053818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398012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0A4F0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73BC9E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17748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56F9FD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6A999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1E9EBC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2814735F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22B1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160D61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12B616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603BF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041A6D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115DA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1A8FED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31E506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69328A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3B59FA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04DA96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582E8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3ED7BFEC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7A2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806E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476A9F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D5ED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330BD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1E3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1FCD3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439B7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69B6A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5F3B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62A95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361F4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02DBBDF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01E8B57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5ADE327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Гасюка Олександра Олеговича</w:t>
      </w:r>
    </w:p>
    <w:p w14:paraId="70EC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B0A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B14715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1619822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7628F6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DA6C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87B707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9E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3455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E7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E64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36B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02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FDF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78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4A5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8E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D4CA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99CA4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4B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0E1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44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710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E8A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F47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D62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75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3E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DE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C5F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4C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B9B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4E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571C5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35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C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B60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C07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86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8D1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8C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FB7136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2D8D0E58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5488DF2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CDBA36E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C0318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A4A6F7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8B6BA15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67E723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1373A65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EB4952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D2997A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2EE622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B2479D5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676E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F97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EE2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62910F6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Островської Мілани Артурівни</w:t>
      </w:r>
    </w:p>
    <w:p w14:paraId="1D3F4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1781F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531C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D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747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543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9000CE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D432F9D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92CDFD0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172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4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D20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1D0B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FE3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ABBB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1A7BA0C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4732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90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25AB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49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77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6B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08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E739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A46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70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70A0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70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79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E3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30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8C4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D62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4E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3643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D2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1F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8E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BE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F7E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4036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70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46B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7D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35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75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30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EE86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25BC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A9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5EB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D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D7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D9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45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3CC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2DCC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D5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38A5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07A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FB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D7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77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521D6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1BD7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45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301A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A19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8A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D6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76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C3B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59F4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ADA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6C8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93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02B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E4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43B1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6CA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02DF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915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AC75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883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53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9454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88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A2F27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490C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DB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63FE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A8E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85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3A0A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E4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0EC7B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461293D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5F9B6D6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BE3B2D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627002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E7DE975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A4C92A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557F8E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9A12CB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FC88A2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F4C2AAB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580C1D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435A52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2F91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74D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172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62D916BA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Петренко Діани Сергіївни</w:t>
      </w:r>
    </w:p>
    <w:p w14:paraId="5B8C0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6352D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7BA3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53D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816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63972B2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19761F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40FC73D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31D6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872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001E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6EA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71E6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C38453B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4F54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BD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235D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F3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5E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6F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88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ED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55F6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33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52C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86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D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F2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F8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62A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5CCB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1B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A97F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84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40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7A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96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87C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E2F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AD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02DE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6C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32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4B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744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2B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127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BD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3139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B6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C2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B4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3D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16D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5969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09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00A4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C90A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3A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08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2D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ED7A5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5B89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67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F17C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9EAE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84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E2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DD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273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6B12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0C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3D12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BE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C47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219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AB6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8C58A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645B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ECF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354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6E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2C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0429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B0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DD7CA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4AF4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89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25D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3384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D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FCF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83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BAFDF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</w:tbl>
    <w:p w14:paraId="418D8068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B828681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2F415C2"/>
    <w:rsid w:val="14AD0526"/>
    <w:rsid w:val="1B6536DD"/>
    <w:rsid w:val="1BF15B31"/>
    <w:rsid w:val="223D0F38"/>
    <w:rsid w:val="26BC1C6B"/>
    <w:rsid w:val="283A4732"/>
    <w:rsid w:val="28944E1F"/>
    <w:rsid w:val="2BB11E0A"/>
    <w:rsid w:val="2BF12E7A"/>
    <w:rsid w:val="358F201D"/>
    <w:rsid w:val="3BB50675"/>
    <w:rsid w:val="406159AB"/>
    <w:rsid w:val="41765D2D"/>
    <w:rsid w:val="479156E2"/>
    <w:rsid w:val="4B525777"/>
    <w:rsid w:val="4B5D57E7"/>
    <w:rsid w:val="4B7C007C"/>
    <w:rsid w:val="56A21238"/>
    <w:rsid w:val="5A015A12"/>
    <w:rsid w:val="5CAD16D3"/>
    <w:rsid w:val="61832DB2"/>
    <w:rsid w:val="6B4E2F13"/>
    <w:rsid w:val="6E4346F3"/>
    <w:rsid w:val="6F13231F"/>
    <w:rsid w:val="749536C4"/>
    <w:rsid w:val="74BD63BE"/>
    <w:rsid w:val="759142C0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2025-12-02T08:11:56Z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67B73BBCB5BF43449C431B130A5FE0A5_13</vt:lpwstr>
  </property>
</Properties>
</file>