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28" w:rsidRPr="00F65374" w:rsidRDefault="00C05728" w:rsidP="00C05728">
      <w:pPr>
        <w:spacing w:before="300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05728" w:rsidRDefault="00C05728" w:rsidP="00C05728">
      <w:pPr>
        <w:pBdr>
          <w:bottom w:val="single" w:sz="12" w:space="1" w:color="auto"/>
        </w:pBdr>
        <w:spacing w:before="300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Меленівська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гімназія Іршанської селищної ради</w:t>
      </w:r>
    </w:p>
    <w:p w:rsidR="00C05728" w:rsidRPr="002426DC" w:rsidRDefault="00C05728" w:rsidP="00C0572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1"/>
          <w:lang w:eastAsia="uk-UA"/>
        </w:rPr>
      </w:pPr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 xml:space="preserve">вул. Шкільна, 15, а, 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с.Мелені</w:t>
      </w:r>
      <w:proofErr w:type="spellEnd"/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, Коростенський район, Житомирська область, 11576,</w:t>
      </w:r>
      <w:r w:rsidRPr="00C05728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 xml:space="preserve"> е-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mail</w:t>
      </w:r>
      <w:r w:rsidRPr="00C05728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: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ru-RU" w:eastAsia="uk-UA"/>
        </w:rPr>
        <w:t> 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meleninwk</w:t>
      </w:r>
      <w:proofErr w:type="spellEnd"/>
      <w:r w:rsidRPr="00C05728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@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ukr</w:t>
      </w:r>
      <w:proofErr w:type="spellEnd"/>
      <w:r w:rsidRPr="00C05728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.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net</w:t>
      </w:r>
    </w:p>
    <w:p w:rsidR="00C05728" w:rsidRPr="00565A62" w:rsidRDefault="00C05728" w:rsidP="00C0572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65A62">
        <w:rPr>
          <w:rFonts w:ascii="Times New Roman" w:eastAsia="Times New Roman" w:hAnsi="Times New Roman"/>
          <w:color w:val="000000"/>
          <w:sz w:val="21"/>
          <w:szCs w:val="21"/>
          <w:lang w:eastAsia="uk-UA"/>
        </w:rPr>
        <w:t>Код ЄДРПОУ</w:t>
      </w:r>
      <w:r w:rsidRPr="00565A62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38718326</w:t>
      </w:r>
      <w:r w:rsidRPr="00565A62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  </w:t>
      </w:r>
    </w:p>
    <w:p w:rsidR="00C05728" w:rsidRPr="00F65374" w:rsidRDefault="00C05728" w:rsidP="00C05728">
      <w:pPr>
        <w:spacing w:before="300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НАКАЗ </w:t>
      </w:r>
    </w:p>
    <w:p w:rsidR="00C05728" w:rsidRPr="00F65374" w:rsidRDefault="00C05728" w:rsidP="00C05728">
      <w:pPr>
        <w:spacing w:before="300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24.03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МЕЛЕНІ                                          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08-у</w:t>
      </w:r>
    </w:p>
    <w:p w:rsidR="00C05728" w:rsidRDefault="00C05728" w:rsidP="00C057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зарахування учнів</w:t>
      </w:r>
    </w:p>
    <w:p w:rsidR="00C05728" w:rsidRDefault="00C05728" w:rsidP="00C057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із числа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вунутрішньо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переміщених осіб</w:t>
      </w:r>
    </w:p>
    <w:p w:rsidR="00C05728" w:rsidRPr="00F65374" w:rsidRDefault="00C05728" w:rsidP="00C057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C05728" w:rsidRDefault="00C05728" w:rsidP="00C057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Відповідно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ч.3 ст.57 Закону України «Про освіту», Указу Президента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 24.02.2022 року №64/2022 «Про введення воєнного стану у Україні», затвердженого Законом України від 24.02.2022 року №2102-ІХ, Указу Президента України від 14.03.2022 року №133/2022, затвердженого Законом України від 15.03.2022 року №2119-ІХ, п.8 Положення про Міністерство освіти і науки України, затвердженого постановою Кабінету Міністрів України від 16.10.2014 року №630 (зі змінами), листа міністерства освіти і науки України від 06.03.2022 року №1/3371-22 «Про організацію освітнього процесу», ураховуючи п.3.2. статуту Державного підприємства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Інфоресурс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», затвердженого наказом Міністерства освіти і науки України від 23.04.2019 року №538, з метою належної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оранізації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освітнього процесу для здобувачів освіти із числа внутрішньо переміщених осіб в умовах дії воєнного стану</w:t>
      </w:r>
    </w:p>
    <w:p w:rsidR="00C05728" w:rsidRDefault="00C05728" w:rsidP="00C057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НАКАЗУЮ:</w:t>
      </w:r>
    </w:p>
    <w:p w:rsidR="00C05728" w:rsidRPr="004A3335" w:rsidRDefault="00C05728" w:rsidP="00C05728">
      <w:pPr>
        <w:numPr>
          <w:ilvl w:val="1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Зарахувати для тимчасового відвідування ученицею 4 класу, ПАСІЧНИК Єлизавету Романівну, 2014 року народження.</w:t>
      </w:r>
    </w:p>
    <w:p w:rsidR="00C05728" w:rsidRPr="004A3335" w:rsidRDefault="00C05728" w:rsidP="00C05728">
      <w:pPr>
        <w:numPr>
          <w:ilvl w:val="1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Зарахувати для тимчасового відвідування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учницею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6 класу, КОВАЛЕНКО Єву Віталіївну, 2010 рок народження.</w:t>
      </w:r>
    </w:p>
    <w:p w:rsidR="00C05728" w:rsidRPr="004A3335" w:rsidRDefault="00C05728" w:rsidP="00C05728">
      <w:pPr>
        <w:numPr>
          <w:ilvl w:val="1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Зарахувати для тимчасового відвідування учнем 5 класу, КОРНЕТА Богдана Дмитровича, 2011 року народження.</w:t>
      </w:r>
    </w:p>
    <w:p w:rsidR="00C05728" w:rsidRPr="004A3335" w:rsidRDefault="00C05728" w:rsidP="00C05728">
      <w:pPr>
        <w:numPr>
          <w:ilvl w:val="1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Зарахувати для тимчасового відвідування ученицею 5 класу, ВОЙТЕНКО Карину Сергіївну, 2010 рок народження.</w:t>
      </w:r>
    </w:p>
    <w:p w:rsidR="00C05728" w:rsidRPr="004A3335" w:rsidRDefault="00C05728" w:rsidP="00C05728">
      <w:pPr>
        <w:numPr>
          <w:ilvl w:val="1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Зарахувати для тимчасового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відвудування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ученицею 8 класу, ІСАКОВУ Ангеліну Віталіївну, 2008 року народження.</w:t>
      </w:r>
    </w:p>
    <w:p w:rsidR="00C05728" w:rsidRDefault="00C05728" w:rsidP="00C05728">
      <w:pPr>
        <w:numPr>
          <w:ilvl w:val="1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Зарахувати для тимчасового відвідування ученицею 9 класу, ХОДАКІВСЬКУ Анастасію Олександрівну, 2007 року народження.</w:t>
      </w:r>
    </w:p>
    <w:p w:rsidR="00C05728" w:rsidRPr="00F65374" w:rsidRDefault="00C05728" w:rsidP="00C05728">
      <w:pPr>
        <w:spacing w:before="300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Підства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заяви батьків Пасічник Г.В., Коваленко Н.М., Корнет А.В., Войтенко Н.П.,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Ісокової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Ходаківської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Н.Д.</w:t>
      </w:r>
    </w:p>
    <w:p w:rsidR="00C05728" w:rsidRDefault="00C05728" w:rsidP="00C05728">
      <w:pPr>
        <w:spacing w:before="300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728" w:rsidRDefault="00C05728" w:rsidP="00C05728">
      <w:pPr>
        <w:numPr>
          <w:ilvl w:val="1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Класним керівникам додати дітей до груп у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Viber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5728" w:rsidRDefault="00C05728" w:rsidP="00C05728">
      <w:pPr>
        <w:numPr>
          <w:ilvl w:val="1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Бібліотекарю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Карпенко Н.О., за потреби, надати підручники для навчання.</w:t>
      </w:r>
    </w:p>
    <w:p w:rsidR="00C05728" w:rsidRDefault="00C05728" w:rsidP="00C05728">
      <w:pPr>
        <w:numPr>
          <w:ilvl w:val="1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Практичному психологу, Мороз К.В., постійно проводити роботу з вищезазначеними дітьми.</w:t>
      </w:r>
    </w:p>
    <w:p w:rsidR="00C05728" w:rsidRDefault="00C05728" w:rsidP="00C05728">
      <w:pPr>
        <w:numPr>
          <w:ilvl w:val="1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Контроль за виконанням наказу залишаю за собою.</w:t>
      </w:r>
    </w:p>
    <w:p w:rsidR="00C05728" w:rsidRDefault="00C05728" w:rsidP="00C05728">
      <w:p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728" w:rsidRDefault="00C05728" w:rsidP="00C05728">
      <w:p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728" w:rsidRDefault="00C05728" w:rsidP="00C05728">
      <w:p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                                              Ольга ПЕТРЕНКО</w:t>
      </w:r>
    </w:p>
    <w:p w:rsidR="00C05728" w:rsidRDefault="00C05728" w:rsidP="00C05728">
      <w:p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37E" w:rsidRDefault="00C05728">
      <w:bookmarkStart w:id="0" w:name="_GoBack"/>
      <w:bookmarkEnd w:id="0"/>
    </w:p>
    <w:sectPr w:rsidR="00CF53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0EC7"/>
    <w:multiLevelType w:val="multilevel"/>
    <w:tmpl w:val="42C8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28"/>
    <w:rsid w:val="00686F20"/>
    <w:rsid w:val="00C05728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4A00B-18F9-459D-BCCB-4A9E4E3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2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school-user</dc:creator>
  <cp:keywords/>
  <dc:description/>
  <cp:lastModifiedBy>school-user</cp:lastModifiedBy>
  <cp:revision>1</cp:revision>
  <dcterms:created xsi:type="dcterms:W3CDTF">2022-06-13T08:52:00Z</dcterms:created>
  <dcterms:modified xsi:type="dcterms:W3CDTF">2022-06-13T08:52:00Z</dcterms:modified>
</cp:coreProperties>
</file>