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3" w:rsidRPr="00486F84" w:rsidRDefault="00210BE3" w:rsidP="00190C04">
      <w:pPr>
        <w:pStyle w:val="a6"/>
        <w:ind w:firstLine="6379"/>
        <w:jc w:val="right"/>
        <w:rPr>
          <w:b w:val="0"/>
          <w:i/>
          <w:szCs w:val="28"/>
        </w:rPr>
      </w:pPr>
      <w:r w:rsidRPr="00486F84">
        <w:rPr>
          <w:b w:val="0"/>
          <w:i/>
          <w:szCs w:val="28"/>
        </w:rPr>
        <w:t>Затверджую</w:t>
      </w:r>
    </w:p>
    <w:p w:rsidR="00210BE3" w:rsidRPr="00486F84" w:rsidRDefault="00210BE3" w:rsidP="00190C04">
      <w:pPr>
        <w:pStyle w:val="a6"/>
        <w:ind w:firstLine="6379"/>
        <w:jc w:val="right"/>
        <w:rPr>
          <w:b w:val="0"/>
          <w:i/>
          <w:szCs w:val="28"/>
        </w:rPr>
      </w:pPr>
      <w:r w:rsidRPr="00486F84">
        <w:rPr>
          <w:b w:val="0"/>
          <w:i/>
          <w:szCs w:val="28"/>
        </w:rPr>
        <w:t>«____» вересня 202</w:t>
      </w:r>
      <w:r w:rsidR="00C63935" w:rsidRPr="00984952">
        <w:rPr>
          <w:b w:val="0"/>
          <w:i/>
          <w:szCs w:val="28"/>
          <w:lang w:val="ru-RU"/>
        </w:rPr>
        <w:t>2</w:t>
      </w:r>
      <w:r w:rsidRPr="00486F84">
        <w:rPr>
          <w:b w:val="0"/>
          <w:i/>
          <w:szCs w:val="28"/>
        </w:rPr>
        <w:t>р.</w:t>
      </w:r>
    </w:p>
    <w:p w:rsidR="00210BE3" w:rsidRPr="00486F84" w:rsidRDefault="007D5D92" w:rsidP="007D5D92">
      <w:pPr>
        <w:pStyle w:val="a6"/>
        <w:ind w:firstLine="6379"/>
        <w:rPr>
          <w:b w:val="0"/>
          <w:i/>
          <w:szCs w:val="28"/>
          <w:lang w:val="ru-RU"/>
        </w:rPr>
      </w:pPr>
      <w:r w:rsidRPr="00486F84">
        <w:rPr>
          <w:b w:val="0"/>
          <w:i/>
          <w:szCs w:val="28"/>
        </w:rPr>
        <w:t xml:space="preserve">                                                                    </w:t>
      </w:r>
      <w:r w:rsidR="00B64679">
        <w:rPr>
          <w:b w:val="0"/>
          <w:i/>
          <w:szCs w:val="28"/>
        </w:rPr>
        <w:t>Лідер</w:t>
      </w:r>
      <w:r w:rsidR="00210BE3" w:rsidRPr="00486F84">
        <w:rPr>
          <w:b w:val="0"/>
          <w:i/>
          <w:szCs w:val="28"/>
        </w:rPr>
        <w:t>______</w:t>
      </w:r>
    </w:p>
    <w:p w:rsidR="00210BE3" w:rsidRPr="00486F84" w:rsidRDefault="00210BE3" w:rsidP="00190C04">
      <w:pPr>
        <w:pStyle w:val="a6"/>
        <w:jc w:val="left"/>
        <w:rPr>
          <w:szCs w:val="28"/>
        </w:rPr>
      </w:pPr>
    </w:p>
    <w:p w:rsidR="00210BE3" w:rsidRPr="00486F84" w:rsidRDefault="00210BE3" w:rsidP="00190C04">
      <w:pPr>
        <w:pStyle w:val="a6"/>
        <w:rPr>
          <w:szCs w:val="28"/>
          <w:lang w:val="ru-RU"/>
        </w:rPr>
      </w:pPr>
      <w:r w:rsidRPr="00486F84">
        <w:rPr>
          <w:szCs w:val="28"/>
        </w:rPr>
        <w:t xml:space="preserve">План засідань ради учнівського самоврядування на </w:t>
      </w:r>
      <w:r w:rsidRPr="00486F84">
        <w:rPr>
          <w:szCs w:val="28"/>
          <w:lang w:val="ru-RU"/>
        </w:rPr>
        <w:t xml:space="preserve">                                                </w:t>
      </w:r>
      <w:r w:rsidR="004F26B5" w:rsidRPr="00486F84">
        <w:rPr>
          <w:szCs w:val="28"/>
          <w:lang w:val="ru-RU"/>
        </w:rPr>
        <w:t xml:space="preserve">                                             </w:t>
      </w:r>
      <w:r w:rsidRPr="00486F84">
        <w:rPr>
          <w:szCs w:val="28"/>
          <w:lang w:val="ru-RU"/>
        </w:rPr>
        <w:t xml:space="preserve">                       </w:t>
      </w:r>
      <w:r w:rsidRPr="00486F84">
        <w:rPr>
          <w:szCs w:val="28"/>
        </w:rPr>
        <w:t>202</w:t>
      </w:r>
      <w:r w:rsidR="00C63935" w:rsidRPr="00486F84">
        <w:rPr>
          <w:szCs w:val="28"/>
          <w:lang w:val="ru-RU"/>
        </w:rPr>
        <w:t>2</w:t>
      </w:r>
      <w:r w:rsidRPr="00486F84">
        <w:rPr>
          <w:szCs w:val="28"/>
        </w:rPr>
        <w:t>-</w:t>
      </w:r>
      <w:r w:rsidRPr="00486F84">
        <w:rPr>
          <w:szCs w:val="28"/>
          <w:lang w:val="ru-RU"/>
        </w:rPr>
        <w:t>202</w:t>
      </w:r>
      <w:r w:rsidR="00C63935" w:rsidRPr="00486F84">
        <w:rPr>
          <w:szCs w:val="28"/>
          <w:lang w:val="ru-RU"/>
        </w:rPr>
        <w:t>3</w:t>
      </w:r>
      <w:r w:rsidRPr="00486F84">
        <w:rPr>
          <w:szCs w:val="28"/>
        </w:rPr>
        <w:t xml:space="preserve"> </w:t>
      </w:r>
      <w:proofErr w:type="spellStart"/>
      <w:r w:rsidRPr="00486F84">
        <w:rPr>
          <w:szCs w:val="28"/>
        </w:rPr>
        <w:t>н.р</w:t>
      </w:r>
      <w:proofErr w:type="spellEnd"/>
      <w:r w:rsidRPr="00486F84">
        <w:rPr>
          <w:szCs w:val="28"/>
        </w:rPr>
        <w:t>.</w:t>
      </w:r>
    </w:p>
    <w:p w:rsidR="00210BE3" w:rsidRPr="00486F84" w:rsidRDefault="00210BE3" w:rsidP="00190C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86F8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Дні проведення засідань — </w:t>
      </w:r>
      <w:r w:rsidR="009A2B73" w:rsidRPr="00486F8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</w:t>
      </w:r>
      <w:r w:rsidRPr="00486F8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-а середа місяця</w:t>
      </w:r>
    </w:p>
    <w:tbl>
      <w:tblPr>
        <w:tblW w:w="15593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1057"/>
        <w:gridCol w:w="2693"/>
      </w:tblGrid>
      <w:tr w:rsidR="00354F69" w:rsidRPr="00486F84" w:rsidTr="004F26B5">
        <w:trPr>
          <w:trHeight w:val="589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Місяць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Змі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Відмітка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354F69" w:rsidRPr="00486F84" w:rsidTr="004F26B5">
        <w:trPr>
          <w:trHeight w:val="99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засідань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202</w:t>
            </w:r>
            <w:r w:rsidR="001B0BA6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</w:t>
            </w:r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-202</w:t>
            </w:r>
            <w:r w:rsidR="001B0BA6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</w:t>
            </w:r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завдань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щодо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міністерств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міністерств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рік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аході</w:t>
            </w:r>
            <w:proofErr w:type="gramStart"/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 миру</w:t>
            </w:r>
            <w:r w:rsidR="004F26B5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</w:t>
            </w:r>
          </w:p>
          <w:p w:rsidR="001B0BA6" w:rsidRPr="00486F84" w:rsidRDefault="001B0BA6" w:rsidP="006A1B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вітальн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святом Вас,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дорогі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F26B5">
        <w:trPr>
          <w:trHeight w:val="99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міністерств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тренінгу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Хто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він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дер</w:t>
            </w:r>
            <w:proofErr w:type="spellEnd"/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?»</w:t>
            </w:r>
            <w:r w:rsidR="009D1DDB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</w:t>
            </w:r>
          </w:p>
          <w:p w:rsidR="001B0BA6" w:rsidRPr="00486F84" w:rsidRDefault="001B0BA6" w:rsidP="006A1B4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та участь в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акції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Подаруй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тепло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серця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зустріч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людьми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похилого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віку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B0BA6" w:rsidRPr="00486F84" w:rsidRDefault="001B0BA6" w:rsidP="006A1B43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Патріотичного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присвяченого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козацтва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та Дню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86F84">
        <w:trPr>
          <w:trHeight w:val="1406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1B0BA6" w:rsidRPr="00486F84" w:rsidRDefault="001B0BA6" w:rsidP="006A1B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Проведення з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аход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профілактики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0BA6" w:rsidRPr="00486F84" w:rsidRDefault="001B0BA6" w:rsidP="006A1B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1B0BA6" w:rsidRPr="00486F84" w:rsidRDefault="001B0BA6" w:rsidP="006A1B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до</w:t>
            </w:r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Всеукраїнськ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Засвіти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свічку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0BA6" w:rsidRPr="00486F84" w:rsidRDefault="001B0BA6" w:rsidP="006A1B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Проведення ф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Гідність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та Свобода»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F26B5">
        <w:trPr>
          <w:trHeight w:val="472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Грудень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Випуск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листівки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до 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дня </w:t>
            </w:r>
            <w:proofErr w:type="spellStart"/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боротьби</w:t>
            </w:r>
            <w:proofErr w:type="spellEnd"/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зі</w:t>
            </w:r>
            <w:proofErr w:type="spellEnd"/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0C04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СНІДом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Допомога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  прав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людини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«Я маю право знати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права».</w:t>
            </w:r>
          </w:p>
          <w:p w:rsidR="00354F69" w:rsidRPr="00486F84" w:rsidRDefault="00354F69" w:rsidP="006A1B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відео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Всесвітній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день волонтера».</w:t>
            </w:r>
          </w:p>
          <w:p w:rsidR="00354F69" w:rsidRPr="00486F84" w:rsidRDefault="00354F69" w:rsidP="006A1B4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кращий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новорічний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букет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новорічну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іннівку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волонтерської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доброчинності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ітло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добра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моїй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душі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Сильні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духом»,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Скарбничкам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надії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Від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серця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серця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операціях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Пташина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їдальня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Годівничка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Зимуючі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птахи».</w:t>
            </w:r>
          </w:p>
          <w:p w:rsidR="00354F69" w:rsidRPr="00486F84" w:rsidRDefault="00354F69" w:rsidP="006A1B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 І </w:t>
            </w:r>
            <w:r w:rsidR="001B0BA6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семестр</w:t>
            </w: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(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ідсумки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учнівської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ради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повному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її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складі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окремо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міністерствах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354F69" w:rsidRPr="00486F84" w:rsidRDefault="00354F69" w:rsidP="006A1B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Новорічних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свят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Новорічні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пригоди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</w:t>
            </w:r>
            <w:r w:rsidR="001B0BA6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ртуальному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житті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F26B5" w:rsidRPr="00486F84" w:rsidTr="004F26B5">
        <w:trPr>
          <w:trHeight w:val="472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F26B5" w:rsidRPr="00486F84" w:rsidRDefault="004F26B5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F26B5" w:rsidRPr="00486F84" w:rsidRDefault="004F26B5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II семестр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4F26B5" w:rsidRPr="00486F84" w:rsidRDefault="004F26B5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86F84">
        <w:trPr>
          <w:trHeight w:val="2329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ІІ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івріччя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екологічній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Допоможемо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зимуючим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птахам» (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годівничок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ідкормка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птахів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Пташиний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дивосвіт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колядок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щедрівок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«Ой колядки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щедрівки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існі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радості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зими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Ігрова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програма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тренінгу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Лідерство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!».</w:t>
            </w:r>
          </w:p>
          <w:p w:rsidR="00354F69" w:rsidRPr="00486F84" w:rsidRDefault="00354F69" w:rsidP="0098495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заходах  до Дня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Соборності</w:t>
            </w:r>
            <w:proofErr w:type="spellEnd"/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F26B5">
        <w:trPr>
          <w:trHeight w:val="99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6A1B43" w:rsidRPr="00486F84" w:rsidRDefault="006A1B43" w:rsidP="006A1B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Ефективність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класних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 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Найкраща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годівничка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Ігрова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програма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«Шлях до «я»-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ідеалу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Допомога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у</w:t>
            </w:r>
            <w:r w:rsidR="006A1B43"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Інтернету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«Разом для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найкращого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Інтернету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”.</w:t>
            </w:r>
          </w:p>
          <w:p w:rsidR="006A1B43" w:rsidRPr="00486F84" w:rsidRDefault="006A1B43" w:rsidP="006A1B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uk-UA" w:eastAsia="ru-RU"/>
              </w:rPr>
              <w:t>Поведення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uk-UA" w:eastAsia="ru-RU"/>
              </w:rPr>
              <w:t xml:space="preserve"> 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486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журнал «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486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984952">
        <w:trPr>
          <w:trHeight w:val="1865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Березень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Святкові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заходи до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жіночого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 «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жінці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від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Божої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любові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!»</w:t>
            </w:r>
          </w:p>
          <w:p w:rsidR="00354F69" w:rsidRPr="00486F84" w:rsidRDefault="00354F69" w:rsidP="006A1B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виставці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малюнку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«Природа –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очима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дітей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Випуск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іннівки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«День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добровольця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конкурсу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кращу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шпаківню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Подаруй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птахам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будинок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часть у </w:t>
            </w:r>
            <w:proofErr w:type="spellStart"/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фестивалі</w:t>
            </w:r>
            <w:proofErr w:type="spellEnd"/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агітбригад</w:t>
            </w:r>
            <w:proofErr w:type="spellEnd"/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9D1DDB">
        <w:trPr>
          <w:trHeight w:val="2812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всеукраїнській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екологічній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Приберемо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іт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 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Чисте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довкілля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здорова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заході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Тижня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здорового способу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життя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Тижня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безпеки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дитини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190C04" w:rsidP="006A1B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</w:t>
            </w:r>
            <w:proofErr w:type="spellStart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онкурс-виставка</w:t>
            </w:r>
            <w:proofErr w:type="spellEnd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Великодні</w:t>
            </w:r>
            <w:proofErr w:type="spellEnd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таємниці</w:t>
            </w:r>
            <w:proofErr w:type="spellEnd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», «</w:t>
            </w:r>
            <w:proofErr w:type="spellStart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Писанкове</w:t>
            </w:r>
            <w:proofErr w:type="spellEnd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мереживо</w:t>
            </w:r>
            <w:proofErr w:type="spellEnd"/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заходів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пам’яті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Чорнобиля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Чорнобильський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дзвін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», «Почуйте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Гірчить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Чорнобиль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крізь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роки».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54F69" w:rsidRPr="00486F84" w:rsidTr="004F26B5">
        <w:trPr>
          <w:trHeight w:val="2557"/>
        </w:trPr>
        <w:tc>
          <w:tcPr>
            <w:tcW w:w="184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1057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учкому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колективами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планів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завдань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ічним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Результативність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цієї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активу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 заходах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пам’яті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примирення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літературн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музичній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композиції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«Хай буде мир, хай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більше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горить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пеклі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війни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твоє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життя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людино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!»,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пісні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строю « Хай буде мир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всій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Землі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Виставка-конкурс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дитячої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Матер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</w:t>
            </w: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заходах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присвячених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вишиванки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та Дню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Європи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Організація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фотовиставки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Яким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</w:t>
            </w: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-202</w:t>
            </w:r>
            <w:r w:rsidR="006A1B43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</w:t>
            </w: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нр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.»</w:t>
            </w:r>
          </w:p>
          <w:p w:rsidR="00354F69" w:rsidRPr="00486F84" w:rsidRDefault="006A1B43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</w:t>
            </w:r>
            <w:r w:rsidR="00354F69"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асідання учнівської ради «Підведення підсумків роботи учнівського самоврядування за навчальний рік».</w:t>
            </w:r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Участь у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святі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Срібний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дзвоник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кличе в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літо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  <w:proofErr w:type="gramEnd"/>
          </w:p>
          <w:p w:rsidR="00354F69" w:rsidRPr="00486F84" w:rsidRDefault="00354F69" w:rsidP="006A1B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завдань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щодо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міністерств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ік</w:t>
            </w:r>
            <w:proofErr w:type="spellEnd"/>
            <w:r w:rsidRPr="00486F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hideMark/>
          </w:tcPr>
          <w:p w:rsidR="00354F69" w:rsidRPr="00486F84" w:rsidRDefault="00354F69" w:rsidP="00190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D4266" w:rsidRPr="00486F84" w:rsidRDefault="005D4266" w:rsidP="0019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266" w:rsidRPr="00486F84" w:rsidSect="00354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2B4"/>
    <w:multiLevelType w:val="hybridMultilevel"/>
    <w:tmpl w:val="F8E40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C4D67"/>
    <w:multiLevelType w:val="hybridMultilevel"/>
    <w:tmpl w:val="6972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462B8"/>
    <w:multiLevelType w:val="hybridMultilevel"/>
    <w:tmpl w:val="04660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A10E5"/>
    <w:multiLevelType w:val="hybridMultilevel"/>
    <w:tmpl w:val="C93C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7E32"/>
    <w:multiLevelType w:val="hybridMultilevel"/>
    <w:tmpl w:val="B1966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1D92"/>
    <w:multiLevelType w:val="hybridMultilevel"/>
    <w:tmpl w:val="1FE4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009E"/>
    <w:multiLevelType w:val="hybridMultilevel"/>
    <w:tmpl w:val="9EA4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E1931"/>
    <w:multiLevelType w:val="hybridMultilevel"/>
    <w:tmpl w:val="1EDEB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F3A0F"/>
    <w:multiLevelType w:val="hybridMultilevel"/>
    <w:tmpl w:val="1312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F69"/>
    <w:rsid w:val="00190C04"/>
    <w:rsid w:val="001B0BA6"/>
    <w:rsid w:val="00210BE3"/>
    <w:rsid w:val="002F0B46"/>
    <w:rsid w:val="00354F69"/>
    <w:rsid w:val="00464D5A"/>
    <w:rsid w:val="00486F84"/>
    <w:rsid w:val="004C7BBB"/>
    <w:rsid w:val="004F26B5"/>
    <w:rsid w:val="005D4266"/>
    <w:rsid w:val="006A1B43"/>
    <w:rsid w:val="007D5D92"/>
    <w:rsid w:val="00984952"/>
    <w:rsid w:val="009A2B73"/>
    <w:rsid w:val="009D1DDB"/>
    <w:rsid w:val="00B64679"/>
    <w:rsid w:val="00C63935"/>
    <w:rsid w:val="00C8627C"/>
    <w:rsid w:val="00D6502E"/>
    <w:rsid w:val="00D719BD"/>
    <w:rsid w:val="00DB7D59"/>
    <w:rsid w:val="00D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F69"/>
    <w:rPr>
      <w:b/>
      <w:bCs/>
    </w:rPr>
  </w:style>
  <w:style w:type="character" w:styleId="a5">
    <w:name w:val="Emphasis"/>
    <w:basedOn w:val="a0"/>
    <w:uiPriority w:val="20"/>
    <w:qFormat/>
    <w:rsid w:val="00354F69"/>
    <w:rPr>
      <w:i/>
      <w:iCs/>
    </w:rPr>
  </w:style>
  <w:style w:type="paragraph" w:styleId="a6">
    <w:name w:val="Title"/>
    <w:basedOn w:val="a"/>
    <w:link w:val="a7"/>
    <w:qFormat/>
    <w:rsid w:val="00210BE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210BE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uk-UA" w:eastAsia="ru-RU"/>
    </w:rPr>
  </w:style>
  <w:style w:type="paragraph" w:styleId="a8">
    <w:name w:val="List Paragraph"/>
    <w:basedOn w:val="a"/>
    <w:uiPriority w:val="34"/>
    <w:qFormat/>
    <w:rsid w:val="009D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Ogganizator_19</dc:creator>
  <cp:lastModifiedBy>User</cp:lastModifiedBy>
  <cp:revision>12</cp:revision>
  <dcterms:created xsi:type="dcterms:W3CDTF">2021-09-08T07:59:00Z</dcterms:created>
  <dcterms:modified xsi:type="dcterms:W3CDTF">2023-03-14T17:47:00Z</dcterms:modified>
</cp:coreProperties>
</file>