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070" w:rsidRPr="00015070" w:rsidRDefault="00015070" w:rsidP="00AF77D7">
      <w:pPr>
        <w:shd w:val="clear" w:color="auto" w:fill="FFFFFF"/>
        <w:spacing w:after="0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01507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val="ru-RU"/>
        </w:rPr>
        <w:t xml:space="preserve">План </w:t>
      </w:r>
      <w:proofErr w:type="spellStart"/>
      <w:r w:rsidRPr="0001507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val="ru-RU"/>
        </w:rPr>
        <w:t>заходів</w:t>
      </w:r>
      <w:proofErr w:type="spellEnd"/>
      <w:r w:rsidR="00AF77D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val="ru-RU"/>
        </w:rPr>
        <w:t xml:space="preserve">, </w:t>
      </w:r>
      <w:proofErr w:type="spellStart"/>
      <w:r w:rsidR="00AF77D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val="ru-RU"/>
        </w:rPr>
        <w:t>спрямованих</w:t>
      </w:r>
      <w:proofErr w:type="spellEnd"/>
      <w:r w:rsidR="00AF77D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val="ru-RU"/>
        </w:rPr>
        <w:t xml:space="preserve"> на </w:t>
      </w:r>
      <w:proofErr w:type="spellStart"/>
      <w:r w:rsidR="00AF77D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val="ru-RU"/>
        </w:rPr>
        <w:t>запобігання</w:t>
      </w:r>
      <w:proofErr w:type="spellEnd"/>
      <w:r w:rsidR="00AF77D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val="ru-RU"/>
        </w:rPr>
        <w:t xml:space="preserve"> та </w:t>
      </w:r>
    </w:p>
    <w:p w:rsidR="00015070" w:rsidRPr="00015070" w:rsidRDefault="00AF77D7" w:rsidP="00AF77D7">
      <w:pPr>
        <w:shd w:val="clear" w:color="auto" w:fill="FFFFFF"/>
        <w:spacing w:after="0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val="ru-RU"/>
        </w:rPr>
        <w:t>п</w:t>
      </w:r>
      <w:r w:rsidR="00015070" w:rsidRPr="0001507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val="ru-RU"/>
        </w:rPr>
        <w:t>ротиді</w:t>
      </w: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val="ru-RU"/>
        </w:rPr>
        <w:t>ю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val="ru-RU"/>
        </w:rPr>
        <w:t xml:space="preserve"> </w:t>
      </w:r>
      <w:proofErr w:type="spellStart"/>
      <w:proofErr w:type="gramStart"/>
      <w:r w:rsidR="00015070" w:rsidRPr="0001507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val="ru-RU"/>
        </w:rPr>
        <w:t>бул</w:t>
      </w:r>
      <w:proofErr w:type="gramEnd"/>
      <w:r w:rsidR="00015070" w:rsidRPr="0001507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val="ru-RU"/>
        </w:rPr>
        <w:t>інгу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val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val="ru-RU"/>
        </w:rPr>
        <w:t>цькування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val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val="ru-RU"/>
        </w:rPr>
        <w:t>закладі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val="ru-RU"/>
        </w:rPr>
        <w:t>освіти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val="ru-RU"/>
        </w:rPr>
        <w:t>)</w:t>
      </w:r>
    </w:p>
    <w:p w:rsidR="00015070" w:rsidRDefault="00015070" w:rsidP="00AF77D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</w:pPr>
      <w:r w:rsidRPr="0001507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 xml:space="preserve">в </w:t>
      </w:r>
      <w:r w:rsidR="00AF77D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 xml:space="preserve">гімназії № 30 </w:t>
      </w:r>
      <w:r w:rsidRPr="0001507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на 20</w:t>
      </w:r>
      <w:r w:rsidR="00AF77D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25</w:t>
      </w:r>
      <w:r w:rsidRPr="0001507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-202</w:t>
      </w:r>
      <w:r w:rsidR="00AF77D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6</w:t>
      </w:r>
      <w:r w:rsidRPr="0001507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 xml:space="preserve"> н. р.</w:t>
      </w:r>
    </w:p>
    <w:p w:rsidR="00AF77D7" w:rsidRPr="00015070" w:rsidRDefault="00AF77D7" w:rsidP="00AF77D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</w:p>
    <w:tbl>
      <w:tblPr>
        <w:tblW w:w="10485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4"/>
        <w:gridCol w:w="4673"/>
        <w:gridCol w:w="850"/>
        <w:gridCol w:w="1990"/>
        <w:gridCol w:w="2268"/>
      </w:tblGrid>
      <w:tr w:rsidR="00015070" w:rsidRPr="00015070" w:rsidTr="00015070"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015070" w:rsidRDefault="00015070" w:rsidP="00015070">
            <w:pPr>
              <w:spacing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015070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>№ з/п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015070" w:rsidRDefault="00015070" w:rsidP="00015070">
            <w:pPr>
              <w:spacing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015070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>Назва заходу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015070" w:rsidRDefault="00015070" w:rsidP="00015070">
            <w:pPr>
              <w:spacing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015070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>Клас</w:t>
            </w:r>
          </w:p>
        </w:tc>
        <w:tc>
          <w:tcPr>
            <w:tcW w:w="1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015070" w:rsidRDefault="00015070" w:rsidP="00015070">
            <w:pPr>
              <w:spacing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015070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>Термін проведення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015070" w:rsidRDefault="00015070" w:rsidP="00015070">
            <w:pPr>
              <w:spacing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015070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>Відповідальний</w:t>
            </w:r>
          </w:p>
        </w:tc>
      </w:tr>
      <w:tr w:rsidR="00015070" w:rsidRPr="00015070" w:rsidTr="00015070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9D7BD6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1.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015070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Урок «</w:t>
            </w:r>
            <w:r w:rsidR="009D7BD6"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Я </w:t>
            </w:r>
            <w:r w:rsid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- </w:t>
            </w:r>
            <w:r w:rsidR="009D7BD6"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проти насилля</w:t>
            </w: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DC50B8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  <w:r w:rsidR="00015070"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-</w:t>
            </w:r>
            <w:r w:rsidR="00AF77D7"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015070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вересень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0B8" w:rsidRPr="00190664" w:rsidRDefault="00015070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Класні керівники </w:t>
            </w:r>
          </w:p>
          <w:p w:rsidR="00015070" w:rsidRPr="00190664" w:rsidRDefault="00D301F8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  <w:r w:rsidR="00015070"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-</w:t>
            </w:r>
            <w:r w:rsidR="00AF77D7"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9</w:t>
            </w:r>
            <w:r w:rsidR="00015070"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класів</w:t>
            </w:r>
          </w:p>
        </w:tc>
      </w:tr>
      <w:tr w:rsidR="00015070" w:rsidRPr="00015070" w:rsidTr="00015070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9D7BD6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highlight w:val="yellow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BD6" w:rsidRPr="00190664" w:rsidRDefault="00015070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Обговорення та прийняття</w:t>
            </w:r>
            <w:r w:rsidR="00DC50B8"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правил поведінки в класі та в </w:t>
            </w:r>
            <w:r w:rsidR="009D7BD6"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гімназії</w:t>
            </w:r>
          </w:p>
          <w:p w:rsidR="00015070" w:rsidRPr="00190664" w:rsidRDefault="009D7BD6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(заліки по класах)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015070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1-</w:t>
            </w:r>
            <w:r w:rsidR="00AF77D7"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015070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вересень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0B8" w:rsidRPr="00190664" w:rsidRDefault="00015070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Класні керівники </w:t>
            </w:r>
          </w:p>
          <w:p w:rsidR="00015070" w:rsidRPr="00190664" w:rsidRDefault="00015070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1-</w:t>
            </w:r>
            <w:r w:rsidR="00AF77D7"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9</w:t>
            </w: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класів</w:t>
            </w:r>
          </w:p>
        </w:tc>
      </w:tr>
      <w:tr w:rsidR="00015070" w:rsidRPr="00015070" w:rsidTr="00015070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9D7BD6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highlight w:val="yellow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3.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015070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Година спілкування на тему: «</w:t>
            </w:r>
            <w:r w:rsidR="00DC50B8"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Світ без насильства</w:t>
            </w: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D301F8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  <w:r w:rsidR="00015070"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-</w:t>
            </w: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015070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жовтень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015070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Класні керівники</w:t>
            </w:r>
          </w:p>
          <w:p w:rsidR="00015070" w:rsidRPr="00190664" w:rsidRDefault="00D301F8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  <w:r w:rsidR="00015070"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-</w:t>
            </w: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9</w:t>
            </w:r>
            <w:r w:rsidR="00015070"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класів</w:t>
            </w:r>
          </w:p>
        </w:tc>
      </w:tr>
      <w:tr w:rsidR="00015070" w:rsidRPr="00015070" w:rsidTr="00015070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9D7BD6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015070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Година спілкування на тему: «Твої права – твій надійний захист»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D301F8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  <w:r w:rsidR="00015070"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-</w:t>
            </w:r>
            <w:r w:rsidR="009D7BD6"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015070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листопад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015070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Класні керівники</w:t>
            </w:r>
          </w:p>
          <w:p w:rsidR="00015070" w:rsidRPr="00190664" w:rsidRDefault="00D301F8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  <w:r w:rsidR="00015070"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-9 класів</w:t>
            </w:r>
          </w:p>
        </w:tc>
      </w:tr>
      <w:tr w:rsidR="00015070" w:rsidRPr="00015070" w:rsidTr="00015070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9D7BD6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015070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Робота в </w:t>
            </w:r>
            <w:proofErr w:type="spellStart"/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тренінгових</w:t>
            </w:r>
            <w:proofErr w:type="spellEnd"/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групах «Розробка стратегії боротьби з </w:t>
            </w:r>
            <w:proofErr w:type="spellStart"/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булінгом</w:t>
            </w:r>
            <w:proofErr w:type="spellEnd"/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015070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5-</w:t>
            </w:r>
            <w:r w:rsidR="009D7BD6"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015070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Листопад-грудень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015070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Практичний психолог, соціальний педагог</w:t>
            </w:r>
          </w:p>
        </w:tc>
      </w:tr>
      <w:tr w:rsidR="00015070" w:rsidRPr="00015070" w:rsidTr="00190664">
        <w:trPr>
          <w:trHeight w:val="1310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190664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6.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015070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Інформаційна акція «16 днів проти насильства»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9D7BD6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1-9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015070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Листопад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015070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Практичний психолог, соціальний педагог</w:t>
            </w:r>
          </w:p>
        </w:tc>
      </w:tr>
      <w:tr w:rsidR="00015070" w:rsidRPr="00015070" w:rsidTr="00015070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015070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015070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015070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highlight w:val="yellow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015070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015070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highlight w:val="yellow"/>
              </w:rPr>
            </w:pPr>
          </w:p>
        </w:tc>
      </w:tr>
      <w:tr w:rsidR="00015070" w:rsidRPr="00015070" w:rsidTr="00015070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190664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7.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015070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Виступи на годинах спілкування з метою навчання культури цивілізованого вирішення конфліктів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D301F8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1-9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D301F8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грудень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015070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Практичний психолог, соціальний педагог</w:t>
            </w:r>
          </w:p>
        </w:tc>
      </w:tr>
      <w:tr w:rsidR="00015070" w:rsidRPr="00015070" w:rsidTr="00015070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5A205A" w:rsidRDefault="00190664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205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8.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015070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Виступ на </w:t>
            </w:r>
            <w:r w:rsidR="00CF602F"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загальношкільних, </w:t>
            </w:r>
            <w:proofErr w:type="spellStart"/>
            <w:r w:rsidR="00CF602F"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покласних</w:t>
            </w:r>
            <w:proofErr w:type="spellEnd"/>
            <w:r w:rsidR="00CF602F"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батьківських зборах «Як розпізнати батькам, що дити</w:t>
            </w:r>
            <w:r w:rsidR="005A205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на страждає від </w:t>
            </w:r>
            <w:proofErr w:type="spellStart"/>
            <w:r w:rsidR="005A205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булінгу</w:t>
            </w:r>
            <w:proofErr w:type="spellEnd"/>
            <w:r w:rsidR="005A205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в школі</w:t>
            </w: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015070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6-7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015070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Протягом року</w:t>
            </w:r>
            <w:r w:rsidR="00CF602F"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;</w:t>
            </w: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(за запитом класного керівника</w:t>
            </w:r>
            <w:r w:rsidR="00CF602F"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015070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Практичний психолог, соціальний педагог</w:t>
            </w:r>
          </w:p>
        </w:tc>
      </w:tr>
      <w:tr w:rsidR="00015070" w:rsidRPr="00015070" w:rsidTr="00015070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5A205A" w:rsidRDefault="00190664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205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9.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015070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Перегляд кінофільму «Безпечна школа», обговорення</w:t>
            </w:r>
            <w:r w:rsidR="005A205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D301F8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  <w:r w:rsidR="00015070"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-</w:t>
            </w:r>
            <w:r w:rsidR="00CF602F"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D301F8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січень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015070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Класні керівники</w:t>
            </w:r>
          </w:p>
          <w:p w:rsidR="00015070" w:rsidRPr="00190664" w:rsidRDefault="00D301F8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1-9</w:t>
            </w:r>
            <w:r w:rsidR="00015070"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класів</w:t>
            </w:r>
          </w:p>
        </w:tc>
      </w:tr>
      <w:tr w:rsidR="00015070" w:rsidRPr="00015070" w:rsidTr="00015070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5A205A" w:rsidRDefault="00190664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205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10.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015070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Година спілкування на тему: «</w:t>
            </w:r>
            <w:r w:rsidR="00DC50B8"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Як справитися з </w:t>
            </w:r>
            <w:proofErr w:type="spellStart"/>
            <w:r w:rsidR="00DC50B8"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булінгом</w:t>
            </w:r>
            <w:proofErr w:type="spellEnd"/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CF602F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  <w:r w:rsidR="00015070"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-</w:t>
            </w: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D301F8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лютий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015070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Класні керівники</w:t>
            </w:r>
          </w:p>
          <w:p w:rsidR="00015070" w:rsidRPr="00190664" w:rsidRDefault="00D301F8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  <w:r w:rsidR="00015070"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-</w:t>
            </w: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9</w:t>
            </w:r>
            <w:r w:rsidR="00015070"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класів</w:t>
            </w:r>
          </w:p>
        </w:tc>
      </w:tr>
      <w:tr w:rsidR="00015070" w:rsidRPr="00015070" w:rsidTr="00015070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5A205A" w:rsidRDefault="005A205A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205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015070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Підготовка інформації на дошку оголошень для батьків та учнів про Центри надання соціальної та </w:t>
            </w: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lastRenderedPageBreak/>
              <w:t>правової допомоги, телефони «гарячих ліній» даних служб, поширення буклетів.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015070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015070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Протягом року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015070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Практичний психолог, соціальний </w:t>
            </w: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lastRenderedPageBreak/>
              <w:t>педагог</w:t>
            </w:r>
          </w:p>
        </w:tc>
      </w:tr>
      <w:tr w:rsidR="00015070" w:rsidRPr="00015070" w:rsidTr="00D301F8">
        <w:trPr>
          <w:trHeight w:val="536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5A205A" w:rsidRDefault="005A205A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205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lastRenderedPageBreak/>
              <w:t>12.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015070" w:rsidP="005A2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Анкетування здобувачів освіти з питань виявлення проблем насильства та </w:t>
            </w:r>
            <w:r w:rsidR="005A205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булінгу.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DC50B8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5</w:t>
            </w:r>
            <w:r w:rsidR="00015070"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-</w:t>
            </w: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015070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Протягом року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015070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Практичний психолог, соціальний педагог</w:t>
            </w:r>
          </w:p>
        </w:tc>
      </w:tr>
      <w:tr w:rsidR="00CF602F" w:rsidRPr="00015070" w:rsidTr="00015070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02F" w:rsidRPr="005A205A" w:rsidRDefault="005A205A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205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02F" w:rsidRPr="00190664" w:rsidRDefault="00CF602F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Проведення місячника протидії </w:t>
            </w:r>
            <w:proofErr w:type="spellStart"/>
            <w:r w:rsidR="00D301F8"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булінгу</w:t>
            </w:r>
            <w:proofErr w:type="spellEnd"/>
            <w:r w:rsidR="00D301F8"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 (за окремим планом)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02F" w:rsidRPr="00190664" w:rsidRDefault="00CF602F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02F" w:rsidRPr="00190664" w:rsidRDefault="00CF602F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квітень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02F" w:rsidRPr="00190664" w:rsidRDefault="00CF602F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Практичний психолог, соціальний педагог, класні керівники</w:t>
            </w:r>
          </w:p>
        </w:tc>
      </w:tr>
      <w:tr w:rsidR="00CF602F" w:rsidRPr="00015070" w:rsidTr="00190664">
        <w:trPr>
          <w:trHeight w:val="606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02F" w:rsidRPr="005A205A" w:rsidRDefault="005A205A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205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02F" w:rsidRPr="00190664" w:rsidRDefault="00CF602F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Проведення тижня психології (за окремим планом)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02F" w:rsidRPr="00190664" w:rsidRDefault="00CF602F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02F" w:rsidRPr="00190664" w:rsidRDefault="00CF602F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квітень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02F" w:rsidRPr="00190664" w:rsidRDefault="00CF602F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Практичний психолог</w:t>
            </w:r>
          </w:p>
        </w:tc>
      </w:tr>
      <w:tr w:rsidR="00D301F8" w:rsidRPr="00015070" w:rsidTr="00015070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F8" w:rsidRPr="005A205A" w:rsidRDefault="005A205A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205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F8" w:rsidRPr="00190664" w:rsidRDefault="00D301F8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Години спілкування «Шляхи вирішення конфліктів у школі»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F8" w:rsidRPr="00190664" w:rsidRDefault="00D301F8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1-9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F8" w:rsidRPr="00190664" w:rsidRDefault="00D301F8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березень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F8" w:rsidRPr="00190664" w:rsidRDefault="00190664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Класні керівники</w:t>
            </w:r>
          </w:p>
        </w:tc>
      </w:tr>
      <w:tr w:rsidR="00015070" w:rsidRPr="00015070" w:rsidTr="00015070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5A205A" w:rsidRDefault="005A205A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205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16.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015070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Заняття для к</w:t>
            </w:r>
            <w:r w:rsidR="00D301F8"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ласних керівників на тему: «</w:t>
            </w:r>
            <w:proofErr w:type="spellStart"/>
            <w:r w:rsidR="00D301F8"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Бул</w:t>
            </w: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інг</w:t>
            </w:r>
            <w:proofErr w:type="spellEnd"/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у школі – причини і шляхи подолання».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015070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015070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березень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015070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Практичний психолог, соціальний педагог</w:t>
            </w:r>
          </w:p>
        </w:tc>
      </w:tr>
      <w:tr w:rsidR="00015070" w:rsidRPr="00015070" w:rsidTr="00015070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5A205A" w:rsidRDefault="005A205A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205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17.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DC50B8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highlight w:val="yellow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Виготовлення та р</w:t>
            </w:r>
            <w:r w:rsidR="00015070"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озп</w:t>
            </w:r>
            <w:r w:rsidR="00CF602F"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овсюдження пам’яток серед учнів: </w:t>
            </w:r>
            <w:r w:rsidR="00015070"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«Як пово</w:t>
            </w: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дитись у конфліктній ситуації»,</w:t>
            </w:r>
            <w:r w:rsidR="00015070"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«Що робити, якщо сталось правопорушення», «Як не стати жертвою злочину», «Торгівля людьми – небезпечне явище».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015070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highlight w:val="yellow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015070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Протягом року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015070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Практичний психолог, соціальний педагог</w:t>
            </w:r>
            <w:r w:rsidR="00DC50B8"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 педагог-організатор</w:t>
            </w:r>
          </w:p>
        </w:tc>
      </w:tr>
      <w:tr w:rsidR="00015070" w:rsidRPr="00015070" w:rsidTr="00015070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5A205A" w:rsidRDefault="005A205A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205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18.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D301F8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Проведення годин соціального педагога:</w:t>
            </w:r>
            <w:r w:rsidR="00015070"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«</w:t>
            </w: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Обережно, небезпека у соціальних мережах», «</w:t>
            </w:r>
            <w:proofErr w:type="spellStart"/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Кібербулінг</w:t>
            </w:r>
            <w:proofErr w:type="spellEnd"/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», «Світ без насильства»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015070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190664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</w:t>
            </w:r>
            <w:r w:rsidR="00D301F8"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ротяго</w:t>
            </w: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 року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D301F8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</w:t>
            </w:r>
            <w:r w:rsidR="00015070"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оціальний педагог</w:t>
            </w:r>
          </w:p>
        </w:tc>
      </w:tr>
      <w:tr w:rsidR="00015070" w:rsidRPr="00015070" w:rsidTr="00015070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5A205A" w:rsidRDefault="005A205A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205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19.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015070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Проведення зустрічей учнів з працівниками правоохоронних органів управління юстиції.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015070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015070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Протягом року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015070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Співробітники органів поліції, юстиції, ювенальної превенції</w:t>
            </w:r>
          </w:p>
        </w:tc>
      </w:tr>
      <w:tr w:rsidR="00015070" w:rsidRPr="00015070" w:rsidTr="00015070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5A205A" w:rsidRDefault="005A205A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205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20.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CF602F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Консультування педагогів</w:t>
            </w:r>
            <w:r w:rsidR="00015070"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щодо запобігання </w:t>
            </w:r>
            <w:proofErr w:type="spellStart"/>
            <w:r w:rsidR="00015070"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булінгу</w:t>
            </w:r>
            <w:proofErr w:type="spellEnd"/>
            <w:r w:rsidR="00015070"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та заходів реагування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015070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CF602F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Протягом року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015070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Практичний психолог, соціальний педагог, </w:t>
            </w:r>
          </w:p>
        </w:tc>
      </w:tr>
      <w:tr w:rsidR="00015070" w:rsidRPr="00015070" w:rsidTr="00190664">
        <w:trPr>
          <w:trHeight w:val="1529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5A205A" w:rsidRDefault="005A205A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205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21.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02F" w:rsidRPr="00190664" w:rsidRDefault="00015070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Виставк</w:t>
            </w:r>
            <w:r w:rsidR="00CF602F"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</w:t>
            </w: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літератури на тему </w:t>
            </w:r>
          </w:p>
          <w:p w:rsidR="00015070" w:rsidRPr="00190664" w:rsidRDefault="00015070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«</w:t>
            </w:r>
            <w:r w:rsidR="00CF602F"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НІ-БУЛІНГУ</w:t>
            </w: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015070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CF602F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Листопад, квітень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015070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Практичний психолог, соціальний педагог,</w:t>
            </w:r>
          </w:p>
          <w:p w:rsidR="00015070" w:rsidRPr="00190664" w:rsidRDefault="00015070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бібліотекар</w:t>
            </w:r>
          </w:p>
        </w:tc>
      </w:tr>
      <w:tr w:rsidR="00D301F8" w:rsidRPr="00015070" w:rsidTr="00190664">
        <w:trPr>
          <w:trHeight w:val="1954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F8" w:rsidRPr="005A205A" w:rsidRDefault="005A205A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205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lastRenderedPageBreak/>
              <w:t>22.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F8" w:rsidRPr="00190664" w:rsidRDefault="00D301F8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Флешмоб</w:t>
            </w:r>
            <w:proofErr w:type="spellEnd"/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«Ми</w:t>
            </w:r>
            <w:r w:rsid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- </w:t>
            </w: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проти насильства»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F8" w:rsidRPr="00190664" w:rsidRDefault="00D301F8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F8" w:rsidRPr="00190664" w:rsidRDefault="00D301F8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квітень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F8" w:rsidRPr="00190664" w:rsidRDefault="00D301F8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Практичний психолог, соціальний педагог, педагог-організатор</w:t>
            </w:r>
          </w:p>
        </w:tc>
      </w:tr>
      <w:tr w:rsidR="00CF602F" w:rsidRPr="00015070" w:rsidTr="00190664">
        <w:trPr>
          <w:trHeight w:val="1569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02F" w:rsidRPr="005A205A" w:rsidRDefault="005A205A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205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23.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02F" w:rsidRPr="00190664" w:rsidRDefault="00CF602F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Конкурс стінгазет «Світ без насильства»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02F" w:rsidRPr="00190664" w:rsidRDefault="00CF602F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02F" w:rsidRPr="00190664" w:rsidRDefault="00D301F8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травень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02F" w:rsidRPr="00190664" w:rsidRDefault="00CF602F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Класні керівники, вчителі образотворчого мистецтва</w:t>
            </w:r>
          </w:p>
        </w:tc>
      </w:tr>
      <w:tr w:rsidR="00CF602F" w:rsidRPr="00015070" w:rsidTr="00015070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02F" w:rsidRPr="005A205A" w:rsidRDefault="00CF602F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02F" w:rsidRPr="00190664" w:rsidRDefault="00CF602F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02F" w:rsidRPr="00190664" w:rsidRDefault="00CF602F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02F" w:rsidRPr="00190664" w:rsidRDefault="00CF602F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02F" w:rsidRPr="00190664" w:rsidRDefault="00CF602F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</w:tc>
      </w:tr>
      <w:tr w:rsidR="00015070" w:rsidRPr="00015070" w:rsidTr="00CF602F">
        <w:tc>
          <w:tcPr>
            <w:tcW w:w="7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5A205A" w:rsidRDefault="005A205A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205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24.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015070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Підготовка папки з профілактики </w:t>
            </w:r>
            <w:proofErr w:type="spellStart"/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булінгу</w:t>
            </w:r>
            <w:proofErr w:type="spellEnd"/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в освітньому середовищі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015070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015070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Протягом року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070" w:rsidRPr="00190664" w:rsidRDefault="00015070" w:rsidP="00190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19066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Практичний психолог, соціальний педагог</w:t>
            </w:r>
          </w:p>
        </w:tc>
      </w:tr>
      <w:tr w:rsidR="00CF602F" w:rsidRPr="00015070" w:rsidTr="00CF602F">
        <w:tc>
          <w:tcPr>
            <w:tcW w:w="7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02F" w:rsidRPr="009D7BD6" w:rsidRDefault="00CF602F" w:rsidP="001906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highlight w:val="yellow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02F" w:rsidRPr="00CF602F" w:rsidRDefault="00CF602F" w:rsidP="0001507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02F" w:rsidRPr="00CF602F" w:rsidRDefault="00CF602F" w:rsidP="00015070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02F" w:rsidRPr="00CF602F" w:rsidRDefault="00CF602F" w:rsidP="000150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02F" w:rsidRPr="00CF602F" w:rsidRDefault="00CF602F" w:rsidP="000150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</w:tr>
      <w:tr w:rsidR="00CF602F" w:rsidRPr="00015070" w:rsidTr="00015070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02F" w:rsidRPr="009D7BD6" w:rsidRDefault="00CF602F" w:rsidP="009D7BD6">
            <w:pPr>
              <w:spacing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highlight w:val="yellow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02F" w:rsidRPr="00CF602F" w:rsidRDefault="00CF602F" w:rsidP="0001507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02F" w:rsidRPr="00CF602F" w:rsidRDefault="00CF602F" w:rsidP="00015070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02F" w:rsidRPr="00CF602F" w:rsidRDefault="00CF602F" w:rsidP="000150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02F" w:rsidRPr="00CF602F" w:rsidRDefault="00CF602F" w:rsidP="000150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</w:tr>
    </w:tbl>
    <w:p w:rsidR="005B1833" w:rsidRDefault="005B1833"/>
    <w:sectPr w:rsidR="005B1833" w:rsidSect="00A857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807CA"/>
    <w:multiLevelType w:val="multilevel"/>
    <w:tmpl w:val="02001E4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822D41"/>
    <w:multiLevelType w:val="multilevel"/>
    <w:tmpl w:val="B5B43AB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895381"/>
    <w:multiLevelType w:val="multilevel"/>
    <w:tmpl w:val="7AD4B75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22004D"/>
    <w:multiLevelType w:val="multilevel"/>
    <w:tmpl w:val="64F8175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95671F"/>
    <w:multiLevelType w:val="multilevel"/>
    <w:tmpl w:val="ABDC8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617BF5"/>
    <w:multiLevelType w:val="multilevel"/>
    <w:tmpl w:val="6E3E99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D717A5"/>
    <w:multiLevelType w:val="multilevel"/>
    <w:tmpl w:val="8BC456E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5E545B"/>
    <w:multiLevelType w:val="multilevel"/>
    <w:tmpl w:val="E5EC1F9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450F94"/>
    <w:multiLevelType w:val="multilevel"/>
    <w:tmpl w:val="B93833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A27F5D"/>
    <w:multiLevelType w:val="multilevel"/>
    <w:tmpl w:val="C3E6FC2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254623"/>
    <w:multiLevelType w:val="multilevel"/>
    <w:tmpl w:val="D2582A7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C96150"/>
    <w:multiLevelType w:val="multilevel"/>
    <w:tmpl w:val="E7D477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58232B"/>
    <w:multiLevelType w:val="multilevel"/>
    <w:tmpl w:val="DE283C9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F94F7E"/>
    <w:multiLevelType w:val="multilevel"/>
    <w:tmpl w:val="A602493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A0717"/>
    <w:multiLevelType w:val="multilevel"/>
    <w:tmpl w:val="3B2C8A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5248BF"/>
    <w:multiLevelType w:val="multilevel"/>
    <w:tmpl w:val="06B8247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7A4F42"/>
    <w:multiLevelType w:val="multilevel"/>
    <w:tmpl w:val="DEE6CF9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000CD5"/>
    <w:multiLevelType w:val="multilevel"/>
    <w:tmpl w:val="DB0CE8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C9E1A2B"/>
    <w:multiLevelType w:val="multilevel"/>
    <w:tmpl w:val="0D862E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2A4C7E"/>
    <w:multiLevelType w:val="multilevel"/>
    <w:tmpl w:val="62F60C4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11"/>
    <w:lvlOverride w:ilvl="0">
      <w:lvl w:ilvl="0">
        <w:numFmt w:val="decimal"/>
        <w:lvlText w:val="%1."/>
        <w:lvlJc w:val="left"/>
      </w:lvl>
    </w:lvlOverride>
  </w:num>
  <w:num w:numId="4">
    <w:abstractNumId w:val="18"/>
    <w:lvlOverride w:ilvl="0">
      <w:lvl w:ilvl="0">
        <w:numFmt w:val="decimal"/>
        <w:lvlText w:val="%1."/>
        <w:lvlJc w:val="left"/>
      </w:lvl>
    </w:lvlOverride>
  </w:num>
  <w:num w:numId="5">
    <w:abstractNumId w:val="17"/>
    <w:lvlOverride w:ilvl="0">
      <w:lvl w:ilvl="0">
        <w:numFmt w:val="decimal"/>
        <w:lvlText w:val="%1."/>
        <w:lvlJc w:val="left"/>
      </w:lvl>
    </w:lvlOverride>
  </w:num>
  <w:num w:numId="6">
    <w:abstractNumId w:val="8"/>
    <w:lvlOverride w:ilvl="0">
      <w:lvl w:ilvl="0">
        <w:numFmt w:val="decimal"/>
        <w:lvlText w:val="%1."/>
        <w:lvlJc w:val="left"/>
      </w:lvl>
    </w:lvlOverride>
  </w:num>
  <w:num w:numId="7">
    <w:abstractNumId w:val="14"/>
    <w:lvlOverride w:ilvl="0">
      <w:lvl w:ilvl="0">
        <w:numFmt w:val="decimal"/>
        <w:lvlText w:val="%1."/>
        <w:lvlJc w:val="left"/>
      </w:lvl>
    </w:lvlOverride>
  </w:num>
  <w:num w:numId="8">
    <w:abstractNumId w:val="10"/>
    <w:lvlOverride w:ilvl="0">
      <w:lvl w:ilvl="0">
        <w:numFmt w:val="decimal"/>
        <w:lvlText w:val="%1."/>
        <w:lvlJc w:val="left"/>
      </w:lvl>
    </w:lvlOverride>
  </w:num>
  <w:num w:numId="9">
    <w:abstractNumId w:val="7"/>
    <w:lvlOverride w:ilvl="0">
      <w:lvl w:ilvl="0">
        <w:numFmt w:val="decimal"/>
        <w:lvlText w:val="%1."/>
        <w:lvlJc w:val="left"/>
      </w:lvl>
    </w:lvlOverride>
  </w:num>
  <w:num w:numId="10">
    <w:abstractNumId w:val="9"/>
    <w:lvlOverride w:ilvl="0">
      <w:lvl w:ilvl="0">
        <w:numFmt w:val="decimal"/>
        <w:lvlText w:val="%1."/>
        <w:lvlJc w:val="left"/>
      </w:lvl>
    </w:lvlOverride>
  </w:num>
  <w:num w:numId="11">
    <w:abstractNumId w:val="16"/>
    <w:lvlOverride w:ilvl="0">
      <w:lvl w:ilvl="0">
        <w:numFmt w:val="decimal"/>
        <w:lvlText w:val="%1."/>
        <w:lvlJc w:val="left"/>
      </w:lvl>
    </w:lvlOverride>
  </w:num>
  <w:num w:numId="12">
    <w:abstractNumId w:val="1"/>
    <w:lvlOverride w:ilvl="0">
      <w:lvl w:ilvl="0">
        <w:numFmt w:val="decimal"/>
        <w:lvlText w:val="%1."/>
        <w:lvlJc w:val="left"/>
      </w:lvl>
    </w:lvlOverride>
  </w:num>
  <w:num w:numId="13">
    <w:abstractNumId w:val="19"/>
    <w:lvlOverride w:ilvl="0">
      <w:lvl w:ilvl="0">
        <w:numFmt w:val="decimal"/>
        <w:lvlText w:val="%1."/>
        <w:lvlJc w:val="left"/>
      </w:lvl>
    </w:lvlOverride>
  </w:num>
  <w:num w:numId="14">
    <w:abstractNumId w:val="15"/>
    <w:lvlOverride w:ilvl="0">
      <w:lvl w:ilvl="0">
        <w:numFmt w:val="decimal"/>
        <w:lvlText w:val="%1."/>
        <w:lvlJc w:val="left"/>
      </w:lvl>
    </w:lvlOverride>
  </w:num>
  <w:num w:numId="15">
    <w:abstractNumId w:val="0"/>
    <w:lvlOverride w:ilvl="0">
      <w:lvl w:ilvl="0">
        <w:numFmt w:val="decimal"/>
        <w:lvlText w:val="%1."/>
        <w:lvlJc w:val="left"/>
      </w:lvl>
    </w:lvlOverride>
  </w:num>
  <w:num w:numId="16">
    <w:abstractNumId w:val="12"/>
    <w:lvlOverride w:ilvl="0">
      <w:lvl w:ilvl="0">
        <w:numFmt w:val="decimal"/>
        <w:lvlText w:val="%1."/>
        <w:lvlJc w:val="left"/>
      </w:lvl>
    </w:lvlOverride>
  </w:num>
  <w:num w:numId="17">
    <w:abstractNumId w:val="2"/>
    <w:lvlOverride w:ilvl="0">
      <w:lvl w:ilvl="0">
        <w:numFmt w:val="decimal"/>
        <w:lvlText w:val="%1."/>
        <w:lvlJc w:val="left"/>
      </w:lvl>
    </w:lvlOverride>
  </w:num>
  <w:num w:numId="18">
    <w:abstractNumId w:val="6"/>
    <w:lvlOverride w:ilvl="0">
      <w:lvl w:ilvl="0">
        <w:numFmt w:val="decimal"/>
        <w:lvlText w:val="%1."/>
        <w:lvlJc w:val="left"/>
      </w:lvl>
    </w:lvlOverride>
  </w:num>
  <w:num w:numId="19">
    <w:abstractNumId w:val="13"/>
    <w:lvlOverride w:ilvl="0">
      <w:lvl w:ilvl="0">
        <w:numFmt w:val="decimal"/>
        <w:lvlText w:val="%1."/>
        <w:lvlJc w:val="left"/>
      </w:lvl>
    </w:lvlOverride>
  </w:num>
  <w:num w:numId="20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15070"/>
    <w:rsid w:val="00015070"/>
    <w:rsid w:val="00190664"/>
    <w:rsid w:val="005A205A"/>
    <w:rsid w:val="005B1833"/>
    <w:rsid w:val="009D7BD6"/>
    <w:rsid w:val="00A56C9C"/>
    <w:rsid w:val="00A8579C"/>
    <w:rsid w:val="00AF77D7"/>
    <w:rsid w:val="00CF602F"/>
    <w:rsid w:val="00D301F8"/>
    <w:rsid w:val="00DC5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5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7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2185</Words>
  <Characters>1246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2025-09-17T13:26:00Z</cp:lastPrinted>
  <dcterms:created xsi:type="dcterms:W3CDTF">2025-09-16T10:34:00Z</dcterms:created>
  <dcterms:modified xsi:type="dcterms:W3CDTF">2025-09-17T13:51:00Z</dcterms:modified>
</cp:coreProperties>
</file>