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0DEE" w14:textId="77777777" w:rsidR="00517065" w:rsidRPr="00921CCC" w:rsidRDefault="00517065" w:rsidP="00060419">
      <w:pPr>
        <w:tabs>
          <w:tab w:val="left" w:pos="960"/>
        </w:tabs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Серпень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529"/>
        <w:gridCol w:w="1766"/>
        <w:gridCol w:w="1919"/>
        <w:gridCol w:w="1700"/>
        <w:gridCol w:w="853"/>
        <w:gridCol w:w="13"/>
      </w:tblGrid>
      <w:tr w:rsidR="00426891" w:rsidRPr="00921CCC" w14:paraId="1FA35C86" w14:textId="77777777" w:rsidTr="00876956">
        <w:trPr>
          <w:gridAfter w:val="1"/>
          <w:wAfter w:w="13" w:type="dxa"/>
          <w:trHeight w:val="991"/>
        </w:trPr>
        <w:tc>
          <w:tcPr>
            <w:tcW w:w="3397" w:type="dxa"/>
            <w:shd w:val="clear" w:color="auto" w:fill="BDD6EE"/>
            <w:vAlign w:val="center"/>
          </w:tcPr>
          <w:p w14:paraId="53933B8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529" w:type="dxa"/>
            <w:shd w:val="clear" w:color="auto" w:fill="BDD6EE"/>
            <w:vAlign w:val="center"/>
          </w:tcPr>
          <w:p w14:paraId="525E87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66" w:type="dxa"/>
            <w:shd w:val="clear" w:color="auto" w:fill="BDD6EE"/>
            <w:vAlign w:val="center"/>
          </w:tcPr>
          <w:p w14:paraId="0F8A99F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534111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919" w:type="dxa"/>
            <w:shd w:val="clear" w:color="auto" w:fill="BDD6EE"/>
            <w:vAlign w:val="center"/>
          </w:tcPr>
          <w:p w14:paraId="023F24B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700" w:type="dxa"/>
            <w:shd w:val="clear" w:color="auto" w:fill="BDD6EE"/>
            <w:vAlign w:val="center"/>
          </w:tcPr>
          <w:p w14:paraId="4B6FFB89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22119110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3" w:type="dxa"/>
            <w:shd w:val="clear" w:color="auto" w:fill="BDD6EE"/>
            <w:vAlign w:val="center"/>
          </w:tcPr>
          <w:p w14:paraId="16F6D893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16DF370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C4DCC4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6B33A4AF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59213D2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426891" w:rsidRPr="00921CCC" w14:paraId="34D3CF81" w14:textId="77777777" w:rsidTr="00876956">
        <w:trPr>
          <w:trHeight w:val="397"/>
        </w:trPr>
        <w:tc>
          <w:tcPr>
            <w:tcW w:w="3397" w:type="dxa"/>
          </w:tcPr>
          <w:p w14:paraId="3741AB29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14:paraId="6D5018C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0DF58C99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CCC64B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529" w:type="dxa"/>
          </w:tcPr>
          <w:p w14:paraId="46DAFCE6" w14:textId="3F5CE5FA" w:rsidR="00D11D6E" w:rsidRPr="002D01C4" w:rsidRDefault="00517065" w:rsidP="0087695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D11D6E" w:rsidRPr="002D01C4">
              <w:rPr>
                <w:rFonts w:ascii="Times New Roman" w:hAnsi="Times New Roman"/>
                <w:lang w:val="uk-UA"/>
              </w:rPr>
              <w:t xml:space="preserve">Опрацювання </w:t>
            </w:r>
            <w:hyperlink r:id="rId8" w:tgtFrame="_blank" w:history="1">
              <w:r w:rsidR="00D11D6E" w:rsidRPr="002D01C4">
                <w:rPr>
                  <w:rFonts w:ascii="Times New Roman" w:hAnsi="Times New Roman"/>
                  <w:shd w:val="clear" w:color="auto" w:fill="FFFFFF"/>
                  <w:lang w:val="uk-UA"/>
                </w:rPr>
                <w:t>постанови КМУ від 24 червня 2022 року №711</w:t>
              </w:r>
            </w:hyperlink>
            <w:r w:rsidR="00D11D6E" w:rsidRPr="002D01C4">
              <w:rPr>
                <w:rFonts w:ascii="Times New Roman" w:hAnsi="Times New Roman"/>
                <w:shd w:val="clear" w:color="auto" w:fill="FFFFFF"/>
              </w:rPr>
              <w:t> 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«Про початок навчального року під час дії правового режиму воєнного стану в Україні».</w:t>
            </w:r>
          </w:p>
          <w:p w14:paraId="567468A3" w14:textId="793C1DFD" w:rsidR="00D11D6E" w:rsidRPr="002D01C4" w:rsidRDefault="00D11D6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lang w:val="uk-UA"/>
              </w:rPr>
              <w:t>2.</w:t>
            </w:r>
            <w:r w:rsidRPr="002D01C4">
              <w:rPr>
                <w:rFonts w:ascii="Roboto" w:hAnsi="Roboto"/>
                <w:shd w:val="clear" w:color="auto" w:fill="FFFFFF"/>
                <w:lang w:val="uk-UA"/>
              </w:rPr>
              <w:t xml:space="preserve"> 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Визначення особливостей роботи систем оповіщення, зокрема, </w:t>
            </w:r>
            <w:r w:rsidR="00544ECE" w:rsidRPr="002D01C4">
              <w:rPr>
                <w:rFonts w:ascii="Times New Roman" w:hAnsi="Times New Roman"/>
                <w:shd w:val="clear" w:color="auto" w:fill="FFFFFF"/>
                <w:lang w:val="uk-UA"/>
              </w:rPr>
              <w:t>сигналу шкільного дзвінка та оповіщення батьків у разі повітряної тривоги.</w:t>
            </w:r>
          </w:p>
          <w:p w14:paraId="4ADF236F" w14:textId="1B8DD13D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3. В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изначення та позначення шляхів евакуації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14:paraId="6D5F3A94" w14:textId="6DA323CE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4. Закінчення 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обла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штування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укриття для всіх учасників освітнього процесу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14:paraId="79573720" w14:textId="029351E6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5. С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творення запасів води та медикаментів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, наявність «тривожних» рюкзаків.</w:t>
            </w:r>
          </w:p>
          <w:p w14:paraId="21EAAE1A" w14:textId="5066D7BE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6. П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роведення тренувань з учасниками освітнього процесу щодо дій у разі повітряної тривоги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,</w:t>
            </w:r>
          </w:p>
          <w:p w14:paraId="4325EF71" w14:textId="350CC56F" w:rsidR="00D11D6E" w:rsidRPr="002D01C4" w:rsidRDefault="00D11D6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проведення навчальних занять щодо </w:t>
            </w:r>
            <w:proofErr w:type="spellStart"/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здоров'язбереження</w:t>
            </w:r>
            <w:proofErr w:type="spellEnd"/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надання </w:t>
            </w:r>
            <w:proofErr w:type="spellStart"/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домедичної</w:t>
            </w:r>
            <w:proofErr w:type="spellEnd"/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підготовки тощо</w:t>
            </w:r>
            <w:r w:rsidR="00544ECE" w:rsidRPr="002D01C4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14:paraId="69EF6BDA" w14:textId="58050B52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7. П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ідключення мережі </w:t>
            </w:r>
            <w:proofErr w:type="spellStart"/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Wi-Fi</w:t>
            </w:r>
            <w:proofErr w:type="spellEnd"/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в укритт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і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для проведення занять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, інформування батьків тощо.</w:t>
            </w:r>
          </w:p>
          <w:p w14:paraId="084002E5" w14:textId="3B29DEED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8</w:t>
            </w:r>
            <w:r w:rsidR="00D11D6E" w:rsidRPr="002D01C4">
              <w:rPr>
                <w:rFonts w:ascii="Times New Roman" w:hAnsi="Times New Roman"/>
                <w:szCs w:val="24"/>
                <w:lang w:val="uk-UA"/>
              </w:rPr>
              <w:t>.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Проведення навчання з вчителями фізики, хімії, біології, інформатики, трудового навчання з питань техніки безпеки.</w:t>
            </w:r>
          </w:p>
          <w:p w14:paraId="1ABBB2D5" w14:textId="463B0E79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9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Контроль за наявністю інструкцій з  охорони праці, техніки безпеки в кабінетах хімії, фізики, біології, інформатики, майстернях, спортзалі.</w:t>
            </w:r>
          </w:p>
          <w:p w14:paraId="2DC84C3A" w14:textId="6CA95FC5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10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 xml:space="preserve">. Контроль за наявністю планів евакуації на 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lastRenderedPageBreak/>
              <w:t>кожному поверсі.</w:t>
            </w:r>
          </w:p>
          <w:p w14:paraId="78212568" w14:textId="69156809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11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Забезпечення своєчасного проходження працівниками школи медичного огляду.</w:t>
            </w:r>
          </w:p>
          <w:p w14:paraId="2AA50CE8" w14:textId="33EF22F6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12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Поновлення куточків з питань техніки безпеки життєдіяльності.</w:t>
            </w:r>
          </w:p>
          <w:p w14:paraId="18ECD928" w14:textId="6033B2F3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13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Проведення вступного і первинного інструктажів з працівниками школи.</w:t>
            </w:r>
          </w:p>
          <w:p w14:paraId="515381D6" w14:textId="4B4C069C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14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Перевірка стану і на</w:t>
            </w:r>
            <w:r w:rsidR="001B16CC" w:rsidRPr="002D01C4">
              <w:rPr>
                <w:rFonts w:ascii="Times New Roman" w:hAnsi="Times New Roman"/>
                <w:szCs w:val="24"/>
                <w:lang w:val="uk-UA"/>
              </w:rPr>
              <w:t>явності первинних засобів пожежо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гасіння .</w:t>
            </w:r>
          </w:p>
          <w:p w14:paraId="0BA8D253" w14:textId="4E4C7C8D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15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Провести ремонт світильників, замінити лампи, що перегоріли, або ті, що не відповідають вимогам.</w:t>
            </w:r>
          </w:p>
          <w:p w14:paraId="66997CFD" w14:textId="6C750C75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16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Відремонтувати неспра</w:t>
            </w:r>
            <w:r w:rsidR="001B16CC" w:rsidRPr="002D01C4">
              <w:rPr>
                <w:rFonts w:ascii="Times New Roman" w:hAnsi="Times New Roman"/>
                <w:szCs w:val="24"/>
                <w:lang w:val="uk-UA"/>
              </w:rPr>
              <w:t xml:space="preserve">вні електророзетки, </w:t>
            </w:r>
            <w:proofErr w:type="spellStart"/>
            <w:r w:rsidR="001B16CC" w:rsidRPr="002D01C4">
              <w:rPr>
                <w:rFonts w:ascii="Times New Roman" w:hAnsi="Times New Roman"/>
                <w:szCs w:val="24"/>
                <w:lang w:val="uk-UA"/>
              </w:rPr>
              <w:t>електрови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микачі</w:t>
            </w:r>
            <w:proofErr w:type="spellEnd"/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295CD0A6" w14:textId="01435BC0" w:rsidR="00517065" w:rsidRPr="002D01C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</w:t>
            </w:r>
            <w:r w:rsidR="00544ECE" w:rsidRPr="002D01C4">
              <w:rPr>
                <w:rFonts w:ascii="Times New Roman" w:hAnsi="Times New Roman"/>
                <w:szCs w:val="24"/>
                <w:lang w:val="uk-UA"/>
              </w:rPr>
              <w:t>7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>. Перевірити стан усіх електророзеток. Зробити біля кожної написи «220 В».</w:t>
            </w:r>
          </w:p>
          <w:p w14:paraId="68BD48DE" w14:textId="3C25A227" w:rsidR="00517065" w:rsidRPr="002D01C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</w:t>
            </w:r>
            <w:r w:rsidR="00544ECE" w:rsidRPr="002D01C4"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 xml:space="preserve">. Огляд навчальних </w:t>
            </w:r>
            <w:r w:rsidR="00E20361" w:rsidRPr="002D01C4">
              <w:rPr>
                <w:rFonts w:ascii="Times New Roman" w:hAnsi="Times New Roman"/>
                <w:szCs w:val="24"/>
                <w:lang w:val="uk-UA"/>
              </w:rPr>
              <w:t>кабінетів, спортивного залу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>, майстерень на предмет виконання правил та норм ОП, санітарно гігієнічних норм, естетичних вимог до організації освітнього процесу.</w:t>
            </w:r>
          </w:p>
          <w:p w14:paraId="40A16150" w14:textId="15DEBC25" w:rsidR="00517065" w:rsidRPr="002D01C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</w:t>
            </w:r>
            <w:r w:rsidR="00544ECE" w:rsidRPr="002D01C4">
              <w:rPr>
                <w:rFonts w:ascii="Times New Roman" w:hAnsi="Times New Roman"/>
                <w:szCs w:val="24"/>
                <w:lang w:val="uk-UA"/>
              </w:rPr>
              <w:t>9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>. Організація комісії для оформлення дозволу на експлуатацію учбових кабінетів, майстерень, лабораторій.  Підписання акту прийняття школи до нового навчального року.</w:t>
            </w:r>
          </w:p>
        </w:tc>
        <w:tc>
          <w:tcPr>
            <w:tcW w:w="1766" w:type="dxa"/>
          </w:tcPr>
          <w:p w14:paraId="14FC0DD7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668848CD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5682FD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1106DCD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E511908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61CB15D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9BB74D8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095D8A9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FA596B2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C485632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E1F8E70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C5749B3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B34D25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8182A61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E229141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AE7F26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8152F73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B056757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CD2EB4C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A1F0CC9" w14:textId="195A6B4B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43A42E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A246CA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26853D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76593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ECE31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575B2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D4FECA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E36E9E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BB8534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60B1F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D997B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42D2E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4671F7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32FF0E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139965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94AAD2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0E187B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720231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6EEF84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8B6B9C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50274F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A4E07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E9084D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945515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34DA48F" w14:textId="77777777" w:rsidR="00517065" w:rsidRPr="00876956" w:rsidRDefault="00517065" w:rsidP="00CC3E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4AEDFC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3CAFF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DAD2CA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97F14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9" w:type="dxa"/>
          </w:tcPr>
          <w:p w14:paraId="501766FF" w14:textId="77777777" w:rsidR="00426891" w:rsidRDefault="00426891" w:rsidP="00426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  <w:p w14:paraId="54207B56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796B49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322C95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E527B9" w14:textId="77777777" w:rsidR="00426891" w:rsidRDefault="00426891" w:rsidP="00426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E862FDF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4751D3F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E78BCA4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0B109B3F" w14:textId="680D5FCE" w:rsidR="00517065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  <w:r w:rsidR="00426891">
              <w:rPr>
                <w:rFonts w:ascii="Times New Roman" w:hAnsi="Times New Roman"/>
                <w:lang w:val="uk-UA"/>
              </w:rPr>
              <w:t>, завгосп</w:t>
            </w:r>
          </w:p>
          <w:p w14:paraId="172080ED" w14:textId="095B4F08" w:rsidR="00CC3EC6" w:rsidRDefault="00426891" w:rsidP="00426891">
            <w:pPr>
              <w:spacing w:after="0" w:line="240" w:lineRule="auto"/>
              <w:ind w:right="-78" w:hanging="6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Адміністрація, </w:t>
            </w:r>
            <w:proofErr w:type="spellStart"/>
            <w:r>
              <w:rPr>
                <w:rFonts w:ascii="Times New Roman" w:hAnsi="Times New Roman"/>
                <w:lang w:val="uk-UA"/>
              </w:rPr>
              <w:t>класн</w:t>
            </w:r>
            <w:proofErr w:type="spellEnd"/>
            <w:r>
              <w:rPr>
                <w:rFonts w:ascii="Times New Roman" w:hAnsi="Times New Roman"/>
                <w:lang w:val="uk-UA"/>
              </w:rPr>
              <w:t>. керівники</w:t>
            </w:r>
          </w:p>
          <w:p w14:paraId="31F13A8B" w14:textId="77777777" w:rsidR="00426891" w:rsidRDefault="00426891" w:rsidP="00426891">
            <w:pPr>
              <w:spacing w:after="0" w:line="240" w:lineRule="auto"/>
              <w:ind w:right="-78" w:hanging="6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Адміністрація, </w:t>
            </w:r>
            <w:proofErr w:type="spellStart"/>
            <w:r>
              <w:rPr>
                <w:rFonts w:ascii="Times New Roman" w:hAnsi="Times New Roman"/>
                <w:lang w:val="uk-UA"/>
              </w:rPr>
              <w:t>класн</w:t>
            </w:r>
            <w:proofErr w:type="spellEnd"/>
            <w:r>
              <w:rPr>
                <w:rFonts w:ascii="Times New Roman" w:hAnsi="Times New Roman"/>
                <w:lang w:val="uk-UA"/>
              </w:rPr>
              <w:t>. керівники</w:t>
            </w:r>
          </w:p>
          <w:p w14:paraId="54FED10C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7B373D4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6F24CD1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879DDB7" w14:textId="23884585" w:rsidR="00426891" w:rsidRDefault="00426891" w:rsidP="00426891">
            <w:pPr>
              <w:spacing w:after="0" w:line="240" w:lineRule="auto"/>
              <w:ind w:right="-78" w:hanging="6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D30A102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EA6A81A" w14:textId="307FD40D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A8BD91D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2152E6A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274E3C6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625B0C5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5AFCDAB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1A25C2B" w14:textId="6EFB31BB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4184390" w14:textId="77777777" w:rsidR="00426891" w:rsidRDefault="00426891" w:rsidP="002D01C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8C89A1D" w14:textId="6CC45C5D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72CD4351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79C7323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7F9D12B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5DA3517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F337E5C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5836272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0C646CC9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3AE056F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46131F75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6AAA4D1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3B81D38C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E9D71BB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792104E5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2C5D00A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Комісія</w:t>
            </w:r>
          </w:p>
          <w:p w14:paraId="79CAB312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71AFC56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29BD133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14F3800" w14:textId="7D12BAF9" w:rsidR="00CC3EC6" w:rsidRPr="0087695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700" w:type="dxa"/>
          </w:tcPr>
          <w:p w14:paraId="67F937E4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Опрацювання</w:t>
            </w:r>
          </w:p>
          <w:p w14:paraId="1F539235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03C15FF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58E7472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305D563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</w:t>
            </w:r>
          </w:p>
          <w:p w14:paraId="78A4E508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AE188AD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3855BC9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</w:t>
            </w:r>
          </w:p>
          <w:p w14:paraId="15308EC3" w14:textId="77777777" w:rsidR="00426891" w:rsidRDefault="00426891" w:rsidP="00426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Організація, контроль</w:t>
            </w:r>
          </w:p>
          <w:p w14:paraId="1EFE204B" w14:textId="22DD1B29" w:rsidR="006142F7" w:rsidRDefault="00426891" w:rsidP="00426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Організація, контроль</w:t>
            </w:r>
          </w:p>
          <w:p w14:paraId="7C828753" w14:textId="368E6B3F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Інструк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1629AE3F" w14:textId="4EE32EAD" w:rsidR="006142F7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таж</w:t>
            </w:r>
          </w:p>
          <w:p w14:paraId="0F87A7D5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E13C0A9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FD0A2EC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B8192E9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4F683BA1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80E67EC" w14:textId="24EDBC94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3BB5BC0D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5FC071A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0A95C1D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0FD0B815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6DF9BE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C3FC56A" w14:textId="5532A843" w:rsidR="006142F7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6DF99708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585372C" w14:textId="71E4B4D0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02A2474A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6958D1E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52538A52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EE5523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</w:t>
            </w:r>
          </w:p>
          <w:p w14:paraId="77450863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E5FB4A7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28A239B8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28D1385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</w:t>
            </w:r>
          </w:p>
          <w:p w14:paraId="2932C0B1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170505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</w:t>
            </w:r>
          </w:p>
          <w:p w14:paraId="5D284591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D01A0B8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</w:t>
            </w:r>
          </w:p>
          <w:p w14:paraId="727F92E6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3337CAA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Акти-дозволи</w:t>
            </w:r>
          </w:p>
          <w:p w14:paraId="09424A05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F1E6780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C75707E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0696732" w14:textId="77777777" w:rsidR="006142F7" w:rsidRPr="00876956" w:rsidRDefault="006142F7" w:rsidP="006142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Наказ</w:t>
            </w:r>
          </w:p>
        </w:tc>
        <w:tc>
          <w:tcPr>
            <w:tcW w:w="853" w:type="dxa"/>
          </w:tcPr>
          <w:p w14:paraId="06A89F5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CC3EC6" w14:paraId="5709C93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01F81B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529" w:type="dxa"/>
          </w:tcPr>
          <w:p w14:paraId="73BFB2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кухні та їдальні до початку навчального року. Проведення організаційних заходів щодо харчування здобувачів освіти.</w:t>
            </w:r>
          </w:p>
        </w:tc>
        <w:tc>
          <w:tcPr>
            <w:tcW w:w="1766" w:type="dxa"/>
          </w:tcPr>
          <w:p w14:paraId="1C2075E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456D18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</w:tcPr>
          <w:p w14:paraId="31B179B2" w14:textId="77777777" w:rsidR="00517065" w:rsidRPr="00CC3EC6" w:rsidRDefault="00CC3EC6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CC3EC6">
              <w:rPr>
                <w:rFonts w:ascii="Times New Roman" w:hAnsi="Times New Roman"/>
                <w:bCs/>
                <w:szCs w:val="24"/>
                <w:lang w:val="uk-UA"/>
              </w:rPr>
              <w:t>Зав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. </w:t>
            </w:r>
            <w:r w:rsidRPr="00CC3EC6">
              <w:rPr>
                <w:rFonts w:ascii="Times New Roman" w:hAnsi="Times New Roman"/>
                <w:bCs/>
                <w:szCs w:val="24"/>
                <w:lang w:val="uk-UA"/>
              </w:rPr>
              <w:t>їдальнею</w:t>
            </w:r>
          </w:p>
        </w:tc>
        <w:tc>
          <w:tcPr>
            <w:tcW w:w="1700" w:type="dxa"/>
          </w:tcPr>
          <w:p w14:paraId="00965DFC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Організація</w:t>
            </w:r>
          </w:p>
        </w:tc>
        <w:tc>
          <w:tcPr>
            <w:tcW w:w="853" w:type="dxa"/>
          </w:tcPr>
          <w:p w14:paraId="23A0487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71AD9D9B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D7A08BC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529" w:type="dxa"/>
          </w:tcPr>
          <w:p w14:paraId="3DADCEB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Надання організаційно-методичної допомоги та психологічна підтримка  педагогів.</w:t>
            </w:r>
          </w:p>
        </w:tc>
        <w:tc>
          <w:tcPr>
            <w:tcW w:w="1766" w:type="dxa"/>
          </w:tcPr>
          <w:p w14:paraId="4FE11C9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0A120D2C" w14:textId="77777777" w:rsidR="00517065" w:rsidRPr="00876956" w:rsidRDefault="003C7F0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700" w:type="dxa"/>
          </w:tcPr>
          <w:p w14:paraId="718FF552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Псих. допомога</w:t>
            </w:r>
          </w:p>
        </w:tc>
        <w:tc>
          <w:tcPr>
            <w:tcW w:w="853" w:type="dxa"/>
          </w:tcPr>
          <w:p w14:paraId="3AC34EA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06AF8A2B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C8438F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529" w:type="dxa"/>
          </w:tcPr>
          <w:p w14:paraId="67897CA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Розробка та запровадження закладом освіти критеріїв безпеки дітей та правил поведінки у школі.</w:t>
            </w:r>
          </w:p>
        </w:tc>
        <w:tc>
          <w:tcPr>
            <w:tcW w:w="1766" w:type="dxa"/>
          </w:tcPr>
          <w:p w14:paraId="207FB2E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5DFE8C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95B230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085B7E37" w14:textId="77777777" w:rsidR="00517065" w:rsidRPr="00876956" w:rsidRDefault="0006041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Адмін</w:t>
            </w:r>
            <w:r w:rsidR="006142F7">
              <w:rPr>
                <w:rFonts w:ascii="Times New Roman" w:hAnsi="Times New Roman"/>
                <w:bCs/>
                <w:szCs w:val="24"/>
                <w:lang w:val="uk-UA"/>
              </w:rPr>
              <w:t>іст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рація</w:t>
            </w:r>
          </w:p>
        </w:tc>
        <w:tc>
          <w:tcPr>
            <w:tcW w:w="1700" w:type="dxa"/>
          </w:tcPr>
          <w:p w14:paraId="3905C013" w14:textId="77777777" w:rsidR="00517065" w:rsidRPr="00876956" w:rsidRDefault="006142F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Правила</w:t>
            </w:r>
          </w:p>
        </w:tc>
        <w:tc>
          <w:tcPr>
            <w:tcW w:w="853" w:type="dxa"/>
          </w:tcPr>
          <w:p w14:paraId="2CA6664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38C7DDB3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754403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529" w:type="dxa"/>
          </w:tcPr>
          <w:p w14:paraId="162FE7A8" w14:textId="545DADCA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Аналіз нормативної документації.</w:t>
            </w:r>
          </w:p>
          <w:p w14:paraId="46D6C69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Знайомство з дитиною з ООП і її батьками.</w:t>
            </w:r>
          </w:p>
          <w:p w14:paraId="388C546F" w14:textId="5A1C644E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Збір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 xml:space="preserve"> та оформлення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необхідної документації.</w:t>
            </w:r>
          </w:p>
        </w:tc>
        <w:tc>
          <w:tcPr>
            <w:tcW w:w="1766" w:type="dxa"/>
          </w:tcPr>
          <w:p w14:paraId="7A90032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1D617C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D5A3BA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</w:tcPr>
          <w:p w14:paraId="59AE5446" w14:textId="77777777" w:rsidR="00517065" w:rsidRPr="00876956" w:rsidRDefault="0006041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Асистент вчителя</w:t>
            </w:r>
          </w:p>
        </w:tc>
        <w:tc>
          <w:tcPr>
            <w:tcW w:w="1700" w:type="dxa"/>
          </w:tcPr>
          <w:p w14:paraId="0FE3E889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Документація</w:t>
            </w:r>
          </w:p>
        </w:tc>
        <w:tc>
          <w:tcPr>
            <w:tcW w:w="853" w:type="dxa"/>
          </w:tcPr>
          <w:p w14:paraId="355C80D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DE5617" w14:paraId="4240BD84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690DFD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ників 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529" w:type="dxa"/>
          </w:tcPr>
          <w:p w14:paraId="5EE7FD5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Державного Прапора. День Незалежності України.</w:t>
            </w:r>
          </w:p>
        </w:tc>
        <w:tc>
          <w:tcPr>
            <w:tcW w:w="1766" w:type="dxa"/>
          </w:tcPr>
          <w:p w14:paraId="04EEE25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ІІІ-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IV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5B6D5D52" w14:textId="77777777" w:rsidR="00517065" w:rsidRPr="00876956" w:rsidRDefault="0006041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700" w:type="dxa"/>
          </w:tcPr>
          <w:p w14:paraId="0DA20475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3" w:type="dxa"/>
          </w:tcPr>
          <w:p w14:paraId="1B91C50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DE5617" w14:paraId="2026CC7B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48B3433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426891" w:rsidRPr="00921CCC" w14:paraId="66D46C83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B7F5E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529" w:type="dxa"/>
            <w:vAlign w:val="center"/>
          </w:tcPr>
          <w:p w14:paraId="3051A51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4737132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26E6E164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261767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00ABBD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7FAA4E5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7E53CCD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529" w:type="dxa"/>
            <w:vAlign w:val="center"/>
          </w:tcPr>
          <w:p w14:paraId="6FE6E3A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07B814F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3C095AD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4DEDCCE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36DAB6F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0EC84562" w14:textId="77777777" w:rsidTr="00876956">
        <w:trPr>
          <w:trHeight w:val="397"/>
        </w:trPr>
        <w:tc>
          <w:tcPr>
            <w:tcW w:w="3397" w:type="dxa"/>
          </w:tcPr>
          <w:p w14:paraId="438D32C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14:paraId="1AE2EDC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20237595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41A778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529" w:type="dxa"/>
            <w:vAlign w:val="center"/>
          </w:tcPr>
          <w:p w14:paraId="76682EF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5DF7B8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3993896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6C0AB1D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1568B1B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10D4F1AC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B62A8D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529" w:type="dxa"/>
            <w:vAlign w:val="center"/>
          </w:tcPr>
          <w:p w14:paraId="62F37C5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31F71A8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6FC2B5D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1BC5F2E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1404A25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3DD4055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44815F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529" w:type="dxa"/>
            <w:vAlign w:val="center"/>
          </w:tcPr>
          <w:p w14:paraId="6C7EC32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56125C2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1966370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15A193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885BDE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24AB3780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9DEA51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529" w:type="dxa"/>
            <w:vAlign w:val="center"/>
          </w:tcPr>
          <w:p w14:paraId="3D712BB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39A5FD3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2FEF1D1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33CB2F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4AAB3208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342C1CE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77CE4C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529" w:type="dxa"/>
            <w:vAlign w:val="center"/>
          </w:tcPr>
          <w:p w14:paraId="6D61270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4323A3C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494F71A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7C7AB0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11F9B89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15D3D73F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B5E8B4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529" w:type="dxa"/>
            <w:vAlign w:val="center"/>
          </w:tcPr>
          <w:p w14:paraId="15124B8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79E87C5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66F710E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2F51A06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69845C3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67E59C29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7AF557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529" w:type="dxa"/>
            <w:vAlign w:val="center"/>
          </w:tcPr>
          <w:p w14:paraId="311BDB7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4BF155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01A1509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249C8E7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251313A6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0569C8E1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EA4B2B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3F68E22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529" w:type="dxa"/>
            <w:vAlign w:val="center"/>
          </w:tcPr>
          <w:p w14:paraId="35B9040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5DD59A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67C59AA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22CB1F5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657CF256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7D863274" w14:textId="77777777" w:rsidTr="00876956">
        <w:trPr>
          <w:trHeight w:val="397"/>
        </w:trPr>
        <w:tc>
          <w:tcPr>
            <w:tcW w:w="3397" w:type="dxa"/>
          </w:tcPr>
          <w:p w14:paraId="464C07FA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14:paraId="6DDACA0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68FA9247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04A9556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529" w:type="dxa"/>
          </w:tcPr>
          <w:p w14:paraId="684FCE3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58A638B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7BDABB8A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11598F07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33D0B69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610C7CA5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FCAA78D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529" w:type="dxa"/>
          </w:tcPr>
          <w:p w14:paraId="4C8AAC6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Профілактика емоційної стабільності та стресу педагогів.</w:t>
            </w:r>
          </w:p>
        </w:tc>
        <w:tc>
          <w:tcPr>
            <w:tcW w:w="1766" w:type="dxa"/>
          </w:tcPr>
          <w:p w14:paraId="7F05DA7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1E9BE825" w14:textId="77777777" w:rsidR="00517065" w:rsidRPr="003C7F0E" w:rsidRDefault="003C7F0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C7F0E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700" w:type="dxa"/>
          </w:tcPr>
          <w:p w14:paraId="5E259B4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</w:tc>
        <w:tc>
          <w:tcPr>
            <w:tcW w:w="853" w:type="dxa"/>
            <w:vAlign w:val="center"/>
          </w:tcPr>
          <w:p w14:paraId="63C393D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41FDD1E1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716AD58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529" w:type="dxa"/>
          </w:tcPr>
          <w:p w14:paraId="7C04D5EB" w14:textId="77777777" w:rsidR="00517065" w:rsidRPr="00EC23EF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Формування психологічної готовності учасників освітнього процесу до взаємодії в інклюзивному середовищі з дитиною з освітніми потребами.</w:t>
            </w:r>
          </w:p>
        </w:tc>
        <w:tc>
          <w:tcPr>
            <w:tcW w:w="1766" w:type="dxa"/>
          </w:tcPr>
          <w:p w14:paraId="608F871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7D3F4F5B" w14:textId="77777777" w:rsidR="00517065" w:rsidRPr="00876956" w:rsidRDefault="003C7F0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700" w:type="dxa"/>
          </w:tcPr>
          <w:p w14:paraId="00D43E83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14:paraId="696EE32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5E0D5EE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77E5008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1696D0B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529" w:type="dxa"/>
          </w:tcPr>
          <w:p w14:paraId="048923B4" w14:textId="77777777" w:rsidR="00517065" w:rsidRPr="003C7F0E" w:rsidRDefault="00517065" w:rsidP="00876956">
            <w:pPr>
              <w:spacing w:after="0" w:line="240" w:lineRule="auto"/>
              <w:rPr>
                <w:lang w:val="uk-UA"/>
              </w:rPr>
            </w:pPr>
            <w:r w:rsidRPr="003C7F0E">
              <w:rPr>
                <w:rFonts w:ascii="Times New Roman" w:hAnsi="Times New Roman"/>
                <w:szCs w:val="24"/>
                <w:lang w:val="uk-UA"/>
              </w:rPr>
              <w:t xml:space="preserve">1. Індивідуальні та групові консультування педагогів із психологічних проблем навчання, </w:t>
            </w:r>
            <w:r w:rsidRPr="003C7F0E">
              <w:rPr>
                <w:rFonts w:ascii="Times New Roman" w:hAnsi="Times New Roman"/>
                <w:szCs w:val="24"/>
                <w:lang w:val="uk-UA"/>
              </w:rPr>
              <w:lastRenderedPageBreak/>
              <w:t>виховання та розвитку особистості школяра.</w:t>
            </w:r>
          </w:p>
        </w:tc>
        <w:tc>
          <w:tcPr>
            <w:tcW w:w="1766" w:type="dxa"/>
          </w:tcPr>
          <w:p w14:paraId="1C2B68A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485B050B" w14:textId="77777777" w:rsidR="00517065" w:rsidRPr="00876956" w:rsidRDefault="003C7F0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700" w:type="dxa"/>
          </w:tcPr>
          <w:p w14:paraId="66DD552E" w14:textId="77777777" w:rsidR="00517065" w:rsidRPr="00EE3C09" w:rsidRDefault="00EE3C0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E3C09"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3" w:type="dxa"/>
            <w:vAlign w:val="center"/>
          </w:tcPr>
          <w:p w14:paraId="5419ABE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4078B68E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7532B8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529" w:type="dxa"/>
          </w:tcPr>
          <w:p w14:paraId="3CBA32F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4E41DB7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4F8C29E2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4F2FA6E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222EA0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3AD14C69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72003F6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529" w:type="dxa"/>
          </w:tcPr>
          <w:p w14:paraId="0E8E0A4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7A2CD29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2498607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04B9C59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65DF190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906CF06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0A6D2A9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426891" w:rsidRPr="00921CCC" w14:paraId="1792F5E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540E48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529" w:type="dxa"/>
            <w:vAlign w:val="center"/>
          </w:tcPr>
          <w:p w14:paraId="158D117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5FE337E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2AE46B9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7FF5A9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3A422BB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7BC120C1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7BF149A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529" w:type="dxa"/>
            <w:vAlign w:val="center"/>
          </w:tcPr>
          <w:p w14:paraId="72A3939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0861CE8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2B3C5C8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B6277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7815EA0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4711D2C5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B128E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529" w:type="dxa"/>
            <w:vAlign w:val="center"/>
          </w:tcPr>
          <w:p w14:paraId="51E2CE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050852B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2B5A2FF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DEDF4E3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6CD8751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05900B60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1CFA58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529" w:type="dxa"/>
            <w:vAlign w:val="center"/>
          </w:tcPr>
          <w:p w14:paraId="660D532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283CD53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40CC8016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05AB56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32EE932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65054883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0211195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426891" w:rsidRPr="003402E2" w14:paraId="49FC24F3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6BBAEC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529" w:type="dxa"/>
          </w:tcPr>
          <w:p w14:paraId="392BA81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Затвердження освітньої програми на новий навчальний рік.</w:t>
            </w:r>
          </w:p>
          <w:p w14:paraId="5ADD020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2. Оформлення документів:</w:t>
            </w:r>
          </w:p>
          <w:p w14:paraId="6BA3A7CC" w14:textId="77777777" w:rsidR="00517065" w:rsidRPr="001B16CC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B16CC">
              <w:rPr>
                <w:rFonts w:ascii="Times New Roman" w:hAnsi="Times New Roman"/>
                <w:lang w:val="uk-UA"/>
              </w:rPr>
              <w:t>-акт перевірки готовності школи;</w:t>
            </w:r>
          </w:p>
          <w:p w14:paraId="00693479" w14:textId="77777777" w:rsidR="00517065" w:rsidRPr="00AA7AD2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A7AD2">
              <w:rPr>
                <w:rFonts w:ascii="Times New Roman" w:hAnsi="Times New Roman"/>
                <w:lang w:val="uk-UA"/>
              </w:rPr>
              <w:t>-акти-дозволи на проведення занять у кабінетах фізики, хімії, біології, інформатики, спортзалі, майстернях.</w:t>
            </w:r>
          </w:p>
          <w:p w14:paraId="5F0EC7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3. Підготовка організаційних наказів.</w:t>
            </w:r>
          </w:p>
          <w:p w14:paraId="54F7D17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4. Складання та затвердження розкладу уроків на новий навчальний рік.</w:t>
            </w:r>
          </w:p>
          <w:p w14:paraId="422B6E83" w14:textId="77777777" w:rsidR="00517065" w:rsidRPr="00F80445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5. </w:t>
            </w:r>
            <w:r w:rsidRPr="00F80445">
              <w:rPr>
                <w:rFonts w:ascii="Times New Roman" w:hAnsi="Times New Roman"/>
                <w:lang w:val="uk-UA"/>
              </w:rPr>
              <w:t>Складання та затвердження плану роботи бібліотеки.</w:t>
            </w:r>
          </w:p>
          <w:p w14:paraId="173B7ED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6. Забезпечення учнів підручниками.</w:t>
            </w:r>
          </w:p>
          <w:p w14:paraId="607DE37B" w14:textId="77777777" w:rsidR="00517065" w:rsidRPr="001B16CC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7.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Огляд готовності навчальних кабінетів та приміщення школи до нового навчального року.</w:t>
            </w:r>
          </w:p>
          <w:p w14:paraId="588CDCAB" w14:textId="6CC2D18C" w:rsidR="00517065" w:rsidRPr="001B16CC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B16CC">
              <w:rPr>
                <w:rFonts w:ascii="Times New Roman" w:hAnsi="Times New Roman"/>
                <w:szCs w:val="24"/>
                <w:lang w:val="uk-UA"/>
              </w:rPr>
              <w:t xml:space="preserve">9. </w:t>
            </w:r>
            <w:r w:rsidR="001B16CC" w:rsidRPr="001B16CC">
              <w:rPr>
                <w:rFonts w:ascii="Times New Roman" w:hAnsi="Times New Roman"/>
                <w:szCs w:val="24"/>
                <w:lang w:val="uk-UA"/>
              </w:rPr>
              <w:t>Складання та погодження у відділ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1B16CC" w:rsidRPr="001B16CC">
              <w:rPr>
                <w:rFonts w:ascii="Times New Roman" w:hAnsi="Times New Roman"/>
                <w:szCs w:val="24"/>
                <w:lang w:val="uk-UA"/>
              </w:rPr>
              <w:t xml:space="preserve"> освіти</w:t>
            </w:r>
            <w:r w:rsidRPr="001B16CC">
              <w:rPr>
                <w:rFonts w:ascii="Times New Roman" w:hAnsi="Times New Roman"/>
                <w:szCs w:val="24"/>
                <w:lang w:val="uk-UA"/>
              </w:rPr>
              <w:t xml:space="preserve"> робочого плану психологічної служби на новий навчальний рік</w:t>
            </w:r>
          </w:p>
        </w:tc>
        <w:tc>
          <w:tcPr>
            <w:tcW w:w="1766" w:type="dxa"/>
          </w:tcPr>
          <w:p w14:paraId="2EFA770C" w14:textId="77777777" w:rsidR="00517065" w:rsidRPr="00876956" w:rsidRDefault="00E20361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IV т.</w:t>
            </w:r>
          </w:p>
        </w:tc>
        <w:tc>
          <w:tcPr>
            <w:tcW w:w="1919" w:type="dxa"/>
          </w:tcPr>
          <w:p w14:paraId="59B5C28D" w14:textId="77777777" w:rsidR="00517065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CF58818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6272D7A2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AC756AA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7C549869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546800A2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34ED36DF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0B5ED1B2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F9F547B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E78E314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6EAC3B6C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6070912C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97E3766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5A202BE7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Комісія</w:t>
            </w:r>
          </w:p>
          <w:p w14:paraId="1F4133AE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368703B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</w:t>
            </w:r>
          </w:p>
          <w:p w14:paraId="78A64EFD" w14:textId="77777777" w:rsidR="00060419" w:rsidRPr="00876956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700" w:type="dxa"/>
          </w:tcPr>
          <w:p w14:paraId="1F312BA9" w14:textId="77777777" w:rsidR="00517065" w:rsidRPr="00876956" w:rsidRDefault="00517065" w:rsidP="00AA7AD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Програма</w:t>
            </w:r>
          </w:p>
          <w:p w14:paraId="3C64ADAA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D67203B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Акти</w:t>
            </w:r>
          </w:p>
          <w:p w14:paraId="784C7097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88461F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F6D114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4BFC07C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B48352E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Накази</w:t>
            </w:r>
          </w:p>
          <w:p w14:paraId="0C2D0147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Розклад</w:t>
            </w:r>
          </w:p>
          <w:p w14:paraId="3596B2EC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15ACF10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План</w:t>
            </w:r>
          </w:p>
          <w:p w14:paraId="43C69605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4760560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Довідка</w:t>
            </w:r>
          </w:p>
          <w:p w14:paraId="2EB8F943" w14:textId="77777777" w:rsidR="00517065" w:rsidRPr="00876956" w:rsidRDefault="001B16C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</w:t>
            </w:r>
          </w:p>
          <w:p w14:paraId="093F3A76" w14:textId="77777777" w:rsidR="001B16CC" w:rsidRDefault="001B16C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9B28068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План</w:t>
            </w:r>
          </w:p>
          <w:p w14:paraId="2FF4F0D2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2C7765D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3" w:type="dxa"/>
          </w:tcPr>
          <w:p w14:paraId="1914B1F8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1117320E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9225E6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529" w:type="dxa"/>
          </w:tcPr>
          <w:p w14:paraId="2637B1EC" w14:textId="77777777" w:rsidR="00426891" w:rsidRDefault="00517065" w:rsidP="00426891">
            <w:pPr>
              <w:spacing w:after="0" w:line="240" w:lineRule="auto"/>
              <w:rPr>
                <w:rFonts w:ascii="Times New Roman" w:hAnsi="Times New Roman"/>
                <w:color w:val="2F393E"/>
                <w:shd w:val="clear" w:color="auto" w:fill="FFFFFF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1. </w:t>
            </w:r>
            <w:r w:rsidR="00426891" w:rsidRPr="00D11D6E">
              <w:rPr>
                <w:rFonts w:ascii="Times New Roman" w:hAnsi="Times New Roman"/>
                <w:lang w:val="uk-UA"/>
              </w:rPr>
              <w:t>Опрацювання</w:t>
            </w:r>
            <w:r w:rsidR="00426891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hyperlink r:id="rId9" w:tgtFrame="_blank" w:history="1">
              <w:r w:rsidR="00426891" w:rsidRPr="00D11D6E">
                <w:rPr>
                  <w:rFonts w:ascii="Times New Roman" w:hAnsi="Times New Roman"/>
                  <w:shd w:val="clear" w:color="auto" w:fill="FFFFFF"/>
                  <w:lang w:val="uk-UA"/>
                </w:rPr>
                <w:t>постанови КМУ від 24 червня 2022 року №711</w:t>
              </w:r>
            </w:hyperlink>
            <w:r w:rsidR="00426891" w:rsidRPr="00D11D6E">
              <w:rPr>
                <w:rFonts w:ascii="Times New Roman" w:hAnsi="Times New Roman"/>
                <w:shd w:val="clear" w:color="auto" w:fill="FFFFFF"/>
              </w:rPr>
              <w:t> </w:t>
            </w:r>
            <w:r w:rsidR="00426891" w:rsidRPr="00D11D6E">
              <w:rPr>
                <w:rFonts w:ascii="Times New Roman" w:hAnsi="Times New Roman"/>
                <w:color w:val="2F393E"/>
                <w:shd w:val="clear" w:color="auto" w:fill="FFFFFF"/>
                <w:lang w:val="uk-UA"/>
              </w:rPr>
              <w:t xml:space="preserve">«Про початок навчального року під час дії правового режиму воєнного стану в </w:t>
            </w:r>
            <w:r w:rsidR="00426891" w:rsidRPr="00D11D6E">
              <w:rPr>
                <w:rFonts w:ascii="Times New Roman" w:hAnsi="Times New Roman"/>
                <w:color w:val="2F393E"/>
                <w:shd w:val="clear" w:color="auto" w:fill="FFFFFF"/>
                <w:lang w:val="uk-UA"/>
              </w:rPr>
              <w:lastRenderedPageBreak/>
              <w:t>Україні»</w:t>
            </w:r>
            <w:r w:rsidR="00426891">
              <w:rPr>
                <w:rFonts w:ascii="Times New Roman" w:hAnsi="Times New Roman"/>
                <w:color w:val="2F393E"/>
                <w:shd w:val="clear" w:color="auto" w:fill="FFFFFF"/>
                <w:lang w:val="uk-UA"/>
              </w:rPr>
              <w:t>.</w:t>
            </w:r>
          </w:p>
          <w:p w14:paraId="668CBDB4" w14:textId="4E09CA93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підсумки роботи по підготовці закладу освіти до нового навчального року.</w:t>
            </w:r>
          </w:p>
          <w:p w14:paraId="4056A13F" w14:textId="5B27459D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організацію початку нового навчального року.</w:t>
            </w:r>
          </w:p>
          <w:p w14:paraId="5674B538" w14:textId="6C7EE119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організацію роботи з попередження дитячого травматизму, охорони життя і здоров’я учнів.</w:t>
            </w:r>
          </w:p>
          <w:p w14:paraId="5658FC2F" w14:textId="273A2E95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організацію роботи з пожежної безпеки.</w:t>
            </w:r>
          </w:p>
          <w:p w14:paraId="2ECF84EC" w14:textId="3E54C06B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готовність навчальних кабінетів, спортивної зали, шкільних майстерень з питань ОП і ТБ.</w:t>
            </w:r>
          </w:p>
          <w:p w14:paraId="6A2B1026" w14:textId="7FF8B7BC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7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проходження медогляду працівниками школи.</w:t>
            </w:r>
          </w:p>
          <w:p w14:paraId="11176769" w14:textId="37982FE7" w:rsidR="00517065" w:rsidRPr="00876956" w:rsidRDefault="00426891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8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єдині вимоги до ведення шкільної документації та рекомендації щодо викладання навчальних предметів у 202</w:t>
            </w:r>
            <w:r w:rsidR="00055D54"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055D54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 </w:t>
            </w:r>
            <w:proofErr w:type="spellStart"/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49E6E64F" w14:textId="1978A3B2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9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забезпечення учнів підручниками.</w:t>
            </w:r>
          </w:p>
          <w:p w14:paraId="3A1E4342" w14:textId="1EDBA118" w:rsidR="00517065" w:rsidRPr="00876956" w:rsidRDefault="00426891" w:rsidP="00876956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10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облік і збереження матеріальних цінностей.</w:t>
            </w:r>
          </w:p>
          <w:p w14:paraId="36071DA8" w14:textId="5D1A37DE" w:rsidR="00517065" w:rsidRPr="00876956" w:rsidRDefault="00517065" w:rsidP="00876956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="00426891"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складання соціальних паспортів учнів класів та школи в цілому на 202</w:t>
            </w:r>
            <w:r w:rsidR="00055D54"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/202</w:t>
            </w:r>
            <w:r w:rsidR="00055D54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</w:tc>
        <w:tc>
          <w:tcPr>
            <w:tcW w:w="1766" w:type="dxa"/>
          </w:tcPr>
          <w:p w14:paraId="4A09985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IV т.</w:t>
            </w:r>
          </w:p>
        </w:tc>
        <w:tc>
          <w:tcPr>
            <w:tcW w:w="1919" w:type="dxa"/>
          </w:tcPr>
          <w:p w14:paraId="4C288AB9" w14:textId="77777777" w:rsidR="00426891" w:rsidRDefault="00426891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C3DB716" w14:textId="77777777" w:rsidR="00426891" w:rsidRDefault="00426891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AE9DF1F" w14:textId="77777777" w:rsidR="00426891" w:rsidRDefault="00426891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3D9C484" w14:textId="77777777" w:rsidR="00426891" w:rsidRDefault="00426891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D260111" w14:textId="692176DC" w:rsidR="00517065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603E39B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E3FAA05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B6A4D32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82046AA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7943B6E1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5CBCEC0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6C75CB6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93C9E78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Комісія</w:t>
            </w:r>
          </w:p>
          <w:p w14:paraId="759807BB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46D7C3B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743C178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D61F0DC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16200B7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7C22952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EB81B82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280439A6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45244CAD" w14:textId="77777777" w:rsidR="00060419" w:rsidRPr="00876956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700" w:type="dxa"/>
          </w:tcPr>
          <w:p w14:paraId="1C9E6B9B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Інформація, довідки</w:t>
            </w:r>
          </w:p>
        </w:tc>
        <w:tc>
          <w:tcPr>
            <w:tcW w:w="853" w:type="dxa"/>
          </w:tcPr>
          <w:p w14:paraId="0492DC3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28043113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1E7F12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529" w:type="dxa"/>
          </w:tcPr>
          <w:p w14:paraId="3CF3F410" w14:textId="77777777" w:rsidR="00055D54" w:rsidRPr="00194386" w:rsidRDefault="00D073B4" w:rsidP="001943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Педагогічна рада </w:t>
            </w:r>
            <w:r w:rsidR="00194386" w:rsidRPr="00194386">
              <w:rPr>
                <w:rFonts w:ascii="Times New Roman" w:hAnsi="Times New Roman"/>
                <w:bCs/>
                <w:szCs w:val="24"/>
                <w:lang w:val="uk-UA"/>
              </w:rPr>
              <w:t>№1</w:t>
            </w:r>
          </w:p>
          <w:p w14:paraId="2B152078" w14:textId="7451B737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1.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Аналіз навчально-виховної та методичної роботи педколективу за 2021-2022  </w:t>
            </w:r>
            <w:proofErr w:type="spellStart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н.р</w:t>
            </w:r>
            <w:proofErr w:type="spellEnd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  <w:p w14:paraId="648B6E03" w14:textId="01C6D78C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2.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Погодження та  затвердження річного плану роботи школи на 2022-2023 </w:t>
            </w:r>
            <w:proofErr w:type="spellStart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н.р</w:t>
            </w:r>
            <w:proofErr w:type="spellEnd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. </w:t>
            </w:r>
          </w:p>
          <w:p w14:paraId="540861CC" w14:textId="6D83C194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3.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Обговорення та погодження навчального  плану роботи   школи та тарифікації. </w:t>
            </w:r>
          </w:p>
          <w:p w14:paraId="609CC0D9" w14:textId="0AB90230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4.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Щодо оцінювання навчальних досягнень здобувачів освіти 3-4 та 5 класів НУШ. </w:t>
            </w:r>
          </w:p>
          <w:p w14:paraId="789F3AB1" w14:textId="160EEC7E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5.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Схвалення та затвердження робочої освітньої програми на 2022-2023 </w:t>
            </w:r>
            <w:proofErr w:type="spellStart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н.р</w:t>
            </w:r>
            <w:proofErr w:type="spellEnd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. </w:t>
            </w:r>
          </w:p>
          <w:p w14:paraId="0F9B8DCB" w14:textId="379B3B8A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6.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Про вибір учнями 10 класу  вибірково-обов’язкових  предметів ("Інформатика", "Мистецтво", "Технології")  та розподіл  їх 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 xml:space="preserve">вивчення відповідно до навчальної  програми.  </w:t>
            </w:r>
          </w:p>
          <w:p w14:paraId="5D9B5107" w14:textId="630F7BC1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7.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Про визнання результатів підвищення кваліфікації педагогічних працівників.  </w:t>
            </w:r>
          </w:p>
          <w:p w14:paraId="1A0E3120" w14:textId="55E48B4A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8.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Про структуру 2022-2023 навчального року. </w:t>
            </w:r>
          </w:p>
          <w:p w14:paraId="2D7F6940" w14:textId="73417652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9.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Щодо затвердження робочих навчальних програм з предметів 5 класу НУШ. </w:t>
            </w:r>
          </w:p>
          <w:p w14:paraId="0BF580D0" w14:textId="50BB7D4B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10.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Щодо організації змішаного навчання у 2022-2023 навчальному році.</w:t>
            </w:r>
          </w:p>
          <w:p w14:paraId="1948EC12" w14:textId="5907E99B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11.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Про внесення змін до навчальних програм 6-9 та 10-11класів ЗЗСО.</w:t>
            </w:r>
          </w:p>
        </w:tc>
        <w:tc>
          <w:tcPr>
            <w:tcW w:w="1766" w:type="dxa"/>
          </w:tcPr>
          <w:p w14:paraId="1D95403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IV т.</w:t>
            </w:r>
          </w:p>
        </w:tc>
        <w:tc>
          <w:tcPr>
            <w:tcW w:w="1919" w:type="dxa"/>
          </w:tcPr>
          <w:p w14:paraId="647D576A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1CD3103" w14:textId="3AA19928" w:rsidR="00517065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37DDE7F4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57184765" w14:textId="77777777" w:rsidR="00517065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5977D0AC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648D2E4C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Новицька О.Ю.</w:t>
            </w:r>
          </w:p>
          <w:p w14:paraId="7A0C8FBE" w14:textId="77777777" w:rsidR="006267DE" w:rsidRPr="006267DE" w:rsidRDefault="006267DE" w:rsidP="00194386">
            <w:pPr>
              <w:spacing w:after="0" w:line="240" w:lineRule="auto"/>
              <w:ind w:right="-108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4EF3707F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6C2F975E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7CF25804" w14:textId="63A94CC0" w:rsidR="006267DE" w:rsidRDefault="006267DE" w:rsidP="001943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70F25E0E" w14:textId="77777777" w:rsidR="00194386" w:rsidRPr="006267DE" w:rsidRDefault="00194386" w:rsidP="001943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1AAB0AD" w14:textId="77777777" w:rsid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54FB472A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004500E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2C7A2CD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19F26D29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617F32E2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E7D933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Новицька О.Ю.</w:t>
            </w:r>
          </w:p>
          <w:p w14:paraId="24167C08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737F3FC3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6A579655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55D83EDF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78278D02" w14:textId="6A9319BE" w:rsidR="00194386" w:rsidRPr="0087695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</w:tc>
        <w:tc>
          <w:tcPr>
            <w:tcW w:w="1700" w:type="dxa"/>
          </w:tcPr>
          <w:p w14:paraId="205973CC" w14:textId="77777777" w:rsidR="00517065" w:rsidRPr="00876956" w:rsidRDefault="00517065" w:rsidP="00AA7AD2">
            <w:pPr>
              <w:spacing w:after="0" w:line="240" w:lineRule="auto"/>
              <w:ind w:right="-108" w:hanging="5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853" w:type="dxa"/>
          </w:tcPr>
          <w:p w14:paraId="22BC2C8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05A9A4A4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3DB621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529" w:type="dxa"/>
            <w:vAlign w:val="center"/>
          </w:tcPr>
          <w:p w14:paraId="524E20E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A51525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3CD11A04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3CDFE4B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45540F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654AECDD" w14:textId="77777777" w:rsidTr="006142F7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81DCC8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529" w:type="dxa"/>
          </w:tcPr>
          <w:p w14:paraId="0A3BD2DA" w14:textId="6CD3A9E5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підготовку й організований початок 202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414A214" w14:textId="0F29A52A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Про організацію роботи в школі з пожежної безпеки в 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>202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>2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 xml:space="preserve">3 </w:t>
            </w:r>
            <w:proofErr w:type="spellStart"/>
            <w:r w:rsidR="001B16CC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169AAB8A" w14:textId="77777777" w:rsidR="00517065" w:rsidRPr="00876956" w:rsidRDefault="00F6699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роботи з охорони праці, безпеки життєдіяльності та профілактики виробнич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ого та дитячого травматизму. </w:t>
            </w:r>
          </w:p>
          <w:p w14:paraId="46B3918B" w14:textId="48EBD26B" w:rsidR="00517065" w:rsidRPr="00876956" w:rsidRDefault="00F6699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роботи з профілактики правопорушень та злочинності в 202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  <w:p w14:paraId="71E3551D" w14:textId="77777777" w:rsidR="00517065" w:rsidRPr="00876956" w:rsidRDefault="00E925A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створення робочої комісії по перевірці готовності навчальних ка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бінетів до навчального року. </w:t>
            </w:r>
          </w:p>
          <w:p w14:paraId="39452EA6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організований початок нового навчального року.</w:t>
            </w:r>
          </w:p>
          <w:p w14:paraId="2E1B6C8C" w14:textId="038E506E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F66992">
              <w:rPr>
                <w:rFonts w:ascii="Times New Roman" w:hAnsi="Times New Roman"/>
                <w:szCs w:val="24"/>
                <w:lang w:val="uk-UA"/>
              </w:rPr>
              <w:t>. Про режим роботи закладу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 в 202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2A302D">
              <w:rPr>
                <w:rFonts w:ascii="Times New Roman" w:hAnsi="Times New Roman"/>
                <w:szCs w:val="24"/>
                <w:lang w:val="uk-UA"/>
              </w:rPr>
              <w:t xml:space="preserve">3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6D201352" w14:textId="17A83730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Про затвердження режиму роботи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адміністра</w:t>
            </w:r>
            <w:proofErr w:type="spellEnd"/>
            <w:r w:rsidR="00060419">
              <w:rPr>
                <w:rFonts w:ascii="Times New Roman" w:hAnsi="Times New Roman"/>
                <w:szCs w:val="24"/>
                <w:lang w:val="uk-UA"/>
              </w:rPr>
              <w:t>-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тивно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-педагогічного та господарсько</w:t>
            </w:r>
            <w:r w:rsidR="00B17B87">
              <w:rPr>
                <w:rFonts w:ascii="Times New Roman" w:hAnsi="Times New Roman"/>
                <w:szCs w:val="24"/>
                <w:lang w:val="uk-UA"/>
              </w:rPr>
              <w:t>-</w:t>
            </w:r>
            <w:proofErr w:type="spellStart"/>
            <w:r w:rsidR="00F66992">
              <w:rPr>
                <w:rFonts w:ascii="Times New Roman" w:hAnsi="Times New Roman"/>
                <w:szCs w:val="24"/>
                <w:lang w:val="uk-UA"/>
              </w:rPr>
              <w:t>обслугову</w:t>
            </w:r>
            <w:proofErr w:type="spellEnd"/>
            <w:r w:rsidR="00B17B87">
              <w:rPr>
                <w:rFonts w:ascii="Times New Roman" w:hAnsi="Times New Roman"/>
                <w:szCs w:val="24"/>
                <w:lang w:val="uk-UA"/>
              </w:rPr>
              <w:t>-</w:t>
            </w:r>
            <w:proofErr w:type="spellStart"/>
            <w:r w:rsidR="00F66992">
              <w:rPr>
                <w:rFonts w:ascii="Times New Roman" w:hAnsi="Times New Roman"/>
                <w:szCs w:val="24"/>
                <w:lang w:val="uk-UA"/>
              </w:rPr>
              <w:t>ючого</w:t>
            </w:r>
            <w:proofErr w:type="spellEnd"/>
            <w:r w:rsidR="00F66992">
              <w:rPr>
                <w:rFonts w:ascii="Times New Roman" w:hAnsi="Times New Roman"/>
                <w:szCs w:val="24"/>
                <w:lang w:val="uk-UA"/>
              </w:rPr>
              <w:t xml:space="preserve"> персоналу закладу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на 202</w:t>
            </w:r>
            <w:r w:rsidR="002A302D"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</w:t>
            </w: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2A302D">
              <w:rPr>
                <w:rFonts w:ascii="Times New Roman" w:hAnsi="Times New Roman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0292102D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призначення завідувачів навчальних кабінетів, майстерень, спортивної зали.</w:t>
            </w:r>
          </w:p>
          <w:p w14:paraId="38834AAA" w14:textId="2E51E723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призначення класних керівників на 202</w:t>
            </w:r>
            <w:r w:rsidR="002A302D"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2A302D">
              <w:rPr>
                <w:rFonts w:ascii="Times New Roman" w:hAnsi="Times New Roman"/>
                <w:szCs w:val="24"/>
                <w:lang w:val="uk-UA"/>
              </w:rPr>
              <w:t>3</w:t>
            </w:r>
            <w:r w:rsidR="00B17B8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1FD43E12" w14:textId="60059C10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розподіл педагогічного навантаження на 202</w:t>
            </w:r>
            <w:r w:rsidR="002A302D"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2A302D">
              <w:rPr>
                <w:rFonts w:ascii="Times New Roman" w:hAnsi="Times New Roman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2C5DE8A5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12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 за завідування навчальн</w:t>
            </w:r>
            <w:r>
              <w:rPr>
                <w:rFonts w:ascii="Times New Roman" w:hAnsi="Times New Roman"/>
                <w:szCs w:val="24"/>
                <w:lang w:val="uk-UA"/>
              </w:rPr>
              <w:t>ими кабінетами, бібліотекою.</w:t>
            </w:r>
          </w:p>
          <w:p w14:paraId="29B2CCF2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харчування учнів.</w:t>
            </w:r>
          </w:p>
          <w:p w14:paraId="4B6D32EF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517065" w:rsidRPr="003A17EF">
              <w:rPr>
                <w:rFonts w:ascii="Times New Roman" w:hAnsi="Times New Roman"/>
                <w:szCs w:val="24"/>
                <w:lang w:val="uk-UA"/>
              </w:rPr>
              <w:t>Про єдині вимоги щодо ведення та зберігання шкільної документації.</w:t>
            </w:r>
          </w:p>
          <w:p w14:paraId="3747DE8E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лати за прибирання туалетів. </w:t>
            </w:r>
          </w:p>
          <w:p w14:paraId="5B31BE5B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</w:t>
            </w:r>
            <w:r w:rsidR="00AA7AD2">
              <w:rPr>
                <w:rFonts w:ascii="Times New Roman" w:hAnsi="Times New Roman"/>
                <w:szCs w:val="24"/>
                <w:lang w:val="uk-UA"/>
              </w:rPr>
              <w:t xml:space="preserve"> за проведення гурткової роботи патріотичного спрямування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1E60A1EC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 позакласну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 роботу з фізичної культури. </w:t>
            </w:r>
          </w:p>
          <w:p w14:paraId="7C308DAF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 обслугов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ування комп’ютерної техніки. </w:t>
            </w:r>
          </w:p>
          <w:p w14:paraId="6DB86031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ст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авок заступникам директора. </w:t>
            </w:r>
          </w:p>
          <w:p w14:paraId="554F2E1D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 особливі умови бібліотекою. </w:t>
            </w:r>
          </w:p>
          <w:p w14:paraId="59A8E12E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педпрацівник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ам надбавок за престижність. </w:t>
            </w:r>
          </w:p>
          <w:p w14:paraId="2229B9FC" w14:textId="77777777" w:rsidR="00AA7AD2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Про встановлення доплати педпрацівникам за 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роботу в інклюзивних класах. </w:t>
            </w:r>
          </w:p>
          <w:p w14:paraId="3ED388F6" w14:textId="0E1E94BD" w:rsidR="002A302D" w:rsidRPr="00876956" w:rsidRDefault="002A302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23. Про встановлення доплати педпрацівникам за роботу в класах НУШ.</w:t>
            </w:r>
          </w:p>
        </w:tc>
        <w:tc>
          <w:tcPr>
            <w:tcW w:w="1766" w:type="dxa"/>
          </w:tcPr>
          <w:p w14:paraId="543A2ABF" w14:textId="77777777"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ІІІ т.</w:t>
            </w:r>
          </w:p>
          <w:p w14:paraId="5686B202" w14:textId="77777777"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867E1A7" w14:textId="77777777"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14487E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C37AAC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3EA004A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DFBC3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1441DE9" w14:textId="77777777" w:rsidR="00517065" w:rsidRPr="00876956" w:rsidRDefault="00517065" w:rsidP="001B16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14:paraId="5D3C599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F470AD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1377D16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6A8C9C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4510EE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74B5EF2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2A4F50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D58CE3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2EB97B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328AE8F" w14:textId="77777777" w:rsidR="00517065" w:rsidRPr="00876956" w:rsidRDefault="00517065" w:rsidP="00B17B8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ABD84A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397F42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77E806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B115333" w14:textId="77777777" w:rsidR="00517065" w:rsidRPr="00876956" w:rsidRDefault="00517065" w:rsidP="001B16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2B1AC9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535CC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BF25F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5C3563C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7423612" w14:textId="77777777" w:rsidR="00517065" w:rsidRPr="00876956" w:rsidRDefault="00517065" w:rsidP="001B16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221036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78CE02A" w14:textId="77777777" w:rsidR="001B16CC" w:rsidRDefault="001B16CC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28058E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0DEEE0E" w14:textId="77777777" w:rsidR="001B16CC" w:rsidRDefault="001B16CC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35F770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065857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BDAB6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46556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EAE7C8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6ED46D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C2F46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D27E963" w14:textId="77777777" w:rsidR="00517065" w:rsidRPr="00876956" w:rsidRDefault="00517065" w:rsidP="00E925A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7F317B7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85A71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0CE882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E49C602" w14:textId="77777777" w:rsidR="00517065" w:rsidRPr="00876956" w:rsidRDefault="00517065" w:rsidP="00E925A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F3E415F" w14:textId="77777777" w:rsidR="00517065" w:rsidRPr="00876956" w:rsidRDefault="00517065" w:rsidP="001B16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BD29B60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146338F" w14:textId="77777777" w:rsidR="002A302D" w:rsidRPr="00876956" w:rsidRDefault="002A302D" w:rsidP="002A30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25EC316" w14:textId="1110C7ED" w:rsidR="002A302D" w:rsidRPr="00876956" w:rsidRDefault="002A302D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9" w:type="dxa"/>
          </w:tcPr>
          <w:p w14:paraId="486EFA49" w14:textId="77777777" w:rsidR="00517065" w:rsidRPr="00876956" w:rsidRDefault="00B17B87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Директор</w:t>
            </w:r>
          </w:p>
        </w:tc>
        <w:tc>
          <w:tcPr>
            <w:tcW w:w="1700" w:type="dxa"/>
          </w:tcPr>
          <w:p w14:paraId="64848D72" w14:textId="77777777" w:rsidR="00517065" w:rsidRPr="006142F7" w:rsidRDefault="006142F7" w:rsidP="006142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142F7">
              <w:rPr>
                <w:rFonts w:ascii="Times New Roman" w:hAnsi="Times New Roman"/>
                <w:bCs/>
                <w:szCs w:val="24"/>
                <w:lang w:val="uk-UA"/>
              </w:rPr>
              <w:t>Накази</w:t>
            </w:r>
          </w:p>
        </w:tc>
        <w:tc>
          <w:tcPr>
            <w:tcW w:w="853" w:type="dxa"/>
            <w:vAlign w:val="center"/>
          </w:tcPr>
          <w:p w14:paraId="4C3340D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20A13210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66DD10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529" w:type="dxa"/>
          </w:tcPr>
          <w:p w14:paraId="3DF98F61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. Перевірка справності </w:t>
            </w:r>
            <w:proofErr w:type="spellStart"/>
            <w:r w:rsidR="00517065" w:rsidRPr="00876956">
              <w:rPr>
                <w:rFonts w:ascii="Times New Roman" w:hAnsi="Times New Roman"/>
                <w:lang w:val="uk-UA"/>
              </w:rPr>
              <w:t>електровимикачів</w:t>
            </w:r>
            <w:proofErr w:type="spellEnd"/>
            <w:r w:rsidR="00517065" w:rsidRPr="00876956">
              <w:rPr>
                <w:rFonts w:ascii="Times New Roman" w:hAnsi="Times New Roman"/>
                <w:lang w:val="uk-UA"/>
              </w:rPr>
              <w:t>, розеток.</w:t>
            </w:r>
          </w:p>
          <w:p w14:paraId="29FE43CC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lang w:val="uk-UA"/>
              </w:rPr>
              <w:t>. Проведення поточного ремонту класних та адміністративних приміщень.</w:t>
            </w:r>
          </w:p>
          <w:p w14:paraId="1A7BAE7F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. Розподіл </w:t>
            </w:r>
            <w:proofErr w:type="spellStart"/>
            <w:r w:rsidR="00517065" w:rsidRPr="00876956">
              <w:rPr>
                <w:rFonts w:ascii="Times New Roman" w:hAnsi="Times New Roman"/>
                <w:lang w:val="uk-UA"/>
              </w:rPr>
              <w:t>приб</w:t>
            </w:r>
            <w:r w:rsidR="00F66992">
              <w:rPr>
                <w:rFonts w:ascii="Times New Roman" w:hAnsi="Times New Roman"/>
                <w:lang w:val="uk-UA"/>
              </w:rPr>
              <w:t>иральної</w:t>
            </w:r>
            <w:proofErr w:type="spellEnd"/>
            <w:r w:rsidR="00F66992">
              <w:rPr>
                <w:rFonts w:ascii="Times New Roman" w:hAnsi="Times New Roman"/>
                <w:lang w:val="uk-UA"/>
              </w:rPr>
              <w:t xml:space="preserve"> площі між прибиральницями</w:t>
            </w:r>
            <w:r w:rsidR="00517065" w:rsidRPr="0087695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66" w:type="dxa"/>
          </w:tcPr>
          <w:p w14:paraId="15E1F942" w14:textId="4D349F0F" w:rsidR="00517065" w:rsidRPr="00876956" w:rsidRDefault="00517065" w:rsidP="00F669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924188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8CD5AF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928905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</w:tcPr>
          <w:p w14:paraId="44368A83" w14:textId="77777777" w:rsidR="00517065" w:rsidRPr="00876956" w:rsidRDefault="00B17B8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700" w:type="dxa"/>
          </w:tcPr>
          <w:p w14:paraId="7B6C97CE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Інформація</w:t>
            </w:r>
          </w:p>
          <w:p w14:paraId="1008C056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Інформація</w:t>
            </w:r>
          </w:p>
          <w:p w14:paraId="3AC75884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C9B9F6A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Графік</w:t>
            </w:r>
          </w:p>
        </w:tc>
        <w:tc>
          <w:tcPr>
            <w:tcW w:w="853" w:type="dxa"/>
            <w:vAlign w:val="center"/>
          </w:tcPr>
          <w:p w14:paraId="493F68B8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30A53C5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E3CA31B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74A03ED" w14:textId="77777777" w:rsidR="00032221" w:rsidRDefault="00032221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740E564" w14:textId="77777777" w:rsidR="00BC1014" w:rsidRDefault="00BC1014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E827123" w14:textId="77777777" w:rsidR="00BC1014" w:rsidRDefault="00BC1014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9FA7094" w14:textId="685773C6" w:rsidR="00BC1014" w:rsidRDefault="00BC1014" w:rsidP="008D396A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7E01542F" w14:textId="77777777" w:rsidR="008D396A" w:rsidRDefault="008D396A" w:rsidP="008D396A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D8548A8" w14:textId="6543ED7B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Вересень</w:t>
      </w:r>
    </w:p>
    <w:p w14:paraId="4D41194A" w14:textId="77777777" w:rsidR="00032221" w:rsidRPr="00921CCC" w:rsidRDefault="00032221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670"/>
        <w:gridCol w:w="1701"/>
        <w:gridCol w:w="1843"/>
        <w:gridCol w:w="1559"/>
        <w:gridCol w:w="851"/>
      </w:tblGrid>
      <w:tr w:rsidR="00517065" w:rsidRPr="00921CCC" w14:paraId="68B03381" w14:textId="77777777" w:rsidTr="00876956">
        <w:trPr>
          <w:trHeight w:val="991"/>
        </w:trPr>
        <w:tc>
          <w:tcPr>
            <w:tcW w:w="3397" w:type="dxa"/>
            <w:shd w:val="clear" w:color="auto" w:fill="BDD6EE"/>
            <w:vAlign w:val="center"/>
          </w:tcPr>
          <w:p w14:paraId="557417E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61C6DC7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504239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2AD5017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48A6D86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43C89F8A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029D4CD9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6799E0E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155596A6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F81268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13019CA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AB4BE9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583C2F8F" w14:textId="77777777" w:rsidTr="00876956">
        <w:trPr>
          <w:trHeight w:val="397"/>
        </w:trPr>
        <w:tc>
          <w:tcPr>
            <w:tcW w:w="3397" w:type="dxa"/>
            <w:vAlign w:val="center"/>
          </w:tcPr>
          <w:p w14:paraId="3FE45431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624" w:type="dxa"/>
            <w:gridSpan w:val="5"/>
            <w:shd w:val="clear" w:color="auto" w:fill="FFE599"/>
            <w:vAlign w:val="center"/>
          </w:tcPr>
          <w:p w14:paraId="357EB03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B17B87" w14:paraId="065FCE95" w14:textId="77777777" w:rsidTr="00876956">
        <w:trPr>
          <w:trHeight w:val="397"/>
        </w:trPr>
        <w:tc>
          <w:tcPr>
            <w:tcW w:w="3397" w:type="dxa"/>
          </w:tcPr>
          <w:p w14:paraId="17F9768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58445934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1. Проведення інструктажів та  бесід з учнями щодо правил з техніки безпеки, охорони життєдіяльності учнів під час освітнього процесу.</w:t>
            </w:r>
          </w:p>
          <w:p w14:paraId="511F0305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2. Контроль за веденням журналу реєстрації інструктажу з охорони праці в кабінетах хімії, фізики, біології, інформатики, майстернях, спортзалі.</w:t>
            </w:r>
          </w:p>
          <w:p w14:paraId="2DC3BC92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3. Організація чергування в школі та їдальні.</w:t>
            </w:r>
          </w:p>
          <w:p w14:paraId="2B017CA9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4. Заповнення</w:t>
            </w:r>
            <w:r w:rsidR="00E925A5" w:rsidRPr="00BC1014">
              <w:rPr>
                <w:rFonts w:ascii="Times New Roman" w:hAnsi="Times New Roman"/>
                <w:szCs w:val="24"/>
                <w:lang w:val="uk-UA"/>
              </w:rPr>
              <w:t xml:space="preserve"> листів здоров’я у журналах</w:t>
            </w:r>
            <w:r w:rsidRPr="00BC1014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B56DA88" w14:textId="77777777" w:rsidR="00AE499E" w:rsidRPr="00BC1014" w:rsidRDefault="00AE499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5. Забезпечення безумовного переривання освітнього процесу у разі включення сигналу «Повітряна тривога» та організованого переміщення учасників освіт</w:t>
            </w:r>
            <w:r w:rsidR="00423C6B" w:rsidRPr="00BC1014">
              <w:rPr>
                <w:rFonts w:ascii="Times New Roman" w:hAnsi="Times New Roman"/>
                <w:szCs w:val="24"/>
                <w:lang w:val="uk-UA"/>
              </w:rPr>
              <w:t>нього процесу</w:t>
            </w:r>
            <w:r w:rsidRPr="00BC1014">
              <w:rPr>
                <w:rFonts w:ascii="Times New Roman" w:hAnsi="Times New Roman"/>
                <w:szCs w:val="24"/>
                <w:lang w:val="uk-UA"/>
              </w:rPr>
              <w:t xml:space="preserve"> в укриття.  </w:t>
            </w:r>
          </w:p>
          <w:p w14:paraId="4925FA24" w14:textId="3C25C6A9" w:rsidR="00423C6B" w:rsidRPr="00423C6B" w:rsidRDefault="00423C6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6.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50FA0D6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23E0BF2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010E38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2F56EA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3CA3213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93DF79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50806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05A9E65" w14:textId="77777777" w:rsidR="00517065" w:rsidRPr="00876956" w:rsidRDefault="00517065" w:rsidP="00B17B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61DDCCB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1D1A7004" w14:textId="77777777" w:rsidR="00423C6B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588533B3" w14:textId="77777777" w:rsidR="00423C6B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0729C49" w14:textId="77777777" w:rsidR="00423C6B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A13090" w14:textId="77777777" w:rsidR="00423C6B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F7B84A0" w14:textId="49977A52" w:rsidR="00423C6B" w:rsidRPr="00876956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109BB23D" w14:textId="77777777" w:rsidR="00517065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керівники, вч.-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  <w:p w14:paraId="401185E8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B4AF483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Адміністрація</w:t>
            </w:r>
          </w:p>
          <w:p w14:paraId="059340A0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D22F77D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17D6D8C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E06682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54E6BA73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35E27DA" w14:textId="77777777" w:rsidR="00423C6B" w:rsidRDefault="00423C6B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777E3AF4" w14:textId="77777777" w:rsid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5B25B3" w14:textId="2DD88D83" w:rsidR="00BC1014" w:rsidRP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C1014"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 w:rsidRPr="00BC1014"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A43265F" w14:textId="0EA0D9B4" w:rsidR="00BC1014" w:rsidRP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52C94A1D" w14:textId="503390E0" w:rsidR="00BC1014" w:rsidRPr="00876956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C1014"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 w:rsidRPr="00BC1014"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 w:rsidRPr="00BC1014"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59" w:type="dxa"/>
          </w:tcPr>
          <w:p w14:paraId="0F2D1FEB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Журнали</w:t>
            </w:r>
          </w:p>
          <w:p w14:paraId="512E24A1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2401F69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101E0B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016200C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BD85136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B07130" w14:textId="77777777" w:rsidR="00E925A5" w:rsidRDefault="00E925A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55060DD" w14:textId="77777777" w:rsidR="00517065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7982E683" w14:textId="77777777" w:rsidR="00423C6B" w:rsidRDefault="00423C6B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495390" w14:textId="77777777" w:rsidR="00423C6B" w:rsidRDefault="00423C6B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Контроль</w:t>
            </w:r>
          </w:p>
          <w:p w14:paraId="2E8236AB" w14:textId="77777777" w:rsid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9CF7CFF" w14:textId="77777777" w:rsid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8C7385" w14:textId="77777777" w:rsid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F31FD8" w14:textId="1538E7BB" w:rsidR="00BC1014" w:rsidRPr="00876956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  <w:vAlign w:val="center"/>
          </w:tcPr>
          <w:p w14:paraId="6D19806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8AF442C" w14:textId="77777777" w:rsidTr="00876956">
        <w:trPr>
          <w:trHeight w:val="397"/>
        </w:trPr>
        <w:tc>
          <w:tcPr>
            <w:tcW w:w="3397" w:type="dxa"/>
          </w:tcPr>
          <w:p w14:paraId="2484D19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166A69AD" w14:textId="77777777" w:rsidR="00517065" w:rsidRPr="00EE3C09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Визначення дітей, які потребують пільгового, безкоштовного харчування (</w:t>
            </w:r>
            <w:r w:rsidR="00E925A5">
              <w:rPr>
                <w:rFonts w:ascii="Times New Roman" w:hAnsi="Times New Roman"/>
                <w:szCs w:val="24"/>
                <w:lang w:val="uk-UA"/>
              </w:rPr>
              <w:t>чорнобильці</w:t>
            </w:r>
            <w:r w:rsidR="00E925A5" w:rsidRPr="00EE3C09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r w:rsidRPr="00EE3C09">
              <w:rPr>
                <w:rFonts w:ascii="Times New Roman" w:hAnsi="Times New Roman"/>
                <w:szCs w:val="24"/>
                <w:lang w:val="uk-UA"/>
              </w:rPr>
              <w:t>сироти, малозабезпечені, позбавлені батьківського піклування, діти учасників АТО</w:t>
            </w:r>
            <w:r w:rsidR="00E925A5" w:rsidRPr="00EE3C09">
              <w:rPr>
                <w:rFonts w:ascii="Times New Roman" w:hAnsi="Times New Roman"/>
                <w:szCs w:val="24"/>
                <w:lang w:val="uk-UA"/>
              </w:rPr>
              <w:t>).</w:t>
            </w:r>
          </w:p>
          <w:p w14:paraId="0B64CC1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Забезпечення харчування учнів та організація контролю за якістю приготування їжі.</w:t>
            </w:r>
          </w:p>
        </w:tc>
        <w:tc>
          <w:tcPr>
            <w:tcW w:w="1701" w:type="dxa"/>
          </w:tcPr>
          <w:p w14:paraId="34F587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A4FFC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98B207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6983AB" w14:textId="77777777" w:rsidR="00517065" w:rsidRPr="00876956" w:rsidRDefault="00517065" w:rsidP="00B17B87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ED1C8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166B2B20" w14:textId="77777777" w:rsidR="00517065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8622F30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59B8FFA1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2933B05C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3F019057" w14:textId="46768F1F" w:rsidR="00B17B87" w:rsidRPr="00876956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Зав. </w:t>
            </w:r>
            <w:r w:rsidR="002A302D">
              <w:rPr>
                <w:rFonts w:ascii="Times New Roman" w:hAnsi="Times New Roman"/>
                <w:lang w:val="uk-UA"/>
              </w:rPr>
              <w:t>ї</w:t>
            </w:r>
            <w:r>
              <w:rPr>
                <w:rFonts w:ascii="Times New Roman" w:hAnsi="Times New Roman"/>
                <w:lang w:val="uk-UA"/>
              </w:rPr>
              <w:t>дальнею, заступник з ВР</w:t>
            </w:r>
          </w:p>
        </w:tc>
        <w:tc>
          <w:tcPr>
            <w:tcW w:w="1559" w:type="dxa"/>
          </w:tcPr>
          <w:p w14:paraId="3A0B280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90C81BE" w14:textId="77777777" w:rsidR="00517065" w:rsidRPr="001215F9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14:paraId="4FDA3C0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23CAE03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EC4CA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04693C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6E9FADFA" w14:textId="77777777" w:rsidR="00517065" w:rsidRPr="001215F9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</w:tc>
        <w:tc>
          <w:tcPr>
            <w:tcW w:w="851" w:type="dxa"/>
            <w:vAlign w:val="center"/>
          </w:tcPr>
          <w:p w14:paraId="7EE23F9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073CAA3" w14:textId="77777777" w:rsidTr="00876956">
        <w:trPr>
          <w:trHeight w:val="397"/>
        </w:trPr>
        <w:tc>
          <w:tcPr>
            <w:tcW w:w="3397" w:type="dxa"/>
          </w:tcPr>
          <w:p w14:paraId="06D7399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1.3. Адаптація та інтеграція здобувачів освіти до освітнього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процесу</w:t>
            </w:r>
          </w:p>
        </w:tc>
        <w:tc>
          <w:tcPr>
            <w:tcW w:w="5670" w:type="dxa"/>
          </w:tcPr>
          <w:p w14:paraId="09C9BF30" w14:textId="77777777" w:rsidR="00517065" w:rsidRDefault="00EE3C0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1. Вивчення соціальної адаптації першокласників (спостереження, бесіди).</w:t>
            </w:r>
          </w:p>
          <w:p w14:paraId="1BB839AE" w14:textId="77777777" w:rsidR="00EE3C09" w:rsidRPr="00EE3C09" w:rsidRDefault="00EE3C09" w:rsidP="00EE3C09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2.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положення п’ятикласників у класному колективі (методика «Соціометрія»).</w:t>
            </w:r>
          </w:p>
        </w:tc>
        <w:tc>
          <w:tcPr>
            <w:tcW w:w="1701" w:type="dxa"/>
          </w:tcPr>
          <w:p w14:paraId="0589864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07F02E6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42FECA6" w14:textId="77777777" w:rsidR="00EE3C09" w:rsidRPr="00876956" w:rsidRDefault="00EE3C09" w:rsidP="00EE3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5D9652A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AECB869" w14:textId="77777777" w:rsidR="00517065" w:rsidRDefault="00EE3C0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Психолог</w:t>
            </w:r>
          </w:p>
          <w:p w14:paraId="166B90C1" w14:textId="77777777" w:rsidR="00EE3C09" w:rsidRDefault="00EE3C0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79CF24A" w14:textId="77777777" w:rsidR="00EE3C09" w:rsidRPr="00876956" w:rsidRDefault="00EE3C0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Психолог</w:t>
            </w:r>
          </w:p>
        </w:tc>
        <w:tc>
          <w:tcPr>
            <w:tcW w:w="1559" w:type="dxa"/>
          </w:tcPr>
          <w:p w14:paraId="1B07C0E0" w14:textId="77777777" w:rsidR="00EE3C09" w:rsidRPr="00876956" w:rsidRDefault="00EE3C0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Спостере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</w:p>
          <w:p w14:paraId="137F0980" w14:textId="77777777" w:rsidR="00EE3C09" w:rsidRDefault="00EE3C0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ж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ення</w:t>
            </w:r>
            <w:proofErr w:type="spellEnd"/>
          </w:p>
          <w:p w14:paraId="0B9C28DA" w14:textId="77777777" w:rsidR="00517065" w:rsidRPr="00876956" w:rsidRDefault="00EE3C0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Д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овідка</w:t>
            </w:r>
          </w:p>
          <w:p w14:paraId="00D7F343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79C106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92F238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D2684" w14:paraId="1AEC387C" w14:textId="77777777" w:rsidTr="00876956">
        <w:trPr>
          <w:trHeight w:val="397"/>
        </w:trPr>
        <w:tc>
          <w:tcPr>
            <w:tcW w:w="3397" w:type="dxa"/>
          </w:tcPr>
          <w:p w14:paraId="5531B7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2. Створення освітнього середовища, </w:t>
            </w:r>
            <w:r w:rsidR="00516D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6F48D79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516D2C">
              <w:rPr>
                <w:rFonts w:ascii="Times New Roman" w:hAnsi="Times New Roman"/>
                <w:szCs w:val="24"/>
                <w:lang w:val="uk-UA"/>
              </w:rPr>
              <w:t xml:space="preserve">Фактори, що впливають на </w:t>
            </w:r>
            <w:proofErr w:type="spellStart"/>
            <w:r w:rsidR="00516D2C">
              <w:rPr>
                <w:rFonts w:ascii="Times New Roman" w:hAnsi="Times New Roman"/>
                <w:szCs w:val="24"/>
                <w:lang w:val="uk-UA"/>
              </w:rPr>
              <w:t>суїцидальну</w:t>
            </w:r>
            <w:proofErr w:type="spellEnd"/>
            <w:r w:rsidR="00516D2C">
              <w:rPr>
                <w:rFonts w:ascii="Times New Roman" w:hAnsi="Times New Roman"/>
                <w:szCs w:val="24"/>
                <w:lang w:val="uk-UA"/>
              </w:rPr>
              <w:t xml:space="preserve"> поведінку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5882F86B" w14:textId="77777777" w:rsidR="00517065" w:rsidRPr="00876956" w:rsidRDefault="00516D2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Заняття з елементами тренінгу «Підлітковий суїцид»</w:t>
            </w:r>
          </w:p>
        </w:tc>
        <w:tc>
          <w:tcPr>
            <w:tcW w:w="1701" w:type="dxa"/>
          </w:tcPr>
          <w:p w14:paraId="33810EC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7921472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B29E79" w14:textId="77777777" w:rsidR="00517065" w:rsidRPr="00876956" w:rsidRDefault="00516D2C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3B764792" w14:textId="77777777" w:rsidR="00517065" w:rsidRDefault="00B17B8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43A48E0C" w14:textId="77777777" w:rsidR="00B17B87" w:rsidRDefault="00B17B8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AEA2C51" w14:textId="77777777" w:rsidR="00B17B87" w:rsidRDefault="00B17B8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24B2DD9E" w14:textId="77777777" w:rsidR="00B17B87" w:rsidRPr="00876956" w:rsidRDefault="00B17B8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CECC718" w14:textId="77777777" w:rsidR="00517065" w:rsidRPr="00876956" w:rsidRDefault="00516D2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Виступ для вчителів</w:t>
            </w:r>
          </w:p>
          <w:p w14:paraId="229ED59D" w14:textId="77777777" w:rsidR="00517065" w:rsidRPr="00876956" w:rsidRDefault="00516D2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42759F1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565BC0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1757F7" w14:paraId="3E7FB495" w14:textId="77777777" w:rsidTr="00876956">
        <w:trPr>
          <w:trHeight w:val="397"/>
        </w:trPr>
        <w:tc>
          <w:tcPr>
            <w:tcW w:w="3397" w:type="dxa"/>
          </w:tcPr>
          <w:p w14:paraId="733FA6E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6BF25B5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Затвердження розкладу роботи асистента учителя для учнів, які навчаються в інклюзивних класах (за узгодженням із батьками)</w:t>
            </w:r>
          </w:p>
          <w:p w14:paraId="4BA7ACD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Складання індивідуальної програми розвитку дитини.</w:t>
            </w:r>
          </w:p>
          <w:p w14:paraId="7A9F8F65" w14:textId="77777777" w:rsidR="00517065" w:rsidRPr="00A85F85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85F85">
              <w:rPr>
                <w:rFonts w:ascii="Times New Roman" w:hAnsi="Times New Roman"/>
                <w:szCs w:val="24"/>
                <w:lang w:val="uk-UA"/>
              </w:rPr>
              <w:t>3. Засідання команди супроводу дитини з ООП.</w:t>
            </w:r>
          </w:p>
        </w:tc>
        <w:tc>
          <w:tcPr>
            <w:tcW w:w="1701" w:type="dxa"/>
          </w:tcPr>
          <w:p w14:paraId="564D123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65C0EA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4EB49C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7A0AE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0201B8F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722465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18F0F9DC" w14:textId="77777777" w:rsidR="00517065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FAE2245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665977F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271A24E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C6C4288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0413E17" w14:textId="77777777" w:rsidR="004C726A" w:rsidRPr="004C726A" w:rsidRDefault="004C726A" w:rsidP="004C72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21F7CB4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Розклад</w:t>
            </w:r>
          </w:p>
          <w:p w14:paraId="3A3F25B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397723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40493E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14:paraId="3EABA192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96239E6" w14:textId="77777777" w:rsidR="00517065" w:rsidRPr="00A85F8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A85F85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285420E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77760C" w14:paraId="54BB78EB" w14:textId="77777777" w:rsidTr="00876956">
        <w:trPr>
          <w:trHeight w:val="397"/>
        </w:trPr>
        <w:tc>
          <w:tcPr>
            <w:tcW w:w="3397" w:type="dxa"/>
          </w:tcPr>
          <w:p w14:paraId="443F907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ників 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55962B5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знань.</w:t>
            </w:r>
          </w:p>
          <w:p w14:paraId="7D09FAC7" w14:textId="77777777"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</w:p>
          <w:p w14:paraId="02E6916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миру.</w:t>
            </w:r>
          </w:p>
          <w:p w14:paraId="62646EC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1FAFD79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Всесвітній день бібліотек.</w:t>
            </w:r>
          </w:p>
          <w:p w14:paraId="54DADD61" w14:textId="77777777" w:rsidR="0082317F" w:rsidRDefault="0082317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B6BA495" w14:textId="77777777" w:rsidR="00517065" w:rsidRPr="0082317F" w:rsidRDefault="0082317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701" w:type="dxa"/>
          </w:tcPr>
          <w:p w14:paraId="1B95D9D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ED40FA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869A37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57B089E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AA77149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4B1B57D" w14:textId="77777777" w:rsidR="0082317F" w:rsidRDefault="0082317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08C708C" w14:textId="77777777" w:rsidR="00517065" w:rsidRPr="0082317F" w:rsidRDefault="0082317F" w:rsidP="0082317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06C699AF" w14:textId="77777777" w:rsidR="00517065" w:rsidRPr="00876956" w:rsidRDefault="004C726A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</w:tcPr>
          <w:p w14:paraId="0C02747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14:paraId="553BB5C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6EBA63D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14:paraId="7F963926" w14:textId="77777777" w:rsidR="0082317F" w:rsidRPr="00876956" w:rsidRDefault="0082317F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51" w:type="dxa"/>
            <w:vAlign w:val="center"/>
          </w:tcPr>
          <w:p w14:paraId="411B709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77760C" w14:paraId="1744527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71AB95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14:paraId="195FCDD4" w14:textId="77777777" w:rsidTr="00876956">
        <w:trPr>
          <w:trHeight w:val="397"/>
        </w:trPr>
        <w:tc>
          <w:tcPr>
            <w:tcW w:w="3397" w:type="dxa"/>
          </w:tcPr>
          <w:p w14:paraId="331D34C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027E154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1.Перевірка явки дітей та підлітків шкільного віку до школи.</w:t>
            </w:r>
          </w:p>
          <w:p w14:paraId="3A020E1E" w14:textId="4D5D8462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2.Звіт про охопленням дітей шкільного віку у сільську раду та відділ освіти (зазначення причин для дітей,</w:t>
            </w:r>
            <w:r w:rsidR="002A302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які не охоплені навчанням).</w:t>
            </w:r>
          </w:p>
          <w:p w14:paraId="7BE474E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3.Збір документів, що підтверджують факт навчання учнів шкільного віку в інших освітніх закладах.</w:t>
            </w:r>
          </w:p>
        </w:tc>
        <w:tc>
          <w:tcPr>
            <w:tcW w:w="1701" w:type="dxa"/>
          </w:tcPr>
          <w:p w14:paraId="0664E6B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67F46BA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6D39A3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1ED0566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8F4AC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35090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12A7ABEF" w14:textId="77777777" w:rsidR="004C726A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57B9C42" w14:textId="77777777" w:rsidR="004C726A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32265ECD" w14:textId="77777777" w:rsidR="00517065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50FBB9D" w14:textId="77777777" w:rsidR="004C726A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479D210B" w14:textId="77777777" w:rsidR="004C726A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720986DF" w14:textId="77777777" w:rsidR="004C726A" w:rsidRPr="00876956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559" w:type="dxa"/>
          </w:tcPr>
          <w:p w14:paraId="72881E15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AF6FC3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037D707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1940EECD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15FE58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CB67EF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14:paraId="275F204E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7671A1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9B69016" w14:textId="77777777" w:rsidTr="00876956">
        <w:trPr>
          <w:trHeight w:val="397"/>
        </w:trPr>
        <w:tc>
          <w:tcPr>
            <w:tcW w:w="3397" w:type="dxa"/>
          </w:tcPr>
          <w:p w14:paraId="0B67F4B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2E23DA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Залучення учнів до занять у гуртках.</w:t>
            </w:r>
          </w:p>
          <w:p w14:paraId="3090F8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48ADBC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Організація та проведення І етапу Всеукраїнських олімпіад з базових дисциплін.</w:t>
            </w:r>
          </w:p>
          <w:p w14:paraId="1E1E556F" w14:textId="3E008533" w:rsidR="00517065" w:rsidRPr="00876956" w:rsidRDefault="00517065" w:rsidP="002513C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Організація навчання учнів </w:t>
            </w:r>
            <w:r w:rsidR="002513CC">
              <w:rPr>
                <w:rFonts w:ascii="Times New Roman" w:hAnsi="Times New Roman"/>
                <w:color w:val="000000"/>
                <w:szCs w:val="24"/>
                <w:lang w:val="uk-UA"/>
              </w:rPr>
              <w:t>за індивідуальною формою навчання</w:t>
            </w:r>
            <w:r w:rsidR="002A302D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CC04BA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-ІІ т.</w:t>
            </w:r>
          </w:p>
          <w:p w14:paraId="48224431" w14:textId="77777777" w:rsidR="00517065" w:rsidRPr="00876956" w:rsidRDefault="00517065" w:rsidP="002513C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59EEA6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</w:t>
            </w:r>
            <w:r w:rsidR="002513CC" w:rsidRPr="00876956">
              <w:rPr>
                <w:rFonts w:ascii="Times New Roman" w:hAnsi="Times New Roman"/>
                <w:lang w:val="en-US"/>
              </w:rPr>
              <w:t>V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1C948DF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A1767A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3EEFE4C8" w14:textId="77777777" w:rsidR="00517065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Гуртків</w:t>
            </w:r>
          </w:p>
          <w:p w14:paraId="14289D35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23B7D8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650BF25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12C1DB04" w14:textId="77777777" w:rsidR="004C726A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1FBE393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7563DF2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Списки</w:t>
            </w:r>
          </w:p>
          <w:p w14:paraId="32932197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17C6BE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2D456DA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B8C00CC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</w:tcPr>
          <w:p w14:paraId="2507723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478E015" w14:textId="77777777" w:rsidTr="00876956">
        <w:trPr>
          <w:trHeight w:val="397"/>
        </w:trPr>
        <w:tc>
          <w:tcPr>
            <w:tcW w:w="3397" w:type="dxa"/>
          </w:tcPr>
          <w:p w14:paraId="5BC2747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 Виховний процес</w:t>
            </w:r>
          </w:p>
        </w:tc>
        <w:tc>
          <w:tcPr>
            <w:tcW w:w="11624" w:type="dxa"/>
            <w:gridSpan w:val="5"/>
            <w:shd w:val="clear" w:color="auto" w:fill="FFE599"/>
            <w:vAlign w:val="center"/>
          </w:tcPr>
          <w:p w14:paraId="4DFB806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68EF46E" w14:textId="77777777" w:rsidTr="00876956">
        <w:trPr>
          <w:trHeight w:val="397"/>
        </w:trPr>
        <w:tc>
          <w:tcPr>
            <w:tcW w:w="3397" w:type="dxa"/>
          </w:tcPr>
          <w:p w14:paraId="6C394D1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6D500FF3" w14:textId="77777777" w:rsidR="00FC4538" w:rsidRDefault="00FC4538" w:rsidP="00FC4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1.Свято першого дзвоника «Здраствуй, рідна школо!» </w:t>
            </w:r>
          </w:p>
          <w:p w14:paraId="3380C2F5" w14:textId="77777777" w:rsidR="00517065" w:rsidRDefault="00FC453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</w:t>
            </w:r>
            <w:r w:rsidR="00E64F57">
              <w:rPr>
                <w:rFonts w:ascii="Times New Roman" w:eastAsia="Times New Roman" w:hAnsi="Times New Roman"/>
                <w:szCs w:val="24"/>
                <w:lang w:val="uk-UA"/>
              </w:rPr>
              <w:t xml:space="preserve">Тиждень державної символіки.  Виховні години. </w:t>
            </w:r>
          </w:p>
          <w:p w14:paraId="6DC3F736" w14:textId="77777777" w:rsidR="00E64F57" w:rsidRDefault="00E64F57" w:rsidP="00E64F5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3.Акція «Герої не вмирають» до дня народження Миколи Жука.</w:t>
            </w:r>
          </w:p>
          <w:p w14:paraId="11EFB407" w14:textId="77777777" w:rsidR="00E64F57" w:rsidRPr="00876956" w:rsidRDefault="00E64F57" w:rsidP="00E64F5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4.День партизанської слави. Екскурсія  по місцях партизанської слави</w:t>
            </w:r>
          </w:p>
        </w:tc>
        <w:tc>
          <w:tcPr>
            <w:tcW w:w="1701" w:type="dxa"/>
          </w:tcPr>
          <w:p w14:paraId="33DA291D" w14:textId="77777777" w:rsidR="00517065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14:paraId="53681CB1" w14:textId="77777777" w:rsidR="00FC4538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C21A65D" w14:textId="77777777" w:rsidR="00FC4538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14:paraId="11F8257D" w14:textId="77777777" w:rsidR="00E64F57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77C2EEDE" w14:textId="77777777" w:rsidR="00E64F57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52BF46" w14:textId="77777777" w:rsidR="00E64F57" w:rsidRPr="00876956" w:rsidRDefault="00E64F57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4C726A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D80A763" w14:textId="77777777" w:rsidR="00517065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2BA25B54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E96819B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керівники</w:t>
            </w:r>
          </w:p>
          <w:p w14:paraId="3EF6D3DA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Учком</w:t>
            </w:r>
          </w:p>
          <w:p w14:paraId="1E2A230C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18F3676" w14:textId="77777777" w:rsidR="00E64F57" w:rsidRPr="00876956" w:rsidRDefault="00E64F57" w:rsidP="00E94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Вчитель історії</w:t>
            </w:r>
          </w:p>
        </w:tc>
        <w:tc>
          <w:tcPr>
            <w:tcW w:w="1559" w:type="dxa"/>
          </w:tcPr>
          <w:p w14:paraId="7E29220F" w14:textId="77777777" w:rsidR="00517065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B0C8773" w14:textId="77777777" w:rsidR="006142F7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AB4ECC3" w14:textId="77777777" w:rsidR="006142F7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9EBF891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3CAB92BD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29421E" w14:textId="77777777" w:rsidR="00E948B4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Екскурсія</w:t>
            </w:r>
          </w:p>
        </w:tc>
        <w:tc>
          <w:tcPr>
            <w:tcW w:w="851" w:type="dxa"/>
          </w:tcPr>
          <w:p w14:paraId="52DA2A2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5D9B0773" w14:textId="77777777" w:rsidTr="00876956">
        <w:trPr>
          <w:trHeight w:val="397"/>
        </w:trPr>
        <w:tc>
          <w:tcPr>
            <w:tcW w:w="3397" w:type="dxa"/>
          </w:tcPr>
          <w:p w14:paraId="0543DB8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1749B365" w14:textId="77777777" w:rsidR="00FC4538" w:rsidRDefault="00FC4538" w:rsidP="00FC4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1.Тиждень фізкультури і спорту (ігри, конкурси, естафети)</w:t>
            </w:r>
          </w:p>
          <w:p w14:paraId="5731B2AF" w14:textId="7DE01F43" w:rsidR="00517065" w:rsidRPr="002A302D" w:rsidRDefault="00FC453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2.Перший урок «</w:t>
            </w:r>
            <w:r w:rsidR="002A302D">
              <w:rPr>
                <w:rFonts w:ascii="Times New Roman" w:eastAsia="Times New Roman" w:hAnsi="Times New Roman"/>
                <w:szCs w:val="24"/>
                <w:lang w:val="uk-UA"/>
              </w:rPr>
              <w:t>Ми – українці. Честь і слава незламним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»</w:t>
            </w:r>
            <w:r w:rsidR="002A302D">
              <w:rPr>
                <w:rFonts w:ascii="Times New Roman" w:eastAsia="Times New Roman" w:hAnsi="Times New Roman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28A0D8FD" w14:textId="77777777" w:rsidR="00517065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14:paraId="3DB1390D" w14:textId="77777777" w:rsidR="00FC4538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2E68B14" w14:textId="77777777" w:rsidR="00FC4538" w:rsidRPr="00876956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7172528F" w14:textId="77777777" w:rsidR="00517065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фізкультури</w:t>
            </w:r>
          </w:p>
          <w:p w14:paraId="49D61F0D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6720D2A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керівники</w:t>
            </w:r>
          </w:p>
          <w:p w14:paraId="506FDD1F" w14:textId="77777777" w:rsidR="00E64F57" w:rsidRPr="00876956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E82D86F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2CB602E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1ED22188" w14:textId="77777777" w:rsidTr="00876956">
        <w:trPr>
          <w:trHeight w:val="397"/>
        </w:trPr>
        <w:tc>
          <w:tcPr>
            <w:tcW w:w="3397" w:type="dxa"/>
          </w:tcPr>
          <w:p w14:paraId="1F79C05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1CD3885E" w14:textId="77777777" w:rsidR="00E64F57" w:rsidRDefault="00E64F57" w:rsidP="00E64F5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1.День працівників лісового господарства.    «Людина і ліс»</w:t>
            </w:r>
          </w:p>
          <w:p w14:paraId="7A2346AD" w14:textId="77777777" w:rsidR="00517065" w:rsidRDefault="00E64F57" w:rsidP="00E64F5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2.Малюнок на асфальті  до Дня Миру.</w:t>
            </w:r>
          </w:p>
          <w:p w14:paraId="365B5475" w14:textId="77777777" w:rsidR="00E64F57" w:rsidRPr="00876956" w:rsidRDefault="00E64F57" w:rsidP="00E64F5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3.Екскурсії до бібліотеки. Акція «Подаруй книгу бібліотеці». Акція «Живи, книго!»</w:t>
            </w:r>
          </w:p>
        </w:tc>
        <w:tc>
          <w:tcPr>
            <w:tcW w:w="1701" w:type="dxa"/>
          </w:tcPr>
          <w:p w14:paraId="68C3DED9" w14:textId="77777777" w:rsidR="00517065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3D491C93" w14:textId="77777777" w:rsidR="00E64F57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8DA02E7" w14:textId="77777777" w:rsidR="00E64F57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1EAE270B" w14:textId="77777777" w:rsidR="00E64F57" w:rsidRPr="00876956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1A1CA3A5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57BEB1D4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B8F765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57F7AE50" w14:textId="77777777" w:rsidR="00E64F57" w:rsidRPr="00876956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</w:tcPr>
          <w:p w14:paraId="53E71DFC" w14:textId="77777777" w:rsidR="00517065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Привітання</w:t>
            </w:r>
          </w:p>
          <w:p w14:paraId="64762E1A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4D38851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Малюнок</w:t>
            </w:r>
          </w:p>
          <w:p w14:paraId="62216257" w14:textId="77777777" w:rsidR="00E948B4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Екскурсія</w:t>
            </w:r>
          </w:p>
        </w:tc>
        <w:tc>
          <w:tcPr>
            <w:tcW w:w="851" w:type="dxa"/>
          </w:tcPr>
          <w:p w14:paraId="35C6986B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66FFE035" w14:textId="77777777" w:rsidTr="00876956">
        <w:trPr>
          <w:trHeight w:val="397"/>
        </w:trPr>
        <w:tc>
          <w:tcPr>
            <w:tcW w:w="3397" w:type="dxa"/>
          </w:tcPr>
          <w:p w14:paraId="7E5D1E0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555587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D48739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F87E5D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B8A1FF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CF9D22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E325D" w14:paraId="1A4B528F" w14:textId="77777777" w:rsidTr="00876956">
        <w:trPr>
          <w:trHeight w:val="397"/>
        </w:trPr>
        <w:tc>
          <w:tcPr>
            <w:tcW w:w="3397" w:type="dxa"/>
          </w:tcPr>
          <w:p w14:paraId="01493A6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71516F01" w14:textId="77777777" w:rsidR="00517065" w:rsidRDefault="00FC453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1.Засідання учкому.</w:t>
            </w:r>
          </w:p>
          <w:p w14:paraId="5C1C7C6A" w14:textId="77777777" w:rsidR="00FC4538" w:rsidRDefault="00FC4538" w:rsidP="00FC453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2.Профілактика дитячого травматизму.</w:t>
            </w:r>
            <w:r w:rsidR="004C726A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Бесіди по класах по травматизму.</w:t>
            </w:r>
          </w:p>
          <w:p w14:paraId="4BDDC80C" w14:textId="77777777" w:rsidR="00FC4538" w:rsidRPr="00876956" w:rsidRDefault="00FC453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3.Тиждень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16505086" w14:textId="77777777" w:rsidR="004C726A" w:rsidRDefault="004C726A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22DE831" w14:textId="77777777" w:rsidR="004C726A" w:rsidRDefault="004C726A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56316C87" w14:textId="77777777" w:rsidR="004C726A" w:rsidRDefault="004C726A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1D50E2" w14:textId="77777777" w:rsidR="004C726A" w:rsidRDefault="004C726A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1CB4BFC7" w14:textId="77777777" w:rsidR="00517065" w:rsidRPr="004C726A" w:rsidRDefault="00517065" w:rsidP="0087695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5D2DE851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45366004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керівники</w:t>
            </w:r>
          </w:p>
          <w:p w14:paraId="520E4534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881CE3C" w14:textId="77777777" w:rsidR="00E64F57" w:rsidRPr="00876956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Практичний психолог, соціальний педагог, ЗДВР, педагог-організатор</w:t>
            </w:r>
          </w:p>
        </w:tc>
        <w:tc>
          <w:tcPr>
            <w:tcW w:w="1559" w:type="dxa"/>
          </w:tcPr>
          <w:p w14:paraId="76D18E50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604D8DF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E325D" w14:paraId="1FF6068C" w14:textId="77777777" w:rsidTr="00876956">
        <w:trPr>
          <w:trHeight w:val="397"/>
        </w:trPr>
        <w:tc>
          <w:tcPr>
            <w:tcW w:w="3397" w:type="dxa"/>
          </w:tcPr>
          <w:p w14:paraId="56AB030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799FFD8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CE2A05" w14:textId="77777777" w:rsidR="00517065" w:rsidRPr="00876956" w:rsidRDefault="00517065" w:rsidP="0087695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452EAC9A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AA05EE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566487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FC4538" w14:paraId="6720CF20" w14:textId="77777777" w:rsidTr="00876956">
        <w:trPr>
          <w:trHeight w:val="397"/>
        </w:trPr>
        <w:tc>
          <w:tcPr>
            <w:tcW w:w="3397" w:type="dxa"/>
          </w:tcPr>
          <w:p w14:paraId="3C65E72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2C608E4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FC4538">
              <w:rPr>
                <w:rFonts w:ascii="Times New Roman" w:hAnsi="Times New Roman"/>
                <w:szCs w:val="24"/>
                <w:lang w:val="uk-UA"/>
              </w:rPr>
              <w:t>Організація роботи шкільного музею.</w:t>
            </w:r>
          </w:p>
        </w:tc>
        <w:tc>
          <w:tcPr>
            <w:tcW w:w="1701" w:type="dxa"/>
          </w:tcPr>
          <w:p w14:paraId="0F3F9AA8" w14:textId="77777777" w:rsidR="00517065" w:rsidRPr="00876956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І-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517065"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4C726A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61CD67B" w14:textId="77777777" w:rsidR="00517065" w:rsidRPr="00876956" w:rsidRDefault="00517065" w:rsidP="00FC453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B5CF00B" w14:textId="77777777" w:rsidR="00517065" w:rsidRPr="00876956" w:rsidRDefault="005530A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</w:tc>
        <w:tc>
          <w:tcPr>
            <w:tcW w:w="1559" w:type="dxa"/>
          </w:tcPr>
          <w:p w14:paraId="6771BB26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Документація</w:t>
            </w:r>
          </w:p>
        </w:tc>
        <w:tc>
          <w:tcPr>
            <w:tcW w:w="851" w:type="dxa"/>
          </w:tcPr>
          <w:p w14:paraId="1125830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FC4538" w14:paraId="7C3DA47C" w14:textId="77777777" w:rsidTr="00876956">
        <w:trPr>
          <w:trHeight w:val="397"/>
        </w:trPr>
        <w:tc>
          <w:tcPr>
            <w:tcW w:w="3397" w:type="dxa"/>
          </w:tcPr>
          <w:p w14:paraId="70B6FD2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371B9F8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39C40BB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Організація роботи гуртків військово-патріотичного виховання.</w:t>
            </w:r>
          </w:p>
        </w:tc>
        <w:tc>
          <w:tcPr>
            <w:tcW w:w="1701" w:type="dxa"/>
          </w:tcPr>
          <w:p w14:paraId="3102F14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4C726A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8EF23A8" w14:textId="77777777" w:rsidR="00517065" w:rsidRPr="00876956" w:rsidRDefault="005530A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гуртків</w:t>
            </w:r>
          </w:p>
        </w:tc>
        <w:tc>
          <w:tcPr>
            <w:tcW w:w="1559" w:type="dxa"/>
          </w:tcPr>
          <w:p w14:paraId="6937CF54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Документація</w:t>
            </w:r>
          </w:p>
        </w:tc>
        <w:tc>
          <w:tcPr>
            <w:tcW w:w="851" w:type="dxa"/>
          </w:tcPr>
          <w:p w14:paraId="1D19A78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470E4586" w14:textId="77777777" w:rsidTr="00876956">
        <w:trPr>
          <w:trHeight w:val="397"/>
        </w:trPr>
        <w:tc>
          <w:tcPr>
            <w:tcW w:w="3397" w:type="dxa"/>
          </w:tcPr>
          <w:p w14:paraId="63DC28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624" w:type="dxa"/>
            <w:gridSpan w:val="5"/>
            <w:shd w:val="clear" w:color="auto" w:fill="FFE599"/>
          </w:tcPr>
          <w:p w14:paraId="0FFF0FD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14:paraId="0A24E47B" w14:textId="77777777" w:rsidTr="00876956">
        <w:trPr>
          <w:trHeight w:val="397"/>
        </w:trPr>
        <w:tc>
          <w:tcPr>
            <w:tcW w:w="3397" w:type="dxa"/>
          </w:tcPr>
          <w:p w14:paraId="098E10E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4.1. Діагностика</w:t>
            </w:r>
          </w:p>
        </w:tc>
        <w:tc>
          <w:tcPr>
            <w:tcW w:w="5670" w:type="dxa"/>
          </w:tcPr>
          <w:p w14:paraId="2A2B44FC" w14:textId="77777777" w:rsidR="00517065" w:rsidRPr="004C726A" w:rsidRDefault="00517065" w:rsidP="004C7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1215F9" w:rsidRP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Дослідження особливос</w:t>
            </w:r>
            <w:r w:rsid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тей розвитку обдарованих дітей (</w:t>
            </w:r>
            <w:r w:rsidR="001215F9" w:rsidRP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ШТРР)</w:t>
            </w:r>
            <w:r w:rsid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590253EF" w14:textId="77777777" w:rsidR="001215F9" w:rsidRPr="00876956" w:rsidRDefault="001215F9" w:rsidP="00121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495AD0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BF39AE3" w14:textId="77777777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59" w:type="dxa"/>
          </w:tcPr>
          <w:p w14:paraId="0B89D16E" w14:textId="77777777" w:rsidR="00517065" w:rsidRPr="00876956" w:rsidRDefault="001215F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14:paraId="4134301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14:paraId="2535FBEC" w14:textId="77777777" w:rsidTr="00876956">
        <w:trPr>
          <w:trHeight w:val="397"/>
        </w:trPr>
        <w:tc>
          <w:tcPr>
            <w:tcW w:w="3397" w:type="dxa"/>
          </w:tcPr>
          <w:p w14:paraId="445DF02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62D35EE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Профілактика стресових і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постстресових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станів здобувачів освіти, пов’язаних із пандемією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короновірусу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61ED00C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99736C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C45022E" w14:textId="77777777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59" w:type="dxa"/>
          </w:tcPr>
          <w:p w14:paraId="5E7177A6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14:paraId="42080C72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9D255E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14:paraId="58EED1F3" w14:textId="77777777" w:rsidTr="00876956">
        <w:trPr>
          <w:trHeight w:val="397"/>
        </w:trPr>
        <w:tc>
          <w:tcPr>
            <w:tcW w:w="3397" w:type="dxa"/>
          </w:tcPr>
          <w:p w14:paraId="230E5C6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78FAF8A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Курс «Розвиваючі ігри для першокласників»</w:t>
            </w:r>
          </w:p>
          <w:p w14:paraId="4F225C2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Корекційно-розвиткові заняття для дітей з особливими освітніми потребами</w:t>
            </w:r>
          </w:p>
        </w:tc>
        <w:tc>
          <w:tcPr>
            <w:tcW w:w="1701" w:type="dxa"/>
          </w:tcPr>
          <w:p w14:paraId="743678F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68CBA76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67E1BDB5" w14:textId="77777777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59" w:type="dxa"/>
          </w:tcPr>
          <w:p w14:paraId="5A37B7C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14:paraId="2692EE4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6DCC7D46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14:paraId="2FE36813" w14:textId="77777777" w:rsidTr="00876956">
        <w:trPr>
          <w:trHeight w:val="397"/>
        </w:trPr>
        <w:tc>
          <w:tcPr>
            <w:tcW w:w="3397" w:type="dxa"/>
          </w:tcPr>
          <w:p w14:paraId="5CF94A4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  <w:vAlign w:val="center"/>
          </w:tcPr>
          <w:p w14:paraId="62A3F2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A85F85">
              <w:rPr>
                <w:rFonts w:ascii="Times New Roman" w:hAnsi="Times New Roman"/>
                <w:szCs w:val="24"/>
                <w:lang w:val="uk-UA"/>
              </w:rPr>
              <w:t xml:space="preserve">Індивідуальне консультування класних керівників 1, 5, 10 </w:t>
            </w:r>
            <w:proofErr w:type="spellStart"/>
            <w:r w:rsidRPr="00A85F85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A85F85">
              <w:rPr>
                <w:rFonts w:ascii="Times New Roman" w:hAnsi="Times New Roman"/>
                <w:szCs w:val="24"/>
                <w:lang w:val="uk-UA"/>
              </w:rPr>
              <w:t>. щодо організації психолого-педагогічної підтримки учнів на етапі адаптації до школи.</w:t>
            </w:r>
          </w:p>
        </w:tc>
        <w:tc>
          <w:tcPr>
            <w:tcW w:w="1701" w:type="dxa"/>
          </w:tcPr>
          <w:p w14:paraId="468C3EB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D4DE552" w14:textId="77777777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59" w:type="dxa"/>
          </w:tcPr>
          <w:p w14:paraId="0063262D" w14:textId="77777777" w:rsidR="00517065" w:rsidRPr="00876956" w:rsidRDefault="00A85F8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</w:tcPr>
          <w:p w14:paraId="76BC465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090CB7CD" w14:textId="77777777" w:rsidTr="00876956">
        <w:trPr>
          <w:trHeight w:val="397"/>
        </w:trPr>
        <w:tc>
          <w:tcPr>
            <w:tcW w:w="3397" w:type="dxa"/>
          </w:tcPr>
          <w:p w14:paraId="421C7B7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59BA5B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1. Поповнення банку даних про дітей пільгової категорії:</w:t>
            </w:r>
          </w:p>
          <w:p w14:paraId="5D5154F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-дітей-напівсиріт;</w:t>
            </w:r>
          </w:p>
          <w:p w14:paraId="1435335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багатодітних сімей;</w:t>
            </w:r>
          </w:p>
          <w:p w14:paraId="57FF5F8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малозабезпечених сімей;</w:t>
            </w:r>
          </w:p>
          <w:p w14:paraId="7AFFBBF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неповних сімей;</w:t>
            </w:r>
          </w:p>
          <w:p w14:paraId="3FDAE65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-дітей-інвалідів дитинства.</w:t>
            </w:r>
          </w:p>
          <w:p w14:paraId="4BC3A24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2. Забезпечення учнів пільгових категорій підручниками.</w:t>
            </w:r>
          </w:p>
          <w:p w14:paraId="2B361FC4" w14:textId="77777777" w:rsidR="00517065" w:rsidRPr="003911EA" w:rsidRDefault="003911EA" w:rsidP="003911E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11EA">
              <w:rPr>
                <w:rFonts w:ascii="Times New Roman" w:hAnsi="Times New Roman"/>
                <w:lang w:val="uk-UA"/>
              </w:rPr>
              <w:t xml:space="preserve">3.Організація </w:t>
            </w:r>
            <w:r w:rsidR="00517065" w:rsidRPr="003911EA">
              <w:rPr>
                <w:rFonts w:ascii="Times New Roman" w:hAnsi="Times New Roman"/>
                <w:lang w:val="uk-UA"/>
              </w:rPr>
              <w:t>обстеження умов життя та виховання дітей</w:t>
            </w:r>
            <w:r w:rsidRPr="003911EA">
              <w:rPr>
                <w:rFonts w:ascii="Times New Roman" w:hAnsi="Times New Roman"/>
                <w:lang w:val="uk-UA"/>
              </w:rPr>
              <w:t xml:space="preserve"> пільгових категорій.</w:t>
            </w:r>
          </w:p>
        </w:tc>
        <w:tc>
          <w:tcPr>
            <w:tcW w:w="1701" w:type="dxa"/>
          </w:tcPr>
          <w:p w14:paraId="566D7A1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40F1C70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66D4F5B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A8A1A8A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F292116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7E713B3" w14:textId="77777777" w:rsidR="00517065" w:rsidRPr="00876956" w:rsidRDefault="00517065" w:rsidP="004C726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6EB712D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1619933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283F08CE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541810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0D00D519" w14:textId="77777777" w:rsidR="00517065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73FBDFD8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0C7516A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98B115F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263664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0015BBD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F295174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F26A947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6938F656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4F3083" w14:textId="77777777" w:rsidR="004C726A" w:rsidRPr="00876956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7E04E14F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Довідка</w:t>
            </w:r>
          </w:p>
          <w:p w14:paraId="1C449E18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F71C514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AA25940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1469C94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CF1B9AC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06CE882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3D2081CB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232015ED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Інформація</w:t>
            </w:r>
          </w:p>
          <w:p w14:paraId="20F5DC06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3068B21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Акт</w:t>
            </w:r>
          </w:p>
        </w:tc>
        <w:tc>
          <w:tcPr>
            <w:tcW w:w="851" w:type="dxa"/>
            <w:vAlign w:val="center"/>
          </w:tcPr>
          <w:p w14:paraId="7D14264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C726A" w14:paraId="6909799E" w14:textId="77777777" w:rsidTr="00876956">
        <w:trPr>
          <w:trHeight w:val="397"/>
        </w:trPr>
        <w:tc>
          <w:tcPr>
            <w:tcW w:w="3397" w:type="dxa"/>
          </w:tcPr>
          <w:p w14:paraId="47F3F6D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75512E8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Складання та затвердження плану роботи на рік.</w:t>
            </w:r>
          </w:p>
          <w:p w14:paraId="4672F97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Засідання учнівської ради</w:t>
            </w:r>
            <w:r w:rsidR="005633CB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43DA0168" w14:textId="77777777" w:rsidR="00517065" w:rsidRPr="00876956" w:rsidRDefault="00517065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1D74DA2F" w14:textId="77777777" w:rsidR="00517065" w:rsidRPr="00876956" w:rsidRDefault="00517065" w:rsidP="00563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26E30A07" w14:textId="77777777" w:rsidR="00517065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6F0476EC" w14:textId="77777777" w:rsidR="004C726A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59" w:type="dxa"/>
          </w:tcPr>
          <w:p w14:paraId="19532769" w14:textId="77777777" w:rsidR="00517065" w:rsidRPr="00876956" w:rsidRDefault="00517065" w:rsidP="004C72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 роботи</w:t>
            </w:r>
          </w:p>
          <w:p w14:paraId="261B9B5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0C24562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C726A" w14:paraId="25BBED33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B8B9AB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EA5E23" w14:paraId="346A46EF" w14:textId="77777777" w:rsidTr="00876956">
        <w:trPr>
          <w:trHeight w:val="397"/>
        </w:trPr>
        <w:tc>
          <w:tcPr>
            <w:tcW w:w="3397" w:type="dxa"/>
          </w:tcPr>
          <w:p w14:paraId="35877B4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2990D35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1.Організація методичної роботи в школі.</w:t>
            </w:r>
          </w:p>
          <w:p w14:paraId="3407AE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Уточнення тем методичних проблем, над якими працюють вчителі.</w:t>
            </w:r>
          </w:p>
          <w:p w14:paraId="25C524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3.Організаційні засідання шкільних МО.</w:t>
            </w:r>
          </w:p>
          <w:p w14:paraId="1712391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1241D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Забезпечення участі педагогів школи у різних (шкільних, районних, обласних) формах методичної роботи.</w:t>
            </w:r>
          </w:p>
        </w:tc>
        <w:tc>
          <w:tcPr>
            <w:tcW w:w="1701" w:type="dxa"/>
          </w:tcPr>
          <w:p w14:paraId="517DB68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5ECF4BF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51A1A85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C4874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B87391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DA5EFF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Постійно </w:t>
            </w:r>
          </w:p>
        </w:tc>
        <w:tc>
          <w:tcPr>
            <w:tcW w:w="1843" w:type="dxa"/>
          </w:tcPr>
          <w:p w14:paraId="61F38A94" w14:textId="77777777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57184447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590042F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Список</w:t>
            </w:r>
          </w:p>
          <w:p w14:paraId="7A14E7A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07ABD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14:paraId="3457229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DD75832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Накази</w:t>
            </w:r>
          </w:p>
          <w:p w14:paraId="195F3F5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60EE4B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2AF1A84" w14:textId="77777777" w:rsidTr="00876956">
        <w:trPr>
          <w:trHeight w:val="397"/>
        </w:trPr>
        <w:tc>
          <w:tcPr>
            <w:tcW w:w="3397" w:type="dxa"/>
          </w:tcPr>
          <w:p w14:paraId="6C3006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63B9CCA4" w14:textId="77777777" w:rsidR="00FC386F" w:rsidRPr="00876956" w:rsidRDefault="00FC386F" w:rsidP="00FC38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69EC9840" w14:textId="419964A8" w:rsidR="00FC386F" w:rsidRPr="0014230C" w:rsidRDefault="00FC386F" w:rsidP="00FC38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Хоптинець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М.О.</w:t>
            </w:r>
            <w:r w:rsidRPr="0014230C">
              <w:rPr>
                <w:rFonts w:ascii="Times New Roman" w:hAnsi="Times New Roman"/>
                <w:szCs w:val="24"/>
                <w:lang w:val="uk-UA"/>
              </w:rPr>
              <w:t>,</w:t>
            </w:r>
          </w:p>
          <w:p w14:paraId="7897AB3E" w14:textId="77777777" w:rsidR="00517065" w:rsidRDefault="00FC386F" w:rsidP="00FC38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Рафальський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Р.С</w:t>
            </w:r>
            <w:r w:rsidRPr="0014230C">
              <w:rPr>
                <w:rFonts w:ascii="Times New Roman" w:hAnsi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Cs w:val="24"/>
                <w:lang w:val="uk-UA"/>
              </w:rPr>
              <w:t>,</w:t>
            </w:r>
          </w:p>
          <w:p w14:paraId="0E37281D" w14:textId="77777777" w:rsidR="00FC386F" w:rsidRDefault="00FC386F" w:rsidP="00FC38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Герасимчук Н.П.,</w:t>
            </w:r>
          </w:p>
          <w:p w14:paraId="097D2279" w14:textId="70C6BAE1" w:rsidR="00FC386F" w:rsidRPr="00876956" w:rsidRDefault="00FC386F" w:rsidP="00FC38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Кравчук Т.П.</w:t>
            </w:r>
          </w:p>
        </w:tc>
        <w:tc>
          <w:tcPr>
            <w:tcW w:w="1701" w:type="dxa"/>
          </w:tcPr>
          <w:p w14:paraId="6A477F93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B194299" w14:textId="1DABE6D1" w:rsidR="00F606DC" w:rsidRDefault="00F606DC" w:rsidP="00F6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6-9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09</w:t>
            </w:r>
          </w:p>
          <w:p w14:paraId="031CAAA6" w14:textId="417743AA" w:rsidR="00F606DC" w:rsidRPr="00876956" w:rsidRDefault="00F606DC" w:rsidP="00F6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20-23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09</w:t>
            </w:r>
          </w:p>
          <w:p w14:paraId="7DCB4538" w14:textId="5B9AFE35" w:rsidR="00F606DC" w:rsidRDefault="00F606DC" w:rsidP="00F6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27-30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.10</w:t>
            </w:r>
          </w:p>
          <w:p w14:paraId="20A026BE" w14:textId="3273FF0E" w:rsidR="00EB62A5" w:rsidRPr="00876956" w:rsidRDefault="00F606DC" w:rsidP="00F6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27-30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.10</w:t>
            </w:r>
          </w:p>
        </w:tc>
        <w:tc>
          <w:tcPr>
            <w:tcW w:w="1843" w:type="dxa"/>
          </w:tcPr>
          <w:p w14:paraId="3AFB160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D87C2B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C45893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1202A436" w14:textId="77777777" w:rsidTr="00876956">
        <w:trPr>
          <w:trHeight w:val="397"/>
        </w:trPr>
        <w:tc>
          <w:tcPr>
            <w:tcW w:w="3397" w:type="dxa"/>
          </w:tcPr>
          <w:p w14:paraId="529911B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5548A80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Створення атестаційної комісії.</w:t>
            </w:r>
          </w:p>
          <w:p w14:paraId="5F63615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Ознайомлення педагогічного колективу зі списком педагогічних працівників, що включені адміністрацією до атестації поточного навчального року</w:t>
            </w:r>
          </w:p>
        </w:tc>
        <w:tc>
          <w:tcPr>
            <w:tcW w:w="1701" w:type="dxa"/>
          </w:tcPr>
          <w:p w14:paraId="029970E4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538C961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3670A8F" w14:textId="77777777" w:rsidR="00517065" w:rsidRPr="00876956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59" w:type="dxa"/>
          </w:tcPr>
          <w:p w14:paraId="330CF9C0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13D60083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14:paraId="13DE5931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41057B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9303467" w14:textId="77777777" w:rsidTr="00876956">
        <w:trPr>
          <w:trHeight w:val="397"/>
        </w:trPr>
        <w:tc>
          <w:tcPr>
            <w:tcW w:w="3397" w:type="dxa"/>
          </w:tcPr>
          <w:p w14:paraId="0A62681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7C3FDDD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класних батьківських зборів з актуальних питань  навчання і виховання дітей. Вибори голів класних батьківських комітетів.</w:t>
            </w:r>
          </w:p>
        </w:tc>
        <w:tc>
          <w:tcPr>
            <w:tcW w:w="1701" w:type="dxa"/>
          </w:tcPr>
          <w:p w14:paraId="392F9199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70F16F79" w14:textId="77777777" w:rsidR="00517065" w:rsidRPr="00876956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559" w:type="dxa"/>
          </w:tcPr>
          <w:p w14:paraId="794E6D70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50C964E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0FB5370F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957286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3402E2" w14:paraId="4F95525F" w14:textId="77777777" w:rsidTr="00AA7AD2">
        <w:trPr>
          <w:trHeight w:val="397"/>
        </w:trPr>
        <w:tc>
          <w:tcPr>
            <w:tcW w:w="3397" w:type="dxa"/>
          </w:tcPr>
          <w:p w14:paraId="360DECC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4F4250B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Унесення змін про рух учнів до алфавітної книги.</w:t>
            </w:r>
          </w:p>
          <w:p w14:paraId="3E1F209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Оформлення статистичних звітів.</w:t>
            </w:r>
          </w:p>
          <w:p w14:paraId="4B32563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Оформлення тарифікаційних списків педагогічних працівників.</w:t>
            </w:r>
          </w:p>
          <w:p w14:paraId="652149A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Складання та затвердження графіка чергування по школі вчителів та учнів.</w:t>
            </w:r>
          </w:p>
          <w:p w14:paraId="491359D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Складан</w:t>
            </w:r>
            <w:r w:rsidR="005633CB">
              <w:rPr>
                <w:rFonts w:ascii="Times New Roman" w:hAnsi="Times New Roman"/>
                <w:color w:val="000000"/>
                <w:szCs w:val="24"/>
                <w:lang w:val="uk-UA"/>
              </w:rPr>
              <w:t>ня та затвердження розкладу уроків, роботи гуртків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0669921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Погодження  розкладу навчальних занять на відповідність санітарним вимогам.</w:t>
            </w:r>
          </w:p>
          <w:p w14:paraId="1B15B30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Складання табеля обліку робочого часу працівників.</w:t>
            </w:r>
          </w:p>
          <w:p w14:paraId="2A80E78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876956">
              <w:rPr>
                <w:rFonts w:ascii="Times New Roman" w:hAnsi="Times New Roman"/>
                <w:i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Оновлення та коригування списків соціальної категорії учнів. Оформлення актів обстеження.</w:t>
            </w:r>
          </w:p>
          <w:p w14:paraId="2E3E3E4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9. Складання та затвердження розкладу засідань та планів роботи методичних об’єднань.</w:t>
            </w:r>
          </w:p>
          <w:p w14:paraId="24E7A0F4" w14:textId="77777777" w:rsidR="00517065" w:rsidRPr="00876956" w:rsidRDefault="00FD085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10. П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огодження календарно-тематичних планів вчителів.</w:t>
            </w:r>
          </w:p>
          <w:p w14:paraId="651679D8" w14:textId="77777777" w:rsidR="00517065" w:rsidRPr="003A17E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11. </w:t>
            </w:r>
            <w:r w:rsidRPr="003A17EF">
              <w:rPr>
                <w:rFonts w:ascii="Times New Roman" w:hAnsi="Times New Roman"/>
                <w:szCs w:val="24"/>
                <w:lang w:val="uk-UA"/>
              </w:rPr>
              <w:t>Погодження планів виховної роботи класних керівників.</w:t>
            </w:r>
          </w:p>
          <w:p w14:paraId="2A4D3F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12. Складання плану  роботи органів учнівського самоврядування.</w:t>
            </w:r>
          </w:p>
          <w:p w14:paraId="707942B8" w14:textId="77777777" w:rsidR="00517065" w:rsidRPr="00876956" w:rsidRDefault="00FD085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13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Внесення і коригування даних в інформаційну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систему КУРС ШКОЛА.</w:t>
            </w:r>
          </w:p>
          <w:p w14:paraId="77017AFC" w14:textId="77777777" w:rsidR="00517065" w:rsidRPr="00876956" w:rsidRDefault="00FD085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="00517065" w:rsidRPr="003B18CF">
              <w:rPr>
                <w:rFonts w:ascii="Times New Roman" w:hAnsi="Times New Roman"/>
                <w:szCs w:val="24"/>
                <w:lang w:val="uk-UA"/>
              </w:rPr>
              <w:t>Складання та затвердження графіка проведення контрольних робіт на І семестр.</w:t>
            </w:r>
          </w:p>
        </w:tc>
        <w:tc>
          <w:tcPr>
            <w:tcW w:w="1701" w:type="dxa"/>
          </w:tcPr>
          <w:p w14:paraId="0ED8165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lastRenderedPageBreak/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12DE377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72028F9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74C93D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7FD15BA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1DB6E64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CABD60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373EADE6" w14:textId="77777777" w:rsidR="00517065" w:rsidRPr="00876956" w:rsidRDefault="00517065" w:rsidP="005633C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AA224D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</w:t>
            </w:r>
            <w:r w:rsidR="005633CB">
              <w:rPr>
                <w:rFonts w:ascii="Times New Roman" w:hAnsi="Times New Roman"/>
                <w:color w:val="000000"/>
                <w:szCs w:val="24"/>
                <w:lang w:val="uk-UA"/>
              </w:rPr>
              <w:t>І-ІІІ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396C7FE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274CB4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14:paraId="25A6C89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A694C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04B6097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694B0A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214AD66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F0F38E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1606E4D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2184D2C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7F98217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A48E35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294760D8" w14:textId="77777777" w:rsidR="00517065" w:rsidRPr="00876956" w:rsidRDefault="00517065" w:rsidP="00AA7AD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25B14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6B2247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D1D35E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04AA3225" w14:textId="77777777" w:rsidR="00517065" w:rsidRDefault="004C726A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Директор</w:t>
            </w:r>
          </w:p>
          <w:p w14:paraId="10526AA5" w14:textId="77777777" w:rsidR="004C726A" w:rsidRDefault="004C726A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4D1EE12" w14:textId="77777777" w:rsidR="004C726A" w:rsidRDefault="004C726A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4A6EFDF" w14:textId="77777777" w:rsidR="004C726A" w:rsidRDefault="004C726A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534D14DA" w14:textId="77777777" w:rsidR="004C726A" w:rsidRDefault="004C726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F25DD0A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7A9DAD68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E127AC0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5FBD6E9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970AD91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52BF7681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1632231C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79A066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Керівники метод комісій</w:t>
            </w:r>
          </w:p>
          <w:p w14:paraId="010B1784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191C7BF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70A8A4FB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10CE182D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4D823044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6828A34" w14:textId="77777777" w:rsidR="007C295F" w:rsidRDefault="007C295F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28FCBD24" w14:textId="77777777" w:rsidR="00FD085A" w:rsidRPr="004C726A" w:rsidRDefault="007C295F" w:rsidP="007C295F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02F0D62A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Книга</w:t>
            </w:r>
          </w:p>
          <w:p w14:paraId="6C54B2B1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Звіти</w:t>
            </w:r>
          </w:p>
          <w:p w14:paraId="08581B4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71C3237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14:paraId="4FBF2845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7378B30F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7A380A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14:paraId="03C4BF90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F5A86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49DD31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14:paraId="60B78AF9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5B5B0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57C117C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5BB0D15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14:paraId="13F1B0E7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A1C525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14:paraId="6B8F3422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FCFF176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14:paraId="176F387A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0D6567F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14:paraId="59C10620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14D81C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14:paraId="03B385E3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19241588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85AC180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</w:tc>
        <w:tc>
          <w:tcPr>
            <w:tcW w:w="851" w:type="dxa"/>
          </w:tcPr>
          <w:p w14:paraId="6CBDFCB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5B46EE32" w14:textId="77777777" w:rsidTr="00AA7AD2">
        <w:trPr>
          <w:trHeight w:val="397"/>
        </w:trPr>
        <w:tc>
          <w:tcPr>
            <w:tcW w:w="3397" w:type="dxa"/>
          </w:tcPr>
          <w:p w14:paraId="2E85E87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62332066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оформлення календарно-тематичних та виховних  планів педагогічними працівниками на І семестр.</w:t>
            </w:r>
          </w:p>
          <w:p w14:paraId="5E6ED1BA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подальше навчання і працевлаштування випускників школи.</w:t>
            </w:r>
          </w:p>
          <w:p w14:paraId="5C70C341" w14:textId="77777777"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3. Про проходження медогляду учнями 1-11 класів та визначення медичної групи для занять фізичною культурою.</w:t>
            </w:r>
          </w:p>
          <w:p w14:paraId="6CFF8A06" w14:textId="77777777"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4. Про організацію харчування учнів у школі.</w:t>
            </w:r>
          </w:p>
          <w:p w14:paraId="225EFA39" w14:textId="77777777"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5. Про проходження курсів вчителями, які атестуються в поточному навчальному році.</w:t>
            </w:r>
          </w:p>
          <w:p w14:paraId="30B221D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Про стан оформлення класних журналів педагогічними працівниками (розподіл сторінок, заповнення списків учнів та інших відомостей).</w:t>
            </w:r>
          </w:p>
          <w:p w14:paraId="3CCA0E3A" w14:textId="77777777"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Про організацію роботи учнівської ради.</w:t>
            </w:r>
          </w:p>
          <w:p w14:paraId="2E9092F9" w14:textId="77777777"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8. Про організацію чергування учнів та вчителів у закладі освіти.</w:t>
            </w:r>
          </w:p>
        </w:tc>
        <w:tc>
          <w:tcPr>
            <w:tcW w:w="1701" w:type="dxa"/>
          </w:tcPr>
          <w:p w14:paraId="7B63345E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7DCF927" w14:textId="77777777"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14:paraId="634F2282" w14:textId="77777777"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14:paraId="6DEBD128" w14:textId="77777777"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14:paraId="0AC3D602" w14:textId="77777777"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5F5C28D" w14:textId="77777777" w:rsidR="00517065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0355B11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69F3455C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34B8BE61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E6C4E8E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0C0E63B9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1F146449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580136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07335368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571367B7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E7EB465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7DDB4328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FAC45C6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6EFD9AAA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12234E84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6F87E103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AD01FBC" w14:textId="77777777" w:rsidR="007C295F" w:rsidRPr="00876956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D5E3BA6" w14:textId="77777777" w:rsidR="00517065" w:rsidRPr="00AA7AD2" w:rsidRDefault="00AA7AD2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13232CAB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755C09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589CC8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83AADA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C3E5352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E0F60CF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F01ADE0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7871EB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DB734D6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872E84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601EF6A" w14:textId="77777777" w:rsidTr="00AA7AD2">
        <w:trPr>
          <w:trHeight w:val="397"/>
        </w:trPr>
        <w:tc>
          <w:tcPr>
            <w:tcW w:w="3397" w:type="dxa"/>
          </w:tcPr>
          <w:p w14:paraId="4B2CE9A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150C7E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B56AA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6D0A47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D4153AC" w14:textId="77777777" w:rsidR="00517065" w:rsidRPr="00876956" w:rsidRDefault="00517065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E33D86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143F8D9" w14:textId="77777777" w:rsidTr="00AA7AD2">
        <w:trPr>
          <w:trHeight w:val="397"/>
        </w:trPr>
        <w:tc>
          <w:tcPr>
            <w:tcW w:w="3397" w:type="dxa"/>
          </w:tcPr>
          <w:p w14:paraId="334A830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4C92B03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Перевірка </w:t>
            </w:r>
            <w:r w:rsidRPr="00876956">
              <w:rPr>
                <w:rFonts w:ascii="Times New Roman" w:hAnsi="Times New Roman"/>
                <w:lang w:val="uk-UA"/>
              </w:rPr>
              <w:t>календарно-тематичних та виховних  планів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27EF8A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C172F1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Збір інформації та довідок про подальше навчання та трудовлаштування випускників школи.</w:t>
            </w:r>
          </w:p>
          <w:p w14:paraId="30762CD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0A329BE" w14:textId="2DB0A49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Вивчення стану проходження курсової підготовки вчителями, які атестуються в 202</w:t>
            </w:r>
            <w:r w:rsidR="00FC386F">
              <w:rPr>
                <w:rFonts w:ascii="Times New Roman" w:hAnsi="Times New Roman"/>
                <w:szCs w:val="24"/>
                <w:lang w:val="uk-UA"/>
              </w:rPr>
              <w:t xml:space="preserve">2-2023 </w:t>
            </w:r>
            <w:proofErr w:type="spellStart"/>
            <w:r w:rsidR="00FC386F">
              <w:rPr>
                <w:rFonts w:ascii="Times New Roman" w:hAnsi="Times New Roman"/>
                <w:szCs w:val="24"/>
                <w:lang w:val="uk-UA"/>
              </w:rPr>
              <w:t>н.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4E853E9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8BF9F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Перевірка заповнення класних журналів та виховних планів.</w:t>
            </w:r>
          </w:p>
          <w:p w14:paraId="1A4FCC8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2672D2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Контроль за проходженням медогляду учнями 1-11 класів.</w:t>
            </w:r>
          </w:p>
          <w:p w14:paraId="4B3C8C5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CE07E2F" w14:textId="77777777" w:rsidR="00517065" w:rsidRPr="003A17E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6. </w:t>
            </w:r>
            <w:r w:rsidRPr="003A17EF">
              <w:rPr>
                <w:rFonts w:ascii="Times New Roman" w:hAnsi="Times New Roman"/>
                <w:szCs w:val="24"/>
                <w:lang w:val="uk-UA"/>
              </w:rPr>
              <w:t>Вивч</w:t>
            </w:r>
            <w:r w:rsidR="003A17EF" w:rsidRPr="003A17EF">
              <w:rPr>
                <w:rFonts w:ascii="Times New Roman" w:hAnsi="Times New Roman"/>
                <w:szCs w:val="24"/>
                <w:lang w:val="uk-UA"/>
              </w:rPr>
              <w:t>ення стану адаптації учнів 5 класу</w:t>
            </w:r>
            <w:r w:rsidRPr="003A17EF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B55B1BA" w14:textId="77777777" w:rsidR="00517065" w:rsidRPr="00876956" w:rsidRDefault="00517065" w:rsidP="0024004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190391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ІІ т.</w:t>
            </w:r>
          </w:p>
          <w:p w14:paraId="34E9E47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BEE984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54969C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722CF1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D6E8455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D7A3D2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2B47B5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0ECA075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0D478E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22F0BE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1E9BDB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210DC5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21A200C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F4C5242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FCAF6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1E0EA64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8CC31C" w14:textId="77777777" w:rsidR="00517065" w:rsidRPr="00876956" w:rsidRDefault="00517065" w:rsidP="0003222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F25FFA2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  <w:p w14:paraId="1FCCCA70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E7EE369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4E6F9E1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C0CF233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B4509D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8578D2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A78C556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6376529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630A579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48C2B0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61A876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62889E7E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E3529A2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88AE7DE" w14:textId="77777777" w:rsidR="00CE3B4A" w:rsidRDefault="00032221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НВР,</w:t>
            </w:r>
          </w:p>
          <w:p w14:paraId="13EE1C73" w14:textId="77777777" w:rsidR="00CE3B4A" w:rsidRPr="00032221" w:rsidRDefault="00032221" w:rsidP="000322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59" w:type="dxa"/>
          </w:tcPr>
          <w:p w14:paraId="30C6115D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3994EF5B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1AF5658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5E90311A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CB8A90E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333A6C88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63626D34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2044EE3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A5342FE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373DCCA9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8E146AF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56198DD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1C3248B4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01BE2E1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8DBA223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/вересень/</w:t>
            </w:r>
          </w:p>
          <w:p w14:paraId="7CE7EEBB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8BE69DA" w14:textId="77777777" w:rsidR="00517065" w:rsidRPr="00876956" w:rsidRDefault="00240042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6BEFBC04" w14:textId="77777777" w:rsidR="00517065" w:rsidRPr="00876956" w:rsidRDefault="00240042" w:rsidP="00032221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</w:tc>
        <w:tc>
          <w:tcPr>
            <w:tcW w:w="851" w:type="dxa"/>
            <w:vAlign w:val="center"/>
          </w:tcPr>
          <w:p w14:paraId="670CCDE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8360DAC" w14:textId="77777777" w:rsidTr="00AA7AD2">
        <w:trPr>
          <w:trHeight w:val="397"/>
        </w:trPr>
        <w:tc>
          <w:tcPr>
            <w:tcW w:w="3397" w:type="dxa"/>
          </w:tcPr>
          <w:p w14:paraId="57AE862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5D5E7B89" w14:textId="6CEA6016" w:rsidR="00517065" w:rsidRPr="00876956" w:rsidRDefault="0024004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Про організацію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інклюзивного навчання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CB61508" w14:textId="37E1C01D" w:rsidR="00517065" w:rsidRPr="00876956" w:rsidRDefault="0024004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Про організацію індивідуального навчання.</w:t>
            </w:r>
          </w:p>
          <w:p w14:paraId="40519AB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 організацію чергування в школі.</w:t>
            </w:r>
          </w:p>
          <w:p w14:paraId="15A92AE9" w14:textId="57032146" w:rsidR="00517065" w:rsidRPr="00AA7AD2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Про організацію та проведення занять з предмета «Захист України» в 202</w:t>
            </w:r>
            <w:r w:rsidR="00FC386F"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FC386F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15DFEA9D" w14:textId="77777777" w:rsidR="00517065" w:rsidRPr="00AA7AD2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. Про створення ради профілактики.</w:t>
            </w:r>
          </w:p>
          <w:p w14:paraId="4A3844D4" w14:textId="77777777" w:rsidR="00517065" w:rsidRPr="00876956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ств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орення атестаційної комісії </w:t>
            </w:r>
          </w:p>
          <w:p w14:paraId="6BB550E7" w14:textId="1F7B372E" w:rsidR="00517065" w:rsidRPr="00876956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методичної роботи з педпрацівниками на 202</w:t>
            </w:r>
            <w:r w:rsidR="00FC386F"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FC386F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25EDB098" w14:textId="77777777" w:rsidR="00517065" w:rsidRPr="00876956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проведення І етапу Всеукраїнських олімпіад з базових предметів.</w:t>
            </w:r>
          </w:p>
        </w:tc>
        <w:tc>
          <w:tcPr>
            <w:tcW w:w="1701" w:type="dxa"/>
          </w:tcPr>
          <w:p w14:paraId="5233CC9B" w14:textId="6A93EDA7" w:rsidR="00240042" w:rsidRDefault="00517065" w:rsidP="00FC386F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4E89B22F" w14:textId="481106B2" w:rsidR="00240042" w:rsidRDefault="00517065" w:rsidP="00FC386F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13858B9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549FE6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</w:t>
            </w:r>
            <w:r w:rsidR="00032221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02B0516A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1300D40" w14:textId="77777777" w:rsidR="00517065" w:rsidRPr="00876956" w:rsidRDefault="00517065" w:rsidP="00032221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</w:t>
            </w:r>
            <w:r w:rsidR="00032221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6B791D8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</w:t>
            </w:r>
            <w:r w:rsidR="00032221">
              <w:rPr>
                <w:rFonts w:ascii="Times New Roman" w:hAnsi="Times New Roman"/>
                <w:szCs w:val="24"/>
                <w:lang w:val="uk-UA"/>
              </w:rPr>
              <w:t>ІІ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06DB2C2" w14:textId="77777777" w:rsidR="00517065" w:rsidRPr="00876956" w:rsidRDefault="00517065" w:rsidP="00032221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B6F8EAD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1C14049" w14:textId="77777777" w:rsidR="00517065" w:rsidRPr="00876956" w:rsidRDefault="00517065" w:rsidP="00032221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ІV т.</w:t>
            </w:r>
          </w:p>
        </w:tc>
        <w:tc>
          <w:tcPr>
            <w:tcW w:w="1843" w:type="dxa"/>
          </w:tcPr>
          <w:p w14:paraId="1DCC2EA0" w14:textId="77777777" w:rsidR="00517065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D257E93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6275AE0F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57A35B6D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30F7469B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195C7244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0A9858E6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119719E4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6CC90B5A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77C57F7E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EB8F217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482C5D28" w14:textId="77777777" w:rsidR="00032221" w:rsidRPr="00876956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68FEAAA9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0CE5FB27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DE0ADE7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F7C7399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6B9803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EB3865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FF1C0B2" w14:textId="77777777" w:rsidTr="00AA7AD2">
        <w:trPr>
          <w:trHeight w:val="397"/>
        </w:trPr>
        <w:tc>
          <w:tcPr>
            <w:tcW w:w="3397" w:type="dxa"/>
          </w:tcPr>
          <w:p w14:paraId="4CB77DB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365F980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системи опалювання та підготовка до зимового періоду.</w:t>
            </w:r>
          </w:p>
          <w:p w14:paraId="0C58DCC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Закріплення за класами території школи.</w:t>
            </w:r>
          </w:p>
        </w:tc>
        <w:tc>
          <w:tcPr>
            <w:tcW w:w="1701" w:type="dxa"/>
          </w:tcPr>
          <w:p w14:paraId="481A7EA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B79CDF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</w:p>
          <w:p w14:paraId="4AE076BE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0383F53" w14:textId="77777777" w:rsidR="00517065" w:rsidRDefault="00032221" w:rsidP="00AA7AD2">
            <w:pPr>
              <w:spacing w:after="0" w:line="240" w:lineRule="auto"/>
              <w:ind w:right="-76" w:hanging="10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28E22700" w14:textId="77777777" w:rsidR="00032221" w:rsidRDefault="00032221" w:rsidP="00AA7AD2">
            <w:pPr>
              <w:spacing w:after="0" w:line="240" w:lineRule="auto"/>
              <w:ind w:right="-76" w:hanging="109"/>
              <w:jc w:val="center"/>
              <w:rPr>
                <w:rFonts w:ascii="Times New Roman" w:hAnsi="Times New Roman"/>
                <w:lang w:val="uk-UA"/>
              </w:rPr>
            </w:pPr>
          </w:p>
          <w:p w14:paraId="06FEE84C" w14:textId="77777777" w:rsidR="00032221" w:rsidRPr="00876956" w:rsidRDefault="00032221" w:rsidP="00AA7AD2">
            <w:pPr>
              <w:spacing w:after="0" w:line="240" w:lineRule="auto"/>
              <w:ind w:right="-76" w:hanging="10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559" w:type="dxa"/>
          </w:tcPr>
          <w:p w14:paraId="7C224F0C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4B3F7C57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91EE8B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51" w:type="dxa"/>
            <w:vAlign w:val="center"/>
          </w:tcPr>
          <w:p w14:paraId="42793BA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87A3665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3859057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5FF36AA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AE10886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610E4C2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124A56A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5EAC388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A5BDABA" w14:textId="77777777" w:rsidR="0014230C" w:rsidRDefault="0014230C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57F3DB3" w14:textId="77777777" w:rsidR="00F606DC" w:rsidRDefault="00F606DC" w:rsidP="00F606DC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7FBD37CC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6E0F1F3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653BE4C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4ADB63E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D7CC6C7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3DA3BA4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D57F739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244F87" w14:textId="562ED2C0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Жовтень</w:t>
      </w:r>
    </w:p>
    <w:p w14:paraId="5F0BD119" w14:textId="77777777" w:rsidR="00032221" w:rsidRPr="00921CCC" w:rsidRDefault="00032221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3"/>
        <w:gridCol w:w="5460"/>
        <w:gridCol w:w="1552"/>
        <w:gridCol w:w="1837"/>
        <w:gridCol w:w="1680"/>
        <w:gridCol w:w="856"/>
        <w:gridCol w:w="9"/>
      </w:tblGrid>
      <w:tr w:rsidR="00517065" w:rsidRPr="00921CCC" w14:paraId="5385E10D" w14:textId="77777777" w:rsidTr="00876956">
        <w:trPr>
          <w:gridAfter w:val="1"/>
          <w:wAfter w:w="9" w:type="dxa"/>
          <w:trHeight w:val="991"/>
        </w:trPr>
        <w:tc>
          <w:tcPr>
            <w:tcW w:w="3643" w:type="dxa"/>
            <w:shd w:val="clear" w:color="auto" w:fill="BDD6EE"/>
            <w:vAlign w:val="center"/>
          </w:tcPr>
          <w:p w14:paraId="63618B0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460" w:type="dxa"/>
            <w:shd w:val="clear" w:color="auto" w:fill="BDD6EE"/>
            <w:vAlign w:val="center"/>
          </w:tcPr>
          <w:p w14:paraId="301EF79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552" w:type="dxa"/>
            <w:shd w:val="clear" w:color="auto" w:fill="BDD6EE"/>
            <w:vAlign w:val="center"/>
          </w:tcPr>
          <w:p w14:paraId="2F0E0FB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497E86F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7" w:type="dxa"/>
            <w:shd w:val="clear" w:color="auto" w:fill="BDD6EE"/>
            <w:vAlign w:val="center"/>
          </w:tcPr>
          <w:p w14:paraId="160DCD77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680" w:type="dxa"/>
            <w:shd w:val="clear" w:color="auto" w:fill="BDD6EE"/>
            <w:vAlign w:val="center"/>
          </w:tcPr>
          <w:p w14:paraId="2A900621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7247E6C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6" w:type="dxa"/>
            <w:shd w:val="clear" w:color="auto" w:fill="BDD6EE"/>
            <w:vAlign w:val="center"/>
          </w:tcPr>
          <w:p w14:paraId="4B6DEC8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5318281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60C729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6C6406B7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52178C0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72A6102D" w14:textId="77777777" w:rsidTr="00876956">
        <w:trPr>
          <w:trHeight w:val="397"/>
        </w:trPr>
        <w:tc>
          <w:tcPr>
            <w:tcW w:w="3643" w:type="dxa"/>
          </w:tcPr>
          <w:p w14:paraId="54628554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394" w:type="dxa"/>
            <w:gridSpan w:val="6"/>
            <w:shd w:val="clear" w:color="auto" w:fill="FFE599"/>
            <w:vAlign w:val="center"/>
          </w:tcPr>
          <w:p w14:paraId="62A1C24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2236A" w14:paraId="79F04CB4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67C7830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460" w:type="dxa"/>
          </w:tcPr>
          <w:p w14:paraId="6BF9DCE2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1. Контроль за підготовкою до роботи школи в зимових умовах.</w:t>
            </w:r>
          </w:p>
          <w:p w14:paraId="6B9BBF49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2. Проведення інструктажів та  бесід з учнями щодо правил з техніки безпеки, охорони життєдіяльності учнів під час осінніх канікул.</w:t>
            </w:r>
          </w:p>
          <w:p w14:paraId="6BAE312E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3. Практичні заняття щодо відпрацювання планів евакуації учасників освітнього процесу.</w:t>
            </w:r>
          </w:p>
          <w:p w14:paraId="164EC524" w14:textId="298EED93" w:rsidR="00BC1014" w:rsidRPr="00BC1014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 xml:space="preserve">4.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51065705" w14:textId="1B0BA8B6" w:rsidR="00BC1014" w:rsidRPr="00876956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5.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552" w:type="dxa"/>
          </w:tcPr>
          <w:p w14:paraId="7B452C4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7BFF1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994992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4C52BE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B327E4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7251FA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65D2840" w14:textId="77777777" w:rsidR="00BC1014" w:rsidRDefault="00BC1014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EDBE9D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08B64E4D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E69B77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E7069D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6F4D80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246F6C" w14:textId="63717A57" w:rsidR="00BC1014" w:rsidRPr="00876956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37" w:type="dxa"/>
          </w:tcPr>
          <w:p w14:paraId="5FD34A17" w14:textId="77777777" w:rsidR="00517065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7CE359D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CEB9908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55AAF50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0436A8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5D4D1E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0DF7777" w14:textId="77777777" w:rsidR="00BC1014" w:rsidRDefault="00BC101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1675BE9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53DE133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2F3744A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1F5160E" w14:textId="2FFCDE93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25BD73A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53B16D0C" w14:textId="385C9221" w:rsidR="00BC1014" w:rsidRPr="00876956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680" w:type="dxa"/>
          </w:tcPr>
          <w:p w14:paraId="58B15108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14:paraId="257E916D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9DBD32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Бесіди</w:t>
            </w:r>
          </w:p>
          <w:p w14:paraId="556FDC4A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Класні журнали</w:t>
            </w:r>
          </w:p>
          <w:p w14:paraId="3F62D468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38DDC38" w14:textId="77777777" w:rsidR="00517065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14:paraId="5E5AD1F5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31B638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60E07A4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3FF07A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9EB0EF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89B290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7B653C" w14:textId="349D2343" w:rsidR="00BC1014" w:rsidRPr="00876956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6" w:type="dxa"/>
            <w:vAlign w:val="center"/>
          </w:tcPr>
          <w:p w14:paraId="11E7854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72758" w14:paraId="3DA2AF29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2BB8EC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460" w:type="dxa"/>
          </w:tcPr>
          <w:p w14:paraId="406125A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072758">
              <w:rPr>
                <w:rFonts w:ascii="Times New Roman" w:hAnsi="Times New Roman"/>
                <w:color w:val="000000"/>
                <w:szCs w:val="24"/>
                <w:lang w:val="uk-UA"/>
              </w:rPr>
              <w:t>Контроль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552" w:type="dxa"/>
          </w:tcPr>
          <w:p w14:paraId="69EE952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0DD651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14:paraId="487D0936" w14:textId="77777777" w:rsidR="00517065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680" w:type="dxa"/>
          </w:tcPr>
          <w:p w14:paraId="7FD74A3C" w14:textId="77777777" w:rsidR="00517065" w:rsidRPr="00876956" w:rsidRDefault="00072758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6" w:type="dxa"/>
            <w:vAlign w:val="center"/>
          </w:tcPr>
          <w:p w14:paraId="0147E18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11DE523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526929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460" w:type="dxa"/>
          </w:tcPr>
          <w:p w14:paraId="53D15502" w14:textId="77777777" w:rsidR="00D3753D" w:rsidRDefault="00517065" w:rsidP="00D3753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D3753D">
              <w:rPr>
                <w:rFonts w:ascii="Times New Roman" w:hAnsi="Times New Roman"/>
                <w:szCs w:val="24"/>
                <w:lang w:val="uk-UA"/>
              </w:rPr>
              <w:t>Вивчення соціальної адаптації першокласників (спостереження, бесіди).</w:t>
            </w:r>
          </w:p>
          <w:p w14:paraId="20B71E7F" w14:textId="77777777" w:rsidR="00517065" w:rsidRPr="00D3753D" w:rsidRDefault="00D3753D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Вивчення положення десятикласників у  класному колективі (методика «Вивчення самооцінки за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Буддассі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»).</w:t>
            </w:r>
          </w:p>
        </w:tc>
        <w:tc>
          <w:tcPr>
            <w:tcW w:w="1552" w:type="dxa"/>
          </w:tcPr>
          <w:p w14:paraId="2C19AFC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70791D43" w14:textId="77777777" w:rsidR="00517065" w:rsidRPr="00D3753D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D3753D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7164877A" w14:textId="77777777" w:rsidR="00D3753D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8AE4224" w14:textId="77777777" w:rsidR="00D3753D" w:rsidRPr="00876956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3753D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680" w:type="dxa"/>
          </w:tcPr>
          <w:p w14:paraId="102C2B6F" w14:textId="77777777" w:rsidR="00517065" w:rsidRDefault="00240042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Спостереження</w:t>
            </w:r>
          </w:p>
          <w:p w14:paraId="098AF853" w14:textId="77777777" w:rsidR="00D3753D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654811" w14:textId="77777777" w:rsidR="00D3753D" w:rsidRPr="00876956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  <w:vAlign w:val="center"/>
          </w:tcPr>
          <w:p w14:paraId="4F8A8BB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B100F" w14:paraId="4687C7E6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2EC2F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460" w:type="dxa"/>
          </w:tcPr>
          <w:p w14:paraId="79E36B6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516D2C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«Конвенція ООН про права дитини».</w:t>
            </w:r>
          </w:p>
          <w:p w14:paraId="249BC78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0D4BEB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«Інтернет. Правила користування».</w:t>
            </w:r>
          </w:p>
          <w:p w14:paraId="0742449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3</w:t>
            </w:r>
            <w:r w:rsidRPr="00FC386F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Засідання ради профілактики.</w:t>
            </w:r>
          </w:p>
        </w:tc>
        <w:tc>
          <w:tcPr>
            <w:tcW w:w="1552" w:type="dxa"/>
          </w:tcPr>
          <w:p w14:paraId="144EE1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313B1F1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25A13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72A649E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06D8F4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361ECD3F" w14:textId="77777777" w:rsidR="00517065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680" w:type="dxa"/>
          </w:tcPr>
          <w:p w14:paraId="56B4A8C0" w14:textId="77777777" w:rsidR="00517065" w:rsidRPr="00876956" w:rsidRDefault="00516D2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6BBAB6C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03A345" w14:textId="77777777" w:rsidR="00517065" w:rsidRPr="00876956" w:rsidRDefault="000D4BEB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279B9550" w14:textId="77777777" w:rsidR="000D4BEB" w:rsidRDefault="000D4BEB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6BBF2A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856" w:type="dxa"/>
            <w:vAlign w:val="center"/>
          </w:tcPr>
          <w:p w14:paraId="4358F3A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B100F" w14:paraId="182A9F31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620C9CE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460" w:type="dxa"/>
          </w:tcPr>
          <w:p w14:paraId="18ECBF7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4D79CE6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54F062F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680" w:type="dxa"/>
          </w:tcPr>
          <w:p w14:paraId="251283B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5254BED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86D11E8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629E727" w14:textId="77777777"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0095A08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460" w:type="dxa"/>
          </w:tcPr>
          <w:p w14:paraId="073C415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Місячник шкільної бібліотеки.</w:t>
            </w:r>
          </w:p>
          <w:p w14:paraId="2DA2BE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76BA1A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людей похилого віку.</w:t>
            </w:r>
          </w:p>
          <w:p w14:paraId="572611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A868EA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Покрова Пресвятої Богородиці. День українського козацтва.</w:t>
            </w:r>
          </w:p>
          <w:p w14:paraId="471AEBE4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Визволення України від німецько-фашистських загарбників.</w:t>
            </w:r>
          </w:p>
          <w:p w14:paraId="6ED85A26" w14:textId="77777777" w:rsidR="0082317F" w:rsidRPr="00876956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82317F">
              <w:rPr>
                <w:rFonts w:ascii="Times New Roman" w:hAnsi="Times New Roman"/>
                <w:szCs w:val="24"/>
                <w:lang w:val="uk-UA"/>
              </w:rPr>
              <w:t>. Бібліотечний урок.</w:t>
            </w:r>
          </w:p>
        </w:tc>
        <w:tc>
          <w:tcPr>
            <w:tcW w:w="1552" w:type="dxa"/>
          </w:tcPr>
          <w:p w14:paraId="7D07593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1DF6851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55CDC2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2675EC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4F3574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566887E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32707B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4111BDB4" w14:textId="77777777" w:rsidR="0082317F" w:rsidRDefault="0082317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0A783DF" w14:textId="77777777" w:rsidR="0082317F" w:rsidRPr="00876956" w:rsidRDefault="0082317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157AFEEC" w14:textId="77777777" w:rsidR="00517065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680" w:type="dxa"/>
          </w:tcPr>
          <w:p w14:paraId="2A924F5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14:paraId="49FAB1D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14:paraId="318675C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  <w:p w14:paraId="0E603A5E" w14:textId="77777777" w:rsidR="003911EA" w:rsidRDefault="003911E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ABE60B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09A4E8D3" w14:textId="77777777" w:rsidR="0082317F" w:rsidRPr="00876956" w:rsidRDefault="0065214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  <w:r w:rsidR="0082317F">
              <w:rPr>
                <w:rFonts w:ascii="Times New Roman" w:hAnsi="Times New Roman"/>
                <w:bCs/>
                <w:szCs w:val="24"/>
                <w:lang w:val="uk-UA"/>
              </w:rPr>
              <w:t xml:space="preserve"> планом</w:t>
            </w:r>
          </w:p>
        </w:tc>
        <w:tc>
          <w:tcPr>
            <w:tcW w:w="856" w:type="dxa"/>
            <w:vAlign w:val="center"/>
          </w:tcPr>
          <w:p w14:paraId="16849C4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4061C46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0B54EC9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B159FC" w14:paraId="36DE9BCA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0977901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460" w:type="dxa"/>
          </w:tcPr>
          <w:p w14:paraId="4ADF49A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</w:t>
            </w:r>
            <w:r w:rsidR="0016213A">
              <w:rPr>
                <w:rFonts w:ascii="Times New Roman" w:hAnsi="Times New Roman"/>
                <w:color w:val="000000"/>
                <w:szCs w:val="24"/>
                <w:lang w:val="uk-UA"/>
              </w:rPr>
              <w:t>т</w:t>
            </w:r>
            <w:r w:rsidR="00717369">
              <w:rPr>
                <w:rFonts w:ascii="Times New Roman" w:hAnsi="Times New Roman"/>
                <w:color w:val="000000"/>
                <w:szCs w:val="24"/>
                <w:lang w:val="uk-UA"/>
              </w:rPr>
              <w:t>аном ведення зошитів учнями 1-4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класів з математики</w:t>
            </w:r>
            <w:r w:rsidR="0016213A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(вибірково)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73184A5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Результативність діяльності здобувачів освіти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підсумками проведення І етапу учнівських олімпіад.</w:t>
            </w:r>
          </w:p>
        </w:tc>
        <w:tc>
          <w:tcPr>
            <w:tcW w:w="1552" w:type="dxa"/>
          </w:tcPr>
          <w:p w14:paraId="05E946A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614719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F9EB8C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22AE4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58850F31" w14:textId="77777777" w:rsidR="00517065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3A4C17E" w14:textId="77777777" w:rsidR="00032221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29FA775" w14:textId="77777777" w:rsidR="00032221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1E8258C" w14:textId="77777777" w:rsidR="00032221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1F530D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166099A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12F36FD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01557B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DD35A40" w14:textId="77777777" w:rsidR="00517065" w:rsidRPr="00876956" w:rsidRDefault="0016213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6" w:type="dxa"/>
          </w:tcPr>
          <w:p w14:paraId="603A47B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8B4890" w14:paraId="19CDF22B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50B597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460" w:type="dxa"/>
          </w:tcPr>
          <w:p w14:paraId="6F7416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І етапу Всеукраїнських олімпіад.</w:t>
            </w:r>
          </w:p>
          <w:p w14:paraId="538498E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І етапу конкурсів з української мови і літератури (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П.Яцика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ім.Т.Шевченка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,)</w:t>
            </w:r>
          </w:p>
        </w:tc>
        <w:tc>
          <w:tcPr>
            <w:tcW w:w="1552" w:type="dxa"/>
          </w:tcPr>
          <w:p w14:paraId="20EB228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77993105" w14:textId="77777777" w:rsidR="00517065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AFA76B1" w14:textId="77777777" w:rsidR="00032221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680" w:type="dxa"/>
          </w:tcPr>
          <w:p w14:paraId="05A8311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</w:tc>
        <w:tc>
          <w:tcPr>
            <w:tcW w:w="856" w:type="dxa"/>
          </w:tcPr>
          <w:p w14:paraId="2070934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52B6729C" w14:textId="77777777" w:rsidTr="00876956">
        <w:trPr>
          <w:trHeight w:val="397"/>
        </w:trPr>
        <w:tc>
          <w:tcPr>
            <w:tcW w:w="3643" w:type="dxa"/>
          </w:tcPr>
          <w:p w14:paraId="0CD00F0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394" w:type="dxa"/>
            <w:gridSpan w:val="6"/>
            <w:shd w:val="clear" w:color="auto" w:fill="FFE599"/>
          </w:tcPr>
          <w:p w14:paraId="24DD23E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4D32A8EC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C57BE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460" w:type="dxa"/>
          </w:tcPr>
          <w:p w14:paraId="0D42D9BE" w14:textId="77777777" w:rsidR="00517065" w:rsidRDefault="000B505B" w:rsidP="0087695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</w:t>
            </w:r>
            <w:r w:rsidRPr="000B505B">
              <w:rPr>
                <w:rFonts w:ascii="Times New Roman" w:eastAsia="Times New Roman" w:hAnsi="Times New Roman"/>
                <w:szCs w:val="24"/>
                <w:lang w:val="uk-UA"/>
              </w:rPr>
              <w:t xml:space="preserve">День захисника України. </w:t>
            </w:r>
          </w:p>
          <w:p w14:paraId="58A8083E" w14:textId="77777777" w:rsidR="0020589A" w:rsidRDefault="0090192F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90192F">
              <w:rPr>
                <w:rFonts w:ascii="Times New Roman" w:eastAsia="Times New Roman" w:hAnsi="Times New Roman"/>
                <w:szCs w:val="24"/>
                <w:lang w:val="uk-UA"/>
              </w:rPr>
              <w:t>2.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Тиждень правових знань. </w:t>
            </w:r>
          </w:p>
          <w:p w14:paraId="41511188" w14:textId="77777777" w:rsidR="0020589A" w:rsidRDefault="0020589A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</w:p>
          <w:p w14:paraId="5E1A7488" w14:textId="77777777" w:rsidR="0090192F" w:rsidRDefault="0020589A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3.</w:t>
            </w:r>
            <w:r w:rsidR="0090192F">
              <w:rPr>
                <w:rFonts w:ascii="Times New Roman" w:eastAsia="Times New Roman" w:hAnsi="Times New Roman"/>
                <w:szCs w:val="24"/>
                <w:lang w:val="uk-UA"/>
              </w:rPr>
              <w:t xml:space="preserve">Засідання Ради з профілактики правопорушень.  </w:t>
            </w:r>
          </w:p>
          <w:p w14:paraId="37F5755A" w14:textId="77777777" w:rsidR="0090192F" w:rsidRPr="00876956" w:rsidRDefault="0090192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5EA3BF68" w14:textId="77777777" w:rsidR="00517065" w:rsidRDefault="000B505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AF2DE15" w14:textId="77777777" w:rsidR="0090192F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623EBBA5" w14:textId="77777777" w:rsidR="0020589A" w:rsidRPr="00876956" w:rsidRDefault="0020589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1BB197FD" w14:textId="77777777" w:rsidR="00517065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07207FBC" w14:textId="77777777" w:rsidR="0020589A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Вч. правознавства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680" w:type="dxa"/>
          </w:tcPr>
          <w:p w14:paraId="04D0F2F7" w14:textId="77777777" w:rsidR="00517065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5F05B2E3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8ACA167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B8DEB0" w14:textId="77777777" w:rsidR="00E948B4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</w:tcPr>
          <w:p w14:paraId="7C43B98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644A165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B8736E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460" w:type="dxa"/>
          </w:tcPr>
          <w:p w14:paraId="7D514B13" w14:textId="77777777" w:rsidR="00517065" w:rsidRDefault="000B505B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1.Міжнародний день людей похилого віку.    Робота волонтерів  операція «Турбота»</w:t>
            </w:r>
            <w:r w:rsidR="0090192F">
              <w:rPr>
                <w:rFonts w:ascii="Times New Roman" w:eastAsia="Times New Roman" w:hAnsi="Times New Roman"/>
                <w:szCs w:val="24"/>
                <w:lang w:val="uk-UA"/>
              </w:rPr>
              <w:t>.</w:t>
            </w:r>
          </w:p>
          <w:p w14:paraId="32BA02FA" w14:textId="77777777" w:rsidR="0090192F" w:rsidRDefault="0090192F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</w:t>
            </w:r>
            <w:r w:rsidR="00E948B4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Вітання з нагоди Дня працівників освіти.</w:t>
            </w:r>
          </w:p>
          <w:p w14:paraId="2510FA07" w14:textId="77777777" w:rsidR="0090192F" w:rsidRPr="00876956" w:rsidRDefault="0090192F" w:rsidP="0090192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День самоврядування.</w:t>
            </w:r>
          </w:p>
        </w:tc>
        <w:tc>
          <w:tcPr>
            <w:tcW w:w="1552" w:type="dxa"/>
          </w:tcPr>
          <w:p w14:paraId="1754A3C8" w14:textId="77777777" w:rsidR="00517065" w:rsidRDefault="000B505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251BDCD7" w14:textId="77777777" w:rsidR="0090192F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8F3EBE3" w14:textId="77777777" w:rsidR="0090192F" w:rsidRPr="00876956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00AD3DC2" w14:textId="77777777" w:rsidR="00517065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Учком</w:t>
            </w:r>
          </w:p>
          <w:p w14:paraId="1126EA3C" w14:textId="77777777" w:rsidR="0020589A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F4C077" w14:textId="77777777" w:rsidR="0020589A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680" w:type="dxa"/>
          </w:tcPr>
          <w:p w14:paraId="74884AD7" w14:textId="77777777" w:rsidR="00517065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2BAC05BE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650DFD" w14:textId="77777777" w:rsidR="00E948B4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Вітання</w:t>
            </w:r>
          </w:p>
        </w:tc>
        <w:tc>
          <w:tcPr>
            <w:tcW w:w="856" w:type="dxa"/>
          </w:tcPr>
          <w:p w14:paraId="1CD64CB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042C1163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0947273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460" w:type="dxa"/>
          </w:tcPr>
          <w:p w14:paraId="09B8157E" w14:textId="77777777" w:rsidR="0090192F" w:rsidRDefault="0090192F" w:rsidP="009019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1.Районний   конкурс «Паперова фантазія»</w:t>
            </w:r>
          </w:p>
          <w:p w14:paraId="761D32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591BCDE7" w14:textId="77777777" w:rsidR="00517065" w:rsidRPr="00876956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1AB70F08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680" w:type="dxa"/>
          </w:tcPr>
          <w:p w14:paraId="7BC85FE6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5113EB0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59A8365B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9A3AC0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3.4. Ціннісне ставлення особистості до праці</w:t>
            </w:r>
          </w:p>
        </w:tc>
        <w:tc>
          <w:tcPr>
            <w:tcW w:w="5460" w:type="dxa"/>
          </w:tcPr>
          <w:p w14:paraId="070B50B4" w14:textId="77777777" w:rsidR="0090192F" w:rsidRDefault="0090192F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1.Трудовий десант</w:t>
            </w:r>
          </w:p>
          <w:p w14:paraId="5823B9CB" w14:textId="77777777" w:rsidR="0090192F" w:rsidRPr="00876956" w:rsidRDefault="0090192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6D9B879F" w14:textId="77777777" w:rsidR="00517065" w:rsidRPr="00876956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02AEC7AA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труд. навчання</w:t>
            </w:r>
          </w:p>
        </w:tc>
        <w:tc>
          <w:tcPr>
            <w:tcW w:w="1680" w:type="dxa"/>
          </w:tcPr>
          <w:p w14:paraId="062E83A0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6" w:type="dxa"/>
          </w:tcPr>
          <w:p w14:paraId="417C53D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1E3FAC19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53A2FE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460" w:type="dxa"/>
          </w:tcPr>
          <w:p w14:paraId="444B9704" w14:textId="77777777" w:rsidR="0090192F" w:rsidRDefault="0090192F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1.Засідання учкому</w:t>
            </w:r>
          </w:p>
          <w:p w14:paraId="22ED4AD9" w14:textId="77777777" w:rsidR="00517065" w:rsidRPr="00876956" w:rsidRDefault="0090192F" w:rsidP="0090192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2.Посвята у старшокласники.</w:t>
            </w:r>
          </w:p>
        </w:tc>
        <w:tc>
          <w:tcPr>
            <w:tcW w:w="1552" w:type="dxa"/>
          </w:tcPr>
          <w:p w14:paraId="045D2ADF" w14:textId="77777777" w:rsidR="00517065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05425DCB" w14:textId="77777777" w:rsidR="0090192F" w:rsidRPr="00876956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5E14F1BC" w14:textId="77777777" w:rsidR="00517065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648AB3F4" w14:textId="77777777" w:rsidR="0020589A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9 класу</w:t>
            </w:r>
          </w:p>
        </w:tc>
        <w:tc>
          <w:tcPr>
            <w:tcW w:w="1680" w:type="dxa"/>
          </w:tcPr>
          <w:p w14:paraId="38267EBE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14:paraId="37D9167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085BBFDA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0BB9FEE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460" w:type="dxa"/>
          </w:tcPr>
          <w:p w14:paraId="7974596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7F979A5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7607E8A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2875E0D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4D3F16D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811368" w14:paraId="5C30E17B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2DBB2D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460" w:type="dxa"/>
          </w:tcPr>
          <w:p w14:paraId="01688EC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2339B29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77845BC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2BC3189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76920E06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0192F" w14:paraId="3638C40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5A471BB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4FE91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460" w:type="dxa"/>
          </w:tcPr>
          <w:p w14:paraId="651040B8" w14:textId="77777777" w:rsidR="00517065" w:rsidRPr="0065214C" w:rsidRDefault="00517065" w:rsidP="0065214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90192F" w:rsidRPr="000B505B">
              <w:rPr>
                <w:rFonts w:ascii="Times New Roman" w:eastAsia="Times New Roman" w:hAnsi="Times New Roman"/>
                <w:szCs w:val="24"/>
                <w:lang w:val="uk-UA"/>
              </w:rPr>
              <w:t>Зустріч  поколінь</w:t>
            </w:r>
            <w:r w:rsidR="0020589A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(заходи до відзначення </w:t>
            </w:r>
            <w:r w:rsidR="0090192F">
              <w:rPr>
                <w:rFonts w:ascii="Times New Roman" w:hAnsi="Times New Roman"/>
                <w:szCs w:val="24"/>
                <w:lang w:val="uk-UA"/>
              </w:rPr>
              <w:t>Дня Захисника України) (за окремим планом).</w:t>
            </w:r>
          </w:p>
        </w:tc>
        <w:tc>
          <w:tcPr>
            <w:tcW w:w="1552" w:type="dxa"/>
          </w:tcPr>
          <w:p w14:paraId="3B8FC350" w14:textId="77777777" w:rsidR="00517065" w:rsidRPr="00876956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1544A031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680" w:type="dxa"/>
          </w:tcPr>
          <w:p w14:paraId="04C24043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14:paraId="2B27F04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0192F" w14:paraId="7E015789" w14:textId="77777777" w:rsidTr="00876956">
        <w:trPr>
          <w:trHeight w:val="397"/>
        </w:trPr>
        <w:tc>
          <w:tcPr>
            <w:tcW w:w="3643" w:type="dxa"/>
          </w:tcPr>
          <w:p w14:paraId="3AC444C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394" w:type="dxa"/>
            <w:gridSpan w:val="6"/>
            <w:shd w:val="clear" w:color="auto" w:fill="FFE599"/>
          </w:tcPr>
          <w:p w14:paraId="168EC3F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14:paraId="154C7A1E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4881D6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460" w:type="dxa"/>
          </w:tcPr>
          <w:p w14:paraId="44DDC5C6" w14:textId="77777777" w:rsidR="00517065" w:rsidRPr="0090192F" w:rsidRDefault="001215F9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Психологічні дослідження, спрямовані на виявлення соціально – психологічних причин , що лежать в основі негативних явищ: поганої поведінки, шкідливих звичок.</w:t>
            </w:r>
          </w:p>
        </w:tc>
        <w:tc>
          <w:tcPr>
            <w:tcW w:w="1552" w:type="dxa"/>
          </w:tcPr>
          <w:p w14:paraId="0AF91B58" w14:textId="77777777" w:rsidR="00517065" w:rsidRPr="00876956" w:rsidRDefault="001215F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119AAD5A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680" w:type="dxa"/>
          </w:tcPr>
          <w:p w14:paraId="75F919E1" w14:textId="77777777" w:rsidR="00517065" w:rsidRPr="00876956" w:rsidRDefault="001215F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</w:tcPr>
          <w:p w14:paraId="7062B1D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14:paraId="0166F2BD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1F586A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460" w:type="dxa"/>
          </w:tcPr>
          <w:p w14:paraId="333A64AB" w14:textId="77777777" w:rsidR="0099736C" w:rsidRDefault="00517065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 w:rsidRPr="0099736C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90192F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="0099736C"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 w:rsidR="0099736C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 w:rsidR="0099736C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6234C4F8" w14:textId="77777777" w:rsidR="00517065" w:rsidRPr="0099736C" w:rsidRDefault="0099736C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проведення тренінгу для учнів.</w:t>
            </w:r>
          </w:p>
        </w:tc>
        <w:tc>
          <w:tcPr>
            <w:tcW w:w="1552" w:type="dxa"/>
          </w:tcPr>
          <w:p w14:paraId="1D75379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34E13E25" w14:textId="77777777" w:rsidR="00517065" w:rsidRPr="0099736C" w:rsidRDefault="00517065" w:rsidP="0099736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4019D913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680" w:type="dxa"/>
          </w:tcPr>
          <w:p w14:paraId="3AA97A41" w14:textId="77777777" w:rsidR="00517065" w:rsidRPr="00876956" w:rsidRDefault="0099736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6" w:type="dxa"/>
          </w:tcPr>
          <w:p w14:paraId="12C3ECF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14:paraId="2334F734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657AEDD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460" w:type="dxa"/>
          </w:tcPr>
          <w:p w14:paraId="38022466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  <w:p w14:paraId="453B2835" w14:textId="77777777" w:rsidR="00E73DA2" w:rsidRPr="00876956" w:rsidRDefault="00E73DA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Корекція високого рівня тривожності молодших школярів. Тренінг «Навчаємось з радістю»</w:t>
            </w:r>
          </w:p>
        </w:tc>
        <w:tc>
          <w:tcPr>
            <w:tcW w:w="1552" w:type="dxa"/>
          </w:tcPr>
          <w:p w14:paraId="09825A37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68CBA51A" w14:textId="77777777" w:rsidR="00E73DA2" w:rsidRDefault="00E73DA2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789CE54" w14:textId="77777777" w:rsidR="00E73DA2" w:rsidRPr="00876956" w:rsidRDefault="00E73DA2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2CBD5E55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680" w:type="dxa"/>
          </w:tcPr>
          <w:p w14:paraId="77D8B958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504B5656" w14:textId="77777777" w:rsidR="00E73DA2" w:rsidRDefault="00E73DA2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3BF456" w14:textId="77777777" w:rsidR="00E73DA2" w:rsidRPr="00876956" w:rsidRDefault="00E73DA2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6" w:type="dxa"/>
          </w:tcPr>
          <w:p w14:paraId="181971F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14:paraId="2323ED2F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1FC58C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460" w:type="dxa"/>
          </w:tcPr>
          <w:p w14:paraId="08E606A3" w14:textId="77777777" w:rsidR="00517065" w:rsidRPr="00A85F8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85F85">
              <w:rPr>
                <w:rFonts w:ascii="Times New Roman" w:hAnsi="Times New Roman"/>
                <w:szCs w:val="24"/>
                <w:lang w:val="uk-UA"/>
              </w:rPr>
              <w:t xml:space="preserve">1. Колективне консультування: «Особливості навчання і виховання  </w:t>
            </w:r>
            <w:proofErr w:type="spellStart"/>
            <w:r w:rsidRPr="00A85F85">
              <w:rPr>
                <w:rFonts w:ascii="Times New Roman" w:hAnsi="Times New Roman"/>
                <w:szCs w:val="24"/>
                <w:lang w:val="uk-UA"/>
              </w:rPr>
              <w:t>шестирічок</w:t>
            </w:r>
            <w:proofErr w:type="spellEnd"/>
            <w:r w:rsidRPr="00A85F85">
              <w:rPr>
                <w:rFonts w:ascii="Times New Roman" w:hAnsi="Times New Roman"/>
                <w:szCs w:val="24"/>
                <w:lang w:val="uk-UA"/>
              </w:rPr>
              <w:t>».</w:t>
            </w:r>
          </w:p>
        </w:tc>
        <w:tc>
          <w:tcPr>
            <w:tcW w:w="1552" w:type="dxa"/>
          </w:tcPr>
          <w:p w14:paraId="7B994D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434D0F65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680" w:type="dxa"/>
          </w:tcPr>
          <w:p w14:paraId="7E54761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6" w:type="dxa"/>
          </w:tcPr>
          <w:p w14:paraId="09447AB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58241B" w14:paraId="44BA00F0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44EFAD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460" w:type="dxa"/>
          </w:tcPr>
          <w:p w14:paraId="54F9F0F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Складання та поновлення соціального паспорту школи (класів).</w:t>
            </w:r>
          </w:p>
          <w:p w14:paraId="139EB616" w14:textId="77777777" w:rsidR="00517065" w:rsidRPr="000D4BEB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</w:t>
            </w:r>
            <w:r w:rsidRPr="0090192F">
              <w:rPr>
                <w:rFonts w:ascii="Times New Roman" w:hAnsi="Times New Roman"/>
                <w:color w:val="FF0000"/>
                <w:lang w:val="uk-UA"/>
              </w:rPr>
              <w:t xml:space="preserve">. </w:t>
            </w:r>
            <w:r w:rsidRPr="003911EA">
              <w:rPr>
                <w:rFonts w:ascii="Times New Roman" w:hAnsi="Times New Roman"/>
                <w:lang w:val="uk-UA"/>
              </w:rPr>
              <w:t>Організація зайнятості дітей пільгових категорій у позаурочний час.</w:t>
            </w:r>
          </w:p>
        </w:tc>
        <w:tc>
          <w:tcPr>
            <w:tcW w:w="1552" w:type="dxa"/>
          </w:tcPr>
          <w:p w14:paraId="4ABC28DB" w14:textId="77777777"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-ІІ т.</w:t>
            </w:r>
          </w:p>
          <w:p w14:paraId="2F78429C" w14:textId="77777777" w:rsidR="00517065" w:rsidRPr="00876956" w:rsidRDefault="00517065" w:rsidP="003911EA">
            <w:pPr>
              <w:spacing w:after="0" w:line="240" w:lineRule="auto"/>
              <w:ind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33A02779" w14:textId="77777777" w:rsidR="00517065" w:rsidRPr="00876956" w:rsidRDefault="00517065" w:rsidP="000D4BEB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22172DC4" w14:textId="77777777" w:rsidR="00517065" w:rsidRPr="00876956" w:rsidRDefault="0020589A" w:rsidP="00AA7AD2">
            <w:pPr>
              <w:spacing w:after="0" w:line="240" w:lineRule="auto"/>
              <w:ind w:left="-137" w:hanging="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680" w:type="dxa"/>
          </w:tcPr>
          <w:p w14:paraId="6E4385C0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Паспорт</w:t>
            </w:r>
          </w:p>
          <w:p w14:paraId="2F6F16E1" w14:textId="77777777" w:rsidR="00517065" w:rsidRPr="00876956" w:rsidRDefault="00517065" w:rsidP="00AA7AD2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3CD8097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  <w:p w14:paraId="0DCB0C4E" w14:textId="77777777" w:rsidR="00517065" w:rsidRPr="00876956" w:rsidRDefault="00517065" w:rsidP="00AA7AD2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41A3D1F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14:paraId="07604D97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EC2D0B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460" w:type="dxa"/>
          </w:tcPr>
          <w:p w14:paraId="02CE4BB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3F3C2EC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Круглий стіл «Причини безпечного освітнього середовища».</w:t>
            </w:r>
          </w:p>
        </w:tc>
        <w:tc>
          <w:tcPr>
            <w:tcW w:w="1552" w:type="dxa"/>
          </w:tcPr>
          <w:p w14:paraId="02DC87E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20589A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1577FF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74D40928" w14:textId="77777777" w:rsidR="00517065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057034C0" w14:textId="77777777" w:rsidR="0020589A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680" w:type="dxa"/>
          </w:tcPr>
          <w:p w14:paraId="3CA46EE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0B3FAD3A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Диспут</w:t>
            </w:r>
          </w:p>
        </w:tc>
        <w:tc>
          <w:tcPr>
            <w:tcW w:w="856" w:type="dxa"/>
          </w:tcPr>
          <w:p w14:paraId="24E52F9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14:paraId="0BAE89A0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148D4C2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8B4890" w14:paraId="3BE6C21E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1E2675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460" w:type="dxa"/>
          </w:tcPr>
          <w:p w14:paraId="25A42305" w14:textId="77777777" w:rsidR="00517065" w:rsidRPr="00876956" w:rsidRDefault="00F52634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Участь педагогів у комісіях по перевірці учнівських робіт І етапу Всеукраїнських олімпіад, конкурсів.</w:t>
            </w:r>
          </w:p>
        </w:tc>
        <w:tc>
          <w:tcPr>
            <w:tcW w:w="1552" w:type="dxa"/>
          </w:tcPr>
          <w:p w14:paraId="24E02E31" w14:textId="77777777" w:rsidR="00517065" w:rsidRPr="00876956" w:rsidRDefault="00517065" w:rsidP="00205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4758CA31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680" w:type="dxa"/>
          </w:tcPr>
          <w:p w14:paraId="3451A313" w14:textId="77777777" w:rsidR="00517065" w:rsidRPr="00876956" w:rsidRDefault="00517065" w:rsidP="00E948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</w:tc>
        <w:tc>
          <w:tcPr>
            <w:tcW w:w="856" w:type="dxa"/>
            <w:vAlign w:val="center"/>
          </w:tcPr>
          <w:p w14:paraId="3AE9F19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304F6E8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EB1C79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2. Підвищення кваліфікації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педагогічних працівників</w:t>
            </w:r>
          </w:p>
        </w:tc>
        <w:tc>
          <w:tcPr>
            <w:tcW w:w="5460" w:type="dxa"/>
          </w:tcPr>
          <w:p w14:paraId="72E2AA46" w14:textId="77777777" w:rsidR="00FC386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1. Проходження курсової підготовки:</w:t>
            </w:r>
          </w:p>
          <w:p w14:paraId="750FEA8E" w14:textId="0EE8FE29" w:rsidR="00517065" w:rsidRPr="0014230C" w:rsidRDefault="00FC386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Каменчук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А.В</w:t>
            </w:r>
            <w:r w:rsidR="0014230C" w:rsidRPr="0014230C">
              <w:rPr>
                <w:rFonts w:ascii="Times New Roman" w:hAnsi="Times New Roman"/>
                <w:szCs w:val="24"/>
                <w:lang w:val="uk-UA"/>
              </w:rPr>
              <w:t>.,</w:t>
            </w:r>
          </w:p>
          <w:p w14:paraId="201C4DB4" w14:textId="77777777" w:rsidR="0014230C" w:rsidRDefault="00FC386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Перекута С.Й.</w:t>
            </w:r>
            <w:r w:rsidR="00EB62A5">
              <w:rPr>
                <w:rFonts w:ascii="Times New Roman" w:hAnsi="Times New Roman"/>
                <w:szCs w:val="24"/>
                <w:lang w:val="uk-UA"/>
              </w:rPr>
              <w:t>,</w:t>
            </w:r>
          </w:p>
          <w:p w14:paraId="3193C8DF" w14:textId="77777777" w:rsidR="00EB62A5" w:rsidRDefault="00EB62A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Андрійчук Л.П.,</w:t>
            </w:r>
          </w:p>
          <w:p w14:paraId="7EA65313" w14:textId="5E534C50" w:rsidR="00EB62A5" w:rsidRPr="00876956" w:rsidRDefault="00EB62A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Вербицький Ю.В.</w:t>
            </w:r>
          </w:p>
        </w:tc>
        <w:tc>
          <w:tcPr>
            <w:tcW w:w="1552" w:type="dxa"/>
          </w:tcPr>
          <w:p w14:paraId="4DCE0C1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4B2C8DC" w14:textId="475152A6" w:rsidR="00517065" w:rsidRDefault="00EB62A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4</w:t>
            </w:r>
            <w:r w:rsidR="0014230C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7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.10</w:t>
            </w:r>
          </w:p>
          <w:p w14:paraId="017283BB" w14:textId="6587BC52" w:rsidR="00EB62A5" w:rsidRPr="00876956" w:rsidRDefault="00EB62A5" w:rsidP="00EB62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4-7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.10</w:t>
            </w:r>
          </w:p>
          <w:p w14:paraId="213453B5" w14:textId="1104DB21" w:rsidR="00EB62A5" w:rsidRDefault="00EB62A5" w:rsidP="00EB62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4-7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.10</w:t>
            </w:r>
          </w:p>
          <w:p w14:paraId="09D09F74" w14:textId="2954020B" w:rsidR="00517065" w:rsidRPr="0014230C" w:rsidRDefault="00EB62A5" w:rsidP="00BC1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10-13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.10</w:t>
            </w:r>
          </w:p>
        </w:tc>
        <w:tc>
          <w:tcPr>
            <w:tcW w:w="1837" w:type="dxa"/>
          </w:tcPr>
          <w:p w14:paraId="2381DE9D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предметники</w:t>
            </w:r>
            <w:proofErr w:type="spellEnd"/>
          </w:p>
        </w:tc>
        <w:tc>
          <w:tcPr>
            <w:tcW w:w="1680" w:type="dxa"/>
          </w:tcPr>
          <w:p w14:paraId="4845ECB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Сертифікати</w:t>
            </w:r>
          </w:p>
        </w:tc>
        <w:tc>
          <w:tcPr>
            <w:tcW w:w="856" w:type="dxa"/>
          </w:tcPr>
          <w:p w14:paraId="3D975E2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661A407" w14:textId="77777777" w:rsidTr="00876956">
        <w:trPr>
          <w:gridAfter w:val="1"/>
          <w:wAfter w:w="9" w:type="dxa"/>
          <w:trHeight w:val="2850"/>
        </w:trPr>
        <w:tc>
          <w:tcPr>
            <w:tcW w:w="3643" w:type="dxa"/>
          </w:tcPr>
          <w:p w14:paraId="2081073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460" w:type="dxa"/>
          </w:tcPr>
          <w:p w14:paraId="10FE6FD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атестаційної комісії.</w:t>
            </w:r>
          </w:p>
          <w:p w14:paraId="0C167BE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Розгляд поданих матеріалів на атестацію педагогічних працівників.</w:t>
            </w:r>
          </w:p>
          <w:p w14:paraId="559C281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Затвердження графіку проведення атестації педпрацівників.</w:t>
            </w:r>
          </w:p>
          <w:p w14:paraId="62BB6F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Оновлення матеріалів куточка атестації педагогічних працівників згідно з Типовим положенням.</w:t>
            </w:r>
          </w:p>
          <w:p w14:paraId="4BBDA73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Ознайомлення вчителів, які атестуються, з графіком проведення атестації.</w:t>
            </w:r>
          </w:p>
        </w:tc>
        <w:tc>
          <w:tcPr>
            <w:tcW w:w="1552" w:type="dxa"/>
          </w:tcPr>
          <w:p w14:paraId="45C5310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38F725B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7C6F02E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CFF3F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49CF620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3EFDCA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13F13B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891E8B9" w14:textId="77777777" w:rsidR="00517065" w:rsidRPr="00876956" w:rsidRDefault="00517065" w:rsidP="00E948B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099C27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25C65774" w14:textId="77777777" w:rsidR="00517065" w:rsidRPr="00876956" w:rsidRDefault="0065214C" w:rsidP="00AA7AD2">
            <w:pPr>
              <w:spacing w:after="0" w:line="240" w:lineRule="auto"/>
              <w:ind w:left="-101" w:right="-114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А</w:t>
            </w:r>
            <w:r w:rsidR="00B54B6B">
              <w:rPr>
                <w:rFonts w:ascii="Times New Roman" w:hAnsi="Times New Roman"/>
                <w:lang w:val="uk-UA"/>
              </w:rPr>
              <w:t>тест</w:t>
            </w:r>
            <w:proofErr w:type="spellEnd"/>
            <w:r w:rsidR="00B54B6B">
              <w:rPr>
                <w:rFonts w:ascii="Times New Roman" w:hAnsi="Times New Roman"/>
                <w:lang w:val="uk-UA"/>
              </w:rPr>
              <w:t>. комісія</w:t>
            </w:r>
          </w:p>
        </w:tc>
        <w:tc>
          <w:tcPr>
            <w:tcW w:w="1680" w:type="dxa"/>
          </w:tcPr>
          <w:p w14:paraId="4515B929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6D6D2BD3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0374294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301E43C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6A9D9BAD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B6A196F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Стенд</w:t>
            </w:r>
          </w:p>
          <w:p w14:paraId="705E8C24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6333297" w14:textId="77777777" w:rsidR="00517065" w:rsidRPr="00876956" w:rsidRDefault="00517065" w:rsidP="00E948B4">
            <w:pPr>
              <w:spacing w:after="0" w:line="240" w:lineRule="auto"/>
              <w:ind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2528D241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Нарада</w:t>
            </w:r>
          </w:p>
        </w:tc>
        <w:tc>
          <w:tcPr>
            <w:tcW w:w="856" w:type="dxa"/>
            <w:vAlign w:val="center"/>
          </w:tcPr>
          <w:p w14:paraId="2A16C3C8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313D90" w14:paraId="1A6E4C41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ADE684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460" w:type="dxa"/>
          </w:tcPr>
          <w:p w14:paraId="3152329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загальношкільних батьківських зборів:</w:t>
            </w:r>
          </w:p>
          <w:p w14:paraId="396AE448" w14:textId="36C7D64D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- про підсумки </w:t>
            </w:r>
            <w:r w:rsidR="00F52634">
              <w:rPr>
                <w:rFonts w:ascii="Times New Roman" w:hAnsi="Times New Roman"/>
                <w:szCs w:val="24"/>
                <w:lang w:val="uk-UA"/>
              </w:rPr>
              <w:t>освітнього процесу школи за 20</w:t>
            </w:r>
            <w:r w:rsidR="00F606DC">
              <w:rPr>
                <w:rFonts w:ascii="Times New Roman" w:hAnsi="Times New Roman"/>
                <w:szCs w:val="24"/>
                <w:lang w:val="uk-UA"/>
              </w:rPr>
              <w:t>21</w:t>
            </w:r>
            <w:r w:rsidR="00F52634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F606DC">
              <w:rPr>
                <w:rFonts w:ascii="Times New Roman" w:hAnsi="Times New Roman"/>
                <w:szCs w:val="24"/>
                <w:lang w:val="uk-UA"/>
              </w:rPr>
              <w:t>2</w:t>
            </w:r>
            <w:r w:rsidR="00F5263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.;</w:t>
            </w:r>
          </w:p>
          <w:p w14:paraId="54C45E7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 -вибори загальношкільного батьківського комітету.</w:t>
            </w:r>
          </w:p>
          <w:p w14:paraId="0C680F6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Залучення ба</w:t>
            </w:r>
            <w:r w:rsidR="00F52634">
              <w:rPr>
                <w:rFonts w:ascii="Times New Roman" w:hAnsi="Times New Roman"/>
                <w:szCs w:val="24"/>
                <w:lang w:val="uk-UA"/>
              </w:rPr>
              <w:t>тьків до святкування Дня Захисника України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52" w:type="dxa"/>
          </w:tcPr>
          <w:p w14:paraId="0F23FA60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248F66F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422FE0D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D793121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5EBB4C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6441346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CA434E8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628E5EE7" w14:textId="77777777" w:rsidR="00517065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ADBADB8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8A4319B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E0FBEE8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D1B9B93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72C59AE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B7924AD" w14:textId="77777777" w:rsidR="0065214C" w:rsidRPr="00876956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680" w:type="dxa"/>
          </w:tcPr>
          <w:p w14:paraId="2180F118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6AADDD17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B079E1D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498172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F7D41F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2917DB4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90576E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0676E65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313D90" w14:paraId="29DB3B38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14700E2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D8722C" w14:paraId="1F953D5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5A7B99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Організаційні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460" w:type="dxa"/>
          </w:tcPr>
          <w:p w14:paraId="52B8D7E3" w14:textId="77777777" w:rsidR="00517065" w:rsidRPr="00876956" w:rsidRDefault="00D04A5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Підготовка звіту ЗНЗ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-1, РВК-83 в інформаційній системі КУРС школа.</w:t>
            </w:r>
          </w:p>
          <w:p w14:paraId="183F06A5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2.Складання табеля обліку робочого часу працівників.</w:t>
            </w:r>
          </w:p>
          <w:p w14:paraId="44EE9FFD" w14:textId="4654691B" w:rsidR="00D04A55" w:rsidRPr="00876956" w:rsidRDefault="00D04A5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Погодження та затвердження орієнтовного плану підвищення кваліфікації вчителів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 202</w:t>
            </w:r>
            <w:r w:rsidR="00F606DC">
              <w:rPr>
                <w:rFonts w:ascii="Times New Roman" w:hAnsi="Times New Roman"/>
                <w:szCs w:val="24"/>
                <w:lang w:val="uk-UA"/>
              </w:rPr>
              <w:t>2</w:t>
            </w:r>
            <w:r w:rsidR="0065214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рік.</w:t>
            </w:r>
          </w:p>
        </w:tc>
        <w:tc>
          <w:tcPr>
            <w:tcW w:w="1552" w:type="dxa"/>
          </w:tcPr>
          <w:p w14:paraId="117C81A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086CE3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A1F9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26DC8FA4" w14:textId="77777777" w:rsidR="00517065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767F3C4C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A3938E2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047E096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07FB3F4" w14:textId="77777777" w:rsidR="0065214C" w:rsidRPr="00876956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680" w:type="dxa"/>
          </w:tcPr>
          <w:p w14:paraId="6E279332" w14:textId="77777777" w:rsidR="00517065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7F46D33B" w14:textId="77777777" w:rsidR="00E948B4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227831" w14:textId="77777777" w:rsidR="00E948B4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5469D015" w14:textId="77777777" w:rsidR="00E948B4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A609F20" w14:textId="77777777" w:rsidR="00E948B4" w:rsidRPr="00876956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56" w:type="dxa"/>
          </w:tcPr>
          <w:p w14:paraId="67C5853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5E42EA9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B5E233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460" w:type="dxa"/>
          </w:tcPr>
          <w:p w14:paraId="2578F5AE" w14:textId="77777777" w:rsidR="00517065" w:rsidRPr="00876956" w:rsidRDefault="00517065" w:rsidP="00876956">
            <w:pPr>
              <w:pStyle w:val="31"/>
              <w:jc w:val="left"/>
            </w:pPr>
            <w:r w:rsidRPr="00876956">
              <w:t>1. Про готовність та заходи щодо підготовки школи до роботи в осінньо-зимовий період.</w:t>
            </w:r>
          </w:p>
          <w:p w14:paraId="2C75D6C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адаптацію учнів 1 та 5 класів.</w:t>
            </w:r>
          </w:p>
          <w:p w14:paraId="3FBC429D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Про організацію діяльності роботи МО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педагогічних працівників.</w:t>
            </w:r>
          </w:p>
          <w:p w14:paraId="34546A1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підсумки проведення І етапу учнівських олімпіад.</w:t>
            </w:r>
          </w:p>
          <w:p w14:paraId="25769ACC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</w:t>
            </w:r>
            <w:r w:rsidR="0065214C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="00717369">
              <w:rPr>
                <w:rFonts w:ascii="Times New Roman" w:hAnsi="Times New Roman"/>
                <w:color w:val="000000"/>
                <w:szCs w:val="24"/>
                <w:lang w:val="uk-UA"/>
              </w:rPr>
              <w:t>стан ведення зошитів учнями 1-4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класів з математики.</w:t>
            </w:r>
          </w:p>
          <w:p w14:paraId="521D3E8D" w14:textId="55095D58"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16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Про підготовку до п</w:t>
            </w:r>
            <w:r w:rsidR="00F52634">
              <w:rPr>
                <w:rFonts w:ascii="Times New Roman" w:hAnsi="Times New Roman"/>
                <w:color w:val="000000"/>
                <w:szCs w:val="24"/>
                <w:lang w:val="uk-UA"/>
              </w:rPr>
              <w:t>роведення інвентаризації за 202</w:t>
            </w:r>
            <w:r w:rsidR="00F606DC"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рік.</w:t>
            </w:r>
          </w:p>
        </w:tc>
        <w:tc>
          <w:tcPr>
            <w:tcW w:w="1552" w:type="dxa"/>
          </w:tcPr>
          <w:p w14:paraId="46F59B2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</w:tc>
        <w:tc>
          <w:tcPr>
            <w:tcW w:w="1837" w:type="dxa"/>
          </w:tcPr>
          <w:p w14:paraId="574D677A" w14:textId="77777777" w:rsidR="00517065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F87A463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1BA477A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0254E12D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з </w:t>
            </w:r>
            <w:r>
              <w:rPr>
                <w:rFonts w:ascii="Times New Roman" w:hAnsi="Times New Roman"/>
                <w:lang w:val="uk-UA"/>
              </w:rPr>
              <w:lastRenderedPageBreak/>
              <w:t>НВР</w:t>
            </w:r>
          </w:p>
          <w:p w14:paraId="0D4F2443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02ED890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036DBF5" w14:textId="77777777" w:rsidR="0065214C" w:rsidRPr="004B0C2D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680" w:type="dxa"/>
          </w:tcPr>
          <w:p w14:paraId="23A0ED75" w14:textId="77777777" w:rsidR="00517065" w:rsidRPr="004B0C2D" w:rsidRDefault="004B0C2D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4B0C2D">
              <w:rPr>
                <w:rFonts w:ascii="Times New Roman" w:hAnsi="Times New Roman"/>
                <w:szCs w:val="24"/>
                <w:lang w:val="uk-UA"/>
              </w:rPr>
              <w:lastRenderedPageBreak/>
              <w:t>Інформація</w:t>
            </w:r>
          </w:p>
          <w:p w14:paraId="6FC25A1C" w14:textId="77777777" w:rsidR="00517065" w:rsidRPr="004B0C2D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0E07DA0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267DE" w14:paraId="6AECA3B3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82DC2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460" w:type="dxa"/>
            <w:vAlign w:val="center"/>
          </w:tcPr>
          <w:p w14:paraId="68FBB446" w14:textId="77777777" w:rsidR="008D396A" w:rsidRDefault="008D396A" w:rsidP="008D3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Педрада №2</w:t>
            </w:r>
          </w:p>
          <w:p w14:paraId="1E7FEC3B" w14:textId="029D5612" w:rsidR="006267DE" w:rsidRPr="008D396A" w:rsidRDefault="006267D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267DE">
              <w:rPr>
                <w:rFonts w:ascii="Times New Roman" w:hAnsi="Times New Roman"/>
                <w:color w:val="000000"/>
                <w:lang w:val="uk-UA"/>
              </w:rPr>
              <w:t xml:space="preserve">1. </w:t>
            </w:r>
            <w:r w:rsidRPr="008D396A">
              <w:rPr>
                <w:rFonts w:ascii="Times New Roman" w:hAnsi="Times New Roman"/>
                <w:lang w:val="uk-UA"/>
              </w:rPr>
              <w:t xml:space="preserve">Про  загальне  замовлення  на  виготовлення документів про здобуття загальної середньої освіти.  </w:t>
            </w:r>
          </w:p>
          <w:p w14:paraId="2C9654C6" w14:textId="77777777" w:rsidR="006267DE" w:rsidRPr="008D396A" w:rsidRDefault="006267D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D396A">
              <w:rPr>
                <w:rFonts w:ascii="Times New Roman" w:hAnsi="Times New Roman"/>
                <w:lang w:val="uk-UA"/>
              </w:rPr>
              <w:t xml:space="preserve">2. Про замовлення  на  виготовлення </w:t>
            </w:r>
            <w:proofErr w:type="spellStart"/>
            <w:r w:rsidRPr="008D396A">
              <w:rPr>
                <w:rFonts w:ascii="Times New Roman" w:hAnsi="Times New Roman"/>
                <w:lang w:val="uk-UA"/>
              </w:rPr>
              <w:t>свідоцтв</w:t>
            </w:r>
            <w:proofErr w:type="spellEnd"/>
            <w:r w:rsidRPr="008D396A">
              <w:rPr>
                <w:rFonts w:ascii="Times New Roman" w:hAnsi="Times New Roman"/>
                <w:lang w:val="uk-UA"/>
              </w:rPr>
              <w:t xml:space="preserve"> про здобуття базової середньої освіти.  </w:t>
            </w:r>
          </w:p>
          <w:p w14:paraId="1E3EF265" w14:textId="77777777" w:rsidR="006267DE" w:rsidRPr="008D396A" w:rsidRDefault="006267D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D396A">
              <w:rPr>
                <w:rFonts w:ascii="Times New Roman" w:hAnsi="Times New Roman"/>
                <w:lang w:val="uk-UA"/>
              </w:rPr>
              <w:t xml:space="preserve">3. Про замовлення  на  виготовлення </w:t>
            </w:r>
            <w:proofErr w:type="spellStart"/>
            <w:r w:rsidRPr="008D396A">
              <w:rPr>
                <w:rFonts w:ascii="Times New Roman" w:hAnsi="Times New Roman"/>
                <w:lang w:val="uk-UA"/>
              </w:rPr>
              <w:t>свідоцтв</w:t>
            </w:r>
            <w:proofErr w:type="spellEnd"/>
            <w:r w:rsidRPr="008D396A">
              <w:rPr>
                <w:rFonts w:ascii="Times New Roman" w:hAnsi="Times New Roman"/>
                <w:lang w:val="uk-UA"/>
              </w:rPr>
              <w:t xml:space="preserve"> про здобуття повної загальної середньої освіти.  </w:t>
            </w:r>
          </w:p>
          <w:p w14:paraId="0F367470" w14:textId="77777777" w:rsidR="00517065" w:rsidRDefault="006267D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D396A">
              <w:rPr>
                <w:rFonts w:ascii="Times New Roman" w:hAnsi="Times New Roman"/>
                <w:lang w:val="uk-UA"/>
              </w:rPr>
              <w:t>4. Про затвердження орієнтовного плану підвищення кваліфікації педагогічних працівників на 202</w:t>
            </w:r>
            <w:r w:rsidR="008D396A" w:rsidRPr="008D396A">
              <w:rPr>
                <w:rFonts w:ascii="Times New Roman" w:hAnsi="Times New Roman"/>
                <w:lang w:val="uk-UA"/>
              </w:rPr>
              <w:t>3</w:t>
            </w:r>
            <w:r w:rsidRPr="008D396A">
              <w:rPr>
                <w:rFonts w:ascii="Times New Roman" w:hAnsi="Times New Roman"/>
                <w:lang w:val="uk-UA"/>
              </w:rPr>
              <w:t xml:space="preserve"> рік.</w:t>
            </w:r>
          </w:p>
          <w:p w14:paraId="04A12A45" w14:textId="20E72EE0" w:rsidR="008D396A" w:rsidRDefault="008D396A" w:rsidP="008D3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Педрада №</w:t>
            </w: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  <w:p w14:paraId="5FFE18D2" w14:textId="07D66AF8" w:rsidR="008D396A" w:rsidRDefault="008D396A" w:rsidP="008D396A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1. </w:t>
            </w:r>
            <w:r w:rsidRPr="008D396A">
              <w:rPr>
                <w:rFonts w:ascii="Times New Roman" w:hAnsi="Times New Roman"/>
                <w:lang w:val="uk-UA"/>
              </w:rPr>
              <w:t>Про затвердження плану підвищення кваліфікації педагогічних працівників на 2023 рік.</w:t>
            </w:r>
          </w:p>
          <w:p w14:paraId="6FE5C496" w14:textId="2CB0A1A8" w:rsidR="008D396A" w:rsidRPr="006267DE" w:rsidRDefault="008D39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734A3F03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4D6FD26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7B56B6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70CF032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ECD8988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B252EFA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88B7D8B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82F047B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3B1100A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0B1297F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0F53AD7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2B9DDC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B39BA9" w14:textId="683EBE8C" w:rsidR="008D396A" w:rsidRPr="00876956" w:rsidRDefault="008D396A" w:rsidP="008D3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540A5D78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1679542" w14:textId="29A903FA" w:rsidR="00517065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2DD5F046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6F8B78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462C7E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4425DCED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B99534D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441D9DB2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BD9DFB3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Директор</w:t>
            </w:r>
          </w:p>
          <w:p w14:paraId="6137F2D5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2E289D9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2AE890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F377EB8" w14:textId="02EC3572" w:rsidR="008D396A" w:rsidRPr="00876956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Директор</w:t>
            </w:r>
          </w:p>
        </w:tc>
        <w:tc>
          <w:tcPr>
            <w:tcW w:w="1680" w:type="dxa"/>
          </w:tcPr>
          <w:p w14:paraId="21BD4FE5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2CD95278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799542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ABC152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E76EAA9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D5D7282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800EE5F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280F78F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7554AD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BBE53DD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D3590B4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053681" w14:textId="70B154D3" w:rsidR="008D396A" w:rsidRPr="00876956" w:rsidRDefault="008D396A" w:rsidP="008D39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л</w:t>
            </w:r>
          </w:p>
        </w:tc>
        <w:tc>
          <w:tcPr>
            <w:tcW w:w="856" w:type="dxa"/>
            <w:vAlign w:val="center"/>
          </w:tcPr>
          <w:p w14:paraId="1608CEA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944D8F1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350EB5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460" w:type="dxa"/>
          </w:tcPr>
          <w:p w14:paraId="22620077" w14:textId="77777777" w:rsidR="00A13D82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>Вивчення   стану  навч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t>ально-виховної  роботи  в 9  класі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 xml:space="preserve"> та адаптації 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t xml:space="preserve">здобувачів освіти 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>5 класу до навчання в школі ІІ ступеня.</w:t>
            </w:r>
          </w:p>
          <w:p w14:paraId="24B8991E" w14:textId="77777777" w:rsidR="00517065" w:rsidRPr="00876956" w:rsidRDefault="00A13D82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Звіт про</w:t>
            </w:r>
            <w:r w:rsidR="0065214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517065" w:rsidRPr="00876956">
              <w:rPr>
                <w:rFonts w:ascii="Times New Roman" w:hAnsi="Times New Roman"/>
                <w:lang w:val="uk-UA"/>
              </w:rPr>
              <w:t>проведення І етапу учнівських олімпіад.</w:t>
            </w:r>
          </w:p>
          <w:p w14:paraId="58D6DD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5ED1A0B" w14:textId="77777777" w:rsidR="00517065" w:rsidRPr="00876956" w:rsidRDefault="00A13D82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lang w:val="uk-UA"/>
              </w:rPr>
              <w:t>. О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рганізація діяльності та планування роботи МО педагогічних працівників.</w:t>
            </w:r>
          </w:p>
          <w:p w14:paraId="340CEB8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EB4FB46" w14:textId="77777777" w:rsidR="00517065" w:rsidRPr="00876956" w:rsidRDefault="00A13D8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Контроль за </w:t>
            </w:r>
            <w:r w:rsidR="00E948B4">
              <w:rPr>
                <w:rFonts w:ascii="Times New Roman" w:hAnsi="Times New Roman"/>
                <w:szCs w:val="24"/>
                <w:lang w:val="uk-UA"/>
              </w:rPr>
              <w:t>веденням зошитів учнями 1-</w:t>
            </w:r>
            <w:r w:rsidR="00717369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класів з математики.</w:t>
            </w:r>
          </w:p>
          <w:p w14:paraId="3018AD15" w14:textId="77777777" w:rsidR="00A13D82" w:rsidRDefault="00A13D8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DB4D3D3" w14:textId="77777777" w:rsidR="00517065" w:rsidRPr="00876956" w:rsidRDefault="00A13D82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65214C">
              <w:rPr>
                <w:rFonts w:ascii="Times New Roman" w:hAnsi="Times New Roman"/>
                <w:color w:val="000000"/>
                <w:szCs w:val="24"/>
                <w:lang w:val="uk-UA"/>
              </w:rPr>
              <w:t>. Контроль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="00517065"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стану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організації харчування в закладі освіти.</w:t>
            </w:r>
          </w:p>
          <w:p w14:paraId="5D2F0D48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11D75DE" w14:textId="77777777" w:rsidR="00517065" w:rsidRPr="00876956" w:rsidRDefault="00A13D82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Вивчення роботи педколективу щодо попередження правопорушень та злочинності серед здобувачів освіти.</w:t>
            </w:r>
          </w:p>
        </w:tc>
        <w:tc>
          <w:tcPr>
            <w:tcW w:w="1552" w:type="dxa"/>
          </w:tcPr>
          <w:p w14:paraId="123FC96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41D27F1" w14:textId="77777777" w:rsidR="00517065" w:rsidRPr="00876956" w:rsidRDefault="00517065" w:rsidP="00A13D8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D9207A4" w14:textId="77777777" w:rsidR="00A13D82" w:rsidRDefault="00A13D82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63BF62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55FB66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E62F2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0AC479B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C43EDFC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50DACF1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8B095E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-м місяця </w:t>
            </w:r>
          </w:p>
          <w:p w14:paraId="1974B962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F8A9FD" w14:textId="77777777" w:rsidR="00517065" w:rsidRPr="00876956" w:rsidRDefault="00517065" w:rsidP="00A13D8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79E0A0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4F39472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F92B474" w14:textId="77777777" w:rsidR="00517065" w:rsidRPr="00876956" w:rsidRDefault="00517065" w:rsidP="00A13D8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A21943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53FE62A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F6D871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27E543AC" w14:textId="77777777" w:rsidR="00517065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Директор, завуч</w:t>
            </w:r>
          </w:p>
          <w:p w14:paraId="2161D2C3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0DF3BEF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F0B2966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A400545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5171265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1295693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9EB33DA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F30DBA2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30669A7D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B416F92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8621CCA" w14:textId="77777777" w:rsidR="0065214C" w:rsidRPr="00876956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680" w:type="dxa"/>
          </w:tcPr>
          <w:p w14:paraId="76F748D2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07B19F85" w14:textId="77777777" w:rsidR="00517065" w:rsidRPr="00876956" w:rsidRDefault="00F5263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 (січень)</w:t>
            </w:r>
          </w:p>
          <w:p w14:paraId="44417547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E3CF4F8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38E8F35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2F18B82D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25E5A9B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8C6D85B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5F66F20C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B60B225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79EEB9E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46C1CC63" w14:textId="77777777" w:rsidR="00517065" w:rsidRPr="00876956" w:rsidRDefault="00517065" w:rsidP="00AA7AD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3CAD074" w14:textId="77777777" w:rsidR="00517065" w:rsidRPr="00876956" w:rsidRDefault="00517065" w:rsidP="00AA7AD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 наради</w:t>
            </w:r>
          </w:p>
          <w:p w14:paraId="66ABA77D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62454CD6" w14:textId="77777777" w:rsidR="00517065" w:rsidRPr="00876956" w:rsidRDefault="00517065" w:rsidP="00AA7AD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7A19333" w14:textId="77777777" w:rsidR="00517065" w:rsidRPr="00876956" w:rsidRDefault="00517065" w:rsidP="00AA7AD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C98BCC2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</w:tc>
        <w:tc>
          <w:tcPr>
            <w:tcW w:w="856" w:type="dxa"/>
            <w:vAlign w:val="center"/>
          </w:tcPr>
          <w:p w14:paraId="7A8E1EE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A3D2F4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143589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460" w:type="dxa"/>
          </w:tcPr>
          <w:p w14:paraId="2FAB48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</w:t>
            </w:r>
            <w:r w:rsidR="0065214C">
              <w:rPr>
                <w:rFonts w:ascii="Times New Roman" w:hAnsi="Times New Roman"/>
                <w:szCs w:val="24"/>
                <w:lang w:val="uk-UA"/>
              </w:rPr>
              <w:t xml:space="preserve">ро атестацію педпрацівників. </w:t>
            </w:r>
          </w:p>
          <w:p w14:paraId="590217A0" w14:textId="77777777" w:rsidR="00517065" w:rsidRPr="00876956" w:rsidRDefault="00AA7A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підсумки проведення І етапу Всеукраїнських олімпіад з базових предметів.</w:t>
            </w:r>
          </w:p>
          <w:p w14:paraId="40514AEA" w14:textId="77777777" w:rsidR="00517065" w:rsidRPr="00876956" w:rsidRDefault="00AA7A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підсумки щорічного Всеукраїнського місячника шкільних бібліотек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52" w:type="dxa"/>
          </w:tcPr>
          <w:p w14:paraId="09B3BB2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4F201106" w14:textId="77777777" w:rsidR="00517065" w:rsidRPr="00876956" w:rsidRDefault="00517065" w:rsidP="000727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1C39FA0F" w14:textId="77777777" w:rsidR="00072758" w:rsidRDefault="00072758" w:rsidP="00A13D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73AD3FC" w14:textId="77777777" w:rsidR="00517065" w:rsidRPr="00876956" w:rsidRDefault="00517065" w:rsidP="00A13D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6E34FC7" w14:textId="77777777" w:rsidR="00517065" w:rsidRPr="00876956" w:rsidRDefault="00517065" w:rsidP="000727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37" w:type="dxa"/>
          </w:tcPr>
          <w:p w14:paraId="7978480D" w14:textId="77777777" w:rsidR="00517065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67114DC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B39F266" w14:textId="77777777" w:rsidR="0065214C" w:rsidRPr="00876956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680" w:type="dxa"/>
          </w:tcPr>
          <w:p w14:paraId="4914E88E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422A5D96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5520B3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D471BB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3B1BF2C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2426CA6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584AB99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 господарська робота. </w:t>
            </w:r>
          </w:p>
        </w:tc>
        <w:tc>
          <w:tcPr>
            <w:tcW w:w="5460" w:type="dxa"/>
          </w:tcPr>
          <w:p w14:paraId="45BE9BB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школи до роботи в осінньо-зимовий період.</w:t>
            </w:r>
          </w:p>
        </w:tc>
        <w:tc>
          <w:tcPr>
            <w:tcW w:w="1552" w:type="dxa"/>
          </w:tcPr>
          <w:p w14:paraId="3C6793D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6CA078D2" w14:textId="77777777" w:rsidR="00517065" w:rsidRPr="00876956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680" w:type="dxa"/>
          </w:tcPr>
          <w:p w14:paraId="634813F0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6" w:type="dxa"/>
            <w:vAlign w:val="center"/>
          </w:tcPr>
          <w:p w14:paraId="5F31BD9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194ED148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FBF7ABD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D49EB7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D9CEA3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0D91C4F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41FB50D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F718FF6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2AC9AD9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2BD3F71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13785E7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A18BD12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21A3753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2C9588D" w14:textId="77777777" w:rsidR="0014230C" w:rsidRDefault="0014230C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156D432" w14:textId="77777777" w:rsidR="0014230C" w:rsidRDefault="0014230C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B1733C5" w14:textId="77777777" w:rsidR="0014230C" w:rsidRDefault="0014230C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429C97B" w14:textId="77777777" w:rsidR="0014230C" w:rsidRDefault="0014230C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2236760" w14:textId="77777777" w:rsidR="0014230C" w:rsidRDefault="0014230C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34192BD" w14:textId="77777777" w:rsidR="0014230C" w:rsidRDefault="0014230C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5A70D5D" w14:textId="77777777" w:rsidR="0014230C" w:rsidRDefault="0014230C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003F9F9" w14:textId="5E10228E" w:rsidR="00A07433" w:rsidRDefault="00A07433" w:rsidP="0065214C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2C0A8C36" w14:textId="77777777" w:rsidR="008D396A" w:rsidRDefault="008D396A" w:rsidP="0065214C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C058091" w14:textId="77777777" w:rsidR="00BC1014" w:rsidRDefault="00BC1014" w:rsidP="0065214C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C307B24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3997E7A" w14:textId="47D25C6C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Листопад</w:t>
      </w:r>
    </w:p>
    <w:p w14:paraId="4295F0ED" w14:textId="77777777" w:rsidR="0065214C" w:rsidRPr="00921CCC" w:rsidRDefault="0065214C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528"/>
        <w:gridCol w:w="1559"/>
        <w:gridCol w:w="1843"/>
        <w:gridCol w:w="1559"/>
        <w:gridCol w:w="851"/>
      </w:tblGrid>
      <w:tr w:rsidR="00517065" w:rsidRPr="00921CCC" w14:paraId="454BD18A" w14:textId="77777777" w:rsidTr="00876956">
        <w:trPr>
          <w:trHeight w:val="849"/>
        </w:trPr>
        <w:tc>
          <w:tcPr>
            <w:tcW w:w="3681" w:type="dxa"/>
            <w:shd w:val="clear" w:color="auto" w:fill="BDD6EE"/>
            <w:vAlign w:val="center"/>
          </w:tcPr>
          <w:p w14:paraId="0D488F7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528" w:type="dxa"/>
            <w:shd w:val="clear" w:color="auto" w:fill="BDD6EE"/>
            <w:vAlign w:val="center"/>
          </w:tcPr>
          <w:p w14:paraId="33B37F4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826742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4641C55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643C9303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2E0D653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068AE7C7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19EA648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5020935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CC038B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4354EE13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8B282EA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4B92779E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2C3E290B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340" w:type="dxa"/>
            <w:gridSpan w:val="5"/>
            <w:shd w:val="clear" w:color="auto" w:fill="FFE599"/>
            <w:vAlign w:val="center"/>
          </w:tcPr>
          <w:p w14:paraId="67B9522D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54EDB" w14:paraId="226BBECB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4D03B81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528" w:type="dxa"/>
          </w:tcPr>
          <w:p w14:paraId="1152D002" w14:textId="60D6FE95" w:rsidR="00517065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BC101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BC1014">
              <w:rPr>
                <w:rFonts w:ascii="Times New Roman" w:hAnsi="Times New Roman"/>
                <w:szCs w:val="24"/>
                <w:lang w:val="uk-UA"/>
              </w:rPr>
              <w:t>Контроль за дотриманням вчителями вимог ТБ і охорони праці в освітньому процесі.</w:t>
            </w:r>
          </w:p>
          <w:p w14:paraId="0BB0EE4C" w14:textId="764DC7FE" w:rsidR="00BC1014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22BB614B" w14:textId="579B196A" w:rsidR="00BC1014" w:rsidRPr="00876956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559" w:type="dxa"/>
          </w:tcPr>
          <w:p w14:paraId="09904088" w14:textId="0BF828FB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A48D763" w14:textId="677BBF43" w:rsidR="00BC1014" w:rsidRDefault="00BC101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0BCA834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108DBB32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8531AA6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7320F99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4E8B3C" w14:textId="77777777" w:rsidR="00BC1014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165666D" w14:textId="742AE98C" w:rsidR="00BC1014" w:rsidRPr="00876956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7E08636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2294404D" w14:textId="77777777" w:rsidR="00517065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897544E" w14:textId="77777777" w:rsidR="00BC1014" w:rsidRDefault="00BC101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4BB552F0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63BA944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037EBB3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D954A5" w14:textId="39403B83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61910798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22DADAB0" w14:textId="1A8DDB76" w:rsidR="00BC1014" w:rsidRPr="00876956" w:rsidRDefault="00BC1014" w:rsidP="00BC10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Вч.-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59" w:type="dxa"/>
          </w:tcPr>
          <w:p w14:paraId="1DD6A377" w14:textId="77777777" w:rsidR="00517065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  <w:p w14:paraId="022927F1" w14:textId="77777777" w:rsidR="00BC1014" w:rsidRDefault="00BC101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044B1C" w14:textId="2B71F55D" w:rsidR="00BC1014" w:rsidRPr="00876956" w:rsidRDefault="00BC101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</w:tcPr>
          <w:p w14:paraId="5CC23B5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072758" w14:paraId="3578ADA7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1A83361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528" w:type="dxa"/>
          </w:tcPr>
          <w:p w14:paraId="36BE9048" w14:textId="77777777" w:rsidR="00517065" w:rsidRPr="00072758" w:rsidRDefault="00072758" w:rsidP="0007275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="00517065"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="00517065"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559" w:type="dxa"/>
          </w:tcPr>
          <w:p w14:paraId="47B1ED0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FDEFB5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785CEB41" w14:textId="77777777" w:rsidR="00517065" w:rsidRPr="00876956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59" w:type="dxa"/>
          </w:tcPr>
          <w:p w14:paraId="1FBA14BA" w14:textId="77777777" w:rsidR="00517065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</w:tcPr>
          <w:p w14:paraId="40B9DDA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D3753D" w14:paraId="08AE8547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71AAA7A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528" w:type="dxa"/>
          </w:tcPr>
          <w:p w14:paraId="3AEF60AE" w14:textId="77777777" w:rsidR="00517065" w:rsidRDefault="00517065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D3753D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D3753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proofErr w:type="spellStart"/>
            <w:r w:rsidR="00D3753D">
              <w:rPr>
                <w:rFonts w:ascii="Times New Roman" w:hAnsi="Times New Roman"/>
                <w:color w:val="000000"/>
                <w:szCs w:val="24"/>
                <w:lang w:val="uk-UA"/>
              </w:rPr>
              <w:t>емоційно</w:t>
            </w:r>
            <w:proofErr w:type="spellEnd"/>
            <w:r w:rsidR="00D3753D">
              <w:rPr>
                <w:rFonts w:ascii="Times New Roman" w:hAnsi="Times New Roman"/>
                <w:color w:val="000000"/>
                <w:szCs w:val="24"/>
                <w:lang w:val="uk-UA"/>
              </w:rPr>
              <w:t>–вольової сфери першокласників: тривожності «Не</w:t>
            </w:r>
            <w:r w:rsidR="008C505F">
              <w:rPr>
                <w:rFonts w:ascii="Times New Roman" w:hAnsi="Times New Roman"/>
                <w:color w:val="000000"/>
                <w:szCs w:val="24"/>
                <w:lang w:val="uk-UA"/>
              </w:rPr>
              <w:t>існуюча тварина»</w:t>
            </w:r>
            <w:r w:rsidR="00D3753D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0C5CBBF8" w14:textId="77777777" w:rsidR="00D3753D" w:rsidRDefault="00D3753D" w:rsidP="00D37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 Вивчення емоційної сфери десятикласників:</w:t>
            </w:r>
          </w:p>
          <w:p w14:paraId="5CA3DAE1" w14:textId="77777777" w:rsidR="00D3753D" w:rsidRPr="00717369" w:rsidRDefault="00D3753D" w:rsidP="00D3753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(Шкала соціально-ситуативної тривоги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Кондаша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).</w:t>
            </w:r>
          </w:p>
        </w:tc>
        <w:tc>
          <w:tcPr>
            <w:tcW w:w="1559" w:type="dxa"/>
          </w:tcPr>
          <w:p w14:paraId="1510D603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41EEF6A0" w14:textId="77777777" w:rsidR="00D3753D" w:rsidRDefault="00D375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78212F" w14:textId="77777777" w:rsidR="00D3753D" w:rsidRDefault="00D375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69DBF60" w14:textId="77777777" w:rsidR="00D3753D" w:rsidRPr="00876956" w:rsidRDefault="00D375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0CC37B4D" w14:textId="77777777" w:rsidR="00517065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425E0001" w14:textId="77777777" w:rsidR="00D3753D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B3307B2" w14:textId="77777777" w:rsidR="00D3753D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FBB0FA1" w14:textId="77777777" w:rsidR="00D3753D" w:rsidRPr="00876956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59" w:type="dxa"/>
          </w:tcPr>
          <w:p w14:paraId="265376C5" w14:textId="77777777" w:rsidR="00517065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6B0030E4" w14:textId="77777777" w:rsidR="00D3753D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60860E" w14:textId="77777777" w:rsidR="00D3753D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F0377DD" w14:textId="77777777" w:rsidR="00D3753D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731A3CA3" w14:textId="77777777" w:rsidR="00D3753D" w:rsidRPr="00876956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0953F6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65214C" w14:paraId="4567B2F1" w14:textId="77777777" w:rsidTr="00876956">
        <w:trPr>
          <w:trHeight w:val="397"/>
        </w:trPr>
        <w:tc>
          <w:tcPr>
            <w:tcW w:w="3681" w:type="dxa"/>
          </w:tcPr>
          <w:p w14:paraId="2A3B980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528" w:type="dxa"/>
          </w:tcPr>
          <w:p w14:paraId="4B436CC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Організація заходів щорічної Міжнародної акції «16 днів проти насильства» </w:t>
            </w:r>
          </w:p>
          <w:p w14:paraId="74B1D9C6" w14:textId="77777777" w:rsidR="000D4BEB" w:rsidRDefault="00517065" w:rsidP="000D4BE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0D4BEB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«Щаслива дитина – благополучна родина».</w:t>
            </w:r>
          </w:p>
          <w:p w14:paraId="65FC70F2" w14:textId="533E8E03" w:rsidR="00517065" w:rsidRDefault="00517065" w:rsidP="000D4BE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«Що таке безпечне освітнє середовище, його складові та принципи </w:t>
            </w:r>
            <w:r w:rsidR="00717369">
              <w:rPr>
                <w:rFonts w:ascii="Times New Roman" w:hAnsi="Times New Roman"/>
                <w:szCs w:val="24"/>
                <w:lang w:val="uk-UA"/>
              </w:rPr>
              <w:t xml:space="preserve">(виступ на МО вчителів </w:t>
            </w:r>
            <w:r w:rsidR="00F606DC">
              <w:rPr>
                <w:rFonts w:ascii="Times New Roman" w:hAnsi="Times New Roman"/>
                <w:szCs w:val="24"/>
                <w:lang w:val="uk-UA"/>
              </w:rPr>
              <w:t>суспільно-гуманітарного та природничо-математичного циклів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).</w:t>
            </w:r>
          </w:p>
          <w:p w14:paraId="2085E309" w14:textId="77777777" w:rsidR="000D4BEB" w:rsidRPr="00876956" w:rsidRDefault="000D4BEB" w:rsidP="000D4BE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Заняття з елементами тренінгу «Гендерний фон та креативність: міфи і реальність».</w:t>
            </w:r>
          </w:p>
        </w:tc>
        <w:tc>
          <w:tcPr>
            <w:tcW w:w="1559" w:type="dxa"/>
          </w:tcPr>
          <w:p w14:paraId="4B6392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45E70F5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C4501F4" w14:textId="77777777" w:rsidR="00517065" w:rsidRPr="00876956" w:rsidRDefault="00517065" w:rsidP="000D4BE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0E68DD1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7F5661C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14:paraId="4C5B1BF5" w14:textId="77777777" w:rsidR="000D4BEB" w:rsidRDefault="000D4BEB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E4C7366" w14:textId="77777777" w:rsidR="000D4BEB" w:rsidRDefault="000D4BEB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54935BE" w14:textId="77777777" w:rsidR="00F606DC" w:rsidRDefault="00F606DC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5F3F163" w14:textId="21DAE328" w:rsidR="000D4BEB" w:rsidRPr="00876956" w:rsidRDefault="000D4BE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6A803AEE" w14:textId="77777777" w:rsidR="0065214C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</w:t>
            </w:r>
          </w:p>
          <w:p w14:paraId="54619FBD" w14:textId="77777777" w:rsidR="00517065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403A095A" w14:textId="77777777" w:rsidR="0065214C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0D85868F" w14:textId="77777777" w:rsidR="0065214C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687CCA7" w14:textId="4CBAA4A7" w:rsidR="0065214C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методкомісі</w:t>
            </w:r>
            <w:r w:rsidR="00F606DC">
              <w:rPr>
                <w:rFonts w:ascii="Times New Roman" w:hAnsi="Times New Roman"/>
                <w:bCs/>
                <w:szCs w:val="24"/>
                <w:lang w:val="uk-UA"/>
              </w:rPr>
              <w:t>й</w:t>
            </w:r>
            <w:proofErr w:type="spellEnd"/>
          </w:p>
          <w:p w14:paraId="32C2FF0E" w14:textId="77777777" w:rsidR="0065214C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DBF947F" w14:textId="77777777" w:rsidR="0065214C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9B0D93A" w14:textId="77777777" w:rsidR="0065214C" w:rsidRPr="00876956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508A611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67BC3D3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867E11" w14:textId="77777777" w:rsidR="00517065" w:rsidRPr="00876956" w:rsidRDefault="000D4BE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319F2665" w14:textId="77777777" w:rsidR="00517065" w:rsidRPr="00876956" w:rsidRDefault="00517065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90D0D3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14:paraId="6BA80A36" w14:textId="77777777" w:rsidR="000D4BEB" w:rsidRDefault="000D4BE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89CB879" w14:textId="77777777" w:rsidR="000D4BEB" w:rsidRDefault="000D4BE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CCC8ADB" w14:textId="77777777" w:rsidR="00F606DC" w:rsidRDefault="00F606D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F5DC15E" w14:textId="449FAD6A" w:rsidR="000D4BEB" w:rsidRPr="00876956" w:rsidRDefault="000D4BE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6ACFEA9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65214C" w14:paraId="1952227E" w14:textId="77777777" w:rsidTr="00876956">
        <w:trPr>
          <w:trHeight w:val="397"/>
        </w:trPr>
        <w:tc>
          <w:tcPr>
            <w:tcW w:w="3681" w:type="dxa"/>
          </w:tcPr>
          <w:p w14:paraId="3648ACC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5528" w:type="dxa"/>
          </w:tcPr>
          <w:p w14:paraId="1D19375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B6CF7C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E6A216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88F2D6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7CE885E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E2B7C40" w14:textId="77777777" w:rsidTr="00876956">
        <w:trPr>
          <w:trHeight w:val="397"/>
        </w:trPr>
        <w:tc>
          <w:tcPr>
            <w:tcW w:w="3681" w:type="dxa"/>
          </w:tcPr>
          <w:p w14:paraId="7F01F2EB" w14:textId="77777777"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08D1159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528" w:type="dxa"/>
          </w:tcPr>
          <w:p w14:paraId="5835EAD7" w14:textId="77777777" w:rsidR="00517065" w:rsidRPr="00876956" w:rsidRDefault="0071736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День української писемності та мови.</w:t>
            </w:r>
          </w:p>
          <w:p w14:paraId="277F21A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33B04EB" w14:textId="77777777" w:rsidR="00517065" w:rsidRPr="00876956" w:rsidRDefault="0071736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Всесвітній день дитини.</w:t>
            </w:r>
          </w:p>
          <w:p w14:paraId="1A3891E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7410470" w14:textId="77777777" w:rsidR="00517065" w:rsidRDefault="0071736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День пам’яті жертв Голодомору.</w:t>
            </w:r>
          </w:p>
          <w:p w14:paraId="6453E9CB" w14:textId="77777777" w:rsidR="00AA5220" w:rsidRDefault="00AA522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23CF7ED" w14:textId="77777777" w:rsidR="00517065" w:rsidRPr="00AA5220" w:rsidRDefault="00AA5220" w:rsidP="00717369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559" w:type="dxa"/>
          </w:tcPr>
          <w:p w14:paraId="77FFF724" w14:textId="77777777" w:rsidR="00517065" w:rsidRPr="00876956" w:rsidRDefault="00517065" w:rsidP="0071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31B91B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554DBA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437A652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86CBA7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533F9AA3" w14:textId="77777777" w:rsidR="00AA5220" w:rsidRDefault="00AA522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1C384E" w14:textId="77777777" w:rsidR="00517065" w:rsidRPr="0065214C" w:rsidRDefault="00AA5220" w:rsidP="006521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37A8E10D" w14:textId="77777777" w:rsidR="00517065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64CE8BF5" w14:textId="77777777" w:rsidR="0065214C" w:rsidRPr="00876956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62DC26D8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викладка</w:t>
            </w:r>
          </w:p>
          <w:p w14:paraId="32CB1B7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34E871E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Виставка-реквієм</w:t>
            </w:r>
          </w:p>
          <w:p w14:paraId="54667911" w14:textId="77777777" w:rsidR="00517065" w:rsidRPr="00AA5220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  <w:r w:rsidR="00AA5220">
              <w:rPr>
                <w:rFonts w:ascii="Times New Roman" w:hAnsi="Times New Roman"/>
                <w:bCs/>
                <w:szCs w:val="24"/>
                <w:lang w:val="uk-UA"/>
              </w:rPr>
              <w:t xml:space="preserve"> планом</w:t>
            </w:r>
          </w:p>
        </w:tc>
        <w:tc>
          <w:tcPr>
            <w:tcW w:w="851" w:type="dxa"/>
          </w:tcPr>
          <w:p w14:paraId="7A3F6C5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6B06176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54A83D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F83DAB" w14:paraId="4D264E9E" w14:textId="77777777" w:rsidTr="00876956">
        <w:trPr>
          <w:trHeight w:val="397"/>
        </w:trPr>
        <w:tc>
          <w:tcPr>
            <w:tcW w:w="3681" w:type="dxa"/>
          </w:tcPr>
          <w:p w14:paraId="1797D8F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528" w:type="dxa"/>
          </w:tcPr>
          <w:p w14:paraId="376B413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5-11класів з української мови.</w:t>
            </w:r>
          </w:p>
        </w:tc>
        <w:tc>
          <w:tcPr>
            <w:tcW w:w="1559" w:type="dxa"/>
          </w:tcPr>
          <w:p w14:paraId="28B0B6E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E650440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2460C04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14:paraId="2EBE1487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254EDB" w14:paraId="6F4FF24B" w14:textId="77777777" w:rsidTr="00876956">
        <w:trPr>
          <w:trHeight w:val="397"/>
        </w:trPr>
        <w:tc>
          <w:tcPr>
            <w:tcW w:w="3681" w:type="dxa"/>
          </w:tcPr>
          <w:p w14:paraId="51A2D97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528" w:type="dxa"/>
          </w:tcPr>
          <w:p w14:paraId="6F7E854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1.Участь здобувачів освіти у ІІ етапі Всеукраїнських олімпіад.</w:t>
            </w:r>
          </w:p>
          <w:p w14:paraId="63CC9C3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Участь здобувачів освіти у ІІ етапі конкурсів з української мови і літератури (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П.Яцика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Т.Шевченка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).</w:t>
            </w:r>
          </w:p>
        </w:tc>
        <w:tc>
          <w:tcPr>
            <w:tcW w:w="1559" w:type="dxa"/>
          </w:tcPr>
          <w:p w14:paraId="3B928BB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00747E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25EEB0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E6BFB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FA34544" w14:textId="77777777" w:rsidR="00517065" w:rsidRPr="00876956" w:rsidRDefault="00517065" w:rsidP="0071736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5A4E958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2988BD2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138A944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05C2757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10210EF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14:paraId="5F476D5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 Протоколи</w:t>
            </w:r>
          </w:p>
          <w:p w14:paraId="523BC155" w14:textId="77777777" w:rsidR="00517065" w:rsidRPr="00876956" w:rsidRDefault="00517065" w:rsidP="002672E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974C25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3C6E1CDF" w14:textId="77777777" w:rsidTr="00876956">
        <w:trPr>
          <w:trHeight w:val="397"/>
        </w:trPr>
        <w:tc>
          <w:tcPr>
            <w:tcW w:w="3681" w:type="dxa"/>
          </w:tcPr>
          <w:p w14:paraId="690F290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340" w:type="dxa"/>
            <w:gridSpan w:val="5"/>
            <w:shd w:val="clear" w:color="auto" w:fill="FFE599"/>
          </w:tcPr>
          <w:p w14:paraId="05A595BD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15CA5D30" w14:textId="77777777" w:rsidTr="00876956">
        <w:trPr>
          <w:trHeight w:val="397"/>
        </w:trPr>
        <w:tc>
          <w:tcPr>
            <w:tcW w:w="3681" w:type="dxa"/>
          </w:tcPr>
          <w:p w14:paraId="67566D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528" w:type="dxa"/>
          </w:tcPr>
          <w:p w14:paraId="79A47355" w14:textId="77777777" w:rsidR="00517065" w:rsidRPr="00876956" w:rsidRDefault="00462F97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1.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Участь учнів у написанні Всеукраїнського диктанту.</w:t>
            </w:r>
          </w:p>
          <w:p w14:paraId="34E96B81" w14:textId="77777777" w:rsidR="00517065" w:rsidRPr="00876956" w:rsidRDefault="00462F9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Відзначення Всесвітнього дня дітей:</w:t>
            </w:r>
          </w:p>
          <w:p w14:paraId="79CE15CB" w14:textId="77777777" w:rsidR="00517065" w:rsidRPr="00462F97" w:rsidRDefault="00462F97" w:rsidP="00462F9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виставка малюнків </w:t>
            </w:r>
            <w:r w:rsidR="00517065" w:rsidRPr="00462F97">
              <w:rPr>
                <w:rFonts w:ascii="Times New Roman" w:hAnsi="Times New Roman"/>
                <w:sz w:val="24"/>
                <w:szCs w:val="24"/>
              </w:rPr>
              <w:t>«</w:t>
            </w:r>
            <w:r w:rsidR="002672E2">
              <w:rPr>
                <w:rFonts w:ascii="Times New Roman" w:hAnsi="Times New Roman"/>
                <w:sz w:val="24"/>
                <w:szCs w:val="24"/>
              </w:rPr>
              <w:t>У чому щастя і як його знайти?»</w:t>
            </w:r>
          </w:p>
        </w:tc>
        <w:tc>
          <w:tcPr>
            <w:tcW w:w="1559" w:type="dxa"/>
          </w:tcPr>
          <w:p w14:paraId="7226F61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BBBDF8B" w14:textId="77777777" w:rsidR="00517065" w:rsidRPr="00876956" w:rsidRDefault="00517065" w:rsidP="002672E2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17BB5D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2672E2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1FB7A2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78A18D6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мови</w:t>
            </w:r>
          </w:p>
          <w:p w14:paraId="07E7AE73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E1C2A0C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обр. мистецтва</w:t>
            </w:r>
          </w:p>
          <w:p w14:paraId="7985F801" w14:textId="77777777" w:rsidR="002672E2" w:rsidRPr="00876956" w:rsidRDefault="002672E2" w:rsidP="002672E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38842EA" w14:textId="77777777" w:rsidR="00517065" w:rsidRPr="00876956" w:rsidRDefault="00D66DE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Написання</w:t>
            </w:r>
          </w:p>
          <w:p w14:paraId="3D7BCAEC" w14:textId="77777777" w:rsidR="00517065" w:rsidRPr="00876956" w:rsidRDefault="00517065" w:rsidP="002672E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124974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  <w:p w14:paraId="03CB521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A18D5A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341E7F5E" w14:textId="77777777" w:rsidTr="00876956">
        <w:trPr>
          <w:trHeight w:val="397"/>
        </w:trPr>
        <w:tc>
          <w:tcPr>
            <w:tcW w:w="3681" w:type="dxa"/>
          </w:tcPr>
          <w:p w14:paraId="0F65C04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528" w:type="dxa"/>
          </w:tcPr>
          <w:p w14:paraId="4D8DFBFF" w14:textId="77777777" w:rsidR="00517065" w:rsidRPr="00D66DED" w:rsidRDefault="00D66DED" w:rsidP="00462F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462F97" w:rsidRPr="00D66DED">
              <w:rPr>
                <w:rFonts w:ascii="Times New Roman" w:eastAsia="Times New Roman" w:hAnsi="Times New Roman"/>
                <w:szCs w:val="24"/>
                <w:lang w:val="uk-UA"/>
              </w:rPr>
              <w:t>Виховні години «День пам’яті жертв голодомору»</w:t>
            </w:r>
          </w:p>
          <w:p w14:paraId="5B0932D0" w14:textId="77777777" w:rsidR="00462F97" w:rsidRPr="00D66DED" w:rsidRDefault="00517065" w:rsidP="00462F9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hAnsi="Times New Roman"/>
                <w:szCs w:val="24"/>
                <w:lang w:val="uk-UA"/>
              </w:rPr>
              <w:t>2. «Герої завжди поміж нас» (події Майдану 2014)</w:t>
            </w:r>
          </w:p>
        </w:tc>
        <w:tc>
          <w:tcPr>
            <w:tcW w:w="1559" w:type="dxa"/>
          </w:tcPr>
          <w:p w14:paraId="0AEF32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2672E2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57E8E2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1FD6B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2672E2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77D09F0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42F325C3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4FC810F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Вч. історії</w:t>
            </w:r>
          </w:p>
        </w:tc>
        <w:tc>
          <w:tcPr>
            <w:tcW w:w="1559" w:type="dxa"/>
          </w:tcPr>
          <w:p w14:paraId="65EFE068" w14:textId="77777777" w:rsidR="00517065" w:rsidRPr="00876956" w:rsidRDefault="00D66DE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3E80EC5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2F6C6E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00395FD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2672E2" w14:paraId="3740D407" w14:textId="77777777" w:rsidTr="00876956">
        <w:trPr>
          <w:trHeight w:val="397"/>
        </w:trPr>
        <w:tc>
          <w:tcPr>
            <w:tcW w:w="3681" w:type="dxa"/>
          </w:tcPr>
          <w:p w14:paraId="1108FED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528" w:type="dxa"/>
          </w:tcPr>
          <w:p w14:paraId="212516C2" w14:textId="77777777" w:rsidR="00517065" w:rsidRDefault="002672E2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</w:t>
            </w:r>
            <w:r w:rsidR="00D66DED" w:rsidRPr="00D66DED">
              <w:rPr>
                <w:rFonts w:ascii="Times New Roman" w:eastAsia="Times New Roman" w:hAnsi="Times New Roman"/>
                <w:szCs w:val="24"/>
                <w:lang w:val="uk-UA"/>
              </w:rPr>
              <w:t>Виховна година «Мистецтво і його вплив на культуру нації»</w:t>
            </w:r>
          </w:p>
          <w:p w14:paraId="26E6E11A" w14:textId="77777777" w:rsidR="008B60AF" w:rsidRPr="00D66DED" w:rsidRDefault="002672E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</w:t>
            </w:r>
            <w:r w:rsidR="008B60AF">
              <w:rPr>
                <w:rFonts w:ascii="Times New Roman" w:eastAsia="Times New Roman" w:hAnsi="Times New Roman"/>
                <w:szCs w:val="24"/>
                <w:lang w:val="uk-UA"/>
              </w:rPr>
              <w:t>Участь у конкурсі «Новорічна композиція».</w:t>
            </w:r>
          </w:p>
        </w:tc>
        <w:tc>
          <w:tcPr>
            <w:tcW w:w="1559" w:type="dxa"/>
          </w:tcPr>
          <w:p w14:paraId="02566702" w14:textId="77777777" w:rsidR="008B60AF" w:rsidRPr="00876956" w:rsidRDefault="008B60AF" w:rsidP="008B6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І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47BA72EB" w14:textId="77777777" w:rsidR="008B60AF" w:rsidRPr="00876956" w:rsidRDefault="008B60AF" w:rsidP="008B6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6D78E3E" w14:textId="77777777" w:rsidR="00517065" w:rsidRPr="00876956" w:rsidRDefault="008B60AF" w:rsidP="008B6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Pr="002672E2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2678CE72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394B0CD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A4F6396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559" w:type="dxa"/>
          </w:tcPr>
          <w:p w14:paraId="52AC7DC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E61568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4A817155" w14:textId="77777777" w:rsidTr="00876956">
        <w:trPr>
          <w:trHeight w:val="397"/>
        </w:trPr>
        <w:tc>
          <w:tcPr>
            <w:tcW w:w="3681" w:type="dxa"/>
          </w:tcPr>
          <w:p w14:paraId="4D12F4B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528" w:type="dxa"/>
          </w:tcPr>
          <w:p w14:paraId="6B43316D" w14:textId="77777777" w:rsidR="00517065" w:rsidRPr="00D66DE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hAnsi="Times New Roman"/>
                <w:szCs w:val="24"/>
                <w:lang w:val="uk-UA"/>
              </w:rPr>
              <w:t>1. Виставка дитячої творчості «Ми діти твої Україно»</w:t>
            </w:r>
          </w:p>
        </w:tc>
        <w:tc>
          <w:tcPr>
            <w:tcW w:w="1559" w:type="dxa"/>
          </w:tcPr>
          <w:p w14:paraId="0BCC02B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2C919B93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59" w:type="dxa"/>
          </w:tcPr>
          <w:p w14:paraId="690A0F7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14:paraId="420164B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010B615B" w14:textId="77777777" w:rsidTr="00876956">
        <w:trPr>
          <w:trHeight w:val="397"/>
        </w:trPr>
        <w:tc>
          <w:tcPr>
            <w:tcW w:w="3681" w:type="dxa"/>
          </w:tcPr>
          <w:p w14:paraId="62E5B4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528" w:type="dxa"/>
          </w:tcPr>
          <w:p w14:paraId="213EFF11" w14:textId="77777777" w:rsidR="00517065" w:rsidRPr="00D66DED" w:rsidRDefault="00517065" w:rsidP="0071736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717369" w:rsidRPr="00D66DED">
              <w:rPr>
                <w:rFonts w:ascii="Times New Roman" w:eastAsia="Times New Roman" w:hAnsi="Times New Roman"/>
                <w:szCs w:val="24"/>
                <w:lang w:val="uk-UA"/>
              </w:rPr>
              <w:t xml:space="preserve">Бесіди  з профілактики насильства в сім’ях та будь-яких його проявів </w:t>
            </w:r>
            <w:r w:rsidRPr="00D66DED">
              <w:rPr>
                <w:rFonts w:ascii="Times New Roman" w:hAnsi="Times New Roman"/>
                <w:szCs w:val="24"/>
                <w:lang w:val="uk-UA"/>
              </w:rPr>
              <w:t>(до Міжнародної акції «16 днів проти насильства»).</w:t>
            </w:r>
          </w:p>
          <w:p w14:paraId="08CBF04B" w14:textId="77777777" w:rsidR="00717369" w:rsidRPr="00D66DED" w:rsidRDefault="00717369" w:rsidP="0039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eastAsia="Times New Roman" w:hAnsi="Times New Roman"/>
                <w:szCs w:val="24"/>
                <w:lang w:val="uk-UA"/>
              </w:rPr>
              <w:lastRenderedPageBreak/>
              <w:t>2.«Що таке толерантність». «Чи вмієш ти бути толерантним?» (до Тижня  моралі та толерантності).</w:t>
            </w:r>
          </w:p>
        </w:tc>
        <w:tc>
          <w:tcPr>
            <w:tcW w:w="1559" w:type="dxa"/>
          </w:tcPr>
          <w:p w14:paraId="12CE1ACE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07E71519" w14:textId="77777777" w:rsidR="00462F97" w:rsidRDefault="00462F9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72125C4" w14:textId="77777777" w:rsidR="00462F97" w:rsidRDefault="00462F9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DB2A732" w14:textId="77777777" w:rsidR="00462F97" w:rsidRPr="00876956" w:rsidRDefault="00462F97" w:rsidP="00462F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</w:t>
            </w:r>
            <w:r w:rsidR="00D66DED">
              <w:rPr>
                <w:rFonts w:ascii="Times New Roman" w:hAnsi="Times New Roman"/>
                <w:bCs/>
                <w:szCs w:val="24"/>
                <w:lang w:val="uk-UA"/>
              </w:rPr>
              <w:t xml:space="preserve">І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9C4FE96" w14:textId="77777777" w:rsidR="00462F97" w:rsidRDefault="00462F9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56776AB" w14:textId="77777777" w:rsidR="00462F97" w:rsidRPr="00876956" w:rsidRDefault="00462F97" w:rsidP="003911E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D403E1B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Психолог</w:t>
            </w:r>
          </w:p>
          <w:p w14:paraId="549B96A8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FEF86D1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313ED52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3E84441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Сценарій</w:t>
            </w:r>
          </w:p>
        </w:tc>
        <w:tc>
          <w:tcPr>
            <w:tcW w:w="851" w:type="dxa"/>
          </w:tcPr>
          <w:p w14:paraId="7336313A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60AEC26E" w14:textId="77777777" w:rsidTr="00876956">
        <w:trPr>
          <w:trHeight w:val="397"/>
        </w:trPr>
        <w:tc>
          <w:tcPr>
            <w:tcW w:w="3681" w:type="dxa"/>
          </w:tcPr>
          <w:p w14:paraId="2CA2871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528" w:type="dxa"/>
          </w:tcPr>
          <w:p w14:paraId="722595E8" w14:textId="77777777" w:rsidR="00517065" w:rsidRPr="00D66DE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6F4EA1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CC55FE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AFC075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1B17A55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462F97" w14:paraId="451C30FF" w14:textId="77777777" w:rsidTr="00876956">
        <w:trPr>
          <w:trHeight w:val="397"/>
        </w:trPr>
        <w:tc>
          <w:tcPr>
            <w:tcW w:w="3681" w:type="dxa"/>
          </w:tcPr>
          <w:p w14:paraId="2B65CE9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528" w:type="dxa"/>
          </w:tcPr>
          <w:p w14:paraId="7BB3BF36" w14:textId="77777777" w:rsidR="00517065" w:rsidRPr="00D66DED" w:rsidRDefault="00462F9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eastAsia="Times New Roman" w:hAnsi="Times New Roman"/>
                <w:szCs w:val="24"/>
                <w:lang w:val="uk-UA"/>
              </w:rPr>
              <w:t>1.Відвідування краєзнавчого музею</w:t>
            </w:r>
          </w:p>
        </w:tc>
        <w:tc>
          <w:tcPr>
            <w:tcW w:w="1559" w:type="dxa"/>
          </w:tcPr>
          <w:p w14:paraId="39BB6F95" w14:textId="77777777" w:rsidR="00462F97" w:rsidRPr="002672E2" w:rsidRDefault="00517065" w:rsidP="002672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6B46F6F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</w:tc>
        <w:tc>
          <w:tcPr>
            <w:tcW w:w="1559" w:type="dxa"/>
          </w:tcPr>
          <w:p w14:paraId="3323DA0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01701D2E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0FF71CAF" w14:textId="77777777" w:rsidTr="00876956">
        <w:trPr>
          <w:trHeight w:val="397"/>
        </w:trPr>
        <w:tc>
          <w:tcPr>
            <w:tcW w:w="3681" w:type="dxa"/>
          </w:tcPr>
          <w:p w14:paraId="659084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4445DF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528" w:type="dxa"/>
          </w:tcPr>
          <w:p w14:paraId="7DD54888" w14:textId="77777777" w:rsidR="00517065" w:rsidRPr="00876956" w:rsidRDefault="00D66DED" w:rsidP="00D66DE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1.Робота гуртків військово-патріотичного спрямування</w:t>
            </w:r>
          </w:p>
        </w:tc>
        <w:tc>
          <w:tcPr>
            <w:tcW w:w="1559" w:type="dxa"/>
          </w:tcPr>
          <w:p w14:paraId="7A4C830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D66DED" w:rsidRPr="00876956">
              <w:rPr>
                <w:rFonts w:ascii="Times New Roman" w:hAnsi="Times New Roman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44B02CC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гуртків</w:t>
            </w:r>
          </w:p>
        </w:tc>
        <w:tc>
          <w:tcPr>
            <w:tcW w:w="1559" w:type="dxa"/>
          </w:tcPr>
          <w:p w14:paraId="2CB73DE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14:paraId="0CCF839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40C62D08" w14:textId="77777777" w:rsidTr="00876956">
        <w:trPr>
          <w:trHeight w:val="397"/>
        </w:trPr>
        <w:tc>
          <w:tcPr>
            <w:tcW w:w="3681" w:type="dxa"/>
          </w:tcPr>
          <w:p w14:paraId="1614123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340" w:type="dxa"/>
            <w:gridSpan w:val="5"/>
            <w:shd w:val="clear" w:color="auto" w:fill="FFE599"/>
          </w:tcPr>
          <w:p w14:paraId="1B0C452A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67FB98C2" w14:textId="77777777" w:rsidTr="00876956">
        <w:trPr>
          <w:trHeight w:val="397"/>
        </w:trPr>
        <w:tc>
          <w:tcPr>
            <w:tcW w:w="3681" w:type="dxa"/>
          </w:tcPr>
          <w:p w14:paraId="0DBA5E6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528" w:type="dxa"/>
          </w:tcPr>
          <w:p w14:paraId="41C46EBC" w14:textId="77777777" w:rsidR="00517065" w:rsidRPr="00D66DED" w:rsidRDefault="001215F9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громадської думки учнів, батьків і педагогічного колективу з різних питань шкільного життя .</w:t>
            </w:r>
          </w:p>
        </w:tc>
        <w:tc>
          <w:tcPr>
            <w:tcW w:w="1559" w:type="dxa"/>
          </w:tcPr>
          <w:p w14:paraId="27D8E98E" w14:textId="77777777" w:rsidR="00517065" w:rsidRPr="001215F9" w:rsidRDefault="001215F9" w:rsidP="001215F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4784BC76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59" w:type="dxa"/>
          </w:tcPr>
          <w:p w14:paraId="4A3EC678" w14:textId="77777777" w:rsidR="00517065" w:rsidRPr="00876956" w:rsidRDefault="0099736C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Анкетування</w:t>
            </w:r>
          </w:p>
        </w:tc>
        <w:tc>
          <w:tcPr>
            <w:tcW w:w="851" w:type="dxa"/>
          </w:tcPr>
          <w:p w14:paraId="6550CDF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56BA2" w14:paraId="2F4A4363" w14:textId="77777777" w:rsidTr="00876956">
        <w:trPr>
          <w:trHeight w:val="397"/>
        </w:trPr>
        <w:tc>
          <w:tcPr>
            <w:tcW w:w="3681" w:type="dxa"/>
          </w:tcPr>
          <w:p w14:paraId="3A20449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528" w:type="dxa"/>
          </w:tcPr>
          <w:p w14:paraId="02F4F15D" w14:textId="77777777" w:rsidR="000C2129" w:rsidRDefault="00517065" w:rsidP="000C2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 w:rsidRPr="000C2129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D66DED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="000C2129" w:rsidRPr="00E56FB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Стаб</w:t>
            </w:r>
            <w:r w:rsidR="000C2129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ілізація емоційної сфери вчителів:</w:t>
            </w:r>
          </w:p>
          <w:p w14:paraId="09DC245A" w14:textId="77777777" w:rsidR="00517065" w:rsidRPr="002672E2" w:rsidRDefault="000C2129" w:rsidP="00267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заняття для вчителів «</w:t>
            </w:r>
            <w:r w:rsidRPr="00E56FB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Подолання емоційного вигорання</w:t>
            </w: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».</w:t>
            </w:r>
          </w:p>
        </w:tc>
        <w:tc>
          <w:tcPr>
            <w:tcW w:w="1559" w:type="dxa"/>
          </w:tcPr>
          <w:p w14:paraId="5D6B4093" w14:textId="77777777" w:rsidR="00517065" w:rsidRPr="00876956" w:rsidRDefault="000C212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76993ADB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59" w:type="dxa"/>
          </w:tcPr>
          <w:p w14:paraId="6F73D0F4" w14:textId="77777777" w:rsidR="00517065" w:rsidRDefault="0099736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492401F9" w14:textId="77777777" w:rsidR="0099736C" w:rsidRPr="00876956" w:rsidRDefault="0099736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056C858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E73DA2" w14:paraId="031AC08A" w14:textId="77777777" w:rsidTr="00876956">
        <w:trPr>
          <w:trHeight w:val="397"/>
        </w:trPr>
        <w:tc>
          <w:tcPr>
            <w:tcW w:w="3681" w:type="dxa"/>
          </w:tcPr>
          <w:p w14:paraId="4F07F62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528" w:type="dxa"/>
          </w:tcPr>
          <w:p w14:paraId="7F7BBB37" w14:textId="77777777" w:rsidR="00517065" w:rsidRPr="00D66DED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E73DA2">
              <w:rPr>
                <w:rFonts w:ascii="Times New Roman" w:hAnsi="Times New Roman"/>
                <w:color w:val="000000"/>
                <w:szCs w:val="24"/>
                <w:lang w:val="uk-UA"/>
              </w:rPr>
              <w:t>Проведення тренінгу з дітьми з низьким рівнем самооцінки.</w:t>
            </w:r>
          </w:p>
          <w:p w14:paraId="48CA26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Корекційно-розвиткові заняття з дітьми з особливими освітніми потребами.</w:t>
            </w:r>
          </w:p>
        </w:tc>
        <w:tc>
          <w:tcPr>
            <w:tcW w:w="1559" w:type="dxa"/>
          </w:tcPr>
          <w:p w14:paraId="0E42C0B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31E6DAD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065EE6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176C04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23BB30BF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59" w:type="dxa"/>
          </w:tcPr>
          <w:p w14:paraId="5F49E627" w14:textId="77777777" w:rsidR="00517065" w:rsidRPr="00876956" w:rsidRDefault="00A85F8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310F4D0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0B87E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69416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4CFF8EE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143BDD" w14:paraId="234E2521" w14:textId="77777777" w:rsidTr="00876956">
        <w:trPr>
          <w:trHeight w:val="397"/>
        </w:trPr>
        <w:tc>
          <w:tcPr>
            <w:tcW w:w="3681" w:type="dxa"/>
          </w:tcPr>
          <w:p w14:paraId="3459289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528" w:type="dxa"/>
          </w:tcPr>
          <w:p w14:paraId="5B7683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A85F85">
              <w:rPr>
                <w:rFonts w:ascii="Times New Roman" w:hAnsi="Times New Roman"/>
                <w:szCs w:val="24"/>
                <w:lang w:val="uk-UA"/>
              </w:rPr>
              <w:t>Індивідуальні та групові консультування  батьків та педагогів про причини труднощів адаптації і шляхи їх подолання.</w:t>
            </w:r>
          </w:p>
        </w:tc>
        <w:tc>
          <w:tcPr>
            <w:tcW w:w="1559" w:type="dxa"/>
          </w:tcPr>
          <w:p w14:paraId="6C98AB3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37EC5ECD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59" w:type="dxa"/>
          </w:tcPr>
          <w:p w14:paraId="01FDBCD0" w14:textId="77777777" w:rsidR="00517065" w:rsidRPr="00876956" w:rsidRDefault="00A85F8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</w:tcPr>
          <w:p w14:paraId="7E411EF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5C0E76" w14:paraId="454509E2" w14:textId="77777777" w:rsidTr="00876956">
        <w:trPr>
          <w:trHeight w:val="397"/>
        </w:trPr>
        <w:tc>
          <w:tcPr>
            <w:tcW w:w="3681" w:type="dxa"/>
          </w:tcPr>
          <w:p w14:paraId="07F3385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528" w:type="dxa"/>
          </w:tcPr>
          <w:p w14:paraId="18C4EA73" w14:textId="77777777" w:rsidR="003911EA" w:rsidRPr="00D66DED" w:rsidRDefault="003911EA" w:rsidP="0039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</w:t>
            </w:r>
            <w:r w:rsidRPr="00D66DED">
              <w:rPr>
                <w:rFonts w:ascii="Times New Roman" w:eastAsia="Times New Roman" w:hAnsi="Times New Roman"/>
                <w:szCs w:val="24"/>
                <w:lang w:val="uk-UA"/>
              </w:rPr>
              <w:t>.Засідання ради профілактики.</w:t>
            </w:r>
          </w:p>
          <w:p w14:paraId="556301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24C3F9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22FC9A3" w14:textId="77777777" w:rsidR="00517065" w:rsidRPr="00876956" w:rsidRDefault="002672E2" w:rsidP="00A0073E">
            <w:pPr>
              <w:spacing w:after="0" w:line="240" w:lineRule="auto"/>
              <w:ind w:left="-137" w:hanging="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0E5746E3" w14:textId="77777777" w:rsidR="00517065" w:rsidRPr="00876956" w:rsidRDefault="00517065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45472FAE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6FD0F6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54078" w14:paraId="574EE93F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0498FBA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528" w:type="dxa"/>
          </w:tcPr>
          <w:p w14:paraId="7BFB9D6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7ED30AF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Акція «Запали свічку пам’яті»  (до Дня пам’яті жертв Голодомору)</w:t>
            </w:r>
          </w:p>
        </w:tc>
        <w:tc>
          <w:tcPr>
            <w:tcW w:w="1559" w:type="dxa"/>
          </w:tcPr>
          <w:p w14:paraId="015820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2CF1794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2672E2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46C58A95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59" w:type="dxa"/>
          </w:tcPr>
          <w:p w14:paraId="23623E8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0B065CE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  <w:vAlign w:val="center"/>
          </w:tcPr>
          <w:p w14:paraId="0E25B2F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54078" w14:paraId="671AC589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956EEF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254EDB" w14:paraId="1CDDFC21" w14:textId="77777777" w:rsidTr="00876956">
        <w:trPr>
          <w:trHeight w:val="397"/>
        </w:trPr>
        <w:tc>
          <w:tcPr>
            <w:tcW w:w="3681" w:type="dxa"/>
          </w:tcPr>
          <w:p w14:paraId="0918F50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528" w:type="dxa"/>
          </w:tcPr>
          <w:p w14:paraId="1D7C1835" w14:textId="77777777" w:rsidR="00517065" w:rsidRPr="00876956" w:rsidRDefault="00EC493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Участь педагогів школи у комісіях по перевірці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учнівських робіт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етапу Всеукраїнських олімпіад.</w:t>
            </w:r>
          </w:p>
          <w:p w14:paraId="3CB971DC" w14:textId="789D9C0F" w:rsidR="00517065" w:rsidRDefault="00EC493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Залучення педагогічних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працівників до участі у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Вс</w:t>
            </w:r>
            <w:r>
              <w:rPr>
                <w:rFonts w:ascii="Times New Roman" w:hAnsi="Times New Roman"/>
                <w:szCs w:val="24"/>
                <w:lang w:val="uk-UA"/>
              </w:rPr>
              <w:t>еукраїнському конкурсі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«Вчитель року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- 202</w:t>
            </w:r>
            <w:r w:rsidR="00F606DC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3151DF23" w14:textId="231B43B3" w:rsidR="00EC4931" w:rsidRPr="00876956" w:rsidRDefault="00EC493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Залучення педагогічних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працівників до участі у  виставці ППД «Сучасна освіта Житомирщини - </w:t>
            </w: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202</w:t>
            </w:r>
            <w:r w:rsidR="00F606DC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2CEA0FDE" w14:textId="77777777" w:rsidR="00F52634" w:rsidRPr="00876956" w:rsidRDefault="002672E2" w:rsidP="00F526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F52634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Засідання МО педпрацівників:</w:t>
            </w:r>
          </w:p>
          <w:p w14:paraId="2A6F7C6F" w14:textId="77777777" w:rsidR="00F52634" w:rsidRPr="00876956" w:rsidRDefault="00F52634" w:rsidP="00F526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14:paraId="12057E6D" w14:textId="77777777" w:rsidR="00F52634" w:rsidRPr="00876956" w:rsidRDefault="00F52634" w:rsidP="00F526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14:paraId="77CFD5BD" w14:textId="77777777" w:rsidR="00F52634" w:rsidRDefault="00F52634" w:rsidP="00F52634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7B47B210" w14:textId="77777777" w:rsidR="00517065" w:rsidRPr="005C0E76" w:rsidRDefault="00F52634" w:rsidP="00F52634">
            <w:pPr>
              <w:spacing w:after="0"/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класних керівників.</w:t>
            </w:r>
          </w:p>
        </w:tc>
        <w:tc>
          <w:tcPr>
            <w:tcW w:w="1559" w:type="dxa"/>
          </w:tcPr>
          <w:p w14:paraId="0886FA24" w14:textId="77777777" w:rsidR="00EC4931" w:rsidRPr="00876956" w:rsidRDefault="00EC4931" w:rsidP="00EC493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D36E0F7" w14:textId="77777777" w:rsidR="00517065" w:rsidRPr="00876956" w:rsidRDefault="00517065" w:rsidP="00EC493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D612BC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3DA9A5D" w14:textId="77777777" w:rsidR="00517065" w:rsidRPr="00876956" w:rsidRDefault="00517065" w:rsidP="00EC493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60A67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AE01F4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31C5856" w14:textId="77777777" w:rsidR="00EC4931" w:rsidRDefault="00EC493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758C8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59D9E44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1ACD7484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6FBAF50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0817538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17AA110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881B3BC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2D913BB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CD6BE01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lang w:val="uk-UA"/>
              </w:rPr>
              <w:t>методкомісій</w:t>
            </w:r>
            <w:proofErr w:type="spellEnd"/>
          </w:p>
        </w:tc>
        <w:tc>
          <w:tcPr>
            <w:tcW w:w="1559" w:type="dxa"/>
          </w:tcPr>
          <w:p w14:paraId="05441AB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Наказ</w:t>
            </w:r>
          </w:p>
          <w:p w14:paraId="20C2673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5CFE059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182A3C1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14:paraId="274F1E7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15056E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Заявки</w:t>
            </w:r>
          </w:p>
          <w:p w14:paraId="2221D08E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64A90C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75A02CA7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A6F2D09" w14:textId="77777777" w:rsidTr="00876956">
        <w:trPr>
          <w:trHeight w:val="397"/>
        </w:trPr>
        <w:tc>
          <w:tcPr>
            <w:tcW w:w="3681" w:type="dxa"/>
          </w:tcPr>
          <w:p w14:paraId="0B1E42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528" w:type="dxa"/>
          </w:tcPr>
          <w:p w14:paraId="7000B998" w14:textId="6800FD7F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6DCF8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63FB365" w14:textId="438DA01E" w:rsidR="00517065" w:rsidRPr="00EC4931" w:rsidRDefault="00517065" w:rsidP="00F606D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4D1F4C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55A8038E" w14:textId="77777777" w:rsidR="00EC4931" w:rsidRDefault="00EC4931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99D3E32" w14:textId="3199E643" w:rsidR="00517065" w:rsidRPr="00876956" w:rsidRDefault="00517065" w:rsidP="00F606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067D55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E555D69" w14:textId="77777777" w:rsidTr="00876956">
        <w:trPr>
          <w:trHeight w:val="397"/>
        </w:trPr>
        <w:tc>
          <w:tcPr>
            <w:tcW w:w="3681" w:type="dxa"/>
          </w:tcPr>
          <w:p w14:paraId="161F9D5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528" w:type="dxa"/>
          </w:tcPr>
          <w:p w14:paraId="55E4022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</w:tc>
        <w:tc>
          <w:tcPr>
            <w:tcW w:w="1559" w:type="dxa"/>
          </w:tcPr>
          <w:p w14:paraId="27343D9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A2B50AD" w14:textId="77777777" w:rsidR="00517065" w:rsidRPr="00876956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59" w:type="dxa"/>
          </w:tcPr>
          <w:p w14:paraId="0AC2C4A2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Висновки</w:t>
            </w:r>
          </w:p>
        </w:tc>
        <w:tc>
          <w:tcPr>
            <w:tcW w:w="851" w:type="dxa"/>
            <w:vAlign w:val="center"/>
          </w:tcPr>
          <w:p w14:paraId="6CFE2EC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4945EB4" w14:textId="77777777" w:rsidTr="00876956">
        <w:trPr>
          <w:trHeight w:val="397"/>
        </w:trPr>
        <w:tc>
          <w:tcPr>
            <w:tcW w:w="3681" w:type="dxa"/>
          </w:tcPr>
          <w:p w14:paraId="5BED6C2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528" w:type="dxa"/>
          </w:tcPr>
          <w:p w14:paraId="3E5BA48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9933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1.Індивідуальні бесіди з батьками учнів 5-11 класів з питань виховання і культури поведінки.</w:t>
            </w:r>
          </w:p>
        </w:tc>
        <w:tc>
          <w:tcPr>
            <w:tcW w:w="1559" w:type="dxa"/>
          </w:tcPr>
          <w:p w14:paraId="5CC3D95C" w14:textId="77777777" w:rsidR="00517065" w:rsidRPr="00876956" w:rsidRDefault="00517065" w:rsidP="00876956">
            <w:pPr>
              <w:spacing w:after="0" w:line="240" w:lineRule="auto"/>
              <w:ind w:left="-32"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60768419" w14:textId="77777777" w:rsidR="00517065" w:rsidRPr="00876956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3DB69F94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  <w:p w14:paraId="2214CB35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12C46CF3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EB8CF32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B01CA4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7BF1FB0" w14:textId="77777777" w:rsidTr="00876956">
        <w:trPr>
          <w:trHeight w:val="397"/>
        </w:trPr>
        <w:tc>
          <w:tcPr>
            <w:tcW w:w="3681" w:type="dxa"/>
          </w:tcPr>
          <w:p w14:paraId="02F171C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528" w:type="dxa"/>
          </w:tcPr>
          <w:p w14:paraId="03A5C29F" w14:textId="77777777" w:rsidR="00517065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  <w:p w14:paraId="09280883" w14:textId="77777777" w:rsidR="00D04A55" w:rsidRPr="00D04A55" w:rsidRDefault="00D04A55" w:rsidP="00D04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Cs w:val="24"/>
                <w:lang w:val="uk-UA"/>
              </w:rPr>
              <w:t>Погодження та затвердження плану підвищення кваліфікації вчителів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 2021</w:t>
            </w:r>
            <w:r w:rsidR="002672E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рік.</w:t>
            </w:r>
          </w:p>
        </w:tc>
        <w:tc>
          <w:tcPr>
            <w:tcW w:w="1559" w:type="dxa"/>
          </w:tcPr>
          <w:p w14:paraId="5FDB3D4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</w:tc>
        <w:tc>
          <w:tcPr>
            <w:tcW w:w="1843" w:type="dxa"/>
          </w:tcPr>
          <w:p w14:paraId="78CACA79" w14:textId="77777777" w:rsidR="00517065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6C67CAB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7A97793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B5D18DF" w14:textId="77777777" w:rsidR="002672E2" w:rsidRPr="00876956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D8FEE03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14:paraId="75AAE27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BBC2A64" w14:textId="77777777" w:rsidTr="00876956">
        <w:trPr>
          <w:trHeight w:val="397"/>
        </w:trPr>
        <w:tc>
          <w:tcPr>
            <w:tcW w:w="3681" w:type="dxa"/>
          </w:tcPr>
          <w:p w14:paraId="3A2F73C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528" w:type="dxa"/>
          </w:tcPr>
          <w:p w14:paraId="4979BF7C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ведення учнями 5-11 класів зошитів з української мови.</w:t>
            </w:r>
          </w:p>
          <w:p w14:paraId="5EB3CD3D" w14:textId="77777777"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2. Про роботу шкільної їдальні та стан харчування в закладі освіти.</w:t>
            </w:r>
          </w:p>
          <w:p w14:paraId="32D58B28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роботу педколективу щодо попередження правопорушень та злочинності серед здобувачів освіти.</w:t>
            </w:r>
          </w:p>
        </w:tc>
        <w:tc>
          <w:tcPr>
            <w:tcW w:w="1559" w:type="dxa"/>
          </w:tcPr>
          <w:p w14:paraId="454849E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01474077" w14:textId="77777777" w:rsidR="00517065" w:rsidRDefault="002672E2" w:rsidP="002672E2">
            <w:pPr>
              <w:spacing w:after="0" w:line="240" w:lineRule="auto"/>
              <w:ind w:left="-108" w:right="-25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Заступник з НВР</w:t>
            </w:r>
          </w:p>
          <w:p w14:paraId="2580D525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A7DC3F5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5D37957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3CE2CCFB" w14:textId="77777777" w:rsidR="002672E2" w:rsidRPr="00876956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59" w:type="dxa"/>
          </w:tcPr>
          <w:p w14:paraId="63DE92DF" w14:textId="77777777" w:rsidR="00517065" w:rsidRPr="00A0073E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0073E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CB55F1C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50E96C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267DE" w14:paraId="1A846F3D" w14:textId="77777777" w:rsidTr="005A370E">
        <w:trPr>
          <w:trHeight w:val="397"/>
        </w:trPr>
        <w:tc>
          <w:tcPr>
            <w:tcW w:w="3681" w:type="dxa"/>
          </w:tcPr>
          <w:p w14:paraId="1CB2F1B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528" w:type="dxa"/>
            <w:vAlign w:val="center"/>
          </w:tcPr>
          <w:p w14:paraId="69BAEB0D" w14:textId="782FD7E9" w:rsidR="008D396A" w:rsidRPr="008D396A" w:rsidRDefault="008D396A" w:rsidP="008D39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D396A">
              <w:rPr>
                <w:rFonts w:ascii="Times New Roman" w:hAnsi="Times New Roman"/>
                <w:szCs w:val="24"/>
                <w:lang w:val="uk-UA"/>
              </w:rPr>
              <w:t>Педрада №4</w:t>
            </w:r>
          </w:p>
          <w:p w14:paraId="2412946C" w14:textId="628D2767" w:rsidR="006267DE" w:rsidRPr="006267DE" w:rsidRDefault="008D396A" w:rsidP="008D396A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D396A">
              <w:rPr>
                <w:rFonts w:ascii="Times New Roman" w:hAnsi="Times New Roman"/>
                <w:iCs/>
                <w:lang w:val="uk-UA"/>
              </w:rPr>
              <w:t>1</w:t>
            </w:r>
            <w:r w:rsidR="006267DE" w:rsidRPr="008D396A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6267DE" w:rsidRPr="008D396A">
              <w:rPr>
                <w:rFonts w:ascii="Times New Roman" w:hAnsi="Times New Roman"/>
                <w:lang w:val="uk-UA"/>
              </w:rPr>
              <w:t>Про схвалення методичних розробок вчителів для участі у виставці ППД-202</w:t>
            </w:r>
            <w:r w:rsidRPr="008D396A">
              <w:rPr>
                <w:rFonts w:ascii="Times New Roman" w:hAnsi="Times New Roman"/>
                <w:lang w:val="uk-UA"/>
              </w:rPr>
              <w:t>3</w:t>
            </w:r>
            <w:r w:rsidR="006267DE" w:rsidRPr="008D396A">
              <w:rPr>
                <w:rFonts w:ascii="Times New Roman" w:hAnsi="Times New Roman"/>
                <w:lang w:val="uk-UA"/>
              </w:rPr>
              <w:t>.</w:t>
            </w:r>
            <w:r w:rsidR="006267DE" w:rsidRPr="005A370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77D4C295" w14:textId="5B020969" w:rsidR="00517065" w:rsidRPr="005A370E" w:rsidRDefault="005A370E" w:rsidP="005A37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8D396A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18FBAF40" w14:textId="77777777" w:rsidR="005A370E" w:rsidRDefault="005A370E" w:rsidP="008D396A">
            <w:pPr>
              <w:spacing w:after="0" w:line="240" w:lineRule="auto"/>
              <w:ind w:right="-108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7267D18A" w14:textId="6C46F404" w:rsidR="00517065" w:rsidRPr="008D396A" w:rsidRDefault="005A370E" w:rsidP="008D3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В.П..</w:t>
            </w:r>
          </w:p>
        </w:tc>
        <w:tc>
          <w:tcPr>
            <w:tcW w:w="1559" w:type="dxa"/>
          </w:tcPr>
          <w:p w14:paraId="13DE99FD" w14:textId="77777777" w:rsidR="00517065" w:rsidRPr="005A370E" w:rsidRDefault="005A370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5DC6465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810D58B" w14:textId="77777777" w:rsidTr="00876956">
        <w:trPr>
          <w:trHeight w:val="397"/>
        </w:trPr>
        <w:tc>
          <w:tcPr>
            <w:tcW w:w="3681" w:type="dxa"/>
          </w:tcPr>
          <w:p w14:paraId="65AC3A8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528" w:type="dxa"/>
          </w:tcPr>
          <w:p w14:paraId="1B4DE57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веденням зошитів з української мови учнями 5-11 класів.</w:t>
            </w:r>
          </w:p>
          <w:p w14:paraId="16690E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764D3C5" w14:textId="77777777" w:rsidR="00517065" w:rsidRPr="002672E2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2E2">
              <w:rPr>
                <w:rFonts w:ascii="Times New Roman" w:hAnsi="Times New Roman"/>
                <w:lang w:val="uk-UA"/>
              </w:rPr>
              <w:t xml:space="preserve">2. </w:t>
            </w:r>
            <w:r w:rsidR="002672E2" w:rsidRPr="002672E2">
              <w:rPr>
                <w:rFonts w:ascii="Times New Roman" w:hAnsi="Times New Roman"/>
                <w:szCs w:val="24"/>
                <w:lang w:val="uk-UA"/>
              </w:rPr>
              <w:t>Контроль</w:t>
            </w:r>
            <w:r w:rsidRPr="002672E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2672E2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2672E2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  <w:p w14:paraId="521D0D00" w14:textId="77777777" w:rsidR="00517065" w:rsidRPr="008B60AF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14:paraId="3F888A13" w14:textId="77777777" w:rsidR="00517065" w:rsidRPr="004B0C2D" w:rsidRDefault="008B60AF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4B0C2D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4B0C2D">
              <w:rPr>
                <w:rFonts w:ascii="Times New Roman" w:hAnsi="Times New Roman"/>
                <w:szCs w:val="24"/>
                <w:lang w:val="uk-UA"/>
              </w:rPr>
              <w:t xml:space="preserve">. Вивчення роботи педколективу щодо </w:t>
            </w:r>
            <w:r w:rsidR="00517065" w:rsidRPr="004B0C2D">
              <w:rPr>
                <w:rFonts w:ascii="Times New Roman" w:hAnsi="Times New Roman"/>
                <w:szCs w:val="24"/>
                <w:lang w:val="uk-UA"/>
              </w:rPr>
              <w:lastRenderedPageBreak/>
              <w:t>попередження правопорушень та злочинності серед здобувачів освіти.</w:t>
            </w:r>
          </w:p>
          <w:p w14:paraId="7425C2E8" w14:textId="77777777" w:rsidR="00517065" w:rsidRDefault="008B60AF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Вивчення с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тану викладання, рівня навчальних досягнень здобувачів освіти з:</w:t>
            </w:r>
          </w:p>
          <w:p w14:paraId="67B32D79" w14:textId="1A06C8B7" w:rsidR="008B60AF" w:rsidRDefault="008B60AF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</w:t>
            </w:r>
            <w:r w:rsidR="00574810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англійської мови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5FE46A13" w14:textId="45513E16" w:rsidR="00517065" w:rsidRDefault="008B60AF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574810">
              <w:rPr>
                <w:rFonts w:ascii="Times New Roman" w:hAnsi="Times New Roman"/>
                <w:color w:val="000000"/>
                <w:szCs w:val="24"/>
                <w:lang w:val="uk-UA"/>
              </w:rPr>
              <w:t>фізичної культури</w:t>
            </w:r>
            <w:r w:rsidR="00832DFC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58C6430D" w14:textId="77777777" w:rsidR="00832DFC" w:rsidRPr="00251080" w:rsidRDefault="00832DFC" w:rsidP="0025108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5. </w:t>
            </w:r>
            <w:r w:rsidRPr="00832DFC">
              <w:rPr>
                <w:rFonts w:ascii="Times New Roman" w:hAnsi="Times New Roman"/>
                <w:szCs w:val="24"/>
                <w:lang w:val="uk-UA"/>
              </w:rPr>
              <w:t>Вивчення   стану  навч</w:t>
            </w:r>
            <w:r>
              <w:rPr>
                <w:rFonts w:ascii="Times New Roman" w:hAnsi="Times New Roman"/>
                <w:szCs w:val="24"/>
                <w:lang w:val="uk-UA"/>
              </w:rPr>
              <w:t>ально-виховної  роботи  в 9  класі</w:t>
            </w:r>
            <w:r w:rsidRPr="00832DFC">
              <w:rPr>
                <w:rFonts w:ascii="Times New Roman" w:hAnsi="Times New Roman"/>
                <w:szCs w:val="24"/>
                <w:lang w:val="uk-UA"/>
              </w:rPr>
              <w:t xml:space="preserve"> та адаптації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здобувачів освіти </w:t>
            </w:r>
            <w:r w:rsidRPr="00832DFC">
              <w:rPr>
                <w:rFonts w:ascii="Times New Roman" w:hAnsi="Times New Roman"/>
                <w:szCs w:val="24"/>
                <w:lang w:val="uk-UA"/>
              </w:rPr>
              <w:t>5 класу до навчання в школі ІІ ступеня.</w:t>
            </w:r>
          </w:p>
          <w:p w14:paraId="490735FE" w14:textId="77777777" w:rsidR="00517065" w:rsidRPr="00064A2E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="00517065" w:rsidRPr="00064A2E">
              <w:rPr>
                <w:rFonts w:ascii="Times New Roman" w:hAnsi="Times New Roman"/>
                <w:szCs w:val="24"/>
                <w:lang w:val="uk-UA"/>
              </w:rPr>
              <w:t xml:space="preserve">Вивчення стану виконання плану заходів запобігання та протидії </w:t>
            </w:r>
            <w:proofErr w:type="spellStart"/>
            <w:r w:rsidR="00517065" w:rsidRPr="00064A2E">
              <w:rPr>
                <w:rFonts w:ascii="Times New Roman" w:hAnsi="Times New Roman"/>
                <w:szCs w:val="24"/>
                <w:lang w:val="uk-UA"/>
              </w:rPr>
              <w:t>булінгу</w:t>
            </w:r>
            <w:proofErr w:type="spellEnd"/>
            <w:r w:rsidR="00517065" w:rsidRPr="00064A2E">
              <w:rPr>
                <w:rFonts w:ascii="Times New Roman" w:hAnsi="Times New Roman"/>
                <w:szCs w:val="24"/>
                <w:lang w:val="uk-UA"/>
              </w:rPr>
              <w:t xml:space="preserve"> і дискримінації за І семестр.</w:t>
            </w:r>
          </w:p>
          <w:p w14:paraId="34AF3D2C" w14:textId="77777777" w:rsidR="00517065" w:rsidRPr="00064A2E" w:rsidRDefault="00832DFC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517065" w:rsidRPr="00064A2E">
              <w:rPr>
                <w:rFonts w:ascii="Times New Roman" w:hAnsi="Times New Roman"/>
                <w:szCs w:val="24"/>
                <w:lang w:val="uk-UA"/>
              </w:rPr>
              <w:t>. Вивчення впровадження концепції нової української школи як простору освітніх можливостей.</w:t>
            </w:r>
          </w:p>
        </w:tc>
        <w:tc>
          <w:tcPr>
            <w:tcW w:w="1559" w:type="dxa"/>
          </w:tcPr>
          <w:p w14:paraId="41CA8A0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21E7F4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7063C0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539EC4E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A2B27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48FB34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7DE7441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C1EAEF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02A186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9F74B3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F0D330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86A85D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99DE9E5" w14:textId="77777777" w:rsidR="00251080" w:rsidRDefault="0025108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A22A6A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E60DBF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4E37783" w14:textId="77777777" w:rsidR="00251080" w:rsidRDefault="00251080" w:rsidP="0025108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56C9BE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2A5D96A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F9291F3" w14:textId="77777777" w:rsidR="00251080" w:rsidRDefault="0025108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4F5D3F9" w14:textId="77777777" w:rsidR="00251080" w:rsidRPr="00876956" w:rsidRDefault="00251080" w:rsidP="0025108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5D1AFE0" w14:textId="77777777" w:rsidR="00251080" w:rsidRPr="00876956" w:rsidRDefault="0025108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8551BF6" w14:textId="77777777" w:rsidR="00517065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341E8250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179F7A7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0F1E8B2D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1CDF818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75B373C7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006D88F1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052B2B8B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64322A7E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7395158B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9687A6B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782D3DB3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7AA4EC44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2408F0CE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60ACB4F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67263937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406DD091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4FE71F7E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0B0164A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E53F5D7" w14:textId="77777777" w:rsidR="00251080" w:rsidRPr="00876956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660B14BE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52279C7B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4AB0442" w14:textId="77777777" w:rsidR="00517065" w:rsidRPr="00876956" w:rsidRDefault="00517065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3FCF2F32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A525521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3987CCD" w14:textId="77777777" w:rsidR="00517065" w:rsidRPr="00876956" w:rsidRDefault="00517065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5BF88595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8299F69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 наради</w:t>
            </w:r>
          </w:p>
          <w:p w14:paraId="1FD569C5" w14:textId="77777777" w:rsidR="00517065" w:rsidRPr="00876956" w:rsidRDefault="00517065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59477040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4AA1E3E" w14:textId="77777777" w:rsidR="00517065" w:rsidRPr="00876956" w:rsidRDefault="00E319D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2D5705F1" w14:textId="77777777" w:rsidR="00517065" w:rsidRPr="00876956" w:rsidRDefault="00E319D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7E8BCB15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3FAF158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D099B9A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4A34C98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17BE4168" w14:textId="77777777" w:rsidR="00251080" w:rsidRPr="00876956" w:rsidRDefault="00251080" w:rsidP="0025108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8DFF29E" w14:textId="77777777" w:rsidR="00251080" w:rsidRPr="00876956" w:rsidRDefault="00251080" w:rsidP="0025108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26B8E4F" w14:textId="77777777" w:rsidR="00251080" w:rsidRPr="00876956" w:rsidRDefault="00251080" w:rsidP="0025108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333F50BB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14:paraId="1F08DC38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31F5125B" w14:textId="77777777" w:rsidR="00517065" w:rsidRPr="00876956" w:rsidRDefault="00517065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</w:tc>
        <w:tc>
          <w:tcPr>
            <w:tcW w:w="851" w:type="dxa"/>
            <w:vAlign w:val="center"/>
          </w:tcPr>
          <w:p w14:paraId="21CE07E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46DC865" w14:textId="77777777" w:rsidTr="00876956">
        <w:trPr>
          <w:trHeight w:val="397"/>
        </w:trPr>
        <w:tc>
          <w:tcPr>
            <w:tcW w:w="3681" w:type="dxa"/>
          </w:tcPr>
          <w:p w14:paraId="38DD260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528" w:type="dxa"/>
          </w:tcPr>
          <w:p w14:paraId="170920E2" w14:textId="77777777" w:rsidR="00EC4931" w:rsidRPr="00EC4931" w:rsidRDefault="00EC4931" w:rsidP="00EC49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14:paraId="543F2A0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63B7981" w14:textId="77777777" w:rsidR="00517065" w:rsidRPr="00876956" w:rsidRDefault="00517065" w:rsidP="00EC49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02B0F720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A052F03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E95C43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A853C7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D2BB824" w14:textId="77777777" w:rsidTr="00876956">
        <w:trPr>
          <w:trHeight w:val="397"/>
        </w:trPr>
        <w:tc>
          <w:tcPr>
            <w:tcW w:w="3681" w:type="dxa"/>
          </w:tcPr>
          <w:p w14:paraId="62ADAD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528" w:type="dxa"/>
            <w:vAlign w:val="center"/>
          </w:tcPr>
          <w:p w14:paraId="3BF2370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6366E1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12A8B6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832AB7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AE98F5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7144333D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06E9628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D83650F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4C8B2D7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2819309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FF28B32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6D2EF94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53DE89F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311C5F3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BE3B8DE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8FAAEC2" w14:textId="77777777" w:rsidR="00251080" w:rsidRDefault="00251080" w:rsidP="00BC1014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540F3007" w14:textId="77777777" w:rsidR="00251080" w:rsidRDefault="0025108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7C74000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F0F4423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3A63E93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8225B85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3422B59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5B2576E" w14:textId="291DB1FE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Грудень</w:t>
      </w:r>
    </w:p>
    <w:p w14:paraId="05D0FD77" w14:textId="77777777" w:rsidR="00251080" w:rsidRPr="00921CCC" w:rsidRDefault="0025108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344F0210" w14:textId="77777777" w:rsidTr="00876956">
        <w:trPr>
          <w:trHeight w:val="850"/>
        </w:trPr>
        <w:tc>
          <w:tcPr>
            <w:tcW w:w="3539" w:type="dxa"/>
            <w:shd w:val="clear" w:color="auto" w:fill="BDD6EE"/>
            <w:vAlign w:val="center"/>
          </w:tcPr>
          <w:p w14:paraId="3D98844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1F17DE5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1BA09D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09198E6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347999F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3814F65F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173C593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0137E13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57C69D1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798667F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16C8D623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60EF48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56A71BF2" w14:textId="77777777" w:rsidTr="00876956">
        <w:trPr>
          <w:trHeight w:val="397"/>
        </w:trPr>
        <w:tc>
          <w:tcPr>
            <w:tcW w:w="3539" w:type="dxa"/>
          </w:tcPr>
          <w:p w14:paraId="31CBBB6E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6FE2461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36D06" w14:paraId="77D858CF" w14:textId="77777777" w:rsidTr="00876956">
        <w:trPr>
          <w:trHeight w:val="397"/>
        </w:trPr>
        <w:tc>
          <w:tcPr>
            <w:tcW w:w="3539" w:type="dxa"/>
          </w:tcPr>
          <w:p w14:paraId="63E7F30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5463EEEC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. Контроль за дотриманням вчителями вимог ТБ і охорони праці в освітньому процесі.</w:t>
            </w:r>
          </w:p>
          <w:p w14:paraId="7101ABAA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2. Проведення інструктажів та  бесід з учнями щодо правил з техніки безпеки, охорони життєдіяльності учнів під час зимових канікул.</w:t>
            </w:r>
          </w:p>
          <w:p w14:paraId="55EFCBBA" w14:textId="711A37D2" w:rsidR="00BC1014" w:rsidRDefault="00516BD0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BC1014">
              <w:rPr>
                <w:rFonts w:ascii="Times New Roman" w:hAnsi="Times New Roman"/>
                <w:szCs w:val="24"/>
                <w:lang w:val="uk-UA"/>
              </w:rPr>
              <w:t xml:space="preserve">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18D1AC3A" w14:textId="42257E87" w:rsidR="00BC1014" w:rsidRPr="00876956" w:rsidRDefault="00516BD0" w:rsidP="00BC101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BC1014">
              <w:rPr>
                <w:rFonts w:ascii="Times New Roman" w:hAnsi="Times New Roman"/>
                <w:szCs w:val="24"/>
                <w:lang w:val="uk-UA"/>
              </w:rPr>
              <w:t>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3EC8F46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E54EA43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AABD3D2" w14:textId="5E54CEC7" w:rsidR="00517065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68D81DE" w14:textId="2DBC1471" w:rsidR="00BC1014" w:rsidRDefault="00BC1014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</w:p>
          <w:p w14:paraId="2368F105" w14:textId="0BF3089D" w:rsidR="00BC1014" w:rsidRDefault="00BC1014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</w:p>
          <w:p w14:paraId="6C529708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37790F9C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A589755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3B2728A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59E2091" w14:textId="1FE11018" w:rsidR="00BC1014" w:rsidRPr="00876956" w:rsidRDefault="00BC1014" w:rsidP="00BC1014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0CEA041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8AAE5C8" w14:textId="77777777" w:rsidR="00517065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F3DE8D3" w14:textId="77777777" w:rsidR="000A338F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753D475D" w14:textId="77777777" w:rsidR="000A338F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363F9631" w14:textId="77777777" w:rsidR="00BC1014" w:rsidRDefault="00BC101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5EA470C" w14:textId="77777777" w:rsidR="00BC1014" w:rsidRDefault="00BC101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A95CDA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5F5BE1D3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2F33231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6D97A23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25199EDA" w14:textId="002F5F9E" w:rsidR="00BC1014" w:rsidRPr="00876956" w:rsidRDefault="00BC1014" w:rsidP="00BC101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62EFCD8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4ABFCE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953FC64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Реєстрація в класних журналах</w:t>
            </w:r>
          </w:p>
          <w:p w14:paraId="7511C304" w14:textId="77A188E2" w:rsidR="00BC1014" w:rsidRPr="00876956" w:rsidRDefault="00BC101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</w:tcPr>
          <w:p w14:paraId="45736AE3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236D06" w14:paraId="4DECE0F2" w14:textId="77777777" w:rsidTr="00876956">
        <w:trPr>
          <w:trHeight w:val="397"/>
        </w:trPr>
        <w:tc>
          <w:tcPr>
            <w:tcW w:w="3539" w:type="dxa"/>
          </w:tcPr>
          <w:p w14:paraId="41D3EEF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7A826332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77247896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D330369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916A2CB" w14:textId="77777777" w:rsidR="00072758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347022CF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  <w:vAlign w:val="center"/>
          </w:tcPr>
          <w:p w14:paraId="4CF4299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D3753D" w14:paraId="067F0BA5" w14:textId="77777777" w:rsidTr="00876956">
        <w:trPr>
          <w:trHeight w:val="397"/>
        </w:trPr>
        <w:tc>
          <w:tcPr>
            <w:tcW w:w="3539" w:type="dxa"/>
          </w:tcPr>
          <w:p w14:paraId="137E824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77579F06" w14:textId="77777777" w:rsidR="00072758" w:rsidRDefault="00072758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можливих сімейних труднощів першокласників (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кінестетичний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малюнок сім'ї).</w:t>
            </w:r>
          </w:p>
          <w:p w14:paraId="777C97D9" w14:textId="77777777" w:rsidR="00072758" w:rsidRDefault="00072758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Вивчення емоційної сфери п’ятикласників.  </w:t>
            </w:r>
          </w:p>
          <w:p w14:paraId="01DA449D" w14:textId="77777777" w:rsidR="00072758" w:rsidRPr="00D3753D" w:rsidRDefault="00072758" w:rsidP="00D37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3. Вивчення мотивації навчання десятикласників: методика «Спрямованість на здобуття знань або на оцінку» (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Є.Ільїн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Н.Курдюкова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).</w:t>
            </w:r>
          </w:p>
        </w:tc>
        <w:tc>
          <w:tcPr>
            <w:tcW w:w="1701" w:type="dxa"/>
          </w:tcPr>
          <w:p w14:paraId="2D86FA5A" w14:textId="77777777" w:rsidR="00072758" w:rsidRPr="00876956" w:rsidRDefault="00072758" w:rsidP="00DB6AA8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E3F14D5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50EFA75" w14:textId="77777777" w:rsidR="00072758" w:rsidRPr="00D3753D" w:rsidRDefault="00072758" w:rsidP="00D3753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6AAB347E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4509A562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E1A71C0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778AA1B9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1C6B2148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54E8905C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8F7050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Довідка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  <w:proofErr w:type="spellEnd"/>
          </w:p>
        </w:tc>
        <w:tc>
          <w:tcPr>
            <w:tcW w:w="851" w:type="dxa"/>
            <w:vAlign w:val="center"/>
          </w:tcPr>
          <w:p w14:paraId="3788645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143BDD" w14:paraId="6E4621B4" w14:textId="77777777" w:rsidTr="00876956">
        <w:trPr>
          <w:trHeight w:val="397"/>
        </w:trPr>
        <w:tc>
          <w:tcPr>
            <w:tcW w:w="3539" w:type="dxa"/>
          </w:tcPr>
          <w:p w14:paraId="52EE73D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20DEA9B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Заходи Міжнародної акції «16 днів проти насильства».</w:t>
            </w:r>
          </w:p>
          <w:p w14:paraId="19229F1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Засідання ради профілактики.</w:t>
            </w:r>
          </w:p>
          <w:p w14:paraId="603CF5C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Систематичний </w:t>
            </w:r>
            <w:r w:rsidRPr="00876956"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моніторинг відвідування учнями школи та регулярний аналіз пропусків занять.</w:t>
            </w:r>
          </w:p>
        </w:tc>
        <w:tc>
          <w:tcPr>
            <w:tcW w:w="1701" w:type="dxa"/>
          </w:tcPr>
          <w:p w14:paraId="1DAD28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  <w:p w14:paraId="16FAC7CE" w14:textId="77777777" w:rsidR="00072758" w:rsidRPr="00876956" w:rsidRDefault="00072758" w:rsidP="00DB6AA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CFDDF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14:paraId="1A83F69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39719B4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66C1DFFC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36BABF55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354AF23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173B6673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D6194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1C9487E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14:paraId="092F150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143BDD" w14:paraId="72CF28B3" w14:textId="77777777" w:rsidTr="00876956">
        <w:trPr>
          <w:trHeight w:val="397"/>
        </w:trPr>
        <w:tc>
          <w:tcPr>
            <w:tcW w:w="3539" w:type="dxa"/>
          </w:tcPr>
          <w:p w14:paraId="1387DBC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3. Формування інклюзивного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освітнього простору</w:t>
            </w:r>
          </w:p>
        </w:tc>
        <w:tc>
          <w:tcPr>
            <w:tcW w:w="5670" w:type="dxa"/>
          </w:tcPr>
          <w:p w14:paraId="5E06E54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1. Засідання команди психолого-педагогічного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супроводу дітей з ООП.</w:t>
            </w:r>
          </w:p>
        </w:tc>
        <w:tc>
          <w:tcPr>
            <w:tcW w:w="1701" w:type="dxa"/>
          </w:tcPr>
          <w:p w14:paraId="49962D3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ІІІ т.</w:t>
            </w:r>
          </w:p>
        </w:tc>
        <w:tc>
          <w:tcPr>
            <w:tcW w:w="1843" w:type="dxa"/>
          </w:tcPr>
          <w:p w14:paraId="21520DDF" w14:textId="77777777" w:rsidR="00072758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63EAEAE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4642269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0A338F" w14:paraId="67A0F601" w14:textId="77777777" w:rsidTr="00876956">
        <w:trPr>
          <w:trHeight w:val="397"/>
        </w:trPr>
        <w:tc>
          <w:tcPr>
            <w:tcW w:w="3539" w:type="dxa"/>
          </w:tcPr>
          <w:p w14:paraId="10593D90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4A9B6B6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4773D05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Всесвітній день боротьби зі СНІДом.</w:t>
            </w:r>
          </w:p>
          <w:p w14:paraId="410D7559" w14:textId="77777777" w:rsidR="00072758" w:rsidRDefault="00072758" w:rsidP="00876956">
            <w:pPr>
              <w:spacing w:after="0" w:line="240" w:lineRule="auto"/>
            </w:pPr>
          </w:p>
          <w:p w14:paraId="3C5BB0F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Збройних сил України.</w:t>
            </w:r>
          </w:p>
          <w:p w14:paraId="24A0170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CA0E6C0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Святого Миколая.</w:t>
            </w:r>
          </w:p>
          <w:p w14:paraId="33C120DA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3162184" w14:textId="77777777" w:rsidR="00072758" w:rsidRDefault="00072758" w:rsidP="00AA522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 4. Бібліотечний урок.</w:t>
            </w:r>
          </w:p>
          <w:p w14:paraId="53108205" w14:textId="77777777" w:rsidR="00072758" w:rsidRPr="00AA5220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B58D51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9F3433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4679FB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766691B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7F1AED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6DCE3EE8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50365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4C410BA8" w14:textId="77777777" w:rsidR="00072758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14:paraId="76690F6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Буклет</w:t>
            </w:r>
          </w:p>
          <w:p w14:paraId="37801D4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8EF542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207C3A94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викладка</w:t>
            </w:r>
          </w:p>
          <w:p w14:paraId="58E01482" w14:textId="77777777" w:rsidR="00072758" w:rsidRPr="00AA5220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  <w:r w:rsidR="00072758">
              <w:rPr>
                <w:rFonts w:ascii="Times New Roman" w:hAnsi="Times New Roman"/>
                <w:bCs/>
                <w:szCs w:val="24"/>
                <w:lang w:val="uk-UA"/>
              </w:rPr>
              <w:t xml:space="preserve"> планом</w:t>
            </w:r>
          </w:p>
        </w:tc>
        <w:tc>
          <w:tcPr>
            <w:tcW w:w="851" w:type="dxa"/>
          </w:tcPr>
          <w:p w14:paraId="277FA9C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0A338F" w14:paraId="1FBD5E2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50A85D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921CCC" w14:paraId="6694DDCD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ED1B7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0E876DE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0A338F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14:paraId="7C8F2D5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701" w:type="dxa"/>
          </w:tcPr>
          <w:p w14:paraId="1BCB9CA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D458D1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204327D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4B5D2838" w14:textId="77777777" w:rsidR="00072758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FDCCB81" w14:textId="77777777" w:rsidR="000A338F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6477E190" w14:textId="77777777" w:rsidR="000A338F" w:rsidRPr="00876956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6615390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73910EA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4ABF4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51" w:type="dxa"/>
          </w:tcPr>
          <w:p w14:paraId="259880E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57945DBE" w14:textId="77777777" w:rsidTr="00876956">
        <w:trPr>
          <w:trHeight w:val="397"/>
        </w:trPr>
        <w:tc>
          <w:tcPr>
            <w:tcW w:w="3539" w:type="dxa"/>
          </w:tcPr>
          <w:p w14:paraId="780DE5C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4835CBA1" w14:textId="77777777" w:rsidR="00072758" w:rsidRPr="000A338F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Участь школярів у ІІ етапі Всеукраїнських олімпіад.</w:t>
            </w:r>
          </w:p>
        </w:tc>
        <w:tc>
          <w:tcPr>
            <w:tcW w:w="1701" w:type="dxa"/>
          </w:tcPr>
          <w:p w14:paraId="52D1B78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27AA04A" w14:textId="77777777" w:rsidR="00072758" w:rsidRPr="00876956" w:rsidRDefault="00072758" w:rsidP="000A338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5642673" w14:textId="77777777" w:rsidR="00072758" w:rsidRPr="00876956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2E23F56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  <w:p w14:paraId="3489376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F1FF20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7190875B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71DD172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49CDA71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D54078" w14:paraId="11F8D851" w14:textId="77777777" w:rsidTr="00876956">
        <w:trPr>
          <w:trHeight w:val="397"/>
        </w:trPr>
        <w:tc>
          <w:tcPr>
            <w:tcW w:w="3539" w:type="dxa"/>
          </w:tcPr>
          <w:p w14:paraId="50A5920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7ADF62EA" w14:textId="77777777" w:rsidR="00072758" w:rsidRPr="003911EA" w:rsidRDefault="00072758" w:rsidP="00FC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3911EA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3911EA">
              <w:rPr>
                <w:rFonts w:ascii="Times New Roman" w:eastAsia="Times New Roman" w:hAnsi="Times New Roman"/>
                <w:szCs w:val="24"/>
                <w:lang w:val="uk-UA"/>
              </w:rPr>
              <w:t xml:space="preserve"> Загальношкільне свято української патріотичної пісні.</w:t>
            </w:r>
          </w:p>
          <w:p w14:paraId="66E2A570" w14:textId="77777777" w:rsidR="00072758" w:rsidRDefault="00072758" w:rsidP="00FC36AA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2.Пр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оведення тижня правових знань.</w:t>
            </w:r>
          </w:p>
          <w:p w14:paraId="1FF1B266" w14:textId="77777777" w:rsidR="00072758" w:rsidRPr="00C77AA3" w:rsidRDefault="00072758" w:rsidP="00C77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Зустріч з працівниками   кримінальної міліції у справах неповнолітніх по питанню «Насилля в сім’ї. Фізичне та моральне насилля».</w:t>
            </w:r>
          </w:p>
        </w:tc>
        <w:tc>
          <w:tcPr>
            <w:tcW w:w="1701" w:type="dxa"/>
          </w:tcPr>
          <w:p w14:paraId="1655BE6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727777D2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3CA8C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E23ACF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9AE5A83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60D34002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34B8690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23760321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0162C10A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4944B03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80E9CA5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9C09C2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042F2A9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Зустріч</w:t>
            </w:r>
          </w:p>
        </w:tc>
        <w:tc>
          <w:tcPr>
            <w:tcW w:w="851" w:type="dxa"/>
          </w:tcPr>
          <w:p w14:paraId="20810DB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6F0CFF24" w14:textId="77777777" w:rsidTr="00876956">
        <w:trPr>
          <w:trHeight w:val="397"/>
        </w:trPr>
        <w:tc>
          <w:tcPr>
            <w:tcW w:w="3539" w:type="dxa"/>
          </w:tcPr>
          <w:p w14:paraId="128F47F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1DC7719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Учнівські вечорниці «Андрію, Андрію подаруй мені надію».</w:t>
            </w:r>
          </w:p>
          <w:p w14:paraId="075E936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«Добротою себе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перевір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» (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подрунки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до Дня Святого Миколая»).</w:t>
            </w:r>
          </w:p>
        </w:tc>
        <w:tc>
          <w:tcPr>
            <w:tcW w:w="1701" w:type="dxa"/>
          </w:tcPr>
          <w:p w14:paraId="524A1B4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00046CF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D5569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47669E71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46D92B5E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4619895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7F27410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1FF68C87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079C89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</w:tcPr>
          <w:p w14:paraId="6B10655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C77AA3" w14:paraId="7A8F68EB" w14:textId="77777777" w:rsidTr="00876956">
        <w:trPr>
          <w:trHeight w:val="397"/>
        </w:trPr>
        <w:tc>
          <w:tcPr>
            <w:tcW w:w="3539" w:type="dxa"/>
          </w:tcPr>
          <w:p w14:paraId="60A4F30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330B28A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Організація та проведення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новорічно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-різдвяних свят.</w:t>
            </w:r>
          </w:p>
          <w:p w14:paraId="4E229C54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Конкурс витинанок «Новорічний вітраж».</w:t>
            </w:r>
          </w:p>
          <w:p w14:paraId="20D4155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Презентація новорічних плакатів.</w:t>
            </w:r>
          </w:p>
        </w:tc>
        <w:tc>
          <w:tcPr>
            <w:tcW w:w="1701" w:type="dxa"/>
          </w:tcPr>
          <w:p w14:paraId="03426CE4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6581D9A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746E5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16B91450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554CF057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AD2B0D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559455A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6CC646F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14:paraId="0D9C5CB4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29D0E1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1E31E0F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C77AA3" w14:paraId="6444AE81" w14:textId="77777777" w:rsidTr="00876956">
        <w:trPr>
          <w:trHeight w:val="397"/>
        </w:trPr>
        <w:tc>
          <w:tcPr>
            <w:tcW w:w="3539" w:type="dxa"/>
          </w:tcPr>
          <w:p w14:paraId="6AB90AB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57DDC8C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1.Працює майстерня Діда Мороза.</w:t>
            </w:r>
          </w:p>
        </w:tc>
        <w:tc>
          <w:tcPr>
            <w:tcW w:w="1701" w:type="dxa"/>
          </w:tcPr>
          <w:p w14:paraId="726D5FF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6908BFAE" w14:textId="77777777" w:rsidR="00072758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труд. навчання</w:t>
            </w:r>
          </w:p>
        </w:tc>
        <w:tc>
          <w:tcPr>
            <w:tcW w:w="1417" w:type="dxa"/>
          </w:tcPr>
          <w:p w14:paraId="0FAE74C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2C2550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1C911079" w14:textId="77777777" w:rsidTr="00876956">
        <w:trPr>
          <w:trHeight w:val="397"/>
        </w:trPr>
        <w:tc>
          <w:tcPr>
            <w:tcW w:w="3539" w:type="dxa"/>
          </w:tcPr>
          <w:p w14:paraId="39E7773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7FD51F1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Виховна година до Дня боротьби зі СНІДом</w:t>
            </w:r>
          </w:p>
          <w:p w14:paraId="2E17AD3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«Профілактика ВІЛ -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СНІД</w:t>
            </w:r>
            <w:r>
              <w:rPr>
                <w:rFonts w:ascii="Times New Roman" w:hAnsi="Times New Roman"/>
                <w:szCs w:val="24"/>
                <w:lang w:val="uk-UA"/>
              </w:rPr>
              <w:t>у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5D5C3533" w14:textId="77777777" w:rsidR="00072758" w:rsidRDefault="00072758" w:rsidP="00DB6AA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Бесіди щодо ефективного й безпечного  використання ресурсу  Інтернет.</w:t>
            </w:r>
          </w:p>
          <w:p w14:paraId="3571BDCB" w14:textId="77777777" w:rsidR="00072758" w:rsidRPr="00DB6AA8" w:rsidRDefault="00072758" w:rsidP="00DB6AA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3. Рада профілактики.</w:t>
            </w:r>
          </w:p>
        </w:tc>
        <w:tc>
          <w:tcPr>
            <w:tcW w:w="1701" w:type="dxa"/>
          </w:tcPr>
          <w:p w14:paraId="678AED8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7C783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1ED42E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65BEB1B0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FB3A9F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0A8D552F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Соціальний педагог</w:t>
            </w:r>
          </w:p>
          <w:p w14:paraId="6B09B2BB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інформатики</w:t>
            </w:r>
          </w:p>
          <w:p w14:paraId="6E1A94C9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CACFBE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5B90751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  <w:p w14:paraId="4FE85DE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06828E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56F5537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6CF6645E" w14:textId="77777777" w:rsidTr="00876956">
        <w:trPr>
          <w:trHeight w:val="397"/>
        </w:trPr>
        <w:tc>
          <w:tcPr>
            <w:tcW w:w="3539" w:type="dxa"/>
          </w:tcPr>
          <w:p w14:paraId="0431A39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7F5C883A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Акція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«Піклуймося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про пташок».</w:t>
            </w:r>
          </w:p>
          <w:p w14:paraId="1BE30CC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</w:t>
            </w:r>
            <w:r w:rsidR="000A338F">
              <w:rPr>
                <w:rFonts w:ascii="Times New Roman" w:eastAsia="Times New Roman" w:hAnsi="Times New Roman"/>
                <w:szCs w:val="24"/>
                <w:lang w:val="uk-UA"/>
              </w:rPr>
              <w:t xml:space="preserve"> Природоохоронна акція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«Замість ялинки-зимовий букет».  </w:t>
            </w:r>
          </w:p>
        </w:tc>
        <w:tc>
          <w:tcPr>
            <w:tcW w:w="1701" w:type="dxa"/>
          </w:tcPr>
          <w:p w14:paraId="706D59B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E16FF18" w14:textId="77777777" w:rsidR="00072758" w:rsidRPr="00876956" w:rsidRDefault="00072758" w:rsidP="00C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4345184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CC05BF7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біології</w:t>
            </w:r>
          </w:p>
          <w:p w14:paraId="0A94F138" w14:textId="77777777" w:rsidR="000A338F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0EF6A6B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2765BAB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04B9570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54C58C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2D1C8F8B" w14:textId="77777777" w:rsidTr="00876956">
        <w:trPr>
          <w:trHeight w:val="397"/>
        </w:trPr>
        <w:tc>
          <w:tcPr>
            <w:tcW w:w="3539" w:type="dxa"/>
          </w:tcPr>
          <w:p w14:paraId="43754C1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05F484B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93439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C9477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6B2C74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394C37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D54078" w14:paraId="6A1B438C" w14:textId="77777777" w:rsidTr="00876956">
        <w:trPr>
          <w:trHeight w:val="397"/>
        </w:trPr>
        <w:tc>
          <w:tcPr>
            <w:tcW w:w="3539" w:type="dxa"/>
          </w:tcPr>
          <w:p w14:paraId="3BBB882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24635D5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1301BC2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Урок мужності до Дня Збройних Сил України.</w:t>
            </w:r>
          </w:p>
          <w:p w14:paraId="449B4E26" w14:textId="77777777" w:rsidR="00072758" w:rsidRPr="00876956" w:rsidRDefault="00072758" w:rsidP="00C77AA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Cs w:val="24"/>
                <w:lang w:val="uk-UA"/>
              </w:rPr>
              <w:t>Виховні години «Героям слава».</w:t>
            </w:r>
          </w:p>
        </w:tc>
        <w:tc>
          <w:tcPr>
            <w:tcW w:w="1701" w:type="dxa"/>
          </w:tcPr>
          <w:p w14:paraId="1511F3E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B90FCB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CC7A90E" w14:textId="77777777" w:rsidR="00072758" w:rsidRPr="00876956" w:rsidRDefault="00072758" w:rsidP="00B90F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42AD75BF" w14:textId="77777777" w:rsidR="00072758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  <w:p w14:paraId="138AFD60" w14:textId="77777777" w:rsidR="00B90FCB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56270F4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Конспект</w:t>
            </w:r>
          </w:p>
          <w:p w14:paraId="338335D2" w14:textId="77777777" w:rsidR="00072758" w:rsidRPr="00876956" w:rsidRDefault="00B90FCB" w:rsidP="00B90F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Конспект</w:t>
            </w:r>
          </w:p>
        </w:tc>
        <w:tc>
          <w:tcPr>
            <w:tcW w:w="851" w:type="dxa"/>
          </w:tcPr>
          <w:p w14:paraId="4BB4974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D54078" w14:paraId="0F20F8F0" w14:textId="77777777" w:rsidTr="00876956">
        <w:trPr>
          <w:trHeight w:val="397"/>
        </w:trPr>
        <w:tc>
          <w:tcPr>
            <w:tcW w:w="3539" w:type="dxa"/>
          </w:tcPr>
          <w:p w14:paraId="32FB2EC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693E1E6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1215F9" w14:paraId="1F248BCA" w14:textId="77777777" w:rsidTr="00876956">
        <w:trPr>
          <w:trHeight w:val="397"/>
        </w:trPr>
        <w:tc>
          <w:tcPr>
            <w:tcW w:w="3539" w:type="dxa"/>
          </w:tcPr>
          <w:p w14:paraId="7EFAC66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759A7EF6" w14:textId="77777777" w:rsidR="00072758" w:rsidRDefault="00072758" w:rsidP="00121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D04A55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«Діагностика моделі педагогічного спілкування», за методикою І.М.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Юсупова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</w:p>
          <w:p w14:paraId="430594E2" w14:textId="77777777" w:rsidR="00072758" w:rsidRPr="00D04A55" w:rsidRDefault="00072758" w:rsidP="001215F9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ставлення батьків до дітей.</w:t>
            </w:r>
          </w:p>
        </w:tc>
        <w:tc>
          <w:tcPr>
            <w:tcW w:w="1701" w:type="dxa"/>
          </w:tcPr>
          <w:p w14:paraId="482D8322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150C91C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E427F9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782602C5" w14:textId="77777777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654538E0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2BA3C63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4F7E17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Анкетування</w:t>
            </w:r>
          </w:p>
        </w:tc>
        <w:tc>
          <w:tcPr>
            <w:tcW w:w="851" w:type="dxa"/>
          </w:tcPr>
          <w:p w14:paraId="7491F9A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76ABEC1A" w14:textId="77777777" w:rsidTr="00876956">
        <w:trPr>
          <w:trHeight w:val="397"/>
        </w:trPr>
        <w:tc>
          <w:tcPr>
            <w:tcW w:w="3539" w:type="dxa"/>
          </w:tcPr>
          <w:p w14:paraId="5813765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7DB0872D" w14:textId="77777777" w:rsidR="00072758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1. </w:t>
            </w:r>
            <w:r w:rsidRPr="00E56FB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Стаб</w:t>
            </w: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ілізація емоційної сфери вчителів та учнів:</w:t>
            </w:r>
          </w:p>
          <w:p w14:paraId="783ECECB" w14:textId="77777777" w:rsidR="00072758" w:rsidRPr="00D04A55" w:rsidRDefault="00072758" w:rsidP="0099736C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заняття для учнів «Як подолати депресію».</w:t>
            </w:r>
          </w:p>
        </w:tc>
        <w:tc>
          <w:tcPr>
            <w:tcW w:w="1701" w:type="dxa"/>
          </w:tcPr>
          <w:p w14:paraId="1C902E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264B9DF" w14:textId="77777777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4D3B8B4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005C33B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6C398B8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A85F85" w14:paraId="3CDBAC01" w14:textId="77777777" w:rsidTr="00876956">
        <w:trPr>
          <w:trHeight w:val="397"/>
        </w:trPr>
        <w:tc>
          <w:tcPr>
            <w:tcW w:w="3539" w:type="dxa"/>
          </w:tcPr>
          <w:p w14:paraId="3C8D93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1E518825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  <w:p w14:paraId="38E0A74B" w14:textId="77777777" w:rsidR="00072758" w:rsidRPr="00876956" w:rsidRDefault="00072758" w:rsidP="00A85F8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Проведення тренінгу з дітьми з високим рівнем тривожності та агресивності.</w:t>
            </w:r>
          </w:p>
        </w:tc>
        <w:tc>
          <w:tcPr>
            <w:tcW w:w="1701" w:type="dxa"/>
          </w:tcPr>
          <w:p w14:paraId="1D7EB66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21282BD7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26A73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6EE95665" w14:textId="77777777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08A45F19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24E1060B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7B1A42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24F3ED1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3C0A1CB6" w14:textId="77777777" w:rsidTr="00876956">
        <w:trPr>
          <w:trHeight w:val="397"/>
        </w:trPr>
        <w:tc>
          <w:tcPr>
            <w:tcW w:w="3539" w:type="dxa"/>
          </w:tcPr>
          <w:p w14:paraId="5262669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2407CDC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Консультування батьків щодо питань труднощів у взаєминах із дітьми.</w:t>
            </w:r>
          </w:p>
        </w:tc>
        <w:tc>
          <w:tcPr>
            <w:tcW w:w="1701" w:type="dxa"/>
          </w:tcPr>
          <w:p w14:paraId="5A6F55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7C240E37" w14:textId="77777777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0E4256E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220BDC2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C42AFD" w14:paraId="65544EBD" w14:textId="77777777" w:rsidTr="00876956">
        <w:trPr>
          <w:trHeight w:val="397"/>
        </w:trPr>
        <w:tc>
          <w:tcPr>
            <w:tcW w:w="3539" w:type="dxa"/>
          </w:tcPr>
          <w:p w14:paraId="6AFC49B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6BA48B8E" w14:textId="77777777" w:rsidR="00072758" w:rsidRPr="00D04A55" w:rsidRDefault="00072758" w:rsidP="00C42AF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C42AFD">
              <w:rPr>
                <w:rFonts w:ascii="Times New Roman" w:hAnsi="Times New Roman"/>
                <w:szCs w:val="24"/>
                <w:lang w:val="uk-UA"/>
              </w:rPr>
              <w:t>1. Засідання ради профілактики. Аналіз участі дітей пільгових категорій у позакласних заходах.</w:t>
            </w:r>
          </w:p>
        </w:tc>
        <w:tc>
          <w:tcPr>
            <w:tcW w:w="1701" w:type="dxa"/>
          </w:tcPr>
          <w:p w14:paraId="228AA88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3C6FB961" w14:textId="77777777" w:rsidR="00072758" w:rsidRPr="00876956" w:rsidRDefault="00B90FCB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2527878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7886C58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072758" w14:paraId="4585D82F" w14:textId="77777777" w:rsidTr="00876956">
        <w:trPr>
          <w:trHeight w:val="397"/>
        </w:trPr>
        <w:tc>
          <w:tcPr>
            <w:tcW w:w="3539" w:type="dxa"/>
          </w:tcPr>
          <w:p w14:paraId="6E5D97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177D967B" w14:textId="77777777" w:rsidR="00072758" w:rsidRP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2758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4802AD5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2758">
              <w:rPr>
                <w:rFonts w:ascii="Times New Roman" w:hAnsi="Times New Roman"/>
                <w:szCs w:val="24"/>
                <w:lang w:val="uk-UA"/>
              </w:rPr>
              <w:t>2. Практикум «Конфлікт і взаємодія».</w:t>
            </w:r>
          </w:p>
        </w:tc>
        <w:tc>
          <w:tcPr>
            <w:tcW w:w="1701" w:type="dxa"/>
          </w:tcPr>
          <w:p w14:paraId="29C0FF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C225ED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  <w:vAlign w:val="center"/>
          </w:tcPr>
          <w:p w14:paraId="7D9C881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Пед-організатор</w:t>
            </w:r>
          </w:p>
          <w:p w14:paraId="791DA01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0094569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5C9F76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Практикум</w:t>
            </w:r>
          </w:p>
        </w:tc>
        <w:tc>
          <w:tcPr>
            <w:tcW w:w="851" w:type="dxa"/>
          </w:tcPr>
          <w:p w14:paraId="4024240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072758" w14:paraId="757F7B4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AC3682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072758" w14:paraId="6B7C8C2B" w14:textId="77777777" w:rsidTr="00876956">
        <w:trPr>
          <w:trHeight w:val="397"/>
        </w:trPr>
        <w:tc>
          <w:tcPr>
            <w:tcW w:w="3539" w:type="dxa"/>
          </w:tcPr>
          <w:p w14:paraId="36A94E3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1829DAA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8B660F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7B26F7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36C227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6732C6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4D483303" w14:textId="77777777" w:rsidTr="00876956">
        <w:trPr>
          <w:trHeight w:val="397"/>
        </w:trPr>
        <w:tc>
          <w:tcPr>
            <w:tcW w:w="3539" w:type="dxa"/>
          </w:tcPr>
          <w:p w14:paraId="241A326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1C0C58B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B4EA6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792586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456241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7B424F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4FA9C3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7E8085DF" w14:textId="77777777" w:rsidTr="00876956">
        <w:trPr>
          <w:trHeight w:val="397"/>
        </w:trPr>
        <w:tc>
          <w:tcPr>
            <w:tcW w:w="3539" w:type="dxa"/>
          </w:tcPr>
          <w:p w14:paraId="65D9E1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729E0C5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</w:tc>
        <w:tc>
          <w:tcPr>
            <w:tcW w:w="1701" w:type="dxa"/>
          </w:tcPr>
          <w:p w14:paraId="344D758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AA17303" w14:textId="77777777" w:rsidR="00072758" w:rsidRPr="00876956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3EC606D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</w:tc>
        <w:tc>
          <w:tcPr>
            <w:tcW w:w="851" w:type="dxa"/>
            <w:vAlign w:val="center"/>
          </w:tcPr>
          <w:p w14:paraId="4E0059C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869D22F" w14:textId="77777777" w:rsidTr="00876956">
        <w:trPr>
          <w:trHeight w:val="397"/>
        </w:trPr>
        <w:tc>
          <w:tcPr>
            <w:tcW w:w="3539" w:type="dxa"/>
          </w:tcPr>
          <w:p w14:paraId="239CBBC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4. Співпраця з сім’єю та громадськістю</w:t>
            </w:r>
          </w:p>
        </w:tc>
        <w:tc>
          <w:tcPr>
            <w:tcW w:w="5670" w:type="dxa"/>
          </w:tcPr>
          <w:p w14:paraId="4EDC1C8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Проведення класних батьківських зборів з актуальних теоретичних питань  навчання і виховання дітей. </w:t>
            </w:r>
          </w:p>
          <w:p w14:paraId="6D3E539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Роди</w:t>
            </w:r>
            <w:r w:rsidR="00B90FCB">
              <w:rPr>
                <w:rFonts w:ascii="Times New Roman" w:hAnsi="Times New Roman"/>
                <w:szCs w:val="24"/>
                <w:lang w:val="uk-UA"/>
              </w:rPr>
              <w:t>нно-шкіл</w:t>
            </w:r>
            <w:r>
              <w:rPr>
                <w:rFonts w:ascii="Times New Roman" w:hAnsi="Times New Roman"/>
                <w:szCs w:val="24"/>
                <w:lang w:val="uk-UA"/>
              </w:rPr>
              <w:t>ьне свято «Новий рік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</w:tc>
        <w:tc>
          <w:tcPr>
            <w:tcW w:w="1701" w:type="dxa"/>
          </w:tcPr>
          <w:p w14:paraId="0B19695A" w14:textId="77777777" w:rsidR="00072758" w:rsidRPr="00876956" w:rsidRDefault="00072758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  <w:p w14:paraId="68EB5CA9" w14:textId="77777777" w:rsidR="00072758" w:rsidRPr="00876956" w:rsidRDefault="00072758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284EBDBA" w14:textId="77777777" w:rsidR="00072758" w:rsidRPr="00876956" w:rsidRDefault="00072758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FD1457C" w14:textId="77777777" w:rsidR="00072758" w:rsidRPr="00876956" w:rsidRDefault="00072758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4A6399BC" w14:textId="77777777" w:rsidR="00072758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6A0DAC84" w14:textId="77777777" w:rsidR="00B90FCB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9A04163" w14:textId="77777777" w:rsidR="00B90FCB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F928FE" w14:textId="77777777" w:rsidR="00B90FCB" w:rsidRPr="00876956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417" w:type="dxa"/>
          </w:tcPr>
          <w:p w14:paraId="08A64A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  <w:p w14:paraId="6E7E38E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B58EAB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D30C2A6" w14:textId="77777777" w:rsidR="00072758" w:rsidRPr="00876956" w:rsidRDefault="00072758" w:rsidP="00B90F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72A82A4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F5E8D4C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EB1358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75627CC5" w14:textId="77777777" w:rsidTr="00876956">
        <w:trPr>
          <w:trHeight w:val="397"/>
        </w:trPr>
        <w:tc>
          <w:tcPr>
            <w:tcW w:w="3539" w:type="dxa"/>
          </w:tcPr>
          <w:p w14:paraId="695F8AF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1163881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Складання і подання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звіту про еколого-натуралістичну роботу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3268AA1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Складання табеля обліку робочого часу працівників.</w:t>
            </w:r>
          </w:p>
          <w:p w14:paraId="7451A54B" w14:textId="77777777" w:rsidR="00072758" w:rsidRPr="001B1A3A" w:rsidRDefault="00072758" w:rsidP="00876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.Складання і оформлення звітів військовозобов’язаних.</w:t>
            </w:r>
          </w:p>
        </w:tc>
        <w:tc>
          <w:tcPr>
            <w:tcW w:w="1701" w:type="dxa"/>
          </w:tcPr>
          <w:p w14:paraId="7B3F1AE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3EF7855A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8C3B68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473DEA93" w14:textId="77777777" w:rsidR="00072758" w:rsidRPr="00876956" w:rsidRDefault="00072758" w:rsidP="00D04A5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D5CF69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26C31D4" w14:textId="77777777" w:rsidR="00072758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ВР, вч. біології</w:t>
            </w:r>
          </w:p>
          <w:p w14:paraId="6BC07658" w14:textId="77777777" w:rsidR="00B90FCB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188F020" w14:textId="77777777" w:rsidR="00B90FCB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0D70D3AB" w14:textId="77777777" w:rsidR="00B90FCB" w:rsidRPr="00876956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3C750B0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713414E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613DA0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72A144FE" w14:textId="77777777" w:rsidR="00072758" w:rsidRPr="00876956" w:rsidRDefault="00072758" w:rsidP="00B90FCB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FE0B27F" w14:textId="77777777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Звіти</w:t>
            </w:r>
          </w:p>
        </w:tc>
        <w:tc>
          <w:tcPr>
            <w:tcW w:w="851" w:type="dxa"/>
          </w:tcPr>
          <w:p w14:paraId="5A2C6D1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A042E64" w14:textId="77777777" w:rsidTr="00876956">
        <w:trPr>
          <w:trHeight w:val="397"/>
        </w:trPr>
        <w:tc>
          <w:tcPr>
            <w:tcW w:w="3539" w:type="dxa"/>
          </w:tcPr>
          <w:p w14:paraId="5E599B3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2EA4340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організацію та проведення зимових канікул.</w:t>
            </w:r>
          </w:p>
          <w:p w14:paraId="6C6C6FA4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ведення зошитів учнями 1-4 класів з української мови.</w:t>
            </w:r>
          </w:p>
          <w:p w14:paraId="1703DFE4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Про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І семестр.</w:t>
            </w:r>
          </w:p>
        </w:tc>
        <w:tc>
          <w:tcPr>
            <w:tcW w:w="1701" w:type="dxa"/>
          </w:tcPr>
          <w:p w14:paraId="0AB0E44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3F3339D6" w14:textId="77777777" w:rsidR="00072758" w:rsidRDefault="00B90FCB" w:rsidP="00A0073E">
            <w:pPr>
              <w:spacing w:after="0" w:line="240" w:lineRule="auto"/>
              <w:ind w:left="-109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B3E94BE" w14:textId="77777777" w:rsidR="00B90FCB" w:rsidRDefault="00B90FCB" w:rsidP="00A0073E">
            <w:pPr>
              <w:spacing w:after="0" w:line="240" w:lineRule="auto"/>
              <w:ind w:left="-109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ADD1A3D" w14:textId="77777777" w:rsidR="00B90FCB" w:rsidRDefault="00B90FCB" w:rsidP="00A0073E">
            <w:pPr>
              <w:spacing w:after="0" w:line="240" w:lineRule="auto"/>
              <w:ind w:left="-109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2F444824" w14:textId="77777777" w:rsidR="00B90FCB" w:rsidRPr="00876956" w:rsidRDefault="00B90FCB" w:rsidP="00A0073E">
            <w:pPr>
              <w:spacing w:after="0" w:line="240" w:lineRule="auto"/>
              <w:ind w:left="-109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69904679" w14:textId="77777777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5EEC6F0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F6CBFB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A370E" w14:paraId="2E45485B" w14:textId="77777777" w:rsidTr="005A370E">
        <w:trPr>
          <w:trHeight w:val="397"/>
        </w:trPr>
        <w:tc>
          <w:tcPr>
            <w:tcW w:w="3539" w:type="dxa"/>
          </w:tcPr>
          <w:p w14:paraId="0D749A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6718A851" w14:textId="77777777" w:rsidR="004F01F6" w:rsidRPr="004F01F6" w:rsidRDefault="004F01F6" w:rsidP="004F01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>Педрада №5</w:t>
            </w:r>
          </w:p>
          <w:p w14:paraId="74B79CC9" w14:textId="4B6E7203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 xml:space="preserve">1. </w:t>
            </w:r>
            <w:r w:rsidRPr="004F01F6">
              <w:rPr>
                <w:rFonts w:ascii="Times New Roman" w:hAnsi="Times New Roman"/>
                <w:lang w:val="uk-UA"/>
              </w:rPr>
              <w:t xml:space="preserve">Про визнання результатів та підсумки підвищення кваліфікації педагогічних працівників.  </w:t>
            </w:r>
          </w:p>
          <w:p w14:paraId="4306B99D" w14:textId="4BC13058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 xml:space="preserve">2. </w:t>
            </w:r>
            <w:r w:rsidRPr="004F01F6">
              <w:rPr>
                <w:rFonts w:ascii="Times New Roman" w:hAnsi="Times New Roman"/>
                <w:lang w:val="uk-UA"/>
              </w:rPr>
              <w:t xml:space="preserve">Доповідь "Розвиток навчальних </w:t>
            </w:r>
            <w:proofErr w:type="spellStart"/>
            <w:r w:rsidRPr="004F01F6">
              <w:rPr>
                <w:rFonts w:ascii="Times New Roman" w:hAnsi="Times New Roman"/>
                <w:lang w:val="uk-UA"/>
              </w:rPr>
              <w:t>компетентностей</w:t>
            </w:r>
            <w:proofErr w:type="spellEnd"/>
            <w:r w:rsidRPr="004F01F6">
              <w:rPr>
                <w:rFonts w:ascii="Times New Roman" w:hAnsi="Times New Roman"/>
                <w:lang w:val="uk-UA"/>
              </w:rPr>
              <w:t xml:space="preserve"> на </w:t>
            </w:r>
            <w:proofErr w:type="spellStart"/>
            <w:r w:rsidRPr="004F01F6">
              <w:rPr>
                <w:rFonts w:ascii="Times New Roman" w:hAnsi="Times New Roman"/>
                <w:lang w:val="uk-UA"/>
              </w:rPr>
              <w:t>уроках</w:t>
            </w:r>
            <w:proofErr w:type="spellEnd"/>
            <w:r w:rsidRPr="004F01F6">
              <w:rPr>
                <w:rFonts w:ascii="Times New Roman" w:hAnsi="Times New Roman"/>
                <w:lang w:val="uk-UA"/>
              </w:rPr>
              <w:t xml:space="preserve"> української мови"</w:t>
            </w:r>
            <w:r w:rsidRPr="004F01F6">
              <w:rPr>
                <w:rFonts w:ascii="Times New Roman" w:hAnsi="Times New Roman"/>
                <w:lang w:val="uk-UA"/>
              </w:rPr>
              <w:t>.</w:t>
            </w:r>
          </w:p>
          <w:p w14:paraId="740B99C5" w14:textId="4318F231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 xml:space="preserve">3. </w:t>
            </w:r>
            <w:r w:rsidRPr="004F01F6">
              <w:rPr>
                <w:rFonts w:ascii="Times New Roman" w:hAnsi="Times New Roman"/>
                <w:lang w:val="uk-UA"/>
              </w:rPr>
              <w:t xml:space="preserve">Доповідь "Формування комунікативних </w:t>
            </w:r>
            <w:proofErr w:type="spellStart"/>
            <w:r w:rsidRPr="004F01F6">
              <w:rPr>
                <w:rFonts w:ascii="Times New Roman" w:hAnsi="Times New Roman"/>
                <w:lang w:val="uk-UA"/>
              </w:rPr>
              <w:t>компетентностей</w:t>
            </w:r>
            <w:proofErr w:type="spellEnd"/>
            <w:r w:rsidRPr="004F01F6">
              <w:rPr>
                <w:rFonts w:ascii="Times New Roman" w:hAnsi="Times New Roman"/>
                <w:lang w:val="uk-UA"/>
              </w:rPr>
              <w:t xml:space="preserve"> для творчого самовираження особистості засобами виховання патріотизму на основі традицій і звичаїв українського народу"</w:t>
            </w:r>
            <w:r w:rsidRPr="004F01F6">
              <w:rPr>
                <w:rFonts w:ascii="Times New Roman" w:hAnsi="Times New Roman"/>
                <w:lang w:val="uk-UA"/>
              </w:rPr>
              <w:t>.</w:t>
            </w:r>
            <w:r w:rsidRPr="004F01F6">
              <w:rPr>
                <w:rFonts w:ascii="Times New Roman" w:hAnsi="Times New Roman"/>
                <w:lang w:val="uk-UA"/>
              </w:rPr>
              <w:t xml:space="preserve"> </w:t>
            </w:r>
          </w:p>
          <w:p w14:paraId="7C16FD52" w14:textId="2B6B012D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 xml:space="preserve">4. </w:t>
            </w:r>
            <w:r w:rsidRPr="004F01F6">
              <w:rPr>
                <w:rFonts w:ascii="Times New Roman" w:hAnsi="Times New Roman"/>
                <w:lang w:val="uk-UA"/>
              </w:rPr>
              <w:t>Доповідь "Формування критичного мислення у молодших школярів"</w:t>
            </w:r>
            <w:r w:rsidRPr="004F01F6">
              <w:rPr>
                <w:rFonts w:ascii="Times New Roman" w:hAnsi="Times New Roman"/>
                <w:lang w:val="uk-UA"/>
              </w:rPr>
              <w:t>.</w:t>
            </w:r>
          </w:p>
          <w:p w14:paraId="19011C37" w14:textId="1B91A761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 xml:space="preserve">5. </w:t>
            </w:r>
            <w:r w:rsidRPr="004F01F6">
              <w:rPr>
                <w:rFonts w:ascii="Times New Roman" w:hAnsi="Times New Roman"/>
                <w:lang w:val="uk-UA"/>
              </w:rPr>
              <w:t>Доповідь "Формування вміння обчислювальних навичок молодших школярів"</w:t>
            </w:r>
            <w:r w:rsidRPr="004F01F6">
              <w:rPr>
                <w:rFonts w:ascii="Times New Roman" w:hAnsi="Times New Roman"/>
                <w:lang w:val="uk-UA"/>
              </w:rPr>
              <w:t>.</w:t>
            </w:r>
          </w:p>
          <w:p w14:paraId="16098C61" w14:textId="54DAA3BA" w:rsidR="00072758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 xml:space="preserve">6. </w:t>
            </w:r>
            <w:r w:rsidRPr="004F01F6">
              <w:rPr>
                <w:rFonts w:ascii="Times New Roman" w:hAnsi="Times New Roman"/>
                <w:lang w:val="uk-UA"/>
              </w:rPr>
              <w:t xml:space="preserve">Доповідь "Краєзнавча та пошукова робота як засіб формування історичних </w:t>
            </w:r>
            <w:proofErr w:type="spellStart"/>
            <w:r w:rsidRPr="004F01F6">
              <w:rPr>
                <w:rFonts w:ascii="Times New Roman" w:hAnsi="Times New Roman"/>
                <w:lang w:val="uk-UA"/>
              </w:rPr>
              <w:t>компетентностей</w:t>
            </w:r>
            <w:proofErr w:type="spellEnd"/>
            <w:r w:rsidRPr="004F01F6">
              <w:rPr>
                <w:rFonts w:ascii="Times New Roman" w:hAnsi="Times New Roman"/>
                <w:lang w:val="uk-UA"/>
              </w:rPr>
              <w:t xml:space="preserve"> учнів".</w:t>
            </w:r>
            <w:r w:rsidRPr="004F01F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75B2A40" w14:textId="77777777" w:rsidR="00072758" w:rsidRPr="00876956" w:rsidRDefault="00072758" w:rsidP="005A37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29393B10" w14:textId="77777777" w:rsid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7097E4" w14:textId="37FE135A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  <w:proofErr w:type="spellStart"/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Каменчук</w:t>
            </w:r>
            <w:proofErr w:type="spellEnd"/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 xml:space="preserve"> В.П.</w:t>
            </w:r>
          </w:p>
          <w:p w14:paraId="2D7FD9F9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</w:p>
          <w:p w14:paraId="2014C829" w14:textId="77777777" w:rsidR="004F01F6" w:rsidRP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>Андрійчук Л.П.</w:t>
            </w:r>
            <w:r w:rsidRPr="004F01F6">
              <w:rPr>
                <w:rFonts w:ascii="Times New Roman" w:hAnsi="Times New Roman"/>
                <w:lang w:val="uk-UA"/>
              </w:rPr>
              <w:t xml:space="preserve"> </w:t>
            </w:r>
          </w:p>
          <w:p w14:paraId="00130AA0" w14:textId="77777777" w:rsidR="004F01F6" w:rsidRP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C118D4E" w14:textId="77777777" w:rsidR="004F01F6" w:rsidRP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F01F6">
              <w:rPr>
                <w:rFonts w:ascii="Times New Roman" w:hAnsi="Times New Roman"/>
                <w:lang w:val="uk-UA"/>
              </w:rPr>
              <w:t>Верлюк</w:t>
            </w:r>
            <w:proofErr w:type="spellEnd"/>
            <w:r w:rsidRPr="004F01F6">
              <w:rPr>
                <w:rFonts w:ascii="Times New Roman" w:hAnsi="Times New Roman"/>
                <w:lang w:val="uk-UA"/>
              </w:rPr>
              <w:t xml:space="preserve"> І.І.</w:t>
            </w:r>
            <w:r w:rsidRPr="004F01F6">
              <w:rPr>
                <w:rFonts w:ascii="Times New Roman" w:hAnsi="Times New Roman"/>
                <w:lang w:val="uk-UA"/>
              </w:rPr>
              <w:t xml:space="preserve"> </w:t>
            </w:r>
          </w:p>
          <w:p w14:paraId="0B293234" w14:textId="77777777" w:rsidR="004F01F6" w:rsidRP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5BFA41F" w14:textId="77777777" w:rsidR="004F01F6" w:rsidRP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9B9C59A" w14:textId="77777777" w:rsidR="004F01F6" w:rsidRP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A82D4F2" w14:textId="77777777" w:rsidR="004F01F6" w:rsidRP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>Перекута С.Й.</w:t>
            </w:r>
            <w:r w:rsidRPr="004F01F6">
              <w:rPr>
                <w:rFonts w:ascii="Times New Roman" w:hAnsi="Times New Roman"/>
                <w:lang w:val="uk-UA"/>
              </w:rPr>
              <w:t xml:space="preserve"> </w:t>
            </w:r>
          </w:p>
          <w:p w14:paraId="3BFB7EB9" w14:textId="77777777" w:rsidR="004F01F6" w:rsidRP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D6FC606" w14:textId="77777777" w:rsidR="004F01F6" w:rsidRP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>Герасимчук Н.П.</w:t>
            </w:r>
            <w:r w:rsidRPr="004F01F6">
              <w:rPr>
                <w:rFonts w:ascii="Times New Roman" w:hAnsi="Times New Roman"/>
                <w:lang w:val="uk-UA"/>
              </w:rPr>
              <w:t xml:space="preserve"> </w:t>
            </w:r>
          </w:p>
          <w:p w14:paraId="1A790E12" w14:textId="77777777" w:rsidR="004F01F6" w:rsidRP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15FA6DD9" w14:textId="311D8741" w:rsidR="00072758" w:rsidRPr="005A370E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4F01F6">
              <w:rPr>
                <w:rFonts w:ascii="Times New Roman" w:hAnsi="Times New Roman"/>
                <w:lang w:val="uk-UA"/>
              </w:rPr>
              <w:t>Хоптинець</w:t>
            </w:r>
            <w:proofErr w:type="spellEnd"/>
            <w:r w:rsidRPr="004F01F6">
              <w:rPr>
                <w:rFonts w:ascii="Times New Roman" w:hAnsi="Times New Roman"/>
                <w:lang w:val="uk-UA"/>
              </w:rPr>
              <w:t xml:space="preserve"> М.О.</w:t>
            </w:r>
          </w:p>
        </w:tc>
        <w:tc>
          <w:tcPr>
            <w:tcW w:w="1417" w:type="dxa"/>
          </w:tcPr>
          <w:p w14:paraId="4354D1AF" w14:textId="77777777" w:rsidR="00072758" w:rsidRPr="005A370E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27FCF4B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7CC08F0" w14:textId="77777777" w:rsidTr="00876956">
        <w:trPr>
          <w:trHeight w:val="397"/>
        </w:trPr>
        <w:tc>
          <w:tcPr>
            <w:tcW w:w="3539" w:type="dxa"/>
          </w:tcPr>
          <w:p w14:paraId="32F59B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134E2E0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1. Контроль за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веденням зошитів учнями 1-4 класів з української мови.</w:t>
            </w:r>
          </w:p>
          <w:p w14:paraId="39490DA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29E69B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Вивчення стану виконання плану заходів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 xml:space="preserve">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І семестр.</w:t>
            </w:r>
          </w:p>
          <w:p w14:paraId="524B1A80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тану викладання, рівня навчальних досягнень здобувачів освіти з</w:t>
            </w:r>
          </w:p>
          <w:p w14:paraId="26448C19" w14:textId="1B6E6929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574810">
              <w:rPr>
                <w:rFonts w:ascii="Times New Roman" w:hAnsi="Times New Roman"/>
                <w:color w:val="000000"/>
                <w:szCs w:val="24"/>
                <w:lang w:val="uk-UA"/>
              </w:rPr>
              <w:t>англійської мови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2EBF6EA1" w14:textId="6CBD2F04" w:rsidR="00072758" w:rsidRPr="00B90FCB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574810">
              <w:rPr>
                <w:rFonts w:ascii="Times New Roman" w:hAnsi="Times New Roman"/>
                <w:color w:val="000000"/>
                <w:szCs w:val="24"/>
                <w:lang w:val="uk-UA"/>
              </w:rPr>
              <w:t>фізичної культури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0103DE46" w14:textId="77777777" w:rsidR="00832DFC" w:rsidRPr="00876956" w:rsidRDefault="00072758" w:rsidP="00832DF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 xml:space="preserve"> Вивчення   стану  навч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t>ально-виховної  роботи  в 9  класі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 xml:space="preserve"> та адаптації 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t xml:space="preserve">здобувачів освіти 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>5 класу до навчання в школі ІІ ступеня.</w:t>
            </w:r>
          </w:p>
          <w:p w14:paraId="0C72D75C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Вивчення стану охорони праці та техніки безпеки під час освітнього процесу.</w:t>
            </w:r>
          </w:p>
          <w:p w14:paraId="2CBC932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96717E0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Вивчення стану збереження учнями підручників.</w:t>
            </w:r>
          </w:p>
          <w:p w14:paraId="630BCB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68AA4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FD5826B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072758" w:rsidRPr="00876956">
              <w:rPr>
                <w:rFonts w:ascii="Times New Roman" w:hAnsi="Times New Roman"/>
                <w:lang w:val="uk-UA"/>
              </w:rPr>
              <w:t>. Контроль за веденням класних журналів.</w:t>
            </w:r>
          </w:p>
          <w:p w14:paraId="5CF8F406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5B66A03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20DDB24" w14:textId="77777777" w:rsidR="00072758" w:rsidRPr="00E850D6" w:rsidRDefault="00832DFC" w:rsidP="00E850D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072758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Моніторинг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 участі учнів школи у ІІ етапі Всеукраїнських олімпіад.</w:t>
            </w:r>
          </w:p>
          <w:p w14:paraId="789CDD0D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4D927EC" w14:textId="77777777" w:rsidR="00072758" w:rsidRPr="008F760F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Вивчення впровадження концепції нової української школи як простору освітніх можливостей.</w:t>
            </w:r>
          </w:p>
          <w:p w14:paraId="09DD474E" w14:textId="77777777" w:rsidR="00072758" w:rsidRDefault="00E7408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10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Вивчення стану інклюзивного навчання.</w:t>
            </w:r>
          </w:p>
          <w:p w14:paraId="09052227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4FBE918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F29F6A9" w14:textId="77777777" w:rsidR="00072758" w:rsidRPr="00E850D6" w:rsidRDefault="00E74088" w:rsidP="00E850D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11</w:t>
            </w:r>
            <w:r w:rsidR="00072758">
              <w:rPr>
                <w:rFonts w:ascii="Times New Roman" w:hAnsi="Times New Roman"/>
                <w:color w:val="000000"/>
                <w:szCs w:val="24"/>
                <w:lang w:val="uk-UA"/>
              </w:rPr>
              <w:t>. Контроль виконання навчальних планів і програм.</w:t>
            </w:r>
          </w:p>
        </w:tc>
        <w:tc>
          <w:tcPr>
            <w:tcW w:w="1701" w:type="dxa"/>
          </w:tcPr>
          <w:p w14:paraId="37E8B365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537093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69C03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012A80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EC81C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DF6AC8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B46AE36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196134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56F47F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928A426" w14:textId="77777777" w:rsidR="00072758" w:rsidRDefault="00072758" w:rsidP="00B90FC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72E2257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FE849F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6A1A7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A87091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0975D0B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7D3D56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4AE34EB" w14:textId="77777777" w:rsidR="00072758" w:rsidRPr="00876956" w:rsidRDefault="00072758" w:rsidP="008F760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0A31022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52D33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22D815C" w14:textId="77777777" w:rsidR="00072758" w:rsidRPr="00876956" w:rsidRDefault="00072758" w:rsidP="008F760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6C868B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166C49F" w14:textId="77777777" w:rsidR="00B90FCB" w:rsidRDefault="00B90FC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E91EDD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F5D2DB1" w14:textId="77777777" w:rsidR="00072758" w:rsidRPr="00876956" w:rsidRDefault="00072758" w:rsidP="00B90FC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4AE8CB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758D87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67434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213111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B640F45" w14:textId="77777777" w:rsidR="00E74088" w:rsidRPr="00876956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8AACFD0" w14:textId="77777777" w:rsidR="00E74088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F3413E" w14:textId="77777777" w:rsidR="00E74088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E1AC9D5" w14:textId="77777777" w:rsidR="00E74088" w:rsidRPr="00876956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04BDAFD9" w14:textId="77777777" w:rsidR="00E74088" w:rsidRPr="00876956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C0FC589" w14:textId="77777777" w:rsidR="00072758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041A1155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717A764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617DAC66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4BB5AC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85618C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3FC1E7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A287BB6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E1EEAD5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323AE9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AECCB9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94A39E4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F9BACDB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2431CE9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3B8D7D5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53CE144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3B9AD435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DCBBB5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BDDBF88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509AB96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F08518A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D2CEFE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FFB4EEC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70F98F7" w14:textId="77777777" w:rsidR="00E74088" w:rsidRDefault="00E74088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C6BFE7E" w14:textId="77777777" w:rsidR="00E74088" w:rsidRDefault="00E74088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60EFB8B" w14:textId="77777777" w:rsidR="00E74088" w:rsidRPr="00876956" w:rsidRDefault="00E74088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67D4E02E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6CA938FF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32FC8B3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1D76A610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BCD73CD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 наради</w:t>
            </w:r>
          </w:p>
          <w:p w14:paraId="43E05DF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11815BCB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AAB41C8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070750A1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3EACE217" w14:textId="77777777" w:rsidR="00072758" w:rsidRDefault="00072758" w:rsidP="00B90FCB">
            <w:pPr>
              <w:spacing w:after="0" w:line="240" w:lineRule="auto"/>
              <w:ind w:right="-250"/>
              <w:rPr>
                <w:rFonts w:ascii="Times New Roman" w:hAnsi="Times New Roman"/>
                <w:szCs w:val="24"/>
                <w:lang w:val="uk-UA"/>
              </w:rPr>
            </w:pPr>
          </w:p>
          <w:p w14:paraId="096A6FA4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3498D8A" w14:textId="77777777" w:rsidR="00072758" w:rsidRPr="00876956" w:rsidRDefault="00B90FCB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47C7D25B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57DDC42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1B9DC0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23A3782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0E70369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1EB19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334A6B66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4907074A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DAF8D8E" w14:textId="77777777" w:rsidR="00072758" w:rsidRPr="00876956" w:rsidRDefault="00E319D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42D65B19" w14:textId="77777777" w:rsidR="00072758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3471B81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14:paraId="09B0BE7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5C87F98D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677D8F01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6E41212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6962E49" w14:textId="77777777" w:rsidR="00072758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4A7A4FA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14EAF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2A2642D" w14:textId="77777777" w:rsidR="00072758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3AE9F999" w14:textId="77777777" w:rsidR="00E74088" w:rsidRPr="00876956" w:rsidRDefault="00E74088" w:rsidP="00E74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D1947F6" w14:textId="77777777" w:rsidR="00E74088" w:rsidRPr="00876956" w:rsidRDefault="00E74088" w:rsidP="00E74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0DEA78FE" w14:textId="77777777" w:rsidR="00E74088" w:rsidRPr="00876956" w:rsidRDefault="00E74088" w:rsidP="00E74088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</w:tc>
        <w:tc>
          <w:tcPr>
            <w:tcW w:w="851" w:type="dxa"/>
            <w:vAlign w:val="center"/>
          </w:tcPr>
          <w:p w14:paraId="77306CD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EB770A1" w14:textId="77777777" w:rsidTr="00876956">
        <w:trPr>
          <w:trHeight w:val="397"/>
        </w:trPr>
        <w:tc>
          <w:tcPr>
            <w:tcW w:w="3539" w:type="dxa"/>
          </w:tcPr>
          <w:p w14:paraId="097FA5D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010A345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 проведення </w:t>
            </w:r>
            <w:r w:rsidR="00E7408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Тижня правових знань.</w:t>
            </w:r>
          </w:p>
          <w:p w14:paraId="7F861A5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створення робочої групи для підготовки і проведення педагогічної ради.</w:t>
            </w:r>
          </w:p>
          <w:p w14:paraId="56AE1CD4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організацію та проведення Новорічних та Різдвяних свят.</w:t>
            </w:r>
          </w:p>
          <w:p w14:paraId="7094DB7C" w14:textId="77777777" w:rsidR="00072758" w:rsidRPr="00E74088" w:rsidRDefault="00072758" w:rsidP="008F760F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 xml:space="preserve">4. </w:t>
            </w:r>
            <w:r w:rsidRPr="003A17EF">
              <w:rPr>
                <w:rFonts w:ascii="Times New Roman" w:hAnsi="Times New Roman"/>
                <w:szCs w:val="24"/>
                <w:lang w:val="uk-UA"/>
              </w:rPr>
              <w:t>Про встановлення педпрацівникам щорічної грошової винагороди.</w:t>
            </w:r>
            <w:r w:rsidRPr="00240042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19B5288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</w:t>
            </w:r>
            <w:r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55E0558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E74088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1A3ED6E5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7C6CC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09C9AF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2F269EC" w14:textId="77777777" w:rsidR="00072758" w:rsidRPr="00AA7AD2" w:rsidRDefault="00072758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18D65B4D" w14:textId="77777777" w:rsidR="00072758" w:rsidRPr="00E850D6" w:rsidRDefault="00072758" w:rsidP="00E740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72796745" w14:textId="77777777" w:rsidR="00072758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ВР</w:t>
            </w:r>
          </w:p>
          <w:p w14:paraId="367BBB27" w14:textId="77777777" w:rsidR="00E74088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3C78F06" w14:textId="77777777" w:rsidR="00E74088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9C6BA6F" w14:textId="77777777" w:rsidR="00E74088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37EB2BB0" w14:textId="77777777" w:rsidR="00E74088" w:rsidRPr="00876956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Директор</w:t>
            </w:r>
          </w:p>
        </w:tc>
        <w:tc>
          <w:tcPr>
            <w:tcW w:w="1417" w:type="dxa"/>
          </w:tcPr>
          <w:p w14:paraId="53F7BFF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Наказ</w:t>
            </w:r>
          </w:p>
          <w:p w14:paraId="628CA6C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8E6C24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B93C5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4DE30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F0B473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653FF31" w14:textId="77777777" w:rsidTr="00876956">
        <w:trPr>
          <w:trHeight w:val="397"/>
        </w:trPr>
        <w:tc>
          <w:tcPr>
            <w:tcW w:w="3539" w:type="dxa"/>
          </w:tcPr>
          <w:p w14:paraId="6E68A90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402A4C6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701" w:type="dxa"/>
          </w:tcPr>
          <w:p w14:paraId="31C144C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5E77BBAA" w14:textId="77777777" w:rsidR="00072758" w:rsidRPr="00876956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326745E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14:paraId="3EF1339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1F71D983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DB240D7" w14:textId="77777777" w:rsidR="00517065" w:rsidRDefault="00517065" w:rsidP="00E74088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A6E7888" w14:textId="77777777" w:rsidR="00517065" w:rsidRDefault="00517065" w:rsidP="00E850D6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2B12E022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E2D5351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E64847C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5747DC2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B96F311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10000C3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23AE1F3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4D0DD47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A3D2ABB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846F411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3DD0D12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9F12B98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2C67CAF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65AB401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EB1FC27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7DE74A4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5C42603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2E258C2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31FED40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379DE52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9DC144C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321ECBA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692CD78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35D4E99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BFAD263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0F11F3E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FCBB46D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C4D31FC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6C2D08D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BE21188" w14:textId="188378ED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Січень</w:t>
      </w:r>
    </w:p>
    <w:p w14:paraId="2AC776B5" w14:textId="77777777" w:rsidR="00E74088" w:rsidRPr="00921CCC" w:rsidRDefault="00E7408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1D5E2FB1" w14:textId="77777777" w:rsidTr="00876956">
        <w:trPr>
          <w:trHeight w:val="849"/>
        </w:trPr>
        <w:tc>
          <w:tcPr>
            <w:tcW w:w="3539" w:type="dxa"/>
            <w:shd w:val="clear" w:color="auto" w:fill="BDD6EE"/>
            <w:vAlign w:val="center"/>
          </w:tcPr>
          <w:p w14:paraId="4121D19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4972BE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1F8F3F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56B421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57702C4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055F443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32C889BC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5258BB07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310BCB3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2C7EF3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75A58785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1585AF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0973CEA6" w14:textId="77777777" w:rsidTr="00876956">
        <w:trPr>
          <w:trHeight w:val="397"/>
        </w:trPr>
        <w:tc>
          <w:tcPr>
            <w:tcW w:w="3539" w:type="dxa"/>
          </w:tcPr>
          <w:p w14:paraId="6A4CED74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243E69F6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743DF" w14:paraId="7E714AE9" w14:textId="77777777" w:rsidTr="00876956">
        <w:trPr>
          <w:trHeight w:val="397"/>
        </w:trPr>
        <w:tc>
          <w:tcPr>
            <w:tcW w:w="3539" w:type="dxa"/>
          </w:tcPr>
          <w:p w14:paraId="3ACB665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2821B547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. Контроль за дотриманням вчителями вимог ТБ і охорони праці в освітньому процесі.</w:t>
            </w:r>
          </w:p>
          <w:p w14:paraId="30343BF0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2. Проведення повторних інструктажів та  бесід з учнями щодо правил з техніки безпеки, охорони життєдіяльності учнів під час освітнього процесу.</w:t>
            </w:r>
          </w:p>
          <w:p w14:paraId="4F496EDF" w14:textId="2083B3DB" w:rsidR="00517065" w:rsidRPr="00516BD0" w:rsidRDefault="00516BD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516BD0">
              <w:rPr>
                <w:rFonts w:ascii="Times New Roman" w:hAnsi="Times New Roman"/>
                <w:szCs w:val="24"/>
                <w:lang w:val="uk-UA"/>
              </w:rPr>
              <w:t>. Посипання піском доріжок і території школи, покритих кригою.</w:t>
            </w:r>
          </w:p>
          <w:p w14:paraId="7595D60D" w14:textId="0CB2FDA2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4.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5EEC232D" w14:textId="56714E1E" w:rsidR="00516BD0" w:rsidRPr="00876956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240E700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58EBBD7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6D055A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17380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0FC08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1C7DC5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A6716C1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8C6642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233BBE0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F5FA65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893C51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258FD77" w14:textId="27FCD960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4B008796" w14:textId="77777777" w:rsidR="00517065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E5E58A9" w14:textId="77777777" w:rsidR="003B326F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47C3D10" w14:textId="77777777" w:rsidR="003B326F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. керівники,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  <w:p w14:paraId="651E19E6" w14:textId="77777777" w:rsidR="003B326F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478849EC" w14:textId="77777777" w:rsidR="00516BD0" w:rsidRDefault="00516BD0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D58E961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6FE1651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CAAE070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2711FAD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1D3F576C" w14:textId="68D8F468" w:rsidR="00516BD0" w:rsidRPr="00876956" w:rsidRDefault="00516BD0" w:rsidP="00516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22097E1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136E02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141B03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Інструктажі</w:t>
            </w:r>
          </w:p>
          <w:p w14:paraId="2012712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8C5F2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A2A4D0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79536E40" w14:textId="77777777" w:rsidR="00517065" w:rsidRDefault="00517065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3D9EFDD" w14:textId="1F6764C0" w:rsidR="00516BD0" w:rsidRPr="00876956" w:rsidRDefault="00516BD0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  <w:vAlign w:val="center"/>
          </w:tcPr>
          <w:p w14:paraId="0AD3E7D3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743DF" w14:paraId="373DB94A" w14:textId="77777777" w:rsidTr="00876956">
        <w:trPr>
          <w:trHeight w:val="397"/>
        </w:trPr>
        <w:tc>
          <w:tcPr>
            <w:tcW w:w="3539" w:type="dxa"/>
          </w:tcPr>
          <w:p w14:paraId="5B53D4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3A1A04D1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13379A4C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7271D51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29C7FC0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18DD9BA1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  <w:vAlign w:val="center"/>
          </w:tcPr>
          <w:p w14:paraId="08A82FC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6EA5350" w14:textId="77777777" w:rsidTr="00876956">
        <w:trPr>
          <w:trHeight w:val="397"/>
        </w:trPr>
        <w:tc>
          <w:tcPr>
            <w:tcW w:w="3539" w:type="dxa"/>
          </w:tcPr>
          <w:p w14:paraId="55FA171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7655751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Вивчення пам’яті як пізнавальної сфери у п’ятикласників.</w:t>
            </w:r>
          </w:p>
        </w:tc>
        <w:tc>
          <w:tcPr>
            <w:tcW w:w="1701" w:type="dxa"/>
          </w:tcPr>
          <w:p w14:paraId="477A1773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1E268D3" w14:textId="77777777" w:rsidR="00072758" w:rsidRPr="00876956" w:rsidRDefault="00072758" w:rsidP="008C505F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5DC3C85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7D0A9A4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1ACE499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23C6A" w14:paraId="15C4E42C" w14:textId="77777777" w:rsidTr="00876956">
        <w:trPr>
          <w:trHeight w:val="397"/>
        </w:trPr>
        <w:tc>
          <w:tcPr>
            <w:tcW w:w="3539" w:type="dxa"/>
          </w:tcPr>
          <w:p w14:paraId="168B110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701857C2" w14:textId="77777777" w:rsidR="00072758" w:rsidRDefault="00072758" w:rsidP="00E850D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Співпраця з </w:t>
            </w:r>
            <w:r w:rsidRPr="00876956">
              <w:rPr>
                <w:rStyle w:val="Bodytext2"/>
                <w:rFonts w:ascii="Times New Roman" w:eastAsia="Calibri" w:hAnsi="Times New Roman"/>
                <w:sz w:val="24"/>
                <w:szCs w:val="24"/>
              </w:rPr>
              <w:t>правоохоронними органами,  службою у справах дітей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0EBAC1A" w14:textId="77777777" w:rsidR="00072758" w:rsidRPr="00876956" w:rsidRDefault="00072758" w:rsidP="00E850D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Заняття з елементами тренінгу «Конфлікти, їх суть».</w:t>
            </w:r>
          </w:p>
        </w:tc>
        <w:tc>
          <w:tcPr>
            <w:tcW w:w="1701" w:type="dxa"/>
          </w:tcPr>
          <w:p w14:paraId="1C3660C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6D2A709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02EAF65" w14:textId="77777777" w:rsidR="00072758" w:rsidRPr="00876956" w:rsidRDefault="00072758" w:rsidP="00064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A0B7B73" w14:textId="77777777" w:rsidR="00072758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558BC8BD" w14:textId="77777777" w:rsidR="003B326F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EA0CBF4" w14:textId="77777777" w:rsidR="003B326F" w:rsidRPr="00876956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29BD52E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Бесіди</w:t>
            </w:r>
          </w:p>
          <w:p w14:paraId="5F22BDD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2D9AAFC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  <w:vAlign w:val="center"/>
          </w:tcPr>
          <w:p w14:paraId="0381632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A314D1" w14:paraId="33732B94" w14:textId="77777777" w:rsidTr="00876956">
        <w:trPr>
          <w:trHeight w:val="397"/>
        </w:trPr>
        <w:tc>
          <w:tcPr>
            <w:tcW w:w="3539" w:type="dxa"/>
          </w:tcPr>
          <w:p w14:paraId="3D72372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61BA1AAC" w14:textId="77777777" w:rsidR="00072758" w:rsidRPr="00A314D1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314D1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Засідання команди супроводу щодо результатів навчання за І семестр дитини з ООП.</w:t>
            </w:r>
          </w:p>
        </w:tc>
        <w:tc>
          <w:tcPr>
            <w:tcW w:w="1701" w:type="dxa"/>
          </w:tcPr>
          <w:p w14:paraId="3B9E13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3A7108FB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1D7250A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58C53A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850D6" w14:paraId="1E66F72B" w14:textId="77777777" w:rsidTr="00876956">
        <w:trPr>
          <w:trHeight w:val="397"/>
        </w:trPr>
        <w:tc>
          <w:tcPr>
            <w:tcW w:w="3539" w:type="dxa"/>
          </w:tcPr>
          <w:p w14:paraId="645B9FC9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2A0DC5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6D68278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Різдвяні свята.</w:t>
            </w:r>
          </w:p>
          <w:p w14:paraId="4FC112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CE321B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0921DE2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День Соборності України. </w:t>
            </w:r>
          </w:p>
          <w:p w14:paraId="30915938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День пам’яті героїв Крут.</w:t>
            </w:r>
          </w:p>
          <w:p w14:paraId="53188565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Посвята в читачі.</w:t>
            </w:r>
          </w:p>
          <w:p w14:paraId="6EC25B8A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5. Бібліотечний урок.</w:t>
            </w:r>
          </w:p>
        </w:tc>
        <w:tc>
          <w:tcPr>
            <w:tcW w:w="1701" w:type="dxa"/>
          </w:tcPr>
          <w:p w14:paraId="313EB3E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D882E4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C64750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4EB0E9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>ІІ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389CCBB2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23F2EA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CED7EF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3E2D3395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14:paraId="6720B13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Розгорнута книжкова виставка</w:t>
            </w:r>
          </w:p>
          <w:p w14:paraId="6C3BA63B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47650D0F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AB2DA62" w14:textId="77777777" w:rsidR="00072758" w:rsidRPr="00AA522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51" w:type="dxa"/>
            <w:vAlign w:val="center"/>
          </w:tcPr>
          <w:p w14:paraId="0A70A4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850D6" w14:paraId="79089EF6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6F24FCF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921CCC" w14:paraId="7DB1CF57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5AC7357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275BA21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3B326F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14:paraId="016680F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701" w:type="dxa"/>
          </w:tcPr>
          <w:p w14:paraId="546D213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  <w:p w14:paraId="79A05DB9" w14:textId="77777777" w:rsidR="00072758" w:rsidRPr="00876956" w:rsidRDefault="00072758" w:rsidP="003B326F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8387B9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</w:tc>
        <w:tc>
          <w:tcPr>
            <w:tcW w:w="1843" w:type="dxa"/>
          </w:tcPr>
          <w:p w14:paraId="49EA3396" w14:textId="77777777" w:rsidR="003B326F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8C9D244" w14:textId="77777777" w:rsidR="003B326F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1944D33" w14:textId="77777777" w:rsidR="003B326F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16276D8" w14:textId="77777777" w:rsidR="003B326F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97603B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1F79C67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Діаграми</w:t>
            </w:r>
          </w:p>
          <w:p w14:paraId="1DBECF0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3C18B0D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діаг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рами</w:t>
            </w:r>
          </w:p>
        </w:tc>
        <w:tc>
          <w:tcPr>
            <w:tcW w:w="851" w:type="dxa"/>
            <w:vAlign w:val="center"/>
          </w:tcPr>
          <w:p w14:paraId="1A45AAB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1D8B0FA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296C3FA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38D2DE0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C9CB61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303753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6B584E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CB90A9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376DC59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10A4A6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72D5144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4464B0" w14:paraId="2E9C5AA5" w14:textId="77777777" w:rsidTr="00876956">
        <w:trPr>
          <w:trHeight w:val="397"/>
        </w:trPr>
        <w:tc>
          <w:tcPr>
            <w:tcW w:w="3539" w:type="dxa"/>
          </w:tcPr>
          <w:p w14:paraId="31F0415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69075595" w14:textId="77777777" w:rsidR="00072758" w:rsidRDefault="00072758" w:rsidP="00E850D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Тематична лінійка до «Дня Соборності України».</w:t>
            </w:r>
          </w:p>
          <w:p w14:paraId="596B310F" w14:textId="77777777" w:rsidR="00072758" w:rsidRPr="00876956" w:rsidRDefault="00072758" w:rsidP="00E850D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Лінійка –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яті  Миколи Жука</w:t>
            </w:r>
          </w:p>
        </w:tc>
        <w:tc>
          <w:tcPr>
            <w:tcW w:w="1701" w:type="dxa"/>
          </w:tcPr>
          <w:p w14:paraId="0045F6ED" w14:textId="77777777" w:rsidR="00072758" w:rsidRDefault="00072758" w:rsidP="005A53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3B326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71E99D9" w14:textId="77777777" w:rsidR="00072758" w:rsidRPr="00876956" w:rsidRDefault="00072758" w:rsidP="005A53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0C00D2B5" w14:textId="77777777" w:rsidR="00072758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B326F"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  <w:p w14:paraId="16A0266E" w14:textId="77777777" w:rsidR="003B326F" w:rsidRPr="003B326F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18EF0A3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2568554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464B0" w14:paraId="308AEA96" w14:textId="77777777" w:rsidTr="00876956">
        <w:trPr>
          <w:trHeight w:val="397"/>
        </w:trPr>
        <w:tc>
          <w:tcPr>
            <w:tcW w:w="3539" w:type="dxa"/>
          </w:tcPr>
          <w:p w14:paraId="3F4E2D6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3531A55C" w14:textId="77777777" w:rsidR="00072758" w:rsidRDefault="00072758" w:rsidP="005A5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1.Тиждень пожежної безпеки. </w:t>
            </w:r>
          </w:p>
          <w:p w14:paraId="4CA19070" w14:textId="77777777" w:rsidR="00072758" w:rsidRPr="00876956" w:rsidRDefault="00072758" w:rsidP="005A53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Виховні години.</w:t>
            </w:r>
          </w:p>
        </w:tc>
        <w:tc>
          <w:tcPr>
            <w:tcW w:w="1701" w:type="dxa"/>
          </w:tcPr>
          <w:p w14:paraId="6D2F069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401D540E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402E7EB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52C0265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63DD03F" w14:textId="77777777" w:rsidTr="00876956">
        <w:trPr>
          <w:trHeight w:val="397"/>
        </w:trPr>
        <w:tc>
          <w:tcPr>
            <w:tcW w:w="3539" w:type="dxa"/>
          </w:tcPr>
          <w:p w14:paraId="5C564B5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75943F8F" w14:textId="77777777" w:rsidR="00072758" w:rsidRPr="00876956" w:rsidRDefault="00072758" w:rsidP="005A53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35748A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68C459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E57119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D4AB63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8C49026" w14:textId="77777777" w:rsidTr="00876956">
        <w:trPr>
          <w:trHeight w:val="397"/>
        </w:trPr>
        <w:tc>
          <w:tcPr>
            <w:tcW w:w="3539" w:type="dxa"/>
          </w:tcPr>
          <w:p w14:paraId="4C6AE06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3B30596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8E30A9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91AA0A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D91A69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7B0E81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DE5A05" w14:textId="77777777" w:rsidTr="00876956">
        <w:trPr>
          <w:trHeight w:val="397"/>
        </w:trPr>
        <w:tc>
          <w:tcPr>
            <w:tcW w:w="3539" w:type="dxa"/>
          </w:tcPr>
          <w:p w14:paraId="07DADAE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720C5BE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2EAF8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D104BD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53B799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5B4459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9B798DC" w14:textId="77777777" w:rsidTr="00876956">
        <w:trPr>
          <w:trHeight w:val="397"/>
        </w:trPr>
        <w:tc>
          <w:tcPr>
            <w:tcW w:w="3539" w:type="dxa"/>
          </w:tcPr>
          <w:p w14:paraId="6030331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3424681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3BB4FA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3EB335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11EB9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2CBA64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A7D0414" w14:textId="77777777" w:rsidTr="00876956">
        <w:trPr>
          <w:trHeight w:val="397"/>
        </w:trPr>
        <w:tc>
          <w:tcPr>
            <w:tcW w:w="3539" w:type="dxa"/>
          </w:tcPr>
          <w:p w14:paraId="2370154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1DEDFB9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DD9E12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A9F03A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15B4AB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64E722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32B1060" w14:textId="77777777" w:rsidTr="00876956">
        <w:trPr>
          <w:trHeight w:val="397"/>
        </w:trPr>
        <w:tc>
          <w:tcPr>
            <w:tcW w:w="3539" w:type="dxa"/>
          </w:tcPr>
          <w:p w14:paraId="1912391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6B23E91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5BB1605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Урок мужності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«Через Крути у майбуття».</w:t>
            </w:r>
          </w:p>
        </w:tc>
        <w:tc>
          <w:tcPr>
            <w:tcW w:w="1701" w:type="dxa"/>
          </w:tcPr>
          <w:p w14:paraId="3EC906E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3B326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411B8378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</w:tc>
        <w:tc>
          <w:tcPr>
            <w:tcW w:w="1417" w:type="dxa"/>
          </w:tcPr>
          <w:p w14:paraId="578F767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35C0DEA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8BDE13C" w14:textId="77777777" w:rsidTr="00876956">
        <w:trPr>
          <w:trHeight w:val="397"/>
        </w:trPr>
        <w:tc>
          <w:tcPr>
            <w:tcW w:w="3539" w:type="dxa"/>
          </w:tcPr>
          <w:p w14:paraId="66200CF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769D39C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7043030F" w14:textId="77777777" w:rsidTr="00876956">
        <w:trPr>
          <w:trHeight w:val="397"/>
        </w:trPr>
        <w:tc>
          <w:tcPr>
            <w:tcW w:w="3539" w:type="dxa"/>
          </w:tcPr>
          <w:p w14:paraId="777663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13DED736" w14:textId="77777777" w:rsidR="00072758" w:rsidRPr="001215F9" w:rsidRDefault="00072758" w:rsidP="001215F9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E850D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P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Вивчення причин типових труднощів у навчанні молодших школярів:</w:t>
            </w:r>
          </w:p>
          <w:p w14:paraId="66F2E74A" w14:textId="77777777" w:rsidR="00072758" w:rsidRDefault="00072758" w:rsidP="001215F9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 xml:space="preserve">- вивчення короткочасної пам'яті; </w:t>
            </w:r>
          </w:p>
          <w:p w14:paraId="0F9FF653" w14:textId="77777777" w:rsidR="00072758" w:rsidRPr="001215F9" w:rsidRDefault="00072758" w:rsidP="001215F9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«механічне запам'ятовування 10 слів»;</w:t>
            </w:r>
          </w:p>
        </w:tc>
        <w:tc>
          <w:tcPr>
            <w:tcW w:w="1701" w:type="dxa"/>
          </w:tcPr>
          <w:p w14:paraId="06B98B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73B7D51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6043463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0FE8C7B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CE1FA1A" w14:textId="77777777" w:rsidTr="00876956">
        <w:trPr>
          <w:trHeight w:val="397"/>
        </w:trPr>
        <w:tc>
          <w:tcPr>
            <w:tcW w:w="3539" w:type="dxa"/>
          </w:tcPr>
          <w:p w14:paraId="55D9442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0B181649" w14:textId="77777777" w:rsidR="00072758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361BB601" w14:textId="77777777" w:rsidR="00072758" w:rsidRPr="0099736C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проведення психолого-педагогічного семінару для вчителів.</w:t>
            </w:r>
          </w:p>
        </w:tc>
        <w:tc>
          <w:tcPr>
            <w:tcW w:w="1701" w:type="dxa"/>
          </w:tcPr>
          <w:p w14:paraId="602202C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13D171E6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650B43B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7C31C86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C871B1B" w14:textId="77777777" w:rsidTr="00876956">
        <w:trPr>
          <w:trHeight w:val="397"/>
        </w:trPr>
        <w:tc>
          <w:tcPr>
            <w:tcW w:w="3539" w:type="dxa"/>
          </w:tcPr>
          <w:p w14:paraId="2444737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710E62A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14:paraId="4FEBE3B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278B6967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2A57554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737076B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FB36097" w14:textId="77777777" w:rsidTr="00876956">
        <w:trPr>
          <w:trHeight w:val="397"/>
        </w:trPr>
        <w:tc>
          <w:tcPr>
            <w:tcW w:w="3539" w:type="dxa"/>
          </w:tcPr>
          <w:p w14:paraId="26279F5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5919BAB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E850D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F4741B">
              <w:rPr>
                <w:rFonts w:ascii="Times New Roman" w:hAnsi="Times New Roman"/>
                <w:szCs w:val="24"/>
                <w:lang w:val="uk-UA"/>
              </w:rPr>
              <w:t>Індивідуальні  психологічні консультування, бесіди з учнями «групи ризику».</w:t>
            </w:r>
          </w:p>
        </w:tc>
        <w:tc>
          <w:tcPr>
            <w:tcW w:w="1701" w:type="dxa"/>
          </w:tcPr>
          <w:p w14:paraId="4B1C784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1E3E7942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5DBEA76D" w14:textId="77777777" w:rsidR="00072758" w:rsidRPr="00876956" w:rsidRDefault="00072758" w:rsidP="00A0073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</w:tcPr>
          <w:p w14:paraId="7629E14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314764" w14:paraId="33B6149F" w14:textId="77777777" w:rsidTr="00876956">
        <w:trPr>
          <w:trHeight w:val="397"/>
        </w:trPr>
        <w:tc>
          <w:tcPr>
            <w:tcW w:w="3539" w:type="dxa"/>
          </w:tcPr>
          <w:p w14:paraId="5F8D62E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4E19621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Соціально-психологічний тренінг «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Обери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здоров’я, не піддавайся спокусі».</w:t>
            </w:r>
          </w:p>
        </w:tc>
        <w:tc>
          <w:tcPr>
            <w:tcW w:w="1701" w:type="dxa"/>
          </w:tcPr>
          <w:p w14:paraId="3ED5AC9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64B876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Соціальний педагог</w:t>
            </w:r>
          </w:p>
        </w:tc>
        <w:tc>
          <w:tcPr>
            <w:tcW w:w="1417" w:type="dxa"/>
          </w:tcPr>
          <w:p w14:paraId="3A95829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14C0638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DB2A58" w14:paraId="6D6EDBD3" w14:textId="77777777" w:rsidTr="00876956">
        <w:trPr>
          <w:trHeight w:val="397"/>
        </w:trPr>
        <w:tc>
          <w:tcPr>
            <w:tcW w:w="3539" w:type="dxa"/>
          </w:tcPr>
          <w:p w14:paraId="6B41D98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5843BC2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399529F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Рейд перевірка по прибиранню класних кімнат.</w:t>
            </w:r>
          </w:p>
        </w:tc>
        <w:tc>
          <w:tcPr>
            <w:tcW w:w="1701" w:type="dxa"/>
          </w:tcPr>
          <w:p w14:paraId="2A77926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3B326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4837DFD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29423D0" w14:textId="77777777" w:rsidR="00072758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282EA613" w14:textId="77777777" w:rsidR="003B326F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Учком</w:t>
            </w:r>
          </w:p>
        </w:tc>
        <w:tc>
          <w:tcPr>
            <w:tcW w:w="1417" w:type="dxa"/>
          </w:tcPr>
          <w:p w14:paraId="20A5F3A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198041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6857052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464B0" w14:paraId="40D2704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0F4223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3B326F" w14:paraId="0D557626" w14:textId="77777777" w:rsidTr="00876956">
        <w:trPr>
          <w:trHeight w:val="397"/>
        </w:trPr>
        <w:tc>
          <w:tcPr>
            <w:tcW w:w="3539" w:type="dxa"/>
          </w:tcPr>
          <w:p w14:paraId="642A1FC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3F11A973" w14:textId="77777777" w:rsidR="00072758" w:rsidRPr="00876956" w:rsidRDefault="00072758" w:rsidP="005A536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Засідання МО педпрацівників:</w:t>
            </w:r>
          </w:p>
          <w:p w14:paraId="239E754C" w14:textId="77777777" w:rsidR="00072758" w:rsidRPr="00876956" w:rsidRDefault="00072758" w:rsidP="005A536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14:paraId="1106BA41" w14:textId="77777777" w:rsidR="00072758" w:rsidRPr="00876956" w:rsidRDefault="00072758" w:rsidP="005A536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14:paraId="4A241AB1" w14:textId="77777777" w:rsidR="00072758" w:rsidRDefault="00072758" w:rsidP="005A536F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6620D24A" w14:textId="77777777" w:rsidR="00072758" w:rsidRPr="00876956" w:rsidRDefault="00072758" w:rsidP="005A536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класних керівників.</w:t>
            </w:r>
          </w:p>
        </w:tc>
        <w:tc>
          <w:tcPr>
            <w:tcW w:w="1701" w:type="dxa"/>
          </w:tcPr>
          <w:p w14:paraId="1430407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1A26F2EC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1417" w:type="dxa"/>
          </w:tcPr>
          <w:p w14:paraId="634216B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и</w:t>
            </w:r>
          </w:p>
        </w:tc>
        <w:tc>
          <w:tcPr>
            <w:tcW w:w="851" w:type="dxa"/>
            <w:vAlign w:val="center"/>
          </w:tcPr>
          <w:p w14:paraId="796E08D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3B326F" w14:paraId="455CF90D" w14:textId="77777777" w:rsidTr="00876956">
        <w:trPr>
          <w:trHeight w:val="397"/>
        </w:trPr>
        <w:tc>
          <w:tcPr>
            <w:tcW w:w="3539" w:type="dxa"/>
          </w:tcPr>
          <w:p w14:paraId="22A24E1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4799E03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753B18A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72DE93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758599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372C14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46D106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71A9922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727167D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03AAAA8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7DA76BC" w14:textId="77777777" w:rsidTr="00876956">
        <w:trPr>
          <w:trHeight w:val="397"/>
        </w:trPr>
        <w:tc>
          <w:tcPr>
            <w:tcW w:w="3539" w:type="dxa"/>
          </w:tcPr>
          <w:p w14:paraId="1ACB32C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0068BC7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Аналіз проміжного вивчення роботи педагогічних працівників.</w:t>
            </w:r>
          </w:p>
          <w:p w14:paraId="4D12DA7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Вивчення роботи педагогічних працівників, які атестуються.</w:t>
            </w:r>
          </w:p>
        </w:tc>
        <w:tc>
          <w:tcPr>
            <w:tcW w:w="1701" w:type="dxa"/>
          </w:tcPr>
          <w:p w14:paraId="67544B7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27E017F5" w14:textId="77777777" w:rsidR="00072758" w:rsidRPr="00876956" w:rsidRDefault="00072758" w:rsidP="00B54B6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B03D1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3C98FBE3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Атест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комісія</w:t>
            </w:r>
          </w:p>
        </w:tc>
        <w:tc>
          <w:tcPr>
            <w:tcW w:w="1417" w:type="dxa"/>
          </w:tcPr>
          <w:p w14:paraId="5404134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B6530AA" w14:textId="77777777" w:rsidR="00072758" w:rsidRPr="00876956" w:rsidRDefault="00072758" w:rsidP="00B54B6B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3408AC5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4BC97E5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C00DAE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8FF7B1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309C13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  <w:vAlign w:val="center"/>
          </w:tcPr>
          <w:p w14:paraId="184660A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EF6C24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B8909C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3499A5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9B2130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3D178A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11DEB1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3CA7D39F" w14:textId="77777777" w:rsidTr="00876956">
        <w:trPr>
          <w:trHeight w:val="132"/>
        </w:trPr>
        <w:tc>
          <w:tcPr>
            <w:tcW w:w="3539" w:type="dxa"/>
          </w:tcPr>
          <w:p w14:paraId="660E4C3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4D8F115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Уточнення розкладу уроків, факультативів, гуртків.</w:t>
            </w:r>
          </w:p>
          <w:p w14:paraId="0498AF9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Уточнення, погодження календарно-тематичних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планів вчителів.</w:t>
            </w:r>
          </w:p>
          <w:p w14:paraId="7093FE4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Складання табеля обліку робочого часу працівників.</w:t>
            </w:r>
          </w:p>
          <w:p w14:paraId="788FCB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Складання та затвердження графіка проведення контрольних робіт на ІІ семестр.</w:t>
            </w:r>
          </w:p>
          <w:p w14:paraId="3F8887A6" w14:textId="77777777" w:rsidR="00072758" w:rsidRPr="00876956" w:rsidRDefault="00B54B6B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Внесення і коригування даних в інформаційну систему КУРС ШКОЛА.</w:t>
            </w:r>
          </w:p>
          <w:p w14:paraId="73C8D1BB" w14:textId="77777777" w:rsidR="00072758" w:rsidRPr="00876956" w:rsidRDefault="00B54B6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Організація участі учнів 10-11 класів у пробному ЗНО.</w:t>
            </w:r>
          </w:p>
        </w:tc>
        <w:tc>
          <w:tcPr>
            <w:tcW w:w="1701" w:type="dxa"/>
          </w:tcPr>
          <w:p w14:paraId="7A22D86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lastRenderedPageBreak/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5D425B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6B75F3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53CC2E8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2296D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590171B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759CB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60989F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FDD99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392279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049CC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00FE38A3" w14:textId="77777777" w:rsidR="00072758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33CF723F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85EBB19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253C75C1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7E29CF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216A29F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9697EFC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F395F7D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711255E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7D32A71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B0FF9BB" w14:textId="77777777" w:rsidR="00B54B6B" w:rsidRPr="00876956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Відповідальний</w:t>
            </w:r>
          </w:p>
        </w:tc>
        <w:tc>
          <w:tcPr>
            <w:tcW w:w="1417" w:type="dxa"/>
          </w:tcPr>
          <w:p w14:paraId="6EEC5C1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Розклад</w:t>
            </w:r>
          </w:p>
        </w:tc>
        <w:tc>
          <w:tcPr>
            <w:tcW w:w="851" w:type="dxa"/>
          </w:tcPr>
          <w:p w14:paraId="7C96B4E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5D17C14" w14:textId="77777777" w:rsidTr="00876956">
        <w:trPr>
          <w:trHeight w:val="397"/>
        </w:trPr>
        <w:tc>
          <w:tcPr>
            <w:tcW w:w="3539" w:type="dxa"/>
          </w:tcPr>
          <w:p w14:paraId="0D6E476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5AB68061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відвідування учнями школи за І семестр.</w:t>
            </w:r>
          </w:p>
          <w:p w14:paraId="2667DF08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збереження учнями підручників за І семестр.</w:t>
            </w:r>
          </w:p>
          <w:p w14:paraId="79E40EEB" w14:textId="38785D2C" w:rsidR="00072758" w:rsidRPr="00A95960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3. Про стан організації в закладі освіти цивільного захисту населення в 202</w:t>
            </w:r>
            <w:r w:rsidR="00065C89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A95960">
              <w:rPr>
                <w:rFonts w:ascii="Times New Roman" w:hAnsi="Times New Roman"/>
                <w:szCs w:val="24"/>
                <w:lang w:val="uk-UA"/>
              </w:rPr>
              <w:t xml:space="preserve"> р. і план на 202</w:t>
            </w:r>
            <w:r w:rsidR="00065C89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A95960">
              <w:rPr>
                <w:rFonts w:ascii="Times New Roman" w:hAnsi="Times New Roman"/>
                <w:szCs w:val="24"/>
                <w:lang w:val="uk-UA"/>
              </w:rPr>
              <w:t xml:space="preserve"> р.</w:t>
            </w:r>
          </w:p>
          <w:p w14:paraId="3D1D457B" w14:textId="77777777" w:rsidR="00072758" w:rsidRPr="00876956" w:rsidRDefault="00072758" w:rsidP="00876956">
            <w:pPr>
              <w:widowControl w:val="0"/>
              <w:shd w:val="clear" w:color="auto" w:fill="FFFFFF"/>
              <w:tabs>
                <w:tab w:val="left" w:pos="716"/>
              </w:tabs>
              <w:autoSpaceDE w:val="0"/>
              <w:autoSpaceDN w:val="0"/>
              <w:adjustRightInd w:val="0"/>
              <w:spacing w:before="4" w:after="0" w:line="240" w:lineRule="auto"/>
              <w:rPr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підсумки чергування учнів та вчителів у I семестрі.</w:t>
            </w:r>
          </w:p>
        </w:tc>
        <w:tc>
          <w:tcPr>
            <w:tcW w:w="1701" w:type="dxa"/>
          </w:tcPr>
          <w:p w14:paraId="26FF601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E172FF9" w14:textId="77777777" w:rsidR="00072758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A982B76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4AC83D0F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EDB5790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FBB3DD4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D3FB414" w14:textId="77777777" w:rsidR="00B54B6B" w:rsidRPr="00876956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5FEC105F" w14:textId="77777777" w:rsidR="00072758" w:rsidRPr="00A9596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7E3CF3A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35D855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5630B46" w14:textId="77777777" w:rsidTr="00876956">
        <w:trPr>
          <w:trHeight w:val="397"/>
        </w:trPr>
        <w:tc>
          <w:tcPr>
            <w:tcW w:w="3539" w:type="dxa"/>
          </w:tcPr>
          <w:p w14:paraId="4091CF7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</w:tcPr>
          <w:p w14:paraId="65D538F6" w14:textId="77777777" w:rsidR="004F01F6" w:rsidRDefault="004F01F6" w:rsidP="004F01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Педрада №6</w:t>
            </w:r>
          </w:p>
          <w:p w14:paraId="76C11733" w14:textId="39A83CD7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1.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 xml:space="preserve">Адаптація учнів  5  класу  в  зв’язку  з  переходом  до  навчання  у  основній школі.  </w:t>
            </w:r>
          </w:p>
          <w:p w14:paraId="68A3EF78" w14:textId="0632D6E8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2.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 xml:space="preserve">Стан  навчально-виховної  роботи  в 9  класі. </w:t>
            </w:r>
          </w:p>
          <w:p w14:paraId="7426B6D1" w14:textId="35722304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3.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>Стан  викладання англійської мови.</w:t>
            </w:r>
          </w:p>
          <w:p w14:paraId="0C40632B" w14:textId="0956E731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4.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>Стан викладання фізичної культури.</w:t>
            </w:r>
          </w:p>
          <w:p w14:paraId="1CD82AFD" w14:textId="505FC4FA" w:rsidR="00072758" w:rsidRPr="00876956" w:rsidRDefault="004F01F6" w:rsidP="004F01F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5.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>Моніторинг навчальних досягнень учнів школи за І семестр.</w:t>
            </w:r>
          </w:p>
        </w:tc>
        <w:tc>
          <w:tcPr>
            <w:tcW w:w="1701" w:type="dxa"/>
          </w:tcPr>
          <w:p w14:paraId="2BF5EAA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1A1DD02" w14:textId="77777777" w:rsid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1436D73E" w14:textId="051494EC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lang w:val="uk-UA"/>
              </w:rPr>
              <w:t>Каменчук</w:t>
            </w:r>
            <w:proofErr w:type="spellEnd"/>
            <w:r>
              <w:rPr>
                <w:rFonts w:ascii="Times New Roman" w:hAnsi="Times New Roman"/>
                <w:iCs/>
                <w:color w:val="000000"/>
                <w:lang w:val="uk-UA"/>
              </w:rPr>
              <w:t xml:space="preserve"> В.П.</w:t>
            </w:r>
          </w:p>
          <w:p w14:paraId="16EC1435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79CFEEF2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Новицька О.Ю.</w:t>
            </w:r>
          </w:p>
          <w:p w14:paraId="390EB4DF" w14:textId="5558C30B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Дирек</w:t>
            </w:r>
            <w:r w:rsidR="004F01F6">
              <w:rPr>
                <w:rFonts w:ascii="Times New Roman" w:hAnsi="Times New Roman"/>
                <w:iCs/>
                <w:color w:val="000000"/>
                <w:lang w:val="uk-UA"/>
              </w:rPr>
              <w:t>ція</w:t>
            </w:r>
          </w:p>
          <w:p w14:paraId="78492B07" w14:textId="77777777" w:rsidR="004F01F6" w:rsidRDefault="004F01F6" w:rsidP="004F0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Дирекція</w:t>
            </w:r>
          </w:p>
          <w:p w14:paraId="00D99214" w14:textId="77777777" w:rsidR="004F01F6" w:rsidRDefault="004F01F6" w:rsidP="004F0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Дирекція</w:t>
            </w:r>
          </w:p>
          <w:p w14:paraId="4B00C9E2" w14:textId="65F005DC" w:rsidR="00072758" w:rsidRPr="00AD708F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</w:tc>
        <w:tc>
          <w:tcPr>
            <w:tcW w:w="1417" w:type="dxa"/>
          </w:tcPr>
          <w:p w14:paraId="784DBF8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9BAD6B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FCB4D5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A9088F3" w14:textId="77777777" w:rsidTr="00876956">
        <w:trPr>
          <w:trHeight w:val="397"/>
        </w:trPr>
        <w:tc>
          <w:tcPr>
            <w:tcW w:w="3539" w:type="dxa"/>
          </w:tcPr>
          <w:p w14:paraId="23B4624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5A2A520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веденням класних журналів.</w:t>
            </w:r>
          </w:p>
          <w:p w14:paraId="249A688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2A9F36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CEB1B1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Моніторинг виконання навчальних планів і програм за І семестр.</w:t>
            </w:r>
          </w:p>
          <w:p w14:paraId="427A4FE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9589DB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Моніторинг стану відвідування здобувачами освіти школи за І семестр.</w:t>
            </w:r>
          </w:p>
          <w:p w14:paraId="07A69FC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E4BDD7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Моніторинг стану успішності здобувачів освіти за І семестр.</w:t>
            </w:r>
          </w:p>
          <w:p w14:paraId="5F7C386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14:paraId="3B8DCD1F" w14:textId="6818BA3F" w:rsidR="00072758" w:rsidRPr="00876956" w:rsidRDefault="00065C8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Вивчення стану охорони праці та техніки безпеки під час освітнього процесу.</w:t>
            </w:r>
          </w:p>
          <w:p w14:paraId="4A02ED1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D4E4220" w14:textId="08F02415" w:rsidR="00072758" w:rsidRPr="00876956" w:rsidRDefault="00065C8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Вивчення стану інклюзивного навчання.</w:t>
            </w:r>
          </w:p>
          <w:p w14:paraId="6E4BBD5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AAC567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07D667F" w14:textId="781454DA" w:rsidR="00072758" w:rsidRPr="00876956" w:rsidRDefault="00065C89" w:rsidP="00876956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Вивчення с</w:t>
            </w:r>
            <w:r w:rsidR="00072758" w:rsidRPr="00876956">
              <w:rPr>
                <w:rFonts w:ascii="Times New Roman" w:hAnsi="Times New Roman"/>
                <w:lang w:val="uk-UA"/>
              </w:rPr>
              <w:t>тану індивідуального навчання учнів.</w:t>
            </w:r>
          </w:p>
          <w:p w14:paraId="15D2057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529168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14:paraId="0452008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8EAF97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70E31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AC5685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4089C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0F3602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63BC9A7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7EF9C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41681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7F430C8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A456107" w14:textId="77777777" w:rsidR="00072758" w:rsidRPr="00876956" w:rsidRDefault="00072758" w:rsidP="00356C4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2A8385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І-ІІ т.</w:t>
            </w:r>
          </w:p>
          <w:p w14:paraId="6A87140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198034" w14:textId="77777777" w:rsidR="00072758" w:rsidRPr="00876956" w:rsidRDefault="00072758" w:rsidP="00356C4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C583549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F012F06" w14:textId="77777777" w:rsidR="00072758" w:rsidRPr="00876956" w:rsidRDefault="00072758" w:rsidP="00356C4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B75DC9C" w14:textId="77777777" w:rsidR="00072758" w:rsidRDefault="00072758" w:rsidP="00356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9D27F0" w14:textId="77777777" w:rsidR="00072758" w:rsidRPr="00876956" w:rsidRDefault="00072758" w:rsidP="00356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F11DECE" w14:textId="77777777" w:rsidR="00072758" w:rsidRPr="00876956" w:rsidRDefault="00072758" w:rsidP="00356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B9D5CA7" w14:textId="77777777" w:rsidR="00072758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4EF84803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5EF70A9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DC1C780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E0F7DF9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36098B0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BCE92F8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EE917D3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F43CA6C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16B98A19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6F3941B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985C466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BCC48D0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711F92D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791143B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3C1EFF4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21F3948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2E57099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171D7793" w14:textId="77777777" w:rsidR="00B54B6B" w:rsidRPr="00876956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080FBA5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F42E074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3A9911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2B30F09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0F8B59CE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7000F21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F54A71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1D9BCB18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7CCB1D2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72B2FC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ED5870A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10AA73F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6304D0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360723FD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/січень/</w:t>
            </w:r>
          </w:p>
          <w:p w14:paraId="4AFC67D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0298A0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64A0712D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7A22AE40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F83C477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D14BC69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14:paraId="3F8CBDF2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55FB06D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30012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</w:tc>
        <w:tc>
          <w:tcPr>
            <w:tcW w:w="851" w:type="dxa"/>
            <w:vAlign w:val="center"/>
          </w:tcPr>
          <w:p w14:paraId="04CBD3F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08C0E71" w14:textId="77777777" w:rsidTr="00876956">
        <w:trPr>
          <w:trHeight w:val="397"/>
        </w:trPr>
        <w:tc>
          <w:tcPr>
            <w:tcW w:w="3539" w:type="dxa"/>
          </w:tcPr>
          <w:p w14:paraId="35E2854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4E20CF8F" w14:textId="386B29AA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організацію і ведення цивільного захисту в школі на 202</w:t>
            </w:r>
            <w:r w:rsidR="00065C89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рік.</w:t>
            </w:r>
          </w:p>
          <w:p w14:paraId="5BC7931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ведення класних журналів.</w:t>
            </w:r>
          </w:p>
          <w:p w14:paraId="1261BF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стан виконання навчальних планів і програм за І семестр.</w:t>
            </w:r>
          </w:p>
          <w:p w14:paraId="4AEF1C0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lang w:val="uk-UA"/>
              </w:rPr>
              <w:t xml:space="preserve">Про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стан охорони праці та техніки безпеки під час освітнього процесу.</w:t>
            </w:r>
          </w:p>
          <w:p w14:paraId="5213F33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призначення відповідального за реєстрацію документів по ЗНО випускників школи.</w:t>
            </w:r>
          </w:p>
        </w:tc>
        <w:tc>
          <w:tcPr>
            <w:tcW w:w="1701" w:type="dxa"/>
          </w:tcPr>
          <w:p w14:paraId="6267672A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33EDA7B3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475804" w14:textId="77777777" w:rsidR="00072758" w:rsidRPr="00876956" w:rsidRDefault="00072758" w:rsidP="00356C43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2F087110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71E643F5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9CA035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45EF0BD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A59B1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323B5104" w14:textId="77777777" w:rsidR="00072758" w:rsidRPr="00876956" w:rsidRDefault="00072758" w:rsidP="00B54B6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89FDEF2" w14:textId="77777777" w:rsidR="00072758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838B140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1F494BA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EFA916B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DA97449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8DEFA1F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D2E5CCB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6AA8FF1" w14:textId="77777777" w:rsidR="00B54B6B" w:rsidRPr="00876956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3860F33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7A6000B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009387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CC8E78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2680BC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C97A46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6843C47" w14:textId="77777777" w:rsidTr="00876956">
        <w:trPr>
          <w:trHeight w:val="397"/>
        </w:trPr>
        <w:tc>
          <w:tcPr>
            <w:tcW w:w="3539" w:type="dxa"/>
          </w:tcPr>
          <w:p w14:paraId="3812CFE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44BEBC5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1. Перевірка справності </w:t>
            </w:r>
            <w:proofErr w:type="spellStart"/>
            <w:r w:rsidRPr="00876956">
              <w:rPr>
                <w:rFonts w:ascii="Times New Roman" w:hAnsi="Times New Roman"/>
                <w:lang w:val="uk-UA"/>
              </w:rPr>
              <w:t>електровимикачів</w:t>
            </w:r>
            <w:proofErr w:type="spellEnd"/>
            <w:r w:rsidRPr="00876956">
              <w:rPr>
                <w:rFonts w:ascii="Times New Roman" w:hAnsi="Times New Roman"/>
                <w:lang w:val="uk-UA"/>
              </w:rPr>
              <w:t>, розеток в приміщенні школи.</w:t>
            </w:r>
          </w:p>
          <w:p w14:paraId="644D27C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рейдів по перевірці участі працівників і учнів у заходах з енергозбереження.</w:t>
            </w:r>
          </w:p>
          <w:p w14:paraId="7EFB0D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Аналіз використання енергоносіїв.</w:t>
            </w:r>
          </w:p>
        </w:tc>
        <w:tc>
          <w:tcPr>
            <w:tcW w:w="1701" w:type="dxa"/>
          </w:tcPr>
          <w:p w14:paraId="0041C10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759778D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F04CD7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64C31C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41E019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7E310D4B" w14:textId="77777777" w:rsidR="00072758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3AD802F6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BF67601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0919C7A7" w14:textId="77777777" w:rsidR="00B54B6B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D0D097D" w14:textId="77777777" w:rsidR="00B54B6B" w:rsidRPr="00876956" w:rsidRDefault="00B54B6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3831E69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6D68E59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3C691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6498307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D87CC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14:paraId="1DC2D57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A0947E9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1188080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4067395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68D0719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B564078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6F41522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CDB9584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F03AC77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227514E" w14:textId="77777777" w:rsidR="00B54B6B" w:rsidRDefault="00B54B6B" w:rsidP="00516BD0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1967087C" w14:textId="77777777" w:rsidR="00B54B6B" w:rsidRDefault="00B54B6B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0BD4D26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94564F4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Лютий</w:t>
      </w:r>
    </w:p>
    <w:p w14:paraId="163E9652" w14:textId="77777777" w:rsidR="00B54B6B" w:rsidRPr="00921CCC" w:rsidRDefault="00B54B6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5630"/>
        <w:gridCol w:w="1688"/>
        <w:gridCol w:w="1835"/>
        <w:gridCol w:w="1529"/>
        <w:gridCol w:w="849"/>
      </w:tblGrid>
      <w:tr w:rsidR="00517065" w:rsidRPr="00921CCC" w14:paraId="0EC26FE0" w14:textId="77777777" w:rsidTr="00876956">
        <w:trPr>
          <w:trHeight w:val="941"/>
        </w:trPr>
        <w:tc>
          <w:tcPr>
            <w:tcW w:w="3490" w:type="dxa"/>
            <w:shd w:val="clear" w:color="auto" w:fill="BDD6EE"/>
            <w:vAlign w:val="center"/>
          </w:tcPr>
          <w:p w14:paraId="7A198BA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30" w:type="dxa"/>
            <w:shd w:val="clear" w:color="auto" w:fill="BDD6EE"/>
            <w:vAlign w:val="center"/>
          </w:tcPr>
          <w:p w14:paraId="411035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688" w:type="dxa"/>
            <w:shd w:val="clear" w:color="auto" w:fill="BDD6EE"/>
            <w:vAlign w:val="center"/>
          </w:tcPr>
          <w:p w14:paraId="25D01F6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3C51403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5" w:type="dxa"/>
            <w:shd w:val="clear" w:color="auto" w:fill="BDD6EE"/>
            <w:vAlign w:val="center"/>
          </w:tcPr>
          <w:p w14:paraId="1418F4E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29" w:type="dxa"/>
            <w:shd w:val="clear" w:color="auto" w:fill="BDD6EE"/>
            <w:vAlign w:val="center"/>
          </w:tcPr>
          <w:p w14:paraId="1C788FAC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582C8B1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49" w:type="dxa"/>
            <w:shd w:val="clear" w:color="auto" w:fill="BDD6EE"/>
            <w:vAlign w:val="center"/>
          </w:tcPr>
          <w:p w14:paraId="3FE0770D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2144001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48C37DE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4B154A5C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44A8D23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18BAAFE9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0AD292AD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531" w:type="dxa"/>
            <w:gridSpan w:val="5"/>
            <w:shd w:val="clear" w:color="auto" w:fill="FFE599"/>
            <w:vAlign w:val="center"/>
          </w:tcPr>
          <w:p w14:paraId="4B51B5DD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D70324E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4CFB423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30" w:type="dxa"/>
          </w:tcPr>
          <w:p w14:paraId="39F8A702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. Посипання піском доріжок і території школи, покритих кригою.</w:t>
            </w:r>
          </w:p>
          <w:p w14:paraId="3C84985F" w14:textId="1EA84E01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5E27A672" w14:textId="5E390C39" w:rsidR="00516BD0" w:rsidRPr="00876956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688" w:type="dxa"/>
          </w:tcPr>
          <w:p w14:paraId="3229504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B10C823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01C2C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349B5A50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6E4841B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ACDFDE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5F9D76F" w14:textId="4E151C3E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35" w:type="dxa"/>
          </w:tcPr>
          <w:p w14:paraId="6B357CEF" w14:textId="77777777" w:rsidR="00517065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678850CE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A28D833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BFB0881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881E699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6A785C16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0CCAB224" w14:textId="2671B666" w:rsidR="00516BD0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29" w:type="dxa"/>
          </w:tcPr>
          <w:p w14:paraId="5817EE84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3782405D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20C972" w14:textId="047149B2" w:rsidR="00516BD0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49" w:type="dxa"/>
            <w:vAlign w:val="center"/>
          </w:tcPr>
          <w:p w14:paraId="1FDD075D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E83DDCB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5446CB0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30" w:type="dxa"/>
          </w:tcPr>
          <w:p w14:paraId="3AE7AC93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688" w:type="dxa"/>
          </w:tcPr>
          <w:p w14:paraId="64D465DB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3547653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</w:tcPr>
          <w:p w14:paraId="1A4C19FB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748D8520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49" w:type="dxa"/>
          </w:tcPr>
          <w:p w14:paraId="74391FB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7C75124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33E094E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30" w:type="dxa"/>
          </w:tcPr>
          <w:p w14:paraId="49BC574D" w14:textId="77777777" w:rsidR="00072758" w:rsidRPr="0048740F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86588">
              <w:rPr>
                <w:rFonts w:ascii="Times New Roman" w:hAnsi="Times New Roman"/>
                <w:szCs w:val="24"/>
                <w:lang w:val="uk-UA"/>
              </w:rPr>
              <w:t>1. Вивчення уваги як пізнавальної сфери у п’ятикласників.</w:t>
            </w:r>
          </w:p>
        </w:tc>
        <w:tc>
          <w:tcPr>
            <w:tcW w:w="1688" w:type="dxa"/>
          </w:tcPr>
          <w:p w14:paraId="596DFD76" w14:textId="77777777" w:rsidR="00072758" w:rsidRPr="00876956" w:rsidRDefault="00072758" w:rsidP="00C865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BA1858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2E8DBC28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29" w:type="dxa"/>
          </w:tcPr>
          <w:p w14:paraId="0E78121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2F5AC1B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D3162" w14:paraId="5664337B" w14:textId="77777777" w:rsidTr="00876956">
        <w:trPr>
          <w:trHeight w:val="397"/>
        </w:trPr>
        <w:tc>
          <w:tcPr>
            <w:tcW w:w="3490" w:type="dxa"/>
          </w:tcPr>
          <w:p w14:paraId="4480B7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30" w:type="dxa"/>
          </w:tcPr>
          <w:p w14:paraId="191EF339" w14:textId="77777777" w:rsidR="00072758" w:rsidRPr="009F7E30" w:rsidRDefault="00072758" w:rsidP="00064A2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F7E30">
              <w:rPr>
                <w:rFonts w:ascii="Times New Roman" w:hAnsi="Times New Roman"/>
                <w:szCs w:val="24"/>
                <w:lang w:val="uk-UA"/>
              </w:rPr>
              <w:t>1.Заняття з елементами тренінгу «Інтернет – друг чи ворог».</w:t>
            </w:r>
          </w:p>
          <w:p w14:paraId="53659FC8" w14:textId="77777777" w:rsidR="00072758" w:rsidRPr="009F7E30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F7E30">
              <w:rPr>
                <w:rFonts w:ascii="Times New Roman" w:hAnsi="Times New Roman"/>
                <w:szCs w:val="24"/>
                <w:lang w:val="uk-UA"/>
              </w:rPr>
              <w:t>2. Заняття з елементами тренінгу «</w:t>
            </w:r>
            <w:r>
              <w:rPr>
                <w:rFonts w:ascii="Times New Roman" w:hAnsi="Times New Roman"/>
                <w:szCs w:val="24"/>
                <w:lang w:val="uk-UA"/>
              </w:rPr>
              <w:t>Тривожність здобувачів освіти – проблема сьогодення»</w:t>
            </w:r>
            <w:r w:rsidRPr="009F7E30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CAF9FD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</w:tc>
        <w:tc>
          <w:tcPr>
            <w:tcW w:w="1688" w:type="dxa"/>
          </w:tcPr>
          <w:p w14:paraId="7893A8F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3C5C58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5369B2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AEA6D2C" w14:textId="77777777" w:rsidR="00072758" w:rsidRDefault="00072758" w:rsidP="009F7E3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E6B1A9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3DE6B73E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5710907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31827E3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63005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2B55A811" w14:textId="77777777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01D6A4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5382A7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D3162" w14:paraId="26133C9A" w14:textId="77777777" w:rsidTr="00876956">
        <w:trPr>
          <w:trHeight w:val="397"/>
        </w:trPr>
        <w:tc>
          <w:tcPr>
            <w:tcW w:w="3490" w:type="dxa"/>
          </w:tcPr>
          <w:p w14:paraId="5D17D78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30" w:type="dxa"/>
          </w:tcPr>
          <w:p w14:paraId="76B4AB8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0C24AD6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761C7EE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3E3DA99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5E9F733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F03B40" w14:paraId="2C540BD6" w14:textId="77777777" w:rsidTr="00876956">
        <w:trPr>
          <w:trHeight w:val="397"/>
        </w:trPr>
        <w:tc>
          <w:tcPr>
            <w:tcW w:w="3490" w:type="dxa"/>
          </w:tcPr>
          <w:p w14:paraId="4B08A7F3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2620047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30" w:type="dxa"/>
          </w:tcPr>
          <w:p w14:paraId="35585EB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Святого Валентина.</w:t>
            </w:r>
          </w:p>
          <w:p w14:paraId="1A36544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14BA0F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рідної мови.</w:t>
            </w:r>
          </w:p>
          <w:p w14:paraId="3D6B5C5B" w14:textId="77777777" w:rsidR="00072758" w:rsidRDefault="00072758" w:rsidP="00876956">
            <w:pPr>
              <w:spacing w:after="0" w:line="240" w:lineRule="auto"/>
            </w:pPr>
          </w:p>
          <w:p w14:paraId="5AC2D8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пам’яті Героїв Небесної сотні.</w:t>
            </w:r>
          </w:p>
          <w:p w14:paraId="7FE9AE3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2CC8FF4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День народження Лесі Українки.</w:t>
            </w:r>
          </w:p>
          <w:p w14:paraId="3CBB4AC0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82F69AF" w14:textId="77777777" w:rsidR="00072758" w:rsidRDefault="0048740F" w:rsidP="00876956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. Бібліотечний урок.</w:t>
            </w:r>
          </w:p>
          <w:p w14:paraId="4DF658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88" w:type="dxa"/>
          </w:tcPr>
          <w:p w14:paraId="7EB8D46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  <w:p w14:paraId="13B8AAB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E7AE74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3C0882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8699D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1FC9D0A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55C1C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20F7AA7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5443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33BE654A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529" w:type="dxa"/>
          </w:tcPr>
          <w:p w14:paraId="2A40965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14:paraId="0AD41B8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06313CC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пам’ять</w:t>
            </w:r>
          </w:p>
          <w:p w14:paraId="29F44D65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Літературний огляд</w:t>
            </w:r>
          </w:p>
          <w:p w14:paraId="1C49E5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49" w:type="dxa"/>
          </w:tcPr>
          <w:p w14:paraId="59FBCF7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F03B40" w14:paraId="324D208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F56DC4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921CCC" w14:paraId="207928A3" w14:textId="77777777" w:rsidTr="00876956">
        <w:trPr>
          <w:trHeight w:val="397"/>
        </w:trPr>
        <w:tc>
          <w:tcPr>
            <w:tcW w:w="3490" w:type="dxa"/>
          </w:tcPr>
          <w:p w14:paraId="53E4BBB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30" w:type="dxa"/>
          </w:tcPr>
          <w:p w14:paraId="090361C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наявності в класних журналах медичних довідок та письмових пояснень батьків про причину відсутності учнів на навчальних заняттях.</w:t>
            </w:r>
          </w:p>
          <w:p w14:paraId="61CB15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5-11 класів з математики.</w:t>
            </w:r>
          </w:p>
        </w:tc>
        <w:tc>
          <w:tcPr>
            <w:tcW w:w="1688" w:type="dxa"/>
          </w:tcPr>
          <w:p w14:paraId="4712A1D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30D6A34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5436251" w14:textId="77777777" w:rsidR="00072758" w:rsidRPr="00876956" w:rsidRDefault="00072758" w:rsidP="0048740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51F90B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00C8A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41D88D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0C17EE29" w14:textId="77777777" w:rsidR="00072758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D186201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B74824C" w14:textId="77777777" w:rsidR="0048740F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B797D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14810A9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4B3CDC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40EB2A5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8C3E3A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E0189A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C09F16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47DF4C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F2518C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</w:tc>
        <w:tc>
          <w:tcPr>
            <w:tcW w:w="849" w:type="dxa"/>
          </w:tcPr>
          <w:p w14:paraId="6D34DFC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CF04FC3" w14:textId="77777777" w:rsidTr="00876956">
        <w:trPr>
          <w:trHeight w:val="397"/>
        </w:trPr>
        <w:tc>
          <w:tcPr>
            <w:tcW w:w="3490" w:type="dxa"/>
          </w:tcPr>
          <w:p w14:paraId="6318C52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30" w:type="dxa"/>
          </w:tcPr>
          <w:p w14:paraId="4850AED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Участь учн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ів школи у районних змаганнях Спартакіади школярів.</w:t>
            </w:r>
          </w:p>
        </w:tc>
        <w:tc>
          <w:tcPr>
            <w:tcW w:w="1688" w:type="dxa"/>
          </w:tcPr>
          <w:p w14:paraId="5A4FDB4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49CDC1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0B4EE6B" w14:textId="77777777" w:rsidR="00072758" w:rsidRPr="00876956" w:rsidRDefault="00072758" w:rsidP="00A314D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482B6D51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Вч. фізичної культури</w:t>
            </w:r>
          </w:p>
        </w:tc>
        <w:tc>
          <w:tcPr>
            <w:tcW w:w="1529" w:type="dxa"/>
          </w:tcPr>
          <w:p w14:paraId="450D8C3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33C951B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4D504EE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8B56030" w14:textId="77777777" w:rsidTr="00876956">
        <w:trPr>
          <w:trHeight w:val="397"/>
        </w:trPr>
        <w:tc>
          <w:tcPr>
            <w:tcW w:w="3490" w:type="dxa"/>
          </w:tcPr>
          <w:p w14:paraId="4A309CC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531" w:type="dxa"/>
            <w:gridSpan w:val="5"/>
            <w:shd w:val="clear" w:color="auto" w:fill="FFE599"/>
            <w:vAlign w:val="center"/>
          </w:tcPr>
          <w:p w14:paraId="45FAFC7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C4C96" w14:paraId="681EE66E" w14:textId="77777777" w:rsidTr="0048740F">
        <w:trPr>
          <w:trHeight w:val="488"/>
        </w:trPr>
        <w:tc>
          <w:tcPr>
            <w:tcW w:w="3490" w:type="dxa"/>
          </w:tcPr>
          <w:p w14:paraId="7137F94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30" w:type="dxa"/>
          </w:tcPr>
          <w:p w14:paraId="0B635C49" w14:textId="77777777" w:rsidR="00072758" w:rsidRPr="005A2D83" w:rsidRDefault="00072758" w:rsidP="005A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Заходи до Міжнародного дня рідної мови (21.02)</w:t>
            </w:r>
          </w:p>
        </w:tc>
        <w:tc>
          <w:tcPr>
            <w:tcW w:w="1688" w:type="dxa"/>
          </w:tcPr>
          <w:p w14:paraId="7DD80C3F" w14:textId="77777777" w:rsidR="00072758" w:rsidRPr="00876956" w:rsidRDefault="00072758" w:rsidP="00487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</w:t>
            </w:r>
            <w:r w:rsidR="0048740F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35" w:type="dxa"/>
          </w:tcPr>
          <w:p w14:paraId="645AC1C6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мови</w:t>
            </w:r>
          </w:p>
        </w:tc>
        <w:tc>
          <w:tcPr>
            <w:tcW w:w="1529" w:type="dxa"/>
          </w:tcPr>
          <w:p w14:paraId="08C8B08F" w14:textId="77777777" w:rsidR="00072758" w:rsidRPr="00876956" w:rsidRDefault="00072758" w:rsidP="004874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162A197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464B0" w14:paraId="2E05E86B" w14:textId="77777777" w:rsidTr="00876956">
        <w:trPr>
          <w:trHeight w:val="397"/>
        </w:trPr>
        <w:tc>
          <w:tcPr>
            <w:tcW w:w="3490" w:type="dxa"/>
          </w:tcPr>
          <w:p w14:paraId="047AF6C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30" w:type="dxa"/>
          </w:tcPr>
          <w:p w14:paraId="7C59406C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Зустріч з випускниками.</w:t>
            </w:r>
          </w:p>
          <w:p w14:paraId="0709682C" w14:textId="77777777" w:rsidR="00072758" w:rsidRDefault="00072758" w:rsidP="005A2D8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День святого Валентина. Вечір для старшокласників   «Валентинів день». Працює святкова пошта до дня Святого Валентина.</w:t>
            </w:r>
          </w:p>
          <w:p w14:paraId="0EEE1A0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Літературне свято «Дочка Прометея» (до річниці від дня нар.</w:t>
            </w:r>
            <w:r w:rsidR="0048740F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Л.Українки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).</w:t>
            </w:r>
          </w:p>
          <w:p w14:paraId="5F6A5C28" w14:textId="77777777" w:rsidR="00072758" w:rsidRDefault="00072758" w:rsidP="005A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4.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Акція « Вшановуємо учасників  бойових дій»</w:t>
            </w:r>
          </w:p>
          <w:p w14:paraId="0E5E58E7" w14:textId="3CFB92F5" w:rsidR="00072758" w:rsidRPr="00876956" w:rsidRDefault="00072758" w:rsidP="005A2D8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Зустріч з воїнами</w:t>
            </w:r>
            <w:r w:rsidR="00065C89">
              <w:rPr>
                <w:rFonts w:ascii="Times New Roman" w:eastAsia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88" w:type="dxa"/>
          </w:tcPr>
          <w:p w14:paraId="54855EB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1B90B48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48740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969A10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452DC5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9DCA151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20258FD9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0C2F3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14:paraId="5A7BC0A5" w14:textId="77777777" w:rsidR="00072758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589A6337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35DD16B0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DBC3261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7E5A847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мови</w:t>
            </w:r>
          </w:p>
          <w:p w14:paraId="00757B25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601FBA1" w14:textId="77777777" w:rsidR="0048740F" w:rsidRPr="00876956" w:rsidRDefault="0048740F" w:rsidP="003408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  <w:r w:rsidR="0034082E">
              <w:rPr>
                <w:rFonts w:ascii="Times New Roman" w:hAnsi="Times New Roman"/>
                <w:lang w:val="uk-UA"/>
              </w:rPr>
              <w:t xml:space="preserve">, </w:t>
            </w:r>
            <w:r w:rsidR="0034082E"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29" w:type="dxa"/>
          </w:tcPr>
          <w:p w14:paraId="051F2A6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17A996D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00C9A8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5E905659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24D8E7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545F47EA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656D04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2B81C9D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2D298CA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464B0" w14:paraId="4A769702" w14:textId="77777777" w:rsidTr="00876956">
        <w:trPr>
          <w:trHeight w:val="397"/>
        </w:trPr>
        <w:tc>
          <w:tcPr>
            <w:tcW w:w="3490" w:type="dxa"/>
          </w:tcPr>
          <w:p w14:paraId="33B20D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30" w:type="dxa"/>
          </w:tcPr>
          <w:p w14:paraId="50ADECD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3B6510F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2F48811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0B8C188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1895EB7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A2D83" w14:paraId="35BF8C12" w14:textId="77777777" w:rsidTr="00876956">
        <w:trPr>
          <w:trHeight w:val="397"/>
        </w:trPr>
        <w:tc>
          <w:tcPr>
            <w:tcW w:w="3490" w:type="dxa"/>
          </w:tcPr>
          <w:p w14:paraId="428C07B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30" w:type="dxa"/>
          </w:tcPr>
          <w:p w14:paraId="11109EB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Акція «Виготовлення гірлянди 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Мартинчуку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С.О.»</w:t>
            </w:r>
          </w:p>
        </w:tc>
        <w:tc>
          <w:tcPr>
            <w:tcW w:w="1688" w:type="dxa"/>
          </w:tcPr>
          <w:p w14:paraId="45A6BFC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29173C10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7B67E955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49" w:type="dxa"/>
            <w:vAlign w:val="center"/>
          </w:tcPr>
          <w:p w14:paraId="5C6F529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A2D83" w14:paraId="7C085B7A" w14:textId="77777777" w:rsidTr="00876956">
        <w:trPr>
          <w:trHeight w:val="397"/>
        </w:trPr>
        <w:tc>
          <w:tcPr>
            <w:tcW w:w="3490" w:type="dxa"/>
          </w:tcPr>
          <w:p w14:paraId="106D710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30" w:type="dxa"/>
          </w:tcPr>
          <w:p w14:paraId="5194B40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50CBAF7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311714D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5D864C5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042AE10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A2D83" w14:paraId="5A737A7A" w14:textId="77777777" w:rsidTr="00876956">
        <w:trPr>
          <w:trHeight w:val="397"/>
        </w:trPr>
        <w:tc>
          <w:tcPr>
            <w:tcW w:w="3490" w:type="dxa"/>
          </w:tcPr>
          <w:p w14:paraId="67AA5A8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30" w:type="dxa"/>
          </w:tcPr>
          <w:p w14:paraId="0D5F7C42" w14:textId="77777777" w:rsidR="00072758" w:rsidRDefault="00072758" w:rsidP="005A2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 Виготовлення годівничок для пташок</w:t>
            </w:r>
          </w:p>
          <w:p w14:paraId="232E9E9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4E86933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1BCAA410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біології</w:t>
            </w:r>
          </w:p>
        </w:tc>
        <w:tc>
          <w:tcPr>
            <w:tcW w:w="1529" w:type="dxa"/>
          </w:tcPr>
          <w:p w14:paraId="4804AFB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49" w:type="dxa"/>
            <w:vAlign w:val="center"/>
          </w:tcPr>
          <w:p w14:paraId="76D4BD6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A2D83" w14:paraId="7987312C" w14:textId="77777777" w:rsidTr="00876956">
        <w:trPr>
          <w:trHeight w:val="397"/>
        </w:trPr>
        <w:tc>
          <w:tcPr>
            <w:tcW w:w="3490" w:type="dxa"/>
          </w:tcPr>
          <w:p w14:paraId="1B2E749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3.7. Туристично-краєзнавча робота</w:t>
            </w:r>
          </w:p>
        </w:tc>
        <w:tc>
          <w:tcPr>
            <w:tcW w:w="5630" w:type="dxa"/>
          </w:tcPr>
          <w:p w14:paraId="603C59C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064D816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666A699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1B62AF6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33EF2C6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CC3EC6" w14:paraId="0567F16D" w14:textId="77777777" w:rsidTr="00876956">
        <w:trPr>
          <w:trHeight w:val="397"/>
        </w:trPr>
        <w:tc>
          <w:tcPr>
            <w:tcW w:w="3490" w:type="dxa"/>
          </w:tcPr>
          <w:p w14:paraId="5276694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23B2CD2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30" w:type="dxa"/>
          </w:tcPr>
          <w:p w14:paraId="1D74EF4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Дні пам’яті героїв майдану «Герої завжди поміж нас».</w:t>
            </w:r>
          </w:p>
        </w:tc>
        <w:tc>
          <w:tcPr>
            <w:tcW w:w="1688" w:type="dxa"/>
          </w:tcPr>
          <w:p w14:paraId="2A0CC479" w14:textId="77777777" w:rsidR="00072758" w:rsidRPr="00876956" w:rsidRDefault="0034082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14:paraId="46DA2096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3920F109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49" w:type="dxa"/>
            <w:vAlign w:val="center"/>
          </w:tcPr>
          <w:p w14:paraId="3FCBB83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97F13E4" w14:textId="77777777" w:rsidTr="00876956">
        <w:trPr>
          <w:trHeight w:val="397"/>
        </w:trPr>
        <w:tc>
          <w:tcPr>
            <w:tcW w:w="3490" w:type="dxa"/>
          </w:tcPr>
          <w:p w14:paraId="7FA5A05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531" w:type="dxa"/>
            <w:gridSpan w:val="5"/>
            <w:shd w:val="clear" w:color="auto" w:fill="FFE599"/>
          </w:tcPr>
          <w:p w14:paraId="1004F6D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28244924" w14:textId="77777777" w:rsidTr="00876956">
        <w:trPr>
          <w:trHeight w:val="397"/>
        </w:trPr>
        <w:tc>
          <w:tcPr>
            <w:tcW w:w="3490" w:type="dxa"/>
          </w:tcPr>
          <w:p w14:paraId="0B2ACD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30" w:type="dxa"/>
          </w:tcPr>
          <w:p w14:paraId="041F24A8" w14:textId="77777777" w:rsidR="00072758" w:rsidRDefault="00072758" w:rsidP="00560EE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60EE6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5A2D83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«Діагностика готовності молодших школярів до навчання в середній ланці школи» , за методикою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М.Галаширової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А.Балова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9CDF6FB" w14:textId="77777777" w:rsidR="00072758" w:rsidRPr="003A5A3E" w:rsidRDefault="00072758" w:rsidP="003A5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560EE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Дослідження професійних нахилів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</w:t>
            </w:r>
            <w:r w:rsidRPr="00560EE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старшокласників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за методикою </w:t>
            </w:r>
            <w:r w:rsidRPr="00E81E85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ДДО Климова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688" w:type="dxa"/>
          </w:tcPr>
          <w:p w14:paraId="2D88CCA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14:paraId="741F2755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29" w:type="dxa"/>
          </w:tcPr>
          <w:p w14:paraId="6A34E8D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0AD4FE1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E3E1AE1" w14:textId="77777777" w:rsidTr="00876956">
        <w:trPr>
          <w:trHeight w:val="397"/>
        </w:trPr>
        <w:tc>
          <w:tcPr>
            <w:tcW w:w="3490" w:type="dxa"/>
          </w:tcPr>
          <w:p w14:paraId="1316B7E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30" w:type="dxa"/>
          </w:tcPr>
          <w:p w14:paraId="699AF4BC" w14:textId="77777777" w:rsidR="00072758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1. </w:t>
            </w:r>
            <w:r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78ABB0E0" w14:textId="1A41881D" w:rsidR="00072758" w:rsidRPr="0099736C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проведення бесід для учнів.</w:t>
            </w:r>
          </w:p>
        </w:tc>
        <w:tc>
          <w:tcPr>
            <w:tcW w:w="1688" w:type="dxa"/>
          </w:tcPr>
          <w:p w14:paraId="6DAD86B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14:paraId="35173384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29" w:type="dxa"/>
          </w:tcPr>
          <w:p w14:paraId="5620189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285CE15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A85F85" w14:paraId="538DF1A4" w14:textId="77777777" w:rsidTr="00876956">
        <w:trPr>
          <w:trHeight w:val="397"/>
        </w:trPr>
        <w:tc>
          <w:tcPr>
            <w:tcW w:w="3490" w:type="dxa"/>
          </w:tcPr>
          <w:p w14:paraId="7F99F3C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30" w:type="dxa"/>
          </w:tcPr>
          <w:p w14:paraId="502991B9" w14:textId="77777777" w:rsidR="00072758" w:rsidRDefault="00072758" w:rsidP="005A2D8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о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світніми потребами.</w:t>
            </w:r>
          </w:p>
          <w:p w14:paraId="65C85938" w14:textId="77777777" w:rsidR="00072758" w:rsidRPr="00876956" w:rsidRDefault="00072758" w:rsidP="00A85F8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Проведення тренінгу з дітьми з проблемами у спілкуванні.</w:t>
            </w:r>
          </w:p>
        </w:tc>
        <w:tc>
          <w:tcPr>
            <w:tcW w:w="1688" w:type="dxa"/>
          </w:tcPr>
          <w:p w14:paraId="5213B294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58B6AD8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32D1FF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2530187B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29" w:type="dxa"/>
          </w:tcPr>
          <w:p w14:paraId="4127E0C1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31E61D30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3FA827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  <w:vAlign w:val="center"/>
          </w:tcPr>
          <w:p w14:paraId="1C6B183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2BE3416" w14:textId="77777777" w:rsidTr="00876956">
        <w:trPr>
          <w:trHeight w:val="397"/>
        </w:trPr>
        <w:tc>
          <w:tcPr>
            <w:tcW w:w="3490" w:type="dxa"/>
          </w:tcPr>
          <w:p w14:paraId="077C08B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30" w:type="dxa"/>
          </w:tcPr>
          <w:p w14:paraId="3C67B3D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5A2D83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F4741B">
              <w:rPr>
                <w:rFonts w:ascii="Times New Roman" w:hAnsi="Times New Roman"/>
                <w:szCs w:val="24"/>
                <w:lang w:val="uk-UA"/>
              </w:rPr>
              <w:t xml:space="preserve">Індивідуальні консультації для учнів 9-11 </w:t>
            </w:r>
            <w:proofErr w:type="spellStart"/>
            <w:r w:rsidRPr="00F4741B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F4741B">
              <w:rPr>
                <w:rFonts w:ascii="Times New Roman" w:hAnsi="Times New Roman"/>
                <w:szCs w:val="24"/>
                <w:lang w:val="uk-UA"/>
              </w:rPr>
              <w:t xml:space="preserve">. з питань профорієнтації та за результатами діагностичних </w:t>
            </w:r>
            <w:proofErr w:type="spellStart"/>
            <w:r w:rsidRPr="00F4741B">
              <w:rPr>
                <w:rFonts w:ascii="Times New Roman" w:hAnsi="Times New Roman"/>
                <w:szCs w:val="24"/>
                <w:lang w:val="uk-UA"/>
              </w:rPr>
              <w:t>методик</w:t>
            </w:r>
            <w:proofErr w:type="spellEnd"/>
            <w:r w:rsidRPr="00F4741B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88" w:type="dxa"/>
          </w:tcPr>
          <w:p w14:paraId="716B2B0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14:paraId="375D8E6B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29" w:type="dxa"/>
          </w:tcPr>
          <w:p w14:paraId="1B2D7C9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49" w:type="dxa"/>
            <w:vAlign w:val="center"/>
          </w:tcPr>
          <w:p w14:paraId="3B12291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08E7EAD" w14:textId="77777777" w:rsidTr="00876956">
        <w:trPr>
          <w:trHeight w:val="397"/>
        </w:trPr>
        <w:tc>
          <w:tcPr>
            <w:tcW w:w="3490" w:type="dxa"/>
          </w:tcPr>
          <w:p w14:paraId="15E111B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30" w:type="dxa"/>
          </w:tcPr>
          <w:p w14:paraId="7670D47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F7E30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«Соціальна адаптація дітей з особливими освітніми проблемами</w:t>
            </w:r>
            <w:r>
              <w:rPr>
                <w:rFonts w:ascii="Times New Roman" w:hAnsi="Times New Roman"/>
                <w:szCs w:val="24"/>
                <w:lang w:val="uk-UA"/>
              </w:rPr>
              <w:t>»</w:t>
            </w:r>
            <w:r w:rsidRPr="009F7E30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88" w:type="dxa"/>
          </w:tcPr>
          <w:p w14:paraId="6193F4A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041CBA34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5D201E1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  <w:vAlign w:val="center"/>
          </w:tcPr>
          <w:p w14:paraId="342EC02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C2261" w14:paraId="37E8DC67" w14:textId="77777777" w:rsidTr="00876956">
        <w:trPr>
          <w:trHeight w:val="397"/>
        </w:trPr>
        <w:tc>
          <w:tcPr>
            <w:tcW w:w="3490" w:type="dxa"/>
          </w:tcPr>
          <w:p w14:paraId="759E528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30" w:type="dxa"/>
          </w:tcPr>
          <w:p w14:paraId="55D171F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</w:tc>
        <w:tc>
          <w:tcPr>
            <w:tcW w:w="1688" w:type="dxa"/>
          </w:tcPr>
          <w:p w14:paraId="5F0E037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5" w:type="dxa"/>
          </w:tcPr>
          <w:p w14:paraId="37A709C7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29" w:type="dxa"/>
          </w:tcPr>
          <w:p w14:paraId="1E2ED73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0602E3C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C2261" w14:paraId="1788C3C9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7B5C1B1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043E59" w14:paraId="16596BA6" w14:textId="77777777" w:rsidTr="00876956">
        <w:trPr>
          <w:trHeight w:val="397"/>
        </w:trPr>
        <w:tc>
          <w:tcPr>
            <w:tcW w:w="3490" w:type="dxa"/>
          </w:tcPr>
          <w:p w14:paraId="74CBBBE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30" w:type="dxa"/>
          </w:tcPr>
          <w:p w14:paraId="46F55EFF" w14:textId="77777777" w:rsidR="00072758" w:rsidRPr="00876956" w:rsidRDefault="00072758" w:rsidP="00CB030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4E4A25B1" w14:textId="77777777" w:rsidR="00072758" w:rsidRPr="00876956" w:rsidRDefault="00072758" w:rsidP="00CB03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0D94D4F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21BABD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13F76E9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A94452" w14:paraId="24C493CE" w14:textId="77777777" w:rsidTr="00876956">
        <w:trPr>
          <w:trHeight w:val="397"/>
        </w:trPr>
        <w:tc>
          <w:tcPr>
            <w:tcW w:w="3490" w:type="dxa"/>
          </w:tcPr>
          <w:p w14:paraId="7F8370E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30" w:type="dxa"/>
          </w:tcPr>
          <w:p w14:paraId="708F578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461EFCB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DD1C46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367BD8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DDE499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3BA217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46A3870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</w:tcPr>
          <w:p w14:paraId="0A7F4666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29" w:type="dxa"/>
          </w:tcPr>
          <w:p w14:paraId="4FBC756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49" w:type="dxa"/>
          </w:tcPr>
          <w:p w14:paraId="0BF0825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A94452" w14:paraId="4C4FD251" w14:textId="77777777" w:rsidTr="00876956">
        <w:trPr>
          <w:trHeight w:val="397"/>
        </w:trPr>
        <w:tc>
          <w:tcPr>
            <w:tcW w:w="3490" w:type="dxa"/>
          </w:tcPr>
          <w:p w14:paraId="2466FDA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30" w:type="dxa"/>
          </w:tcPr>
          <w:p w14:paraId="1E1DFC3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  <w:p w14:paraId="7F625A5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Написання характеристик діяльності педагогічних працівників, які атестуються.</w:t>
            </w:r>
          </w:p>
        </w:tc>
        <w:tc>
          <w:tcPr>
            <w:tcW w:w="1688" w:type="dxa"/>
          </w:tcPr>
          <w:p w14:paraId="7B30C5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  <w:p w14:paraId="1925D49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586C7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6A459DAB" w14:textId="77777777" w:rsidR="00072758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29" w:type="dxa"/>
          </w:tcPr>
          <w:p w14:paraId="0BBE88C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27931EF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17417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Характерис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-тики</w:t>
            </w:r>
          </w:p>
        </w:tc>
        <w:tc>
          <w:tcPr>
            <w:tcW w:w="849" w:type="dxa"/>
            <w:vAlign w:val="center"/>
          </w:tcPr>
          <w:p w14:paraId="61386A3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A94452" w14:paraId="4C1AE9A7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2D443D7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4. Співпраця з сім’єю та громадськістю</w:t>
            </w:r>
          </w:p>
        </w:tc>
        <w:tc>
          <w:tcPr>
            <w:tcW w:w="5630" w:type="dxa"/>
            <w:vAlign w:val="center"/>
          </w:tcPr>
          <w:p w14:paraId="2DF63E5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88" w:type="dxa"/>
            <w:vAlign w:val="center"/>
          </w:tcPr>
          <w:p w14:paraId="5AC1859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vAlign w:val="center"/>
          </w:tcPr>
          <w:p w14:paraId="4D2EB55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vAlign w:val="center"/>
          </w:tcPr>
          <w:p w14:paraId="13F0A3E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11CBA23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A94452" w14:paraId="0D375EAE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F82850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2DE1FF45" w14:textId="77777777" w:rsidTr="00876956">
        <w:trPr>
          <w:trHeight w:val="397"/>
        </w:trPr>
        <w:tc>
          <w:tcPr>
            <w:tcW w:w="3490" w:type="dxa"/>
          </w:tcPr>
          <w:p w14:paraId="2037DE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Організаційні заходи та робота з діловою документацією</w:t>
            </w:r>
          </w:p>
        </w:tc>
        <w:tc>
          <w:tcPr>
            <w:tcW w:w="5630" w:type="dxa"/>
          </w:tcPr>
          <w:p w14:paraId="1A6385ED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  <w:p w14:paraId="77158F9D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Формування реєстраційних документів випускників школи до УЦОЯО.</w:t>
            </w:r>
          </w:p>
        </w:tc>
        <w:tc>
          <w:tcPr>
            <w:tcW w:w="1688" w:type="dxa"/>
          </w:tcPr>
          <w:p w14:paraId="113374E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E19310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7A318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15CB088C" w14:textId="77777777" w:rsidR="00072758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913AA0B" w14:textId="77777777" w:rsidR="0034082E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26F30E6" w14:textId="77777777" w:rsidR="0034082E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Відповідальний</w:t>
            </w:r>
          </w:p>
        </w:tc>
        <w:tc>
          <w:tcPr>
            <w:tcW w:w="1529" w:type="dxa"/>
          </w:tcPr>
          <w:p w14:paraId="2EB3DDA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454AC09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FCBE6F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Документи</w:t>
            </w:r>
          </w:p>
        </w:tc>
        <w:tc>
          <w:tcPr>
            <w:tcW w:w="849" w:type="dxa"/>
          </w:tcPr>
          <w:p w14:paraId="2C68070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A96363" w14:paraId="0FD85027" w14:textId="77777777" w:rsidTr="00876956">
        <w:trPr>
          <w:trHeight w:val="397"/>
        </w:trPr>
        <w:tc>
          <w:tcPr>
            <w:tcW w:w="3490" w:type="dxa"/>
          </w:tcPr>
          <w:p w14:paraId="520AB33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30" w:type="dxa"/>
          </w:tcPr>
          <w:p w14:paraId="7F8AF556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 Про стан оформлення календарно-тематичних та виховних  планів педагогічних працівників школи на ІІ семестр .</w:t>
            </w:r>
          </w:p>
          <w:p w14:paraId="10F2DDB4" w14:textId="77777777" w:rsidR="00072758" w:rsidRPr="00876956" w:rsidRDefault="0034082E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інклюзивної освіти в закладі освіти.</w:t>
            </w:r>
          </w:p>
          <w:p w14:paraId="503006CD" w14:textId="77777777" w:rsidR="00072758" w:rsidRPr="00876956" w:rsidRDefault="0034082E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ведення зошитів учнями 5-11 класу з математики.</w:t>
            </w:r>
          </w:p>
        </w:tc>
        <w:tc>
          <w:tcPr>
            <w:tcW w:w="1688" w:type="dxa"/>
          </w:tcPr>
          <w:p w14:paraId="5D81BA1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5" w:type="dxa"/>
          </w:tcPr>
          <w:p w14:paraId="54CCF978" w14:textId="77777777" w:rsidR="00072758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68B46C3" w14:textId="77777777" w:rsidR="0034082E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8267C55" w14:textId="77777777" w:rsidR="0034082E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77CAC62" w14:textId="77777777" w:rsidR="0034082E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4EE0DD5" w14:textId="77777777" w:rsidR="0034082E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29" w:type="dxa"/>
          </w:tcPr>
          <w:p w14:paraId="7B95833C" w14:textId="77777777" w:rsidR="00072758" w:rsidRPr="00A9596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31D8935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5C99B5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16E6A" w14:paraId="551217C0" w14:textId="77777777" w:rsidTr="00416E6A">
        <w:trPr>
          <w:trHeight w:val="397"/>
        </w:trPr>
        <w:tc>
          <w:tcPr>
            <w:tcW w:w="3490" w:type="dxa"/>
          </w:tcPr>
          <w:p w14:paraId="7887AA0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30" w:type="dxa"/>
            <w:vAlign w:val="center"/>
          </w:tcPr>
          <w:p w14:paraId="2F556879" w14:textId="77777777" w:rsidR="004F01F6" w:rsidRDefault="004F01F6" w:rsidP="004F0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Педрада №7</w:t>
            </w:r>
          </w:p>
          <w:p w14:paraId="0792C1C9" w14:textId="6C55B6DF" w:rsidR="00072758" w:rsidRPr="00416E6A" w:rsidRDefault="00072758" w:rsidP="00416E6A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416E6A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Pr="004F01F6">
              <w:rPr>
                <w:rFonts w:ascii="Times New Roman" w:hAnsi="Times New Roman"/>
                <w:lang w:val="uk-UA"/>
              </w:rPr>
              <w:t xml:space="preserve">. Про замовлення підручників для учнів </w:t>
            </w:r>
            <w:r w:rsidR="00065C89" w:rsidRPr="004F01F6">
              <w:rPr>
                <w:rFonts w:ascii="Times New Roman" w:hAnsi="Times New Roman"/>
                <w:lang w:val="uk-UA"/>
              </w:rPr>
              <w:t>6</w:t>
            </w:r>
            <w:r w:rsidRPr="004F01F6">
              <w:rPr>
                <w:rFonts w:ascii="Times New Roman" w:hAnsi="Times New Roman"/>
                <w:lang w:val="uk-UA"/>
              </w:rPr>
              <w:t xml:space="preserve"> та </w:t>
            </w:r>
            <w:r w:rsidR="00065C89" w:rsidRPr="004F01F6">
              <w:rPr>
                <w:rFonts w:ascii="Times New Roman" w:hAnsi="Times New Roman"/>
                <w:lang w:val="uk-UA"/>
              </w:rPr>
              <w:t>10</w:t>
            </w:r>
            <w:r w:rsidRPr="004F01F6">
              <w:rPr>
                <w:rFonts w:ascii="Times New Roman" w:hAnsi="Times New Roman"/>
                <w:lang w:val="uk-UA"/>
              </w:rPr>
              <w:t xml:space="preserve"> класів.</w:t>
            </w:r>
            <w:r w:rsidRPr="00416E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688" w:type="dxa"/>
          </w:tcPr>
          <w:p w14:paraId="2420FD95" w14:textId="77777777" w:rsidR="00072758" w:rsidRPr="00416E6A" w:rsidRDefault="00072758" w:rsidP="00416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5B26E194" w14:textId="77777777" w:rsid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20AD147F" w14:textId="7A95AD50" w:rsidR="00072758" w:rsidRPr="00416E6A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416E6A">
              <w:rPr>
                <w:rFonts w:ascii="Times New Roman" w:hAnsi="Times New Roman"/>
                <w:iCs/>
                <w:color w:val="000000"/>
                <w:lang w:val="uk-UA"/>
              </w:rPr>
              <w:t>Рибаченко</w:t>
            </w:r>
            <w:proofErr w:type="spellEnd"/>
            <w:r w:rsidRPr="00416E6A">
              <w:rPr>
                <w:rFonts w:ascii="Times New Roman" w:hAnsi="Times New Roman"/>
                <w:iCs/>
                <w:color w:val="000000"/>
                <w:lang w:val="uk-UA"/>
              </w:rPr>
              <w:t xml:space="preserve"> О.В.</w:t>
            </w:r>
          </w:p>
        </w:tc>
        <w:tc>
          <w:tcPr>
            <w:tcW w:w="1529" w:type="dxa"/>
            <w:vAlign w:val="center"/>
          </w:tcPr>
          <w:p w14:paraId="2AF81E09" w14:textId="77777777" w:rsidR="00072758" w:rsidRPr="00416E6A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0BA5073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5445C02" w14:textId="77777777" w:rsidTr="00876956">
        <w:trPr>
          <w:trHeight w:val="397"/>
        </w:trPr>
        <w:tc>
          <w:tcPr>
            <w:tcW w:w="3490" w:type="dxa"/>
          </w:tcPr>
          <w:p w14:paraId="322613F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30" w:type="dxa"/>
          </w:tcPr>
          <w:p w14:paraId="79D9B8A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стану викладання, рівня навчальних досягнень здобувачів освіти з:</w:t>
            </w:r>
          </w:p>
          <w:p w14:paraId="308F015E" w14:textId="47442328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065C89">
              <w:rPr>
                <w:rFonts w:ascii="Times New Roman" w:hAnsi="Times New Roman"/>
                <w:color w:val="000000"/>
                <w:szCs w:val="24"/>
                <w:lang w:val="uk-UA"/>
              </w:rPr>
              <w:t>історії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79344D49" w14:textId="482898A5" w:rsidR="00072758" w:rsidRPr="0034082E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065C89">
              <w:rPr>
                <w:rFonts w:ascii="Times New Roman" w:hAnsi="Times New Roman"/>
                <w:color w:val="000000"/>
                <w:szCs w:val="24"/>
                <w:lang w:val="uk-UA"/>
              </w:rPr>
              <w:t>інформатики.</w:t>
            </w:r>
          </w:p>
          <w:p w14:paraId="6685D710" w14:textId="77777777" w:rsidR="00832DFC" w:rsidRPr="00876956" w:rsidRDefault="00072758" w:rsidP="00832DF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>Вивчення   стану  навч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t>ально-виховної  роботи  в 4 та 11  класах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798703B" w14:textId="77777777" w:rsidR="00832DFC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E166517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Контроль за 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>веденням зошитів з математики учнями</w:t>
            </w:r>
            <w:r w:rsidR="00072758" w:rsidRPr="00876956">
              <w:rPr>
                <w:rFonts w:ascii="Times New Roman" w:hAnsi="Times New Roman"/>
                <w:lang w:val="uk-UA"/>
              </w:rPr>
              <w:t xml:space="preserve"> 5-11 класів.</w:t>
            </w:r>
          </w:p>
          <w:p w14:paraId="6C31258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478B356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Вивчення стану інклюзивного навчання.</w:t>
            </w:r>
          </w:p>
          <w:p w14:paraId="1584AC4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DD1146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9097921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С</w:t>
            </w:r>
            <w:r w:rsidR="00072758" w:rsidRPr="00876956">
              <w:rPr>
                <w:rFonts w:ascii="Times New Roman" w:hAnsi="Times New Roman"/>
                <w:lang w:val="uk-UA"/>
              </w:rPr>
              <w:t>тан індивідуального навчання учнів.</w:t>
            </w:r>
          </w:p>
          <w:p w14:paraId="7B78D78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5F14FA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5898C03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Контроль за веденням класних журналів.</w:t>
            </w:r>
          </w:p>
          <w:p w14:paraId="38CD40D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53CFB0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F77189A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color w:val="C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</w:t>
            </w:r>
            <w:r w:rsidR="00072758" w:rsidRPr="00876956">
              <w:rPr>
                <w:rFonts w:ascii="Times New Roman" w:hAnsi="Times New Roman"/>
                <w:lang w:val="uk-UA"/>
              </w:rPr>
              <w:t xml:space="preserve">. Вивчення стану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дотримання в закладі освіти академічної доброчесності.</w:t>
            </w:r>
          </w:p>
        </w:tc>
        <w:tc>
          <w:tcPr>
            <w:tcW w:w="1688" w:type="dxa"/>
          </w:tcPr>
          <w:p w14:paraId="16F7BCB7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90F7A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1CF8F1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2B1C877" w14:textId="77777777" w:rsidR="00072758" w:rsidRPr="00876956" w:rsidRDefault="00072758" w:rsidP="0034082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96445E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6DADCD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567B0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1BB408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7A6FAE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F3EF3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2E055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891044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E5DC78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EBC2E3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445688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5C771D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F65F49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564BE9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EF6A43" w14:textId="77777777" w:rsidR="00072758" w:rsidRDefault="00072758" w:rsidP="00CB030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FCC5EE8" w14:textId="77777777" w:rsidR="0034082E" w:rsidRPr="00876956" w:rsidRDefault="0034082E" w:rsidP="0034082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E61F0ED" w14:textId="77777777" w:rsidR="0034082E" w:rsidRPr="00876956" w:rsidRDefault="0034082E" w:rsidP="0034082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649DAB" w14:textId="77777777" w:rsidR="0034082E" w:rsidRPr="00876956" w:rsidRDefault="0034082E" w:rsidP="00CB030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2501A6B4" w14:textId="77777777" w:rsidR="00072758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B650B5A" w14:textId="77777777" w:rsidR="00072758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714BDD" w14:textId="77777777" w:rsidR="00072758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Завуч</w:t>
            </w:r>
          </w:p>
          <w:p w14:paraId="5B786B20" w14:textId="77777777" w:rsidR="0034082E" w:rsidRDefault="00072758" w:rsidP="0034082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35B27E9F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BB064FE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91F25D6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AFB5A1C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7BCB612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DA19878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B631BD2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42F142A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D257708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01545DB4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C9B762B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31116CF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1A4B13F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63075E5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3C27B6A2" w14:textId="77777777" w:rsidR="0034082E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A963E64" w14:textId="77777777" w:rsidR="0034082E" w:rsidRPr="00876956" w:rsidRDefault="0034082E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</w:tc>
        <w:tc>
          <w:tcPr>
            <w:tcW w:w="1529" w:type="dxa"/>
          </w:tcPr>
          <w:p w14:paraId="50E45E7D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6409CB48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66C87C3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/березень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345356BA" w14:textId="77777777" w:rsidR="00072758" w:rsidRDefault="00072758" w:rsidP="0034082E">
            <w:pPr>
              <w:spacing w:after="0" w:line="240" w:lineRule="auto"/>
              <w:ind w:right="-250"/>
              <w:rPr>
                <w:rFonts w:ascii="Times New Roman" w:hAnsi="Times New Roman"/>
                <w:szCs w:val="24"/>
                <w:lang w:val="uk-UA"/>
              </w:rPr>
            </w:pPr>
          </w:p>
          <w:p w14:paraId="7C32EF3D" w14:textId="77777777" w:rsidR="00610332" w:rsidRPr="00876956" w:rsidRDefault="00610332" w:rsidP="0061033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910F6EA" w14:textId="77777777" w:rsidR="00610332" w:rsidRPr="00876956" w:rsidRDefault="00610332" w:rsidP="0061033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2ADD3D4F" w14:textId="77777777" w:rsidR="00610332" w:rsidRPr="00876956" w:rsidRDefault="00483296" w:rsidP="006103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/травень</w:t>
            </w:r>
            <w:r w:rsidR="00610332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0485D26D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CE64118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85BF09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14:paraId="0A2A8809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CB1824F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0E0DD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14:paraId="2DA4180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B3B700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245BD6C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48809BE5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8E97AD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001B0C2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28AE4A4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41634C6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977A4E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</w:tc>
        <w:tc>
          <w:tcPr>
            <w:tcW w:w="849" w:type="dxa"/>
            <w:vAlign w:val="center"/>
          </w:tcPr>
          <w:p w14:paraId="1DFEDBD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342C5C" w14:paraId="27B731F3" w14:textId="77777777" w:rsidTr="00876956">
        <w:trPr>
          <w:trHeight w:val="397"/>
        </w:trPr>
        <w:tc>
          <w:tcPr>
            <w:tcW w:w="3490" w:type="dxa"/>
          </w:tcPr>
          <w:p w14:paraId="3A8AAC9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30" w:type="dxa"/>
          </w:tcPr>
          <w:p w14:paraId="750B097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Про систему роботи вчителів, що атестуються.</w:t>
            </w:r>
          </w:p>
          <w:p w14:paraId="437735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заміну уроків захисту України у зв’язку з провед</w:t>
            </w:r>
            <w:r>
              <w:rPr>
                <w:rFonts w:ascii="Times New Roman" w:hAnsi="Times New Roman"/>
                <w:szCs w:val="24"/>
                <w:lang w:val="uk-UA"/>
              </w:rPr>
              <w:t>ення навчально-польових зборів.</w:t>
            </w:r>
          </w:p>
        </w:tc>
        <w:tc>
          <w:tcPr>
            <w:tcW w:w="1688" w:type="dxa"/>
          </w:tcPr>
          <w:p w14:paraId="4F5716CB" w14:textId="77777777" w:rsidR="00072758" w:rsidRPr="006612AD" w:rsidRDefault="00072758" w:rsidP="00661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>V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5B123B1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ІV т.</w:t>
            </w:r>
          </w:p>
        </w:tc>
        <w:tc>
          <w:tcPr>
            <w:tcW w:w="1835" w:type="dxa"/>
          </w:tcPr>
          <w:p w14:paraId="6572D1C7" w14:textId="77777777" w:rsidR="00072758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0E69E02" w14:textId="77777777" w:rsidR="0034082E" w:rsidRPr="00876956" w:rsidRDefault="0034082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29" w:type="dxa"/>
          </w:tcPr>
          <w:p w14:paraId="2A48569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49" w:type="dxa"/>
            <w:vAlign w:val="center"/>
          </w:tcPr>
          <w:p w14:paraId="342FC57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E672C4F" w14:textId="77777777" w:rsidTr="00876956">
        <w:trPr>
          <w:trHeight w:val="397"/>
        </w:trPr>
        <w:tc>
          <w:tcPr>
            <w:tcW w:w="3490" w:type="dxa"/>
          </w:tcPr>
          <w:p w14:paraId="3A03EC9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30" w:type="dxa"/>
          </w:tcPr>
          <w:p w14:paraId="43982C9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688" w:type="dxa"/>
          </w:tcPr>
          <w:p w14:paraId="3FF47DC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189B64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3B226EC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32FF94F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  <w:vAlign w:val="center"/>
          </w:tcPr>
          <w:p w14:paraId="1203949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4431D28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05BEC85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9D7E974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44DD5FB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291690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EF83CBA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9C26AA8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71CA9EA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C29F9E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DFA8915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0F0BC7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7AEE81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CB68D0A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1FC6008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48F4A08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3B9E5EA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9B6DAC9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1873B4C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D516B71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CBE20F7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F2F1BA8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20D5D5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25FDF46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5DC9052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0A7C5A1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438945D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54712D4" w14:textId="77777777" w:rsidR="009F5E25" w:rsidRDefault="009F5E25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471B9DED" w14:textId="720E2FA7" w:rsidR="00517065" w:rsidRDefault="0051706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Березень</w:t>
      </w:r>
    </w:p>
    <w:p w14:paraId="09867507" w14:textId="77777777" w:rsidR="0034082E" w:rsidRPr="00921CCC" w:rsidRDefault="0034082E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597D6EB4" w14:textId="77777777" w:rsidTr="00876956">
        <w:trPr>
          <w:trHeight w:val="987"/>
        </w:trPr>
        <w:tc>
          <w:tcPr>
            <w:tcW w:w="3539" w:type="dxa"/>
            <w:shd w:val="clear" w:color="auto" w:fill="BDD6EE"/>
            <w:vAlign w:val="center"/>
          </w:tcPr>
          <w:p w14:paraId="06443E8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032052C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A13A46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2E97120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749ABA98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EF54F0A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53E637EE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41FC84B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0F7B7556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E51217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51B32C8E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C0CCA2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68256D4B" w14:textId="77777777" w:rsidTr="00876956">
        <w:trPr>
          <w:trHeight w:val="397"/>
        </w:trPr>
        <w:tc>
          <w:tcPr>
            <w:tcW w:w="3539" w:type="dxa"/>
          </w:tcPr>
          <w:p w14:paraId="61C111E2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46D8043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73B62" w14:paraId="21B9410E" w14:textId="77777777" w:rsidTr="00876956">
        <w:trPr>
          <w:trHeight w:val="397"/>
        </w:trPr>
        <w:tc>
          <w:tcPr>
            <w:tcW w:w="3539" w:type="dxa"/>
          </w:tcPr>
          <w:p w14:paraId="7EDEB78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2CC43CC1" w14:textId="169CAF7D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16BD0" w:rsidRPr="00516BD0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Проведення інструктажів та  бесід з учнями щодо правил з техніки безпеки, охорони життєдіяльності учнів під час весняних канікул.</w:t>
            </w:r>
          </w:p>
          <w:p w14:paraId="1C3E4838" w14:textId="3B85E139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4132A0DC" w14:textId="11D43FB5" w:rsidR="00516BD0" w:rsidRPr="009F5E25" w:rsidRDefault="00516BD0" w:rsidP="00516BD0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7D673207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791BBC05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4D4283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28A987B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4A08A04B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FA2F9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400A59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51FF66" w14:textId="07DDAE16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3AA53FAF" w14:textId="77777777" w:rsidR="00517065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52F75FF2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BC5E821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C41CF5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1A97B3C7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8D8ABCA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3B433DB3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3ABFBFFA" w14:textId="1DA2C349" w:rsidR="00516BD0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1A3A9591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Інструктаж</w:t>
            </w:r>
          </w:p>
          <w:p w14:paraId="151C8606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3A940F8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349E14" w14:textId="7C1493AC" w:rsidR="00516BD0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</w:tcPr>
          <w:p w14:paraId="22A1515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73B62" w14:paraId="6B5E4462" w14:textId="77777777" w:rsidTr="00876956">
        <w:trPr>
          <w:trHeight w:val="397"/>
        </w:trPr>
        <w:tc>
          <w:tcPr>
            <w:tcW w:w="3539" w:type="dxa"/>
          </w:tcPr>
          <w:p w14:paraId="5B018B8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6551B066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09E91F69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F66B744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291876B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1404D3F0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</w:tcPr>
          <w:p w14:paraId="18435D4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CDEECF" w14:textId="77777777" w:rsidTr="00876956">
        <w:trPr>
          <w:trHeight w:val="397"/>
        </w:trPr>
        <w:tc>
          <w:tcPr>
            <w:tcW w:w="3539" w:type="dxa"/>
          </w:tcPr>
          <w:p w14:paraId="1A724A6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2D9D335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86588"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>
              <w:rPr>
                <w:rFonts w:ascii="Times New Roman" w:hAnsi="Times New Roman"/>
                <w:szCs w:val="24"/>
                <w:lang w:val="uk-UA"/>
              </w:rPr>
              <w:t>мислення</w:t>
            </w:r>
            <w:r w:rsidRPr="00C86588">
              <w:rPr>
                <w:rFonts w:ascii="Times New Roman" w:hAnsi="Times New Roman"/>
                <w:szCs w:val="24"/>
                <w:lang w:val="uk-UA"/>
              </w:rPr>
              <w:t xml:space="preserve"> як пізнавальної сфери у п’ятикласників.</w:t>
            </w:r>
          </w:p>
        </w:tc>
        <w:tc>
          <w:tcPr>
            <w:tcW w:w="1701" w:type="dxa"/>
          </w:tcPr>
          <w:p w14:paraId="02C7C6AF" w14:textId="77777777" w:rsidR="00072758" w:rsidRPr="00876956" w:rsidRDefault="00072758" w:rsidP="00C865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51DE9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7A279CB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1F27207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3B142B4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35B3B" w14:paraId="172BE2CC" w14:textId="77777777" w:rsidTr="00876956">
        <w:trPr>
          <w:trHeight w:val="397"/>
        </w:trPr>
        <w:tc>
          <w:tcPr>
            <w:tcW w:w="3539" w:type="dxa"/>
          </w:tcPr>
          <w:p w14:paraId="6A4F39C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7C67E160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Моніторинг безпечності та комфортності закладу о</w:t>
            </w:r>
            <w:r>
              <w:rPr>
                <w:rFonts w:ascii="Times New Roman" w:hAnsi="Times New Roman"/>
                <w:szCs w:val="24"/>
                <w:lang w:val="uk-UA"/>
              </w:rPr>
              <w:t>світи та освітнього середовища.</w:t>
            </w:r>
          </w:p>
          <w:p w14:paraId="383E238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Створення інформаційного буклету «На шляху вибору професії».</w:t>
            </w:r>
          </w:p>
        </w:tc>
        <w:tc>
          <w:tcPr>
            <w:tcW w:w="1701" w:type="dxa"/>
          </w:tcPr>
          <w:p w14:paraId="42E5AB1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7FE0676A" w14:textId="77777777" w:rsidR="00072758" w:rsidRDefault="00072758" w:rsidP="006612A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EEC4F35" w14:textId="77777777" w:rsidR="00072758" w:rsidRPr="009F7E30" w:rsidRDefault="00072758" w:rsidP="009F7E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2AA78E47" w14:textId="77777777" w:rsidR="00072758" w:rsidRPr="00876956" w:rsidRDefault="00072758" w:rsidP="006612A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90A1474" w14:textId="77777777" w:rsidR="00072758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2BF9E1B" w14:textId="77777777" w:rsidR="00B6535C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C211DF1" w14:textId="77777777" w:rsidR="00B6535C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7D867FD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Опитування</w:t>
            </w:r>
          </w:p>
          <w:p w14:paraId="2BE42EE8" w14:textId="77777777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BE84A3A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49748C0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35B3B" w14:paraId="18FBF31F" w14:textId="77777777" w:rsidTr="00876956">
        <w:trPr>
          <w:trHeight w:val="397"/>
        </w:trPr>
        <w:tc>
          <w:tcPr>
            <w:tcW w:w="3539" w:type="dxa"/>
          </w:tcPr>
          <w:p w14:paraId="09A87D2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1FD73C1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701" w:type="dxa"/>
          </w:tcPr>
          <w:p w14:paraId="1F28BA7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7886099F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492C00E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382BD71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4E67AA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2F7645" w14:paraId="41FCC5CA" w14:textId="77777777" w:rsidTr="00876956">
        <w:trPr>
          <w:trHeight w:val="397"/>
        </w:trPr>
        <w:tc>
          <w:tcPr>
            <w:tcW w:w="3539" w:type="dxa"/>
          </w:tcPr>
          <w:p w14:paraId="14AAA450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716E3F7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2D84BC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Тиждень дитячої та юнацької книги.</w:t>
            </w:r>
          </w:p>
          <w:p w14:paraId="58441ECF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</w:p>
          <w:p w14:paraId="485ED44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Всесвітній день поезії.</w:t>
            </w:r>
          </w:p>
          <w:p w14:paraId="7901680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6019B88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Національної гвардії України.</w:t>
            </w:r>
          </w:p>
          <w:p w14:paraId="46B87DF5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  <w:p w14:paraId="2EC4F9C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701" w:type="dxa"/>
          </w:tcPr>
          <w:p w14:paraId="55AEC54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  <w:p w14:paraId="2CD2C59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CF28C9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700958A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9B9F11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3A322E43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225871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4BBA95C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417" w:type="dxa"/>
          </w:tcPr>
          <w:p w14:paraId="0E5D16E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14:paraId="24434AC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44992929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Книжкова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виставка</w:t>
            </w:r>
          </w:p>
          <w:p w14:paraId="42CCD473" w14:textId="77777777" w:rsidR="00072758" w:rsidRPr="00AA522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51" w:type="dxa"/>
          </w:tcPr>
          <w:p w14:paraId="46FF0F5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2F7645" w14:paraId="468F3FE8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93CA4E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2F7645" w14:paraId="468713D3" w14:textId="77777777" w:rsidTr="00876956">
        <w:trPr>
          <w:trHeight w:val="397"/>
        </w:trPr>
        <w:tc>
          <w:tcPr>
            <w:tcW w:w="3539" w:type="dxa"/>
          </w:tcPr>
          <w:p w14:paraId="0093892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3700E61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888138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7618A5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40602B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5A282F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5EB9733" w14:textId="77777777" w:rsidTr="00876956">
        <w:trPr>
          <w:trHeight w:val="397"/>
        </w:trPr>
        <w:tc>
          <w:tcPr>
            <w:tcW w:w="3539" w:type="dxa"/>
          </w:tcPr>
          <w:p w14:paraId="471054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587A29F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Уча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сть учнів у районних заходах.</w:t>
            </w:r>
          </w:p>
        </w:tc>
        <w:tc>
          <w:tcPr>
            <w:tcW w:w="1701" w:type="dxa"/>
          </w:tcPr>
          <w:p w14:paraId="61A9175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EF03A7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0FEEDD9" w14:textId="77777777" w:rsidR="00072758" w:rsidRPr="00876956" w:rsidRDefault="00072758" w:rsidP="006612A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EF76DC7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14:paraId="553B643A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Заходи</w:t>
            </w:r>
          </w:p>
        </w:tc>
        <w:tc>
          <w:tcPr>
            <w:tcW w:w="851" w:type="dxa"/>
          </w:tcPr>
          <w:p w14:paraId="6280E55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8E263A7" w14:textId="77777777" w:rsidTr="00876956">
        <w:trPr>
          <w:trHeight w:val="397"/>
        </w:trPr>
        <w:tc>
          <w:tcPr>
            <w:tcW w:w="3539" w:type="dxa"/>
          </w:tcPr>
          <w:p w14:paraId="3A14296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32858F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D5371" w14:paraId="3D62B926" w14:textId="77777777" w:rsidTr="00876956">
        <w:trPr>
          <w:trHeight w:val="397"/>
        </w:trPr>
        <w:tc>
          <w:tcPr>
            <w:tcW w:w="3539" w:type="dxa"/>
          </w:tcPr>
          <w:p w14:paraId="3015E8A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538BAA48" w14:textId="77777777" w:rsidR="00072758" w:rsidRDefault="00072758" w:rsidP="006612A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Відзначення річниці з дня народження Шевченка.</w:t>
            </w:r>
          </w:p>
          <w:p w14:paraId="301074E8" w14:textId="77777777" w:rsidR="00072758" w:rsidRPr="00B6535C" w:rsidRDefault="0007275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 Класні години до Міжнародного жіночого Дня: вигото</w:t>
            </w:r>
            <w:r w:rsidR="00B6535C">
              <w:rPr>
                <w:rFonts w:ascii="Times New Roman" w:eastAsia="Times New Roman" w:hAnsi="Times New Roman"/>
                <w:szCs w:val="24"/>
                <w:lang w:val="uk-UA"/>
              </w:rPr>
              <w:t>влення листівок для мам, бабусь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, вчителів; тематичні бесіди. </w:t>
            </w:r>
          </w:p>
        </w:tc>
        <w:tc>
          <w:tcPr>
            <w:tcW w:w="1701" w:type="dxa"/>
          </w:tcPr>
          <w:p w14:paraId="0261BF94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B6535C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7AFF355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2BADC9EF" w14:textId="77777777" w:rsidR="00072758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мови</w:t>
            </w:r>
          </w:p>
          <w:p w14:paraId="4528AE51" w14:textId="77777777" w:rsidR="00B6535C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417" w:type="dxa"/>
          </w:tcPr>
          <w:p w14:paraId="44B420C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4D59895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7EF5D64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829F9D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612AD" w14:paraId="2D46EC56" w14:textId="77777777" w:rsidTr="00876956">
        <w:trPr>
          <w:trHeight w:val="397"/>
        </w:trPr>
        <w:tc>
          <w:tcPr>
            <w:tcW w:w="3539" w:type="dxa"/>
          </w:tcPr>
          <w:p w14:paraId="0F65ACF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4AA84DA0" w14:textId="77777777" w:rsidR="00072758" w:rsidRDefault="00072758" w:rsidP="006612A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 Проведення заходів до Всесвітнього  та Всеукраїнського днів боротьби із захворюванням на туберкульоз. Відвідування районної лікарні.</w:t>
            </w:r>
          </w:p>
          <w:p w14:paraId="35B6D62E" w14:textId="77777777" w:rsidR="00072758" w:rsidRPr="006612AD" w:rsidRDefault="0007275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Класні години до Міжнародного жіночого Дня: виготовлення листівок для мам, бабусь, вчителів; тематичні бесіди. </w:t>
            </w:r>
          </w:p>
        </w:tc>
        <w:tc>
          <w:tcPr>
            <w:tcW w:w="1701" w:type="dxa"/>
          </w:tcPr>
          <w:p w14:paraId="4243817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32CBB65C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1FBD5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8B07FB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26213F2B" w14:textId="77777777" w:rsidR="00072758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64810F70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63A2C14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0B9E6CA" w14:textId="77777777" w:rsidR="001965FD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36D79FF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Заходи</w:t>
            </w:r>
          </w:p>
          <w:p w14:paraId="09206C46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E66CFB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EFB1D4" w14:textId="77777777" w:rsidR="001965FD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3385C0E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7F13835" w14:textId="77777777" w:rsidTr="00876956">
        <w:trPr>
          <w:trHeight w:val="397"/>
        </w:trPr>
        <w:tc>
          <w:tcPr>
            <w:tcW w:w="3539" w:type="dxa"/>
          </w:tcPr>
          <w:p w14:paraId="14E5677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3FBF6AB1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Виставка малюнків «Тарасовими шляхами»</w:t>
            </w:r>
          </w:p>
          <w:p w14:paraId="2D6CEB0F" w14:textId="32AA1DEB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1072D">
              <w:rPr>
                <w:rFonts w:ascii="Times New Roman" w:hAnsi="Times New Roman"/>
                <w:szCs w:val="24"/>
                <w:lang w:val="uk-UA"/>
              </w:rPr>
              <w:t>Виставка малюнків на тему: «Весна красна»</w:t>
            </w:r>
          </w:p>
        </w:tc>
        <w:tc>
          <w:tcPr>
            <w:tcW w:w="1701" w:type="dxa"/>
          </w:tcPr>
          <w:p w14:paraId="4682615C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1965F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2DDE82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1965F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61F0E6E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обр. мистецтва</w:t>
            </w:r>
          </w:p>
        </w:tc>
        <w:tc>
          <w:tcPr>
            <w:tcW w:w="1417" w:type="dxa"/>
          </w:tcPr>
          <w:p w14:paraId="50798700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  <w:p w14:paraId="613CDA3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14:paraId="768BB02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848985A" w14:textId="77777777" w:rsidTr="00876956">
        <w:trPr>
          <w:trHeight w:val="397"/>
        </w:trPr>
        <w:tc>
          <w:tcPr>
            <w:tcW w:w="3539" w:type="dxa"/>
          </w:tcPr>
          <w:p w14:paraId="2C062F1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04490CB4" w14:textId="77777777" w:rsidR="00072758" w:rsidRDefault="00072758" w:rsidP="0081072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Акція </w:t>
            </w:r>
            <w:r>
              <w:rPr>
                <w:rFonts w:ascii="Times New Roman" w:eastAsia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Подаруно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малюкам</w:t>
            </w:r>
            <w:proofErr w:type="spellEnd"/>
            <w:r w:rsidR="001965FD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дитячого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садка».</w:t>
            </w:r>
          </w:p>
          <w:p w14:paraId="0179013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A30CB8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</w:t>
            </w:r>
            <w:r w:rsidR="001965F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CFC385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Вихователь ГПД</w:t>
            </w:r>
          </w:p>
        </w:tc>
        <w:tc>
          <w:tcPr>
            <w:tcW w:w="1417" w:type="dxa"/>
          </w:tcPr>
          <w:p w14:paraId="5309EEC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</w:tcPr>
          <w:p w14:paraId="3F194A6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0354249" w14:textId="77777777" w:rsidTr="00876956">
        <w:trPr>
          <w:trHeight w:val="397"/>
        </w:trPr>
        <w:tc>
          <w:tcPr>
            <w:tcW w:w="3539" w:type="dxa"/>
          </w:tcPr>
          <w:p w14:paraId="2409985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1F267E8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Участь у проведенні</w:t>
            </w:r>
            <w:r w:rsidR="001965F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спортивних змагань в залік районної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спартакіади.</w:t>
            </w:r>
          </w:p>
          <w:p w14:paraId="22CFCB1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Зустріч з медичними працівниками «Захисти себе» (до дня боротьби з туберкульозом).</w:t>
            </w:r>
          </w:p>
        </w:tc>
        <w:tc>
          <w:tcPr>
            <w:tcW w:w="1701" w:type="dxa"/>
          </w:tcPr>
          <w:p w14:paraId="18B016D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366900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53C29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95C97DC" w14:textId="77777777" w:rsidR="00072758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фізкультури</w:t>
            </w:r>
          </w:p>
          <w:p w14:paraId="603AA292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7B981A" w14:textId="77777777" w:rsidR="001965FD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5486E7D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67957D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82B64B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14:paraId="03C38E4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84C9953" w14:textId="77777777" w:rsidTr="00876956">
        <w:trPr>
          <w:trHeight w:val="397"/>
        </w:trPr>
        <w:tc>
          <w:tcPr>
            <w:tcW w:w="3539" w:type="dxa"/>
          </w:tcPr>
          <w:p w14:paraId="163CA8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3026DE8F" w14:textId="77777777" w:rsidR="00072758" w:rsidRDefault="00072758" w:rsidP="0081072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1.День довкілля. </w:t>
            </w:r>
          </w:p>
          <w:p w14:paraId="5E34E59A" w14:textId="77777777" w:rsidR="00072758" w:rsidRPr="00876956" w:rsidRDefault="00072758" w:rsidP="0081072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Районний конкурс  «Голос землі»</w:t>
            </w:r>
          </w:p>
        </w:tc>
        <w:tc>
          <w:tcPr>
            <w:tcW w:w="1701" w:type="dxa"/>
          </w:tcPr>
          <w:p w14:paraId="2E59263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D1B69E4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417" w:type="dxa"/>
          </w:tcPr>
          <w:p w14:paraId="0FBA10D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7025E19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3B99706" w14:textId="77777777" w:rsidTr="00876956">
        <w:trPr>
          <w:trHeight w:val="397"/>
        </w:trPr>
        <w:tc>
          <w:tcPr>
            <w:tcW w:w="3539" w:type="dxa"/>
          </w:tcPr>
          <w:p w14:paraId="2DA2F0F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5F0368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DF4DF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1BDA11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2DAC6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E0A7F1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238E360" w14:textId="77777777" w:rsidTr="00876956">
        <w:trPr>
          <w:trHeight w:val="397"/>
        </w:trPr>
        <w:tc>
          <w:tcPr>
            <w:tcW w:w="3539" w:type="dxa"/>
          </w:tcPr>
          <w:p w14:paraId="61E3B7F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8146E9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42E29E9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AEB190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82C7D1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DC7706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73047A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A3857B4" w14:textId="77777777" w:rsidTr="00876956">
        <w:trPr>
          <w:trHeight w:val="397"/>
        </w:trPr>
        <w:tc>
          <w:tcPr>
            <w:tcW w:w="3539" w:type="dxa"/>
          </w:tcPr>
          <w:p w14:paraId="7B77A55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380E5DF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03F786EF" w14:textId="77777777" w:rsidTr="00876956">
        <w:trPr>
          <w:trHeight w:val="397"/>
        </w:trPr>
        <w:tc>
          <w:tcPr>
            <w:tcW w:w="3539" w:type="dxa"/>
          </w:tcPr>
          <w:p w14:paraId="7E894E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74A7F508" w14:textId="77777777" w:rsidR="00072758" w:rsidRPr="001215F9" w:rsidRDefault="00072758" w:rsidP="001215F9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E850D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P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Вивчення причин типових труднощів у навчанні молодших школярів:</w:t>
            </w:r>
          </w:p>
          <w:p w14:paraId="6A702BDD" w14:textId="77777777" w:rsidR="00072758" w:rsidRDefault="00072758" w:rsidP="001215F9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уваги.</w:t>
            </w:r>
          </w:p>
          <w:p w14:paraId="6C4FB624" w14:textId="77777777" w:rsidR="00072758" w:rsidRPr="00560EE6" w:rsidRDefault="00072758" w:rsidP="0056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Pr="00560EE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Дослідження професійних нахилів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</w:t>
            </w:r>
            <w:r w:rsidRPr="00560EE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старшокласників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за методикою ОДАНІ.</w:t>
            </w:r>
          </w:p>
        </w:tc>
        <w:tc>
          <w:tcPr>
            <w:tcW w:w="1701" w:type="dxa"/>
          </w:tcPr>
          <w:p w14:paraId="490B82C1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59A413BB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695E32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F38DA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032690E6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79918A5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5F74193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710AE18" w14:textId="77777777" w:rsidTr="00876956">
        <w:trPr>
          <w:trHeight w:val="397"/>
        </w:trPr>
        <w:tc>
          <w:tcPr>
            <w:tcW w:w="3539" w:type="dxa"/>
          </w:tcPr>
          <w:p w14:paraId="4A00244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027CFDD5" w14:textId="77777777" w:rsidR="00072758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1. </w:t>
            </w:r>
            <w:r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10228AC8" w14:textId="77777777" w:rsidR="00072758" w:rsidRPr="0081072D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круглий стіл для педпрацівників.</w:t>
            </w:r>
          </w:p>
        </w:tc>
        <w:tc>
          <w:tcPr>
            <w:tcW w:w="1701" w:type="dxa"/>
          </w:tcPr>
          <w:p w14:paraId="1832C9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F5D1F8F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6290AB1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Круглий стіл</w:t>
            </w:r>
          </w:p>
        </w:tc>
        <w:tc>
          <w:tcPr>
            <w:tcW w:w="851" w:type="dxa"/>
          </w:tcPr>
          <w:p w14:paraId="6300217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90F15CF" w14:textId="77777777" w:rsidTr="00876956">
        <w:trPr>
          <w:trHeight w:val="397"/>
        </w:trPr>
        <w:tc>
          <w:tcPr>
            <w:tcW w:w="3539" w:type="dxa"/>
          </w:tcPr>
          <w:p w14:paraId="75F39CB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1DD01C0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14:paraId="53D11D6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862BE5C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1F2D882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30CCBA2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35B3B" w14:paraId="3D8BB842" w14:textId="77777777" w:rsidTr="00876956">
        <w:trPr>
          <w:trHeight w:val="397"/>
        </w:trPr>
        <w:tc>
          <w:tcPr>
            <w:tcW w:w="3539" w:type="dxa"/>
          </w:tcPr>
          <w:p w14:paraId="12C4684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13E19A4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консультування учнів, які мають труднощі у виборі професії.</w:t>
            </w:r>
          </w:p>
        </w:tc>
        <w:tc>
          <w:tcPr>
            <w:tcW w:w="1701" w:type="dxa"/>
          </w:tcPr>
          <w:p w14:paraId="50E9576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22CA3B85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435A2CE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7578FCE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6029614" w14:textId="77777777" w:rsidTr="00876956">
        <w:trPr>
          <w:trHeight w:val="397"/>
        </w:trPr>
        <w:tc>
          <w:tcPr>
            <w:tcW w:w="3539" w:type="dxa"/>
          </w:tcPr>
          <w:p w14:paraId="3428A3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16192CCE" w14:textId="77777777" w:rsidR="00072758" w:rsidRPr="00876956" w:rsidRDefault="001965F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«Особливості правильного вибору професії».</w:t>
            </w:r>
          </w:p>
        </w:tc>
        <w:tc>
          <w:tcPr>
            <w:tcW w:w="1701" w:type="dxa"/>
          </w:tcPr>
          <w:p w14:paraId="5ED896D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362015FE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07F8813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3823A4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C2261" w14:paraId="5C8DCCE3" w14:textId="77777777" w:rsidTr="001965FD">
        <w:trPr>
          <w:trHeight w:val="397"/>
        </w:trPr>
        <w:tc>
          <w:tcPr>
            <w:tcW w:w="3539" w:type="dxa"/>
          </w:tcPr>
          <w:p w14:paraId="7C44406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61677FA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5A998B4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Результати чергування в коридорі та їдальні</w:t>
            </w:r>
          </w:p>
        </w:tc>
        <w:tc>
          <w:tcPr>
            <w:tcW w:w="1701" w:type="dxa"/>
          </w:tcPr>
          <w:p w14:paraId="4F80F98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1965F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1F2C9D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7A358C8C" w14:textId="77777777" w:rsidR="00072758" w:rsidRDefault="001965FD" w:rsidP="001965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735DE273" w14:textId="77777777" w:rsidR="001965FD" w:rsidRPr="00876956" w:rsidRDefault="001965FD" w:rsidP="001965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73C53EE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710AF7C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4CCFD79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C2261" w14:paraId="7EF5F4A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6F9F9E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6C2261" w14:paraId="68F6B550" w14:textId="77777777" w:rsidTr="00876956">
        <w:trPr>
          <w:trHeight w:val="397"/>
        </w:trPr>
        <w:tc>
          <w:tcPr>
            <w:tcW w:w="3539" w:type="dxa"/>
          </w:tcPr>
          <w:p w14:paraId="3CB798A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6A687E1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МО педпрацівників:</w:t>
            </w:r>
          </w:p>
          <w:p w14:paraId="45BAD58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14:paraId="2B9EA8A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класних керівників;</w:t>
            </w:r>
          </w:p>
          <w:p w14:paraId="00BA1918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суспільно-гуманітарного циклу;</w:t>
            </w:r>
          </w:p>
          <w:p w14:paraId="7E61672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природничо-математичного циклу.</w:t>
            </w:r>
          </w:p>
        </w:tc>
        <w:tc>
          <w:tcPr>
            <w:tcW w:w="1701" w:type="dxa"/>
          </w:tcPr>
          <w:p w14:paraId="79C0827D" w14:textId="77777777" w:rsidR="00072758" w:rsidRPr="00876956" w:rsidRDefault="00072758" w:rsidP="008107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695AE9E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FCCEDF5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1417" w:type="dxa"/>
          </w:tcPr>
          <w:p w14:paraId="53D1A712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2D0339E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FD2118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6C2261" w14:paraId="17A0CD61" w14:textId="77777777" w:rsidTr="00876956">
        <w:trPr>
          <w:trHeight w:val="397"/>
        </w:trPr>
        <w:tc>
          <w:tcPr>
            <w:tcW w:w="3539" w:type="dxa"/>
          </w:tcPr>
          <w:p w14:paraId="5B96BF7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413C064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36CAC28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B9516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180761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40387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52C2DF5B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18FF93D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1FD709D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2EFEBEA" w14:textId="77777777" w:rsidTr="00876956">
        <w:trPr>
          <w:trHeight w:val="397"/>
        </w:trPr>
        <w:tc>
          <w:tcPr>
            <w:tcW w:w="3539" w:type="dxa"/>
          </w:tcPr>
          <w:p w14:paraId="0EF3C10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38410B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  <w:p w14:paraId="3267CA0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Засідання атестаційної комісії.</w:t>
            </w:r>
          </w:p>
          <w:p w14:paraId="52BF0EC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Оформлення атестаційни</w:t>
            </w:r>
            <w:r>
              <w:rPr>
                <w:rFonts w:ascii="Times New Roman" w:hAnsi="Times New Roman"/>
                <w:szCs w:val="24"/>
                <w:lang w:val="uk-UA"/>
              </w:rPr>
              <w:t>х листів.</w:t>
            </w:r>
          </w:p>
          <w:p w14:paraId="06A752D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Ознайомлення педпрацівників з атестаційними матеріалами.</w:t>
            </w:r>
          </w:p>
          <w:p w14:paraId="5C210A4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Атестація педпрацівників.</w:t>
            </w:r>
          </w:p>
        </w:tc>
        <w:tc>
          <w:tcPr>
            <w:tcW w:w="1701" w:type="dxa"/>
          </w:tcPr>
          <w:p w14:paraId="7A94CE7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9C08D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B0D001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CC832B1" w14:textId="77777777" w:rsidR="00072758" w:rsidRPr="00876956" w:rsidRDefault="00072758" w:rsidP="008107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174D71B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11042E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E3BEC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371AEC34" w14:textId="77777777" w:rsidR="00072758" w:rsidRPr="00876956" w:rsidRDefault="001965FD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Атест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комісія</w:t>
            </w:r>
          </w:p>
        </w:tc>
        <w:tc>
          <w:tcPr>
            <w:tcW w:w="1417" w:type="dxa"/>
          </w:tcPr>
          <w:p w14:paraId="1EE44FCC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37D614D5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AEA1369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70F7696D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Листи</w:t>
            </w:r>
          </w:p>
          <w:p w14:paraId="5E9462F9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Нарада</w:t>
            </w:r>
          </w:p>
          <w:p w14:paraId="7DA5C557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90A778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Атестаційні листи</w:t>
            </w:r>
          </w:p>
          <w:p w14:paraId="57759304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851" w:type="dxa"/>
            <w:vAlign w:val="center"/>
          </w:tcPr>
          <w:p w14:paraId="5495D3E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2B308D9" w14:textId="77777777" w:rsidTr="00876956">
        <w:trPr>
          <w:trHeight w:val="397"/>
        </w:trPr>
        <w:tc>
          <w:tcPr>
            <w:tcW w:w="3539" w:type="dxa"/>
          </w:tcPr>
          <w:p w14:paraId="193A280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671F75D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Проведення класних батьківських зборів з актуальних теоретичних питань  навчання і виховання дітей. </w:t>
            </w:r>
          </w:p>
        </w:tc>
        <w:tc>
          <w:tcPr>
            <w:tcW w:w="1701" w:type="dxa"/>
          </w:tcPr>
          <w:p w14:paraId="3CF8309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186BE965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7EE57C7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44E3D01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010E11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9676EC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427B7418" w14:textId="77777777" w:rsidTr="00876956">
        <w:trPr>
          <w:trHeight w:val="397"/>
        </w:trPr>
        <w:tc>
          <w:tcPr>
            <w:tcW w:w="3539" w:type="dxa"/>
          </w:tcPr>
          <w:p w14:paraId="5299112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55346D5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701" w:type="dxa"/>
          </w:tcPr>
          <w:p w14:paraId="5754ABA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</w:tc>
        <w:tc>
          <w:tcPr>
            <w:tcW w:w="1843" w:type="dxa"/>
          </w:tcPr>
          <w:p w14:paraId="664B07B4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677367E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14:paraId="51659E6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EF2D9D0" w14:textId="77777777" w:rsidTr="00876956">
        <w:trPr>
          <w:trHeight w:val="397"/>
        </w:trPr>
        <w:tc>
          <w:tcPr>
            <w:tcW w:w="3539" w:type="dxa"/>
          </w:tcPr>
          <w:p w14:paraId="152194E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445A807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ведення класних журналів.</w:t>
            </w:r>
          </w:p>
          <w:p w14:paraId="5EFF3C8E" w14:textId="77777777" w:rsidR="001965FD" w:rsidRDefault="001965FD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0C2FFF0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дотримання в закладі освіти академічної доброчесності.</w:t>
            </w:r>
          </w:p>
        </w:tc>
        <w:tc>
          <w:tcPr>
            <w:tcW w:w="1701" w:type="dxa"/>
          </w:tcPr>
          <w:p w14:paraId="53E1405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036D9B74" w14:textId="77777777" w:rsidR="00072758" w:rsidRDefault="001965FD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EF17447" w14:textId="77777777" w:rsidR="001965FD" w:rsidRPr="00876956" w:rsidRDefault="001965FD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3006980B" w14:textId="77777777" w:rsidR="00072758" w:rsidRPr="00A9596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0803A615" w14:textId="77777777" w:rsidR="00072758" w:rsidRPr="00A9596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F071D1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BE71EC7" w14:textId="77777777" w:rsidTr="00876956">
        <w:trPr>
          <w:trHeight w:val="397"/>
        </w:trPr>
        <w:tc>
          <w:tcPr>
            <w:tcW w:w="3539" w:type="dxa"/>
          </w:tcPr>
          <w:p w14:paraId="659AC2B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7D2D1BF4" w14:textId="6F034424" w:rsidR="000152AB" w:rsidRPr="00876956" w:rsidRDefault="000152AB" w:rsidP="000152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Педрада №8</w:t>
            </w:r>
          </w:p>
          <w:p w14:paraId="6F9609F9" w14:textId="4787978B" w:rsidR="000152AB" w:rsidRPr="000152AB" w:rsidRDefault="000152AB" w:rsidP="000152A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152AB">
              <w:rPr>
                <w:rFonts w:ascii="Times New Roman" w:hAnsi="Times New Roman"/>
                <w:szCs w:val="24"/>
                <w:lang w:val="uk-UA"/>
              </w:rPr>
              <w:t xml:space="preserve">Стан  викладання історії. </w:t>
            </w:r>
          </w:p>
          <w:p w14:paraId="6A098566" w14:textId="36979BFF" w:rsidR="000152AB" w:rsidRPr="000152AB" w:rsidRDefault="000152AB" w:rsidP="000152A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152AB">
              <w:rPr>
                <w:rFonts w:ascii="Times New Roman" w:hAnsi="Times New Roman"/>
                <w:szCs w:val="24"/>
                <w:lang w:val="uk-UA"/>
              </w:rPr>
              <w:t xml:space="preserve">Стан викладання інформатики. </w:t>
            </w:r>
          </w:p>
          <w:p w14:paraId="1185F79E" w14:textId="42B2CBB8" w:rsidR="00072758" w:rsidRPr="00876956" w:rsidRDefault="000152AB" w:rsidP="000152A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152AB">
              <w:rPr>
                <w:rFonts w:ascii="Times New Roman" w:hAnsi="Times New Roman"/>
                <w:szCs w:val="24"/>
                <w:lang w:val="uk-UA"/>
              </w:rPr>
              <w:t xml:space="preserve">Про вибір третього предмету (на вибір) для складання ДПА здобувачами освіти 9 класу. </w:t>
            </w:r>
          </w:p>
        </w:tc>
        <w:tc>
          <w:tcPr>
            <w:tcW w:w="1701" w:type="dxa"/>
          </w:tcPr>
          <w:p w14:paraId="5B79150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lang w:val="uk-UA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0B415423" w14:textId="77777777" w:rsidR="000152AB" w:rsidRDefault="000152A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299DD1" w14:textId="57BD10FB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Дирек</w:t>
            </w:r>
            <w:r w:rsidR="000152AB">
              <w:rPr>
                <w:rFonts w:ascii="Times New Roman" w:hAnsi="Times New Roman"/>
                <w:bCs/>
                <w:szCs w:val="24"/>
                <w:lang w:val="uk-UA"/>
              </w:rPr>
              <w:t>ція</w:t>
            </w:r>
          </w:p>
          <w:p w14:paraId="596A2292" w14:textId="02EEDA31" w:rsidR="000152AB" w:rsidRDefault="000152AB" w:rsidP="000152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Дирекція</w:t>
            </w:r>
          </w:p>
          <w:p w14:paraId="0AD14487" w14:textId="7597BE3D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193EA1F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12D97AE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C4C731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A199689" w14:textId="77777777" w:rsidTr="00876956">
        <w:trPr>
          <w:trHeight w:val="397"/>
        </w:trPr>
        <w:tc>
          <w:tcPr>
            <w:tcW w:w="3539" w:type="dxa"/>
          </w:tcPr>
          <w:p w14:paraId="4C949CB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072D">
              <w:rPr>
                <w:rFonts w:ascii="Times New Roman" w:hAnsi="Times New Roman"/>
                <w:b/>
                <w:color w:val="7030A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6478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46478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7C4C41C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Ведення класних журналів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педагогами школи.</w:t>
            </w:r>
          </w:p>
          <w:p w14:paraId="1484B6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14:paraId="424CD30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14:paraId="1847A93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C0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C00000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Вивчення стану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дотримання в закладі освіти академічної доброчесності.</w:t>
            </w:r>
          </w:p>
          <w:p w14:paraId="1033E41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1C163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lang w:val="uk-UA"/>
              </w:rPr>
              <w:t>Вивчення стану індивідуального навчання учнів.</w:t>
            </w:r>
          </w:p>
          <w:p w14:paraId="631C951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A9073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729CFE9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4. Вивчення роботи педаго</w:t>
            </w:r>
            <w:r>
              <w:rPr>
                <w:rFonts w:ascii="Times New Roman" w:hAnsi="Times New Roman"/>
                <w:lang w:val="uk-UA"/>
              </w:rPr>
              <w:t>гічного колективу з реалізації проблемної теми школи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BE0E07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D112D98" w14:textId="07D82DAD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5.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стану викладання та рівня навчал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ьних досягнень учнів з </w:t>
            </w:r>
            <w:r w:rsidR="009F5E25">
              <w:rPr>
                <w:rFonts w:ascii="Times New Roman" w:hAnsi="Times New Roman"/>
                <w:szCs w:val="24"/>
                <w:lang w:val="uk-UA"/>
              </w:rPr>
              <w:t>інформатики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270F08A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6CC69E8" w14:textId="0C90944E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Вивчення стану викладання та рівня навчальних дося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гнень учнів з </w:t>
            </w:r>
            <w:r w:rsidR="009F5E25">
              <w:rPr>
                <w:rFonts w:ascii="Times New Roman" w:hAnsi="Times New Roman"/>
                <w:szCs w:val="24"/>
                <w:lang w:val="uk-UA"/>
              </w:rPr>
              <w:t>історії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6B079E5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E51ED6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7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. Вивчення стану ефективного проведення факультативних занять.</w:t>
            </w:r>
          </w:p>
          <w:p w14:paraId="480E8AF9" w14:textId="77777777" w:rsidR="00610332" w:rsidRDefault="00610332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  <w:p w14:paraId="70F64F84" w14:textId="77777777" w:rsidR="00610332" w:rsidRPr="00876956" w:rsidRDefault="00610332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32DFC">
              <w:rPr>
                <w:rFonts w:ascii="Times New Roman" w:hAnsi="Times New Roman"/>
                <w:szCs w:val="24"/>
                <w:lang w:val="uk-UA"/>
              </w:rPr>
              <w:t>Вивчення   стану  навч</w:t>
            </w:r>
            <w:r>
              <w:rPr>
                <w:rFonts w:ascii="Times New Roman" w:hAnsi="Times New Roman"/>
                <w:szCs w:val="24"/>
                <w:lang w:val="uk-UA"/>
              </w:rPr>
              <w:t>ально-виховної  роботи  в 4 та 11  класах</w:t>
            </w:r>
            <w:r w:rsidRPr="00832DFC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4556BB9" w14:textId="77777777" w:rsidR="00610332" w:rsidRPr="00876956" w:rsidRDefault="00610332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1" w:type="dxa"/>
          </w:tcPr>
          <w:p w14:paraId="4C1259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771071A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CE5C38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589F49F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87A398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FE9C2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9B889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78E928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97D5F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2F8B39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A0F2EB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7F90B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FDFE12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ACE384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451560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5E35C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C417746" w14:textId="77777777" w:rsidR="00072758" w:rsidRPr="00876956" w:rsidRDefault="00072758" w:rsidP="00492C4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6896E7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15F308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BD69E50" w14:textId="77777777" w:rsidR="00492C4E" w:rsidRDefault="00492C4E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843E06" w14:textId="77777777" w:rsidR="00492C4E" w:rsidRDefault="00492C4E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4C59A6" w14:textId="77777777" w:rsidR="00492C4E" w:rsidRPr="00876956" w:rsidRDefault="00492C4E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03181D9C" w14:textId="77777777" w:rsidR="00072758" w:rsidRDefault="001965FD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4F349727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F9796D4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581FD75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6E5656B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7093A2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EDC9EEC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0C97AE3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C7BFDF4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BCA48EA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A5C1996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4E94DD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3B1C869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6625417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540B839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EE80939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6B6911F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64EA1BB1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4352F72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769C93D" w14:textId="77777777" w:rsidR="001965FD" w:rsidRDefault="001965FD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059CBB5" w14:textId="77777777" w:rsidR="001965FD" w:rsidRPr="00876956" w:rsidRDefault="001965FD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FE8881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66BAA49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214823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6780129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756638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8360E9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1CDB503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4A103C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501AD32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3023E55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14:paraId="6C22612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7DF6A6A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7A64549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60D414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758E0B5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655624F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4D58E5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7FC1B1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44B655C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22056BB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45021CB4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/квітень/</w:t>
            </w:r>
          </w:p>
          <w:p w14:paraId="7D13FB54" w14:textId="77777777" w:rsidR="00610332" w:rsidRPr="00876956" w:rsidRDefault="00610332" w:rsidP="006103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29DD2D6" w14:textId="77777777" w:rsidR="00610332" w:rsidRPr="00876956" w:rsidRDefault="00610332" w:rsidP="006103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7BADFF08" w14:textId="77777777" w:rsidR="00610332" w:rsidRPr="00876956" w:rsidRDefault="00483296" w:rsidP="006103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/травень</w:t>
            </w:r>
            <w:r w:rsidR="00610332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</w:tc>
        <w:tc>
          <w:tcPr>
            <w:tcW w:w="851" w:type="dxa"/>
            <w:vAlign w:val="center"/>
          </w:tcPr>
          <w:p w14:paraId="5D1DC4F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5A15DE6" w14:textId="77777777" w:rsidTr="00876956">
        <w:trPr>
          <w:trHeight w:val="397"/>
        </w:trPr>
        <w:tc>
          <w:tcPr>
            <w:tcW w:w="3539" w:type="dxa"/>
          </w:tcPr>
          <w:p w14:paraId="22B0F41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798FF20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створення робочої групи для підготовки і проведення педагогічної ради.</w:t>
            </w:r>
          </w:p>
          <w:p w14:paraId="2245368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проведення Тижня дитячої і юнацької книги.</w:t>
            </w:r>
          </w:p>
          <w:p w14:paraId="5449012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проведення навчально-польових зборів з учнями 11 класу.</w:t>
            </w:r>
          </w:p>
          <w:p w14:paraId="0FBE0C8A" w14:textId="77777777" w:rsidR="00072758" w:rsidRPr="00876956" w:rsidRDefault="00072758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відпрацювання уроків у зв’язку з проведенням військово-польових зборів.</w:t>
            </w:r>
          </w:p>
          <w:p w14:paraId="08F3B5AB" w14:textId="301A57BC" w:rsidR="00072758" w:rsidRPr="00876956" w:rsidRDefault="003D63D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закінчення 202</w:t>
            </w:r>
            <w:r w:rsidR="009F5E25"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9F5E25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навчального року та проведення державної підсумкової атестації.</w:t>
            </w:r>
          </w:p>
          <w:p w14:paraId="088D290E" w14:textId="77777777" w:rsidR="00072758" w:rsidRPr="00876956" w:rsidRDefault="003D63D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Про підсумки атес</w:t>
            </w:r>
            <w:r>
              <w:rPr>
                <w:rFonts w:ascii="Times New Roman" w:hAnsi="Times New Roman"/>
                <w:szCs w:val="24"/>
                <w:lang w:val="uk-UA"/>
              </w:rPr>
              <w:t>тації педпрацівників за результа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тами засідання шкільної комісії. </w:t>
            </w:r>
          </w:p>
        </w:tc>
        <w:tc>
          <w:tcPr>
            <w:tcW w:w="1701" w:type="dxa"/>
          </w:tcPr>
          <w:p w14:paraId="2A6CBFF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290C9A2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82B1F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27F15A5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14:paraId="7123BC1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2F4455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14:paraId="70157D1C" w14:textId="77777777" w:rsidR="00072758" w:rsidRPr="00876956" w:rsidRDefault="00072758" w:rsidP="0046478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36D9F3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F81340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B5DBD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DBFA523" w14:textId="77777777" w:rsidR="00072758" w:rsidRPr="00876956" w:rsidRDefault="00072758" w:rsidP="003D63D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6C2F2E57" w14:textId="77777777" w:rsidR="00072758" w:rsidRDefault="00492C4E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911BEE8" w14:textId="77777777" w:rsidR="00492C4E" w:rsidRDefault="00492C4E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68D5BB7F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A86E295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3AF5A1A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9206779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B2E4022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785F3483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76E6F76" w14:textId="77777777" w:rsidR="003D63DA" w:rsidRPr="00876956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62B6F50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1FE314C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3C1750F" w14:textId="77777777" w:rsidTr="00876956">
        <w:trPr>
          <w:trHeight w:val="397"/>
        </w:trPr>
        <w:tc>
          <w:tcPr>
            <w:tcW w:w="3539" w:type="dxa"/>
          </w:tcPr>
          <w:p w14:paraId="7A9C3C8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56CC2B6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стану збереження шкільного майна.</w:t>
            </w:r>
          </w:p>
        </w:tc>
        <w:tc>
          <w:tcPr>
            <w:tcW w:w="1701" w:type="dxa"/>
          </w:tcPr>
          <w:p w14:paraId="71A9757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14:paraId="0D0C43C7" w14:textId="77777777" w:rsidR="00072758" w:rsidRPr="00876956" w:rsidRDefault="00072758" w:rsidP="003D63DA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A90F25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14:paraId="15AE1DF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FB4ADD8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17E18CE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D8A4871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D09D3F8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D159E6B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16B5A17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E6C21DC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55BD85A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F87CFF5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841CCFC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61B75C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2C44022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DDD07A2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37A9CED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1E33073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983B16E" w14:textId="203532DD" w:rsidR="003D63DA" w:rsidRDefault="003D63DA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33ED1072" w14:textId="77777777" w:rsidR="000152AB" w:rsidRDefault="000152AB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5C3A9DC7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Квітень</w:t>
      </w:r>
    </w:p>
    <w:p w14:paraId="4FC3CCCF" w14:textId="77777777" w:rsidR="003D63DA" w:rsidRPr="00921CCC" w:rsidRDefault="003D63D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5F4D3169" w14:textId="77777777" w:rsidTr="00876956">
        <w:trPr>
          <w:trHeight w:val="941"/>
        </w:trPr>
        <w:tc>
          <w:tcPr>
            <w:tcW w:w="3539" w:type="dxa"/>
            <w:shd w:val="clear" w:color="auto" w:fill="BDD6EE"/>
            <w:vAlign w:val="center"/>
          </w:tcPr>
          <w:p w14:paraId="2595022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6080940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FBB555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10C5B61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0BE633EC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9628961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743CFAE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627206EB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4B805C9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166C999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15806C6F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F6D7724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4FF7D0C4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7ACC9551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1589511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42D4C69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7110D60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21ACF60A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1. Практичні заняття щодо відпрацювання планів евакуації учасників освітнього процесу.</w:t>
            </w:r>
          </w:p>
          <w:p w14:paraId="7BDEBF7B" w14:textId="4724A415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2DEEC64C" w14:textId="1220311C" w:rsidR="00516BD0" w:rsidRPr="009F5E25" w:rsidRDefault="00516BD0" w:rsidP="00516BD0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37C14569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21D0A0D6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DB1DA7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470D791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AEB56F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1756733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C3A14AC" w14:textId="70050563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3F371BE2" w14:textId="77777777" w:rsidR="00517065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D8CDF7E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2AD9BD4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393FF4C0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59D3055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5A540AC3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1B37D3C4" w14:textId="652DCB88" w:rsidR="00516BD0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593453C3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5043DC36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C3D268" w14:textId="4E0DB27E" w:rsidR="00516BD0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  <w:vAlign w:val="center"/>
          </w:tcPr>
          <w:p w14:paraId="3E6BAF35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B382D04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18D92EE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5EE98785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4000E237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CF33D35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A80034E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3C0B944A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</w:tcPr>
          <w:p w14:paraId="2344A34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C86588" w14:paraId="26E16483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5523A6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53BB4BF8" w14:textId="77777777" w:rsidR="00072758" w:rsidRDefault="00072758" w:rsidP="00C86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емоційної сфери у десятикласників</w:t>
            </w:r>
          </w:p>
          <w:p w14:paraId="535E43C2" w14:textId="77777777" w:rsidR="00072758" w:rsidRDefault="00072758" w:rsidP="00C8658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(шкала соціально-ситуативної тривоги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Кондаша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)</w:t>
            </w:r>
          </w:p>
          <w:p w14:paraId="625A3B12" w14:textId="77777777" w:rsidR="00072758" w:rsidRPr="00876956" w:rsidRDefault="00072758" w:rsidP="00C8658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Практичні рекомендації підготовки до ЗНО (організаційно-адаптаційні моменти) -11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A991A53" w14:textId="77777777" w:rsidR="00072758" w:rsidRPr="00876956" w:rsidRDefault="00072758" w:rsidP="00C8658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E93B480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3805DE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E9E503E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6A79034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3F7FDA2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E2773A" w14:paraId="3464643F" w14:textId="77777777" w:rsidTr="00876956">
        <w:trPr>
          <w:trHeight w:val="397"/>
        </w:trPr>
        <w:tc>
          <w:tcPr>
            <w:tcW w:w="3539" w:type="dxa"/>
          </w:tcPr>
          <w:p w14:paraId="2FD9B49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4DF26EE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Створення буклету «Як зберегти соціальне здоров’я здобувачів освіти».</w:t>
            </w:r>
          </w:p>
          <w:p w14:paraId="68968B6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Cs w:val="24"/>
                <w:lang w:val="uk-UA"/>
              </w:rPr>
              <w:t>Консультування «Алгоритм дій педагогічного працівника у разі виявлення фактів порушення прав дитини в навчальному закладі або фактів насильства в учнівському середовищі чи в сім'ї учня».</w:t>
            </w:r>
          </w:p>
          <w:p w14:paraId="726E10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</w:tc>
        <w:tc>
          <w:tcPr>
            <w:tcW w:w="1701" w:type="dxa"/>
          </w:tcPr>
          <w:p w14:paraId="036EBB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A18356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C5D29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492BBAD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DABFD2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1CD28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EC693A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231BA0D3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75F57DD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Буклет</w:t>
            </w:r>
          </w:p>
          <w:p w14:paraId="65E8997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7550CE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14:paraId="04DBDD9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D1D3FD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BE3F5D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291C44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6D24B5E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E2773A" w14:paraId="2B5978E9" w14:textId="77777777" w:rsidTr="00876956">
        <w:trPr>
          <w:trHeight w:val="397"/>
        </w:trPr>
        <w:tc>
          <w:tcPr>
            <w:tcW w:w="3539" w:type="dxa"/>
          </w:tcPr>
          <w:p w14:paraId="0A66973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1CC4A4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EDB21D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7AE50F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56499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F675CA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2F7645" w14:paraId="5E287C8E" w14:textId="77777777" w:rsidTr="00876956">
        <w:trPr>
          <w:trHeight w:val="397"/>
        </w:trPr>
        <w:tc>
          <w:tcPr>
            <w:tcW w:w="3539" w:type="dxa"/>
          </w:tcPr>
          <w:p w14:paraId="2280561E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 xml:space="preserve">простір інформаційної взаємодії та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30747DB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00078D8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1. Міжнародний день дитячої книги.</w:t>
            </w:r>
          </w:p>
          <w:p w14:paraId="3CCD48CA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</w:p>
          <w:p w14:paraId="2A6E319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2. Міжнародний день птахів.</w:t>
            </w:r>
          </w:p>
          <w:p w14:paraId="60707A6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6142BB0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пам’яті Чорнобильської трагедії.</w:t>
            </w:r>
          </w:p>
          <w:p w14:paraId="5EDCE537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B5246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701" w:type="dxa"/>
          </w:tcPr>
          <w:p w14:paraId="7E6755F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5D59F12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E85019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2F99EB7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EEA511A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3E36205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D84B2C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26CA7294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417" w:type="dxa"/>
          </w:tcPr>
          <w:p w14:paraId="3F9A50C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поличка</w:t>
            </w:r>
          </w:p>
          <w:p w14:paraId="1E1A11A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Виставка-огляд</w:t>
            </w:r>
          </w:p>
          <w:p w14:paraId="6923027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  <w:p w14:paraId="7F2252D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51" w:type="dxa"/>
          </w:tcPr>
          <w:p w14:paraId="62CFEF9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2F7645" w14:paraId="5C9EE1B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23F2C9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EB1ED1" w14:paraId="385949C8" w14:textId="77777777" w:rsidTr="00876956">
        <w:trPr>
          <w:trHeight w:val="397"/>
        </w:trPr>
        <w:tc>
          <w:tcPr>
            <w:tcW w:w="3539" w:type="dxa"/>
          </w:tcPr>
          <w:p w14:paraId="564523A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3575D48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Моніторинг ефективності проведення факультативних занять.</w:t>
            </w:r>
          </w:p>
          <w:p w14:paraId="0465FEA2" w14:textId="77777777" w:rsidR="00072758" w:rsidRPr="00B531F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5-11класів з англійської мови.</w:t>
            </w:r>
          </w:p>
        </w:tc>
        <w:tc>
          <w:tcPr>
            <w:tcW w:w="1701" w:type="dxa"/>
          </w:tcPr>
          <w:p w14:paraId="57E62EF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4A3C6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9F71C3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8016E3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9ED71AC" w14:textId="77777777" w:rsidR="00072758" w:rsidRPr="00876956" w:rsidRDefault="00072758" w:rsidP="00B531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52E907A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6696C9E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578AA23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7123D82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7284F6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07AC00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02529A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CBAC699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461D5F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EB1ED1" w14:paraId="17E6E1E2" w14:textId="77777777" w:rsidTr="00876956">
        <w:trPr>
          <w:trHeight w:val="397"/>
        </w:trPr>
        <w:tc>
          <w:tcPr>
            <w:tcW w:w="3539" w:type="dxa"/>
          </w:tcPr>
          <w:p w14:paraId="54703F3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71361EB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444FE0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5D1A77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71222B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DC9F5C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1D3BC03" w14:textId="77777777" w:rsidTr="00876956">
        <w:trPr>
          <w:trHeight w:val="397"/>
        </w:trPr>
        <w:tc>
          <w:tcPr>
            <w:tcW w:w="3539" w:type="dxa"/>
          </w:tcPr>
          <w:p w14:paraId="0F7467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7FC5C99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D5371" w14:paraId="07FF37FB" w14:textId="77777777" w:rsidTr="00876956">
        <w:trPr>
          <w:trHeight w:val="397"/>
        </w:trPr>
        <w:tc>
          <w:tcPr>
            <w:tcW w:w="3539" w:type="dxa"/>
          </w:tcPr>
          <w:p w14:paraId="12E0993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4D63339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Флеш–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моб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«Ми пам</w:t>
            </w:r>
            <w:r w:rsidRPr="00556942">
              <w:rPr>
                <w:rFonts w:ascii="Times New Roman" w:eastAsia="Times New Roman" w:hAnsi="Times New Roman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ятаємо». Захід до річниці Чорнобильської трагедії.</w:t>
            </w:r>
          </w:p>
        </w:tc>
        <w:tc>
          <w:tcPr>
            <w:tcW w:w="1701" w:type="dxa"/>
          </w:tcPr>
          <w:p w14:paraId="71BFFD4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D65690F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417" w:type="dxa"/>
          </w:tcPr>
          <w:p w14:paraId="667C487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Флеш-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моб</w:t>
            </w:r>
            <w:proofErr w:type="spellEnd"/>
          </w:p>
        </w:tc>
        <w:tc>
          <w:tcPr>
            <w:tcW w:w="851" w:type="dxa"/>
          </w:tcPr>
          <w:p w14:paraId="48F55D0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5F4" w14:paraId="01943544" w14:textId="77777777" w:rsidTr="00876956">
        <w:trPr>
          <w:trHeight w:val="397"/>
        </w:trPr>
        <w:tc>
          <w:tcPr>
            <w:tcW w:w="3539" w:type="dxa"/>
          </w:tcPr>
          <w:p w14:paraId="6513488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2FD1A980" w14:textId="77777777" w:rsidR="00072758" w:rsidRPr="00B531F8" w:rsidRDefault="00072758" w:rsidP="00B531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Тиждень безпеки дитини.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Класні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години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з тематики</w:t>
            </w:r>
            <w:r>
              <w:rPr>
                <w:rStyle w:val="apple-style-span"/>
                <w:rFonts w:ascii="Times New Roman" w:hAnsi="Times New Roman"/>
                <w:lang w:val="uk-UA"/>
              </w:rPr>
              <w:t>:</w:t>
            </w:r>
            <w:r>
              <w:rPr>
                <w:rStyle w:val="apple-style-span"/>
                <w:rFonts w:ascii="Times New Roman" w:hAnsi="Times New Roman"/>
              </w:rPr>
              <w:t xml:space="preserve"> "Про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дорожній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рух ", "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Учням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про алкоголь і наркотики"</w:t>
            </w:r>
            <w:r>
              <w:rPr>
                <w:rStyle w:val="apple-style-span"/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01" w:type="dxa"/>
          </w:tcPr>
          <w:p w14:paraId="19605A2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206F9563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73C2BD2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10E0226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D5371" w14:paraId="24469B61" w14:textId="77777777" w:rsidTr="00876956">
        <w:trPr>
          <w:trHeight w:val="397"/>
        </w:trPr>
        <w:tc>
          <w:tcPr>
            <w:tcW w:w="3539" w:type="dxa"/>
          </w:tcPr>
          <w:p w14:paraId="2DCC2A8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0C873E35" w14:textId="77777777" w:rsidR="00072758" w:rsidRDefault="00072758" w:rsidP="00B531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 12 квітня День космонавтики та авіації.</w:t>
            </w:r>
          </w:p>
          <w:p w14:paraId="3B6A1DBB" w14:textId="77777777" w:rsidR="00072758" w:rsidRDefault="00072758" w:rsidP="00B531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Конкурс малюнків «Моя планета за ілюмінатором»</w:t>
            </w:r>
          </w:p>
          <w:p w14:paraId="7103600A" w14:textId="15BA2913" w:rsidR="00072758" w:rsidRPr="00876956" w:rsidRDefault="00072758" w:rsidP="00B531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Районний конкурс </w:t>
            </w:r>
            <w:r w:rsidR="009F5E25">
              <w:rPr>
                <w:rFonts w:ascii="Times New Roman" w:eastAsia="Times New Roman" w:hAnsi="Times New Roman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Великодні писанки».</w:t>
            </w:r>
          </w:p>
        </w:tc>
        <w:tc>
          <w:tcPr>
            <w:tcW w:w="1701" w:type="dxa"/>
          </w:tcPr>
          <w:p w14:paraId="298864B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І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708C3E0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33ACC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0C78A81D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Cs w:val="24"/>
                <w:lang w:val="uk-UA"/>
              </w:rPr>
              <w:t>Вч. обр. мистецтва</w:t>
            </w:r>
          </w:p>
          <w:p w14:paraId="0BD61523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2EF5A6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  <w:p w14:paraId="210DAE9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4EFAAB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14:paraId="197478A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D5371" w14:paraId="468A6399" w14:textId="77777777" w:rsidTr="00876956">
        <w:trPr>
          <w:trHeight w:val="397"/>
        </w:trPr>
        <w:tc>
          <w:tcPr>
            <w:tcW w:w="3539" w:type="dxa"/>
          </w:tcPr>
          <w:p w14:paraId="43C3AED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4517E080" w14:textId="77777777" w:rsidR="00072758" w:rsidRDefault="0007275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 Щорічна акція «Посади деревце».</w:t>
            </w:r>
          </w:p>
          <w:p w14:paraId="400C5947" w14:textId="77777777" w:rsidR="00072758" w:rsidRPr="00B531F8" w:rsidRDefault="00072758" w:rsidP="00B531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Тиждень профорієнтації. Екскурсії до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Лугинського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центру зайнятості. Проведення тестування учнів на профпридатність.</w:t>
            </w:r>
          </w:p>
        </w:tc>
        <w:tc>
          <w:tcPr>
            <w:tcW w:w="1701" w:type="dxa"/>
          </w:tcPr>
          <w:p w14:paraId="34C9DD4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3F3A902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44B9448B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Cs w:val="24"/>
                <w:lang w:val="uk-UA"/>
              </w:rPr>
              <w:t>Вч. біології</w:t>
            </w:r>
          </w:p>
          <w:p w14:paraId="1287658F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</w:t>
            </w:r>
          </w:p>
          <w:p w14:paraId="6F4FE95A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67B809B2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1A58D00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Екскурсія</w:t>
            </w:r>
          </w:p>
        </w:tc>
        <w:tc>
          <w:tcPr>
            <w:tcW w:w="851" w:type="dxa"/>
          </w:tcPr>
          <w:p w14:paraId="5C305DC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AEECC70" w14:textId="77777777" w:rsidTr="00876956">
        <w:trPr>
          <w:trHeight w:val="397"/>
        </w:trPr>
        <w:tc>
          <w:tcPr>
            <w:tcW w:w="3539" w:type="dxa"/>
          </w:tcPr>
          <w:p w14:paraId="461BC94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3305D428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Всесвітній Де</w:t>
            </w:r>
            <w:r>
              <w:rPr>
                <w:rFonts w:ascii="Times New Roman" w:hAnsi="Times New Roman"/>
                <w:szCs w:val="24"/>
                <w:lang w:val="uk-UA"/>
              </w:rPr>
              <w:t>нь здоров’я. Проведення квесту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1A8C5D2" w14:textId="77777777" w:rsidR="00072758" w:rsidRPr="00B531F8" w:rsidRDefault="00072758" w:rsidP="00B531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</w:t>
            </w:r>
            <w:r>
              <w:rPr>
                <w:rStyle w:val="apple-style-span"/>
                <w:rFonts w:ascii="Times New Roman" w:hAnsi="Times New Roman"/>
              </w:rPr>
              <w:t xml:space="preserve">В/г "Я обираю здоровий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спосіб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життя</w:t>
            </w:r>
            <w:proofErr w:type="spellEnd"/>
            <w:r>
              <w:rPr>
                <w:rStyle w:val="apple-style-span"/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701" w:type="dxa"/>
          </w:tcPr>
          <w:p w14:paraId="42B9C11C" w14:textId="77777777" w:rsidR="00072758" w:rsidRPr="00876956" w:rsidRDefault="00072758" w:rsidP="00B531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B32355F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00367FE4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45D50367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17F05B6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E8C5662" w14:textId="77777777" w:rsidTr="00876956">
        <w:trPr>
          <w:trHeight w:val="397"/>
        </w:trPr>
        <w:tc>
          <w:tcPr>
            <w:tcW w:w="3539" w:type="dxa"/>
          </w:tcPr>
          <w:p w14:paraId="3625DEF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65E7BAB7" w14:textId="77777777" w:rsidR="00072758" w:rsidRPr="00876956" w:rsidRDefault="00072758" w:rsidP="0055694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Акція «Чисте подвір</w:t>
            </w:r>
            <w:r>
              <w:rPr>
                <w:rFonts w:ascii="Times New Roman" w:eastAsia="Times New Roman" w:hAnsi="Times New Roman"/>
                <w:szCs w:val="24"/>
              </w:rPr>
              <w:t>’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я, чиста вулиця, чиста планета».</w:t>
            </w:r>
          </w:p>
        </w:tc>
        <w:tc>
          <w:tcPr>
            <w:tcW w:w="1701" w:type="dxa"/>
          </w:tcPr>
          <w:p w14:paraId="05F2EA8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31C1409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773972AF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</w:tcPr>
          <w:p w14:paraId="71F1A67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531F8" w14:paraId="35966A61" w14:textId="77777777" w:rsidTr="00876956">
        <w:trPr>
          <w:trHeight w:val="397"/>
        </w:trPr>
        <w:tc>
          <w:tcPr>
            <w:tcW w:w="3539" w:type="dxa"/>
          </w:tcPr>
          <w:p w14:paraId="48DAD32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  <w:vAlign w:val="center"/>
          </w:tcPr>
          <w:p w14:paraId="0DE2778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Бесіда «Засоби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 xml:space="preserve">профілактики травматизму і </w:t>
            </w:r>
            <w:proofErr w:type="spellStart"/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паталогічних</w:t>
            </w:r>
            <w:proofErr w:type="spellEnd"/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станів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організму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під час проведення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туристсько</w:t>
            </w:r>
            <w:proofErr w:type="spellEnd"/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-краєзнавчих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подорожей».</w:t>
            </w:r>
          </w:p>
        </w:tc>
        <w:tc>
          <w:tcPr>
            <w:tcW w:w="1701" w:type="dxa"/>
          </w:tcPr>
          <w:p w14:paraId="4411188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5EE74870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69D2D68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587C5A0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531F8" w14:paraId="1B962231" w14:textId="77777777" w:rsidTr="00876956">
        <w:trPr>
          <w:trHeight w:val="397"/>
        </w:trPr>
        <w:tc>
          <w:tcPr>
            <w:tcW w:w="3539" w:type="dxa"/>
          </w:tcPr>
          <w:p w14:paraId="667BC8A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3.8. Військово-</w:t>
            </w:r>
          </w:p>
          <w:p w14:paraId="35CE92F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50E8690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11982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106872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27CAAF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3B82CA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531F8" w14:paraId="46C176B6" w14:textId="77777777" w:rsidTr="00876956">
        <w:trPr>
          <w:trHeight w:val="397"/>
        </w:trPr>
        <w:tc>
          <w:tcPr>
            <w:tcW w:w="3539" w:type="dxa"/>
          </w:tcPr>
          <w:p w14:paraId="69AA80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4D15574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3A5A3E" w14:paraId="312379DF" w14:textId="77777777" w:rsidTr="00876956">
        <w:trPr>
          <w:trHeight w:val="397"/>
        </w:trPr>
        <w:tc>
          <w:tcPr>
            <w:tcW w:w="3539" w:type="dxa"/>
          </w:tcPr>
          <w:p w14:paraId="06F4080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5AE3A058" w14:textId="77777777" w:rsidR="00072758" w:rsidRPr="00CB1162" w:rsidRDefault="00072758" w:rsidP="003A5A3E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3A5A3E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CB1162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Діагностика емоційного вигорання за методикою В. Бойко.</w:t>
            </w:r>
          </w:p>
        </w:tc>
        <w:tc>
          <w:tcPr>
            <w:tcW w:w="1701" w:type="dxa"/>
          </w:tcPr>
          <w:p w14:paraId="698B409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E39948F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2204F22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Тест</w:t>
            </w:r>
          </w:p>
        </w:tc>
        <w:tc>
          <w:tcPr>
            <w:tcW w:w="851" w:type="dxa"/>
          </w:tcPr>
          <w:p w14:paraId="32CB024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7CCC30B" w14:textId="77777777" w:rsidTr="00876956">
        <w:trPr>
          <w:trHeight w:val="397"/>
        </w:trPr>
        <w:tc>
          <w:tcPr>
            <w:tcW w:w="3539" w:type="dxa"/>
          </w:tcPr>
          <w:p w14:paraId="3907213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61917C6A" w14:textId="77777777" w:rsidR="00072758" w:rsidRDefault="00072758" w:rsidP="00E73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 w:rsidRPr="00E73DA2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CB1162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255ED503" w14:textId="77777777" w:rsidR="00072758" w:rsidRPr="00E73DA2" w:rsidRDefault="00072758" w:rsidP="00E73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проведення бесіди для учнів.</w:t>
            </w:r>
          </w:p>
        </w:tc>
        <w:tc>
          <w:tcPr>
            <w:tcW w:w="1701" w:type="dxa"/>
          </w:tcPr>
          <w:p w14:paraId="421E9A2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2B0C7747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Психолог,</w:t>
            </w:r>
          </w:p>
          <w:p w14:paraId="18489F9C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351FDBB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</w:tcPr>
          <w:p w14:paraId="223CF6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636FB6F" w14:textId="77777777" w:rsidTr="00876956">
        <w:trPr>
          <w:trHeight w:val="397"/>
        </w:trPr>
        <w:tc>
          <w:tcPr>
            <w:tcW w:w="3539" w:type="dxa"/>
          </w:tcPr>
          <w:p w14:paraId="25633BB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6AF6903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14:paraId="1007FC7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D6DB475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14B0A1B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57384EE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F21D952" w14:textId="77777777" w:rsidTr="00876956">
        <w:trPr>
          <w:trHeight w:val="397"/>
        </w:trPr>
        <w:tc>
          <w:tcPr>
            <w:tcW w:w="3539" w:type="dxa"/>
          </w:tcPr>
          <w:p w14:paraId="2658A82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3238411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та групові консультування старшокласників з питань самоорганізації до іспитів.</w:t>
            </w:r>
          </w:p>
        </w:tc>
        <w:tc>
          <w:tcPr>
            <w:tcW w:w="1701" w:type="dxa"/>
          </w:tcPr>
          <w:p w14:paraId="3326673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352DB4F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7CB44B39" w14:textId="77777777" w:rsidR="00072758" w:rsidRPr="0082317F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2317F"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</w:tcPr>
          <w:p w14:paraId="2BB6CEA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CB1162" w14:paraId="000AE8EA" w14:textId="77777777" w:rsidTr="00876956">
        <w:trPr>
          <w:trHeight w:val="397"/>
        </w:trPr>
        <w:tc>
          <w:tcPr>
            <w:tcW w:w="3539" w:type="dxa"/>
          </w:tcPr>
          <w:p w14:paraId="709AE8A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01DCC5B6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Індивідуальні бесіди з учнями, схильними до правопорушень.</w:t>
            </w:r>
          </w:p>
          <w:p w14:paraId="0D9985A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. Створення буклету «Як зберегти соціальне здоров’я здобувачів освіти».</w:t>
            </w:r>
          </w:p>
        </w:tc>
        <w:tc>
          <w:tcPr>
            <w:tcW w:w="1701" w:type="dxa"/>
          </w:tcPr>
          <w:p w14:paraId="55A9036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FF56070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3817B7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696B12DF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4BBFD22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Бесіди</w:t>
            </w:r>
          </w:p>
          <w:p w14:paraId="18EDCD2E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E51B3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Буклет</w:t>
            </w:r>
          </w:p>
        </w:tc>
        <w:tc>
          <w:tcPr>
            <w:tcW w:w="851" w:type="dxa"/>
          </w:tcPr>
          <w:p w14:paraId="71525EC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B1ED1" w14:paraId="0C8B9299" w14:textId="77777777" w:rsidTr="00876956">
        <w:trPr>
          <w:trHeight w:val="397"/>
        </w:trPr>
        <w:tc>
          <w:tcPr>
            <w:tcW w:w="3539" w:type="dxa"/>
          </w:tcPr>
          <w:p w14:paraId="3D960CC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40754234" w14:textId="77777777" w:rsidR="00072758" w:rsidRPr="00AA7AD2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6D799B6E" w14:textId="77777777" w:rsidR="00072758" w:rsidRPr="00724D7E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24D7E">
              <w:rPr>
                <w:rFonts w:ascii="Times New Roman" w:hAnsi="Times New Roman"/>
                <w:szCs w:val="24"/>
                <w:lang w:val="uk-UA"/>
              </w:rPr>
              <w:t xml:space="preserve">2. Ділова гра «Безпечна школа. Маски </w:t>
            </w:r>
            <w:proofErr w:type="spellStart"/>
            <w:r w:rsidRPr="00724D7E">
              <w:rPr>
                <w:rFonts w:ascii="Times New Roman" w:hAnsi="Times New Roman"/>
                <w:szCs w:val="24"/>
                <w:lang w:val="uk-UA"/>
              </w:rPr>
              <w:t>булінгу</w:t>
            </w:r>
            <w:proofErr w:type="spellEnd"/>
            <w:r w:rsidRPr="00724D7E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6D4CC34B" w14:textId="77777777" w:rsidR="00072758" w:rsidRPr="00AA7AD2" w:rsidRDefault="00072758" w:rsidP="00AA7AD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>3. Акція «Благоустрій».</w:t>
            </w:r>
          </w:p>
        </w:tc>
        <w:tc>
          <w:tcPr>
            <w:tcW w:w="1701" w:type="dxa"/>
          </w:tcPr>
          <w:p w14:paraId="34ED09A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І т. </w:t>
            </w:r>
          </w:p>
          <w:p w14:paraId="0498642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D71EC0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546D1C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68EAC689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11CF70A8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-педагог</w:t>
            </w:r>
          </w:p>
          <w:p w14:paraId="5E218C4F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Учком</w:t>
            </w:r>
          </w:p>
        </w:tc>
        <w:tc>
          <w:tcPr>
            <w:tcW w:w="1417" w:type="dxa"/>
          </w:tcPr>
          <w:p w14:paraId="4810A42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4175D31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602F12C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</w:tcPr>
          <w:p w14:paraId="08F07A2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B1ED1" w14:paraId="15DB526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6183BC4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FC7623" w14:paraId="06DE563C" w14:textId="77777777" w:rsidTr="00876956">
        <w:trPr>
          <w:trHeight w:val="397"/>
        </w:trPr>
        <w:tc>
          <w:tcPr>
            <w:tcW w:w="3539" w:type="dxa"/>
          </w:tcPr>
          <w:p w14:paraId="19F4118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4350598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C877D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4F2725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41A903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A1C330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FC7623" w14:paraId="0078936C" w14:textId="77777777" w:rsidTr="00876956">
        <w:trPr>
          <w:trHeight w:val="397"/>
        </w:trPr>
        <w:tc>
          <w:tcPr>
            <w:tcW w:w="3539" w:type="dxa"/>
          </w:tcPr>
          <w:p w14:paraId="1A9EE23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5C59F8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02A31F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70A14B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8C86EA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C497E1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A77238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799DC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549E0C9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E56D93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74D73E2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E4CB166" w14:textId="77777777" w:rsidTr="00876956">
        <w:trPr>
          <w:trHeight w:val="397"/>
        </w:trPr>
        <w:tc>
          <w:tcPr>
            <w:tcW w:w="3539" w:type="dxa"/>
          </w:tcPr>
          <w:p w14:paraId="2CBC58B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50A382E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Атестація педагогічних працівників у відділі освіти.</w:t>
            </w:r>
          </w:p>
        </w:tc>
        <w:tc>
          <w:tcPr>
            <w:tcW w:w="1701" w:type="dxa"/>
          </w:tcPr>
          <w:p w14:paraId="2BE290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2DCAC0E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656E63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ECB6BDA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3CF5852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Атестаційні листи</w:t>
            </w:r>
          </w:p>
          <w:p w14:paraId="320205C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12A4909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E3D8A3E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6F3E722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  <w:vAlign w:val="center"/>
          </w:tcPr>
          <w:p w14:paraId="49ADB1F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791E16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280B9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F4C08B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2F78F3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384962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9ED49E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3BF2D4FC" w14:textId="77777777" w:rsidTr="00876956">
        <w:trPr>
          <w:trHeight w:val="397"/>
        </w:trPr>
        <w:tc>
          <w:tcPr>
            <w:tcW w:w="3539" w:type="dxa"/>
          </w:tcPr>
          <w:p w14:paraId="7D63E5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7C71FCF1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C01B60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28B18DA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E94085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0111F8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44EC5A7" w14:textId="77777777" w:rsidTr="00876956">
        <w:trPr>
          <w:trHeight w:val="397"/>
        </w:trPr>
        <w:tc>
          <w:tcPr>
            <w:tcW w:w="3539" w:type="dxa"/>
          </w:tcPr>
          <w:p w14:paraId="6DE18CB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Нарада при директору</w:t>
            </w:r>
          </w:p>
        </w:tc>
        <w:tc>
          <w:tcPr>
            <w:tcW w:w="5670" w:type="dxa"/>
          </w:tcPr>
          <w:p w14:paraId="00DFC856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організацію закінчення навчального року та проведення державної підсумкової   атестації.</w:t>
            </w:r>
          </w:p>
          <w:p w14:paraId="241530EF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діяльності гуртків та їх ролі в творчому розвитку особистості учня.</w:t>
            </w:r>
          </w:p>
          <w:p w14:paraId="5C030250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ведення учнями 5-11 класів зошитів з англійської мови.</w:t>
            </w:r>
          </w:p>
          <w:p w14:paraId="7A7C92F5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підсумки проведення атестації педагогічних працівників.</w:t>
            </w:r>
          </w:p>
        </w:tc>
        <w:tc>
          <w:tcPr>
            <w:tcW w:w="1701" w:type="dxa"/>
          </w:tcPr>
          <w:p w14:paraId="181ECC1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087AD2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00B5AA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EA0D72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B6C1A37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D36786F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DB72CF7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5744D646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6DD0D68" w14:textId="77777777" w:rsidR="00D71EC0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957F751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EB7C287" w14:textId="77777777" w:rsidR="00172646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1AAEA8A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989195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B9EC09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1A313C4" w14:textId="77777777" w:rsidTr="0015482B">
        <w:trPr>
          <w:trHeight w:val="397"/>
        </w:trPr>
        <w:tc>
          <w:tcPr>
            <w:tcW w:w="3539" w:type="dxa"/>
          </w:tcPr>
          <w:p w14:paraId="0D019A5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7E1DEE63" w14:textId="77777777" w:rsidR="00507FDB" w:rsidRPr="00507FDB" w:rsidRDefault="00507FDB" w:rsidP="00507F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507FDB">
              <w:rPr>
                <w:rFonts w:ascii="Times New Roman" w:hAnsi="Times New Roman"/>
                <w:szCs w:val="24"/>
                <w:lang w:val="uk-UA"/>
              </w:rPr>
              <w:t>Педрада №9</w:t>
            </w:r>
          </w:p>
          <w:p w14:paraId="10D7C7F0" w14:textId="0CF1FB94" w:rsidR="00072758" w:rsidRPr="0015482B" w:rsidRDefault="00072758" w:rsidP="00876956">
            <w:pPr>
              <w:spacing w:after="0" w:line="240" w:lineRule="auto"/>
              <w:rPr>
                <w:lang w:val="uk-UA"/>
              </w:rPr>
            </w:pPr>
            <w:r w:rsidRPr="00507FDB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507FDB">
              <w:rPr>
                <w:rFonts w:ascii="Times New Roman" w:hAnsi="Times New Roman"/>
                <w:lang w:val="uk-UA"/>
              </w:rPr>
              <w:t xml:space="preserve"> </w:t>
            </w:r>
            <w:r w:rsidR="00507FDB" w:rsidRPr="00507FDB">
              <w:rPr>
                <w:rFonts w:ascii="Times New Roman" w:hAnsi="Times New Roman"/>
                <w:lang w:val="uk-UA"/>
              </w:rPr>
              <w:t>Погодження завдань для складання ДПА у 4 та 9 класах (завуч)</w:t>
            </w:r>
          </w:p>
        </w:tc>
        <w:tc>
          <w:tcPr>
            <w:tcW w:w="1701" w:type="dxa"/>
          </w:tcPr>
          <w:p w14:paraId="411DF25E" w14:textId="77777777" w:rsidR="00072758" w:rsidRPr="0015482B" w:rsidRDefault="00072758" w:rsidP="001548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lang w:val="uk-UA"/>
              </w:rPr>
              <w:t>V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5482B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75064780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C74BE29" w14:textId="57BFD2C9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5879BB81" w14:textId="77777777" w:rsidR="00072758" w:rsidRPr="00876956" w:rsidRDefault="00072758" w:rsidP="00507F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11B1F0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88311B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74C353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534B1B6" w14:textId="77777777" w:rsidTr="00876956">
        <w:trPr>
          <w:trHeight w:val="397"/>
        </w:trPr>
        <w:tc>
          <w:tcPr>
            <w:tcW w:w="3539" w:type="dxa"/>
          </w:tcPr>
          <w:p w14:paraId="283A1F7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58D518B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C00000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Вивчення стану ефективного проведення факультативних занять.</w:t>
            </w:r>
          </w:p>
          <w:p w14:paraId="0221856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  <w:p w14:paraId="5B06F23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Вивчення</w:t>
            </w:r>
            <w:r w:rsidR="00483296">
              <w:rPr>
                <w:rFonts w:ascii="Times New Roman" w:hAnsi="Times New Roman"/>
                <w:szCs w:val="24"/>
                <w:lang w:val="uk-UA"/>
              </w:rPr>
              <w:t xml:space="preserve"> стану навчально-виховної роботи в 4 та 11 класах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48629BB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9FBB2F1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роботи класних керівників щодо тісної взаємодії з батьківською громадськістю.</w:t>
            </w:r>
          </w:p>
          <w:p w14:paraId="680C9061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50BC85B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Вивчення роботи шкільної бібліотеки.</w:t>
            </w:r>
          </w:p>
          <w:p w14:paraId="70123335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5436487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57454A8" w14:textId="77777777" w:rsidR="00072758" w:rsidRPr="00876956" w:rsidRDefault="00172646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5. Контроль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харчування учнів.</w:t>
            </w:r>
          </w:p>
          <w:p w14:paraId="5AE05AB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C0411D6" w14:textId="742988A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6. Вивчення стану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202</w:t>
            </w:r>
            <w:r w:rsidR="008F53AE"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8F53AE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</w:tc>
        <w:tc>
          <w:tcPr>
            <w:tcW w:w="1701" w:type="dxa"/>
          </w:tcPr>
          <w:p w14:paraId="732D414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A2DB7B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6EE354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7FF04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6312F0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E50C2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104FB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1CF22F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27DC88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83D37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2545AF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93199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E64DE6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4475721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FE68060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D7D896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B9CDA1F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6892D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5D5B85E" w14:textId="77777777" w:rsidR="00072758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30EB076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5946F31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A7A79DA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7A16BDF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6B43562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A70D59B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5BF6F74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C238E4E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B172605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221A65EF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C54CAD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11B744B" w14:textId="77777777" w:rsidR="00172646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5494D38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8242D5F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ED48AF" w14:textId="77777777" w:rsidR="00172646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200A641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9AEFD1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5930CF7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/квітень/</w:t>
            </w:r>
          </w:p>
          <w:p w14:paraId="4094268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E97E803" w14:textId="77777777" w:rsidR="00072758" w:rsidRPr="00876956" w:rsidRDefault="00E319D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74AC6712" w14:textId="77777777" w:rsidR="00072758" w:rsidRPr="00876956" w:rsidRDefault="00E319D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/травень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14FB0F4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E860CCD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Cs w:val="24"/>
                <w:lang w:val="uk-UA"/>
              </w:rPr>
              <w:t>наради</w:t>
            </w:r>
          </w:p>
          <w:p w14:paraId="77A617E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39EF9D1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86B0AD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14:paraId="7D8AF759" w14:textId="77777777" w:rsidR="00072758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Контроль</w:t>
            </w:r>
          </w:p>
          <w:p w14:paraId="5740021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D9D61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29A520D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EE97B6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E2FC0B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</w:tc>
        <w:tc>
          <w:tcPr>
            <w:tcW w:w="851" w:type="dxa"/>
            <w:vAlign w:val="center"/>
          </w:tcPr>
          <w:p w14:paraId="2901CD7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FE0B0F" w14:paraId="5CCAEBA1" w14:textId="77777777" w:rsidTr="00876956">
        <w:trPr>
          <w:trHeight w:val="397"/>
        </w:trPr>
        <w:tc>
          <w:tcPr>
            <w:tcW w:w="3539" w:type="dxa"/>
          </w:tcPr>
          <w:p w14:paraId="11927EA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3C1126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вивчення стану роботи шкільної бібліотеки.</w:t>
            </w:r>
          </w:p>
          <w:p w14:paraId="78F1986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підсумки атестації педпрацівників за результатами засідання комісії ві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дділу освіти. </w:t>
            </w:r>
          </w:p>
          <w:p w14:paraId="6771B43C" w14:textId="5A97F31C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створення державних атестаційних комісій для проведення ДПА в 202</w:t>
            </w:r>
            <w:r w:rsidR="008F53AE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8F53AE">
              <w:rPr>
                <w:rFonts w:ascii="Times New Roman" w:hAnsi="Times New Roman"/>
                <w:szCs w:val="24"/>
                <w:lang w:val="uk-UA"/>
              </w:rPr>
              <w:t>3</w:t>
            </w:r>
            <w:r w:rsidR="0017264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101C60CE" w14:textId="77777777" w:rsidR="00072758" w:rsidRPr="00876956" w:rsidRDefault="00072758" w:rsidP="00876956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Про ефективність проведення факультативних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занять зі здобувачами освіти.</w:t>
            </w:r>
          </w:p>
        </w:tc>
        <w:tc>
          <w:tcPr>
            <w:tcW w:w="1701" w:type="dxa"/>
          </w:tcPr>
          <w:p w14:paraId="2BBA6DB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I т.</w:t>
            </w:r>
          </w:p>
          <w:p w14:paraId="2A10E0A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6486225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8E0DAC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3536808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6EC97C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3D8768A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0EC609AA" w14:textId="77777777" w:rsidR="00072758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  <w:p w14:paraId="5E6D6711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617ECBD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EE1E845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B98A88F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A875BC6" w14:textId="77777777" w:rsidR="00172646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65D8B55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45B282F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57BAF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AD53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06EFC1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25E2AAB" w14:textId="77777777" w:rsidTr="00876956">
        <w:trPr>
          <w:trHeight w:val="397"/>
        </w:trPr>
        <w:tc>
          <w:tcPr>
            <w:tcW w:w="3539" w:type="dxa"/>
          </w:tcPr>
          <w:p w14:paraId="6FBE6C6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7752BC3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Прибирання закріплених територій.</w:t>
            </w:r>
          </w:p>
          <w:p w14:paraId="3C0B2E0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Підготовка до проведення поточного ремонту. Складання плану та заявки на будівельні матеріали</w:t>
            </w:r>
            <w:r w:rsidR="0017264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13F15DE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DABD92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4B5B702" w14:textId="77777777" w:rsidR="00072758" w:rsidRPr="00876956" w:rsidRDefault="00072758" w:rsidP="0017264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A3A9068" w14:textId="77777777" w:rsidR="00172646" w:rsidRDefault="00172646" w:rsidP="001726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73C2C6F6" w14:textId="77777777" w:rsidR="00172646" w:rsidRPr="00876956" w:rsidRDefault="00172646" w:rsidP="001726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1257BBC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Акція</w:t>
            </w:r>
          </w:p>
          <w:p w14:paraId="4ACAED0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Заявка</w:t>
            </w:r>
          </w:p>
        </w:tc>
        <w:tc>
          <w:tcPr>
            <w:tcW w:w="851" w:type="dxa"/>
            <w:vAlign w:val="center"/>
          </w:tcPr>
          <w:p w14:paraId="65F2E59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197BC09" w14:textId="77777777" w:rsidR="00517065" w:rsidRPr="00921CCC" w:rsidRDefault="00517065" w:rsidP="00172646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15157DEA" w14:textId="77777777" w:rsidR="00AA0961" w:rsidRDefault="00AA0961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066FFBB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11A32D6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54D87CC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9032544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C91EE85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B74D594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CFC2F06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EC6CFE2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7FAADDE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CF78B83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AE279C1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6B5C6DE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18933A2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2EA0F56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69C5483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9DD8AF6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DE2DD4D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9335708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5474F0F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3B1DD11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7F42070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3CB3765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BB99615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37F90D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3A82867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FE2EF45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2E4CBF0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B57D678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38D9EE1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48C28E9" w14:textId="33CB9130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Травень</w:t>
      </w:r>
    </w:p>
    <w:p w14:paraId="400A679C" w14:textId="77777777" w:rsidR="00172646" w:rsidRPr="00921CCC" w:rsidRDefault="0017264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5610"/>
        <w:gridCol w:w="1691"/>
        <w:gridCol w:w="1837"/>
        <w:gridCol w:w="1529"/>
        <w:gridCol w:w="849"/>
      </w:tblGrid>
      <w:tr w:rsidR="00517065" w:rsidRPr="00921CCC" w14:paraId="704FF757" w14:textId="77777777" w:rsidTr="00876956">
        <w:trPr>
          <w:trHeight w:val="816"/>
        </w:trPr>
        <w:tc>
          <w:tcPr>
            <w:tcW w:w="3505" w:type="dxa"/>
            <w:shd w:val="clear" w:color="auto" w:fill="BDD6EE"/>
            <w:vAlign w:val="center"/>
          </w:tcPr>
          <w:p w14:paraId="6A3593F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10" w:type="dxa"/>
            <w:shd w:val="clear" w:color="auto" w:fill="BDD6EE"/>
            <w:vAlign w:val="center"/>
          </w:tcPr>
          <w:p w14:paraId="247AC28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691" w:type="dxa"/>
            <w:shd w:val="clear" w:color="auto" w:fill="BDD6EE"/>
            <w:vAlign w:val="center"/>
          </w:tcPr>
          <w:p w14:paraId="14856D5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5DBF7FB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7" w:type="dxa"/>
            <w:shd w:val="clear" w:color="auto" w:fill="BDD6EE"/>
            <w:vAlign w:val="center"/>
          </w:tcPr>
          <w:p w14:paraId="1693474E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29" w:type="dxa"/>
            <w:shd w:val="clear" w:color="auto" w:fill="BDD6EE"/>
            <w:vAlign w:val="center"/>
          </w:tcPr>
          <w:p w14:paraId="2B233B2D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01A1FDE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49" w:type="dxa"/>
            <w:shd w:val="clear" w:color="auto" w:fill="BDD6EE"/>
            <w:vAlign w:val="center"/>
          </w:tcPr>
          <w:p w14:paraId="3E961E2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200F571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78E11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50FB97E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6D0BD5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45CC73FF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5EFE6934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516" w:type="dxa"/>
            <w:gridSpan w:val="5"/>
            <w:shd w:val="clear" w:color="auto" w:fill="FFE599"/>
            <w:vAlign w:val="center"/>
          </w:tcPr>
          <w:p w14:paraId="6116E14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B1ED1" w14:paraId="608A47B2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4F8AE15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10" w:type="dxa"/>
          </w:tcPr>
          <w:p w14:paraId="0B4FFC63" w14:textId="171418E6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16BD0" w:rsidRPr="00516BD0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Проведення інструктажів та  бесід з учнями щодо правил з техніки безпеки, охорони життєдіяльності учнів під час літніх канікул.</w:t>
            </w:r>
          </w:p>
          <w:p w14:paraId="60E3591C" w14:textId="59B248D3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1DF4A3EC" w14:textId="5A9B3807" w:rsidR="00516BD0" w:rsidRPr="008F53AE" w:rsidRDefault="00516BD0" w:rsidP="00516BD0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691" w:type="dxa"/>
          </w:tcPr>
          <w:p w14:paraId="480C99DC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501AFC94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7DE74134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612ECC8A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5B69BC3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267AF3B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BA24F3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4B4DA19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41673B" w14:textId="59FE8804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37" w:type="dxa"/>
          </w:tcPr>
          <w:p w14:paraId="6D6277ED" w14:textId="77777777" w:rsidR="00517065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AC5D261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30CB0C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20E15C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9726D9A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497B82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5E36512" w14:textId="791F9FFC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7FA918E2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61221BBF" w14:textId="152CA2E5" w:rsidR="00516BD0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29" w:type="dxa"/>
          </w:tcPr>
          <w:p w14:paraId="3892EFBA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Інструктажі</w:t>
            </w:r>
          </w:p>
          <w:p w14:paraId="3BBB437B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C1A3B75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48F5C01" w14:textId="57782FA7" w:rsidR="00516BD0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49" w:type="dxa"/>
          </w:tcPr>
          <w:p w14:paraId="3AC9889A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24D1790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33ED6A0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10" w:type="dxa"/>
          </w:tcPr>
          <w:p w14:paraId="3608893F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691" w:type="dxa"/>
          </w:tcPr>
          <w:p w14:paraId="00860A69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14A0D6D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14:paraId="00F1D9AE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5938A756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49" w:type="dxa"/>
          </w:tcPr>
          <w:p w14:paraId="6D787C7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C86588" w14:paraId="6503E2F9" w14:textId="77777777" w:rsidTr="00876956">
        <w:trPr>
          <w:trHeight w:val="397"/>
        </w:trPr>
        <w:tc>
          <w:tcPr>
            <w:tcW w:w="3505" w:type="dxa"/>
          </w:tcPr>
          <w:p w14:paraId="228DB9D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10" w:type="dxa"/>
          </w:tcPr>
          <w:p w14:paraId="32204939" w14:textId="77777777" w:rsidR="00072758" w:rsidRDefault="00072758" w:rsidP="00C86588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–вольової сфери:</w:t>
            </w:r>
          </w:p>
          <w:p w14:paraId="1BA5E5CD" w14:textId="77777777" w:rsidR="00072758" w:rsidRPr="00876956" w:rsidRDefault="00072758" w:rsidP="00C8658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тривожності першокласників «Школа тварин».</w:t>
            </w:r>
          </w:p>
        </w:tc>
        <w:tc>
          <w:tcPr>
            <w:tcW w:w="1691" w:type="dxa"/>
          </w:tcPr>
          <w:p w14:paraId="466DB7FF" w14:textId="77777777" w:rsidR="00072758" w:rsidRPr="00876956" w:rsidRDefault="00072758" w:rsidP="00C8658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A38994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685C8132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29" w:type="dxa"/>
          </w:tcPr>
          <w:p w14:paraId="3FD53DB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</w:tcPr>
          <w:p w14:paraId="72ACAA0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F83762" w14:paraId="541907E5" w14:textId="77777777" w:rsidTr="00876956">
        <w:trPr>
          <w:trHeight w:val="397"/>
        </w:trPr>
        <w:tc>
          <w:tcPr>
            <w:tcW w:w="3505" w:type="dxa"/>
          </w:tcPr>
          <w:p w14:paraId="6127643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10" w:type="dxa"/>
          </w:tcPr>
          <w:p w14:paraId="3F3C7230" w14:textId="77777777" w:rsidR="00072758" w:rsidRPr="00876956" w:rsidRDefault="00072758" w:rsidP="00724D7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– соціальна проблема всього світу».</w:t>
            </w:r>
          </w:p>
          <w:p w14:paraId="0CF57DF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2.Створення колажу «Школа – простір без насильства».</w:t>
            </w:r>
          </w:p>
        </w:tc>
        <w:tc>
          <w:tcPr>
            <w:tcW w:w="1691" w:type="dxa"/>
          </w:tcPr>
          <w:p w14:paraId="40EE6777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150407F1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6B1558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6C2A3577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2A51FCE2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265F3E3F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EE3D00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Колаж</w:t>
            </w:r>
          </w:p>
        </w:tc>
        <w:tc>
          <w:tcPr>
            <w:tcW w:w="849" w:type="dxa"/>
          </w:tcPr>
          <w:p w14:paraId="74B1626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F83762" w14:paraId="5AD65412" w14:textId="77777777" w:rsidTr="00876956">
        <w:trPr>
          <w:trHeight w:val="397"/>
        </w:trPr>
        <w:tc>
          <w:tcPr>
            <w:tcW w:w="3505" w:type="dxa"/>
          </w:tcPr>
          <w:p w14:paraId="5F50CD6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10" w:type="dxa"/>
          </w:tcPr>
          <w:p w14:paraId="39E4FA3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691" w:type="dxa"/>
          </w:tcPr>
          <w:p w14:paraId="20606F0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2E90C905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29" w:type="dxa"/>
          </w:tcPr>
          <w:p w14:paraId="037C9E5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ED3E53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020D7F3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753709" w14:paraId="4E5E5444" w14:textId="77777777" w:rsidTr="00876956">
        <w:trPr>
          <w:trHeight w:val="397"/>
        </w:trPr>
        <w:tc>
          <w:tcPr>
            <w:tcW w:w="3505" w:type="dxa"/>
          </w:tcPr>
          <w:p w14:paraId="6B641061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78D541E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10" w:type="dxa"/>
          </w:tcPr>
          <w:p w14:paraId="284E7E6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Міжнародний день праці.</w:t>
            </w:r>
          </w:p>
          <w:p w14:paraId="665431D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70A2CE6" w14:textId="77777777" w:rsidR="00072758" w:rsidRDefault="00072758" w:rsidP="00AA0961">
            <w:pPr>
              <w:spacing w:after="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пам’яті жертв Другої світової війни.</w:t>
            </w:r>
          </w:p>
          <w:p w14:paraId="6C695B2E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0DBD592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3. День вишиванки.</w:t>
            </w:r>
          </w:p>
          <w:p w14:paraId="2C9CFE35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DD10B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691" w:type="dxa"/>
          </w:tcPr>
          <w:p w14:paraId="77B7C0D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5F6D7EB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6A2724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106815B" w14:textId="77777777" w:rsidR="00072758" w:rsidRDefault="00072758" w:rsidP="00AA096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9D540E" w14:textId="77777777" w:rsidR="00072758" w:rsidRDefault="00072758" w:rsidP="00AA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5BAE6850" w14:textId="77777777" w:rsidR="00072758" w:rsidRDefault="00072758" w:rsidP="00AA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E4ACFD" w14:textId="77777777" w:rsidR="00072758" w:rsidRPr="00876956" w:rsidRDefault="00072758" w:rsidP="00AA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7BCD3D46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529" w:type="dxa"/>
          </w:tcPr>
          <w:p w14:paraId="0BB49EB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14:paraId="2B38B44F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396A0388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Інформаційна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хвилинка</w:t>
            </w:r>
          </w:p>
          <w:p w14:paraId="3316412A" w14:textId="77777777" w:rsidR="00072758" w:rsidRPr="00AA522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49" w:type="dxa"/>
          </w:tcPr>
          <w:p w14:paraId="77CEAA0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753709" w14:paraId="38C7DCDF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3D3A0A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921CCC" w14:paraId="591D0CEF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6671308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10" w:type="dxa"/>
          </w:tcPr>
          <w:p w14:paraId="1F606D6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A4363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14:paraId="5151327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691" w:type="dxa"/>
          </w:tcPr>
          <w:p w14:paraId="330A3F0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2B21893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40993B3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180EC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5A0DC198" w14:textId="77777777" w:rsidR="00072758" w:rsidRDefault="00A4363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CC8D655" w14:textId="77777777" w:rsidR="00A43634" w:rsidRDefault="00A4363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1FD36D39" w14:textId="77777777" w:rsidR="00A43634" w:rsidRPr="00876956" w:rsidRDefault="00A4363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29" w:type="dxa"/>
          </w:tcPr>
          <w:p w14:paraId="0D11DE3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1872B9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A0158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659A9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49" w:type="dxa"/>
          </w:tcPr>
          <w:p w14:paraId="4DE8053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3ABA9A4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4A8613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10" w:type="dxa"/>
          </w:tcPr>
          <w:p w14:paraId="14ABC30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1C66D97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30B0600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795FB05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14:paraId="66FC2F3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72DC3E1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1B97EAE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516" w:type="dxa"/>
            <w:gridSpan w:val="5"/>
            <w:shd w:val="clear" w:color="auto" w:fill="FFE599"/>
          </w:tcPr>
          <w:p w14:paraId="2E1C1A6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E60F155" w14:textId="77777777" w:rsidTr="00876956">
        <w:trPr>
          <w:trHeight w:val="397"/>
        </w:trPr>
        <w:tc>
          <w:tcPr>
            <w:tcW w:w="3505" w:type="dxa"/>
          </w:tcPr>
          <w:p w14:paraId="01C035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10" w:type="dxa"/>
          </w:tcPr>
          <w:p w14:paraId="45DBDF1F" w14:textId="77777777" w:rsidR="00072758" w:rsidRDefault="0007275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свята Останнього дзвоника.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                   2.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Упорядкування братських могил (9-11кл).</w:t>
            </w:r>
          </w:p>
          <w:p w14:paraId="1F0B7B36" w14:textId="77777777" w:rsidR="00072758" w:rsidRDefault="00072758" w:rsidP="00C9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 мужності «Ваш подвиг у віках» (1-11кл.).</w:t>
            </w:r>
          </w:p>
          <w:p w14:paraId="16829405" w14:textId="77777777" w:rsidR="00072758" w:rsidRPr="00876956" w:rsidRDefault="00072758" w:rsidP="00C97CB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4. Оформлення матеріалів до Дня Перемоги.</w:t>
            </w:r>
          </w:p>
        </w:tc>
        <w:tc>
          <w:tcPr>
            <w:tcW w:w="1691" w:type="dxa"/>
          </w:tcPr>
          <w:p w14:paraId="2A754FA5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A43634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717D3FE2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</w:t>
            </w:r>
          </w:p>
          <w:p w14:paraId="6D08C439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045CBA1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745CCAAA" w14:textId="77777777" w:rsidR="00072758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26D7DDAF" w14:textId="77777777" w:rsidR="00A43634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2605B37" w14:textId="77777777" w:rsidR="00A43634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5982241" w14:textId="77777777" w:rsidR="00A43634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29" w:type="dxa"/>
          </w:tcPr>
          <w:p w14:paraId="3866BFD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58DAD66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85E1769" w14:textId="77777777" w:rsidTr="00876956">
        <w:trPr>
          <w:trHeight w:val="397"/>
        </w:trPr>
        <w:tc>
          <w:tcPr>
            <w:tcW w:w="3505" w:type="dxa"/>
          </w:tcPr>
          <w:p w14:paraId="48172CA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10" w:type="dxa"/>
          </w:tcPr>
          <w:p w14:paraId="3C182C2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Свято матері.</w:t>
            </w:r>
          </w:p>
        </w:tc>
        <w:tc>
          <w:tcPr>
            <w:tcW w:w="1691" w:type="dxa"/>
          </w:tcPr>
          <w:p w14:paraId="0661A95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6BA9F652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529" w:type="dxa"/>
          </w:tcPr>
          <w:p w14:paraId="725B9C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3F9C405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C97CB3" w14:paraId="2FD29A42" w14:textId="77777777" w:rsidTr="00876956">
        <w:trPr>
          <w:trHeight w:val="397"/>
        </w:trPr>
        <w:tc>
          <w:tcPr>
            <w:tcW w:w="3505" w:type="dxa"/>
          </w:tcPr>
          <w:p w14:paraId="7CB4F8F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10" w:type="dxa"/>
          </w:tcPr>
          <w:p w14:paraId="45C1576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Свято вишиванки. </w:t>
            </w:r>
          </w:p>
          <w:p w14:paraId="2542111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297361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Свято букварика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</w:tc>
        <w:tc>
          <w:tcPr>
            <w:tcW w:w="1691" w:type="dxa"/>
          </w:tcPr>
          <w:p w14:paraId="2E02DE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A43634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3F2A659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87589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5B5FA9A5" w14:textId="77777777" w:rsidR="00072758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7FFC0FA1" w14:textId="77777777" w:rsidR="00A43634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F09AE3" w14:textId="77777777" w:rsidR="00A43634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Вчитель 1 класу</w:t>
            </w:r>
          </w:p>
        </w:tc>
        <w:tc>
          <w:tcPr>
            <w:tcW w:w="1529" w:type="dxa"/>
          </w:tcPr>
          <w:p w14:paraId="4072B2A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Флеш</w:t>
            </w:r>
            <w:r w:rsidR="00A43634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моб</w:t>
            </w:r>
            <w:proofErr w:type="spellEnd"/>
          </w:p>
          <w:p w14:paraId="0B3BC53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Виступ</w:t>
            </w:r>
          </w:p>
          <w:p w14:paraId="0F09E36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09662CD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63087" w14:paraId="6C030EFC" w14:textId="77777777" w:rsidTr="00876956">
        <w:trPr>
          <w:trHeight w:val="397"/>
        </w:trPr>
        <w:tc>
          <w:tcPr>
            <w:tcW w:w="3505" w:type="dxa"/>
          </w:tcPr>
          <w:p w14:paraId="3D74964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10" w:type="dxa"/>
          </w:tcPr>
          <w:p w14:paraId="3CB582B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1A63D84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036C1D8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65B60E7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1457166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6BAE311" w14:textId="77777777" w:rsidTr="00876956">
        <w:trPr>
          <w:trHeight w:val="397"/>
        </w:trPr>
        <w:tc>
          <w:tcPr>
            <w:tcW w:w="3505" w:type="dxa"/>
          </w:tcPr>
          <w:p w14:paraId="4C62C1C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10" w:type="dxa"/>
          </w:tcPr>
          <w:p w14:paraId="03B095E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В/г « Правила поведінки на воді». Проведення інструктажів для учнів  із записами в журналі  перед літніми канікулами.</w:t>
            </w:r>
          </w:p>
        </w:tc>
        <w:tc>
          <w:tcPr>
            <w:tcW w:w="1691" w:type="dxa"/>
          </w:tcPr>
          <w:p w14:paraId="2872C77C" w14:textId="77777777" w:rsidR="00A43634" w:rsidRDefault="00A43634" w:rsidP="00A436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565BA55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14E36E93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529" w:type="dxa"/>
          </w:tcPr>
          <w:p w14:paraId="7415C10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019C5D7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5D827C3" w14:textId="77777777" w:rsidTr="00876956">
        <w:trPr>
          <w:trHeight w:val="397"/>
        </w:trPr>
        <w:tc>
          <w:tcPr>
            <w:tcW w:w="3505" w:type="dxa"/>
          </w:tcPr>
          <w:p w14:paraId="2AA5E38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10" w:type="dxa"/>
          </w:tcPr>
          <w:p w14:paraId="3916D45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3BDCD1B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2166379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696F7B1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74D1F60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64FCF" w14:paraId="5E78BEF9" w14:textId="77777777" w:rsidTr="00876956">
        <w:trPr>
          <w:trHeight w:val="397"/>
        </w:trPr>
        <w:tc>
          <w:tcPr>
            <w:tcW w:w="3505" w:type="dxa"/>
          </w:tcPr>
          <w:p w14:paraId="407A26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10" w:type="dxa"/>
          </w:tcPr>
          <w:p w14:paraId="292D757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4FFFDDF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25F281F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63703CD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63DADDB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64FCF" w14:paraId="35A6B224" w14:textId="77777777" w:rsidTr="00876956">
        <w:trPr>
          <w:trHeight w:val="397"/>
        </w:trPr>
        <w:tc>
          <w:tcPr>
            <w:tcW w:w="3505" w:type="dxa"/>
          </w:tcPr>
          <w:p w14:paraId="59433C3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0369B0B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10" w:type="dxa"/>
          </w:tcPr>
          <w:p w14:paraId="08AD592A" w14:textId="77777777" w:rsidR="00072758" w:rsidRPr="00876956" w:rsidRDefault="00072758" w:rsidP="00C97CB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Районна військово-патріотична гра «Сокіл (Джура)».</w:t>
            </w:r>
          </w:p>
        </w:tc>
        <w:tc>
          <w:tcPr>
            <w:tcW w:w="1691" w:type="dxa"/>
          </w:tcPr>
          <w:p w14:paraId="7D425D5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І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37" w:type="dxa"/>
          </w:tcPr>
          <w:p w14:paraId="76031469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гуртків</w:t>
            </w:r>
          </w:p>
        </w:tc>
        <w:tc>
          <w:tcPr>
            <w:tcW w:w="1529" w:type="dxa"/>
          </w:tcPr>
          <w:p w14:paraId="6F3309A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Участь</w:t>
            </w:r>
          </w:p>
        </w:tc>
        <w:tc>
          <w:tcPr>
            <w:tcW w:w="849" w:type="dxa"/>
          </w:tcPr>
          <w:p w14:paraId="1405980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63087" w14:paraId="34C8335F" w14:textId="77777777" w:rsidTr="00876956">
        <w:trPr>
          <w:trHeight w:val="397"/>
        </w:trPr>
        <w:tc>
          <w:tcPr>
            <w:tcW w:w="3505" w:type="dxa"/>
          </w:tcPr>
          <w:p w14:paraId="570CE83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516" w:type="dxa"/>
            <w:gridSpan w:val="5"/>
            <w:shd w:val="clear" w:color="auto" w:fill="FFE599"/>
          </w:tcPr>
          <w:p w14:paraId="2536723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299815E2" w14:textId="77777777" w:rsidTr="00876956">
        <w:trPr>
          <w:trHeight w:val="397"/>
        </w:trPr>
        <w:tc>
          <w:tcPr>
            <w:tcW w:w="3505" w:type="dxa"/>
          </w:tcPr>
          <w:p w14:paraId="7F678E5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10" w:type="dxa"/>
          </w:tcPr>
          <w:p w14:paraId="42CD713C" w14:textId="77777777" w:rsidR="00072758" w:rsidRPr="00E73DA2" w:rsidRDefault="00072758" w:rsidP="00E73DA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E73DA2">
              <w:rPr>
                <w:rFonts w:ascii="Times New Roman" w:hAnsi="Times New Roman"/>
                <w:szCs w:val="24"/>
                <w:lang w:val="uk-UA"/>
              </w:rPr>
              <w:t>1. Вивчення громадської думки учнів, батьків і педагогічного колективу з різних питань шкільного життя .</w:t>
            </w:r>
          </w:p>
        </w:tc>
        <w:tc>
          <w:tcPr>
            <w:tcW w:w="1691" w:type="dxa"/>
          </w:tcPr>
          <w:p w14:paraId="5E7DD08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1BB6B58C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29" w:type="dxa"/>
          </w:tcPr>
          <w:p w14:paraId="4B5F8D28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Анкетування</w:t>
            </w:r>
          </w:p>
        </w:tc>
        <w:tc>
          <w:tcPr>
            <w:tcW w:w="849" w:type="dxa"/>
          </w:tcPr>
          <w:p w14:paraId="2BB7147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8DF25CD" w14:textId="77777777" w:rsidTr="00876956">
        <w:trPr>
          <w:trHeight w:val="397"/>
        </w:trPr>
        <w:tc>
          <w:tcPr>
            <w:tcW w:w="3505" w:type="dxa"/>
          </w:tcPr>
          <w:p w14:paraId="4A8C48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 xml:space="preserve">4.2. Профілактика  </w:t>
            </w:r>
          </w:p>
        </w:tc>
        <w:tc>
          <w:tcPr>
            <w:tcW w:w="5610" w:type="dxa"/>
          </w:tcPr>
          <w:p w14:paraId="02D8A2C6" w14:textId="77777777" w:rsidR="00072758" w:rsidRPr="00E73DA2" w:rsidRDefault="00072758" w:rsidP="00E73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E73DA2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szCs w:val="24"/>
                <w:lang w:val="uk-UA"/>
              </w:rPr>
              <w:t>б</w:t>
            </w:r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>улінгу</w:t>
            </w:r>
            <w:proofErr w:type="spellEnd"/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>:</w:t>
            </w:r>
          </w:p>
          <w:p w14:paraId="4BE93463" w14:textId="77777777" w:rsidR="00072758" w:rsidRPr="00C97CB3" w:rsidRDefault="00072758" w:rsidP="00E73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Cs w:val="24"/>
                <w:lang w:val="uk-UA"/>
              </w:rPr>
              <w:t xml:space="preserve"> виступ на </w:t>
            </w:r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>батьківських збор</w:t>
            </w:r>
            <w:r>
              <w:rPr>
                <w:rFonts w:ascii="Times New Roman" w:hAnsi="Times New Roman"/>
                <w:bCs/>
                <w:iCs/>
                <w:szCs w:val="24"/>
                <w:lang w:val="uk-UA"/>
              </w:rPr>
              <w:t>ах.</w:t>
            </w:r>
          </w:p>
        </w:tc>
        <w:tc>
          <w:tcPr>
            <w:tcW w:w="1691" w:type="dxa"/>
          </w:tcPr>
          <w:p w14:paraId="4C8B851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1F7EC7DC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29" w:type="dxa"/>
          </w:tcPr>
          <w:p w14:paraId="5DC6155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14:paraId="132DA35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48F14D2" w14:textId="77777777" w:rsidTr="00876956">
        <w:trPr>
          <w:trHeight w:val="397"/>
        </w:trPr>
        <w:tc>
          <w:tcPr>
            <w:tcW w:w="3505" w:type="dxa"/>
          </w:tcPr>
          <w:p w14:paraId="03BA1F5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10" w:type="dxa"/>
          </w:tcPr>
          <w:p w14:paraId="1650F55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691" w:type="dxa"/>
          </w:tcPr>
          <w:p w14:paraId="3AE1E9C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07D2F800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29" w:type="dxa"/>
          </w:tcPr>
          <w:p w14:paraId="4380D70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49" w:type="dxa"/>
          </w:tcPr>
          <w:p w14:paraId="40C5851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395A646" w14:textId="77777777" w:rsidTr="00876956">
        <w:trPr>
          <w:trHeight w:val="397"/>
        </w:trPr>
        <w:tc>
          <w:tcPr>
            <w:tcW w:w="3505" w:type="dxa"/>
          </w:tcPr>
          <w:p w14:paraId="301EC43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10" w:type="dxa"/>
          </w:tcPr>
          <w:p w14:paraId="275A124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2317F">
              <w:rPr>
                <w:rFonts w:ascii="Times New Roman" w:hAnsi="Times New Roman"/>
                <w:szCs w:val="24"/>
                <w:lang w:val="uk-UA"/>
              </w:rPr>
              <w:t>Індивідуальні консультування здобувачів освіти з питань контролю над екзаменаційним стресом.</w:t>
            </w:r>
          </w:p>
        </w:tc>
        <w:tc>
          <w:tcPr>
            <w:tcW w:w="1691" w:type="dxa"/>
          </w:tcPr>
          <w:p w14:paraId="457BEC4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3E2472BA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29" w:type="dxa"/>
          </w:tcPr>
          <w:p w14:paraId="17522AF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49" w:type="dxa"/>
          </w:tcPr>
          <w:p w14:paraId="464797C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13AA2F6" w14:textId="77777777" w:rsidTr="00876956">
        <w:trPr>
          <w:trHeight w:val="397"/>
        </w:trPr>
        <w:tc>
          <w:tcPr>
            <w:tcW w:w="3505" w:type="dxa"/>
          </w:tcPr>
          <w:p w14:paraId="5F18992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10" w:type="dxa"/>
          </w:tcPr>
          <w:p w14:paraId="4DB76EB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«Торгівля людьми».</w:t>
            </w:r>
          </w:p>
        </w:tc>
        <w:tc>
          <w:tcPr>
            <w:tcW w:w="1691" w:type="dxa"/>
          </w:tcPr>
          <w:p w14:paraId="111E3EC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505A9D19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3F49B54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</w:tcPr>
          <w:p w14:paraId="09BB4B0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800098" w14:paraId="2297D7E8" w14:textId="77777777" w:rsidTr="00876956">
        <w:trPr>
          <w:trHeight w:val="397"/>
        </w:trPr>
        <w:tc>
          <w:tcPr>
            <w:tcW w:w="3505" w:type="dxa"/>
          </w:tcPr>
          <w:p w14:paraId="718A998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10" w:type="dxa"/>
          </w:tcPr>
          <w:p w14:paraId="6D3081B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78ED5A2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Підведення підсумків роботи учнівської ради за рік.</w:t>
            </w:r>
          </w:p>
        </w:tc>
        <w:tc>
          <w:tcPr>
            <w:tcW w:w="1691" w:type="dxa"/>
          </w:tcPr>
          <w:p w14:paraId="44A8F3D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A43634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0A07A2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477B9A63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29" w:type="dxa"/>
          </w:tcPr>
          <w:p w14:paraId="6BDEAED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8E6570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49" w:type="dxa"/>
          </w:tcPr>
          <w:p w14:paraId="17A4A69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800098" w14:paraId="36D08270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642AC1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BF62A8" w14:paraId="05D69453" w14:textId="77777777" w:rsidTr="00876956">
        <w:trPr>
          <w:trHeight w:val="397"/>
        </w:trPr>
        <w:tc>
          <w:tcPr>
            <w:tcW w:w="3505" w:type="dxa"/>
          </w:tcPr>
          <w:p w14:paraId="7828D03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10" w:type="dxa"/>
          </w:tcPr>
          <w:p w14:paraId="50C98DE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Засідання МО педпрацівників:</w:t>
            </w:r>
          </w:p>
          <w:p w14:paraId="5F5687F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14:paraId="15AA60BA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класних керівників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444D852E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природничо-математичного циклу;</w:t>
            </w:r>
          </w:p>
          <w:p w14:paraId="6CFB05B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суспільно-гуманітарного циклу.</w:t>
            </w:r>
          </w:p>
        </w:tc>
        <w:tc>
          <w:tcPr>
            <w:tcW w:w="1691" w:type="dxa"/>
          </w:tcPr>
          <w:p w14:paraId="7517D6D5" w14:textId="77777777" w:rsidR="00072758" w:rsidRPr="00876956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E99ABF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586786BC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1529" w:type="dxa"/>
          </w:tcPr>
          <w:p w14:paraId="16A8D03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654963E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4B89F05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F62A8" w14:paraId="3B981245" w14:textId="77777777" w:rsidTr="00876956">
        <w:trPr>
          <w:trHeight w:val="1004"/>
        </w:trPr>
        <w:tc>
          <w:tcPr>
            <w:tcW w:w="3505" w:type="dxa"/>
          </w:tcPr>
          <w:p w14:paraId="1404EFA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10" w:type="dxa"/>
          </w:tcPr>
          <w:p w14:paraId="1C6A6F53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3A3D899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5D40F7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36134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32C980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30D1C7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14:paraId="7ADF2362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29" w:type="dxa"/>
          </w:tcPr>
          <w:p w14:paraId="5D5D550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49" w:type="dxa"/>
          </w:tcPr>
          <w:p w14:paraId="60947D4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B5B5630" w14:textId="77777777" w:rsidTr="00876956">
        <w:trPr>
          <w:trHeight w:val="397"/>
        </w:trPr>
        <w:tc>
          <w:tcPr>
            <w:tcW w:w="3505" w:type="dxa"/>
          </w:tcPr>
          <w:p w14:paraId="5401C15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10" w:type="dxa"/>
          </w:tcPr>
          <w:p w14:paraId="62635CD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18ED27A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5D16139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32F997D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14:paraId="2C42D7B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3895DFF" w14:textId="77777777" w:rsidTr="00876956">
        <w:trPr>
          <w:trHeight w:val="397"/>
        </w:trPr>
        <w:tc>
          <w:tcPr>
            <w:tcW w:w="3505" w:type="dxa"/>
          </w:tcPr>
          <w:p w14:paraId="1A0631D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10" w:type="dxa"/>
          </w:tcPr>
          <w:p w14:paraId="7AB242F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Проведення класних батьківських зборів з  питань  закінчення навчального року.</w:t>
            </w:r>
          </w:p>
          <w:p w14:paraId="23BF08D8" w14:textId="77777777" w:rsidR="00072758" w:rsidRPr="00B65911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65911">
              <w:rPr>
                <w:rFonts w:ascii="Times New Roman" w:hAnsi="Times New Roman"/>
                <w:szCs w:val="24"/>
                <w:lang w:val="uk-UA"/>
              </w:rPr>
              <w:t>2. Проведення звіту директора школи перед громадськістю.</w:t>
            </w:r>
          </w:p>
        </w:tc>
        <w:tc>
          <w:tcPr>
            <w:tcW w:w="1691" w:type="dxa"/>
          </w:tcPr>
          <w:p w14:paraId="72C31285" w14:textId="77777777" w:rsidR="00072758" w:rsidRPr="00876956" w:rsidRDefault="00072758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40AA602B" w14:textId="77777777" w:rsidR="00072758" w:rsidRPr="00876956" w:rsidRDefault="00072758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338222B" w14:textId="77777777" w:rsidR="00072758" w:rsidRPr="00876956" w:rsidRDefault="00072758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B83AF92" w14:textId="77777777" w:rsidR="00072758" w:rsidRPr="00876956" w:rsidRDefault="00072758" w:rsidP="00876956">
            <w:pPr>
              <w:spacing w:after="0" w:line="240" w:lineRule="auto"/>
              <w:ind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05F38015" w14:textId="77777777" w:rsidR="0007275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69856BD6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E86D226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529" w:type="dxa"/>
          </w:tcPr>
          <w:p w14:paraId="5538DAB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  <w:p w14:paraId="012C63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EFE3CF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1A769D9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76A7E0A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7E7EC8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58A33647" w14:textId="77777777" w:rsidTr="00876956">
        <w:trPr>
          <w:trHeight w:val="397"/>
        </w:trPr>
        <w:tc>
          <w:tcPr>
            <w:tcW w:w="3505" w:type="dxa"/>
          </w:tcPr>
          <w:p w14:paraId="4B7234E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10" w:type="dxa"/>
          </w:tcPr>
          <w:p w14:paraId="776451B7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і погодження</w:t>
            </w:r>
            <w:r w:rsidR="00BF62A8">
              <w:rPr>
                <w:rFonts w:ascii="Times New Roman" w:hAnsi="Times New Roman"/>
                <w:szCs w:val="24"/>
                <w:lang w:val="uk-UA"/>
              </w:rPr>
              <w:t xml:space="preserve"> завдань для проведення ДПА в 4,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9 класах.</w:t>
            </w:r>
          </w:p>
          <w:p w14:paraId="5E9FC47A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Складання табеля обліку робочого часу працівників.</w:t>
            </w:r>
          </w:p>
          <w:p w14:paraId="324164D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Інформування випускників щодо основної сесії ЗНО (запрошення, графік проведення, місце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проведення).</w:t>
            </w:r>
          </w:p>
          <w:p w14:paraId="11C69B3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4. Складання графіка проходження учнями ДПА в 4, 9 класах. </w:t>
            </w:r>
          </w:p>
          <w:p w14:paraId="0B3D8AA4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Коригування інформації в інформаційній системі КУРС ШКОЛА.</w:t>
            </w:r>
          </w:p>
        </w:tc>
        <w:tc>
          <w:tcPr>
            <w:tcW w:w="1691" w:type="dxa"/>
          </w:tcPr>
          <w:p w14:paraId="52FC5A2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І т.</w:t>
            </w:r>
          </w:p>
          <w:p w14:paraId="361B097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6480EA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14:paraId="5565E086" w14:textId="77777777" w:rsidR="00072758" w:rsidRPr="00876956" w:rsidRDefault="00072758" w:rsidP="00BF62A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0634AB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14:paraId="3C357C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AF94BE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8E0B1D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14:paraId="5F14048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DFEDDD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5591C51E" w14:textId="77777777" w:rsidR="0007275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Вч. 4 та 9 класів</w:t>
            </w:r>
          </w:p>
          <w:p w14:paraId="5443F055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67BDF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FEF01A6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F1F062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Відповідальний</w:t>
            </w:r>
          </w:p>
          <w:p w14:paraId="543B357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7F24BE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B1794B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9871E3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F9F1A71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529" w:type="dxa"/>
          </w:tcPr>
          <w:p w14:paraId="55C6418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Завдання</w:t>
            </w:r>
          </w:p>
          <w:p w14:paraId="31CDE2F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289EE29" w14:textId="77777777" w:rsidR="00072758" w:rsidRPr="00876956" w:rsidRDefault="00072758" w:rsidP="00BF62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4082641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546FEA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Оголошення</w:t>
            </w:r>
          </w:p>
          <w:p w14:paraId="6FA52CC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EB2D64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DD27C6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2EFBD19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DA3601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14:paraId="4FAA704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45073B0" w14:textId="77777777" w:rsidTr="00876956">
        <w:trPr>
          <w:trHeight w:val="397"/>
        </w:trPr>
        <w:tc>
          <w:tcPr>
            <w:tcW w:w="3505" w:type="dxa"/>
          </w:tcPr>
          <w:p w14:paraId="086628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10" w:type="dxa"/>
          </w:tcPr>
          <w:p w14:paraId="5235F0E4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підготовку школи до нового навчального року.</w:t>
            </w:r>
          </w:p>
          <w:p w14:paraId="7A673BEF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набір учнів до 1 класу.</w:t>
            </w:r>
          </w:p>
          <w:p w14:paraId="6573293F" w14:textId="549559DF" w:rsidR="00072758" w:rsidRPr="00876956" w:rsidRDefault="00072758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3. Про підсумки роботи шкільної їдальні та стану харч</w:t>
            </w:r>
            <w:r w:rsidR="00BF62A8">
              <w:rPr>
                <w:lang w:val="uk-UA"/>
              </w:rPr>
              <w:t>ування учнів за 202</w:t>
            </w:r>
            <w:r w:rsidR="008F53AE">
              <w:rPr>
                <w:lang w:val="uk-UA"/>
              </w:rPr>
              <w:t>2</w:t>
            </w:r>
            <w:r w:rsidR="00BF62A8">
              <w:rPr>
                <w:lang w:val="uk-UA"/>
              </w:rPr>
              <w:t>-202</w:t>
            </w:r>
            <w:r w:rsidR="008F53AE">
              <w:rPr>
                <w:lang w:val="uk-UA"/>
              </w:rPr>
              <w:t>3</w:t>
            </w:r>
            <w:r w:rsidR="00BF62A8">
              <w:rPr>
                <w:lang w:val="uk-UA"/>
              </w:rPr>
              <w:t xml:space="preserve"> </w:t>
            </w:r>
            <w:proofErr w:type="spellStart"/>
            <w:r w:rsidR="00BF62A8">
              <w:rPr>
                <w:lang w:val="uk-UA"/>
              </w:rPr>
              <w:t>н</w:t>
            </w:r>
            <w:r w:rsidR="008F53AE">
              <w:rPr>
                <w:lang w:val="uk-UA"/>
              </w:rPr>
              <w:t>.</w:t>
            </w:r>
            <w:r w:rsidR="00BF62A8">
              <w:rPr>
                <w:lang w:val="uk-UA"/>
              </w:rPr>
              <w:t>р</w:t>
            </w:r>
            <w:proofErr w:type="spellEnd"/>
            <w:r w:rsidR="00BF62A8">
              <w:rPr>
                <w:lang w:val="uk-UA"/>
              </w:rPr>
              <w:t>.</w:t>
            </w:r>
          </w:p>
          <w:p w14:paraId="0E02459C" w14:textId="743DADBE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виконання графіка курсів підвищення кваліфікації педагогічними працівниками закладу освіти у 202</w:t>
            </w:r>
            <w:r w:rsidR="008F53AE"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8F53AE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  <w:p w14:paraId="08351E7C" w14:textId="4EFA0257" w:rsidR="00072758" w:rsidRPr="00876956" w:rsidRDefault="00072758" w:rsidP="00B65911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5. Про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202</w:t>
            </w:r>
            <w:r w:rsidR="008F53AE"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8F53AE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691" w:type="dxa"/>
          </w:tcPr>
          <w:p w14:paraId="78DF1FF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22DAF571" w14:textId="77777777" w:rsidR="0007275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506C34C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F7F0CE2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81DFE8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71B9BB35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D4FD55D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AB94D6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1DAD1DE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2B1F1B7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6F92B891" w14:textId="77777777" w:rsidR="00072758" w:rsidRPr="00B65911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B65911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6ABF90A1" w14:textId="77777777" w:rsidR="00072758" w:rsidRPr="00B65911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521C575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45B0A4" w14:textId="77777777" w:rsidTr="00876956">
        <w:trPr>
          <w:trHeight w:val="397"/>
        </w:trPr>
        <w:tc>
          <w:tcPr>
            <w:tcW w:w="3505" w:type="dxa"/>
          </w:tcPr>
          <w:p w14:paraId="3D72E5C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10" w:type="dxa"/>
          </w:tcPr>
          <w:p w14:paraId="339D9C88" w14:textId="77777777" w:rsidR="00507FDB" w:rsidRDefault="00507FDB" w:rsidP="00507F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Педрада №10</w:t>
            </w:r>
          </w:p>
          <w:p w14:paraId="447CE87D" w14:textId="6BEEBEF0" w:rsidR="00507FDB" w:rsidRPr="00507FDB" w:rsidRDefault="00507FDB" w:rsidP="00507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 </w:t>
            </w:r>
            <w:r w:rsidRPr="00507FDB">
              <w:rPr>
                <w:rFonts w:ascii="Times New Roman" w:hAnsi="Times New Roman"/>
                <w:lang w:val="uk-UA"/>
              </w:rPr>
              <w:t xml:space="preserve">Стан  навчально-виховної  роботи  в  11  класі. </w:t>
            </w:r>
          </w:p>
          <w:p w14:paraId="06EFDC6E" w14:textId="6160E955" w:rsidR="00507FDB" w:rsidRPr="00507FDB" w:rsidRDefault="00507FDB" w:rsidP="00507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  <w:r w:rsidRPr="00507FDB">
              <w:rPr>
                <w:rFonts w:ascii="Times New Roman" w:hAnsi="Times New Roman"/>
                <w:lang w:val="uk-UA"/>
              </w:rPr>
              <w:t xml:space="preserve">Стан  навчально-виховної  роботи  в  4  класі. </w:t>
            </w:r>
          </w:p>
          <w:p w14:paraId="3AE81358" w14:textId="65870854" w:rsidR="00507FDB" w:rsidRPr="00507FDB" w:rsidRDefault="00507FDB" w:rsidP="00507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3. </w:t>
            </w:r>
            <w:r w:rsidRPr="00507FDB">
              <w:rPr>
                <w:rFonts w:ascii="Times New Roman" w:hAnsi="Times New Roman"/>
                <w:lang w:val="uk-UA"/>
              </w:rPr>
              <w:t xml:space="preserve">Підсумки  ДПА в 4 класі. </w:t>
            </w:r>
          </w:p>
          <w:p w14:paraId="53E4F206" w14:textId="77777777" w:rsidR="00072758" w:rsidRDefault="00507FD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4. </w:t>
            </w:r>
            <w:r w:rsidRPr="00507FDB">
              <w:rPr>
                <w:rFonts w:ascii="Times New Roman" w:hAnsi="Times New Roman"/>
                <w:lang w:val="uk-UA"/>
              </w:rPr>
              <w:t>Проведення навчальних екскурсій та навчальної практики.</w:t>
            </w:r>
          </w:p>
          <w:p w14:paraId="65574BC2" w14:textId="77777777" w:rsidR="00507FDB" w:rsidRDefault="00507FD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CB97805" w14:textId="1B6AA561" w:rsidR="00507FDB" w:rsidRDefault="00507FDB" w:rsidP="00507F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07FDB">
              <w:rPr>
                <w:rFonts w:ascii="Times New Roman" w:hAnsi="Times New Roman"/>
                <w:lang w:val="uk-UA"/>
              </w:rPr>
              <w:t>Педрада №1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  <w:p w14:paraId="603C423E" w14:textId="77777777" w:rsidR="00507FDB" w:rsidRPr="00507FDB" w:rsidRDefault="00507FDB" w:rsidP="00507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 </w:t>
            </w:r>
            <w:r w:rsidRPr="00507FDB">
              <w:rPr>
                <w:rFonts w:ascii="Times New Roman" w:hAnsi="Times New Roman"/>
                <w:lang w:val="uk-UA"/>
              </w:rPr>
              <w:t xml:space="preserve">Переведення учнів початкової ланки  до  наступних  класів. Нагородження похвальними листами. </w:t>
            </w:r>
          </w:p>
          <w:p w14:paraId="61272B7B" w14:textId="2E700B34" w:rsidR="00507FDB" w:rsidRPr="0015482B" w:rsidRDefault="00507FDB" w:rsidP="00507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  <w:r w:rsidRPr="00507FDB">
              <w:rPr>
                <w:rFonts w:ascii="Times New Roman" w:hAnsi="Times New Roman"/>
                <w:lang w:val="uk-UA"/>
              </w:rPr>
              <w:t>Переведення до наступних класів та нагородження похвальними листами учнів 5-8, 10 класів.</w:t>
            </w:r>
          </w:p>
        </w:tc>
        <w:tc>
          <w:tcPr>
            <w:tcW w:w="1691" w:type="dxa"/>
          </w:tcPr>
          <w:p w14:paraId="460F2D0E" w14:textId="77777777" w:rsidR="00072758" w:rsidRDefault="00072758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</w:t>
            </w:r>
            <w:r w:rsidR="00507FDB">
              <w:rPr>
                <w:rFonts w:ascii="Times New Roman" w:hAnsi="Times New Roman"/>
                <w:lang w:val="uk-UA"/>
              </w:rPr>
              <w:t>ІІ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F93E171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0AE02B70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72DB1879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67C52FC0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487798F6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36BBEE91" w14:textId="2F34005E" w:rsidR="00507FDB" w:rsidRPr="00876956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3303EE50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2BC0531" w14:textId="664CFFF3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63279CE0" w14:textId="77777777" w:rsidR="00507FDB" w:rsidRDefault="00507FDB" w:rsidP="00507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630E448" w14:textId="79F66753" w:rsidR="00072758" w:rsidRPr="00507FDB" w:rsidRDefault="00507FDB" w:rsidP="00507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CB251C9" w14:textId="77777777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4BEAAB88" w14:textId="77777777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97F27D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7313A14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68DCB09" w14:textId="77777777" w:rsidR="00507FDB" w:rsidRDefault="00507FDB" w:rsidP="00507F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24410ADF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C10ACF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403A86" w14:textId="77777777" w:rsidR="00507FDB" w:rsidRDefault="00507FDB" w:rsidP="00507F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7FF84543" w14:textId="6E4AD457" w:rsidR="00507FDB" w:rsidRPr="00876956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75FF5335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CF7B804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BB0C91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F30C03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C79CC9C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A668C9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26353A1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28612D9" w14:textId="078BF725" w:rsidR="00507FDB" w:rsidRPr="00876956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1C8E043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43346A2" w14:textId="77777777" w:rsidTr="00876956">
        <w:trPr>
          <w:trHeight w:val="397"/>
        </w:trPr>
        <w:tc>
          <w:tcPr>
            <w:tcW w:w="3505" w:type="dxa"/>
          </w:tcPr>
          <w:p w14:paraId="7F964F8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10" w:type="dxa"/>
          </w:tcPr>
          <w:p w14:paraId="4476DB78" w14:textId="77777777" w:rsidR="00072758" w:rsidRPr="00876956" w:rsidRDefault="0048329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Контроль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харчування учнів.</w:t>
            </w:r>
          </w:p>
          <w:p w14:paraId="1ECE5F3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E26910C" w14:textId="555E1C78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Вивчення стану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202</w:t>
            </w:r>
            <w:r w:rsidR="008F53AE"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8F53AE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589766A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3. Вивчення роботи класних керівників щодо забезпечення творчого співробітництва школи, учнів та батьків.</w:t>
            </w:r>
          </w:p>
          <w:p w14:paraId="434AFBA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Вивчення роботи шкільної бібліотеки.</w:t>
            </w:r>
          </w:p>
          <w:p w14:paraId="2EA4F25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8F2923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CDFCC7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Вивчення стану збереження учнями підручників.</w:t>
            </w:r>
          </w:p>
          <w:p w14:paraId="10B43A4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D2C034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C871D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С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тан виконання навчальних планів і програм за рік.</w:t>
            </w:r>
          </w:p>
          <w:p w14:paraId="768D2FE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2174ADD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Ведення класних журналів.</w:t>
            </w:r>
          </w:p>
          <w:p w14:paraId="143E6FB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A50B26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4D9A52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Моніторинг стану відвідування учнями школи за рік.</w:t>
            </w:r>
          </w:p>
          <w:p w14:paraId="6CA109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8FB3E2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9. Вивчення роботи психологічної служби.</w:t>
            </w:r>
          </w:p>
          <w:p w14:paraId="598B4D5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50228B85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84F5EC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7F3127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3183ED7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42F8F4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F977F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2068890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FB1EBE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7B302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97050BB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4D606E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1D488A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8ACD8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4FC692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59AE5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83196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172425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66AB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8DCFF7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141C74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86040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5513E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5E84C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BDDA2B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0B7C0B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468E07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678AAC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7E3C2A78" w14:textId="77777777" w:rsidR="0007275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ВР</w:t>
            </w:r>
          </w:p>
          <w:p w14:paraId="653634CD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B949C5F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F3FEB0A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1228A24C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E6F1E9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ВР</w:t>
            </w:r>
          </w:p>
          <w:p w14:paraId="25DB493E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895A1F1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F729342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79883CB7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A8E2E57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94B52B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52F70C4F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AA01CCC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B7D9FBE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D660980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E87464D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6A0A06E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B379F77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FED4350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C3C3EE8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E464B62" w14:textId="77777777" w:rsidR="00BF62A8" w:rsidRPr="00876956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29" w:type="dxa"/>
          </w:tcPr>
          <w:p w14:paraId="59C6C73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39D66AC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71CBBC5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30056A9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AD5F40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D00531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708168C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2F9EAEE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14:paraId="75A8CEB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80F843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14:paraId="3651343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44DC95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732363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7C56E8D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D2F92E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/червень/</w:t>
            </w:r>
          </w:p>
          <w:p w14:paraId="15230860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C0512A7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69A9915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2938CBFC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2F64A2F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3D88931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3B7EAA2D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5535745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9479A2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</w:tc>
        <w:tc>
          <w:tcPr>
            <w:tcW w:w="849" w:type="dxa"/>
          </w:tcPr>
          <w:p w14:paraId="7AF1AAD2" w14:textId="77777777" w:rsidR="00072758" w:rsidRPr="00876956" w:rsidRDefault="00072758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72758" w:rsidRPr="00921CCC" w14:paraId="77FC20C1" w14:textId="77777777" w:rsidTr="00876956">
        <w:trPr>
          <w:trHeight w:val="397"/>
        </w:trPr>
        <w:tc>
          <w:tcPr>
            <w:tcW w:w="3505" w:type="dxa"/>
          </w:tcPr>
          <w:p w14:paraId="5E29709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10" w:type="dxa"/>
          </w:tcPr>
          <w:p w14:paraId="76D061F5" w14:textId="13E7A410" w:rsidR="00072758" w:rsidRPr="00AA7AD2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>1. Про підсумки вивчення учнями 11 класу зах</w:t>
            </w:r>
            <w:r w:rsidR="008F53AE">
              <w:rPr>
                <w:rFonts w:ascii="Times New Roman" w:hAnsi="Times New Roman"/>
                <w:szCs w:val="24"/>
                <w:lang w:val="uk-UA"/>
              </w:rPr>
              <w:t>исту України</w:t>
            </w:r>
            <w:r w:rsidRPr="00AA7AD2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34AFACD" w14:textId="77777777" w:rsidR="00072758" w:rsidRPr="009B1232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B1232">
              <w:rPr>
                <w:rFonts w:ascii="Times New Roman" w:hAnsi="Times New Roman"/>
                <w:szCs w:val="24"/>
                <w:lang w:val="uk-UA"/>
              </w:rPr>
              <w:t>2. Про проведення в школі свята Останнього дзвоника.</w:t>
            </w:r>
          </w:p>
          <w:p w14:paraId="5E845B9E" w14:textId="77777777" w:rsidR="00072758" w:rsidRPr="009B123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. Про перевірку навчальних планів і програм за рік.</w:t>
            </w:r>
          </w:p>
          <w:p w14:paraId="16BBB1BD" w14:textId="77777777" w:rsidR="00072758" w:rsidRPr="009B123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. Про підсумки вивчення стану роботи шкільної бібліотеки.</w:t>
            </w:r>
          </w:p>
          <w:p w14:paraId="399E645F" w14:textId="77777777" w:rsidR="00072758" w:rsidRPr="00AA7AD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 w:rsidRPr="00AA7AD2">
              <w:rPr>
                <w:rFonts w:ascii="Times New Roman" w:hAnsi="Times New Roman"/>
                <w:szCs w:val="24"/>
                <w:lang w:val="uk-UA"/>
              </w:rPr>
              <w:t xml:space="preserve">. Про об’єктивність оцінювання навчальних досягнень випускників 9, 11 класів і оформлення додатків до </w:t>
            </w:r>
            <w:proofErr w:type="spellStart"/>
            <w:r w:rsidR="00072758" w:rsidRPr="00AA7AD2">
              <w:rPr>
                <w:rFonts w:ascii="Times New Roman" w:hAnsi="Times New Roman"/>
                <w:szCs w:val="24"/>
                <w:lang w:val="uk-UA"/>
              </w:rPr>
              <w:t>свідоцтв</w:t>
            </w:r>
            <w:proofErr w:type="spellEnd"/>
            <w:r w:rsidR="00072758" w:rsidRPr="00AA7AD2">
              <w:rPr>
                <w:rFonts w:ascii="Times New Roman" w:hAnsi="Times New Roman"/>
                <w:szCs w:val="24"/>
                <w:lang w:val="uk-UA"/>
              </w:rPr>
              <w:t xml:space="preserve"> про освіту.</w:t>
            </w:r>
          </w:p>
          <w:p w14:paraId="0C7D59A5" w14:textId="77777777" w:rsidR="00072758" w:rsidRPr="009B123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6. Про переведення учнів 1-8,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 xml:space="preserve"> 10 класів до наступних класів.</w:t>
            </w:r>
          </w:p>
          <w:p w14:paraId="3FE4CD35" w14:textId="77777777" w:rsidR="00072758" w:rsidRPr="009B123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. Про нагородження учнів 2-8, 10 класів.</w:t>
            </w:r>
          </w:p>
          <w:p w14:paraId="47A141EB" w14:textId="77777777" w:rsidR="00072758" w:rsidRPr="00876956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. Про зарахування учнів до 1 класу.</w:t>
            </w:r>
          </w:p>
        </w:tc>
        <w:tc>
          <w:tcPr>
            <w:tcW w:w="1691" w:type="dxa"/>
          </w:tcPr>
          <w:p w14:paraId="106AC22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AA6BC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9A93A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0C2A289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8640AF0" w14:textId="77777777" w:rsidR="00072758" w:rsidRPr="00876956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41046A1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167949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DBCCF6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14:paraId="2F6CAA9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6D9EB80" w14:textId="77777777" w:rsidR="00BF62A8" w:rsidRDefault="00BF62A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12C7C9F" w14:textId="77777777" w:rsidR="00072758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2B5A1A0" w14:textId="77777777" w:rsidR="00BF62A8" w:rsidRPr="00876956" w:rsidRDefault="00BF62A8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D064400" w14:textId="77777777" w:rsidR="00072758" w:rsidRPr="00876956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46B9BC8" w14:textId="77777777" w:rsidR="00072758" w:rsidRPr="00876956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2F43EAB9" w14:textId="77777777" w:rsidR="0007275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B90955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4BE3E8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17116DC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A86C5A6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F592EF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4B6BCCBD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9A5730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90F8ED4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4E70BF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EC2195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7531FAB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AF2CB61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F71521B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529" w:type="dxa"/>
          </w:tcPr>
          <w:p w14:paraId="4967B80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2B0C367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E9357F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A2708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C4B88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2CE8BF3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6F32110" w14:textId="77777777" w:rsidTr="00876956">
        <w:trPr>
          <w:trHeight w:val="397"/>
        </w:trPr>
        <w:tc>
          <w:tcPr>
            <w:tcW w:w="3505" w:type="dxa"/>
          </w:tcPr>
          <w:p w14:paraId="1E81776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5610" w:type="dxa"/>
          </w:tcPr>
          <w:p w14:paraId="67CED5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до поточного ремонту класних приміщень.</w:t>
            </w:r>
          </w:p>
        </w:tc>
        <w:tc>
          <w:tcPr>
            <w:tcW w:w="1691" w:type="dxa"/>
          </w:tcPr>
          <w:p w14:paraId="04D51DF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7EEBD89B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529" w:type="dxa"/>
          </w:tcPr>
          <w:p w14:paraId="38E1BBE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49" w:type="dxa"/>
            <w:vAlign w:val="center"/>
          </w:tcPr>
          <w:p w14:paraId="46F16D1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8483982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5D2E9C5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75F1797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618BA6B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DB48E6A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4A1C300" w14:textId="77777777" w:rsidR="00A07433" w:rsidRDefault="00A07433" w:rsidP="00516BD0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23DF2BB4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FCC41A9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8C9C5C2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860F34F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F7A94EE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0069856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1DFACA9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3139F57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B034EB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5E1DDE0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E76491F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E01B703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9C2CD75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0AEE4AD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D9AEFD5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12B33F7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F388B5F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9A506A7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F85DCA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FFA823C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F460252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78036F7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911FC27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DCE2E2C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30BD025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3B6A13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28FB369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CC29AF6" w14:textId="6461448D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Червень</w:t>
      </w:r>
    </w:p>
    <w:p w14:paraId="10BF9F8B" w14:textId="77777777" w:rsidR="00BF62A8" w:rsidRPr="00921CCC" w:rsidRDefault="00BF62A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235DAD16" w14:textId="77777777" w:rsidTr="00876956">
        <w:trPr>
          <w:trHeight w:val="906"/>
        </w:trPr>
        <w:tc>
          <w:tcPr>
            <w:tcW w:w="3539" w:type="dxa"/>
            <w:shd w:val="clear" w:color="auto" w:fill="BDD6EE"/>
            <w:vAlign w:val="center"/>
          </w:tcPr>
          <w:p w14:paraId="2258589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324C2C9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F5787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4BF53F5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1A8CD02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2719CA80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237A46AD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24F61AD7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1070623B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427526C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51CBD138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BC5E41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3554B6DD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13263826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3C44C56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57FD113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0DF7FE9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513A087F" w14:textId="230A8407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7DEF03E7" w14:textId="3EAED98E" w:rsidR="00517065" w:rsidRPr="00876956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453257B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375C0E21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196CB1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0FB5AD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75AA54" w14:textId="75DA0B74" w:rsidR="00517065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46512764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3260FB53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9675D8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033BF61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1E144AA2" w14:textId="7C41B2E4" w:rsidR="00517065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0B7FF4D5" w14:textId="18DDFC2E" w:rsidR="00517065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</w:tcPr>
          <w:p w14:paraId="46E049E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518AC50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3849B8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015014F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40152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D793EF5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F7119B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0F3693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4302691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5E97559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6EBBB4E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219134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706997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33B177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CFF2B6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14:paraId="5E5D761D" w14:textId="77777777" w:rsidTr="00876956">
        <w:trPr>
          <w:trHeight w:val="397"/>
        </w:trPr>
        <w:tc>
          <w:tcPr>
            <w:tcW w:w="3539" w:type="dxa"/>
          </w:tcPr>
          <w:p w14:paraId="56446BF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19EE6355" w14:textId="77777777" w:rsidR="00517065" w:rsidRPr="00876956" w:rsidRDefault="00517065" w:rsidP="00876956">
            <w:pPr>
              <w:spacing w:after="95" w:line="240" w:lineRule="auto"/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Розробити інструкції для батьків, які допоможуть у вияв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>ленні ознак того, що їхня дитина стала жерт</w:t>
            </w:r>
            <w:r w:rsidR="0017618F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вою, ініціатором чи свідком </w:t>
            </w:r>
            <w:proofErr w:type="spellStart"/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булінгу</w:t>
            </w:r>
            <w:proofErr w:type="spellEnd"/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 (цькування)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Cs w:val="24"/>
              </w:rPr>
              <w:t>.</w:t>
            </w:r>
          </w:p>
          <w:p w14:paraId="696578BC" w14:textId="77777777" w:rsidR="00517065" w:rsidRPr="009B1232" w:rsidRDefault="00517065" w:rsidP="00876956">
            <w:pPr>
              <w:spacing w:after="95" w:line="240" w:lineRule="auto"/>
              <w:rPr>
                <w:rFonts w:ascii="Times New Roman" w:hAnsi="Times New Roman" w:cs="Arial"/>
                <w:szCs w:val="24"/>
                <w:lang w:val="uk-UA" w:eastAsia="uk-UA"/>
              </w:rPr>
            </w:pPr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2. Онлайн-</w:t>
            </w:r>
            <w:r w:rsidRPr="009B1232">
              <w:rPr>
                <w:rFonts w:ascii="Times New Roman" w:hAnsi="Times New Roman"/>
                <w:szCs w:val="24"/>
                <w:lang w:val="uk-UA"/>
              </w:rPr>
              <w:t xml:space="preserve">навчання педагогів </w:t>
            </w:r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«Протидія та попередження </w:t>
            </w:r>
            <w:proofErr w:type="spellStart"/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булінгу</w:t>
            </w:r>
            <w:proofErr w:type="spellEnd"/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 (цькуван</w:t>
            </w:r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 xml:space="preserve">ню) в закладах освіти» </w:t>
            </w:r>
            <w:r w:rsidRPr="009B1232">
              <w:rPr>
                <w:rStyle w:val="Bodytext2"/>
                <w:rFonts w:ascii="Times New Roman" w:eastAsia="Calibri" w:hAnsi="Times New Roman"/>
                <w:color w:val="auto"/>
                <w:szCs w:val="24"/>
              </w:rPr>
              <w:t>.</w:t>
            </w:r>
          </w:p>
        </w:tc>
        <w:tc>
          <w:tcPr>
            <w:tcW w:w="1701" w:type="dxa"/>
          </w:tcPr>
          <w:p w14:paraId="74D5C1B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775D8F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11077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B595A7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DF0846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F15842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77C4A67" w14:textId="77777777" w:rsidR="00517065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163F10A9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6EE290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4F6668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BC76BE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C838596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1CA8B15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Інструкції</w:t>
            </w:r>
          </w:p>
          <w:p w14:paraId="0EA76AD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14:paraId="47BB4C1E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763FEB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22F172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39741CC" w14:textId="77777777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Навчання</w:t>
            </w:r>
          </w:p>
        </w:tc>
        <w:tc>
          <w:tcPr>
            <w:tcW w:w="851" w:type="dxa"/>
          </w:tcPr>
          <w:p w14:paraId="0CC4362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14:paraId="4D93793A" w14:textId="77777777" w:rsidTr="00876956">
        <w:trPr>
          <w:trHeight w:val="397"/>
        </w:trPr>
        <w:tc>
          <w:tcPr>
            <w:tcW w:w="3539" w:type="dxa"/>
          </w:tcPr>
          <w:p w14:paraId="4289267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2295FE6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4D4DF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3B5F94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7297B0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D609727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D9A39BE" w14:textId="77777777" w:rsidTr="00876956">
        <w:trPr>
          <w:trHeight w:val="397"/>
        </w:trPr>
        <w:tc>
          <w:tcPr>
            <w:tcW w:w="3539" w:type="dxa"/>
          </w:tcPr>
          <w:p w14:paraId="2D9E798B" w14:textId="77777777"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33A98A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0A2BD7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Міжнародний день захисту дітей.</w:t>
            </w:r>
          </w:p>
          <w:p w14:paraId="4EE821EA" w14:textId="77777777" w:rsidR="00517065" w:rsidRDefault="00517065" w:rsidP="00876956">
            <w:pPr>
              <w:spacing w:after="0" w:line="240" w:lineRule="auto"/>
            </w:pPr>
          </w:p>
          <w:p w14:paraId="3A69F88E" w14:textId="77777777" w:rsidR="00517065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Конституції України.</w:t>
            </w:r>
          </w:p>
          <w:p w14:paraId="0E7144A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2A6408D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AB528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2CE812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773D3D08" w14:textId="77777777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14:paraId="035B5EF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6356AB0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</w:tc>
        <w:tc>
          <w:tcPr>
            <w:tcW w:w="851" w:type="dxa"/>
          </w:tcPr>
          <w:p w14:paraId="0EEB229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0D6B90E5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0A60DC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380AC0F" w14:textId="77777777" w:rsidTr="00876956">
        <w:trPr>
          <w:trHeight w:val="397"/>
        </w:trPr>
        <w:tc>
          <w:tcPr>
            <w:tcW w:w="3539" w:type="dxa"/>
          </w:tcPr>
          <w:p w14:paraId="72A24F7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57D09EB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BF62A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14:paraId="7965BBC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701" w:type="dxa"/>
          </w:tcPr>
          <w:p w14:paraId="4EE0BCD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1EB898B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2AC832F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D5849A8" w14:textId="77777777" w:rsidR="00517065" w:rsidRDefault="00BF62A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F0E8BA6" w14:textId="77777777" w:rsidR="00BF62A8" w:rsidRDefault="00BF62A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0C101C13" w14:textId="77777777" w:rsidR="00BF62A8" w:rsidRPr="00876956" w:rsidRDefault="00BF62A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6111C44A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1A43E5A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4F8B2A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51" w:type="dxa"/>
          </w:tcPr>
          <w:p w14:paraId="23EA6DBD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1C271DF" w14:textId="77777777" w:rsidTr="00876956">
        <w:trPr>
          <w:trHeight w:val="397"/>
        </w:trPr>
        <w:tc>
          <w:tcPr>
            <w:tcW w:w="3539" w:type="dxa"/>
          </w:tcPr>
          <w:p w14:paraId="2A55AD1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33DDB09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ACD0A1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7080D4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AF18A1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F4AC05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06F4F1A" w14:textId="77777777" w:rsidTr="00876956">
        <w:trPr>
          <w:trHeight w:val="397"/>
        </w:trPr>
        <w:tc>
          <w:tcPr>
            <w:tcW w:w="3539" w:type="dxa"/>
          </w:tcPr>
          <w:p w14:paraId="4B9759F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08625BF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A92C523" w14:textId="77777777" w:rsidTr="00876956">
        <w:trPr>
          <w:trHeight w:val="397"/>
        </w:trPr>
        <w:tc>
          <w:tcPr>
            <w:tcW w:w="3539" w:type="dxa"/>
          </w:tcPr>
          <w:p w14:paraId="093A64A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203403B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67FE51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3847A1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C4DDE2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24FCDB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5A4BEE3" w14:textId="77777777" w:rsidTr="00876956">
        <w:trPr>
          <w:trHeight w:val="397"/>
        </w:trPr>
        <w:tc>
          <w:tcPr>
            <w:tcW w:w="3539" w:type="dxa"/>
          </w:tcPr>
          <w:p w14:paraId="0BA18E4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4FDC2D5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CC3F32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454719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695A35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5A7138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48968D6" w14:textId="77777777" w:rsidTr="00876956">
        <w:trPr>
          <w:trHeight w:val="397"/>
        </w:trPr>
        <w:tc>
          <w:tcPr>
            <w:tcW w:w="3539" w:type="dxa"/>
          </w:tcPr>
          <w:p w14:paraId="7C3C080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260D785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DCDB20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733F1B8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ECCC96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158538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6ABFCC9" w14:textId="77777777" w:rsidTr="00876956">
        <w:trPr>
          <w:trHeight w:val="397"/>
        </w:trPr>
        <w:tc>
          <w:tcPr>
            <w:tcW w:w="3539" w:type="dxa"/>
          </w:tcPr>
          <w:p w14:paraId="5687D12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337099D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1CBB06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E3BB96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443CD8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82FA3CE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384BF58" w14:textId="77777777" w:rsidTr="00876956">
        <w:trPr>
          <w:trHeight w:val="397"/>
        </w:trPr>
        <w:tc>
          <w:tcPr>
            <w:tcW w:w="3539" w:type="dxa"/>
          </w:tcPr>
          <w:p w14:paraId="6F0D9A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77FBD79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389E57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C34CF9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10C80A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7B0C50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6FAA292" w14:textId="77777777" w:rsidTr="00876956">
        <w:trPr>
          <w:trHeight w:val="397"/>
        </w:trPr>
        <w:tc>
          <w:tcPr>
            <w:tcW w:w="3539" w:type="dxa"/>
          </w:tcPr>
          <w:p w14:paraId="06AD71A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46EEEA7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6A5B14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D8F70D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2E81BA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D7AB18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A12280C" w14:textId="77777777" w:rsidTr="00876956">
        <w:trPr>
          <w:trHeight w:val="397"/>
        </w:trPr>
        <w:tc>
          <w:tcPr>
            <w:tcW w:w="3539" w:type="dxa"/>
          </w:tcPr>
          <w:p w14:paraId="083BC34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77BE9D8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6AD589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32CAD7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40682F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8DA4EEA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3315D30" w14:textId="77777777" w:rsidTr="00876956">
        <w:trPr>
          <w:trHeight w:val="397"/>
        </w:trPr>
        <w:tc>
          <w:tcPr>
            <w:tcW w:w="3539" w:type="dxa"/>
          </w:tcPr>
          <w:p w14:paraId="659721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1E5C27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166154B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EFC17C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829B7BE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37AA435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2FA30D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057869F" w14:textId="77777777" w:rsidTr="00876956">
        <w:trPr>
          <w:trHeight w:val="397"/>
        </w:trPr>
        <w:tc>
          <w:tcPr>
            <w:tcW w:w="3539" w:type="dxa"/>
          </w:tcPr>
          <w:p w14:paraId="07D0B82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6D3689F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3FD9B980" w14:textId="77777777" w:rsidTr="00876956">
        <w:trPr>
          <w:trHeight w:val="397"/>
        </w:trPr>
        <w:tc>
          <w:tcPr>
            <w:tcW w:w="3539" w:type="dxa"/>
          </w:tcPr>
          <w:p w14:paraId="18D45D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26047208" w14:textId="77777777" w:rsidR="00517065" w:rsidRPr="0082317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2317F">
              <w:rPr>
                <w:rFonts w:ascii="Times New Roman" w:hAnsi="Times New Roman"/>
                <w:szCs w:val="24"/>
                <w:lang w:val="uk-UA"/>
              </w:rPr>
              <w:t>1. Самодіагностика психологічного вигорання педагога.</w:t>
            </w:r>
          </w:p>
        </w:tc>
        <w:tc>
          <w:tcPr>
            <w:tcW w:w="1701" w:type="dxa"/>
          </w:tcPr>
          <w:p w14:paraId="1397709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33C799AA" w14:textId="77777777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0B5EE0C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Індивід.</w:t>
            </w:r>
          </w:p>
          <w:p w14:paraId="51E314B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хар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-тика</w:t>
            </w:r>
          </w:p>
        </w:tc>
        <w:tc>
          <w:tcPr>
            <w:tcW w:w="851" w:type="dxa"/>
            <w:vAlign w:val="center"/>
          </w:tcPr>
          <w:p w14:paraId="0F9E1D6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A55C3F4" w14:textId="77777777" w:rsidTr="00876956">
        <w:trPr>
          <w:trHeight w:val="397"/>
        </w:trPr>
        <w:tc>
          <w:tcPr>
            <w:tcW w:w="3539" w:type="dxa"/>
          </w:tcPr>
          <w:p w14:paraId="1EAE443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1E7C7862" w14:textId="77777777" w:rsidR="00517065" w:rsidRPr="0082317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2317F">
              <w:rPr>
                <w:rFonts w:ascii="Times New Roman" w:hAnsi="Times New Roman"/>
                <w:szCs w:val="24"/>
                <w:lang w:val="uk-UA"/>
              </w:rPr>
              <w:t>1. Профілактика психологічного вигорання педагогічних працівників.</w:t>
            </w:r>
          </w:p>
        </w:tc>
        <w:tc>
          <w:tcPr>
            <w:tcW w:w="1701" w:type="dxa"/>
          </w:tcPr>
          <w:p w14:paraId="2822FF2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1A238F4" w14:textId="77777777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276FC9A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  <w:vAlign w:val="center"/>
          </w:tcPr>
          <w:p w14:paraId="0698ADF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81F005F" w14:textId="77777777" w:rsidTr="00876956">
        <w:trPr>
          <w:trHeight w:val="397"/>
        </w:trPr>
        <w:tc>
          <w:tcPr>
            <w:tcW w:w="3539" w:type="dxa"/>
          </w:tcPr>
          <w:p w14:paraId="374B337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5B02558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Розгляд та підбір  корекційно-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розвиткових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програм.</w:t>
            </w:r>
          </w:p>
        </w:tc>
        <w:tc>
          <w:tcPr>
            <w:tcW w:w="1701" w:type="dxa"/>
          </w:tcPr>
          <w:p w14:paraId="03986BE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9700517" w14:textId="77777777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297FEF1E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  <w:vAlign w:val="center"/>
          </w:tcPr>
          <w:p w14:paraId="2C05085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032CE17F" w14:textId="77777777" w:rsidTr="00876956">
        <w:trPr>
          <w:trHeight w:val="397"/>
        </w:trPr>
        <w:tc>
          <w:tcPr>
            <w:tcW w:w="3539" w:type="dxa"/>
          </w:tcPr>
          <w:p w14:paraId="385E30E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1085DE97" w14:textId="77777777" w:rsidR="00517065" w:rsidRPr="0082317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2317F">
              <w:rPr>
                <w:rFonts w:ascii="Times New Roman" w:hAnsi="Times New Roman"/>
                <w:szCs w:val="24"/>
                <w:lang w:val="uk-UA"/>
              </w:rPr>
              <w:t>1. Консультування педагогів з приводу емоційного вигорання.</w:t>
            </w:r>
          </w:p>
        </w:tc>
        <w:tc>
          <w:tcPr>
            <w:tcW w:w="1701" w:type="dxa"/>
          </w:tcPr>
          <w:p w14:paraId="7AB8F8D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252EE324" w14:textId="77777777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14:paraId="12CC94F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4D7B02F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22891" w14:paraId="4D8A8586" w14:textId="77777777" w:rsidTr="00876956">
        <w:trPr>
          <w:trHeight w:val="397"/>
        </w:trPr>
        <w:tc>
          <w:tcPr>
            <w:tcW w:w="3539" w:type="dxa"/>
          </w:tcPr>
          <w:p w14:paraId="6BD387F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2D143633" w14:textId="77777777" w:rsidR="00517065" w:rsidRPr="00AA7AD2" w:rsidRDefault="007228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>1. Організація діяльності пришкільного табору для дітей пільгових категорій.</w:t>
            </w:r>
          </w:p>
        </w:tc>
        <w:tc>
          <w:tcPr>
            <w:tcW w:w="1701" w:type="dxa"/>
          </w:tcPr>
          <w:p w14:paraId="7B700BB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47EF089" w14:textId="77777777" w:rsidR="00517065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64DE64F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2D3AC6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22891" w14:paraId="4C3C0281" w14:textId="77777777" w:rsidTr="00876956">
        <w:trPr>
          <w:trHeight w:val="397"/>
        </w:trPr>
        <w:tc>
          <w:tcPr>
            <w:tcW w:w="3539" w:type="dxa"/>
          </w:tcPr>
          <w:p w14:paraId="56313AC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39A98B2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84B8E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59AA46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8A2AD08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3D4F80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22891" w14:paraId="6202218C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</w:tcPr>
          <w:p w14:paraId="3538E05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7A0692" w14:paraId="751C7445" w14:textId="77777777" w:rsidTr="00876956">
        <w:trPr>
          <w:trHeight w:val="397"/>
        </w:trPr>
        <w:tc>
          <w:tcPr>
            <w:tcW w:w="3539" w:type="dxa"/>
          </w:tcPr>
          <w:p w14:paraId="06CDD27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210F506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Співбесіда з керівниками МО щодо планування МО на наступний навчальний рік.</w:t>
            </w:r>
          </w:p>
        </w:tc>
        <w:tc>
          <w:tcPr>
            <w:tcW w:w="1701" w:type="dxa"/>
          </w:tcPr>
          <w:p w14:paraId="638C7C5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1F8A4E20" w14:textId="77777777" w:rsidR="00517065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17E3F08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14:paraId="1E8F28C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766380FF" w14:textId="77777777" w:rsidTr="00876956">
        <w:trPr>
          <w:trHeight w:val="397"/>
        </w:trPr>
        <w:tc>
          <w:tcPr>
            <w:tcW w:w="3539" w:type="dxa"/>
          </w:tcPr>
          <w:p w14:paraId="5FA55F5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6646A82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3FACBD9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0F1841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C6588C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E3DF28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98DAE2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60211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01E10A14" w14:textId="77777777" w:rsidR="00517065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417" w:type="dxa"/>
          </w:tcPr>
          <w:p w14:paraId="314C5BA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596442C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92743E4" w14:textId="77777777" w:rsidTr="00876956">
        <w:trPr>
          <w:trHeight w:val="397"/>
        </w:trPr>
        <w:tc>
          <w:tcPr>
            <w:tcW w:w="3539" w:type="dxa"/>
          </w:tcPr>
          <w:p w14:paraId="62589E4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  <w:vAlign w:val="center"/>
          </w:tcPr>
          <w:p w14:paraId="7CBC524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FAD0A6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C756D5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FF0342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D0D0FE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9069F" w14:paraId="3FDA1898" w14:textId="77777777" w:rsidTr="00876956">
        <w:trPr>
          <w:trHeight w:val="397"/>
        </w:trPr>
        <w:tc>
          <w:tcPr>
            <w:tcW w:w="3539" w:type="dxa"/>
          </w:tcPr>
          <w:p w14:paraId="0264662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60AFEEB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Залучення батьків до ремонту класних приміщень.</w:t>
            </w:r>
          </w:p>
          <w:p w14:paraId="5864ADD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Організація родинно-шкільного свята, приуроченого  врученню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свідоцтв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про повну загальну середню освіту.</w:t>
            </w:r>
          </w:p>
        </w:tc>
        <w:tc>
          <w:tcPr>
            <w:tcW w:w="1701" w:type="dxa"/>
          </w:tcPr>
          <w:p w14:paraId="296D9155" w14:textId="77777777" w:rsidR="00517065" w:rsidRPr="00876956" w:rsidRDefault="00517065" w:rsidP="009906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B6D324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72DF9A6" w14:textId="77777777" w:rsidR="00517065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19CF2FE5" w14:textId="77777777" w:rsidR="0099069F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Пед.-організатор,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</w:t>
            </w:r>
          </w:p>
        </w:tc>
        <w:tc>
          <w:tcPr>
            <w:tcW w:w="1417" w:type="dxa"/>
          </w:tcPr>
          <w:p w14:paraId="3C6D2ED2" w14:textId="77777777" w:rsidR="00517065" w:rsidRPr="00876956" w:rsidRDefault="00517065" w:rsidP="0099069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AA04D5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6C88315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9069F" w14:paraId="50681446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CEE636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14:paraId="34604EF6" w14:textId="77777777" w:rsidTr="00876956">
        <w:trPr>
          <w:trHeight w:val="397"/>
        </w:trPr>
        <w:tc>
          <w:tcPr>
            <w:tcW w:w="3539" w:type="dxa"/>
          </w:tcPr>
          <w:p w14:paraId="43DEA19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Організаційні заходи та робота з діловою документацією</w:t>
            </w:r>
          </w:p>
        </w:tc>
        <w:tc>
          <w:tcPr>
            <w:tcW w:w="5670" w:type="dxa"/>
          </w:tcPr>
          <w:p w14:paraId="4EE8ECE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701" w:type="dxa"/>
          </w:tcPr>
          <w:p w14:paraId="58D425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5DBD7CFB" w14:textId="77777777" w:rsidR="00517065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4970800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14:paraId="7BEC5405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0A2E0761" w14:textId="77777777" w:rsidTr="00876956">
        <w:trPr>
          <w:trHeight w:val="397"/>
        </w:trPr>
        <w:tc>
          <w:tcPr>
            <w:tcW w:w="3539" w:type="dxa"/>
          </w:tcPr>
          <w:p w14:paraId="6DC1F2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4487E9B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1.Про ведення шкільної документації за рік.</w:t>
            </w:r>
          </w:p>
          <w:p w14:paraId="2D1D9F3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успішності учнів за рік.</w:t>
            </w:r>
          </w:p>
          <w:p w14:paraId="6470FDDB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стан відвідування учнями школи за рік.</w:t>
            </w:r>
          </w:p>
          <w:p w14:paraId="5DC79957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стан збереження учнями підручників за рік.</w:t>
            </w:r>
          </w:p>
          <w:p w14:paraId="4D52963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роботу психологічної служби за рік.</w:t>
            </w:r>
          </w:p>
        </w:tc>
        <w:tc>
          <w:tcPr>
            <w:tcW w:w="1701" w:type="dxa"/>
          </w:tcPr>
          <w:p w14:paraId="7458ABB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08C17EF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23106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D23F0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5C7C42E" w14:textId="77777777" w:rsidR="00517065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BBE201C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7E28E58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697B73F9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401D0587" w14:textId="77777777" w:rsidR="0099069F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3469DF5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5CAACC0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F61E8D5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663DB" w14:paraId="7413114A" w14:textId="77777777" w:rsidTr="00876956">
        <w:trPr>
          <w:trHeight w:val="397"/>
        </w:trPr>
        <w:tc>
          <w:tcPr>
            <w:tcW w:w="3539" w:type="dxa"/>
          </w:tcPr>
          <w:p w14:paraId="22DDB91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</w:tcPr>
          <w:p w14:paraId="4C609305" w14:textId="77777777" w:rsidR="00507FDB" w:rsidRDefault="00507FDB" w:rsidP="00507FDB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Педрада №12</w:t>
            </w:r>
          </w:p>
          <w:p w14:paraId="2F13025F" w14:textId="32A05819" w:rsidR="005663DB" w:rsidRPr="00507FDB" w:rsidRDefault="005663D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07FDB">
              <w:rPr>
                <w:rFonts w:ascii="Times New Roman" w:hAnsi="Times New Roman"/>
                <w:lang w:val="uk-UA"/>
              </w:rPr>
              <w:t xml:space="preserve">1. Підсумки державної підсумкової атестації в 9 класі. </w:t>
            </w:r>
          </w:p>
          <w:p w14:paraId="074ECDE2" w14:textId="30A489D8" w:rsidR="00517065" w:rsidRPr="00507FDB" w:rsidRDefault="005663D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07FDB">
              <w:rPr>
                <w:rFonts w:ascii="Times New Roman" w:hAnsi="Times New Roman"/>
                <w:lang w:val="uk-UA"/>
              </w:rPr>
              <w:t xml:space="preserve">2. Видача документів </w:t>
            </w:r>
            <w:r w:rsidR="00507FDB" w:rsidRPr="00507FDB">
              <w:rPr>
                <w:rFonts w:ascii="Times New Roman" w:hAnsi="Times New Roman"/>
                <w:lang w:val="uk-UA"/>
              </w:rPr>
              <w:t>здобувачам освіти</w:t>
            </w:r>
            <w:r w:rsidRPr="00507FDB">
              <w:rPr>
                <w:rFonts w:ascii="Times New Roman" w:hAnsi="Times New Roman"/>
                <w:lang w:val="uk-UA"/>
              </w:rPr>
              <w:t xml:space="preserve"> 9 класу.</w:t>
            </w:r>
          </w:p>
          <w:p w14:paraId="2C55AEFC" w14:textId="77777777" w:rsidR="00507FDB" w:rsidRPr="00507FDB" w:rsidRDefault="00507FDB" w:rsidP="00507FDB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53D02A2" w14:textId="74EC67C4" w:rsidR="005663DB" w:rsidRPr="00507FDB" w:rsidRDefault="00507FDB" w:rsidP="00507FDB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07FDB">
              <w:rPr>
                <w:rFonts w:ascii="Times New Roman" w:hAnsi="Times New Roman"/>
                <w:lang w:val="uk-UA"/>
              </w:rPr>
              <w:t>Педрада №13</w:t>
            </w:r>
          </w:p>
          <w:p w14:paraId="409AEF25" w14:textId="77777777" w:rsidR="005663DB" w:rsidRPr="00507FDB" w:rsidRDefault="005663D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07FDB">
              <w:rPr>
                <w:rFonts w:ascii="Times New Roman" w:hAnsi="Times New Roman"/>
                <w:lang w:val="uk-UA"/>
              </w:rPr>
              <w:t>1. Підсумки державної підсумкової атестації в 11 класі.</w:t>
            </w:r>
          </w:p>
          <w:p w14:paraId="12D546AB" w14:textId="77777777" w:rsidR="005663DB" w:rsidRPr="005663DB" w:rsidRDefault="005663D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07FDB">
              <w:rPr>
                <w:rFonts w:ascii="Times New Roman" w:hAnsi="Times New Roman"/>
                <w:lang w:val="uk-UA"/>
              </w:rPr>
              <w:t>2. Видача документів учням 11 класу.</w:t>
            </w:r>
          </w:p>
        </w:tc>
        <w:tc>
          <w:tcPr>
            <w:tcW w:w="1701" w:type="dxa"/>
          </w:tcPr>
          <w:p w14:paraId="1B04DB0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2452506A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4E3BBF1" w14:textId="77777777" w:rsidR="005663DB" w:rsidRDefault="005663D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2FADC054" w14:textId="77777777" w:rsidR="005663DB" w:rsidRDefault="005663D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BC216A9" w14:textId="77777777" w:rsidR="00507FDB" w:rsidRDefault="00507FDB" w:rsidP="005663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7B81DB3" w14:textId="2A459DC3" w:rsidR="005663DB" w:rsidRPr="00876956" w:rsidRDefault="005663DB" w:rsidP="005663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т.</w:t>
            </w:r>
          </w:p>
          <w:p w14:paraId="2D5824EF" w14:textId="77777777" w:rsidR="005663DB" w:rsidRPr="00876956" w:rsidRDefault="005663D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0DC3C412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98DB48D" w14:textId="3348DFF0" w:rsidR="00517065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  <w:p w14:paraId="3C5442E4" w14:textId="77777777" w:rsidR="005663DB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796EB1D" w14:textId="77777777" w:rsidR="005663DB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43C6798C" w14:textId="77777777" w:rsidR="005663DB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126CCC2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031CAAC" w14:textId="24DF2F50" w:rsidR="005663DB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  <w:p w14:paraId="01390806" w14:textId="77777777" w:rsidR="005663DB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F57200" w14:textId="77777777" w:rsidR="005663DB" w:rsidRPr="00876956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7A2316BB" w14:textId="501007D1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208B891" w14:textId="739D4BC5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470AE23" w14:textId="21D5725F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4917185" w14:textId="2ABCA7FA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8EBC6B" w14:textId="77777777" w:rsidR="00507FDB" w:rsidRDefault="00507FDB" w:rsidP="00507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A6620D9" w14:textId="6E26B8DC" w:rsidR="00507FDB" w:rsidRPr="00876956" w:rsidRDefault="00507FDB" w:rsidP="00507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2284DF30" w14:textId="5E730535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D9BBB1C" w14:textId="77777777" w:rsidR="00507FDB" w:rsidRPr="00876956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F2BFA2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2797AF" w14:textId="77777777" w:rsidR="00517065" w:rsidRPr="00876956" w:rsidRDefault="00517065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AF2EA4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BD3A0D9" w14:textId="77777777" w:rsidTr="00876956">
        <w:trPr>
          <w:trHeight w:val="397"/>
        </w:trPr>
        <w:tc>
          <w:tcPr>
            <w:tcW w:w="3539" w:type="dxa"/>
          </w:tcPr>
          <w:p w14:paraId="1A8B401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6B2778A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стану успішності учнів за рік.</w:t>
            </w:r>
          </w:p>
          <w:p w14:paraId="644D13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BF8F93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97D884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Контроль за веденням класних журналів.</w:t>
            </w:r>
          </w:p>
          <w:p w14:paraId="7FE0CDF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E4BAC2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818C34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Проведення моніторингу відвідування учнями школи за рік.</w:t>
            </w:r>
          </w:p>
        </w:tc>
        <w:tc>
          <w:tcPr>
            <w:tcW w:w="1701" w:type="dxa"/>
          </w:tcPr>
          <w:p w14:paraId="1907D2D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5C30FC8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542F7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ACD39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273D79D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789D0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A2CE08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</w:tc>
        <w:tc>
          <w:tcPr>
            <w:tcW w:w="1843" w:type="dxa"/>
          </w:tcPr>
          <w:p w14:paraId="66AF2DF4" w14:textId="77777777" w:rsidR="00517065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982D456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B18DA41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379E8D8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6E6A2A0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8F9AD23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D740FD3" w14:textId="77777777" w:rsidR="0099069F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788FF20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544273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2A0755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40C3669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342DD8F" w14:textId="77777777" w:rsidR="00517065" w:rsidRPr="00876956" w:rsidRDefault="001761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573A8DB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7C5B8C5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F2467F5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2B5073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</w:tc>
        <w:tc>
          <w:tcPr>
            <w:tcW w:w="851" w:type="dxa"/>
            <w:vAlign w:val="center"/>
          </w:tcPr>
          <w:p w14:paraId="45E34B7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D8DE4AD" w14:textId="77777777" w:rsidTr="00876956">
        <w:trPr>
          <w:trHeight w:val="397"/>
        </w:trPr>
        <w:tc>
          <w:tcPr>
            <w:tcW w:w="3539" w:type="dxa"/>
          </w:tcPr>
          <w:p w14:paraId="40CE85A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4DE9B22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виконання навчальних планів і програм за рік.</w:t>
            </w:r>
          </w:p>
          <w:p w14:paraId="196375C1" w14:textId="1E9591A9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підсумки виховної роботи  за 202</w:t>
            </w:r>
            <w:r w:rsidR="008F53AE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8F53AE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навчальний рік.</w:t>
            </w:r>
          </w:p>
          <w:p w14:paraId="17A937D2" w14:textId="3E27239C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зарахування результатів ЗНО як результати ДПА за освітній рівень повної загальної середньої освіти для випускників старшої школи 202</w:t>
            </w:r>
            <w:r w:rsidR="008F53AE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року.</w:t>
            </w:r>
          </w:p>
          <w:p w14:paraId="51CF2A6F" w14:textId="38486F66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підсумки методичної роботи  за 202</w:t>
            </w:r>
            <w:r w:rsidR="008F53AE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8F53AE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навчальний рік.</w:t>
            </w:r>
          </w:p>
          <w:p w14:paraId="139BD88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5. Про </w:t>
            </w:r>
            <w:r w:rsidRPr="00876956">
              <w:rPr>
                <w:rFonts w:ascii="Times New Roman" w:hAnsi="Times New Roman"/>
                <w:lang w:val="uk-UA"/>
              </w:rPr>
              <w:t>переведення учнів 9 класу до наступного класу та видачу свідоцтв про базову загальну середню освіту</w:t>
            </w:r>
          </w:p>
          <w:p w14:paraId="5CCEF568" w14:textId="77777777" w:rsidR="00517065" w:rsidRPr="0099069F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6. Про випуск зі школи </w:t>
            </w:r>
            <w:r w:rsidR="009B1232">
              <w:rPr>
                <w:rFonts w:ascii="Times New Roman" w:hAnsi="Times New Roman"/>
                <w:lang w:val="uk-UA"/>
              </w:rPr>
              <w:t xml:space="preserve">та нагородження </w:t>
            </w:r>
            <w:r w:rsidRPr="00876956">
              <w:rPr>
                <w:rFonts w:ascii="Times New Roman" w:hAnsi="Times New Roman"/>
                <w:lang w:val="uk-UA"/>
              </w:rPr>
              <w:t>учнів 11 класу.</w:t>
            </w:r>
          </w:p>
        </w:tc>
        <w:tc>
          <w:tcPr>
            <w:tcW w:w="1701" w:type="dxa"/>
          </w:tcPr>
          <w:p w14:paraId="0AA9775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225509C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36596E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5B59D8F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0E4F0B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09F381C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C6C5A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9A468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12908A3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139D1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617EB39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BD0DE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3CA895D" w14:textId="77777777" w:rsidR="00517065" w:rsidRPr="00876956" w:rsidRDefault="00517065" w:rsidP="009906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3C04B510" w14:textId="77777777" w:rsidR="00517065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BA2FF75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72EDA68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3B7DBCBF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1BEB39E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BFD9222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9DC051B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8BCC63D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D0DB527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1EB6C57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FA810E8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D9D832D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EBE2898" w14:textId="77777777" w:rsidR="0099069F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5028217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2E99A32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1615B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54B1C6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0C79A79" w14:textId="77777777" w:rsidTr="00876956">
        <w:trPr>
          <w:trHeight w:val="397"/>
        </w:trPr>
        <w:tc>
          <w:tcPr>
            <w:tcW w:w="3539" w:type="dxa"/>
          </w:tcPr>
          <w:p w14:paraId="378A965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5AB66B1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lang w:val="uk-UA"/>
              </w:rPr>
              <w:t>Проведення поточного ремонту класних та адміністративних приміщень.</w:t>
            </w:r>
          </w:p>
        </w:tc>
        <w:tc>
          <w:tcPr>
            <w:tcW w:w="1701" w:type="dxa"/>
          </w:tcPr>
          <w:p w14:paraId="2337F36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14:paraId="3481954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A489CF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14:paraId="7EBB415D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47E0061" w14:textId="77777777" w:rsidR="00517065" w:rsidRPr="00921CCC" w:rsidRDefault="00517065" w:rsidP="005D7B8F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0E15CC8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40B152CD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6DC25CC2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546D79F5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06EC9309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3CD16A61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48EAE839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76DBBC81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66DB8CFC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0FBC7D96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4D2A9565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sectPr w:rsidR="00517065" w:rsidRPr="00921CCC" w:rsidSect="00B10C38">
      <w:footerReference w:type="default" r:id="rId10"/>
      <w:pgSz w:w="16838" w:h="11906" w:orient="landscape"/>
      <w:pgMar w:top="709" w:right="567" w:bottom="56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5B90" w14:textId="77777777" w:rsidR="00BF62A8" w:rsidRDefault="00BF62A8">
      <w:pPr>
        <w:spacing w:after="0" w:line="240" w:lineRule="auto"/>
      </w:pPr>
      <w:r>
        <w:separator/>
      </w:r>
    </w:p>
  </w:endnote>
  <w:endnote w:type="continuationSeparator" w:id="0">
    <w:p w14:paraId="5EBBE85D" w14:textId="77777777" w:rsidR="00BF62A8" w:rsidRDefault="00BF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85CA" w14:textId="77777777" w:rsidR="00BF62A8" w:rsidRDefault="00516BD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19D2">
      <w:rPr>
        <w:noProof/>
      </w:rPr>
      <w:t>56</w:t>
    </w:r>
    <w:r>
      <w:rPr>
        <w:noProof/>
      </w:rPr>
      <w:fldChar w:fldCharType="end"/>
    </w:r>
  </w:p>
  <w:p w14:paraId="2472516E" w14:textId="77777777" w:rsidR="00BF62A8" w:rsidRDefault="00BF6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1C7A" w14:textId="77777777" w:rsidR="00BF62A8" w:rsidRDefault="00BF62A8">
      <w:pPr>
        <w:spacing w:after="0" w:line="240" w:lineRule="auto"/>
      </w:pPr>
      <w:r>
        <w:separator/>
      </w:r>
    </w:p>
  </w:footnote>
  <w:footnote w:type="continuationSeparator" w:id="0">
    <w:p w14:paraId="67195A2F" w14:textId="77777777" w:rsidR="00BF62A8" w:rsidRDefault="00BF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BC9C38"/>
    <w:lvl w:ilvl="0">
      <w:numFmt w:val="bullet"/>
      <w:lvlText w:val="*"/>
      <w:lvlJc w:val="left"/>
    </w:lvl>
  </w:abstractNum>
  <w:abstractNum w:abstractNumId="1" w15:restartNumberingAfterBreak="0">
    <w:nsid w:val="008102C7"/>
    <w:multiLevelType w:val="hybridMultilevel"/>
    <w:tmpl w:val="78584066"/>
    <w:lvl w:ilvl="0" w:tplc="51E2BF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7777"/>
    <w:multiLevelType w:val="hybridMultilevel"/>
    <w:tmpl w:val="3DAE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655AB"/>
    <w:multiLevelType w:val="multilevel"/>
    <w:tmpl w:val="B2469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FF0000"/>
      </w:rPr>
    </w:lvl>
  </w:abstractNum>
  <w:abstractNum w:abstractNumId="4" w15:restartNumberingAfterBreak="0">
    <w:nsid w:val="14035916"/>
    <w:multiLevelType w:val="hybridMultilevel"/>
    <w:tmpl w:val="F4505C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DA1284"/>
    <w:multiLevelType w:val="hybridMultilevel"/>
    <w:tmpl w:val="99109382"/>
    <w:lvl w:ilvl="0" w:tplc="60B096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A01C2B"/>
    <w:multiLevelType w:val="hybridMultilevel"/>
    <w:tmpl w:val="C6EA9720"/>
    <w:lvl w:ilvl="0" w:tplc="5298E4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137758"/>
    <w:multiLevelType w:val="hybridMultilevel"/>
    <w:tmpl w:val="8E76E25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605D32"/>
    <w:multiLevelType w:val="hybridMultilevel"/>
    <w:tmpl w:val="0C94CF6A"/>
    <w:lvl w:ilvl="0" w:tplc="8700AB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D43A70"/>
    <w:multiLevelType w:val="hybridMultilevel"/>
    <w:tmpl w:val="562EABBA"/>
    <w:lvl w:ilvl="0" w:tplc="47DAC48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0894D39"/>
    <w:multiLevelType w:val="hybridMultilevel"/>
    <w:tmpl w:val="B8401E00"/>
    <w:lvl w:ilvl="0" w:tplc="21BA2C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E76BE"/>
    <w:multiLevelType w:val="hybridMultilevel"/>
    <w:tmpl w:val="D7F42F5E"/>
    <w:lvl w:ilvl="0" w:tplc="98766A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607F55"/>
    <w:multiLevelType w:val="hybridMultilevel"/>
    <w:tmpl w:val="5554C740"/>
    <w:lvl w:ilvl="0" w:tplc="04DCE5A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8A15B99"/>
    <w:multiLevelType w:val="hybridMultilevel"/>
    <w:tmpl w:val="3640AF1C"/>
    <w:lvl w:ilvl="0" w:tplc="957A0048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4" w15:restartNumberingAfterBreak="0">
    <w:nsid w:val="2A194729"/>
    <w:multiLevelType w:val="hybridMultilevel"/>
    <w:tmpl w:val="EA2ADB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5E142F"/>
    <w:multiLevelType w:val="hybridMultilevel"/>
    <w:tmpl w:val="DC48504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2703AF"/>
    <w:multiLevelType w:val="hybridMultilevel"/>
    <w:tmpl w:val="5DCA7D48"/>
    <w:lvl w:ilvl="0" w:tplc="A2B46A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16F2B5F"/>
    <w:multiLevelType w:val="hybridMultilevel"/>
    <w:tmpl w:val="84D45D10"/>
    <w:lvl w:ilvl="0" w:tplc="E5A6B378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8" w15:restartNumberingAfterBreak="0">
    <w:nsid w:val="31D43F29"/>
    <w:multiLevelType w:val="hybridMultilevel"/>
    <w:tmpl w:val="9F006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DD697C"/>
    <w:multiLevelType w:val="hybridMultilevel"/>
    <w:tmpl w:val="15829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5461BF"/>
    <w:multiLevelType w:val="hybridMultilevel"/>
    <w:tmpl w:val="427E6476"/>
    <w:lvl w:ilvl="0" w:tplc="861417F4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21" w15:restartNumberingAfterBreak="0">
    <w:nsid w:val="378C38EC"/>
    <w:multiLevelType w:val="hybridMultilevel"/>
    <w:tmpl w:val="DD50E1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3706C8"/>
    <w:multiLevelType w:val="hybridMultilevel"/>
    <w:tmpl w:val="748A60A2"/>
    <w:lvl w:ilvl="0" w:tplc="37BC9C3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484DE2"/>
    <w:multiLevelType w:val="hybridMultilevel"/>
    <w:tmpl w:val="1B26FDF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67A73BD"/>
    <w:multiLevelType w:val="hybridMultilevel"/>
    <w:tmpl w:val="C3AAD590"/>
    <w:lvl w:ilvl="0" w:tplc="37BC9C3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9174F5"/>
    <w:multiLevelType w:val="hybridMultilevel"/>
    <w:tmpl w:val="6AD046E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7B2365F"/>
    <w:multiLevelType w:val="hybridMultilevel"/>
    <w:tmpl w:val="A6048806"/>
    <w:lvl w:ilvl="0" w:tplc="EB90AF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5A5A03"/>
    <w:multiLevelType w:val="hybridMultilevel"/>
    <w:tmpl w:val="F5A68E4C"/>
    <w:lvl w:ilvl="0" w:tplc="2FC897A4">
      <w:start w:val="4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F2A46D1"/>
    <w:multiLevelType w:val="hybridMultilevel"/>
    <w:tmpl w:val="ED22E88A"/>
    <w:lvl w:ilvl="0" w:tplc="979253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DD2667"/>
    <w:multiLevelType w:val="hybridMultilevel"/>
    <w:tmpl w:val="6CA0CB6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B818B3"/>
    <w:multiLevelType w:val="multilevel"/>
    <w:tmpl w:val="26EA2A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31" w15:restartNumberingAfterBreak="0">
    <w:nsid w:val="5A2202AB"/>
    <w:multiLevelType w:val="hybridMultilevel"/>
    <w:tmpl w:val="16AAEDB4"/>
    <w:lvl w:ilvl="0" w:tplc="6BA04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60057998"/>
    <w:multiLevelType w:val="hybridMultilevel"/>
    <w:tmpl w:val="3C92111E"/>
    <w:lvl w:ilvl="0" w:tplc="D0CA8A54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0532288"/>
    <w:multiLevelType w:val="hybridMultilevel"/>
    <w:tmpl w:val="B158E96E"/>
    <w:lvl w:ilvl="0" w:tplc="D5DE3B20">
      <w:start w:val="2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638F252F"/>
    <w:multiLevelType w:val="hybridMultilevel"/>
    <w:tmpl w:val="043E0148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5" w15:restartNumberingAfterBreak="0">
    <w:nsid w:val="63C72308"/>
    <w:multiLevelType w:val="hybridMultilevel"/>
    <w:tmpl w:val="6B5AF374"/>
    <w:lvl w:ilvl="0" w:tplc="343AEC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620B6C"/>
    <w:multiLevelType w:val="hybridMultilevel"/>
    <w:tmpl w:val="39E4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C03F40"/>
    <w:multiLevelType w:val="hybridMultilevel"/>
    <w:tmpl w:val="71AC59A6"/>
    <w:lvl w:ilvl="0" w:tplc="D3642BCC">
      <w:start w:val="2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55027"/>
    <w:multiLevelType w:val="hybridMultilevel"/>
    <w:tmpl w:val="A90CC6D8"/>
    <w:lvl w:ilvl="0" w:tplc="90EAD3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125A4"/>
    <w:multiLevelType w:val="hybridMultilevel"/>
    <w:tmpl w:val="2B34E86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41233"/>
    <w:multiLevelType w:val="hybridMultilevel"/>
    <w:tmpl w:val="3FAE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163019"/>
    <w:multiLevelType w:val="hybridMultilevel"/>
    <w:tmpl w:val="F236963C"/>
    <w:lvl w:ilvl="0" w:tplc="475A97C6">
      <w:start w:val="2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7C92C8A"/>
    <w:multiLevelType w:val="hybridMultilevel"/>
    <w:tmpl w:val="8A127FF0"/>
    <w:lvl w:ilvl="0" w:tplc="0422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3" w15:restartNumberingAfterBreak="0">
    <w:nsid w:val="79342406"/>
    <w:multiLevelType w:val="hybridMultilevel"/>
    <w:tmpl w:val="18DC07EE"/>
    <w:lvl w:ilvl="0" w:tplc="B55AE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80E02"/>
    <w:multiLevelType w:val="hybridMultilevel"/>
    <w:tmpl w:val="1E12F5B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4564678">
    <w:abstractNumId w:val="3"/>
  </w:num>
  <w:num w:numId="2" w16cid:durableId="540434727">
    <w:abstractNumId w:val="43"/>
  </w:num>
  <w:num w:numId="3" w16cid:durableId="11999081">
    <w:abstractNumId w:val="12"/>
  </w:num>
  <w:num w:numId="4" w16cid:durableId="619872119">
    <w:abstractNumId w:val="32"/>
  </w:num>
  <w:num w:numId="5" w16cid:durableId="599021928">
    <w:abstractNumId w:val="13"/>
  </w:num>
  <w:num w:numId="6" w16cid:durableId="1623799962">
    <w:abstractNumId w:val="33"/>
  </w:num>
  <w:num w:numId="7" w16cid:durableId="939796584">
    <w:abstractNumId w:val="40"/>
  </w:num>
  <w:num w:numId="8" w16cid:durableId="330958096">
    <w:abstractNumId w:val="10"/>
  </w:num>
  <w:num w:numId="9" w16cid:durableId="1660961132">
    <w:abstractNumId w:val="15"/>
  </w:num>
  <w:num w:numId="10" w16cid:durableId="1520393186">
    <w:abstractNumId w:val="26"/>
  </w:num>
  <w:num w:numId="11" w16cid:durableId="847402872">
    <w:abstractNumId w:val="9"/>
  </w:num>
  <w:num w:numId="12" w16cid:durableId="1424640625">
    <w:abstractNumId w:val="22"/>
  </w:num>
  <w:num w:numId="13" w16cid:durableId="1631205225">
    <w:abstractNumId w:val="24"/>
  </w:num>
  <w:num w:numId="14" w16cid:durableId="1626354565">
    <w:abstractNumId w:val="39"/>
  </w:num>
  <w:num w:numId="15" w16cid:durableId="100763855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5869018">
    <w:abstractNumId w:val="41"/>
  </w:num>
  <w:num w:numId="17" w16cid:durableId="842670640">
    <w:abstractNumId w:val="31"/>
  </w:num>
  <w:num w:numId="18" w16cid:durableId="1654916249">
    <w:abstractNumId w:val="29"/>
  </w:num>
  <w:num w:numId="19" w16cid:durableId="414401705">
    <w:abstractNumId w:val="11"/>
  </w:num>
  <w:num w:numId="20" w16cid:durableId="1920171349">
    <w:abstractNumId w:val="19"/>
  </w:num>
  <w:num w:numId="21" w16cid:durableId="1371757371">
    <w:abstractNumId w:val="8"/>
  </w:num>
  <w:num w:numId="22" w16cid:durableId="235628510">
    <w:abstractNumId w:val="20"/>
  </w:num>
  <w:num w:numId="23" w16cid:durableId="1534417319">
    <w:abstractNumId w:val="18"/>
  </w:num>
  <w:num w:numId="24" w16cid:durableId="1356925005">
    <w:abstractNumId w:val="42"/>
  </w:num>
  <w:num w:numId="25" w16cid:durableId="1791631062">
    <w:abstractNumId w:val="17"/>
  </w:num>
  <w:num w:numId="26" w16cid:durableId="1078140263">
    <w:abstractNumId w:val="4"/>
  </w:num>
  <w:num w:numId="27" w16cid:durableId="391007589">
    <w:abstractNumId w:val="34"/>
  </w:num>
  <w:num w:numId="28" w16cid:durableId="253250088">
    <w:abstractNumId w:val="7"/>
  </w:num>
  <w:num w:numId="29" w16cid:durableId="99109411">
    <w:abstractNumId w:val="21"/>
  </w:num>
  <w:num w:numId="30" w16cid:durableId="1345667626">
    <w:abstractNumId w:val="44"/>
  </w:num>
  <w:num w:numId="31" w16cid:durableId="11757478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2" w16cid:durableId="1519349131">
    <w:abstractNumId w:val="35"/>
  </w:num>
  <w:num w:numId="33" w16cid:durableId="1427773966">
    <w:abstractNumId w:val="5"/>
  </w:num>
  <w:num w:numId="34" w16cid:durableId="2001083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51256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7326834">
    <w:abstractNumId w:val="14"/>
  </w:num>
  <w:num w:numId="37" w16cid:durableId="1927152836">
    <w:abstractNumId w:val="37"/>
  </w:num>
  <w:num w:numId="38" w16cid:durableId="2094621412">
    <w:abstractNumId w:val="43"/>
  </w:num>
  <w:num w:numId="39" w16cid:durableId="708333276">
    <w:abstractNumId w:val="23"/>
  </w:num>
  <w:num w:numId="40" w16cid:durableId="1908297928">
    <w:abstractNumId w:val="25"/>
  </w:num>
  <w:num w:numId="41" w16cid:durableId="1156993516">
    <w:abstractNumId w:val="27"/>
  </w:num>
  <w:num w:numId="42" w16cid:durableId="1292663168">
    <w:abstractNumId w:val="2"/>
  </w:num>
  <w:num w:numId="43" w16cid:durableId="1757706257">
    <w:abstractNumId w:val="28"/>
  </w:num>
  <w:num w:numId="44" w16cid:durableId="904295677">
    <w:abstractNumId w:val="38"/>
  </w:num>
  <w:num w:numId="45" w16cid:durableId="1963027299">
    <w:abstractNumId w:val="16"/>
  </w:num>
  <w:num w:numId="46" w16cid:durableId="1615668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4224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FF2"/>
    <w:rsid w:val="000017BC"/>
    <w:rsid w:val="0000261B"/>
    <w:rsid w:val="000043D8"/>
    <w:rsid w:val="00011E2B"/>
    <w:rsid w:val="00013313"/>
    <w:rsid w:val="000152AB"/>
    <w:rsid w:val="00024651"/>
    <w:rsid w:val="00032221"/>
    <w:rsid w:val="00034DD1"/>
    <w:rsid w:val="00036085"/>
    <w:rsid w:val="00043E59"/>
    <w:rsid w:val="00055D54"/>
    <w:rsid w:val="00060419"/>
    <w:rsid w:val="000645C1"/>
    <w:rsid w:val="00064A2E"/>
    <w:rsid w:val="00065C89"/>
    <w:rsid w:val="00072758"/>
    <w:rsid w:val="0009756C"/>
    <w:rsid w:val="000A338F"/>
    <w:rsid w:val="000B100F"/>
    <w:rsid w:val="000B505B"/>
    <w:rsid w:val="000C0FDE"/>
    <w:rsid w:val="000C2129"/>
    <w:rsid w:val="000C283C"/>
    <w:rsid w:val="000C5491"/>
    <w:rsid w:val="000D2684"/>
    <w:rsid w:val="000D4BEB"/>
    <w:rsid w:val="000E156F"/>
    <w:rsid w:val="000E53DE"/>
    <w:rsid w:val="000F563E"/>
    <w:rsid w:val="000F61B2"/>
    <w:rsid w:val="000F64E1"/>
    <w:rsid w:val="00101573"/>
    <w:rsid w:val="00106388"/>
    <w:rsid w:val="001175E3"/>
    <w:rsid w:val="001215F9"/>
    <w:rsid w:val="001219E2"/>
    <w:rsid w:val="00137C81"/>
    <w:rsid w:val="001412E6"/>
    <w:rsid w:val="0014230C"/>
    <w:rsid w:val="00143BDD"/>
    <w:rsid w:val="0015482B"/>
    <w:rsid w:val="0016213A"/>
    <w:rsid w:val="001652C3"/>
    <w:rsid w:val="00172646"/>
    <w:rsid w:val="001741EE"/>
    <w:rsid w:val="001757F7"/>
    <w:rsid w:val="0017618F"/>
    <w:rsid w:val="00182A18"/>
    <w:rsid w:val="00194386"/>
    <w:rsid w:val="001965FD"/>
    <w:rsid w:val="001A1624"/>
    <w:rsid w:val="001A3CB8"/>
    <w:rsid w:val="001A668D"/>
    <w:rsid w:val="001B16CC"/>
    <w:rsid w:val="001B1A3A"/>
    <w:rsid w:val="001B3C62"/>
    <w:rsid w:val="001B59DD"/>
    <w:rsid w:val="001C267A"/>
    <w:rsid w:val="001C577D"/>
    <w:rsid w:val="001E27C2"/>
    <w:rsid w:val="001E2B27"/>
    <w:rsid w:val="001E437A"/>
    <w:rsid w:val="001E6017"/>
    <w:rsid w:val="001F481E"/>
    <w:rsid w:val="001F60AF"/>
    <w:rsid w:val="0020589A"/>
    <w:rsid w:val="00205EE4"/>
    <w:rsid w:val="002060CC"/>
    <w:rsid w:val="0021504B"/>
    <w:rsid w:val="00216518"/>
    <w:rsid w:val="0022346E"/>
    <w:rsid w:val="00231EB1"/>
    <w:rsid w:val="00236D06"/>
    <w:rsid w:val="00240042"/>
    <w:rsid w:val="002415A5"/>
    <w:rsid w:val="00243F43"/>
    <w:rsid w:val="00247BBB"/>
    <w:rsid w:val="00247F2A"/>
    <w:rsid w:val="00251080"/>
    <w:rsid w:val="002513CC"/>
    <w:rsid w:val="00254EDB"/>
    <w:rsid w:val="00255392"/>
    <w:rsid w:val="0025777E"/>
    <w:rsid w:val="00264EDE"/>
    <w:rsid w:val="002662FE"/>
    <w:rsid w:val="002672E2"/>
    <w:rsid w:val="00270EDB"/>
    <w:rsid w:val="002730C6"/>
    <w:rsid w:val="002750A9"/>
    <w:rsid w:val="0028262D"/>
    <w:rsid w:val="00290B06"/>
    <w:rsid w:val="00292881"/>
    <w:rsid w:val="002961AF"/>
    <w:rsid w:val="002A0035"/>
    <w:rsid w:val="002A0432"/>
    <w:rsid w:val="002A2398"/>
    <w:rsid w:val="002A302D"/>
    <w:rsid w:val="002B3A94"/>
    <w:rsid w:val="002D01C4"/>
    <w:rsid w:val="002E38CC"/>
    <w:rsid w:val="002E4A9B"/>
    <w:rsid w:val="002E7668"/>
    <w:rsid w:val="002F232D"/>
    <w:rsid w:val="002F360C"/>
    <w:rsid w:val="002F7645"/>
    <w:rsid w:val="00302E0F"/>
    <w:rsid w:val="00306239"/>
    <w:rsid w:val="00310FDE"/>
    <w:rsid w:val="00313D90"/>
    <w:rsid w:val="00314764"/>
    <w:rsid w:val="00314D74"/>
    <w:rsid w:val="003266B3"/>
    <w:rsid w:val="00335500"/>
    <w:rsid w:val="00337D30"/>
    <w:rsid w:val="003402E2"/>
    <w:rsid w:val="0034082E"/>
    <w:rsid w:val="00341278"/>
    <w:rsid w:val="00342C5C"/>
    <w:rsid w:val="00356C43"/>
    <w:rsid w:val="00362BCB"/>
    <w:rsid w:val="00367164"/>
    <w:rsid w:val="0038159B"/>
    <w:rsid w:val="00384471"/>
    <w:rsid w:val="003911EA"/>
    <w:rsid w:val="003937E3"/>
    <w:rsid w:val="00396EE9"/>
    <w:rsid w:val="003A17EF"/>
    <w:rsid w:val="003A4346"/>
    <w:rsid w:val="003A542E"/>
    <w:rsid w:val="003A5A3E"/>
    <w:rsid w:val="003B18CF"/>
    <w:rsid w:val="003B326F"/>
    <w:rsid w:val="003C7F0E"/>
    <w:rsid w:val="003D0FAE"/>
    <w:rsid w:val="003D3B63"/>
    <w:rsid w:val="003D3DC9"/>
    <w:rsid w:val="003D4535"/>
    <w:rsid w:val="003D628E"/>
    <w:rsid w:val="003D63DA"/>
    <w:rsid w:val="003E1F7B"/>
    <w:rsid w:val="003F2586"/>
    <w:rsid w:val="003F352C"/>
    <w:rsid w:val="003F3F0F"/>
    <w:rsid w:val="00416E6A"/>
    <w:rsid w:val="00421B9C"/>
    <w:rsid w:val="00422E3E"/>
    <w:rsid w:val="00423C6B"/>
    <w:rsid w:val="00426891"/>
    <w:rsid w:val="00443FF2"/>
    <w:rsid w:val="004464B0"/>
    <w:rsid w:val="00462F97"/>
    <w:rsid w:val="00463087"/>
    <w:rsid w:val="00463BE2"/>
    <w:rsid w:val="0046478B"/>
    <w:rsid w:val="00475EAD"/>
    <w:rsid w:val="00481F2F"/>
    <w:rsid w:val="00483296"/>
    <w:rsid w:val="00483A6A"/>
    <w:rsid w:val="0048740F"/>
    <w:rsid w:val="00492C4E"/>
    <w:rsid w:val="004A3874"/>
    <w:rsid w:val="004A3DCC"/>
    <w:rsid w:val="004A78C4"/>
    <w:rsid w:val="004B0C2D"/>
    <w:rsid w:val="004B5839"/>
    <w:rsid w:val="004C5A8A"/>
    <w:rsid w:val="004C726A"/>
    <w:rsid w:val="004C77AD"/>
    <w:rsid w:val="004D20D1"/>
    <w:rsid w:val="004D4B7B"/>
    <w:rsid w:val="004F01F6"/>
    <w:rsid w:val="005078DE"/>
    <w:rsid w:val="00507FDB"/>
    <w:rsid w:val="00516BD0"/>
    <w:rsid w:val="00516D2C"/>
    <w:rsid w:val="00517065"/>
    <w:rsid w:val="00523728"/>
    <w:rsid w:val="0053113F"/>
    <w:rsid w:val="00532A74"/>
    <w:rsid w:val="005339A5"/>
    <w:rsid w:val="00533BE6"/>
    <w:rsid w:val="00544ECE"/>
    <w:rsid w:val="005530AD"/>
    <w:rsid w:val="00554A27"/>
    <w:rsid w:val="00556942"/>
    <w:rsid w:val="005574C2"/>
    <w:rsid w:val="00560EE6"/>
    <w:rsid w:val="005633CB"/>
    <w:rsid w:val="005663DB"/>
    <w:rsid w:val="00571E94"/>
    <w:rsid w:val="00574810"/>
    <w:rsid w:val="0058241B"/>
    <w:rsid w:val="00585FC3"/>
    <w:rsid w:val="00596A48"/>
    <w:rsid w:val="00597C5B"/>
    <w:rsid w:val="005A2D83"/>
    <w:rsid w:val="005A370E"/>
    <w:rsid w:val="005A536F"/>
    <w:rsid w:val="005B4FFA"/>
    <w:rsid w:val="005B663B"/>
    <w:rsid w:val="005B6BB0"/>
    <w:rsid w:val="005C0E76"/>
    <w:rsid w:val="005C175C"/>
    <w:rsid w:val="005C3097"/>
    <w:rsid w:val="005C53A3"/>
    <w:rsid w:val="005D5371"/>
    <w:rsid w:val="005D7B8F"/>
    <w:rsid w:val="005F2438"/>
    <w:rsid w:val="005F56B3"/>
    <w:rsid w:val="00610332"/>
    <w:rsid w:val="006142F7"/>
    <w:rsid w:val="006238D9"/>
    <w:rsid w:val="006267DE"/>
    <w:rsid w:val="006363C5"/>
    <w:rsid w:val="00644A7B"/>
    <w:rsid w:val="0065214C"/>
    <w:rsid w:val="00656BA2"/>
    <w:rsid w:val="006612AD"/>
    <w:rsid w:val="006732CF"/>
    <w:rsid w:val="006743DF"/>
    <w:rsid w:val="00676203"/>
    <w:rsid w:val="00680597"/>
    <w:rsid w:val="00686491"/>
    <w:rsid w:val="00686549"/>
    <w:rsid w:val="00686E75"/>
    <w:rsid w:val="00691325"/>
    <w:rsid w:val="00693D98"/>
    <w:rsid w:val="00695E75"/>
    <w:rsid w:val="006963FC"/>
    <w:rsid w:val="0069722D"/>
    <w:rsid w:val="006A0340"/>
    <w:rsid w:val="006A580C"/>
    <w:rsid w:val="006B14E8"/>
    <w:rsid w:val="006C2261"/>
    <w:rsid w:val="006D3162"/>
    <w:rsid w:val="006E1B68"/>
    <w:rsid w:val="006E28D8"/>
    <w:rsid w:val="006E5393"/>
    <w:rsid w:val="006F12E1"/>
    <w:rsid w:val="006F1E9D"/>
    <w:rsid w:val="006F54D5"/>
    <w:rsid w:val="007137C1"/>
    <w:rsid w:val="00717369"/>
    <w:rsid w:val="00722891"/>
    <w:rsid w:val="00723172"/>
    <w:rsid w:val="00724D7E"/>
    <w:rsid w:val="007404F5"/>
    <w:rsid w:val="00753709"/>
    <w:rsid w:val="00760212"/>
    <w:rsid w:val="00760DEE"/>
    <w:rsid w:val="00766C86"/>
    <w:rsid w:val="00767BF6"/>
    <w:rsid w:val="00774772"/>
    <w:rsid w:val="00775A7D"/>
    <w:rsid w:val="0077760C"/>
    <w:rsid w:val="007909C1"/>
    <w:rsid w:val="00796F81"/>
    <w:rsid w:val="007A0692"/>
    <w:rsid w:val="007B166A"/>
    <w:rsid w:val="007B4B9C"/>
    <w:rsid w:val="007C295F"/>
    <w:rsid w:val="007C6DA8"/>
    <w:rsid w:val="007D0D00"/>
    <w:rsid w:val="007D338B"/>
    <w:rsid w:val="007D4E19"/>
    <w:rsid w:val="007D67D5"/>
    <w:rsid w:val="007E2626"/>
    <w:rsid w:val="007E4B6B"/>
    <w:rsid w:val="007F17D0"/>
    <w:rsid w:val="007F2FB2"/>
    <w:rsid w:val="00800098"/>
    <w:rsid w:val="00801F3B"/>
    <w:rsid w:val="00810623"/>
    <w:rsid w:val="0081072D"/>
    <w:rsid w:val="00811368"/>
    <w:rsid w:val="008213EF"/>
    <w:rsid w:val="0082317F"/>
    <w:rsid w:val="00832DFC"/>
    <w:rsid w:val="00836ACA"/>
    <w:rsid w:val="0084161F"/>
    <w:rsid w:val="00844D3A"/>
    <w:rsid w:val="008627B4"/>
    <w:rsid w:val="008677FB"/>
    <w:rsid w:val="00867AEB"/>
    <w:rsid w:val="00872FF1"/>
    <w:rsid w:val="0087541E"/>
    <w:rsid w:val="00876956"/>
    <w:rsid w:val="008807C3"/>
    <w:rsid w:val="00882573"/>
    <w:rsid w:val="0088641E"/>
    <w:rsid w:val="008877C8"/>
    <w:rsid w:val="008B4890"/>
    <w:rsid w:val="008B57B0"/>
    <w:rsid w:val="008B5806"/>
    <w:rsid w:val="008B60AF"/>
    <w:rsid w:val="008B7E0B"/>
    <w:rsid w:val="008C505F"/>
    <w:rsid w:val="008D396A"/>
    <w:rsid w:val="008E4930"/>
    <w:rsid w:val="008E7AD6"/>
    <w:rsid w:val="008F53AE"/>
    <w:rsid w:val="008F65E7"/>
    <w:rsid w:val="008F760F"/>
    <w:rsid w:val="0090014F"/>
    <w:rsid w:val="00900B25"/>
    <w:rsid w:val="0090192F"/>
    <w:rsid w:val="00911F70"/>
    <w:rsid w:val="0091650E"/>
    <w:rsid w:val="009215F4"/>
    <w:rsid w:val="00921CCC"/>
    <w:rsid w:val="00963FDF"/>
    <w:rsid w:val="00966511"/>
    <w:rsid w:val="00970435"/>
    <w:rsid w:val="009734E6"/>
    <w:rsid w:val="00974E02"/>
    <w:rsid w:val="009900C1"/>
    <w:rsid w:val="0099069F"/>
    <w:rsid w:val="009968D8"/>
    <w:rsid w:val="0099736C"/>
    <w:rsid w:val="009A5FF4"/>
    <w:rsid w:val="009B0095"/>
    <w:rsid w:val="009B1232"/>
    <w:rsid w:val="009C3D8D"/>
    <w:rsid w:val="009C6D85"/>
    <w:rsid w:val="009D43CE"/>
    <w:rsid w:val="009D4828"/>
    <w:rsid w:val="009D4B6A"/>
    <w:rsid w:val="009D6D4D"/>
    <w:rsid w:val="009E325D"/>
    <w:rsid w:val="009E618E"/>
    <w:rsid w:val="009E6DAF"/>
    <w:rsid w:val="009F2CA7"/>
    <w:rsid w:val="009F5E25"/>
    <w:rsid w:val="009F659B"/>
    <w:rsid w:val="009F671D"/>
    <w:rsid w:val="009F711F"/>
    <w:rsid w:val="009F7E30"/>
    <w:rsid w:val="00A0073E"/>
    <w:rsid w:val="00A02968"/>
    <w:rsid w:val="00A038D1"/>
    <w:rsid w:val="00A07433"/>
    <w:rsid w:val="00A10A3A"/>
    <w:rsid w:val="00A13D82"/>
    <w:rsid w:val="00A14013"/>
    <w:rsid w:val="00A148A6"/>
    <w:rsid w:val="00A14E3D"/>
    <w:rsid w:val="00A17A96"/>
    <w:rsid w:val="00A220AC"/>
    <w:rsid w:val="00A314D1"/>
    <w:rsid w:val="00A33E48"/>
    <w:rsid w:val="00A37D9C"/>
    <w:rsid w:val="00A43634"/>
    <w:rsid w:val="00A47308"/>
    <w:rsid w:val="00A52B66"/>
    <w:rsid w:val="00A57026"/>
    <w:rsid w:val="00A666F1"/>
    <w:rsid w:val="00A76580"/>
    <w:rsid w:val="00A808ED"/>
    <w:rsid w:val="00A8120F"/>
    <w:rsid w:val="00A85127"/>
    <w:rsid w:val="00A85F85"/>
    <w:rsid w:val="00A87B6B"/>
    <w:rsid w:val="00A94452"/>
    <w:rsid w:val="00A95960"/>
    <w:rsid w:val="00A96363"/>
    <w:rsid w:val="00AA0961"/>
    <w:rsid w:val="00AA5220"/>
    <w:rsid w:val="00AA7AD2"/>
    <w:rsid w:val="00AA7CCF"/>
    <w:rsid w:val="00AB17B2"/>
    <w:rsid w:val="00AB4042"/>
    <w:rsid w:val="00AC7EA1"/>
    <w:rsid w:val="00AD439A"/>
    <w:rsid w:val="00AD4463"/>
    <w:rsid w:val="00AD708F"/>
    <w:rsid w:val="00AE2DA5"/>
    <w:rsid w:val="00AE3B83"/>
    <w:rsid w:val="00AE499E"/>
    <w:rsid w:val="00AF35F0"/>
    <w:rsid w:val="00B031D3"/>
    <w:rsid w:val="00B04979"/>
    <w:rsid w:val="00B04F90"/>
    <w:rsid w:val="00B10C38"/>
    <w:rsid w:val="00B12C6C"/>
    <w:rsid w:val="00B159FC"/>
    <w:rsid w:val="00B17B87"/>
    <w:rsid w:val="00B17B98"/>
    <w:rsid w:val="00B202E3"/>
    <w:rsid w:val="00B35B3B"/>
    <w:rsid w:val="00B531F8"/>
    <w:rsid w:val="00B54AAA"/>
    <w:rsid w:val="00B54B6B"/>
    <w:rsid w:val="00B562AB"/>
    <w:rsid w:val="00B56BB5"/>
    <w:rsid w:val="00B6535C"/>
    <w:rsid w:val="00B65911"/>
    <w:rsid w:val="00B8725F"/>
    <w:rsid w:val="00B9079A"/>
    <w:rsid w:val="00B90FCB"/>
    <w:rsid w:val="00B91787"/>
    <w:rsid w:val="00B9183E"/>
    <w:rsid w:val="00BA1A26"/>
    <w:rsid w:val="00BA573E"/>
    <w:rsid w:val="00BA5CBC"/>
    <w:rsid w:val="00BB2503"/>
    <w:rsid w:val="00BC1014"/>
    <w:rsid w:val="00BC4C96"/>
    <w:rsid w:val="00BD2920"/>
    <w:rsid w:val="00BD39EF"/>
    <w:rsid w:val="00BD5191"/>
    <w:rsid w:val="00BE0A9A"/>
    <w:rsid w:val="00BF62A8"/>
    <w:rsid w:val="00C077E2"/>
    <w:rsid w:val="00C13F58"/>
    <w:rsid w:val="00C303A7"/>
    <w:rsid w:val="00C34AD8"/>
    <w:rsid w:val="00C36199"/>
    <w:rsid w:val="00C42AFD"/>
    <w:rsid w:val="00C445C1"/>
    <w:rsid w:val="00C51572"/>
    <w:rsid w:val="00C526A2"/>
    <w:rsid w:val="00C53F12"/>
    <w:rsid w:val="00C66DD5"/>
    <w:rsid w:val="00C71B70"/>
    <w:rsid w:val="00C76F4D"/>
    <w:rsid w:val="00C77AA3"/>
    <w:rsid w:val="00C80317"/>
    <w:rsid w:val="00C806F1"/>
    <w:rsid w:val="00C86000"/>
    <w:rsid w:val="00C86588"/>
    <w:rsid w:val="00C93058"/>
    <w:rsid w:val="00C97CB3"/>
    <w:rsid w:val="00CA6372"/>
    <w:rsid w:val="00CA6AC0"/>
    <w:rsid w:val="00CB0304"/>
    <w:rsid w:val="00CB1162"/>
    <w:rsid w:val="00CB31AA"/>
    <w:rsid w:val="00CC07F8"/>
    <w:rsid w:val="00CC0953"/>
    <w:rsid w:val="00CC3EC6"/>
    <w:rsid w:val="00CD049D"/>
    <w:rsid w:val="00CD1BC4"/>
    <w:rsid w:val="00CD430F"/>
    <w:rsid w:val="00CD5A2D"/>
    <w:rsid w:val="00CE07F6"/>
    <w:rsid w:val="00CE14A1"/>
    <w:rsid w:val="00CE3B4A"/>
    <w:rsid w:val="00CF42C2"/>
    <w:rsid w:val="00CF5A46"/>
    <w:rsid w:val="00CF609F"/>
    <w:rsid w:val="00D04A55"/>
    <w:rsid w:val="00D05D7D"/>
    <w:rsid w:val="00D07009"/>
    <w:rsid w:val="00D073B4"/>
    <w:rsid w:val="00D11D6E"/>
    <w:rsid w:val="00D21899"/>
    <w:rsid w:val="00D34538"/>
    <w:rsid w:val="00D3753D"/>
    <w:rsid w:val="00D43845"/>
    <w:rsid w:val="00D51E46"/>
    <w:rsid w:val="00D521EC"/>
    <w:rsid w:val="00D54078"/>
    <w:rsid w:val="00D66DED"/>
    <w:rsid w:val="00D71EC0"/>
    <w:rsid w:val="00D74859"/>
    <w:rsid w:val="00D82AF4"/>
    <w:rsid w:val="00D85A5D"/>
    <w:rsid w:val="00D8722C"/>
    <w:rsid w:val="00D954DB"/>
    <w:rsid w:val="00DB2A58"/>
    <w:rsid w:val="00DB6AA8"/>
    <w:rsid w:val="00DC2B7C"/>
    <w:rsid w:val="00DC4834"/>
    <w:rsid w:val="00DD4CE5"/>
    <w:rsid w:val="00DE2294"/>
    <w:rsid w:val="00DE2350"/>
    <w:rsid w:val="00DE5617"/>
    <w:rsid w:val="00DF6782"/>
    <w:rsid w:val="00E034C3"/>
    <w:rsid w:val="00E20361"/>
    <w:rsid w:val="00E23C6A"/>
    <w:rsid w:val="00E247A0"/>
    <w:rsid w:val="00E2773A"/>
    <w:rsid w:val="00E319D2"/>
    <w:rsid w:val="00E32BC3"/>
    <w:rsid w:val="00E5558F"/>
    <w:rsid w:val="00E56FF9"/>
    <w:rsid w:val="00E61ADD"/>
    <w:rsid w:val="00E64F57"/>
    <w:rsid w:val="00E64FCF"/>
    <w:rsid w:val="00E667F3"/>
    <w:rsid w:val="00E73B62"/>
    <w:rsid w:val="00E73DA2"/>
    <w:rsid w:val="00E74088"/>
    <w:rsid w:val="00E76491"/>
    <w:rsid w:val="00E76EDD"/>
    <w:rsid w:val="00E83EEE"/>
    <w:rsid w:val="00E850D6"/>
    <w:rsid w:val="00E9200C"/>
    <w:rsid w:val="00E925A5"/>
    <w:rsid w:val="00E935BD"/>
    <w:rsid w:val="00E948B4"/>
    <w:rsid w:val="00EA5662"/>
    <w:rsid w:val="00EA5E23"/>
    <w:rsid w:val="00EA7A9B"/>
    <w:rsid w:val="00EB1ED1"/>
    <w:rsid w:val="00EB62A5"/>
    <w:rsid w:val="00EB7DF3"/>
    <w:rsid w:val="00EC23EF"/>
    <w:rsid w:val="00EC3402"/>
    <w:rsid w:val="00EC4931"/>
    <w:rsid w:val="00EC552A"/>
    <w:rsid w:val="00ED1DD5"/>
    <w:rsid w:val="00ED5B17"/>
    <w:rsid w:val="00EE0296"/>
    <w:rsid w:val="00EE3C09"/>
    <w:rsid w:val="00EF438B"/>
    <w:rsid w:val="00F03B40"/>
    <w:rsid w:val="00F03DD3"/>
    <w:rsid w:val="00F1272A"/>
    <w:rsid w:val="00F2236A"/>
    <w:rsid w:val="00F230E3"/>
    <w:rsid w:val="00F300DF"/>
    <w:rsid w:val="00F35C09"/>
    <w:rsid w:val="00F35D65"/>
    <w:rsid w:val="00F443B9"/>
    <w:rsid w:val="00F4741B"/>
    <w:rsid w:val="00F51B2D"/>
    <w:rsid w:val="00F52634"/>
    <w:rsid w:val="00F57439"/>
    <w:rsid w:val="00F606DC"/>
    <w:rsid w:val="00F64915"/>
    <w:rsid w:val="00F64F71"/>
    <w:rsid w:val="00F65E9E"/>
    <w:rsid w:val="00F66992"/>
    <w:rsid w:val="00F73099"/>
    <w:rsid w:val="00F80445"/>
    <w:rsid w:val="00F81FA9"/>
    <w:rsid w:val="00F83762"/>
    <w:rsid w:val="00F83DAB"/>
    <w:rsid w:val="00F972F4"/>
    <w:rsid w:val="00FA5EE0"/>
    <w:rsid w:val="00FA7CA4"/>
    <w:rsid w:val="00FB24CB"/>
    <w:rsid w:val="00FC36AA"/>
    <w:rsid w:val="00FC386F"/>
    <w:rsid w:val="00FC4538"/>
    <w:rsid w:val="00FC7623"/>
    <w:rsid w:val="00FD085A"/>
    <w:rsid w:val="00FE0B0F"/>
    <w:rsid w:val="00FE1603"/>
    <w:rsid w:val="00FE694D"/>
    <w:rsid w:val="00FF1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F1793"/>
  <w15:docId w15:val="{89485D58-5B64-4181-8CA2-112FB5B0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34"/>
    <w:pPr>
      <w:spacing w:after="200" w:line="276" w:lineRule="auto"/>
    </w:pPr>
    <w:rPr>
      <w:rFonts w:ascii="Calibri" w:hAnsi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4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olor w:val="000000"/>
      <w:sz w:val="40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54A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554A2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color w:val="000000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554A2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4A2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554A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iCs/>
      <w:color w:val="000000"/>
      <w:sz w:val="32"/>
      <w:szCs w:val="32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554A27"/>
    <w:p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4A27"/>
    <w:rPr>
      <w:rFonts w:eastAsia="Times New Roman" w:cs="Times New Roman"/>
      <w:b/>
      <w:bCs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54A27"/>
    <w:rPr>
      <w:rFonts w:eastAsia="Times New Roman" w:cs="Times New Roman"/>
      <w:b/>
      <w:bCs/>
      <w:iCs/>
      <w:color w:val="000000"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443FF2"/>
    <w:pPr>
      <w:ind w:left="720"/>
      <w:contextualSpacing/>
    </w:pPr>
    <w:rPr>
      <w:sz w:val="22"/>
      <w:lang w:val="uk-UA"/>
    </w:rPr>
  </w:style>
  <w:style w:type="table" w:styleId="a4">
    <w:name w:val="Table Grid"/>
    <w:basedOn w:val="a1"/>
    <w:uiPriority w:val="99"/>
    <w:rsid w:val="0025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75pt">
    <w:name w:val="Body text (2) + 7.5 pt"/>
    <w:basedOn w:val="a0"/>
    <w:uiPriority w:val="99"/>
    <w:rsid w:val="007F2FB2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/>
    </w:rPr>
  </w:style>
  <w:style w:type="paragraph" w:styleId="a5">
    <w:name w:val="footer"/>
    <w:basedOn w:val="a"/>
    <w:link w:val="a6"/>
    <w:uiPriority w:val="99"/>
    <w:rsid w:val="001015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01573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775A7D"/>
    <w:pPr>
      <w:tabs>
        <w:tab w:val="left" w:pos="1122"/>
      </w:tabs>
      <w:spacing w:after="0" w:line="240" w:lineRule="auto"/>
      <w:jc w:val="both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775A7D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21">
    <w:name w:val="Абзац списка2"/>
    <w:basedOn w:val="a"/>
    <w:uiPriority w:val="99"/>
    <w:rsid w:val="0028262D"/>
    <w:pPr>
      <w:spacing w:after="0" w:line="360" w:lineRule="auto"/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554A27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styleId="a9">
    <w:name w:val="caption"/>
    <w:basedOn w:val="a"/>
    <w:next w:val="a"/>
    <w:uiPriority w:val="99"/>
    <w:qFormat/>
    <w:rsid w:val="00554A27"/>
    <w:pPr>
      <w:tabs>
        <w:tab w:val="left" w:pos="4470"/>
      </w:tabs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rsid w:val="00554A2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54A27"/>
    <w:rPr>
      <w:rFonts w:ascii="Calibri" w:eastAsia="Times New Roman" w:hAnsi="Calibri" w:cs="Times New Roman"/>
      <w:lang w:val="ru-RU"/>
    </w:rPr>
  </w:style>
  <w:style w:type="paragraph" w:styleId="33">
    <w:name w:val="Body Text Indent 3"/>
    <w:basedOn w:val="a"/>
    <w:link w:val="34"/>
    <w:uiPriority w:val="99"/>
    <w:rsid w:val="00554A27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54A27"/>
    <w:rPr>
      <w:rFonts w:eastAsia="Times New Roman" w:cs="Times New Roman"/>
      <w:color w:val="000000"/>
      <w:sz w:val="16"/>
      <w:szCs w:val="16"/>
      <w:lang w:val="ru-RU" w:eastAsia="ru-RU"/>
    </w:rPr>
  </w:style>
  <w:style w:type="character" w:styleId="ac">
    <w:name w:val="page number"/>
    <w:basedOn w:val="a0"/>
    <w:uiPriority w:val="99"/>
    <w:rsid w:val="00554A27"/>
    <w:rPr>
      <w:rFonts w:cs="Times New Roman"/>
    </w:rPr>
  </w:style>
  <w:style w:type="paragraph" w:styleId="ad">
    <w:name w:val="header"/>
    <w:basedOn w:val="a"/>
    <w:link w:val="ae"/>
    <w:uiPriority w:val="99"/>
    <w:rsid w:val="00554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554A27"/>
    <w:pPr>
      <w:spacing w:after="120" w:line="480" w:lineRule="auto"/>
      <w:ind w:left="28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4">
    <w:name w:val="Body Text 2"/>
    <w:basedOn w:val="a"/>
    <w:link w:val="25"/>
    <w:uiPriority w:val="99"/>
    <w:rsid w:val="00554A27"/>
    <w:pPr>
      <w:spacing w:after="0" w:line="240" w:lineRule="auto"/>
      <w:jc w:val="center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Style4">
    <w:name w:val="Style4"/>
    <w:basedOn w:val="a"/>
    <w:uiPriority w:val="99"/>
    <w:rsid w:val="00554A27"/>
    <w:pPr>
      <w:widowControl w:val="0"/>
      <w:autoSpaceDE w:val="0"/>
      <w:autoSpaceDN w:val="0"/>
      <w:adjustRightInd w:val="0"/>
      <w:spacing w:after="0" w:line="269" w:lineRule="exact"/>
      <w:ind w:firstLine="538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3">
    <w:name w:val="Font Style13"/>
    <w:uiPriority w:val="99"/>
    <w:rsid w:val="00554A27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554A2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5">
    <w:name w:val="Style5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2">
    <w:name w:val="Font Style12"/>
    <w:uiPriority w:val="99"/>
    <w:rsid w:val="00554A27"/>
    <w:rPr>
      <w:rFonts w:ascii="Times New Roman" w:hAnsi="Times New Roman"/>
      <w:b/>
      <w:i/>
      <w:sz w:val="26"/>
    </w:rPr>
  </w:style>
  <w:style w:type="paragraph" w:customStyle="1" w:styleId="af">
    <w:name w:val="Знак Знак"/>
    <w:basedOn w:val="a"/>
    <w:uiPriority w:val="99"/>
    <w:rsid w:val="00554A27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styleId="af0">
    <w:name w:val="Hyperlink"/>
    <w:basedOn w:val="a0"/>
    <w:uiPriority w:val="99"/>
    <w:rsid w:val="00554A27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2">
    <w:name w:val="Style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49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1">
    <w:name w:val="Font Style11"/>
    <w:uiPriority w:val="99"/>
    <w:rsid w:val="00554A27"/>
    <w:rPr>
      <w:rFonts w:ascii="Times New Roman" w:hAnsi="Times New Roman"/>
      <w:spacing w:val="-10"/>
      <w:sz w:val="24"/>
    </w:rPr>
  </w:style>
  <w:style w:type="character" w:customStyle="1" w:styleId="FontStyle14">
    <w:name w:val="Font Style14"/>
    <w:uiPriority w:val="99"/>
    <w:rsid w:val="00554A27"/>
    <w:rPr>
      <w:rFonts w:ascii="Times New Roman" w:hAnsi="Times New Roman"/>
      <w:b/>
      <w:smallCaps/>
      <w:spacing w:val="-10"/>
      <w:sz w:val="22"/>
    </w:rPr>
  </w:style>
  <w:style w:type="character" w:customStyle="1" w:styleId="FontStyle15">
    <w:name w:val="Font Style15"/>
    <w:uiPriority w:val="99"/>
    <w:rsid w:val="00554A27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7">
    <w:name w:val="Style7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8">
    <w:name w:val="Style8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833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9">
    <w:name w:val="Style9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4" w:lineRule="exact"/>
      <w:ind w:firstLine="713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0">
    <w:name w:val="Style10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1">
    <w:name w:val="Style1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0" w:lineRule="exact"/>
      <w:ind w:firstLine="809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2">
    <w:name w:val="Style1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hanging="358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3">
    <w:name w:val="Style13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4" w:lineRule="exact"/>
      <w:ind w:hanging="11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6">
    <w:name w:val="Font Style16"/>
    <w:uiPriority w:val="99"/>
    <w:rsid w:val="00554A27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554A27"/>
    <w:rPr>
      <w:rFonts w:ascii="Times New Roman" w:hAnsi="Times New Roman"/>
      <w:b/>
      <w:spacing w:val="-10"/>
      <w:sz w:val="24"/>
    </w:rPr>
  </w:style>
  <w:style w:type="character" w:customStyle="1" w:styleId="FontStyle18">
    <w:name w:val="Font Style18"/>
    <w:uiPriority w:val="99"/>
    <w:rsid w:val="00554A27"/>
    <w:rPr>
      <w:rFonts w:ascii="Times New Roman" w:hAnsi="Times New Roman"/>
      <w:i/>
      <w:spacing w:val="-20"/>
      <w:sz w:val="26"/>
    </w:rPr>
  </w:style>
  <w:style w:type="character" w:customStyle="1" w:styleId="FontStyle20">
    <w:name w:val="Font Style20"/>
    <w:uiPriority w:val="99"/>
    <w:rsid w:val="00554A27"/>
    <w:rPr>
      <w:rFonts w:ascii="Times New Roman" w:hAnsi="Times New Roman"/>
      <w:smallCaps/>
      <w:sz w:val="26"/>
    </w:rPr>
  </w:style>
  <w:style w:type="character" w:customStyle="1" w:styleId="FontStyle21">
    <w:name w:val="Font Style21"/>
    <w:uiPriority w:val="99"/>
    <w:rsid w:val="00554A27"/>
    <w:rPr>
      <w:rFonts w:ascii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ru-RU"/>
    </w:rPr>
  </w:style>
  <w:style w:type="character" w:customStyle="1" w:styleId="35">
    <w:name w:val="Основной текст (3)_"/>
    <w:link w:val="36"/>
    <w:uiPriority w:val="99"/>
    <w:locked/>
    <w:rsid w:val="00554A27"/>
    <w:rPr>
      <w:sz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54A27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af1">
    <w:name w:val="Основной текст_"/>
    <w:link w:val="12"/>
    <w:uiPriority w:val="99"/>
    <w:locked/>
    <w:rsid w:val="00554A27"/>
    <w:rPr>
      <w:sz w:val="16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554A27"/>
    <w:pPr>
      <w:shd w:val="clear" w:color="auto" w:fill="FFFFFF"/>
      <w:spacing w:after="0" w:line="187" w:lineRule="exact"/>
    </w:pPr>
    <w:rPr>
      <w:rFonts w:ascii="Times New Roman" w:hAnsi="Times New Roman"/>
      <w:sz w:val="16"/>
      <w:szCs w:val="20"/>
      <w:shd w:val="clear" w:color="auto" w:fill="FFFFFF"/>
    </w:rPr>
  </w:style>
  <w:style w:type="paragraph" w:styleId="af2">
    <w:name w:val="Balloon Text"/>
    <w:basedOn w:val="a"/>
    <w:link w:val="af3"/>
    <w:uiPriority w:val="99"/>
    <w:rsid w:val="00554A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locked/>
    <w:rsid w:val="00554A27"/>
    <w:rPr>
      <w:rFonts w:ascii="Tahoma" w:hAnsi="Tahoma" w:cs="Tahoma"/>
      <w:sz w:val="16"/>
      <w:szCs w:val="16"/>
      <w:lang w:val="ru-RU" w:eastAsia="ru-RU"/>
    </w:rPr>
  </w:style>
  <w:style w:type="paragraph" w:styleId="af4">
    <w:name w:val="Normal (Web)"/>
    <w:basedOn w:val="a"/>
    <w:uiPriority w:val="99"/>
    <w:rsid w:val="00554A27"/>
    <w:rPr>
      <w:rFonts w:ascii="Times New Roman" w:hAnsi="Times New Roman"/>
      <w:szCs w:val="24"/>
      <w:lang w:val="uk-UA"/>
    </w:rPr>
  </w:style>
  <w:style w:type="character" w:customStyle="1" w:styleId="rvts9">
    <w:name w:val="rvts9"/>
    <w:basedOn w:val="a0"/>
    <w:uiPriority w:val="99"/>
    <w:rsid w:val="00554A27"/>
    <w:rPr>
      <w:rFonts w:cs="Times New Roman"/>
    </w:rPr>
  </w:style>
  <w:style w:type="character" w:styleId="af5">
    <w:name w:val="Strong"/>
    <w:basedOn w:val="a0"/>
    <w:uiPriority w:val="99"/>
    <w:qFormat/>
    <w:rsid w:val="00554A27"/>
    <w:rPr>
      <w:rFonts w:cs="Times New Roman"/>
      <w:b/>
    </w:rPr>
  </w:style>
  <w:style w:type="paragraph" w:customStyle="1" w:styleId="p1">
    <w:name w:val="p1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rvts0">
    <w:name w:val="rvts0"/>
    <w:uiPriority w:val="99"/>
    <w:rsid w:val="00554A27"/>
  </w:style>
  <w:style w:type="paragraph" w:customStyle="1" w:styleId="13">
    <w:name w:val="Без интервала1"/>
    <w:uiPriority w:val="99"/>
    <w:rsid w:val="00554A27"/>
    <w:pPr>
      <w:ind w:firstLine="709"/>
      <w:jc w:val="both"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msolistparagraph0">
    <w:name w:val="msolistparagraph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Emphasis"/>
    <w:basedOn w:val="a0"/>
    <w:uiPriority w:val="99"/>
    <w:qFormat/>
    <w:rsid w:val="00554A27"/>
    <w:rPr>
      <w:rFonts w:cs="Times New Roman"/>
      <w:i/>
    </w:rPr>
  </w:style>
  <w:style w:type="paragraph" w:customStyle="1" w:styleId="af7">
    <w:name w:val="[Без стиля]"/>
    <w:uiPriority w:val="99"/>
    <w:rsid w:val="00554A27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 w:eastAsia="uk-UA"/>
    </w:rPr>
  </w:style>
  <w:style w:type="paragraph" w:customStyle="1" w:styleId="af8">
    <w:name w:val="Додаток_таблица_шапка (Додаток)"/>
    <w:basedOn w:val="a"/>
    <w:uiPriority w:val="99"/>
    <w:rsid w:val="00554A27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z w:val="17"/>
      <w:szCs w:val="17"/>
      <w:lang w:val="uk-UA" w:eastAsia="uk-UA"/>
    </w:rPr>
  </w:style>
  <w:style w:type="paragraph" w:customStyle="1" w:styleId="af9">
    <w:name w:val="Додаток_таблица_основной текст (Додаток)"/>
    <w:basedOn w:val="a"/>
    <w:uiPriority w:val="99"/>
    <w:rsid w:val="00554A2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eastAsia="Times New Roman" w:hAnsi="Cambria" w:cs="Cambria"/>
      <w:color w:val="000000"/>
      <w:sz w:val="18"/>
      <w:szCs w:val="18"/>
      <w:lang w:val="uk-UA" w:eastAsia="uk-UA"/>
    </w:rPr>
  </w:style>
  <w:style w:type="paragraph" w:customStyle="1" w:styleId="afa">
    <w:name w:val="Таблица_список (Таблица)"/>
    <w:basedOn w:val="a"/>
    <w:uiPriority w:val="99"/>
    <w:rsid w:val="00554A27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26">
    <w:name w:val="Стиль2"/>
    <w:basedOn w:val="a"/>
    <w:link w:val="27"/>
    <w:uiPriority w:val="99"/>
    <w:rsid w:val="00554A2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uk-UA" w:eastAsia="ru-RU"/>
    </w:rPr>
  </w:style>
  <w:style w:type="character" w:customStyle="1" w:styleId="27">
    <w:name w:val="Стиль2 Знак"/>
    <w:link w:val="26"/>
    <w:uiPriority w:val="99"/>
    <w:locked/>
    <w:rsid w:val="00554A27"/>
    <w:rPr>
      <w:rFonts w:eastAsia="Times New Roman"/>
      <w:color w:val="000000"/>
      <w:sz w:val="20"/>
      <w:lang w:val="uk-UA" w:eastAsia="ru-RU"/>
    </w:rPr>
  </w:style>
  <w:style w:type="paragraph" w:customStyle="1" w:styleId="afb">
    <w:name w:val="Додаток_основной_текст (Додаток)"/>
    <w:basedOn w:val="a"/>
    <w:uiPriority w:val="99"/>
    <w:rsid w:val="00554A2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msonospacing0">
    <w:name w:val="msonospacing"/>
    <w:uiPriority w:val="99"/>
    <w:rsid w:val="00554A27"/>
    <w:rPr>
      <w:rFonts w:ascii="Calibri" w:hAnsi="Calibri"/>
      <w:sz w:val="22"/>
      <w:szCs w:val="22"/>
      <w:lang w:eastAsia="en-US"/>
    </w:rPr>
  </w:style>
  <w:style w:type="paragraph" w:customStyle="1" w:styleId="font8">
    <w:name w:val="font_8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olor25">
    <w:name w:val="color_25"/>
    <w:uiPriority w:val="99"/>
    <w:rsid w:val="00554A27"/>
  </w:style>
  <w:style w:type="character" w:customStyle="1" w:styleId="Bodytext2Bold">
    <w:name w:val="Body text (2) + Bold"/>
    <w:basedOn w:val="a0"/>
    <w:uiPriority w:val="99"/>
    <w:rsid w:val="00143BDD"/>
    <w:rPr>
      <w:rFonts w:ascii="Arial" w:eastAsia="Times New Roman" w:hAnsi="Arial" w:cs="Arial"/>
      <w:b/>
      <w:bCs/>
      <w:color w:val="95D50A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2">
    <w:name w:val="Body text (2)"/>
    <w:basedOn w:val="a0"/>
    <w:uiPriority w:val="99"/>
    <w:rsid w:val="00E23C6A"/>
    <w:rPr>
      <w:rFonts w:ascii="Arial" w:eastAsia="Times New Roman" w:hAnsi="Arial" w:cs="Arial"/>
      <w:color w:val="231F2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4">
    <w:name w:val="Body text (4)"/>
    <w:basedOn w:val="a0"/>
    <w:uiPriority w:val="99"/>
    <w:rsid w:val="007404F5"/>
    <w:rPr>
      <w:rFonts w:ascii="Arial" w:eastAsia="Times New Roman" w:hAnsi="Arial" w:cs="Arial"/>
      <w:b/>
      <w:bCs/>
      <w:color w:val="474145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Bodytext9">
    <w:name w:val="Body text (9)"/>
    <w:basedOn w:val="a0"/>
    <w:uiPriority w:val="99"/>
    <w:rsid w:val="009D43CE"/>
    <w:rPr>
      <w:rFonts w:ascii="Arial" w:eastAsia="Times New Roman" w:hAnsi="Arial" w:cs="Arial"/>
      <w:b/>
      <w:bCs/>
      <w:color w:val="231F20"/>
      <w:spacing w:val="0"/>
      <w:w w:val="100"/>
      <w:position w:val="0"/>
      <w:sz w:val="44"/>
      <w:szCs w:val="44"/>
      <w:u w:val="none"/>
      <w:lang w:val="uk-UA" w:eastAsia="uk-UA"/>
    </w:rPr>
  </w:style>
  <w:style w:type="character" w:customStyle="1" w:styleId="apple-style-span">
    <w:name w:val="apple-style-span"/>
    <w:basedOn w:val="a0"/>
    <w:rsid w:val="00B5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pas/pro-pochatok-navchalnogo-roku-pid-chas-diyi-pravovogo-rezhimu-voyennogo-stanu-v-ukrayini-i240622-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pas/pro-pochatok-navchalnogo-roku-pid-chas-diyi-pravovogo-rezhimu-voyennogo-stanu-v-ukrayini-i240622-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6877-62B2-408B-82D6-4348CD56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62</Pages>
  <Words>60621</Words>
  <Characters>34555</Characters>
  <Application>Microsoft Office Word</Application>
  <DocSecurity>0</DocSecurity>
  <Lines>287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2020-09-08T16:04:00Z</cp:lastPrinted>
  <dcterms:created xsi:type="dcterms:W3CDTF">2006-01-01T01:42:00Z</dcterms:created>
  <dcterms:modified xsi:type="dcterms:W3CDTF">2022-10-24T18:52:00Z</dcterms:modified>
</cp:coreProperties>
</file>