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5D" w:rsidRPr="005126F1" w:rsidRDefault="0081295D" w:rsidP="0081295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126F1">
        <w:rPr>
          <w:rFonts w:ascii="Times New Roman" w:hAnsi="Times New Roman" w:cs="Times New Roman"/>
          <w:b/>
          <w:sz w:val="28"/>
          <w:lang w:val="uk-UA"/>
        </w:rPr>
        <w:t xml:space="preserve">Індивідуальний план роботи </w:t>
      </w:r>
    </w:p>
    <w:p w:rsidR="0081295D" w:rsidRPr="005126F1" w:rsidRDefault="0081295D" w:rsidP="0081295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126F1">
        <w:rPr>
          <w:rFonts w:ascii="Times New Roman" w:hAnsi="Times New Roman" w:cs="Times New Roman"/>
          <w:b/>
          <w:sz w:val="28"/>
          <w:lang w:val="uk-UA"/>
        </w:rPr>
        <w:t xml:space="preserve">під час карантину з  </w:t>
      </w:r>
      <w:r>
        <w:rPr>
          <w:rFonts w:ascii="Times New Roman" w:hAnsi="Times New Roman" w:cs="Times New Roman"/>
          <w:b/>
          <w:sz w:val="28"/>
          <w:lang w:val="uk-UA"/>
        </w:rPr>
        <w:t>05</w:t>
      </w:r>
      <w:r w:rsidRPr="005126F1">
        <w:rPr>
          <w:rFonts w:ascii="Times New Roman" w:hAnsi="Times New Roman" w:cs="Times New Roman"/>
          <w:b/>
          <w:sz w:val="28"/>
          <w:lang w:val="uk-UA"/>
        </w:rPr>
        <w:t>.0</w:t>
      </w:r>
      <w:r>
        <w:rPr>
          <w:rFonts w:ascii="Times New Roman" w:hAnsi="Times New Roman" w:cs="Times New Roman"/>
          <w:b/>
          <w:sz w:val="28"/>
          <w:lang w:val="uk-UA"/>
        </w:rPr>
        <w:t>4</w:t>
      </w:r>
      <w:r w:rsidRPr="005126F1">
        <w:rPr>
          <w:rFonts w:ascii="Times New Roman" w:hAnsi="Times New Roman" w:cs="Times New Roman"/>
          <w:b/>
          <w:sz w:val="28"/>
          <w:lang w:val="uk-UA"/>
        </w:rPr>
        <w:t xml:space="preserve">.2021 по </w:t>
      </w:r>
      <w:r>
        <w:rPr>
          <w:rFonts w:ascii="Times New Roman" w:hAnsi="Times New Roman" w:cs="Times New Roman"/>
          <w:b/>
          <w:sz w:val="28"/>
          <w:lang w:val="uk-UA"/>
        </w:rPr>
        <w:t>0</w:t>
      </w:r>
      <w:r>
        <w:rPr>
          <w:rFonts w:ascii="Times New Roman" w:hAnsi="Times New Roman" w:cs="Times New Roman"/>
          <w:b/>
          <w:sz w:val="28"/>
          <w:lang w:val="uk-UA"/>
        </w:rPr>
        <w:t>9</w:t>
      </w:r>
      <w:bookmarkStart w:id="0" w:name="_GoBack"/>
      <w:bookmarkEnd w:id="0"/>
      <w:r w:rsidRPr="005126F1">
        <w:rPr>
          <w:rFonts w:ascii="Times New Roman" w:hAnsi="Times New Roman" w:cs="Times New Roman"/>
          <w:b/>
          <w:sz w:val="28"/>
          <w:lang w:val="uk-UA"/>
        </w:rPr>
        <w:t>.0</w:t>
      </w:r>
      <w:r>
        <w:rPr>
          <w:rFonts w:ascii="Times New Roman" w:hAnsi="Times New Roman" w:cs="Times New Roman"/>
          <w:b/>
          <w:sz w:val="28"/>
          <w:lang w:val="uk-UA"/>
        </w:rPr>
        <w:t>4</w:t>
      </w:r>
      <w:r w:rsidRPr="005126F1">
        <w:rPr>
          <w:rFonts w:ascii="Times New Roman" w:hAnsi="Times New Roman" w:cs="Times New Roman"/>
          <w:b/>
          <w:sz w:val="28"/>
          <w:lang w:val="uk-UA"/>
        </w:rPr>
        <w:t>.2021 року</w:t>
      </w:r>
    </w:p>
    <w:p w:rsidR="0081295D" w:rsidRPr="005126F1" w:rsidRDefault="0081295D" w:rsidP="0081295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126F1">
        <w:rPr>
          <w:rFonts w:ascii="Times New Roman" w:hAnsi="Times New Roman" w:cs="Times New Roman"/>
          <w:b/>
          <w:sz w:val="28"/>
          <w:lang w:val="uk-UA"/>
        </w:rPr>
        <w:t>вчителя математики Коваль Т.І.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394"/>
        <w:gridCol w:w="1400"/>
        <w:gridCol w:w="2393"/>
      </w:tblGrid>
      <w:tr w:rsidR="0081295D" w:rsidTr="00A601A5">
        <w:tc>
          <w:tcPr>
            <w:tcW w:w="1384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Дата</w:t>
            </w:r>
          </w:p>
        </w:tc>
        <w:tc>
          <w:tcPr>
            <w:tcW w:w="4394" w:type="dxa"/>
          </w:tcPr>
          <w:p w:rsidR="0081295D" w:rsidRPr="005126F1" w:rsidRDefault="0081295D" w:rsidP="00A601A5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ab/>
              <w:t>Зміст роботи</w:t>
            </w:r>
          </w:p>
        </w:tc>
        <w:tc>
          <w:tcPr>
            <w:tcW w:w="1400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Час роботи</w:t>
            </w:r>
          </w:p>
        </w:tc>
        <w:tc>
          <w:tcPr>
            <w:tcW w:w="2393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Примітка </w:t>
            </w:r>
          </w:p>
        </w:tc>
      </w:tr>
      <w:tr w:rsidR="0081295D" w:rsidTr="00A601A5">
        <w:tc>
          <w:tcPr>
            <w:tcW w:w="1384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05</w:t>
            </w: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2021</w:t>
            </w:r>
          </w:p>
        </w:tc>
        <w:tc>
          <w:tcPr>
            <w:tcW w:w="4394" w:type="dxa"/>
          </w:tcPr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1.Складання індивідуального плану роботи на період карантину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2.Упорядкування папок для тематичного оцінювання.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3.Опрацювання фахової літератури</w:t>
            </w:r>
          </w:p>
        </w:tc>
        <w:tc>
          <w:tcPr>
            <w:tcW w:w="1400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15:00</w:t>
            </w:r>
          </w:p>
        </w:tc>
        <w:tc>
          <w:tcPr>
            <w:tcW w:w="2393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81295D" w:rsidTr="00A601A5">
        <w:tc>
          <w:tcPr>
            <w:tcW w:w="1384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06</w:t>
            </w: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2021</w:t>
            </w:r>
          </w:p>
        </w:tc>
        <w:tc>
          <w:tcPr>
            <w:tcW w:w="4394" w:type="dxa"/>
          </w:tcPr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1.Розробка і розміщення завдань для учнів 5-9 класів з математики та геометрії , фізики 7,8 кл.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2.Консультації з учнями та їх батьками з питань дистанційного навчання(5-6 кл.)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3.Перегляд тестів на освітній платформі «на урок»</w:t>
            </w:r>
          </w:p>
        </w:tc>
        <w:tc>
          <w:tcPr>
            <w:tcW w:w="1400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15:00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93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81295D" w:rsidTr="00A601A5">
        <w:tc>
          <w:tcPr>
            <w:tcW w:w="1384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07</w:t>
            </w: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2021</w:t>
            </w:r>
          </w:p>
        </w:tc>
        <w:tc>
          <w:tcPr>
            <w:tcW w:w="4394" w:type="dxa"/>
          </w:tcPr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1.Розробка і розсилка завдань з математики та алгебри (5-9 кл.)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2.Перевірка надісланих учнями робіт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3.Підбір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інтернет-матеріалів</w:t>
            </w:r>
            <w:proofErr w:type="spellEnd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для дистанційного навчання.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4.Підготовка до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онлайн-консультацій</w:t>
            </w:r>
            <w:proofErr w:type="spellEnd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в умовах дистанційного навчання.</w:t>
            </w:r>
          </w:p>
        </w:tc>
        <w:tc>
          <w:tcPr>
            <w:tcW w:w="1400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15:00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93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81295D" w:rsidTr="00A601A5">
        <w:tc>
          <w:tcPr>
            <w:tcW w:w="1384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4.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2021</w:t>
            </w:r>
          </w:p>
        </w:tc>
        <w:tc>
          <w:tcPr>
            <w:tcW w:w="4394" w:type="dxa"/>
          </w:tcPr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1.Розробка і розсилка завдань з математики і фізики  на 14,15/01.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2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.Перегляд</w:t>
            </w:r>
            <w:proofErr w:type="spellEnd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та підбір тестів на освітній платформі «на урок».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3.Індивідуальні консультації для учнів,які потребують допомоги під час навчання в дистанційній формі.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4.Надсилання завдання</w:t>
            </w:r>
            <w:r w:rsidRPr="005126F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з математики 9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кл.через</w:t>
            </w:r>
            <w:proofErr w:type="spellEnd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1400" w:type="dxa"/>
          </w:tcPr>
          <w:p w:rsidR="0081295D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15:00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93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81295D" w:rsidTr="00A601A5">
        <w:tc>
          <w:tcPr>
            <w:tcW w:w="1384" w:type="dxa"/>
          </w:tcPr>
          <w:p w:rsidR="0081295D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.04.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2021</w:t>
            </w:r>
          </w:p>
        </w:tc>
        <w:tc>
          <w:tcPr>
            <w:tcW w:w="4394" w:type="dxa"/>
          </w:tcPr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1.Збір виконаних практичних завдань,відповідей на тести, учнями на виставлення оцінок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2.Підбір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інтернет-матеріалів</w:t>
            </w:r>
            <w:proofErr w:type="spellEnd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для дистанційного навчання на наступний тиждень.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3.Консультації з учнями які потребують допомоги 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4.Самоосвітня робота в мережі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інтернет</w:t>
            </w:r>
            <w:proofErr w:type="spellEnd"/>
          </w:p>
        </w:tc>
        <w:tc>
          <w:tcPr>
            <w:tcW w:w="1400" w:type="dxa"/>
          </w:tcPr>
          <w:p w:rsidR="0081295D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15:00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93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</w:tbl>
    <w:p w:rsidR="00B95638" w:rsidRDefault="00B95638"/>
    <w:sectPr w:rsidR="00B9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0F"/>
    <w:rsid w:val="00005297"/>
    <w:rsid w:val="00025F73"/>
    <w:rsid w:val="000275F4"/>
    <w:rsid w:val="00036C0F"/>
    <w:rsid w:val="00040A7B"/>
    <w:rsid w:val="00050600"/>
    <w:rsid w:val="00055F16"/>
    <w:rsid w:val="00056CFB"/>
    <w:rsid w:val="00082EA7"/>
    <w:rsid w:val="000A71BB"/>
    <w:rsid w:val="000C266C"/>
    <w:rsid w:val="000C54B4"/>
    <w:rsid w:val="000D2F9A"/>
    <w:rsid w:val="000D6DCB"/>
    <w:rsid w:val="00102491"/>
    <w:rsid w:val="0011052D"/>
    <w:rsid w:val="00110C0F"/>
    <w:rsid w:val="001248D1"/>
    <w:rsid w:val="00133B70"/>
    <w:rsid w:val="001411C3"/>
    <w:rsid w:val="001508AB"/>
    <w:rsid w:val="0015718C"/>
    <w:rsid w:val="00186694"/>
    <w:rsid w:val="00197D64"/>
    <w:rsid w:val="001B0570"/>
    <w:rsid w:val="001B5DF9"/>
    <w:rsid w:val="001F09B4"/>
    <w:rsid w:val="0020554F"/>
    <w:rsid w:val="00224A72"/>
    <w:rsid w:val="00235E45"/>
    <w:rsid w:val="002374BF"/>
    <w:rsid w:val="0024103E"/>
    <w:rsid w:val="002510A2"/>
    <w:rsid w:val="0025699C"/>
    <w:rsid w:val="002631C3"/>
    <w:rsid w:val="0027665B"/>
    <w:rsid w:val="0027760C"/>
    <w:rsid w:val="0029101E"/>
    <w:rsid w:val="002A001C"/>
    <w:rsid w:val="002B7093"/>
    <w:rsid w:val="002C5D1D"/>
    <w:rsid w:val="002D2E57"/>
    <w:rsid w:val="002E60C3"/>
    <w:rsid w:val="002F062A"/>
    <w:rsid w:val="002F5404"/>
    <w:rsid w:val="002F549F"/>
    <w:rsid w:val="00304367"/>
    <w:rsid w:val="00344C01"/>
    <w:rsid w:val="00346A6A"/>
    <w:rsid w:val="00357A67"/>
    <w:rsid w:val="003612B6"/>
    <w:rsid w:val="00364065"/>
    <w:rsid w:val="00410524"/>
    <w:rsid w:val="00443D13"/>
    <w:rsid w:val="004572AD"/>
    <w:rsid w:val="00457E8B"/>
    <w:rsid w:val="00461F6B"/>
    <w:rsid w:val="00475BA2"/>
    <w:rsid w:val="00490269"/>
    <w:rsid w:val="004C5443"/>
    <w:rsid w:val="004F5E81"/>
    <w:rsid w:val="0050071A"/>
    <w:rsid w:val="00500823"/>
    <w:rsid w:val="0051024A"/>
    <w:rsid w:val="00512412"/>
    <w:rsid w:val="005150F1"/>
    <w:rsid w:val="00570D9A"/>
    <w:rsid w:val="00596BA5"/>
    <w:rsid w:val="005A1FD6"/>
    <w:rsid w:val="005D3CEE"/>
    <w:rsid w:val="005E07D4"/>
    <w:rsid w:val="005E13DF"/>
    <w:rsid w:val="005F6412"/>
    <w:rsid w:val="00614473"/>
    <w:rsid w:val="00616126"/>
    <w:rsid w:val="006349A6"/>
    <w:rsid w:val="00645263"/>
    <w:rsid w:val="006568F7"/>
    <w:rsid w:val="00661FC3"/>
    <w:rsid w:val="00666E86"/>
    <w:rsid w:val="006672DC"/>
    <w:rsid w:val="00685156"/>
    <w:rsid w:val="00685DB8"/>
    <w:rsid w:val="006A2364"/>
    <w:rsid w:val="006A5E60"/>
    <w:rsid w:val="006A75AF"/>
    <w:rsid w:val="006E09C2"/>
    <w:rsid w:val="006F3274"/>
    <w:rsid w:val="006F52E3"/>
    <w:rsid w:val="007078CB"/>
    <w:rsid w:val="007231A8"/>
    <w:rsid w:val="007471E8"/>
    <w:rsid w:val="0078370A"/>
    <w:rsid w:val="007A5230"/>
    <w:rsid w:val="007F48F8"/>
    <w:rsid w:val="0081295D"/>
    <w:rsid w:val="00822963"/>
    <w:rsid w:val="00826F09"/>
    <w:rsid w:val="00830C92"/>
    <w:rsid w:val="00847C05"/>
    <w:rsid w:val="00862EEF"/>
    <w:rsid w:val="00876387"/>
    <w:rsid w:val="008872BE"/>
    <w:rsid w:val="00896444"/>
    <w:rsid w:val="008B7209"/>
    <w:rsid w:val="008B7749"/>
    <w:rsid w:val="008C0F28"/>
    <w:rsid w:val="008C4A93"/>
    <w:rsid w:val="008D104C"/>
    <w:rsid w:val="008E0471"/>
    <w:rsid w:val="00912CDE"/>
    <w:rsid w:val="00914464"/>
    <w:rsid w:val="00921C5F"/>
    <w:rsid w:val="009310C5"/>
    <w:rsid w:val="0093365E"/>
    <w:rsid w:val="0094008A"/>
    <w:rsid w:val="00940B72"/>
    <w:rsid w:val="00942DF1"/>
    <w:rsid w:val="00952624"/>
    <w:rsid w:val="00953794"/>
    <w:rsid w:val="00954CCB"/>
    <w:rsid w:val="00981E7A"/>
    <w:rsid w:val="0099008C"/>
    <w:rsid w:val="00997ECC"/>
    <w:rsid w:val="009A5C6D"/>
    <w:rsid w:val="009C1510"/>
    <w:rsid w:val="009D155A"/>
    <w:rsid w:val="009D2A2F"/>
    <w:rsid w:val="009F050D"/>
    <w:rsid w:val="009F19D8"/>
    <w:rsid w:val="009F1D71"/>
    <w:rsid w:val="00A32474"/>
    <w:rsid w:val="00A57E46"/>
    <w:rsid w:val="00AA68D0"/>
    <w:rsid w:val="00AB5973"/>
    <w:rsid w:val="00AC693B"/>
    <w:rsid w:val="00AC7CE2"/>
    <w:rsid w:val="00B1512C"/>
    <w:rsid w:val="00B304CF"/>
    <w:rsid w:val="00B6607F"/>
    <w:rsid w:val="00B73C4C"/>
    <w:rsid w:val="00B95638"/>
    <w:rsid w:val="00BA3E74"/>
    <w:rsid w:val="00BB033D"/>
    <w:rsid w:val="00BB1C82"/>
    <w:rsid w:val="00BF34D9"/>
    <w:rsid w:val="00C27508"/>
    <w:rsid w:val="00C32345"/>
    <w:rsid w:val="00C46B81"/>
    <w:rsid w:val="00C56C25"/>
    <w:rsid w:val="00C832F5"/>
    <w:rsid w:val="00CA2445"/>
    <w:rsid w:val="00CC0E3E"/>
    <w:rsid w:val="00CC410A"/>
    <w:rsid w:val="00CC4C67"/>
    <w:rsid w:val="00CD7F16"/>
    <w:rsid w:val="00CE7403"/>
    <w:rsid w:val="00CE74A5"/>
    <w:rsid w:val="00D11B25"/>
    <w:rsid w:val="00D321ED"/>
    <w:rsid w:val="00D604E5"/>
    <w:rsid w:val="00D82ECA"/>
    <w:rsid w:val="00D9002F"/>
    <w:rsid w:val="00DA1929"/>
    <w:rsid w:val="00DA47BF"/>
    <w:rsid w:val="00DA7458"/>
    <w:rsid w:val="00DB0018"/>
    <w:rsid w:val="00DB2232"/>
    <w:rsid w:val="00DB2F54"/>
    <w:rsid w:val="00DB6664"/>
    <w:rsid w:val="00E2764D"/>
    <w:rsid w:val="00E30F39"/>
    <w:rsid w:val="00E45AD8"/>
    <w:rsid w:val="00E50B09"/>
    <w:rsid w:val="00E64E9B"/>
    <w:rsid w:val="00E650C1"/>
    <w:rsid w:val="00E77ACF"/>
    <w:rsid w:val="00E877D1"/>
    <w:rsid w:val="00EA267E"/>
    <w:rsid w:val="00EA6F4A"/>
    <w:rsid w:val="00EB4506"/>
    <w:rsid w:val="00EC03C5"/>
    <w:rsid w:val="00EC07D9"/>
    <w:rsid w:val="00ED3E6D"/>
    <w:rsid w:val="00F075B6"/>
    <w:rsid w:val="00F12213"/>
    <w:rsid w:val="00F138B4"/>
    <w:rsid w:val="00F34705"/>
    <w:rsid w:val="00F4166C"/>
    <w:rsid w:val="00F41C31"/>
    <w:rsid w:val="00F630DA"/>
    <w:rsid w:val="00F679D5"/>
    <w:rsid w:val="00F9321C"/>
    <w:rsid w:val="00FA1751"/>
    <w:rsid w:val="00FC2CC9"/>
    <w:rsid w:val="00FD09AC"/>
    <w:rsid w:val="00FD3E68"/>
    <w:rsid w:val="00FF2171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cp:keywords/>
  <dc:description/>
  <cp:lastModifiedBy>леня</cp:lastModifiedBy>
  <cp:revision>2</cp:revision>
  <dcterms:created xsi:type="dcterms:W3CDTF">2021-04-05T18:35:00Z</dcterms:created>
  <dcterms:modified xsi:type="dcterms:W3CDTF">2021-04-05T18:37:00Z</dcterms:modified>
</cp:coreProperties>
</file>