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12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</w:t>
      </w:r>
      <w:r w:rsidR="00657620">
        <w:rPr>
          <w:rFonts w:ascii="Times New Roman" w:eastAsia="Times New Roman" w:hAnsi="Times New Roman" w:cs="Times New Roman"/>
          <w:b/>
          <w:i/>
          <w:sz w:val="28"/>
          <w:lang w:val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A7629E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657620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B44003" w:rsidP="00B4400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12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B44003" w:rsidRPr="00B3087B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1.Історія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ровитку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44003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Правила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B44003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</w:t>
            </w:r>
          </w:p>
          <w:p w:rsidR="00B44003" w:rsidRDefault="00657620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vseosvita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library</w:instrText>
            </w:r>
            <w:r w:rsidRPr="00657620">
              <w:rPr>
                <w:lang w:val="ru-RU"/>
              </w:rPr>
              <w:instrText>/</w:instrText>
            </w:r>
            <w:r>
              <w:instrText>urok</w:instrText>
            </w:r>
            <w:r w:rsidRPr="00657620">
              <w:rPr>
                <w:lang w:val="ru-RU"/>
              </w:rPr>
              <w:instrText>-</w:instrText>
            </w:r>
            <w:r>
              <w:instrText>testovi</w:instrText>
            </w:r>
            <w:r w:rsidRPr="00657620">
              <w:rPr>
                <w:lang w:val="ru-RU"/>
              </w:rPr>
              <w:instrText>-</w:instrText>
            </w:r>
            <w:r>
              <w:instrText>zavdanna</w:instrText>
            </w:r>
            <w:r w:rsidRPr="00657620">
              <w:rPr>
                <w:lang w:val="ru-RU"/>
              </w:rPr>
              <w:instrText>-</w:instrText>
            </w:r>
            <w:r>
              <w:instrText>dla</w:instrText>
            </w:r>
            <w:r w:rsidRPr="00657620">
              <w:rPr>
                <w:lang w:val="ru-RU"/>
              </w:rPr>
              <w:instrText>-</w:instrText>
            </w:r>
            <w:r>
              <w:instrText>perevirki</w:instrText>
            </w:r>
            <w:r w:rsidRPr="00657620">
              <w:rPr>
                <w:lang w:val="ru-RU"/>
              </w:rPr>
              <w:instrText>-</w:instrText>
            </w:r>
            <w:r>
              <w:instrText>teoreticnih</w:instrText>
            </w:r>
            <w:r w:rsidRPr="00657620">
              <w:rPr>
                <w:lang w:val="ru-RU"/>
              </w:rPr>
              <w:instrText>-</w:instrText>
            </w:r>
            <w:r>
              <w:instrText>znan</w:instrText>
            </w:r>
            <w:r w:rsidRPr="00657620">
              <w:rPr>
                <w:lang w:val="ru-RU"/>
              </w:rPr>
              <w:instrText>-</w:instrText>
            </w:r>
            <w:r>
              <w:instrText>z</w:instrText>
            </w:r>
            <w:r w:rsidRPr="00657620">
              <w:rPr>
                <w:lang w:val="ru-RU"/>
              </w:rPr>
              <w:instrText>-</w:instrText>
            </w:r>
            <w:r>
              <w:instrText>temi</w:instrText>
            </w:r>
            <w:r w:rsidRPr="00657620">
              <w:rPr>
                <w:lang w:val="ru-RU"/>
              </w:rPr>
              <w:instrText>-</w:instrText>
            </w:r>
            <w:r>
              <w:instrText>nastilnij</w:instrText>
            </w:r>
            <w:r w:rsidRPr="00657620">
              <w:rPr>
                <w:lang w:val="ru-RU"/>
              </w:rPr>
              <w:instrText>-</w:instrText>
            </w:r>
            <w:r>
              <w:instrText>tenis</w:instrText>
            </w:r>
            <w:r w:rsidRPr="00657620">
              <w:rPr>
                <w:lang w:val="ru-RU"/>
              </w:rPr>
              <w:instrText>-231229.</w:instrText>
            </w:r>
            <w:r>
              <w:instrText>html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44003" w:rsidRPr="00D73A5B">
              <w:rPr>
                <w:rStyle w:val="a3"/>
                <w:rFonts w:ascii="Times New Roman" w:eastAsia="Times New Roman" w:hAnsi="Times New Roman" w:cs="Times New Roman"/>
                <w:sz w:val="24"/>
                <w:lang w:val="ru-RU"/>
              </w:rPr>
              <w:t>https://vseosvita.ua/library/urok-testovi-zavdanna-dla-perevirki-teoreticnih-znan-z-temi-nastilnij-tenis-231229.html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lang w:val="ru-RU"/>
              </w:rPr>
              <w:fldChar w:fldCharType="end"/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3087B" w:rsidRDefault="00A7629E" w:rsidP="008275E5">
            <w:pPr>
              <w:spacing w:after="0"/>
              <w:rPr>
                <w:lang w:val="uk-UA"/>
              </w:rPr>
            </w:pPr>
          </w:p>
        </w:tc>
      </w:tr>
      <w:tr w:rsidR="00A7629E" w:rsidRPr="00657620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8275E5" w:rsidP="008275E5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13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дидактичного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8E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3087B" w:rsidRDefault="00A7629E" w:rsidP="008275E5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7629E" w:rsidRPr="005B18EE" w:rsidRDefault="00A7629E" w:rsidP="008275E5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5B18EE" w:rsidRDefault="00A7629E" w:rsidP="008275E5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A7629E" w:rsidRDefault="00A7629E" w:rsidP="008275E5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7629E" w:rsidRDefault="00A7629E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7629E" w:rsidRDefault="00A7629E" w:rsidP="008275E5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5E5" w:rsidRPr="00B3087B" w:rsidRDefault="008275E5" w:rsidP="008275E5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1.Історія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ровитку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7629E" w:rsidRDefault="008275E5" w:rsidP="008275E5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Правила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5B18EE" w:rsidRDefault="00657620" w:rsidP="008275E5">
            <w:pPr>
              <w:spacing w:after="0"/>
              <w:ind w:right="1092"/>
              <w:rPr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naurok</w:instrText>
            </w:r>
            <w:r w:rsidRPr="00657620">
              <w:rPr>
                <w:lang w:val="ru-RU"/>
              </w:rPr>
              <w:instrText>.</w:instrText>
            </w:r>
            <w:r>
              <w:instrText>com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test</w:instrText>
            </w:r>
            <w:r w:rsidRPr="00657620">
              <w:rPr>
                <w:lang w:val="ru-RU"/>
              </w:rPr>
              <w:instrText>/</w:instrText>
            </w:r>
            <w:r>
              <w:instrText>nastilniy</w:instrText>
            </w:r>
            <w:r w:rsidRPr="00657620">
              <w:rPr>
                <w:lang w:val="ru-RU"/>
              </w:rPr>
              <w:instrText>-</w:instrText>
            </w:r>
            <w:r>
              <w:instrText>tenis</w:instrText>
            </w:r>
            <w:r w:rsidRPr="00657620">
              <w:rPr>
                <w:lang w:val="ru-RU"/>
              </w:rPr>
              <w:instrText>-7-</w:instrText>
            </w:r>
            <w:r>
              <w:instrText>klas</w:instrText>
            </w:r>
            <w:r w:rsidRPr="00657620">
              <w:rPr>
                <w:lang w:val="ru-RU"/>
              </w:rPr>
              <w:instrText>-647865.</w:instrText>
            </w:r>
            <w:r>
              <w:instrText>html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8275E5" w:rsidRPr="00D73A5B">
              <w:rPr>
                <w:rStyle w:val="a3"/>
                <w:lang w:val="ru-RU"/>
              </w:rPr>
              <w:t>https://naurok.com.ua/test/nastilniy-tenis-7-klas-647865.html</w:t>
            </w:r>
            <w:r>
              <w:rPr>
                <w:rStyle w:val="a3"/>
                <w:lang w:val="ru-RU"/>
              </w:rPr>
              <w:fldChar w:fldCharType="end"/>
            </w:r>
            <w:r w:rsidR="008275E5">
              <w:rPr>
                <w:lang w:val="ru-RU"/>
              </w:rPr>
              <w:t xml:space="preserve"> </w:t>
            </w:r>
          </w:p>
        </w:tc>
      </w:tr>
      <w:tr w:rsidR="00A7629E" w:rsidRPr="00657620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7629E" w:rsidRPr="008738AC" w:rsidRDefault="00A7629E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8275E5" w:rsidP="008275E5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4.0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ідбір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A7629E" w:rsidRPr="00BF5512" w:rsidRDefault="00A7629E" w:rsidP="008275E5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A7629E" w:rsidRPr="00B3087B" w:rsidRDefault="00A7629E" w:rsidP="008275E5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275E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7629E" w:rsidRPr="005B18EE" w:rsidRDefault="00A7629E" w:rsidP="008275E5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A7629E" w:rsidRPr="00BF5512" w:rsidRDefault="00A7629E" w:rsidP="008275E5">
            <w:pPr>
              <w:spacing w:after="0"/>
              <w:ind w:right="264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F5512" w:rsidRDefault="00A7629E" w:rsidP="008275E5">
            <w:pPr>
              <w:spacing w:after="0"/>
              <w:rPr>
                <w:lang w:val="ru-RU"/>
              </w:rPr>
            </w:pPr>
          </w:p>
          <w:p w:rsidR="00A7629E" w:rsidRPr="00BF5512" w:rsidRDefault="00A7629E" w:rsidP="008275E5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.00- 13.00 </w:t>
            </w:r>
          </w:p>
          <w:p w:rsidR="00A7629E" w:rsidRPr="00BF5512" w:rsidRDefault="00A7629E" w:rsidP="008275E5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F5512" w:rsidRDefault="00A7629E" w:rsidP="008275E5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BF5512" w:rsidRDefault="00A7629E" w:rsidP="008275E5">
            <w:pPr>
              <w:spacing w:after="0"/>
              <w:ind w:right="56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13.00- 13.55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44003" w:rsidRDefault="00A7629E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7629E" w:rsidRPr="00BF5512" w:rsidRDefault="00A7629E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7629E" w:rsidRPr="008275E5" w:rsidRDefault="00A7629E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="008275E5"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="008275E5"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="008275E5"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7629E" w:rsidRPr="00BF5512" w:rsidRDefault="00A7629E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tbl>
      <w:tblPr>
        <w:tblW w:w="10917" w:type="dxa"/>
        <w:tblInd w:w="-886" w:type="dxa"/>
        <w:tblLayout w:type="fixed"/>
        <w:tblCellMar>
          <w:top w:w="9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7"/>
        <w:gridCol w:w="3685"/>
        <w:gridCol w:w="61"/>
        <w:gridCol w:w="1640"/>
        <w:gridCol w:w="13"/>
        <w:gridCol w:w="3642"/>
        <w:gridCol w:w="31"/>
      </w:tblGrid>
      <w:tr w:rsidR="00A7629E" w:rsidRPr="00095F1C" w:rsidTr="00221BD1">
        <w:trPr>
          <w:trHeight w:val="139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221BD1" w:rsidRDefault="00221BD1" w:rsidP="00221BD1">
            <w:pPr>
              <w:spacing w:after="0"/>
              <w:ind w:left="29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15</w:t>
            </w:r>
            <w:r w:rsidR="00A7629E" w:rsidRPr="00A7629E">
              <w:rPr>
                <w:rFonts w:ascii="Times New Roman" w:eastAsia="Times New Roman" w:hAnsi="Times New Roman" w:cs="Times New Roman"/>
                <w:i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  <w:r w:rsidR="00A7629E" w:rsidRPr="00A7629E">
              <w:rPr>
                <w:rFonts w:ascii="Times New Roman" w:eastAsia="Times New Roman" w:hAnsi="Times New Roman" w:cs="Times New Roman"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інтерактивних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темах: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Настільний</w:t>
            </w:r>
            <w:proofErr w:type="spell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</w:t>
            </w:r>
            <w:proofErr w:type="gram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A7629E" w:rsidRPr="00B3087B" w:rsidRDefault="00A7629E" w:rsidP="008275E5">
            <w:pPr>
              <w:spacing w:after="0" w:line="27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proofErr w:type="gram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</w:p>
          <w:p w:rsidR="00A7629E" w:rsidRPr="005B18EE" w:rsidRDefault="00A7629E" w:rsidP="008275E5">
            <w:pPr>
              <w:spacing w:after="0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2.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Продовжити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розробляти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ідбирати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тематичної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перевірки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школярів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13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–1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.45 </w:t>
            </w: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Default="00A7629E" w:rsidP="008275E5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7629E" w:rsidRPr="00095F1C" w:rsidRDefault="00A7629E" w:rsidP="008275E5">
            <w:pPr>
              <w:spacing w:after="0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14:45 – 15.30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</w:p>
          <w:p w:rsidR="00221BD1" w:rsidRDefault="00221BD1" w:rsidP="00221BD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Default="00221BD1" w:rsidP="00221BD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21BD1" w:rsidRDefault="00221BD1" w:rsidP="00221BD1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lastRenderedPageBreak/>
              <w:t>ТЕСТОВІ ЗАВДАННЯ</w:t>
            </w:r>
          </w:p>
          <w:p w:rsidR="00A7629E" w:rsidRDefault="00657620" w:rsidP="00221BD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naurok</w:instrText>
            </w:r>
            <w:r w:rsidRPr="00657620">
              <w:rPr>
                <w:lang w:val="ru-RU"/>
              </w:rPr>
              <w:instrText>.</w:instrText>
            </w:r>
            <w:r>
              <w:instrText>com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test</w:instrText>
            </w:r>
            <w:r w:rsidRPr="00657620">
              <w:rPr>
                <w:lang w:val="ru-RU"/>
              </w:rPr>
              <w:instrText>/</w:instrText>
            </w:r>
            <w:r>
              <w:instrText>nastilniy</w:instrText>
            </w:r>
            <w:r w:rsidRPr="00657620">
              <w:rPr>
                <w:lang w:val="ru-RU"/>
              </w:rPr>
              <w:instrText>-</w:instrText>
            </w:r>
            <w:r>
              <w:instrText>tenis</w:instrText>
            </w:r>
            <w:r w:rsidRPr="00657620">
              <w:rPr>
                <w:lang w:val="ru-RU"/>
              </w:rPr>
              <w:instrText>-7-</w:instrText>
            </w:r>
            <w:r>
              <w:instrText>klas</w:instrText>
            </w:r>
            <w:r w:rsidRPr="00657620">
              <w:rPr>
                <w:lang w:val="ru-RU"/>
              </w:rPr>
              <w:instrText>-647865.</w:instrText>
            </w:r>
            <w:r>
              <w:instrText>html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221BD1" w:rsidRPr="00D73A5B">
              <w:rPr>
                <w:rStyle w:val="a3"/>
                <w:lang w:val="ru-RU"/>
              </w:rPr>
              <w:t>https://naurok.com.ua/test/nastilniy-tenis-7-klas-647865.html</w:t>
            </w:r>
            <w:r>
              <w:rPr>
                <w:rStyle w:val="a3"/>
                <w:lang w:val="ru-RU"/>
              </w:rPr>
              <w:fldChar w:fldCharType="end"/>
            </w:r>
          </w:p>
          <w:p w:rsidR="00A7629E" w:rsidRPr="00095F1C" w:rsidRDefault="00657620" w:rsidP="008275E5">
            <w:pPr>
              <w:spacing w:after="0"/>
              <w:rPr>
                <w:lang w:val="ru-RU"/>
              </w:rPr>
            </w:pPr>
            <w:hyperlink r:id="rId7" w:history="1">
              <w:r w:rsidR="00A7629E" w:rsidRPr="00552E98">
                <w:rPr>
                  <w:rStyle w:val="a3"/>
                  <w:sz w:val="24"/>
                </w:rPr>
                <w:t>https://vseosvita.ua/test</w:t>
              </w:r>
            </w:hyperlink>
          </w:p>
        </w:tc>
      </w:tr>
      <w:tr w:rsidR="00A7629E" w:rsidRPr="00657620" w:rsidTr="00221BD1">
        <w:trPr>
          <w:trHeight w:val="24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095F1C" w:rsidRDefault="00A7629E" w:rsidP="008275E5">
            <w:pPr>
              <w:spacing w:after="0"/>
              <w:ind w:right="45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221BD1" w:rsidP="00221BD1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18</w:t>
            </w:r>
            <w:r w:rsidR="00A7629E">
              <w:rPr>
                <w:rFonts w:ascii="Times New Roman" w:eastAsia="Times New Roman" w:hAnsi="Times New Roman" w:cs="Times New Roman"/>
                <w:i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</w:t>
            </w:r>
            <w:r w:rsidR="00A7629E" w:rsidRPr="00A7629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1 .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ідбір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A7629E" w:rsidRPr="00BF5512" w:rsidRDefault="00A7629E" w:rsidP="00A7629E">
            <w:pPr>
              <w:spacing w:after="2" w:line="273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7629E" w:rsidRDefault="00A7629E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A7629E" w:rsidRDefault="00221BD1" w:rsidP="00A7629E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A7629E"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5 </w:t>
            </w:r>
            <w:proofErr w:type="spellStart"/>
            <w:r w:rsidR="00A7629E"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</w:p>
          <w:p w:rsidR="00A7629E" w:rsidRPr="005B18EE" w:rsidRDefault="00A7629E" w:rsidP="00A7629E">
            <w:pPr>
              <w:spacing w:after="0"/>
              <w:ind w:right="119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095F1C" w:rsidRDefault="00A7629E" w:rsidP="008275E5">
            <w:pPr>
              <w:spacing w:after="0"/>
              <w:ind w:right="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 </w:t>
            </w:r>
          </w:p>
          <w:p w:rsidR="00A7629E" w:rsidRPr="00095F1C" w:rsidRDefault="00A7629E" w:rsidP="008275E5">
            <w:pPr>
              <w:spacing w:after="0"/>
              <w:ind w:left="14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095F1C" w:rsidRDefault="00A7629E" w:rsidP="008275E5">
            <w:pPr>
              <w:spacing w:after="0"/>
              <w:ind w:left="14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095F1C" w:rsidRDefault="00A7629E" w:rsidP="00221BD1">
            <w:pPr>
              <w:spacing w:after="0"/>
              <w:ind w:right="41"/>
              <w:jc w:val="center"/>
              <w:rPr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0 -1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A7629E" w:rsidP="00A7629E">
            <w:pPr>
              <w:spacing w:after="0"/>
              <w:rPr>
                <w:lang w:val="uk-UA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52E98">
              <w:rPr>
                <w:lang w:val="uk-UA"/>
              </w:rPr>
              <w:t>Перегляд відео з мережі :</w:t>
            </w:r>
          </w:p>
          <w:p w:rsidR="00A7629E" w:rsidRPr="00221BD1" w:rsidRDefault="00221BD1" w:rsidP="00A7629E">
            <w:pPr>
              <w:spacing w:after="0"/>
              <w:rPr>
                <w:color w:val="002060"/>
                <w:lang w:val="uk-UA"/>
              </w:rPr>
            </w:pPr>
            <w:proofErr w:type="spellStart"/>
            <w:r>
              <w:rPr>
                <w:color w:val="002060"/>
                <w:lang w:val="uk-UA"/>
              </w:rPr>
              <w:t>YouTube</w:t>
            </w:r>
            <w:proofErr w:type="spellEnd"/>
            <w:r>
              <w:rPr>
                <w:color w:val="002060"/>
                <w:lang w:val="uk-UA"/>
              </w:rPr>
              <w:t xml:space="preserve"> </w:t>
            </w:r>
          </w:p>
          <w:p w:rsidR="00A7629E" w:rsidRDefault="00A7629E" w:rsidP="00A762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221BD1" w:rsidRPr="00552E98" w:rsidRDefault="00221BD1" w:rsidP="00221BD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221BD1" w:rsidRPr="00221BD1" w:rsidRDefault="00657620" w:rsidP="00A7629E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vseosvita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test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221BD1" w:rsidRPr="00552E98">
              <w:rPr>
                <w:rStyle w:val="a3"/>
                <w:sz w:val="24"/>
                <w:lang w:val="ru-RU"/>
              </w:rPr>
              <w:t>https://vseosvita.ua/test</w:t>
            </w:r>
            <w:r>
              <w:rPr>
                <w:rStyle w:val="a3"/>
                <w:sz w:val="24"/>
                <w:lang w:val="ru-RU"/>
              </w:rPr>
              <w:fldChar w:fldCharType="end"/>
            </w:r>
          </w:p>
          <w:p w:rsidR="00A7629E" w:rsidRPr="00221BD1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A7629E" w:rsidRPr="00657620" w:rsidTr="00221BD1">
        <w:trPr>
          <w:trHeight w:val="2366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A7629E" w:rsidP="008275E5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221BD1" w:rsidP="00221BD1">
            <w:pPr>
              <w:spacing w:after="0"/>
              <w:ind w:left="29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19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  <w:r w:rsidR="00A7629E" w:rsidRPr="00A7629E">
              <w:rPr>
                <w:rFonts w:ascii="Times New Roman" w:eastAsia="Times New Roman" w:hAnsi="Times New Roman" w:cs="Times New Roman"/>
                <w:i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221BD1" w:rsidRDefault="00221BD1" w:rsidP="008275E5">
            <w:pPr>
              <w:spacing w:after="12" w:line="266" w:lineRule="auto"/>
              <w:ind w:right="156"/>
              <w:rPr>
                <w:rFonts w:ascii="Times New Roman" w:eastAsia="Times New Roman" w:hAnsi="Times New Roman" w:cs="Times New Roman"/>
                <w:color w:val="3D97C0"/>
                <w:sz w:val="24"/>
                <w:u w:val="single" w:color="3D97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D97C0"/>
                <w:sz w:val="24"/>
                <w:u w:val="single" w:color="3D97C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proofErr w:type="gramStart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="00A7629E"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  <w:p w:rsidR="00A7629E" w:rsidRPr="00221BD1" w:rsidRDefault="00A7629E" w:rsidP="00221BD1">
            <w:pPr>
              <w:spacing w:after="12" w:line="266" w:lineRule="auto"/>
              <w:ind w:right="156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потребують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допомоги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221BD1">
            <w:pPr>
              <w:spacing w:after="0"/>
              <w:ind w:right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14:30-15:00</w:t>
            </w:r>
          </w:p>
          <w:p w:rsidR="00A7629E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7629E" w:rsidRPr="00552E98" w:rsidRDefault="00A7629E" w:rsidP="008275E5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15:00-15:30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52E98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7629E" w:rsidRPr="00552E98" w:rsidRDefault="00657620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vseosvita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test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7629E" w:rsidRPr="00552E98">
              <w:rPr>
                <w:rStyle w:val="a3"/>
                <w:sz w:val="24"/>
                <w:lang w:val="ru-RU"/>
              </w:rPr>
              <w:t>https://vseosvita.ua/test</w:t>
            </w:r>
            <w:r>
              <w:rPr>
                <w:rStyle w:val="a3"/>
                <w:sz w:val="24"/>
                <w:lang w:val="ru-RU"/>
              </w:rPr>
              <w:fldChar w:fldCharType="end"/>
            </w:r>
          </w:p>
          <w:p w:rsidR="00A7629E" w:rsidRPr="00552E98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7629E" w:rsidRPr="00552E98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YouTube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Pr="00552E98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ВИКОНАТИ </w:t>
            </w:r>
          </w:p>
          <w:p w:rsidR="00A7629E" w:rsidRPr="00552E98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1..Згинання та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розгинання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 в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ідлоги</w:t>
            </w:r>
            <w:proofErr w:type="spell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хл</w:t>
            </w:r>
            <w:proofErr w:type="spell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),  </w:t>
            </w:r>
            <w:proofErr w:type="spell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</w:t>
            </w:r>
            <w:proofErr w:type="spell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лави</w:t>
            </w:r>
            <w:proofErr w:type="spell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дівч</w:t>
            </w:r>
            <w:proofErr w:type="spellEnd"/>
            <w:r w:rsidR="00221BD1">
              <w:rPr>
                <w:rFonts w:ascii="Times New Roman" w:eastAsia="Times New Roman" w:hAnsi="Times New Roman" w:cs="Times New Roman"/>
                <w:sz w:val="24"/>
                <w:lang w:val="ru-RU"/>
              </w:rPr>
              <w:t>).</w:t>
            </w:r>
          </w:p>
        </w:tc>
      </w:tr>
      <w:tr w:rsidR="00221BD1" w:rsidRPr="00657620" w:rsidTr="00221BD1">
        <w:tblPrEx>
          <w:tblCellMar>
            <w:right w:w="48" w:type="dxa"/>
          </w:tblCellMar>
        </w:tblPrEx>
        <w:trPr>
          <w:gridAfter w:val="1"/>
          <w:wAfter w:w="31" w:type="dxa"/>
          <w:trHeight w:val="289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A7629E" w:rsidRDefault="00221BD1" w:rsidP="00006579">
            <w:pPr>
              <w:spacing w:after="0"/>
              <w:ind w:right="6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3087B" w:rsidRDefault="00221BD1" w:rsidP="00006579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20</w:t>
            </w:r>
            <w:r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5B18EE" w:rsidRDefault="00221BD1" w:rsidP="00006579">
            <w:pPr>
              <w:numPr>
                <w:ilvl w:val="0"/>
                <w:numId w:val="2"/>
              </w:numPr>
              <w:spacing w:after="4" w:line="276" w:lineRule="auto"/>
              <w:ind w:right="19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дидактичного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8E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B3087B" w:rsidRDefault="00221BD1" w:rsidP="00006579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221BD1" w:rsidRPr="005B18EE" w:rsidRDefault="00221BD1" w:rsidP="00006579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5B18EE" w:rsidRDefault="00221BD1" w:rsidP="00221BD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3087B" w:rsidRDefault="00221BD1" w:rsidP="00006579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221BD1" w:rsidRDefault="00221BD1" w:rsidP="00006579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221BD1" w:rsidRDefault="00221BD1" w:rsidP="00006579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21BD1" w:rsidRDefault="00221BD1" w:rsidP="00006579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21BD1" w:rsidRDefault="00221BD1" w:rsidP="00006579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21BD1" w:rsidRDefault="00221BD1" w:rsidP="00006579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3087B" w:rsidRDefault="00221BD1" w:rsidP="00006579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1.Історія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ровитку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тенісу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21BD1" w:rsidRDefault="00221BD1" w:rsidP="00006579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Правила 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Default="00221BD1" w:rsidP="00006579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21BD1" w:rsidRDefault="00221BD1" w:rsidP="00006579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221BD1" w:rsidRPr="005B18EE" w:rsidRDefault="00657620" w:rsidP="00006579">
            <w:pPr>
              <w:spacing w:after="0"/>
              <w:ind w:right="1092"/>
              <w:rPr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naurok</w:instrText>
            </w:r>
            <w:r w:rsidRPr="00657620">
              <w:rPr>
                <w:lang w:val="ru-RU"/>
              </w:rPr>
              <w:instrText>.</w:instrText>
            </w:r>
            <w:r>
              <w:instrText>com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test</w:instrText>
            </w:r>
            <w:r w:rsidRPr="00657620">
              <w:rPr>
                <w:lang w:val="ru-RU"/>
              </w:rPr>
              <w:instrText>/</w:instrText>
            </w:r>
            <w:r>
              <w:instrText>nastilniy</w:instrText>
            </w:r>
            <w:r w:rsidRPr="00657620">
              <w:rPr>
                <w:lang w:val="ru-RU"/>
              </w:rPr>
              <w:instrText>-</w:instrText>
            </w:r>
            <w:r>
              <w:instrText>tenis</w:instrText>
            </w:r>
            <w:r w:rsidRPr="00657620">
              <w:rPr>
                <w:lang w:val="ru-RU"/>
              </w:rPr>
              <w:instrText>-7-</w:instrText>
            </w:r>
            <w:r>
              <w:instrText>klas</w:instrText>
            </w:r>
            <w:r w:rsidRPr="00657620">
              <w:rPr>
                <w:lang w:val="ru-RU"/>
              </w:rPr>
              <w:instrText>-647865.</w:instrText>
            </w:r>
            <w:r>
              <w:instrText>html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221BD1" w:rsidRPr="00D73A5B">
              <w:rPr>
                <w:rStyle w:val="a3"/>
                <w:lang w:val="ru-RU"/>
              </w:rPr>
              <w:t>https://naurok.com.ua/test/nastilniy-tenis-7-klas-647865.html</w:t>
            </w:r>
            <w:r>
              <w:rPr>
                <w:rStyle w:val="a3"/>
                <w:lang w:val="ru-RU"/>
              </w:rPr>
              <w:fldChar w:fldCharType="end"/>
            </w:r>
            <w:r w:rsidR="00221BD1">
              <w:rPr>
                <w:lang w:val="ru-RU"/>
              </w:rPr>
              <w:t xml:space="preserve"> </w:t>
            </w:r>
          </w:p>
        </w:tc>
      </w:tr>
      <w:tr w:rsidR="00221BD1" w:rsidRPr="00657620" w:rsidTr="00221BD1">
        <w:tblPrEx>
          <w:tblCellMar>
            <w:right w:w="48" w:type="dxa"/>
          </w:tblCellMar>
        </w:tblPrEx>
        <w:trPr>
          <w:gridAfter w:val="1"/>
          <w:wAfter w:w="31" w:type="dxa"/>
          <w:trHeight w:val="21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Default="00221BD1" w:rsidP="00006579">
            <w:pPr>
              <w:spacing w:after="0"/>
              <w:ind w:right="60"/>
            </w:pPr>
            <w:r>
              <w:rPr>
                <w:lang w:val="uk-UA"/>
              </w:rPr>
              <w:t>8</w:t>
            </w:r>
          </w:p>
          <w:p w:rsidR="00221BD1" w:rsidRPr="008738AC" w:rsidRDefault="00221BD1" w:rsidP="00006579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A7629E" w:rsidRDefault="00221BD1" w:rsidP="00006579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21</w:t>
            </w: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  <w:r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Default="00221BD1" w:rsidP="00006579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ідбір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221BD1" w:rsidRPr="00BF5512" w:rsidRDefault="00221BD1" w:rsidP="00006579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5, 6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221BD1" w:rsidRPr="00B3087B" w:rsidRDefault="00221BD1" w:rsidP="00006579">
            <w:pPr>
              <w:spacing w:after="2" w:line="273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221BD1" w:rsidRPr="005B18EE" w:rsidRDefault="00221BD1" w:rsidP="00006579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221BD1" w:rsidRPr="00BF5512" w:rsidRDefault="00221BD1" w:rsidP="00006579">
            <w:pPr>
              <w:spacing w:after="0"/>
              <w:ind w:right="264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F5512" w:rsidRDefault="00221BD1" w:rsidP="00006579">
            <w:pPr>
              <w:spacing w:after="0"/>
              <w:rPr>
                <w:lang w:val="ru-RU"/>
              </w:rPr>
            </w:pPr>
          </w:p>
          <w:p w:rsidR="00221BD1" w:rsidRPr="00BF5512" w:rsidRDefault="00221BD1" w:rsidP="00006579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.00- 13.00 </w:t>
            </w:r>
          </w:p>
          <w:p w:rsidR="00221BD1" w:rsidRPr="00BF5512" w:rsidRDefault="00221BD1" w:rsidP="00006579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BF5512" w:rsidRDefault="00221BD1" w:rsidP="00006579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BF5512" w:rsidRDefault="00221BD1" w:rsidP="00006579">
            <w:pPr>
              <w:spacing w:after="0"/>
              <w:ind w:right="56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13.00- 13.55 </w:t>
            </w:r>
          </w:p>
        </w:tc>
        <w:tc>
          <w:tcPr>
            <w:tcW w:w="3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B44003" w:rsidRDefault="00221BD1" w:rsidP="00006579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221BD1" w:rsidRPr="00BF5512" w:rsidRDefault="00221BD1" w:rsidP="00006579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221BD1" w:rsidRPr="008275E5" w:rsidRDefault="00221BD1" w:rsidP="00006579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221BD1" w:rsidRDefault="00221BD1" w:rsidP="0000657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221BD1" w:rsidRPr="00BF5512" w:rsidRDefault="00221BD1" w:rsidP="00006579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</w:tbl>
    <w:p w:rsidR="00221BD1" w:rsidRPr="00BF5512" w:rsidRDefault="00221BD1" w:rsidP="00221BD1">
      <w:pPr>
        <w:spacing w:after="0"/>
        <w:ind w:right="10528"/>
        <w:rPr>
          <w:lang w:val="uk-UA"/>
        </w:rPr>
      </w:pPr>
    </w:p>
    <w:tbl>
      <w:tblPr>
        <w:tblW w:w="10917" w:type="dxa"/>
        <w:tblInd w:w="-886" w:type="dxa"/>
        <w:tblLayout w:type="fixed"/>
        <w:tblCellMar>
          <w:top w:w="9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7"/>
        <w:gridCol w:w="3746"/>
        <w:gridCol w:w="1653"/>
        <w:gridCol w:w="3673"/>
      </w:tblGrid>
      <w:tr w:rsidR="00221BD1" w:rsidRPr="00657620" w:rsidTr="00006579">
        <w:trPr>
          <w:trHeight w:val="139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Default="00221BD1" w:rsidP="00006579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221BD1" w:rsidRDefault="00221BD1" w:rsidP="00006579">
            <w:pPr>
              <w:spacing w:after="0"/>
              <w:ind w:left="29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22</w:t>
            </w:r>
            <w:r w:rsidRPr="00A7629E">
              <w:rPr>
                <w:rFonts w:ascii="Times New Roman" w:eastAsia="Times New Roman" w:hAnsi="Times New Roman" w:cs="Times New Roman"/>
                <w:i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  <w:r w:rsidRPr="00A7629E">
              <w:rPr>
                <w:rFonts w:ascii="Times New Roman" w:eastAsia="Times New Roman" w:hAnsi="Times New Roman" w:cs="Times New Roman"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221BD1" w:rsidRDefault="00221BD1" w:rsidP="00221B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інтерактивних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5,9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темах: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>
              <w:rPr>
                <w:lang w:val="ru-RU"/>
              </w:rPr>
              <w:t xml:space="preserve"> 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Продовжити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розробляти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ідбирати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тематичної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перевірки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Pr="00221BD1" w:rsidRDefault="00221BD1" w:rsidP="00221BD1">
            <w:pPr>
              <w:spacing w:after="0"/>
              <w:ind w:right="3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–1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.45 </w:t>
            </w:r>
          </w:p>
          <w:p w:rsidR="00221BD1" w:rsidRDefault="00221BD1" w:rsidP="00006579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221BD1" w:rsidRPr="00095F1C" w:rsidRDefault="00221BD1" w:rsidP="00006579">
            <w:pPr>
              <w:spacing w:after="0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14:45 – 15.30</w:t>
            </w: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1BD1" w:rsidRDefault="00221BD1" w:rsidP="0000657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5F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21BD1" w:rsidRPr="00552E98" w:rsidRDefault="00221BD1" w:rsidP="00221BD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221BD1" w:rsidRPr="00552E98" w:rsidRDefault="00657620" w:rsidP="00221BD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fldChar w:fldCharType="begin"/>
            </w:r>
            <w:r w:rsidRPr="0065762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5762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57620">
              <w:rPr>
                <w:lang w:val="ru-RU"/>
              </w:rPr>
              <w:instrText>://</w:instrText>
            </w:r>
            <w:r>
              <w:instrText>vseosvita</w:instrText>
            </w:r>
            <w:r w:rsidRPr="00657620">
              <w:rPr>
                <w:lang w:val="ru-RU"/>
              </w:rPr>
              <w:instrText>.</w:instrText>
            </w:r>
            <w:r>
              <w:instrText>ua</w:instrText>
            </w:r>
            <w:r w:rsidRPr="00657620">
              <w:rPr>
                <w:lang w:val="ru-RU"/>
              </w:rPr>
              <w:instrText>/</w:instrText>
            </w:r>
            <w:r>
              <w:instrText>test</w:instrText>
            </w:r>
            <w:r w:rsidRPr="00657620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221BD1" w:rsidRPr="00552E98">
              <w:rPr>
                <w:rStyle w:val="a3"/>
                <w:sz w:val="24"/>
                <w:lang w:val="ru-RU"/>
              </w:rPr>
              <w:t>https://vseosvita.ua/test</w:t>
            </w:r>
            <w:r>
              <w:rPr>
                <w:rStyle w:val="a3"/>
                <w:sz w:val="24"/>
                <w:lang w:val="ru-RU"/>
              </w:rPr>
              <w:fldChar w:fldCharType="end"/>
            </w:r>
          </w:p>
          <w:p w:rsidR="00221BD1" w:rsidRPr="00552E98" w:rsidRDefault="00221BD1" w:rsidP="00221BD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221BD1" w:rsidRPr="00221BD1" w:rsidRDefault="00221BD1" w:rsidP="0000657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YouTube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221BD1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ru-RU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A32474"/>
    <w:rsid w:val="00A7629E"/>
    <w:rsid w:val="00AA68D0"/>
    <w:rsid w:val="00AB5973"/>
    <w:rsid w:val="00AC693B"/>
    <w:rsid w:val="00AC7CE2"/>
    <w:rsid w:val="00B44003"/>
    <w:rsid w:val="00B6607F"/>
    <w:rsid w:val="00B95638"/>
    <w:rsid w:val="00C27508"/>
    <w:rsid w:val="00C46B81"/>
    <w:rsid w:val="00CC410A"/>
    <w:rsid w:val="00CE7403"/>
    <w:rsid w:val="00D604E5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seosvita.ua/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3</cp:revision>
  <dcterms:created xsi:type="dcterms:W3CDTF">2020-05-08T16:05:00Z</dcterms:created>
  <dcterms:modified xsi:type="dcterms:W3CDTF">2021-01-10T18:54:00Z</dcterms:modified>
</cp:coreProperties>
</file>