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8B" w:rsidRDefault="008E678B" w:rsidP="008E67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Дані  для використання при оприлюдненні інформації на сайті школи</w:t>
      </w:r>
    </w:p>
    <w:tbl>
      <w:tblPr>
        <w:tblW w:w="10612" w:type="dxa"/>
        <w:tblInd w:w="-459" w:type="dxa"/>
        <w:tblLook w:val="04A0"/>
      </w:tblPr>
      <w:tblGrid>
        <w:gridCol w:w="2323"/>
        <w:gridCol w:w="2228"/>
        <w:gridCol w:w="1061"/>
        <w:gridCol w:w="940"/>
        <w:gridCol w:w="551"/>
        <w:gridCol w:w="978"/>
        <w:gridCol w:w="875"/>
        <w:gridCol w:w="781"/>
        <w:gridCol w:w="875"/>
      </w:tblGrid>
      <w:tr w:rsidR="003544AB" w:rsidRPr="00957434" w:rsidTr="00957434">
        <w:trPr>
          <w:trHeight w:val="135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8E67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Відділ освіти </w:t>
            </w:r>
            <w:proofErr w:type="spellStart"/>
            <w:r w:rsidRPr="008E67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Новосанжарської</w:t>
            </w:r>
            <w:proofErr w:type="spellEnd"/>
            <w:r w:rsidRPr="008E67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</w:tr>
      <w:tr w:rsidR="003544AB" w:rsidRPr="00957434" w:rsidTr="00957434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</w:tr>
      <w:tr w:rsidR="003544AB" w:rsidRPr="00957434" w:rsidTr="00957434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8E678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</w:tr>
      <w:tr w:rsidR="008E678B" w:rsidRPr="003544AB" w:rsidTr="00957434">
        <w:trPr>
          <w:trHeight w:val="555"/>
        </w:trPr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78B" w:rsidRPr="008E678B" w:rsidRDefault="008E678B" w:rsidP="003544AB">
            <w:pPr>
              <w:spacing w:after="0" w:line="240" w:lineRule="auto"/>
              <w:rPr>
                <w:rFonts w:ascii="Arial" w:eastAsia="Times New Roman" w:hAnsi="Arial" w:cs="Arial"/>
                <w:b/>
                <w:lang w:val="uk-UA" w:eastAsia="ru-RU"/>
              </w:rPr>
            </w:pPr>
            <w:proofErr w:type="spellStart"/>
            <w:r w:rsidRPr="008E678B">
              <w:rPr>
                <w:rFonts w:ascii="Arial" w:eastAsia="Times New Roman" w:hAnsi="Arial" w:cs="Arial"/>
                <w:b/>
                <w:lang w:val="uk-UA" w:eastAsia="ru-RU"/>
              </w:rPr>
              <w:t>Крутобалківська</w:t>
            </w:r>
            <w:proofErr w:type="spellEnd"/>
            <w:r w:rsidRPr="008E678B">
              <w:rPr>
                <w:rFonts w:ascii="Arial" w:eastAsia="Times New Roman" w:hAnsi="Arial" w:cs="Arial"/>
                <w:b/>
                <w:lang w:val="uk-UA" w:eastAsia="ru-RU"/>
              </w:rPr>
              <w:t xml:space="preserve"> ЗОШ І-ІІІ ст.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8B" w:rsidRPr="003544AB" w:rsidRDefault="008E678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8B" w:rsidRPr="003544AB" w:rsidRDefault="008E678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78B" w:rsidRPr="003544AB" w:rsidRDefault="008E678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44AB" w:rsidRPr="003544AB" w:rsidTr="00957434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44AB" w:rsidRPr="003544AB" w:rsidTr="00957434">
        <w:trPr>
          <w:trHeight w:val="48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44AB" w:rsidRPr="003544AB" w:rsidTr="00957434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AB" w:rsidRPr="003544AB" w:rsidRDefault="003544AB" w:rsidP="00354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678B" w:rsidRPr="003544AB" w:rsidTr="00957434">
        <w:trPr>
          <w:gridAfter w:val="4"/>
          <w:wAfter w:w="3509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8E678B" w:rsidRPr="00E11286" w:rsidRDefault="008E678B" w:rsidP="003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КЕКВ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8E678B" w:rsidRPr="00E11286" w:rsidRDefault="008E678B" w:rsidP="003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Фактичні видатки за 10 місяців 2017 року</w:t>
            </w:r>
          </w:p>
        </w:tc>
      </w:tr>
      <w:tr w:rsidR="008E678B" w:rsidRPr="003544AB" w:rsidTr="00957434">
        <w:trPr>
          <w:gridAfter w:val="4"/>
          <w:wAfter w:w="3509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E112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  <w:r w:rsidR="00957434" w:rsidRPr="00E11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Заробітна плата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354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1 781 692,40</w:t>
            </w:r>
          </w:p>
        </w:tc>
      </w:tr>
      <w:tr w:rsidR="008E678B" w:rsidRPr="003544AB" w:rsidTr="00957434">
        <w:trPr>
          <w:gridAfter w:val="4"/>
          <w:wAfter w:w="3509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E112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  <w:r w:rsidR="00957434" w:rsidRPr="00E112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957434" w:rsidRPr="00E11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354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395 829,98</w:t>
            </w:r>
          </w:p>
        </w:tc>
      </w:tr>
      <w:tr w:rsidR="008E678B" w:rsidRPr="003544AB" w:rsidTr="00957434">
        <w:trPr>
          <w:gridAfter w:val="4"/>
          <w:wAfter w:w="3509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E112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  <w:r w:rsidR="00957434" w:rsidRPr="00E112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957434" w:rsidRPr="00E112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Предмети, </w:t>
            </w:r>
            <w:proofErr w:type="gramStart"/>
            <w:r w:rsidR="00957434" w:rsidRPr="00E112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</w:t>
            </w:r>
            <w:proofErr w:type="gramEnd"/>
            <w:r w:rsidR="00957434" w:rsidRPr="00E112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іали, обладнання та інвентар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354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12 154,41</w:t>
            </w:r>
          </w:p>
        </w:tc>
      </w:tr>
      <w:tr w:rsidR="008E678B" w:rsidRPr="003544AB" w:rsidTr="00957434">
        <w:trPr>
          <w:gridAfter w:val="4"/>
          <w:wAfter w:w="3509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E112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  <w:r w:rsidR="00957434" w:rsidRPr="00E11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Оплата послуг </w:t>
            </w:r>
            <w:r w:rsidR="00957434" w:rsidRPr="00E112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(крім комунальних)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354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16 444,68</w:t>
            </w:r>
          </w:p>
        </w:tc>
      </w:tr>
      <w:tr w:rsidR="008E678B" w:rsidRPr="003544AB" w:rsidTr="00957434">
        <w:trPr>
          <w:gridAfter w:val="4"/>
          <w:wAfter w:w="3509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E112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  <w:r w:rsidR="00957434" w:rsidRPr="00E112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957434" w:rsidRPr="00E11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354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2 634,63</w:t>
            </w:r>
          </w:p>
        </w:tc>
      </w:tr>
      <w:tr w:rsidR="008E678B" w:rsidRPr="003544AB" w:rsidTr="00957434">
        <w:trPr>
          <w:gridAfter w:val="4"/>
          <w:wAfter w:w="3509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E112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</w:t>
            </w:r>
            <w:r w:rsidR="00957434" w:rsidRPr="00E11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Оплата електроенергії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354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37 807,18</w:t>
            </w:r>
          </w:p>
        </w:tc>
      </w:tr>
      <w:tr w:rsidR="008E678B" w:rsidRPr="003544AB" w:rsidTr="00957434">
        <w:trPr>
          <w:gridAfter w:val="4"/>
          <w:wAfter w:w="3509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E112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</w:t>
            </w:r>
            <w:r w:rsidR="00957434" w:rsidRPr="00E112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7434" w:rsidRPr="00E11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</w:t>
            </w:r>
            <w:proofErr w:type="gramStart"/>
            <w:r w:rsidR="00957434" w:rsidRPr="00E11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природного</w:t>
            </w:r>
            <w:proofErr w:type="gramEnd"/>
            <w:r w:rsidR="00957434" w:rsidRPr="00E11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газу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354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203 044,77</w:t>
            </w:r>
          </w:p>
        </w:tc>
      </w:tr>
      <w:tr w:rsidR="008E678B" w:rsidRPr="003544AB" w:rsidTr="00957434">
        <w:trPr>
          <w:gridAfter w:val="4"/>
          <w:wAfter w:w="3509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E112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</w:t>
            </w:r>
            <w:r w:rsidR="00E11286" w:rsidRPr="00E112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E11286" w:rsidRPr="00E112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Окремі заходи по реалізації державних (регіональних) програм, не віднесені </w:t>
            </w:r>
            <w:proofErr w:type="gramStart"/>
            <w:r w:rsidR="00E11286" w:rsidRPr="00E112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</w:t>
            </w:r>
            <w:proofErr w:type="gramEnd"/>
            <w:r w:rsidR="00E11286" w:rsidRPr="00E112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заходів розвитку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354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</w:t>
            </w:r>
          </w:p>
        </w:tc>
      </w:tr>
      <w:tr w:rsidR="008E678B" w:rsidRPr="003544AB" w:rsidTr="00957434">
        <w:trPr>
          <w:gridAfter w:val="4"/>
          <w:wAfter w:w="3509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E112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  <w:r w:rsidR="00E11286" w:rsidRPr="00E112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1286" w:rsidRPr="00E112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Інші поточні видатки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354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33,44</w:t>
            </w:r>
          </w:p>
        </w:tc>
      </w:tr>
      <w:tr w:rsidR="008E678B" w:rsidRPr="003544AB" w:rsidTr="00957434">
        <w:trPr>
          <w:gridAfter w:val="4"/>
          <w:wAfter w:w="3509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E112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  <w:r w:rsidR="00E11286" w:rsidRPr="00E112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1286" w:rsidRPr="00E112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E678B" w:rsidRPr="00E11286" w:rsidRDefault="008E678B" w:rsidP="00354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230,79</w:t>
            </w:r>
          </w:p>
        </w:tc>
      </w:tr>
      <w:tr w:rsidR="008E678B" w:rsidRPr="003544AB" w:rsidTr="00957434">
        <w:trPr>
          <w:gridAfter w:val="4"/>
          <w:wAfter w:w="3509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:rsidR="008E678B" w:rsidRPr="00E11286" w:rsidRDefault="008E678B" w:rsidP="003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8E678B" w:rsidRPr="00E11286" w:rsidRDefault="008E678B" w:rsidP="00354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2 450 122,28</w:t>
            </w:r>
          </w:p>
        </w:tc>
      </w:tr>
    </w:tbl>
    <w:p w:rsidR="00715D9B" w:rsidRDefault="00715D9B">
      <w:pPr>
        <w:rPr>
          <w:lang w:val="uk-UA"/>
        </w:rPr>
      </w:pPr>
    </w:p>
    <w:p w:rsidR="00E11286" w:rsidRDefault="00E11286" w:rsidP="00957434">
      <w:pPr>
        <w:jc w:val="center"/>
        <w:rPr>
          <w:b/>
          <w:sz w:val="28"/>
          <w:szCs w:val="28"/>
          <w:lang w:val="uk-UA"/>
        </w:rPr>
      </w:pPr>
    </w:p>
    <w:p w:rsidR="00E11286" w:rsidRDefault="00E11286" w:rsidP="00957434">
      <w:pPr>
        <w:jc w:val="center"/>
        <w:rPr>
          <w:b/>
          <w:sz w:val="28"/>
          <w:szCs w:val="28"/>
          <w:lang w:val="uk-UA"/>
        </w:rPr>
      </w:pPr>
    </w:p>
    <w:p w:rsidR="00E11286" w:rsidRDefault="00E11286" w:rsidP="00957434">
      <w:pPr>
        <w:jc w:val="center"/>
        <w:rPr>
          <w:b/>
          <w:sz w:val="28"/>
          <w:szCs w:val="28"/>
          <w:lang w:val="uk-UA"/>
        </w:rPr>
      </w:pPr>
    </w:p>
    <w:p w:rsidR="00E11286" w:rsidRDefault="00E11286" w:rsidP="00957434">
      <w:pPr>
        <w:jc w:val="center"/>
        <w:rPr>
          <w:b/>
          <w:sz w:val="28"/>
          <w:szCs w:val="28"/>
          <w:lang w:val="uk-UA"/>
        </w:rPr>
      </w:pPr>
    </w:p>
    <w:p w:rsidR="00E11286" w:rsidRDefault="00E11286" w:rsidP="00957434">
      <w:pPr>
        <w:jc w:val="center"/>
        <w:rPr>
          <w:b/>
          <w:sz w:val="28"/>
          <w:szCs w:val="28"/>
          <w:lang w:val="uk-UA"/>
        </w:rPr>
      </w:pPr>
    </w:p>
    <w:p w:rsidR="00E11286" w:rsidRDefault="00E11286" w:rsidP="00957434">
      <w:pPr>
        <w:jc w:val="center"/>
        <w:rPr>
          <w:b/>
          <w:sz w:val="28"/>
          <w:szCs w:val="28"/>
          <w:lang w:val="uk-UA"/>
        </w:rPr>
      </w:pPr>
    </w:p>
    <w:p w:rsidR="00E11286" w:rsidRDefault="00E11286" w:rsidP="00957434">
      <w:pPr>
        <w:jc w:val="center"/>
        <w:rPr>
          <w:b/>
          <w:sz w:val="28"/>
          <w:szCs w:val="28"/>
          <w:lang w:val="uk-UA"/>
        </w:rPr>
      </w:pPr>
    </w:p>
    <w:p w:rsidR="00E11286" w:rsidRDefault="00E11286" w:rsidP="00957434">
      <w:pPr>
        <w:jc w:val="center"/>
        <w:rPr>
          <w:b/>
          <w:sz w:val="28"/>
          <w:szCs w:val="28"/>
          <w:lang w:val="uk-UA"/>
        </w:rPr>
      </w:pPr>
    </w:p>
    <w:p w:rsidR="00957434" w:rsidRDefault="00957434" w:rsidP="00957434">
      <w:pPr>
        <w:jc w:val="center"/>
        <w:rPr>
          <w:b/>
          <w:sz w:val="28"/>
          <w:szCs w:val="28"/>
          <w:lang w:val="uk-UA"/>
        </w:rPr>
      </w:pPr>
      <w:r w:rsidRPr="001C6B8B">
        <w:rPr>
          <w:b/>
          <w:sz w:val="28"/>
          <w:szCs w:val="28"/>
          <w:lang w:val="uk-UA"/>
        </w:rPr>
        <w:lastRenderedPageBreak/>
        <w:t>Дані для використання при оприлюдненні інформації на сайті</w:t>
      </w:r>
      <w:r>
        <w:rPr>
          <w:b/>
          <w:sz w:val="28"/>
          <w:szCs w:val="28"/>
          <w:lang w:val="uk-UA"/>
        </w:rPr>
        <w:t xml:space="preserve"> </w:t>
      </w:r>
    </w:p>
    <w:p w:rsidR="00957434" w:rsidRDefault="00957434" w:rsidP="00957434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Крутобалківської</w:t>
      </w:r>
      <w:proofErr w:type="spellEnd"/>
      <w:r>
        <w:rPr>
          <w:b/>
          <w:sz w:val="28"/>
          <w:szCs w:val="28"/>
          <w:lang w:val="uk-UA"/>
        </w:rPr>
        <w:t xml:space="preserve"> ЗОШ</w:t>
      </w:r>
    </w:p>
    <w:p w:rsidR="00957434" w:rsidRDefault="00957434" w:rsidP="009574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11 місяців 2017 року</w:t>
      </w:r>
    </w:p>
    <w:p w:rsidR="00957434" w:rsidRDefault="00957434" w:rsidP="00957434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2792"/>
        <w:gridCol w:w="2349"/>
        <w:gridCol w:w="1087"/>
        <w:gridCol w:w="3343"/>
      </w:tblGrid>
      <w:tr w:rsidR="00957434" w:rsidTr="00AC1B2D">
        <w:tc>
          <w:tcPr>
            <w:tcW w:w="2792" w:type="dxa"/>
          </w:tcPr>
          <w:p w:rsidR="00957434" w:rsidRDefault="00957434" w:rsidP="00AC1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957434" w:rsidRPr="001C6B8B" w:rsidRDefault="00957434" w:rsidP="00AC1B2D">
            <w:pPr>
              <w:jc w:val="center"/>
              <w:rPr>
                <w:sz w:val="28"/>
                <w:szCs w:val="28"/>
              </w:rPr>
            </w:pPr>
            <w:r w:rsidRPr="001C6B8B">
              <w:rPr>
                <w:sz w:val="28"/>
                <w:szCs w:val="28"/>
              </w:rPr>
              <w:t>Надходження</w:t>
            </w:r>
            <w:r>
              <w:rPr>
                <w:sz w:val="28"/>
                <w:szCs w:val="28"/>
              </w:rPr>
              <w:t xml:space="preserve"> благодійної допомоги</w:t>
            </w:r>
          </w:p>
        </w:tc>
        <w:tc>
          <w:tcPr>
            <w:tcW w:w="4430" w:type="dxa"/>
            <w:gridSpan w:val="2"/>
          </w:tcPr>
          <w:p w:rsidR="00957434" w:rsidRPr="001C6B8B" w:rsidRDefault="00957434" w:rsidP="00AC1B2D">
            <w:pPr>
              <w:jc w:val="center"/>
              <w:rPr>
                <w:sz w:val="28"/>
                <w:szCs w:val="28"/>
              </w:rPr>
            </w:pPr>
            <w:r w:rsidRPr="001C6B8B">
              <w:rPr>
                <w:sz w:val="28"/>
                <w:szCs w:val="28"/>
              </w:rPr>
              <w:t>Фактичні видатки</w:t>
            </w:r>
          </w:p>
        </w:tc>
      </w:tr>
      <w:tr w:rsidR="00957434" w:rsidTr="00AC1B2D">
        <w:tc>
          <w:tcPr>
            <w:tcW w:w="2792" w:type="dxa"/>
          </w:tcPr>
          <w:p w:rsidR="00957434" w:rsidRPr="001C6B8B" w:rsidRDefault="00957434" w:rsidP="00AC1B2D">
            <w:pPr>
              <w:jc w:val="both"/>
              <w:rPr>
                <w:sz w:val="28"/>
                <w:szCs w:val="28"/>
              </w:rPr>
            </w:pPr>
            <w:proofErr w:type="spellStart"/>
            <w:r w:rsidRPr="001C6B8B">
              <w:rPr>
                <w:sz w:val="28"/>
                <w:szCs w:val="28"/>
              </w:rPr>
              <w:t>Крутобалківська</w:t>
            </w:r>
            <w:proofErr w:type="spellEnd"/>
          </w:p>
        </w:tc>
        <w:tc>
          <w:tcPr>
            <w:tcW w:w="2349" w:type="dxa"/>
          </w:tcPr>
          <w:p w:rsidR="00957434" w:rsidRPr="001C6B8B" w:rsidRDefault="00957434" w:rsidP="00AC1B2D">
            <w:pPr>
              <w:jc w:val="center"/>
              <w:rPr>
                <w:sz w:val="28"/>
                <w:szCs w:val="28"/>
              </w:rPr>
            </w:pPr>
            <w:r w:rsidRPr="001C6B8B">
              <w:rPr>
                <w:sz w:val="28"/>
                <w:szCs w:val="28"/>
              </w:rPr>
              <w:t>22775,72</w:t>
            </w:r>
          </w:p>
        </w:tc>
        <w:tc>
          <w:tcPr>
            <w:tcW w:w="1087" w:type="dxa"/>
          </w:tcPr>
          <w:p w:rsidR="00957434" w:rsidRPr="001C6B8B" w:rsidRDefault="00957434" w:rsidP="00AC1B2D">
            <w:pPr>
              <w:jc w:val="center"/>
              <w:rPr>
                <w:sz w:val="28"/>
                <w:szCs w:val="28"/>
              </w:rPr>
            </w:pPr>
            <w:r w:rsidRPr="001C6B8B">
              <w:rPr>
                <w:sz w:val="28"/>
                <w:szCs w:val="28"/>
              </w:rPr>
              <w:t>2230</w:t>
            </w:r>
          </w:p>
        </w:tc>
        <w:tc>
          <w:tcPr>
            <w:tcW w:w="3343" w:type="dxa"/>
          </w:tcPr>
          <w:p w:rsidR="00957434" w:rsidRPr="001C6B8B" w:rsidRDefault="00957434" w:rsidP="00AC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22004,93</w:t>
            </w:r>
          </w:p>
        </w:tc>
      </w:tr>
    </w:tbl>
    <w:p w:rsidR="00957434" w:rsidRDefault="00957434" w:rsidP="00957434">
      <w:pPr>
        <w:jc w:val="center"/>
        <w:rPr>
          <w:b/>
          <w:sz w:val="28"/>
          <w:szCs w:val="28"/>
          <w:lang w:val="uk-UA"/>
        </w:rPr>
      </w:pPr>
    </w:p>
    <w:p w:rsidR="008E678B" w:rsidRDefault="008E678B">
      <w:pPr>
        <w:rPr>
          <w:lang w:val="uk-UA"/>
        </w:rPr>
      </w:pPr>
    </w:p>
    <w:p w:rsidR="008E678B" w:rsidRDefault="008E678B">
      <w:pPr>
        <w:rPr>
          <w:lang w:val="uk-UA"/>
        </w:rPr>
      </w:pPr>
    </w:p>
    <w:p w:rsidR="008E678B" w:rsidRDefault="008E678B">
      <w:pPr>
        <w:rPr>
          <w:lang w:val="uk-UA"/>
        </w:rPr>
      </w:pPr>
    </w:p>
    <w:p w:rsidR="008E678B" w:rsidRPr="008E678B" w:rsidRDefault="008E678B">
      <w:pPr>
        <w:rPr>
          <w:lang w:val="uk-UA"/>
        </w:rPr>
      </w:pPr>
      <w:r>
        <w:rPr>
          <w:lang w:val="uk-UA"/>
        </w:rPr>
        <w:t>Економіст Кущ Н.А. 31663</w:t>
      </w:r>
      <w:bookmarkStart w:id="0" w:name="_GoBack"/>
      <w:bookmarkEnd w:id="0"/>
    </w:p>
    <w:sectPr w:rsidR="008E678B" w:rsidRPr="008E678B" w:rsidSect="0046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692"/>
    <w:rsid w:val="003544AB"/>
    <w:rsid w:val="00463116"/>
    <w:rsid w:val="00715D9B"/>
    <w:rsid w:val="008E678B"/>
    <w:rsid w:val="00957434"/>
    <w:rsid w:val="00A26692"/>
    <w:rsid w:val="00E1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957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2017-11-15T11:25:00Z</dcterms:created>
  <dcterms:modified xsi:type="dcterms:W3CDTF">2017-12-01T12:14:00Z</dcterms:modified>
</cp:coreProperties>
</file>