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309" w:h="1640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65pt;height:820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80" w:left="390" w:right="208" w:bottom="252" w:header="0" w:footer="3" w:gutter="0"/>
          <w:cols w:space="720"/>
          <w:noEndnote/>
          <w:docGrid w:linePitch="360"/>
        </w:sectPr>
      </w:pPr>
    </w:p>
    <w:p>
      <w:pPr>
        <w:framePr w:w="11491" w:h="1520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5pt;height:760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720" w:left="414" w:right="0" w:bottom="61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