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0D5C" w14:textId="77777777" w:rsidR="004E24A2" w:rsidRPr="00D039EA" w:rsidRDefault="004E24A2" w:rsidP="004E24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039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План роботи</w:t>
      </w:r>
    </w:p>
    <w:p w14:paraId="182670CB" w14:textId="77777777" w:rsidR="004E24A2" w:rsidRPr="00D039EA" w:rsidRDefault="004E24A2" w:rsidP="004E24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D039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заступника директора з навчально-виховної роботи</w:t>
      </w:r>
    </w:p>
    <w:p w14:paraId="4A6ACA85" w14:textId="08C745B0" w:rsidR="004E24A2" w:rsidRPr="001D434E" w:rsidRDefault="001D434E" w:rsidP="001D434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ОЗО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Кожанського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ліцею-гімназії з початковою школою та дошкільним відділенням  </w:t>
      </w:r>
      <w:r w:rsidR="004E24A2" w:rsidRPr="00D039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на </w:t>
      </w:r>
      <w:r w:rsidR="00233E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2025-2026</w:t>
      </w:r>
      <w:r w:rsidR="00257CA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навчального ро</w:t>
      </w:r>
      <w:r w:rsidR="004E24A2" w:rsidRPr="00D039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257CA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</w:t>
      </w:r>
    </w:p>
    <w:p w14:paraId="7DE83877" w14:textId="77777777" w:rsidR="00FE53B1" w:rsidRPr="00D039EA" w:rsidRDefault="00FE53B1" w:rsidP="004E24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6530"/>
        <w:gridCol w:w="1179"/>
        <w:gridCol w:w="1176"/>
      </w:tblGrid>
      <w:tr w:rsidR="001A6ABE" w:rsidRPr="00D039EA" w14:paraId="4308975E" w14:textId="77777777" w:rsidTr="00466F95">
        <w:trPr>
          <w:tblHeader/>
        </w:trPr>
        <w:tc>
          <w:tcPr>
            <w:tcW w:w="246" w:type="pct"/>
            <w:shd w:val="clear" w:color="auto" w:fill="auto"/>
          </w:tcPr>
          <w:p w14:paraId="50CB1980" w14:textId="77777777" w:rsidR="001A6ABE" w:rsidRPr="00D039EA" w:rsidRDefault="001A6ABE" w:rsidP="00FE53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3494" w:type="pct"/>
            <w:shd w:val="clear" w:color="auto" w:fill="auto"/>
          </w:tcPr>
          <w:p w14:paraId="1A9E2F79" w14:textId="77777777" w:rsidR="001A6ABE" w:rsidRPr="00D039EA" w:rsidRDefault="001A6ABE" w:rsidP="00FE5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Зміст роботи</w:t>
            </w:r>
          </w:p>
        </w:tc>
        <w:tc>
          <w:tcPr>
            <w:tcW w:w="631" w:type="pct"/>
          </w:tcPr>
          <w:p w14:paraId="419004FB" w14:textId="77777777" w:rsidR="001A6ABE" w:rsidRPr="00D039EA" w:rsidRDefault="001A6ABE" w:rsidP="00FE5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629" w:type="pct"/>
            <w:shd w:val="clear" w:color="auto" w:fill="auto"/>
          </w:tcPr>
          <w:p w14:paraId="4D1BEAB9" w14:textId="77777777" w:rsidR="001A6ABE" w:rsidRPr="00D039EA" w:rsidRDefault="001A6ABE" w:rsidP="00FE5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Відмітка про виконання</w:t>
            </w:r>
          </w:p>
        </w:tc>
      </w:tr>
      <w:tr w:rsidR="001A6ABE" w:rsidRPr="00D039EA" w14:paraId="584CDB36" w14:textId="77777777" w:rsidTr="00466F95">
        <w:tc>
          <w:tcPr>
            <w:tcW w:w="246" w:type="pct"/>
            <w:shd w:val="clear" w:color="auto" w:fill="auto"/>
          </w:tcPr>
          <w:p w14:paraId="3BA3DB06" w14:textId="77777777" w:rsidR="001A6ABE" w:rsidRPr="00D039EA" w:rsidRDefault="001A6ABE" w:rsidP="00FE53B1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181641E9" w14:textId="77777777" w:rsidR="001A6ABE" w:rsidRPr="00D039EA" w:rsidRDefault="001A6ABE" w:rsidP="00FE5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631" w:type="pct"/>
          </w:tcPr>
          <w:p w14:paraId="28EB3B1F" w14:textId="77777777" w:rsidR="001A6ABE" w:rsidRPr="00D039EA" w:rsidRDefault="001A6ABE" w:rsidP="00E84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6347E5EF" w14:textId="77777777" w:rsidR="001A6ABE" w:rsidRPr="00D039EA" w:rsidRDefault="001A6ABE" w:rsidP="00E84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52FA97F3" w14:textId="77777777" w:rsidTr="00466F95">
        <w:tc>
          <w:tcPr>
            <w:tcW w:w="246" w:type="pct"/>
            <w:shd w:val="clear" w:color="auto" w:fill="auto"/>
          </w:tcPr>
          <w:p w14:paraId="17829B35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08890C03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Розподіл педагогічного навантаження вчителів</w:t>
            </w:r>
          </w:p>
        </w:tc>
        <w:tc>
          <w:tcPr>
            <w:tcW w:w="631" w:type="pct"/>
          </w:tcPr>
          <w:p w14:paraId="0C9E74B5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35EFFE46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6CF47F4E" w14:textId="77777777" w:rsidTr="00466F95">
        <w:tc>
          <w:tcPr>
            <w:tcW w:w="246" w:type="pct"/>
            <w:shd w:val="clear" w:color="auto" w:fill="auto"/>
          </w:tcPr>
          <w:p w14:paraId="72A41AEB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1CA99AD1" w14:textId="77777777" w:rsidR="001A6ABE" w:rsidRPr="00D039EA" w:rsidRDefault="001A6ABE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Організація роботи класних керівників з офор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млення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класних журналів</w:t>
            </w:r>
          </w:p>
        </w:tc>
        <w:tc>
          <w:tcPr>
            <w:tcW w:w="631" w:type="pct"/>
          </w:tcPr>
          <w:p w14:paraId="31A4F7B4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20BF7B93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09F5A141" w14:textId="77777777" w:rsidTr="00466F95">
        <w:tc>
          <w:tcPr>
            <w:tcW w:w="246" w:type="pct"/>
            <w:shd w:val="clear" w:color="auto" w:fill="auto"/>
          </w:tcPr>
          <w:p w14:paraId="7AC4C96B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6A701843" w14:textId="77777777" w:rsidR="001A6ABE" w:rsidRPr="00D039EA" w:rsidRDefault="001A6ABE" w:rsidP="004E24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Участь у підготовці і проведенні педагогічної ради за підсумками минулого навчального року та завдань на наступний навчальний рік.</w:t>
            </w:r>
          </w:p>
          <w:p w14:paraId="695FAF0F" w14:textId="77777777" w:rsidR="001A6ABE" w:rsidRPr="00CC0450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CC045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Підготовка до засідання педагогічної ради:</w:t>
            </w:r>
          </w:p>
          <w:p w14:paraId="16CBC1CC" w14:textId="519BFE4A" w:rsidR="001A6ABE" w:rsidRPr="00D039EA" w:rsidRDefault="001A6ABE" w:rsidP="00FE5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«Оцінювання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якості роботи школи за </w:t>
            </w:r>
            <w:r w:rsidR="00233E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2024-2025</w:t>
            </w:r>
            <w:r w:rsidRPr="00D039E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навча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льний рік та завдання на </w:t>
            </w:r>
            <w:r w:rsidR="00233E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2025-2026</w:t>
            </w:r>
            <w:r w:rsidRPr="00D039E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навчальний рік»</w:t>
            </w:r>
          </w:p>
          <w:p w14:paraId="21D65F71" w14:textId="43A2E48A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підсумки  навчально-виховної  роботи шко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 за </w:t>
            </w:r>
            <w:r w:rsidR="00233E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2024-2025</w:t>
            </w:r>
            <w:r w:rsidRPr="00D0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вчальний рік та завдання на </w:t>
            </w:r>
            <w:r w:rsidR="00233E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2025-2026</w:t>
            </w:r>
            <w:r w:rsidRPr="00D0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навчальний рік.</w:t>
            </w:r>
          </w:p>
          <w:p w14:paraId="38182B99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річної освітньої програми.</w:t>
            </w:r>
          </w:p>
          <w:p w14:paraId="124D533E" w14:textId="4E9E8C1F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ження плану роботи школи на </w:t>
            </w:r>
            <w:r w:rsidR="00233E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2025-2026</w:t>
            </w:r>
            <w:r w:rsidRPr="00D0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навчальний рік.</w:t>
            </w:r>
          </w:p>
          <w:p w14:paraId="3B7F3004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Згуртованість педагогічного колективу школи – запорука його успішної  діяльності.</w:t>
            </w:r>
          </w:p>
          <w:p w14:paraId="1961CFAA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індивідуальне навчання.</w:t>
            </w:r>
          </w:p>
          <w:p w14:paraId="586867CD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створення необхідних комфортних умов роботи початкової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середньої </w:t>
            </w:r>
            <w:r w:rsidRPr="00D0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ланки ЗЗСО (реалізація концепції «Нова українська школа»).</w:t>
            </w:r>
          </w:p>
        </w:tc>
        <w:tc>
          <w:tcPr>
            <w:tcW w:w="631" w:type="pct"/>
          </w:tcPr>
          <w:p w14:paraId="38630268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49602EF1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19030697" w14:textId="77777777" w:rsidTr="00466F95">
        <w:tc>
          <w:tcPr>
            <w:tcW w:w="246" w:type="pct"/>
            <w:shd w:val="clear" w:color="auto" w:fill="auto"/>
          </w:tcPr>
          <w:p w14:paraId="2F37FBF4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11C9821B" w14:textId="77777777" w:rsidR="001A6ABE" w:rsidRPr="00D039EA" w:rsidRDefault="001A6ABE" w:rsidP="004E24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Проведення інструктивно-методичної наради з </w:t>
            </w:r>
            <w:r w:rsidRPr="00D039E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учителями 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 питань:</w:t>
            </w:r>
          </w:p>
          <w:p w14:paraId="7A90FDB4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проведення першого уроку.</w:t>
            </w:r>
          </w:p>
          <w:p w14:paraId="2761CF90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Інструктаж щодо ведення й заповнення класних журналів.</w:t>
            </w:r>
          </w:p>
          <w:p w14:paraId="6E6493D0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Співбесіда за навчальними програмами.</w:t>
            </w:r>
          </w:p>
          <w:p w14:paraId="23877DDD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виконання єдиних вимог до усного і писемного мовлення учнів.</w:t>
            </w:r>
          </w:p>
          <w:p w14:paraId="1FF43EF6" w14:textId="6BB27C0F" w:rsidR="001A6ABE" w:rsidRPr="00D039EA" w:rsidRDefault="001A6ABE" w:rsidP="005C3AC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Планування роботи шкільних методичних </w:t>
            </w:r>
            <w:r w:rsidR="00466F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спільнот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r w:rsidR="00233E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2025-2026</w:t>
            </w: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рік.</w:t>
            </w:r>
          </w:p>
          <w:p w14:paraId="78201544" w14:textId="23FD93E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Організація календарно-тематичного планування вчителів 1-</w:t>
            </w:r>
            <w:r w:rsidR="00466F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-х класів.</w:t>
            </w:r>
          </w:p>
          <w:p w14:paraId="01DCD0DC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Єдині педагогічні вимоги до учнів.</w:t>
            </w:r>
          </w:p>
          <w:p w14:paraId="0F4544D8" w14:textId="521FC4D5" w:rsidR="001A6ABE" w:rsidRPr="00D039EA" w:rsidRDefault="001A6ABE" w:rsidP="00466F95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1" w:type="pct"/>
          </w:tcPr>
          <w:p w14:paraId="6F6EB96E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05CCB331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1B913F55" w14:textId="77777777" w:rsidTr="00466F95">
        <w:tc>
          <w:tcPr>
            <w:tcW w:w="246" w:type="pct"/>
            <w:shd w:val="clear" w:color="auto" w:fill="auto"/>
          </w:tcPr>
          <w:p w14:paraId="242093A4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10CCCAAE" w14:textId="77777777" w:rsidR="001A6ABE" w:rsidRPr="00D039EA" w:rsidRDefault="001A6ABE" w:rsidP="00FE53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Уточнення контингенту учнів по класах. </w:t>
            </w:r>
          </w:p>
        </w:tc>
        <w:tc>
          <w:tcPr>
            <w:tcW w:w="631" w:type="pct"/>
          </w:tcPr>
          <w:p w14:paraId="1B882F5C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528D8E19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411CF200" w14:textId="77777777" w:rsidTr="00466F95">
        <w:tc>
          <w:tcPr>
            <w:tcW w:w="246" w:type="pct"/>
            <w:shd w:val="clear" w:color="auto" w:fill="auto"/>
          </w:tcPr>
          <w:p w14:paraId="2E376916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1EC7363A" w14:textId="1C1938FB" w:rsidR="001A6ABE" w:rsidRPr="00D039EA" w:rsidRDefault="001A6ABE" w:rsidP="00FE53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Складання розкладу уроків та гурт</w:t>
            </w:r>
            <w:r w:rsidR="0046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 І семестр.</w:t>
            </w:r>
          </w:p>
        </w:tc>
        <w:tc>
          <w:tcPr>
            <w:tcW w:w="631" w:type="pct"/>
          </w:tcPr>
          <w:p w14:paraId="5B78229D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2AD4CF2E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13C6B20E" w14:textId="77777777" w:rsidTr="00466F95">
        <w:tc>
          <w:tcPr>
            <w:tcW w:w="246" w:type="pct"/>
            <w:shd w:val="clear" w:color="auto" w:fill="auto"/>
          </w:tcPr>
          <w:p w14:paraId="0E7CBF1F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62BCC8EC" w14:textId="77777777" w:rsidR="001A6ABE" w:rsidRPr="00D039EA" w:rsidRDefault="001A6ABE" w:rsidP="00FE53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Підготовка шкільної документації.</w:t>
            </w:r>
          </w:p>
        </w:tc>
        <w:tc>
          <w:tcPr>
            <w:tcW w:w="631" w:type="pct"/>
          </w:tcPr>
          <w:p w14:paraId="7F74FC91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460A4A06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15FE591B" w14:textId="77777777" w:rsidTr="00466F95">
        <w:tc>
          <w:tcPr>
            <w:tcW w:w="246" w:type="pct"/>
            <w:shd w:val="clear" w:color="auto" w:fill="auto"/>
          </w:tcPr>
          <w:p w14:paraId="3FE3A166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1AB3A212" w14:textId="77777777" w:rsidR="001A6ABE" w:rsidRPr="00D039EA" w:rsidRDefault="001A6ABE" w:rsidP="00FE53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Уточнення навчальних планів та програм.</w:t>
            </w:r>
          </w:p>
        </w:tc>
        <w:tc>
          <w:tcPr>
            <w:tcW w:w="631" w:type="pct"/>
          </w:tcPr>
          <w:p w14:paraId="785D421C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2CBE2781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6CDB1964" w14:textId="77777777" w:rsidTr="00466F95">
        <w:tc>
          <w:tcPr>
            <w:tcW w:w="246" w:type="pct"/>
            <w:shd w:val="clear" w:color="auto" w:fill="auto"/>
          </w:tcPr>
          <w:p w14:paraId="59AD2119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61DB9013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Робота зі шкільним бібліотекарем щодо забезпечення навчальними посібниками та підручниками.</w:t>
            </w:r>
          </w:p>
        </w:tc>
        <w:tc>
          <w:tcPr>
            <w:tcW w:w="631" w:type="pct"/>
          </w:tcPr>
          <w:p w14:paraId="3F331A7E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268C3BB3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09AD79D2" w14:textId="77777777" w:rsidTr="00466F95">
        <w:tc>
          <w:tcPr>
            <w:tcW w:w="246" w:type="pct"/>
            <w:shd w:val="clear" w:color="auto" w:fill="auto"/>
          </w:tcPr>
          <w:p w14:paraId="2C6A0997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7AFEADDC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Перевірка календарно-тематичних планів учи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телів школи.</w:t>
            </w:r>
          </w:p>
        </w:tc>
        <w:tc>
          <w:tcPr>
            <w:tcW w:w="631" w:type="pct"/>
          </w:tcPr>
          <w:p w14:paraId="1760C01E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75B707A7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53C86E18" w14:textId="77777777" w:rsidTr="00466F95">
        <w:tc>
          <w:tcPr>
            <w:tcW w:w="246" w:type="pct"/>
            <w:shd w:val="clear" w:color="auto" w:fill="auto"/>
          </w:tcPr>
          <w:p w14:paraId="5F273358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7DE9B0CC" w14:textId="77777777" w:rsidR="001A6ABE" w:rsidRPr="00D039EA" w:rsidRDefault="001A6ABE" w:rsidP="00FE53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Підготовка проектів наказів щодо організова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ного початку нового навчального року.</w:t>
            </w:r>
          </w:p>
        </w:tc>
        <w:tc>
          <w:tcPr>
            <w:tcW w:w="631" w:type="pct"/>
          </w:tcPr>
          <w:p w14:paraId="09308FA7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2703B1CB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371C8A70" w14:textId="77777777" w:rsidTr="00466F95">
        <w:tc>
          <w:tcPr>
            <w:tcW w:w="246" w:type="pct"/>
            <w:shd w:val="clear" w:color="auto" w:fill="auto"/>
          </w:tcPr>
          <w:p w14:paraId="4B347525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367EF1E5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Індивідуальні консультації для членів педко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лективу щодо роботи над </w:t>
            </w: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методичною проблемою.</w:t>
            </w:r>
          </w:p>
        </w:tc>
        <w:tc>
          <w:tcPr>
            <w:tcW w:w="631" w:type="pct"/>
          </w:tcPr>
          <w:p w14:paraId="3F12B5C8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4BD4A075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6F00AC88" w14:textId="77777777" w:rsidTr="00466F95">
        <w:tc>
          <w:tcPr>
            <w:tcW w:w="246" w:type="pct"/>
            <w:shd w:val="clear" w:color="auto" w:fill="auto"/>
          </w:tcPr>
          <w:p w14:paraId="2ACA0056" w14:textId="77777777" w:rsidR="001A6ABE" w:rsidRPr="00D039EA" w:rsidRDefault="001A6ABE" w:rsidP="009E7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227BAE19" w14:textId="77777777" w:rsidR="001A6ABE" w:rsidRPr="00D039EA" w:rsidRDefault="001A6ABE" w:rsidP="00FE5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31" w:type="pct"/>
          </w:tcPr>
          <w:p w14:paraId="7DD2BA2A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183CC93B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0C8621FA" w14:textId="77777777" w:rsidTr="00466F95">
        <w:tc>
          <w:tcPr>
            <w:tcW w:w="246" w:type="pct"/>
            <w:shd w:val="clear" w:color="auto" w:fill="auto"/>
          </w:tcPr>
          <w:p w14:paraId="07E7BDEB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606D920C" w14:textId="77777777" w:rsidR="001A6ABE" w:rsidRPr="00D039EA" w:rsidRDefault="001A6ABE" w:rsidP="009E7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Складання тарифікації.</w:t>
            </w:r>
          </w:p>
        </w:tc>
        <w:tc>
          <w:tcPr>
            <w:tcW w:w="631" w:type="pct"/>
          </w:tcPr>
          <w:p w14:paraId="6688C09B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2751E9E1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6C6F4CBF" w14:textId="77777777" w:rsidTr="00466F95">
        <w:tc>
          <w:tcPr>
            <w:tcW w:w="246" w:type="pct"/>
            <w:shd w:val="clear" w:color="auto" w:fill="auto"/>
          </w:tcPr>
          <w:p w14:paraId="10D22101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6848EB24" w14:textId="79ECF661" w:rsidR="001A6ABE" w:rsidRPr="00D039EA" w:rsidRDefault="001A6ABE" w:rsidP="009E7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Складання розкладу додаткових індивідуальних занять</w:t>
            </w:r>
          </w:p>
        </w:tc>
        <w:tc>
          <w:tcPr>
            <w:tcW w:w="631" w:type="pct"/>
          </w:tcPr>
          <w:p w14:paraId="5071C4BB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37950F0E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41210993" w14:textId="77777777" w:rsidTr="00466F95">
        <w:tc>
          <w:tcPr>
            <w:tcW w:w="246" w:type="pct"/>
            <w:shd w:val="clear" w:color="auto" w:fill="auto"/>
          </w:tcPr>
          <w:p w14:paraId="17AB073C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17413C80" w14:textId="47932337" w:rsidR="001A6ABE" w:rsidRPr="00D039EA" w:rsidRDefault="001A6ABE" w:rsidP="009E7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Складання графіка чергування вчителів по </w:t>
            </w:r>
            <w:r w:rsidR="0046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закладу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31" w:type="pct"/>
          </w:tcPr>
          <w:p w14:paraId="3CBABAB7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6299CB81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50596DEA" w14:textId="77777777" w:rsidTr="00466F95">
        <w:tc>
          <w:tcPr>
            <w:tcW w:w="246" w:type="pct"/>
            <w:shd w:val="clear" w:color="auto" w:fill="auto"/>
          </w:tcPr>
          <w:p w14:paraId="2B7933F4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63CAF287" w14:textId="77777777" w:rsidR="001A6ABE" w:rsidRPr="00D039EA" w:rsidRDefault="001A6ABE" w:rsidP="009E78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Організація проведення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діагностувальних</w:t>
            </w:r>
            <w:proofErr w:type="spellEnd"/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контрольних робіт з метою виявлення  рівня знань учнів.</w:t>
            </w:r>
          </w:p>
        </w:tc>
        <w:tc>
          <w:tcPr>
            <w:tcW w:w="631" w:type="pct"/>
          </w:tcPr>
          <w:p w14:paraId="7BC70B8B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1E12BFEB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62AA3EDB" w14:textId="77777777" w:rsidTr="00466F95">
        <w:tc>
          <w:tcPr>
            <w:tcW w:w="246" w:type="pct"/>
            <w:shd w:val="clear" w:color="auto" w:fill="auto"/>
          </w:tcPr>
          <w:p w14:paraId="11DA9828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0A0BEA76" w14:textId="77777777" w:rsidR="001A6ABE" w:rsidRPr="00D039EA" w:rsidRDefault="001A6ABE" w:rsidP="009E7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Складання статистичних звітів.</w:t>
            </w:r>
          </w:p>
        </w:tc>
        <w:tc>
          <w:tcPr>
            <w:tcW w:w="631" w:type="pct"/>
          </w:tcPr>
          <w:p w14:paraId="062E5FA0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3C173DCA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77DA0277" w14:textId="77777777" w:rsidTr="00466F95">
        <w:tc>
          <w:tcPr>
            <w:tcW w:w="246" w:type="pct"/>
            <w:shd w:val="clear" w:color="auto" w:fill="auto"/>
          </w:tcPr>
          <w:p w14:paraId="383A348C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2BFEA24C" w14:textId="01CE6BCA" w:rsidR="001A6ABE" w:rsidRPr="00D039EA" w:rsidRDefault="001A6ABE" w:rsidP="009E78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Кор</w:t>
            </w:r>
            <w:r w:rsidR="0046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и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гування розкладу уроків.</w:t>
            </w:r>
          </w:p>
        </w:tc>
        <w:tc>
          <w:tcPr>
            <w:tcW w:w="631" w:type="pct"/>
          </w:tcPr>
          <w:p w14:paraId="62A5035E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6F7F0B1B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7F74F32A" w14:textId="77777777" w:rsidTr="00466F95">
        <w:tc>
          <w:tcPr>
            <w:tcW w:w="246" w:type="pct"/>
            <w:shd w:val="clear" w:color="auto" w:fill="auto"/>
          </w:tcPr>
          <w:p w14:paraId="019D9295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150D21A4" w14:textId="1B71205A" w:rsidR="001A6ABE" w:rsidRPr="00D039EA" w:rsidRDefault="001A6ABE" w:rsidP="009E7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Надання допомоги керівникам </w:t>
            </w:r>
            <w:proofErr w:type="spellStart"/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метод</w:t>
            </w:r>
            <w:r w:rsidR="0046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спільнот</w:t>
            </w:r>
            <w:proofErr w:type="spellEnd"/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 складанні планів на рік.</w:t>
            </w:r>
          </w:p>
        </w:tc>
        <w:tc>
          <w:tcPr>
            <w:tcW w:w="631" w:type="pct"/>
          </w:tcPr>
          <w:p w14:paraId="33D05D4F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5B985EAD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7F169378" w14:textId="77777777" w:rsidTr="00466F95">
        <w:tc>
          <w:tcPr>
            <w:tcW w:w="246" w:type="pct"/>
            <w:shd w:val="clear" w:color="auto" w:fill="auto"/>
          </w:tcPr>
          <w:p w14:paraId="44A19263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0579AAD2" w14:textId="77777777" w:rsidR="001A6ABE" w:rsidRPr="00D039EA" w:rsidRDefault="001A6ABE" w:rsidP="009E78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Проведення інструктивно-методичної наради з </w:t>
            </w:r>
            <w:r w:rsidRPr="00D039E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учителями 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 питань:</w:t>
            </w:r>
          </w:p>
          <w:p w14:paraId="279AFF60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Коригування тем для творчої роботи вчителів.</w:t>
            </w:r>
          </w:p>
          <w:p w14:paraId="0043CB7D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Аналіз календарно-тематичного планування на І семестр.</w:t>
            </w:r>
          </w:p>
          <w:p w14:paraId="43E22412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Планування роботи з атестації вчителів.</w:t>
            </w:r>
          </w:p>
          <w:p w14:paraId="558EA014" w14:textId="50278E6E" w:rsidR="001A6ABE" w:rsidRPr="00D039EA" w:rsidRDefault="001A6ABE" w:rsidP="005C3AC1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проведення </w:t>
            </w:r>
            <w:r w:rsidR="00466F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індивідуаль</w:t>
            </w: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них занять.</w:t>
            </w:r>
          </w:p>
          <w:p w14:paraId="5BA009D0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Надання допомоги молодим учителям.</w:t>
            </w:r>
          </w:p>
          <w:p w14:paraId="25A555A5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організацію діяльності методичної ради.</w:t>
            </w:r>
          </w:p>
          <w:p w14:paraId="52D34FB1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Консультація для вчителів «Контроль і корекція знань, умінь і навичок учнів».</w:t>
            </w:r>
          </w:p>
          <w:p w14:paraId="0FA50E59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Складання графіка контрольних робіт і відкритих уроків.</w:t>
            </w:r>
          </w:p>
          <w:p w14:paraId="4A242607" w14:textId="03B1657B" w:rsidR="001A6ABE" w:rsidRPr="00D039EA" w:rsidRDefault="001A6ABE" w:rsidP="005C3AC1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Підготовка до конкурсу «Учитель року»</w:t>
            </w:r>
            <w:r w:rsidR="00466F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інших.</w:t>
            </w:r>
          </w:p>
        </w:tc>
        <w:tc>
          <w:tcPr>
            <w:tcW w:w="631" w:type="pct"/>
          </w:tcPr>
          <w:p w14:paraId="67D3AF23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3EF2AE54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16478F3C" w14:textId="77777777" w:rsidTr="00466F95">
        <w:tc>
          <w:tcPr>
            <w:tcW w:w="246" w:type="pct"/>
            <w:shd w:val="clear" w:color="auto" w:fill="auto"/>
          </w:tcPr>
          <w:p w14:paraId="20246353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2F031D07" w14:textId="77777777" w:rsidR="001A6ABE" w:rsidRPr="00D039EA" w:rsidRDefault="001A6ABE" w:rsidP="009E7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Організація перевірки забезпечення учнів підручниками.</w:t>
            </w:r>
          </w:p>
        </w:tc>
        <w:tc>
          <w:tcPr>
            <w:tcW w:w="631" w:type="pct"/>
          </w:tcPr>
          <w:p w14:paraId="257D6006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55D98EC9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6A0C1535" w14:textId="77777777" w:rsidTr="00466F95">
        <w:tc>
          <w:tcPr>
            <w:tcW w:w="246" w:type="pct"/>
            <w:shd w:val="clear" w:color="auto" w:fill="auto"/>
          </w:tcPr>
          <w:p w14:paraId="524EBEF2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32003510" w14:textId="77777777" w:rsidR="001A6ABE" w:rsidRPr="00D039EA" w:rsidRDefault="001A6ABE" w:rsidP="009E7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Загальний оглядовий контроль з метою пере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вірки організованості початку нового навчально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го року.</w:t>
            </w:r>
          </w:p>
        </w:tc>
        <w:tc>
          <w:tcPr>
            <w:tcW w:w="631" w:type="pct"/>
          </w:tcPr>
          <w:p w14:paraId="4D0076E9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25DEA927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00EABBB9" w14:textId="77777777" w:rsidTr="00466F95">
        <w:tc>
          <w:tcPr>
            <w:tcW w:w="246" w:type="pct"/>
            <w:shd w:val="clear" w:color="auto" w:fill="auto"/>
          </w:tcPr>
          <w:p w14:paraId="4A01E70D" w14:textId="77777777" w:rsidR="001A6ABE" w:rsidRPr="00D039EA" w:rsidRDefault="001A6ABE" w:rsidP="00D03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4609C13A" w14:textId="77777777" w:rsidR="001A6ABE" w:rsidRPr="00D039EA" w:rsidRDefault="001A6ABE" w:rsidP="00FE5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631" w:type="pct"/>
          </w:tcPr>
          <w:p w14:paraId="7F46B04C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55E658D5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2DCA67FF" w14:textId="77777777" w:rsidTr="00466F95">
        <w:tc>
          <w:tcPr>
            <w:tcW w:w="246" w:type="pct"/>
            <w:shd w:val="clear" w:color="auto" w:fill="auto"/>
          </w:tcPr>
          <w:p w14:paraId="4830619A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031D3009" w14:textId="77777777" w:rsidR="001A6ABE" w:rsidRPr="00D039EA" w:rsidRDefault="001A6ABE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Перевірка правильності оформлення журналів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31" w:type="pct"/>
          </w:tcPr>
          <w:p w14:paraId="11C8751B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52414A40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704F609E" w14:textId="77777777" w:rsidTr="00466F95">
        <w:tc>
          <w:tcPr>
            <w:tcW w:w="246" w:type="pct"/>
            <w:shd w:val="clear" w:color="auto" w:fill="auto"/>
          </w:tcPr>
          <w:p w14:paraId="490466F2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48EE2C6D" w14:textId="77777777" w:rsidR="001A6ABE" w:rsidRDefault="001A6ABE" w:rsidP="00D03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Перевірка документаці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ї з планування роботи вчителів:</w:t>
            </w:r>
          </w:p>
          <w:p w14:paraId="742B3B9E" w14:textId="77777777" w:rsidR="001A6ABE" w:rsidRDefault="001A6ABE" w:rsidP="00D03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календарного план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ування;</w:t>
            </w:r>
          </w:p>
          <w:p w14:paraId="399B1D6D" w14:textId="77777777" w:rsidR="001A6ABE" w:rsidRPr="00D039EA" w:rsidRDefault="001A6ABE" w:rsidP="00D03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 поурочного планування (вибірково)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31" w:type="pct"/>
          </w:tcPr>
          <w:p w14:paraId="0EC4B059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2AAE0054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41C4A005" w14:textId="77777777" w:rsidTr="00466F95">
        <w:tc>
          <w:tcPr>
            <w:tcW w:w="246" w:type="pct"/>
            <w:shd w:val="clear" w:color="auto" w:fill="auto"/>
          </w:tcPr>
          <w:p w14:paraId="303A7FE4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4F491648" w14:textId="77777777" w:rsidR="001A6ABE" w:rsidRPr="00D039EA" w:rsidRDefault="001A6ABE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Вивчення проблеми наступності у навчанні в початкових та 5 класах:</w:t>
            </w:r>
          </w:p>
          <w:p w14:paraId="41E8BACC" w14:textId="77777777" w:rsidR="001A6ABE" w:rsidRPr="00D039EA" w:rsidRDefault="001A6ABE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відвідання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и уроків з основних пред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метів у 5 класі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 метою порівняльного аналізу стану викладання;</w:t>
            </w:r>
          </w:p>
          <w:p w14:paraId="1852FA81" w14:textId="77777777" w:rsidR="001A6ABE" w:rsidRPr="00D039EA" w:rsidRDefault="001A6ABE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проведе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ння контрольних робіт у 5 класі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 метою виявлення рівня знань учнів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31" w:type="pct"/>
          </w:tcPr>
          <w:p w14:paraId="4260EAE6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1B2050B3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164B37B3" w14:textId="77777777" w:rsidTr="00466F95">
        <w:tc>
          <w:tcPr>
            <w:tcW w:w="246" w:type="pct"/>
            <w:shd w:val="clear" w:color="auto" w:fill="auto"/>
          </w:tcPr>
          <w:p w14:paraId="2F3BB41D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20797D47" w14:textId="77777777" w:rsidR="001A6ABE" w:rsidRPr="00D039EA" w:rsidRDefault="001A6ABE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Перевірка правильності ведення шкільної до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кументації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31" w:type="pct"/>
          </w:tcPr>
          <w:p w14:paraId="6FC7BDDE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5CCBECE0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2EB9C17C" w14:textId="77777777" w:rsidTr="00466F95">
        <w:tc>
          <w:tcPr>
            <w:tcW w:w="246" w:type="pct"/>
            <w:shd w:val="clear" w:color="auto" w:fill="auto"/>
          </w:tcPr>
          <w:p w14:paraId="5EA49E33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6C55F200" w14:textId="77777777" w:rsidR="001A6ABE" w:rsidRPr="00D039EA" w:rsidRDefault="001A6ABE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Проведення інструктивно-методичної наради з </w:t>
            </w:r>
            <w:r w:rsidRPr="00D039E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учителями 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 питань:</w:t>
            </w:r>
          </w:p>
          <w:p w14:paraId="3831E449" w14:textId="77777777" w:rsidR="001A6ABE" w:rsidRPr="00F05AAF" w:rsidRDefault="001A6ABE" w:rsidP="005C3AC1">
            <w:pPr>
              <w:pStyle w:val="a3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організацію</w:t>
            </w:r>
            <w:r w:rsidRPr="00F05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проведення атестації педпрацівників.</w:t>
            </w:r>
          </w:p>
          <w:p w14:paraId="6D0F88C7" w14:textId="77777777" w:rsidR="001A6ABE" w:rsidRPr="00F05AAF" w:rsidRDefault="001A6ABE" w:rsidP="005C3AC1">
            <w:pPr>
              <w:pStyle w:val="a3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05A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дотримання єдиного орфографічного режиму.</w:t>
            </w:r>
          </w:p>
          <w:p w14:paraId="07FF2658" w14:textId="43510644" w:rsidR="001A6ABE" w:rsidRPr="00F05AAF" w:rsidRDefault="001A6ABE" w:rsidP="005C3AC1">
            <w:pPr>
              <w:pStyle w:val="a3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проведення шкільного етапу</w:t>
            </w:r>
            <w:r w:rsidRPr="00F05A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66F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учнівських конкурсів</w:t>
            </w:r>
            <w:r w:rsidRPr="00F05A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26EAEBF" w14:textId="54419CDE" w:rsidR="001A6ABE" w:rsidRPr="00F05AAF" w:rsidRDefault="001A6ABE" w:rsidP="005C3AC1">
            <w:pPr>
              <w:pStyle w:val="a3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05A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проведення конкурсу «Учитель року»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228CADF" w14:textId="77777777" w:rsidR="00466F95" w:rsidRPr="00466F95" w:rsidRDefault="001A6ABE" w:rsidP="005C3AC1">
            <w:pPr>
              <w:pStyle w:val="a3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05A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Інформація про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нормативні документи з питань </w:t>
            </w:r>
          </w:p>
          <w:p w14:paraId="4B32B8BE" w14:textId="742BDF77" w:rsidR="001A6ABE" w:rsidRPr="00F05AAF" w:rsidRDefault="001A6ABE" w:rsidP="00466F95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</w:t>
            </w:r>
            <w:r w:rsidRPr="00F05A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ганізації навчально-виховного процесу</w:t>
            </w:r>
            <w:r w:rsidRPr="00F05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31" w:type="pct"/>
          </w:tcPr>
          <w:p w14:paraId="73E62551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5F327B87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466F95" w14:paraId="0403E83B" w14:textId="77777777" w:rsidTr="00466F95">
        <w:tc>
          <w:tcPr>
            <w:tcW w:w="246" w:type="pct"/>
            <w:shd w:val="clear" w:color="auto" w:fill="auto"/>
          </w:tcPr>
          <w:p w14:paraId="27408AEA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721DF6D1" w14:textId="46696F74" w:rsidR="001A6ABE" w:rsidRPr="00F05AAF" w:rsidRDefault="001A6ABE" w:rsidP="00F05A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Спільна робота з керівниками шкільних </w:t>
            </w:r>
            <w:proofErr w:type="spellStart"/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метод</w:t>
            </w:r>
            <w:r w:rsidR="0046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спільнот</w:t>
            </w:r>
            <w:proofErr w:type="spellEnd"/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46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 питань організації і проведення олімпіад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31" w:type="pct"/>
          </w:tcPr>
          <w:p w14:paraId="02929888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4CF23C66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5B229CA9" w14:textId="77777777" w:rsidTr="00466F95">
        <w:tc>
          <w:tcPr>
            <w:tcW w:w="246" w:type="pct"/>
            <w:shd w:val="clear" w:color="auto" w:fill="auto"/>
          </w:tcPr>
          <w:p w14:paraId="2DD96A1A" w14:textId="77777777" w:rsidR="001A6ABE" w:rsidRPr="00D039EA" w:rsidRDefault="001A6ABE" w:rsidP="00F05AA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08C84243" w14:textId="77777777" w:rsidR="001A6ABE" w:rsidRPr="00F05AAF" w:rsidRDefault="001A6ABE" w:rsidP="00F05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5A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631" w:type="pct"/>
          </w:tcPr>
          <w:p w14:paraId="05A2BD84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4F4D14C5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466F95" w14:paraId="312A16B5" w14:textId="77777777" w:rsidTr="00466F95">
        <w:tc>
          <w:tcPr>
            <w:tcW w:w="246" w:type="pct"/>
            <w:shd w:val="clear" w:color="auto" w:fill="auto"/>
          </w:tcPr>
          <w:p w14:paraId="59E0EA17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2481675F" w14:textId="0FF752AF" w:rsidR="001A6ABE" w:rsidRPr="00D039EA" w:rsidRDefault="001A6ABE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Спільна робота з керівниками </w:t>
            </w:r>
            <w:proofErr w:type="spellStart"/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метод</w:t>
            </w:r>
            <w:r w:rsidR="0046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спільнот</w:t>
            </w:r>
            <w:proofErr w:type="spellEnd"/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46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 питань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рганізації і проведення предметних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олімпіад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31" w:type="pct"/>
          </w:tcPr>
          <w:p w14:paraId="13677A63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03CED766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34A99DD0" w14:textId="77777777" w:rsidTr="00466F95">
        <w:tc>
          <w:tcPr>
            <w:tcW w:w="246" w:type="pct"/>
            <w:shd w:val="clear" w:color="auto" w:fill="auto"/>
          </w:tcPr>
          <w:p w14:paraId="36B5EF80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7CB1E1DB" w14:textId="77777777" w:rsidR="001A6ABE" w:rsidRPr="00D039EA" w:rsidRDefault="001A6ABE" w:rsidP="00F05A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Контроль за навчально-виховним процесом.</w:t>
            </w:r>
          </w:p>
        </w:tc>
        <w:tc>
          <w:tcPr>
            <w:tcW w:w="631" w:type="pct"/>
          </w:tcPr>
          <w:p w14:paraId="4F327F06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5F3FFBBE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77DCF6B4" w14:textId="77777777" w:rsidTr="00466F95">
        <w:tc>
          <w:tcPr>
            <w:tcW w:w="246" w:type="pct"/>
            <w:shd w:val="clear" w:color="auto" w:fill="auto"/>
          </w:tcPr>
          <w:p w14:paraId="6A17FCB7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3546F59D" w14:textId="77777777" w:rsidR="001A6ABE" w:rsidRPr="00F05AAF" w:rsidRDefault="001A6ABE" w:rsidP="00F05A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Вивчення роботи вчителів, які атестуються.</w:t>
            </w:r>
          </w:p>
        </w:tc>
        <w:tc>
          <w:tcPr>
            <w:tcW w:w="631" w:type="pct"/>
          </w:tcPr>
          <w:p w14:paraId="7E49488C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5C710BC2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05560F39" w14:textId="77777777" w:rsidTr="00466F95">
        <w:tc>
          <w:tcPr>
            <w:tcW w:w="246" w:type="pct"/>
            <w:shd w:val="clear" w:color="auto" w:fill="auto"/>
          </w:tcPr>
          <w:p w14:paraId="72F14070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2C41FC01" w14:textId="77777777" w:rsidR="001A6ABE" w:rsidRPr="00F05AAF" w:rsidRDefault="001A6ABE" w:rsidP="00F05A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Інструктивно-методична нарада для вчителів, які атестуються на вищу категорію, з питань підго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товки і проведення творчого звіту вчителя.</w:t>
            </w:r>
          </w:p>
        </w:tc>
        <w:tc>
          <w:tcPr>
            <w:tcW w:w="631" w:type="pct"/>
          </w:tcPr>
          <w:p w14:paraId="7A6D7AD1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550D9691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0782E27B" w14:textId="77777777" w:rsidTr="00466F95">
        <w:tc>
          <w:tcPr>
            <w:tcW w:w="246" w:type="pct"/>
            <w:shd w:val="clear" w:color="auto" w:fill="auto"/>
          </w:tcPr>
          <w:p w14:paraId="5192A951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02765754" w14:textId="77777777" w:rsidR="001A6ABE" w:rsidRDefault="001A6ABE" w:rsidP="00F05A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Проведення інструктивно-методичної наради з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учителями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 питань:</w:t>
            </w:r>
          </w:p>
          <w:p w14:paraId="1100EF42" w14:textId="77777777" w:rsidR="001A6ABE" w:rsidRPr="00F05AAF" w:rsidRDefault="001A6ABE" w:rsidP="005C3AC1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05A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динаміку змін як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ості навчання в учнів 5-</w:t>
            </w:r>
            <w:r w:rsidRPr="00F05A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 класу.</w:t>
            </w:r>
          </w:p>
          <w:p w14:paraId="6BE7843A" w14:textId="77777777" w:rsidR="001A6ABE" w:rsidRPr="00F05AAF" w:rsidRDefault="001A6ABE" w:rsidP="005C3AC1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Накопичення оцінок,</w:t>
            </w:r>
            <w:r w:rsidRPr="00F05A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тематичний облік знань, обсяг домашнього завдання, об’єктивність виставлення оцінок.</w:t>
            </w:r>
          </w:p>
          <w:p w14:paraId="2BC8A054" w14:textId="77777777" w:rsidR="001A6ABE" w:rsidRPr="00F05AAF" w:rsidRDefault="001A6ABE" w:rsidP="005C3AC1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5A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Результати контролю за веденням поурочних планів учителями. </w:t>
            </w:r>
          </w:p>
        </w:tc>
        <w:tc>
          <w:tcPr>
            <w:tcW w:w="631" w:type="pct"/>
          </w:tcPr>
          <w:p w14:paraId="4ABB88B6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177891ED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528CF12E" w14:textId="77777777" w:rsidTr="00466F95">
        <w:tc>
          <w:tcPr>
            <w:tcW w:w="246" w:type="pct"/>
            <w:shd w:val="clear" w:color="auto" w:fill="auto"/>
          </w:tcPr>
          <w:p w14:paraId="64541A9A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098D76F1" w14:textId="1E2BB5B4" w:rsidR="001A6ABE" w:rsidRPr="00D039EA" w:rsidRDefault="001A6ABE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Індивідуальні консультації для членів педколективу </w:t>
            </w:r>
          </w:p>
        </w:tc>
        <w:tc>
          <w:tcPr>
            <w:tcW w:w="631" w:type="pct"/>
          </w:tcPr>
          <w:p w14:paraId="1318ABBC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3480F6E8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6A492B68" w14:textId="77777777" w:rsidTr="00466F95">
        <w:tc>
          <w:tcPr>
            <w:tcW w:w="246" w:type="pct"/>
            <w:shd w:val="clear" w:color="auto" w:fill="auto"/>
          </w:tcPr>
          <w:p w14:paraId="097BC393" w14:textId="77777777" w:rsidR="001A6ABE" w:rsidRPr="00CC0450" w:rsidRDefault="001A6ABE" w:rsidP="00CC0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6C0A9745" w14:textId="77777777" w:rsidR="001A6ABE" w:rsidRPr="00CC0450" w:rsidRDefault="001A6ABE" w:rsidP="00CC0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31" w:type="pct"/>
          </w:tcPr>
          <w:p w14:paraId="6D5A2D19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3780FBD0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5AAFBF96" w14:textId="77777777" w:rsidTr="00466F95">
        <w:tc>
          <w:tcPr>
            <w:tcW w:w="246" w:type="pct"/>
            <w:shd w:val="clear" w:color="auto" w:fill="auto"/>
          </w:tcPr>
          <w:p w14:paraId="1413349D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3FD619DE" w14:textId="77777777" w:rsidR="001A6ABE" w:rsidRPr="00D039EA" w:rsidRDefault="001A6ABE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Контроль за навчально-виховним процесом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31" w:type="pct"/>
          </w:tcPr>
          <w:p w14:paraId="13AB2148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27289383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4F7DD558" w14:textId="77777777" w:rsidTr="00466F95">
        <w:tc>
          <w:tcPr>
            <w:tcW w:w="246" w:type="pct"/>
            <w:shd w:val="clear" w:color="auto" w:fill="auto"/>
          </w:tcPr>
          <w:p w14:paraId="2355C3C5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2C443416" w14:textId="77777777" w:rsidR="001A6ABE" w:rsidRPr="00D039EA" w:rsidRDefault="001A6ABE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Участь у батьківських зборах за підсумками навчально-виховної роботи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 І семестр.</w:t>
            </w:r>
          </w:p>
        </w:tc>
        <w:tc>
          <w:tcPr>
            <w:tcW w:w="631" w:type="pct"/>
          </w:tcPr>
          <w:p w14:paraId="4F8EE976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389F39EC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61C0E819" w14:textId="77777777" w:rsidTr="00466F95">
        <w:tc>
          <w:tcPr>
            <w:tcW w:w="246" w:type="pct"/>
            <w:shd w:val="clear" w:color="auto" w:fill="auto"/>
          </w:tcPr>
          <w:p w14:paraId="296E7D2B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0EC49931" w14:textId="77777777" w:rsidR="001A6ABE" w:rsidRPr="00CC0450" w:rsidRDefault="001A6ABE" w:rsidP="00CC0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Складання плану роботи на кані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кулах для вчителів.</w:t>
            </w:r>
          </w:p>
        </w:tc>
        <w:tc>
          <w:tcPr>
            <w:tcW w:w="631" w:type="pct"/>
          </w:tcPr>
          <w:p w14:paraId="2735939E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4D6CCB52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12F3143B" w14:textId="77777777" w:rsidTr="00466F95">
        <w:tc>
          <w:tcPr>
            <w:tcW w:w="246" w:type="pct"/>
            <w:shd w:val="clear" w:color="auto" w:fill="auto"/>
          </w:tcPr>
          <w:p w14:paraId="4094E2B8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2ACA8C4E" w14:textId="77777777" w:rsidR="001A6ABE" w:rsidRPr="00CC0450" w:rsidRDefault="001A6ABE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Проведення нарад з класними керівниками з питань попереднього аналізу підсумків успішності в класах за І семестр.</w:t>
            </w:r>
          </w:p>
        </w:tc>
        <w:tc>
          <w:tcPr>
            <w:tcW w:w="631" w:type="pct"/>
          </w:tcPr>
          <w:p w14:paraId="37754F8C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2A798514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09CDAB1F" w14:textId="77777777" w:rsidTr="00466F95">
        <w:tc>
          <w:tcPr>
            <w:tcW w:w="246" w:type="pct"/>
            <w:shd w:val="clear" w:color="auto" w:fill="auto"/>
          </w:tcPr>
          <w:p w14:paraId="1823E7C9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347FB913" w14:textId="77777777" w:rsidR="001A6ABE" w:rsidRPr="00D039EA" w:rsidRDefault="001A6ABE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Підготовка розпорядж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ення про закінчення I семестру 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та проведення методичної роботи під час канікул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31" w:type="pct"/>
          </w:tcPr>
          <w:p w14:paraId="22EBEA71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4F8DB10A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466F95" w14:paraId="5F022339" w14:textId="77777777" w:rsidTr="00466F95">
        <w:tc>
          <w:tcPr>
            <w:tcW w:w="246" w:type="pct"/>
            <w:shd w:val="clear" w:color="auto" w:fill="auto"/>
          </w:tcPr>
          <w:p w14:paraId="322A799D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22883C1A" w14:textId="0DE681BA" w:rsidR="001A6ABE" w:rsidRPr="00D039EA" w:rsidRDefault="001A6ABE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Проведення співбесід з учителями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щодо стану виконання навчальних 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 класними керів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 xml:space="preserve">никами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– 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підсумки роботи з учнівським колек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тивом (збереження контингенту, стан успішності, відвідування, робота з батьками); аналіз та узагальнення матеріалів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31" w:type="pct"/>
          </w:tcPr>
          <w:p w14:paraId="5F767089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5DC80F5C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48D5CFA1" w14:textId="77777777" w:rsidTr="00466F95">
        <w:tc>
          <w:tcPr>
            <w:tcW w:w="246" w:type="pct"/>
            <w:shd w:val="clear" w:color="auto" w:fill="auto"/>
          </w:tcPr>
          <w:p w14:paraId="700E23A3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697A0D90" w14:textId="5F0B6D0C" w:rsidR="001A6ABE" w:rsidRPr="00D039EA" w:rsidRDefault="001A6ABE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Індивідуальні консультації для членів педколективу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31" w:type="pct"/>
          </w:tcPr>
          <w:p w14:paraId="0A673624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3494BAFA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004044F9" w14:textId="77777777" w:rsidTr="00466F95">
        <w:tc>
          <w:tcPr>
            <w:tcW w:w="246" w:type="pct"/>
            <w:shd w:val="clear" w:color="auto" w:fill="auto"/>
          </w:tcPr>
          <w:p w14:paraId="4D8B1FEA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6D543856" w14:textId="77777777" w:rsidR="001A6ABE" w:rsidRPr="00CC0450" w:rsidRDefault="001A6ABE" w:rsidP="00CC0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Участь в організація та проведенні конкурсу на кращу наукову учнівську роботу (МАН).</w:t>
            </w:r>
          </w:p>
        </w:tc>
        <w:tc>
          <w:tcPr>
            <w:tcW w:w="631" w:type="pct"/>
          </w:tcPr>
          <w:p w14:paraId="53021D66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132EAA19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0608A2A2" w14:textId="77777777" w:rsidTr="00466F95">
        <w:tc>
          <w:tcPr>
            <w:tcW w:w="246" w:type="pct"/>
            <w:shd w:val="clear" w:color="auto" w:fill="auto"/>
          </w:tcPr>
          <w:p w14:paraId="3CA2A74D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46F8FA35" w14:textId="77777777" w:rsidR="001A6ABE" w:rsidRDefault="001A6ABE" w:rsidP="00CC0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Проведення інструктивно-методичної наради з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учителями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 питань:</w:t>
            </w:r>
          </w:p>
          <w:p w14:paraId="58A3A52F" w14:textId="77777777" w:rsidR="001A6ABE" w:rsidRPr="00CC0450" w:rsidRDefault="001A6ABE" w:rsidP="005C3AC1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C04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 результати перевірки зошитів.</w:t>
            </w:r>
          </w:p>
          <w:p w14:paraId="1904E56D" w14:textId="77777777" w:rsidR="001A6ABE" w:rsidRPr="00CC0450" w:rsidRDefault="001A6ABE" w:rsidP="005C3AC1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C04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перевірку ведення шкільної документації.</w:t>
            </w:r>
          </w:p>
          <w:p w14:paraId="6BE248E8" w14:textId="77777777" w:rsidR="001A6ABE" w:rsidRPr="00CC0450" w:rsidRDefault="001A6ABE" w:rsidP="005C3AC1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C04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Аналіз підсумкі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семестрових контрольних робіт.</w:t>
            </w:r>
          </w:p>
          <w:p w14:paraId="6313E2F7" w14:textId="77777777" w:rsidR="001A6ABE" w:rsidRPr="00CC0450" w:rsidRDefault="001A6ABE" w:rsidP="005C3AC1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C04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Результати контролю за веденням поурочних планів учителів.</w:t>
            </w:r>
          </w:p>
          <w:p w14:paraId="0CF71326" w14:textId="77777777" w:rsidR="001A6ABE" w:rsidRPr="00CC0450" w:rsidRDefault="001A6ABE" w:rsidP="005C3AC1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C04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 заключний етап контролювання стану викладання предметів у І семестрі.</w:t>
            </w:r>
          </w:p>
          <w:p w14:paraId="7DA63E1E" w14:textId="77777777" w:rsidR="001A6ABE" w:rsidRPr="00CC0450" w:rsidRDefault="001A6ABE" w:rsidP="005C3AC1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C04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Знайомити педагогів з матеріалами ППД, опублікованими в педагогічних та методичних виданнях.</w:t>
            </w:r>
          </w:p>
        </w:tc>
        <w:tc>
          <w:tcPr>
            <w:tcW w:w="631" w:type="pct"/>
          </w:tcPr>
          <w:p w14:paraId="6DA9F045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2B736C25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6ABE" w:rsidRPr="00D039EA" w14:paraId="651AA70C" w14:textId="77777777" w:rsidTr="00466F95">
        <w:tc>
          <w:tcPr>
            <w:tcW w:w="246" w:type="pct"/>
            <w:shd w:val="clear" w:color="auto" w:fill="auto"/>
          </w:tcPr>
          <w:p w14:paraId="1453D681" w14:textId="77777777" w:rsidR="001A6ABE" w:rsidRPr="00D039EA" w:rsidRDefault="001A6ABE" w:rsidP="005C3AC1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4" w:type="pct"/>
            <w:shd w:val="clear" w:color="auto" w:fill="auto"/>
          </w:tcPr>
          <w:p w14:paraId="6F58C86F" w14:textId="77777777" w:rsidR="001A6ABE" w:rsidRPr="00FF0ECE" w:rsidRDefault="001A6ABE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0EC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Підготовка до засідання педагогічної ради:</w:t>
            </w:r>
          </w:p>
          <w:p w14:paraId="3C0E45A8" w14:textId="77777777" w:rsidR="001A6ABE" w:rsidRPr="00D039EA" w:rsidRDefault="001A6ABE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«Створення позитивного іміджу школи 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0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неодмінна умова</w:t>
            </w:r>
            <w:r w:rsidRPr="00D039E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0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функціонування сучасного </w:t>
            </w:r>
            <w:r w:rsidRPr="00D0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навчального закладу»</w:t>
            </w:r>
          </w:p>
          <w:p w14:paraId="0A931746" w14:textId="77777777" w:rsidR="001A6ABE" w:rsidRPr="00FF0ECE" w:rsidRDefault="001A6ABE" w:rsidP="005C3AC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F0E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моніторингові дослідження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 результатами І семестру:</w:t>
            </w:r>
            <w:r w:rsidRPr="00FF0E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7F098B8" w14:textId="77777777" w:rsidR="001A6ABE" w:rsidRPr="00FF0ECE" w:rsidRDefault="001A6ABE" w:rsidP="005C3AC1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F0E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результативність навчально-виховного процесу (динаміка навчальних досягнень учнів);</w:t>
            </w:r>
          </w:p>
          <w:p w14:paraId="741F9ED6" w14:textId="77777777" w:rsidR="001A6ABE" w:rsidRPr="00FF0ECE" w:rsidRDefault="001A6ABE" w:rsidP="005C3AC1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F0E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результативність участі учнів в олімпіадах, МАН, конкурсах, турнірах;</w:t>
            </w:r>
          </w:p>
          <w:p w14:paraId="7C1D6955" w14:textId="77777777" w:rsidR="001A6ABE" w:rsidRPr="00FF0ECE" w:rsidRDefault="001A6ABE" w:rsidP="005C3AC1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F0E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результативність участі учнів у спортивних змаганнях, моніторинг загальної фізичної підготовки учнів школи;</w:t>
            </w:r>
          </w:p>
          <w:p w14:paraId="0F5EC9CF" w14:textId="77777777" w:rsidR="001A6ABE" w:rsidRPr="00FF0ECE" w:rsidRDefault="001A6ABE" w:rsidP="005C3AC1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F0E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моніторингові дослідження щодо учнів, які навчаються за індивідуальною формою навчання;</w:t>
            </w:r>
          </w:p>
          <w:p w14:paraId="4270BB47" w14:textId="77777777" w:rsidR="001A6ABE" w:rsidRPr="00FF0ECE" w:rsidRDefault="001A6ABE" w:rsidP="005C3AC1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F0E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організація харчування (середній показник охоплення гарячим харчуванням);</w:t>
            </w:r>
          </w:p>
          <w:p w14:paraId="79CD6BA8" w14:textId="77777777" w:rsidR="001A6ABE" w:rsidRPr="00FF0ECE" w:rsidRDefault="001A6ABE" w:rsidP="005C3AC1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F0E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динаміка відвідування навчальних занять.</w:t>
            </w:r>
          </w:p>
          <w:p w14:paraId="58A7F634" w14:textId="77777777" w:rsidR="001A6ABE" w:rsidRPr="00FF0ECE" w:rsidRDefault="001A6ABE" w:rsidP="005C3AC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Аналіз правовиховної </w:t>
            </w:r>
            <w:r w:rsidRPr="00FF0E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роботи в школі.</w:t>
            </w:r>
          </w:p>
        </w:tc>
        <w:tc>
          <w:tcPr>
            <w:tcW w:w="631" w:type="pct"/>
          </w:tcPr>
          <w:p w14:paraId="3E9D1191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9" w:type="pct"/>
            <w:shd w:val="clear" w:color="auto" w:fill="auto"/>
          </w:tcPr>
          <w:p w14:paraId="2AB7B800" w14:textId="77777777" w:rsidR="001A6ABE" w:rsidRPr="00D039EA" w:rsidRDefault="001A6ABE" w:rsidP="004E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7F0669E4" w14:textId="77777777" w:rsidR="004E24A2" w:rsidRDefault="004E24A2" w:rsidP="004E24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4194252" w14:textId="77777777" w:rsidR="00257CAF" w:rsidRDefault="00257CAF" w:rsidP="00257CA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7474"/>
        <w:gridCol w:w="1349"/>
      </w:tblGrid>
      <w:tr w:rsidR="00C35ADC" w:rsidRPr="00D039EA" w14:paraId="6037E8C7" w14:textId="77777777" w:rsidTr="00C35ADC">
        <w:trPr>
          <w:tblHeader/>
        </w:trPr>
        <w:tc>
          <w:tcPr>
            <w:tcW w:w="279" w:type="pct"/>
            <w:shd w:val="clear" w:color="auto" w:fill="auto"/>
          </w:tcPr>
          <w:p w14:paraId="48120C3F" w14:textId="77777777" w:rsidR="00C35ADC" w:rsidRPr="00D039EA" w:rsidRDefault="00C35ADC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3999" w:type="pct"/>
            <w:shd w:val="clear" w:color="auto" w:fill="auto"/>
          </w:tcPr>
          <w:p w14:paraId="776C9929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Зміст роботи</w:t>
            </w:r>
          </w:p>
        </w:tc>
        <w:tc>
          <w:tcPr>
            <w:tcW w:w="722" w:type="pct"/>
            <w:shd w:val="clear" w:color="auto" w:fill="auto"/>
          </w:tcPr>
          <w:p w14:paraId="1C3CB6A7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Відмітка про виконання</w:t>
            </w:r>
          </w:p>
        </w:tc>
      </w:tr>
      <w:tr w:rsidR="00C35ADC" w:rsidRPr="00D039EA" w14:paraId="747D6BD2" w14:textId="77777777" w:rsidTr="00C35ADC">
        <w:tc>
          <w:tcPr>
            <w:tcW w:w="279" w:type="pct"/>
            <w:shd w:val="clear" w:color="auto" w:fill="auto"/>
          </w:tcPr>
          <w:p w14:paraId="5BE9F867" w14:textId="77777777" w:rsidR="00C35ADC" w:rsidRPr="00B625D2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39EB66A7" w14:textId="77777777" w:rsidR="00C35ADC" w:rsidRPr="00B625D2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722" w:type="pct"/>
            <w:shd w:val="clear" w:color="auto" w:fill="auto"/>
          </w:tcPr>
          <w:p w14:paraId="16CDE957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4FF532F6" w14:textId="77777777" w:rsidTr="00C35ADC">
        <w:tc>
          <w:tcPr>
            <w:tcW w:w="279" w:type="pct"/>
            <w:shd w:val="clear" w:color="auto" w:fill="auto"/>
          </w:tcPr>
          <w:p w14:paraId="0A9E407E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741CD625" w14:textId="77777777" w:rsidR="00C35ADC" w:rsidRPr="00B625D2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2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Перевірка класних журналів щодо виконання навчальних планів та програм, зокрема, практич</w:t>
            </w:r>
            <w:r w:rsidRPr="00B62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них, лабораторних робіт,  виконання ви</w:t>
            </w:r>
            <w:r w:rsidRPr="00B62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мог щодо ведення шкільної документації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11504860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0C628C17" w14:textId="77777777" w:rsidTr="00C35ADC">
        <w:tc>
          <w:tcPr>
            <w:tcW w:w="279" w:type="pct"/>
            <w:shd w:val="clear" w:color="auto" w:fill="auto"/>
          </w:tcPr>
          <w:p w14:paraId="0CB0E807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79C21427" w14:textId="4BB1EF6D" w:rsidR="00C35ADC" w:rsidRPr="00B625D2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2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Складання розкладу уроків</w:t>
            </w:r>
            <w:r w:rsidR="00E77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62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 II семестр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258C248A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400479C2" w14:textId="77777777" w:rsidTr="00C35ADC">
        <w:tc>
          <w:tcPr>
            <w:tcW w:w="279" w:type="pct"/>
            <w:shd w:val="clear" w:color="auto" w:fill="auto"/>
          </w:tcPr>
          <w:p w14:paraId="3BA50C8C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45DF278F" w14:textId="77777777" w:rsidR="00C35ADC" w:rsidRPr="00B625D2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2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Участь у складанні графіка </w:t>
            </w:r>
            <w:proofErr w:type="spellStart"/>
            <w:r w:rsidRPr="00B62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внутрішкільного</w:t>
            </w:r>
            <w:proofErr w:type="spellEnd"/>
            <w:r w:rsidRPr="00B62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керівництва та контролю на II семестр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1CFD647B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1F4BA6E2" w14:textId="77777777" w:rsidTr="00C35ADC">
        <w:tc>
          <w:tcPr>
            <w:tcW w:w="279" w:type="pct"/>
            <w:shd w:val="clear" w:color="auto" w:fill="auto"/>
          </w:tcPr>
          <w:p w14:paraId="06BFCE5D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075C72D2" w14:textId="77777777" w:rsidR="00C35ADC" w:rsidRPr="00B625D2" w:rsidRDefault="00C35ADC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2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Уточнення графіка чергування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вчителів</w:t>
            </w:r>
            <w:r w:rsidRPr="00B62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00AD9C23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2F26616F" w14:textId="77777777" w:rsidTr="00C35ADC">
        <w:tc>
          <w:tcPr>
            <w:tcW w:w="279" w:type="pct"/>
            <w:shd w:val="clear" w:color="auto" w:fill="auto"/>
          </w:tcPr>
          <w:p w14:paraId="5D6FCCA3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250A8017" w14:textId="77777777" w:rsidR="00C35ADC" w:rsidRPr="00B625D2" w:rsidRDefault="00C35ADC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2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Контроль за навчально-виховним процесом.</w:t>
            </w:r>
          </w:p>
        </w:tc>
        <w:tc>
          <w:tcPr>
            <w:tcW w:w="722" w:type="pct"/>
            <w:shd w:val="clear" w:color="auto" w:fill="auto"/>
          </w:tcPr>
          <w:p w14:paraId="1EE0BFAF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4AB6F1CA" w14:textId="77777777" w:rsidTr="00C35ADC">
        <w:tc>
          <w:tcPr>
            <w:tcW w:w="279" w:type="pct"/>
            <w:shd w:val="clear" w:color="auto" w:fill="auto"/>
          </w:tcPr>
          <w:p w14:paraId="6E74B663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0E85F6B8" w14:textId="77777777" w:rsidR="00C35ADC" w:rsidRPr="00B625D2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2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Участь учнів школи в обласних предметних олімпіадах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4456A2F9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1C0C20F9" w14:textId="77777777" w:rsidTr="00C35ADC">
        <w:tc>
          <w:tcPr>
            <w:tcW w:w="279" w:type="pct"/>
            <w:shd w:val="clear" w:color="auto" w:fill="auto"/>
          </w:tcPr>
          <w:p w14:paraId="6766A939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6876DD8D" w14:textId="77777777" w:rsidR="00C35ADC" w:rsidRDefault="00C35ADC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Проведення інструктивно-методичної наради з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учителями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 питань:</w:t>
            </w:r>
          </w:p>
          <w:p w14:paraId="331E4F01" w14:textId="77777777" w:rsidR="00C35ADC" w:rsidRPr="00B625D2" w:rsidRDefault="00C35ADC" w:rsidP="005C3AC1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25D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наслідки контролю за веденням класних журналів. </w:t>
            </w:r>
          </w:p>
          <w:p w14:paraId="2CC9989B" w14:textId="77777777" w:rsidR="00C35ADC" w:rsidRPr="00B625D2" w:rsidRDefault="00C35ADC" w:rsidP="005C3AC1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25D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виконання навчальних програм,  збе</w:t>
            </w:r>
            <w:r w:rsidR="001A6A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реження та зміцнення </w:t>
            </w:r>
            <w:r w:rsidRPr="00B625D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навчально-матеріальної бази. </w:t>
            </w:r>
          </w:p>
          <w:p w14:paraId="4CF03179" w14:textId="77777777" w:rsidR="00C35ADC" w:rsidRPr="00B625D2" w:rsidRDefault="00C35ADC" w:rsidP="005C3AC1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25D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підведення підсумків навчання за перший семестр. </w:t>
            </w:r>
          </w:p>
          <w:p w14:paraId="35A6CD84" w14:textId="77777777" w:rsidR="00C35ADC" w:rsidRPr="00B625D2" w:rsidRDefault="00C35ADC" w:rsidP="005C3AC1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25D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організацію повторення матеріалу. </w:t>
            </w:r>
          </w:p>
          <w:p w14:paraId="5B2723A2" w14:textId="77777777" w:rsidR="00C35ADC" w:rsidRPr="00B625D2" w:rsidRDefault="00C35ADC" w:rsidP="005C3AC1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25D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чисельність контингенту учнів за перший семестр. </w:t>
            </w:r>
          </w:p>
          <w:p w14:paraId="078EE029" w14:textId="77777777" w:rsidR="00C35ADC" w:rsidRPr="00B625D2" w:rsidRDefault="00C35ADC" w:rsidP="005C3AC1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25D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роботу з учнями у поглиблених та профільних класах. </w:t>
            </w:r>
          </w:p>
          <w:p w14:paraId="0F3A445D" w14:textId="77777777" w:rsidR="00C35ADC" w:rsidRPr="00B625D2" w:rsidRDefault="00C35ADC" w:rsidP="005C3AC1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25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Знайомити педагогів з матеріалами ППД, </w:t>
            </w:r>
            <w:r w:rsidRPr="00B625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опублікованими в педагогічних та методичних виданнях</w:t>
            </w:r>
          </w:p>
        </w:tc>
        <w:tc>
          <w:tcPr>
            <w:tcW w:w="722" w:type="pct"/>
            <w:shd w:val="clear" w:color="auto" w:fill="auto"/>
          </w:tcPr>
          <w:p w14:paraId="495D517E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7E7F3741" w14:textId="77777777" w:rsidTr="00C35ADC">
        <w:tc>
          <w:tcPr>
            <w:tcW w:w="279" w:type="pct"/>
            <w:shd w:val="clear" w:color="auto" w:fill="auto"/>
          </w:tcPr>
          <w:p w14:paraId="1859ADE7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4371284C" w14:textId="6B2DEFF1" w:rsidR="00C35ADC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Заняття</w:t>
            </w:r>
            <w:r w:rsidR="00E771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молод</w:t>
            </w:r>
            <w:r w:rsidR="00E771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вчителя</w:t>
            </w:r>
            <w:r w:rsidR="00E771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6723B9FB" w14:textId="77777777" w:rsidR="00C35ADC" w:rsidRPr="00B625D2" w:rsidRDefault="00C35ADC" w:rsidP="005C3AC1">
            <w:pPr>
              <w:pStyle w:val="a3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25D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Інтенсифікація  та  оптимізація  навчального  процесу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0A2D23C" w14:textId="77777777" w:rsidR="00C35ADC" w:rsidRPr="00B625D2" w:rsidRDefault="00C35ADC" w:rsidP="005C3AC1">
            <w:pPr>
              <w:pStyle w:val="a3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25D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Огляд  педагогічної  преси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16831E5" w14:textId="77777777" w:rsidR="00C35ADC" w:rsidRPr="00B625D2" w:rsidRDefault="00C35ADC" w:rsidP="005C3AC1">
            <w:pPr>
              <w:pStyle w:val="a3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25D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Практичне  заняття:</w:t>
            </w:r>
          </w:p>
          <w:p w14:paraId="754EFFD2" w14:textId="77777777" w:rsidR="00C35ADC" w:rsidRPr="00B625D2" w:rsidRDefault="00C35ADC" w:rsidP="00C35A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25D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конструювання  уроку-конференції;</w:t>
            </w:r>
          </w:p>
          <w:p w14:paraId="72B90F20" w14:textId="77777777" w:rsidR="00C35ADC" w:rsidRPr="00B625D2" w:rsidRDefault="00C35ADC" w:rsidP="00C35A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25D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конструювання  уроку-консультації;</w:t>
            </w:r>
          </w:p>
          <w:p w14:paraId="408637EF" w14:textId="77777777" w:rsidR="00C35ADC" w:rsidRPr="00B625D2" w:rsidRDefault="00C35ADC" w:rsidP="00C35A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25D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відвідування  та  аналіз  уроку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781CA8A8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21F289D0" w14:textId="77777777" w:rsidTr="00C35ADC">
        <w:tc>
          <w:tcPr>
            <w:tcW w:w="279" w:type="pct"/>
            <w:shd w:val="clear" w:color="auto" w:fill="auto"/>
          </w:tcPr>
          <w:p w14:paraId="7177AD20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17398FDA" w14:textId="337FA3DF" w:rsidR="00C35ADC" w:rsidRPr="00B625D2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25D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Індивідуальні консультації для членів педколективу</w:t>
            </w:r>
            <w:r w:rsidR="00E771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16504EFA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023878B0" w14:textId="77777777" w:rsidTr="00C35ADC">
        <w:tc>
          <w:tcPr>
            <w:tcW w:w="279" w:type="pct"/>
            <w:shd w:val="clear" w:color="auto" w:fill="auto"/>
          </w:tcPr>
          <w:p w14:paraId="709DC4DB" w14:textId="77777777" w:rsidR="00C35ADC" w:rsidRPr="00B625D2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6F95ECA8" w14:textId="77777777" w:rsidR="00C35ADC" w:rsidRPr="00B625D2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722" w:type="pct"/>
            <w:shd w:val="clear" w:color="auto" w:fill="auto"/>
          </w:tcPr>
          <w:p w14:paraId="65A4E6D5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5262E436" w14:textId="77777777" w:rsidTr="00C35ADC">
        <w:tc>
          <w:tcPr>
            <w:tcW w:w="279" w:type="pct"/>
            <w:shd w:val="clear" w:color="auto" w:fill="auto"/>
          </w:tcPr>
          <w:p w14:paraId="4B7A9C5A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39CD0D2D" w14:textId="77777777" w:rsidR="00C35ADC" w:rsidRPr="009F5835" w:rsidRDefault="00C35ADC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Перевірка стану виконання навчальних про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грам та повторення навчального матеріалу (запи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си в класних журналах, спостереження під час відвідування уроків, бесіди з учителями).</w:t>
            </w:r>
          </w:p>
        </w:tc>
        <w:tc>
          <w:tcPr>
            <w:tcW w:w="722" w:type="pct"/>
            <w:shd w:val="clear" w:color="auto" w:fill="auto"/>
          </w:tcPr>
          <w:p w14:paraId="0A7F5815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783969D5" w14:textId="77777777" w:rsidTr="00C35ADC">
        <w:tc>
          <w:tcPr>
            <w:tcW w:w="279" w:type="pct"/>
            <w:shd w:val="clear" w:color="auto" w:fill="auto"/>
          </w:tcPr>
          <w:p w14:paraId="36D9C981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5C142431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Контроль за виконанням єдиного орфографіч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ного і мовного режиму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0BBD4CD6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7570238B" w14:textId="77777777" w:rsidTr="00C35ADC">
        <w:tc>
          <w:tcPr>
            <w:tcW w:w="279" w:type="pct"/>
            <w:shd w:val="clear" w:color="auto" w:fill="auto"/>
          </w:tcPr>
          <w:p w14:paraId="232C744B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7B762FD8" w14:textId="7D872512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Контроль ведення документації метод</w:t>
            </w:r>
            <w:r w:rsidR="00E77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ичних спільнот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00166011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2942321C" w14:textId="77777777" w:rsidTr="00C35ADC">
        <w:tc>
          <w:tcPr>
            <w:tcW w:w="279" w:type="pct"/>
            <w:shd w:val="clear" w:color="auto" w:fill="auto"/>
          </w:tcPr>
          <w:p w14:paraId="6A10949D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19224219" w14:textId="44A61FD8" w:rsidR="00C35ADC" w:rsidRPr="009F5835" w:rsidRDefault="00C35ADC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Участь у роботі атестаційної комісії.</w:t>
            </w:r>
          </w:p>
        </w:tc>
        <w:tc>
          <w:tcPr>
            <w:tcW w:w="722" w:type="pct"/>
            <w:shd w:val="clear" w:color="auto" w:fill="auto"/>
          </w:tcPr>
          <w:p w14:paraId="524E849C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1A44E604" w14:textId="77777777" w:rsidTr="00C35ADC">
        <w:tc>
          <w:tcPr>
            <w:tcW w:w="279" w:type="pct"/>
            <w:shd w:val="clear" w:color="auto" w:fill="auto"/>
          </w:tcPr>
          <w:p w14:paraId="6B89230D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0712A37C" w14:textId="77777777" w:rsidR="00C35ADC" w:rsidRDefault="00C35ADC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Проведення інструктивно-методичної наради з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учителями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 питань:</w:t>
            </w:r>
          </w:p>
          <w:p w14:paraId="711685F7" w14:textId="158C0770" w:rsidR="00C35ADC" w:rsidRPr="00B625D2" w:rsidRDefault="00E7711D" w:rsidP="005C3AC1">
            <w:pPr>
              <w:pStyle w:val="a3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Реєстрація учнів на НМТ.</w:t>
            </w:r>
          </w:p>
          <w:p w14:paraId="081E3E3C" w14:textId="158B2DE4" w:rsidR="00C35ADC" w:rsidRPr="00B625D2" w:rsidRDefault="00C35ADC" w:rsidP="005C3AC1">
            <w:pPr>
              <w:pStyle w:val="a3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625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Про </w:t>
            </w:r>
            <w:r w:rsidR="00E771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хід проходження курсів.</w:t>
            </w:r>
          </w:p>
          <w:p w14:paraId="0B462DAF" w14:textId="77777777" w:rsidR="00C35ADC" w:rsidRPr="00B625D2" w:rsidRDefault="00C35ADC" w:rsidP="005C3AC1">
            <w:pPr>
              <w:pStyle w:val="a3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625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 хід атестації.</w:t>
            </w:r>
          </w:p>
          <w:p w14:paraId="1E535AA8" w14:textId="176C43AB" w:rsidR="00C35ADC" w:rsidRPr="00E7711D" w:rsidRDefault="00C35ADC" w:rsidP="00E77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2" w:type="pct"/>
            <w:shd w:val="clear" w:color="auto" w:fill="auto"/>
          </w:tcPr>
          <w:p w14:paraId="7EC9AED4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466F95" w14:paraId="42EAD9FE" w14:textId="77777777" w:rsidTr="00C35ADC">
        <w:tc>
          <w:tcPr>
            <w:tcW w:w="279" w:type="pct"/>
            <w:shd w:val="clear" w:color="auto" w:fill="auto"/>
          </w:tcPr>
          <w:p w14:paraId="6038E99D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026714CA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Організація і проведення моніторингу рівня педагогічної майстерності вчителів  шляхом спостережень, тестування, зрізів знань учнів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47953A50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391A40B0" w14:textId="77777777" w:rsidTr="00C35ADC">
        <w:tc>
          <w:tcPr>
            <w:tcW w:w="279" w:type="pct"/>
            <w:shd w:val="clear" w:color="auto" w:fill="auto"/>
          </w:tcPr>
          <w:p w14:paraId="46B9C854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60471D4C" w14:textId="2EF1F142" w:rsidR="00C35ADC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Заняття</w:t>
            </w:r>
            <w:r w:rsidR="00E771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молод</w:t>
            </w:r>
            <w:r w:rsidR="00E771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вчителя</w:t>
            </w:r>
            <w:r w:rsidR="00E771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233BE432" w14:textId="77777777" w:rsidR="00C35ADC" w:rsidRPr="00D951A1" w:rsidRDefault="00C35ADC" w:rsidP="005C3AC1">
            <w:pPr>
              <w:pStyle w:val="a3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51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Особливості  роботи  з  «важкими»  підлітками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BAE281B" w14:textId="77777777" w:rsidR="00C35ADC" w:rsidRPr="00D951A1" w:rsidRDefault="00C35ADC" w:rsidP="005C3AC1">
            <w:pPr>
              <w:pStyle w:val="a3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51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Огляд  педагогічної  преси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3457AC2" w14:textId="77777777" w:rsidR="00C35ADC" w:rsidRPr="00D951A1" w:rsidRDefault="00C35ADC" w:rsidP="005C3AC1">
            <w:pPr>
              <w:pStyle w:val="a3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51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Практичне  заняття:</w:t>
            </w:r>
          </w:p>
          <w:p w14:paraId="4B835458" w14:textId="77777777" w:rsidR="00C35ADC" w:rsidRPr="00D039EA" w:rsidRDefault="00C35ADC" w:rsidP="00C35A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складання  характеристики  на  «важкого» підлітка;</w:t>
            </w:r>
          </w:p>
          <w:p w14:paraId="08479528" w14:textId="77777777" w:rsidR="00C35ADC" w:rsidRPr="00D039EA" w:rsidRDefault="00C35ADC" w:rsidP="00C35A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ділова  гра «Розв’язання  конфліктних  ситуацій»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3D31C333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5C84A099" w14:textId="77777777" w:rsidTr="00C35ADC">
        <w:tc>
          <w:tcPr>
            <w:tcW w:w="279" w:type="pct"/>
            <w:shd w:val="clear" w:color="auto" w:fill="auto"/>
          </w:tcPr>
          <w:p w14:paraId="3F306C84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3FBFCFDB" w14:textId="19C4B082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Індивідуальні консультації для членів педколективу</w:t>
            </w:r>
            <w:r w:rsidR="00E771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3C95DE79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5B280457" w14:textId="77777777" w:rsidTr="00C35ADC">
        <w:tc>
          <w:tcPr>
            <w:tcW w:w="279" w:type="pct"/>
            <w:shd w:val="clear" w:color="auto" w:fill="auto"/>
          </w:tcPr>
          <w:p w14:paraId="6711E2D9" w14:textId="77777777" w:rsidR="00C35ADC" w:rsidRPr="00D951A1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343893CC" w14:textId="77777777" w:rsidR="00C35ADC" w:rsidRPr="00D951A1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722" w:type="pct"/>
            <w:shd w:val="clear" w:color="auto" w:fill="auto"/>
          </w:tcPr>
          <w:p w14:paraId="798AC156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77629928" w14:textId="77777777" w:rsidTr="00C35ADC">
        <w:tc>
          <w:tcPr>
            <w:tcW w:w="279" w:type="pct"/>
            <w:shd w:val="clear" w:color="auto" w:fill="auto"/>
          </w:tcPr>
          <w:p w14:paraId="293B6070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65EF7291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 узгодженням з директором, визначення вчи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ів, які працюватимуть у 5 класі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наступного навчального року, з метою ознайомлення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їх з особ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ливостями роботи в цьому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і.</w:t>
            </w:r>
          </w:p>
        </w:tc>
        <w:tc>
          <w:tcPr>
            <w:tcW w:w="722" w:type="pct"/>
            <w:shd w:val="clear" w:color="auto" w:fill="auto"/>
          </w:tcPr>
          <w:p w14:paraId="2E0B0243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2D1C17B9" w14:textId="77777777" w:rsidTr="00C35ADC">
        <w:tc>
          <w:tcPr>
            <w:tcW w:w="279" w:type="pct"/>
            <w:shd w:val="clear" w:color="auto" w:fill="auto"/>
          </w:tcPr>
          <w:p w14:paraId="2D009006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09A1F08D" w14:textId="4126FFB9" w:rsidR="00C35ADC" w:rsidRPr="00D951A1" w:rsidRDefault="00C35ADC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Підготовча навчальна робота до складання пла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 xml:space="preserve">ну роботи </w:t>
            </w:r>
            <w:r w:rsidR="00E77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закладу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 новий навчальний рік (анкетування педпрацівників, учнів, батьків, узагаль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нення одержаної інформації).</w:t>
            </w:r>
          </w:p>
        </w:tc>
        <w:tc>
          <w:tcPr>
            <w:tcW w:w="722" w:type="pct"/>
            <w:shd w:val="clear" w:color="auto" w:fill="auto"/>
          </w:tcPr>
          <w:p w14:paraId="249617CF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6B0A9575" w14:textId="77777777" w:rsidTr="00C35ADC">
        <w:tc>
          <w:tcPr>
            <w:tcW w:w="279" w:type="pct"/>
            <w:shd w:val="clear" w:color="auto" w:fill="auto"/>
          </w:tcPr>
          <w:p w14:paraId="50F5551D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6ECF0C7A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Контроль за організацією поточного та огля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дового повторення навчального матеріалу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181EA773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7D036114" w14:textId="77777777" w:rsidTr="00C35ADC">
        <w:tc>
          <w:tcPr>
            <w:tcW w:w="279" w:type="pct"/>
            <w:shd w:val="clear" w:color="auto" w:fill="auto"/>
          </w:tcPr>
          <w:p w14:paraId="10148991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7EEE2E0E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Перевірка класних журналів і вибірково іншої документації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1269B9A3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044BF253" w14:textId="77777777" w:rsidTr="00C35ADC">
        <w:tc>
          <w:tcPr>
            <w:tcW w:w="279" w:type="pct"/>
            <w:shd w:val="clear" w:color="auto" w:fill="auto"/>
          </w:tcPr>
          <w:p w14:paraId="05B02552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51946160" w14:textId="77777777" w:rsidR="00C35ADC" w:rsidRPr="00D951A1" w:rsidRDefault="00C35ADC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Проведення інструктивно-методичної наради з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учителями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 питань:</w:t>
            </w:r>
          </w:p>
          <w:p w14:paraId="44688E9E" w14:textId="77777777" w:rsidR="00C35ADC" w:rsidRPr="00D951A1" w:rsidRDefault="00C35ADC" w:rsidP="005C3AC1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951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 результати контролю за проведенням систематичного повторення.</w:t>
            </w:r>
          </w:p>
          <w:p w14:paraId="7A342F11" w14:textId="77777777" w:rsidR="00C35ADC" w:rsidRPr="00D951A1" w:rsidRDefault="00C35ADC" w:rsidP="005C3AC1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951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Робота вчителів з учнями, які мають початковий рівень навчальних досягнень.</w:t>
            </w:r>
          </w:p>
          <w:p w14:paraId="3EFEA00E" w14:textId="77777777" w:rsidR="00C35ADC" w:rsidRPr="00D951A1" w:rsidRDefault="00C35ADC" w:rsidP="005C3AC1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951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езультати перевірки дотримання є</w:t>
            </w:r>
            <w:r w:rsidRPr="00D951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диних вимог до усного й писемного мовлення учнів.</w:t>
            </w:r>
          </w:p>
          <w:p w14:paraId="494EFCBF" w14:textId="102D256A" w:rsidR="00C35ADC" w:rsidRPr="00D951A1" w:rsidRDefault="00C35ADC" w:rsidP="00E7711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2" w:type="pct"/>
            <w:shd w:val="clear" w:color="auto" w:fill="auto"/>
          </w:tcPr>
          <w:p w14:paraId="7643060C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0ABB11EA" w14:textId="77777777" w:rsidTr="00C35ADC">
        <w:tc>
          <w:tcPr>
            <w:tcW w:w="279" w:type="pct"/>
            <w:shd w:val="clear" w:color="auto" w:fill="auto"/>
          </w:tcPr>
          <w:p w14:paraId="709C0648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2CA9F7D6" w14:textId="4D5545B0" w:rsidR="00C35ADC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Заняття </w:t>
            </w:r>
            <w:r w:rsidR="00E771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молод</w:t>
            </w:r>
            <w:r w:rsidR="00E771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вчителя</w:t>
            </w:r>
            <w:r w:rsidR="00E771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0F959401" w14:textId="77777777" w:rsidR="00C35ADC" w:rsidRPr="00D951A1" w:rsidRDefault="00C35ADC" w:rsidP="005C3AC1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Оцінювання та облік результатів </w:t>
            </w:r>
            <w:r w:rsidRPr="00D951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навчально-пізнав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альної діяльності учнів. Роль класного керівника в координації виховного впливу </w:t>
            </w:r>
            <w:r w:rsidRPr="00D951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оли, сім</w:t>
            </w:r>
            <w:r w:rsidRPr="00D951A1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ї та </w:t>
            </w:r>
            <w:r w:rsidRPr="00D951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громадськості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C44C3FA" w14:textId="1EC2577B" w:rsidR="00C35ADC" w:rsidRPr="00E7711D" w:rsidRDefault="00C35ADC" w:rsidP="00C35ADC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Практичне </w:t>
            </w:r>
            <w:r w:rsidRPr="00D951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заняття:</w:t>
            </w:r>
          </w:p>
          <w:p w14:paraId="251F324D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найефективніш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 форми і методи роботи з батьками (з досвіду </w:t>
            </w: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роботи)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38D97DC7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70CD1096" w14:textId="77777777" w:rsidTr="00C35ADC">
        <w:tc>
          <w:tcPr>
            <w:tcW w:w="279" w:type="pct"/>
            <w:shd w:val="clear" w:color="auto" w:fill="auto"/>
          </w:tcPr>
          <w:p w14:paraId="45AAF096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49DC7545" w14:textId="7D885511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Індивідуальні консультації для членів педколективу</w:t>
            </w:r>
            <w:r w:rsidR="00E771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298BBC8C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55058F64" w14:textId="77777777" w:rsidTr="00C35ADC">
        <w:tc>
          <w:tcPr>
            <w:tcW w:w="279" w:type="pct"/>
            <w:shd w:val="clear" w:color="auto" w:fill="auto"/>
          </w:tcPr>
          <w:p w14:paraId="06024082" w14:textId="77777777" w:rsidR="00C35ADC" w:rsidRPr="00F14088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1F717200" w14:textId="77777777" w:rsidR="00C35ADC" w:rsidRPr="00F14088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722" w:type="pct"/>
            <w:shd w:val="clear" w:color="auto" w:fill="auto"/>
          </w:tcPr>
          <w:p w14:paraId="5E2F3B5F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02EE1EA0" w14:textId="77777777" w:rsidTr="00C35ADC">
        <w:tc>
          <w:tcPr>
            <w:tcW w:w="279" w:type="pct"/>
            <w:shd w:val="clear" w:color="auto" w:fill="auto"/>
          </w:tcPr>
          <w:p w14:paraId="515ACE09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239F1FE4" w14:textId="77777777" w:rsidR="00C35ADC" w:rsidRPr="009F5835" w:rsidRDefault="00C35ADC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Контроль за навчально-виховним процесом.</w:t>
            </w:r>
          </w:p>
        </w:tc>
        <w:tc>
          <w:tcPr>
            <w:tcW w:w="722" w:type="pct"/>
            <w:shd w:val="clear" w:color="auto" w:fill="auto"/>
          </w:tcPr>
          <w:p w14:paraId="2A972188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6F367069" w14:textId="77777777" w:rsidTr="00C35ADC">
        <w:tc>
          <w:tcPr>
            <w:tcW w:w="279" w:type="pct"/>
            <w:shd w:val="clear" w:color="auto" w:fill="auto"/>
          </w:tcPr>
          <w:p w14:paraId="37100493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7C8C3E16" w14:textId="26F8E5F6" w:rsidR="00C35ADC" w:rsidRPr="009F5835" w:rsidRDefault="00E7711D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  <w:r w:rsidR="00C35ADC"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кладанн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</w:t>
            </w:r>
            <w:r w:rsidR="00C35ADC"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графіка відпусток та графіка зайнятості вчителів влітку.</w:t>
            </w:r>
          </w:p>
        </w:tc>
        <w:tc>
          <w:tcPr>
            <w:tcW w:w="722" w:type="pct"/>
            <w:shd w:val="clear" w:color="auto" w:fill="auto"/>
          </w:tcPr>
          <w:p w14:paraId="2B36C529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0294A2F2" w14:textId="77777777" w:rsidTr="00C35ADC">
        <w:tc>
          <w:tcPr>
            <w:tcW w:w="279" w:type="pct"/>
            <w:shd w:val="clear" w:color="auto" w:fill="auto"/>
          </w:tcPr>
          <w:p w14:paraId="16836708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4A144D30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Перевірка виконання навчальних 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07E1F585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60C10A76" w14:textId="77777777" w:rsidTr="00C35ADC">
        <w:tc>
          <w:tcPr>
            <w:tcW w:w="279" w:type="pct"/>
            <w:shd w:val="clear" w:color="auto" w:fill="auto"/>
          </w:tcPr>
          <w:p w14:paraId="1B3BD729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61BA110B" w14:textId="77777777" w:rsidR="00C35ADC" w:rsidRPr="009F5835" w:rsidRDefault="00C35ADC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Участь у підготовці робо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ти з комплектування 1-го класу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3A2CB8F9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E7711D" w14:paraId="07F8058F" w14:textId="77777777" w:rsidTr="00C35ADC">
        <w:tc>
          <w:tcPr>
            <w:tcW w:w="279" w:type="pct"/>
            <w:shd w:val="clear" w:color="auto" w:fill="auto"/>
          </w:tcPr>
          <w:p w14:paraId="5CF04209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08223C66" w14:textId="7308A2D5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Підбиття підсумків роботи гуртк</w:t>
            </w:r>
            <w:r w:rsidR="00E77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 «Джура», 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аналіз роботи та розробка заходів щодо вдосконалення цієї роботи в наступному на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вчальному році</w:t>
            </w:r>
          </w:p>
        </w:tc>
        <w:tc>
          <w:tcPr>
            <w:tcW w:w="722" w:type="pct"/>
            <w:shd w:val="clear" w:color="auto" w:fill="auto"/>
          </w:tcPr>
          <w:p w14:paraId="2473C277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12C159F6" w14:textId="77777777" w:rsidTr="00C35ADC">
        <w:tc>
          <w:tcPr>
            <w:tcW w:w="279" w:type="pct"/>
            <w:shd w:val="clear" w:color="auto" w:fill="auto"/>
          </w:tcPr>
          <w:p w14:paraId="6B275117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5E5EC1A9" w14:textId="77777777" w:rsidR="00C35ADC" w:rsidRDefault="00C35ADC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Проведення інструктивно-методичної наради з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учителями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 питань:</w:t>
            </w:r>
          </w:p>
          <w:p w14:paraId="30509CC7" w14:textId="77777777" w:rsidR="00C35ADC" w:rsidRPr="00F14088" w:rsidRDefault="00C35ADC" w:rsidP="005C3AC1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14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 ведення шкільної документації.</w:t>
            </w:r>
          </w:p>
          <w:p w14:paraId="2EBA7C81" w14:textId="77777777" w:rsidR="00C35ADC" w:rsidRPr="00F14088" w:rsidRDefault="00C35ADC" w:rsidP="005C3AC1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14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Обговорення проекту навчального плану на новий навчальний рік.</w:t>
            </w:r>
          </w:p>
          <w:p w14:paraId="43472FFD" w14:textId="77777777" w:rsidR="00C35ADC" w:rsidRPr="00F14088" w:rsidRDefault="00C35ADC" w:rsidP="005C3AC1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14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 проведення підсумкової методичної конференції.</w:t>
            </w:r>
          </w:p>
          <w:p w14:paraId="1D08CF8F" w14:textId="77777777" w:rsidR="00C35ADC" w:rsidRPr="00F14088" w:rsidRDefault="00C35ADC" w:rsidP="005C3AC1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14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Попереднє комплектування педагогічних кадрів.</w:t>
            </w:r>
          </w:p>
          <w:p w14:paraId="760F61D6" w14:textId="3BBC8880" w:rsidR="00C35ADC" w:rsidRPr="00F14088" w:rsidRDefault="00C35ADC" w:rsidP="005C3AC1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140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Виконання наказу про методичну роботу в </w:t>
            </w:r>
            <w:r w:rsidR="00E771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ліцеї</w:t>
            </w:r>
            <w:r w:rsidRPr="00F140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4729341F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76AF09E7" w14:textId="77777777" w:rsidTr="00C35ADC">
        <w:tc>
          <w:tcPr>
            <w:tcW w:w="279" w:type="pct"/>
            <w:shd w:val="clear" w:color="auto" w:fill="auto"/>
          </w:tcPr>
          <w:p w14:paraId="1EA4FDE6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3AAD17A1" w14:textId="6A024E22" w:rsidR="00C35ADC" w:rsidRPr="00F14088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4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Організувати творчі звіти голів шкільних </w:t>
            </w:r>
            <w:proofErr w:type="spellStart"/>
            <w:r w:rsidRPr="00F14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метод</w:t>
            </w:r>
            <w:r w:rsidR="00E771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спільнот</w:t>
            </w:r>
            <w:proofErr w:type="spellEnd"/>
            <w:r w:rsidRPr="00F14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1D70425F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1A032E20" w14:textId="77777777" w:rsidTr="00C35ADC">
        <w:tc>
          <w:tcPr>
            <w:tcW w:w="279" w:type="pct"/>
            <w:shd w:val="clear" w:color="auto" w:fill="auto"/>
          </w:tcPr>
          <w:p w14:paraId="426F9D7A" w14:textId="77777777" w:rsidR="00C35ADC" w:rsidRPr="00146172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4EF91F78" w14:textId="77777777" w:rsidR="00C35ADC" w:rsidRPr="00146172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722" w:type="pct"/>
            <w:shd w:val="clear" w:color="auto" w:fill="auto"/>
          </w:tcPr>
          <w:p w14:paraId="463929BE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6CE17727" w14:textId="77777777" w:rsidTr="00C35ADC">
        <w:tc>
          <w:tcPr>
            <w:tcW w:w="279" w:type="pct"/>
            <w:shd w:val="clear" w:color="auto" w:fill="auto"/>
          </w:tcPr>
          <w:p w14:paraId="070D3BC6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21BACC9C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Контроль за навчально-виховним процесом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1648408F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50DBACD8" w14:textId="77777777" w:rsidTr="00C35ADC">
        <w:tc>
          <w:tcPr>
            <w:tcW w:w="279" w:type="pct"/>
            <w:shd w:val="clear" w:color="auto" w:fill="auto"/>
          </w:tcPr>
          <w:p w14:paraId="20A4FEC4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74CE78BF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Перевірка класних журналів з метою виявлен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ня ступеня виконання навчальних планів та про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грам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2FFB2588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4183561C" w14:textId="77777777" w:rsidTr="00C35ADC">
        <w:tc>
          <w:tcPr>
            <w:tcW w:w="279" w:type="pct"/>
            <w:shd w:val="clear" w:color="auto" w:fill="auto"/>
          </w:tcPr>
          <w:p w14:paraId="0F470875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331C2AB9" w14:textId="77777777" w:rsidR="00C35ADC" w:rsidRPr="009F5835" w:rsidRDefault="00C35ADC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Підготовка матеріалів на засідання педради про 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переведення учнів у наступні класи.</w:t>
            </w:r>
          </w:p>
        </w:tc>
        <w:tc>
          <w:tcPr>
            <w:tcW w:w="722" w:type="pct"/>
            <w:shd w:val="clear" w:color="auto" w:fill="auto"/>
          </w:tcPr>
          <w:p w14:paraId="5A9FDA37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73EE0A8B" w14:textId="77777777" w:rsidTr="00C35ADC">
        <w:tc>
          <w:tcPr>
            <w:tcW w:w="279" w:type="pct"/>
            <w:shd w:val="clear" w:color="auto" w:fill="auto"/>
          </w:tcPr>
          <w:p w14:paraId="52192ED2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2B261EE8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Попереднє обговорення плану роботи школи на новий навчальний рік. Звіт робочої творчої групи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707C8458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466F95" w14:paraId="68808C84" w14:textId="77777777" w:rsidTr="00C35ADC">
        <w:tc>
          <w:tcPr>
            <w:tcW w:w="279" w:type="pct"/>
            <w:shd w:val="clear" w:color="auto" w:fill="auto"/>
          </w:tcPr>
          <w:p w14:paraId="0E1769F7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3348D8C3" w14:textId="50CE5759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Аналіз підсумків роботи шкільних метод</w:t>
            </w:r>
            <w:r w:rsidR="001D4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ичних спільнот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 звіт керівників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0CB074E1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66AA1250" w14:textId="77777777" w:rsidTr="00C35ADC">
        <w:tc>
          <w:tcPr>
            <w:tcW w:w="279" w:type="pct"/>
            <w:shd w:val="clear" w:color="auto" w:fill="auto"/>
          </w:tcPr>
          <w:p w14:paraId="269B874F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37A2B5FF" w14:textId="79868FE2" w:rsidR="00C35ADC" w:rsidRPr="009F5835" w:rsidRDefault="00C35ADC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Аналіз рівня забезпеченості </w:t>
            </w:r>
            <w:r w:rsidR="001D4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учнів 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підручни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ками на наступний навчальний рік.</w:t>
            </w:r>
          </w:p>
        </w:tc>
        <w:tc>
          <w:tcPr>
            <w:tcW w:w="722" w:type="pct"/>
            <w:shd w:val="clear" w:color="auto" w:fill="auto"/>
          </w:tcPr>
          <w:p w14:paraId="782CB85F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7A799BB8" w14:textId="77777777" w:rsidTr="00C35ADC">
        <w:tc>
          <w:tcPr>
            <w:tcW w:w="279" w:type="pct"/>
            <w:shd w:val="clear" w:color="auto" w:fill="auto"/>
          </w:tcPr>
          <w:p w14:paraId="554200C9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6024FC14" w14:textId="77777777" w:rsidR="00C35ADC" w:rsidRDefault="00C35ADC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Проведення інструктивно-методичної наради з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учителями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 питань:</w:t>
            </w:r>
          </w:p>
          <w:p w14:paraId="1C8E26E9" w14:textId="77777777" w:rsidR="00C35ADC" w:rsidRPr="00146172" w:rsidRDefault="00C35ADC" w:rsidP="005C3AC1">
            <w:pPr>
              <w:pStyle w:val="a3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46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Підсумки моніторингу визначення ефективності викладання предметів.</w:t>
            </w:r>
          </w:p>
          <w:p w14:paraId="310D25A8" w14:textId="50DDA49A" w:rsidR="00C35ADC" w:rsidRPr="001D434E" w:rsidRDefault="00C35ADC" w:rsidP="001D434E">
            <w:pPr>
              <w:pStyle w:val="a3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46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Аналіз навчальної роботи за II семестр і рік.</w:t>
            </w:r>
          </w:p>
          <w:p w14:paraId="606A5C5F" w14:textId="70BB7AE0" w:rsidR="00C35ADC" w:rsidRPr="00146172" w:rsidRDefault="00C35ADC" w:rsidP="005C3AC1">
            <w:pPr>
              <w:pStyle w:val="a3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46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Аналіз результатів контролю за веденням усіх видів шкільної документації. Підсумки проведення перевірки класних журналів, журнал</w:t>
            </w:r>
            <w:r w:rsidR="001D43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 </w:t>
            </w:r>
            <w:r w:rsidRPr="00146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гурткових занять.</w:t>
            </w:r>
          </w:p>
          <w:p w14:paraId="575B8017" w14:textId="490BC112" w:rsidR="00C35ADC" w:rsidRPr="001D434E" w:rsidRDefault="00C35ADC" w:rsidP="001D434E">
            <w:pPr>
              <w:pStyle w:val="a3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46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 заключний етап контролю за станом викладання предметів у II півріччі.</w:t>
            </w:r>
          </w:p>
          <w:p w14:paraId="6C4DD0B0" w14:textId="77777777" w:rsidR="00C35ADC" w:rsidRPr="00146172" w:rsidRDefault="00C35ADC" w:rsidP="005C3AC1">
            <w:pPr>
              <w:pStyle w:val="a3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46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 виконання навчальних програм за II півріччя і рік.</w:t>
            </w:r>
          </w:p>
        </w:tc>
        <w:tc>
          <w:tcPr>
            <w:tcW w:w="722" w:type="pct"/>
            <w:shd w:val="clear" w:color="auto" w:fill="auto"/>
          </w:tcPr>
          <w:p w14:paraId="004BE415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7E3CBC23" w14:textId="77777777" w:rsidTr="00C35ADC">
        <w:tc>
          <w:tcPr>
            <w:tcW w:w="279" w:type="pct"/>
            <w:shd w:val="clear" w:color="auto" w:fill="auto"/>
          </w:tcPr>
          <w:p w14:paraId="2657D47D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127F7DD4" w14:textId="48C001D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Індивідуальні консультації для членів педколективу</w:t>
            </w:r>
            <w:r w:rsidR="001D43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400AED41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29F1FA9E" w14:textId="77777777" w:rsidTr="00C35ADC">
        <w:tc>
          <w:tcPr>
            <w:tcW w:w="279" w:type="pct"/>
            <w:shd w:val="clear" w:color="auto" w:fill="auto"/>
          </w:tcPr>
          <w:p w14:paraId="7B0A8FA2" w14:textId="77777777" w:rsidR="00C35ADC" w:rsidRPr="00D039EA" w:rsidRDefault="00C35ADC" w:rsidP="00C35AD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5F35430B" w14:textId="77777777" w:rsidR="00C35ADC" w:rsidRPr="00146172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722" w:type="pct"/>
            <w:shd w:val="clear" w:color="auto" w:fill="auto"/>
          </w:tcPr>
          <w:p w14:paraId="1959ED51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27A2007E" w14:textId="77777777" w:rsidTr="00C35ADC">
        <w:tc>
          <w:tcPr>
            <w:tcW w:w="279" w:type="pct"/>
            <w:shd w:val="clear" w:color="auto" w:fill="auto"/>
          </w:tcPr>
          <w:p w14:paraId="59A79ABD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0DE82CD0" w14:textId="77777777" w:rsidR="00C35ADC" w:rsidRPr="009F5835" w:rsidRDefault="00C35ADC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Планування роботи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наступний 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навчальний рік.</w:t>
            </w:r>
          </w:p>
        </w:tc>
        <w:tc>
          <w:tcPr>
            <w:tcW w:w="722" w:type="pct"/>
            <w:shd w:val="clear" w:color="auto" w:fill="auto"/>
          </w:tcPr>
          <w:p w14:paraId="1F0BED79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4D41603F" w14:textId="77777777" w:rsidTr="00C35ADC">
        <w:tc>
          <w:tcPr>
            <w:tcW w:w="279" w:type="pct"/>
            <w:shd w:val="clear" w:color="auto" w:fill="auto"/>
          </w:tcPr>
          <w:p w14:paraId="0CF9AAD5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611B64AD" w14:textId="77777777" w:rsidR="00C35ADC" w:rsidRPr="009F5835" w:rsidRDefault="00C35ADC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Перевірка записів в особових справах учнів.</w:t>
            </w:r>
          </w:p>
        </w:tc>
        <w:tc>
          <w:tcPr>
            <w:tcW w:w="722" w:type="pct"/>
            <w:shd w:val="clear" w:color="auto" w:fill="auto"/>
          </w:tcPr>
          <w:p w14:paraId="72F21CA2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411AB583" w14:textId="77777777" w:rsidTr="00C35ADC">
        <w:tc>
          <w:tcPr>
            <w:tcW w:w="279" w:type="pct"/>
            <w:shd w:val="clear" w:color="auto" w:fill="auto"/>
          </w:tcPr>
          <w:p w14:paraId="60163238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4E91664F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Набір у перший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3B0EC7FB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0C10A0FA" w14:textId="77777777" w:rsidTr="00C35ADC">
        <w:tc>
          <w:tcPr>
            <w:tcW w:w="279" w:type="pct"/>
            <w:shd w:val="clear" w:color="auto" w:fill="auto"/>
          </w:tcPr>
          <w:p w14:paraId="38B22773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25A03DD9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ормлення документів: 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свідоцтв, грамот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0F7163DC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3D15B1B4" w14:textId="77777777" w:rsidTr="00C35ADC">
        <w:tc>
          <w:tcPr>
            <w:tcW w:w="279" w:type="pct"/>
            <w:shd w:val="clear" w:color="auto" w:fill="auto"/>
          </w:tcPr>
          <w:p w14:paraId="74FC572E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0FA9810A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Підготовка списків учителів для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заохочення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14:paraId="74C823E3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257D0EA2" w14:textId="77777777" w:rsidTr="00C35ADC">
        <w:tc>
          <w:tcPr>
            <w:tcW w:w="279" w:type="pct"/>
            <w:shd w:val="clear" w:color="auto" w:fill="auto"/>
          </w:tcPr>
          <w:p w14:paraId="044F1226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6877E16B" w14:textId="77777777" w:rsidR="00C35ADC" w:rsidRPr="009F5835" w:rsidRDefault="00C35ADC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Організація роботи щодо підготовки навчаль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ного матеріалу до наступного навчального року.</w:t>
            </w:r>
          </w:p>
        </w:tc>
        <w:tc>
          <w:tcPr>
            <w:tcW w:w="722" w:type="pct"/>
            <w:shd w:val="clear" w:color="auto" w:fill="auto"/>
          </w:tcPr>
          <w:p w14:paraId="5A0FA6C1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5ADC" w:rsidRPr="00D039EA" w14:paraId="105D09B5" w14:textId="77777777" w:rsidTr="00C35ADC">
        <w:tc>
          <w:tcPr>
            <w:tcW w:w="279" w:type="pct"/>
            <w:shd w:val="clear" w:color="auto" w:fill="auto"/>
          </w:tcPr>
          <w:p w14:paraId="49A7327F" w14:textId="77777777" w:rsidR="00C35ADC" w:rsidRPr="00D039EA" w:rsidRDefault="00C35ADC" w:rsidP="005C3AC1">
            <w:pPr>
              <w:pStyle w:val="a3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9" w:type="pct"/>
            <w:shd w:val="clear" w:color="auto" w:fill="auto"/>
          </w:tcPr>
          <w:p w14:paraId="2E48FD37" w14:textId="77777777" w:rsidR="00C35ADC" w:rsidRPr="009F5835" w:rsidRDefault="00C35ADC" w:rsidP="00C3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Попередній розподіл педагогічного наванта</w:t>
            </w:r>
            <w:r w:rsidRPr="00D03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ження (індивідуальні бесіди з учителями).</w:t>
            </w:r>
          </w:p>
        </w:tc>
        <w:tc>
          <w:tcPr>
            <w:tcW w:w="722" w:type="pct"/>
            <w:shd w:val="clear" w:color="auto" w:fill="auto"/>
          </w:tcPr>
          <w:p w14:paraId="412700F8" w14:textId="77777777" w:rsidR="00C35ADC" w:rsidRPr="00D039EA" w:rsidRDefault="00C35ADC" w:rsidP="00C3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05E635A6" w14:textId="77777777" w:rsidR="00C35ADC" w:rsidRDefault="00C35ADC" w:rsidP="00257CA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2CAC3807" w14:textId="555AB4B2" w:rsidR="00C35ADC" w:rsidRPr="00257CAF" w:rsidRDefault="00C35ADC" w:rsidP="00257CA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040D34">
        <w:rPr>
          <w:rFonts w:ascii="Times New Roman" w:hAnsi="Times New Roman"/>
          <w:sz w:val="28"/>
          <w:szCs w:val="28"/>
          <w:lang w:val="uk-UA"/>
        </w:rPr>
        <w:t xml:space="preserve">Заступник директора з НВР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1D434E">
        <w:rPr>
          <w:rFonts w:ascii="Times New Roman" w:hAnsi="Times New Roman"/>
          <w:sz w:val="28"/>
          <w:szCs w:val="28"/>
          <w:lang w:val="uk-UA"/>
        </w:rPr>
        <w:t xml:space="preserve">      І.Г. </w:t>
      </w:r>
      <w:proofErr w:type="spellStart"/>
      <w:r w:rsidR="001D434E">
        <w:rPr>
          <w:rFonts w:ascii="Times New Roman" w:hAnsi="Times New Roman"/>
          <w:sz w:val="28"/>
          <w:szCs w:val="28"/>
          <w:lang w:val="uk-UA"/>
        </w:rPr>
        <w:t>Фещенко</w:t>
      </w:r>
      <w:proofErr w:type="spellEnd"/>
    </w:p>
    <w:sectPr w:rsidR="00C35ADC" w:rsidRPr="00257CAF" w:rsidSect="00E32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66E"/>
    <w:multiLevelType w:val="hybridMultilevel"/>
    <w:tmpl w:val="3BC669EA"/>
    <w:lvl w:ilvl="0" w:tplc="2F788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E339E"/>
    <w:multiLevelType w:val="hybridMultilevel"/>
    <w:tmpl w:val="042AFD7A"/>
    <w:lvl w:ilvl="0" w:tplc="7F6E37F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03FDB"/>
    <w:multiLevelType w:val="hybridMultilevel"/>
    <w:tmpl w:val="D2664390"/>
    <w:lvl w:ilvl="0" w:tplc="BE5E9F9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A2B33"/>
    <w:multiLevelType w:val="hybridMultilevel"/>
    <w:tmpl w:val="1EFAB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01B22"/>
    <w:multiLevelType w:val="hybridMultilevel"/>
    <w:tmpl w:val="3578BAE4"/>
    <w:lvl w:ilvl="0" w:tplc="FA507F3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C444A"/>
    <w:multiLevelType w:val="hybridMultilevel"/>
    <w:tmpl w:val="BA8AE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B797C"/>
    <w:multiLevelType w:val="hybridMultilevel"/>
    <w:tmpl w:val="2A906186"/>
    <w:lvl w:ilvl="0" w:tplc="B4EC5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E1636"/>
    <w:multiLevelType w:val="hybridMultilevel"/>
    <w:tmpl w:val="7DA0F66E"/>
    <w:lvl w:ilvl="0" w:tplc="2F788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4649B"/>
    <w:multiLevelType w:val="hybridMultilevel"/>
    <w:tmpl w:val="D378559E"/>
    <w:lvl w:ilvl="0" w:tplc="907EC71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75901"/>
    <w:multiLevelType w:val="hybridMultilevel"/>
    <w:tmpl w:val="9D9E558C"/>
    <w:lvl w:ilvl="0" w:tplc="BEA45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1110F"/>
    <w:multiLevelType w:val="hybridMultilevel"/>
    <w:tmpl w:val="2516139C"/>
    <w:lvl w:ilvl="0" w:tplc="B4EC5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35B6E"/>
    <w:multiLevelType w:val="hybridMultilevel"/>
    <w:tmpl w:val="15F6C452"/>
    <w:lvl w:ilvl="0" w:tplc="DBDC3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224DC"/>
    <w:multiLevelType w:val="hybridMultilevel"/>
    <w:tmpl w:val="5B08A5DE"/>
    <w:lvl w:ilvl="0" w:tplc="B23AD8E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94305"/>
    <w:multiLevelType w:val="hybridMultilevel"/>
    <w:tmpl w:val="931E6812"/>
    <w:lvl w:ilvl="0" w:tplc="E89E8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7DD1"/>
    <w:multiLevelType w:val="hybridMultilevel"/>
    <w:tmpl w:val="363A9B4E"/>
    <w:lvl w:ilvl="0" w:tplc="2F788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7898"/>
    <w:multiLevelType w:val="hybridMultilevel"/>
    <w:tmpl w:val="35846EDC"/>
    <w:lvl w:ilvl="0" w:tplc="4358FE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F4409"/>
    <w:multiLevelType w:val="hybridMultilevel"/>
    <w:tmpl w:val="A12805A0"/>
    <w:lvl w:ilvl="0" w:tplc="1C9A8A4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459E1"/>
    <w:multiLevelType w:val="hybridMultilevel"/>
    <w:tmpl w:val="15F6C452"/>
    <w:lvl w:ilvl="0" w:tplc="DBDC3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234C2"/>
    <w:multiLevelType w:val="hybridMultilevel"/>
    <w:tmpl w:val="564ABDD4"/>
    <w:lvl w:ilvl="0" w:tplc="79FAE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B2CC7"/>
    <w:multiLevelType w:val="hybridMultilevel"/>
    <w:tmpl w:val="19B0E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33782"/>
    <w:multiLevelType w:val="hybridMultilevel"/>
    <w:tmpl w:val="7AFA5764"/>
    <w:lvl w:ilvl="0" w:tplc="FA507F3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F200C"/>
    <w:multiLevelType w:val="hybridMultilevel"/>
    <w:tmpl w:val="4B38F0E4"/>
    <w:lvl w:ilvl="0" w:tplc="AAB80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B5BA7"/>
    <w:multiLevelType w:val="hybridMultilevel"/>
    <w:tmpl w:val="9D9E558C"/>
    <w:lvl w:ilvl="0" w:tplc="BEA45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B329A"/>
    <w:multiLevelType w:val="hybridMultilevel"/>
    <w:tmpl w:val="7A5EE6AA"/>
    <w:lvl w:ilvl="0" w:tplc="BAEA332E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52595"/>
    <w:multiLevelType w:val="hybridMultilevel"/>
    <w:tmpl w:val="EED02358"/>
    <w:lvl w:ilvl="0" w:tplc="489E2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94D60"/>
    <w:multiLevelType w:val="hybridMultilevel"/>
    <w:tmpl w:val="DED674B6"/>
    <w:lvl w:ilvl="0" w:tplc="2F788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71C9A"/>
    <w:multiLevelType w:val="hybridMultilevel"/>
    <w:tmpl w:val="4B58E896"/>
    <w:lvl w:ilvl="0" w:tplc="B0D8D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51735"/>
    <w:multiLevelType w:val="hybridMultilevel"/>
    <w:tmpl w:val="0FAEFE4A"/>
    <w:lvl w:ilvl="0" w:tplc="86BA2E4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E748B"/>
    <w:multiLevelType w:val="hybridMultilevel"/>
    <w:tmpl w:val="2516139C"/>
    <w:lvl w:ilvl="0" w:tplc="B4EC5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25933"/>
    <w:multiLevelType w:val="hybridMultilevel"/>
    <w:tmpl w:val="19B0E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55DAA"/>
    <w:multiLevelType w:val="hybridMultilevel"/>
    <w:tmpl w:val="2A08014E"/>
    <w:lvl w:ilvl="0" w:tplc="C5B0A18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86097"/>
    <w:multiLevelType w:val="hybridMultilevel"/>
    <w:tmpl w:val="AFD4F992"/>
    <w:lvl w:ilvl="0" w:tplc="619AD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20A5C"/>
    <w:multiLevelType w:val="hybridMultilevel"/>
    <w:tmpl w:val="78E0C452"/>
    <w:lvl w:ilvl="0" w:tplc="B0D8D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E4A91"/>
    <w:multiLevelType w:val="hybridMultilevel"/>
    <w:tmpl w:val="AFD4F992"/>
    <w:lvl w:ilvl="0" w:tplc="619AD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3673E"/>
    <w:multiLevelType w:val="hybridMultilevel"/>
    <w:tmpl w:val="BC581D0E"/>
    <w:lvl w:ilvl="0" w:tplc="6C8CC09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73080"/>
    <w:multiLevelType w:val="hybridMultilevel"/>
    <w:tmpl w:val="61AA56CC"/>
    <w:lvl w:ilvl="0" w:tplc="2E48EE9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13D50"/>
    <w:multiLevelType w:val="hybridMultilevel"/>
    <w:tmpl w:val="EED02358"/>
    <w:lvl w:ilvl="0" w:tplc="489E2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17D9A"/>
    <w:multiLevelType w:val="hybridMultilevel"/>
    <w:tmpl w:val="A798EF0C"/>
    <w:lvl w:ilvl="0" w:tplc="40E05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A561E"/>
    <w:multiLevelType w:val="hybridMultilevel"/>
    <w:tmpl w:val="3BC669EA"/>
    <w:lvl w:ilvl="0" w:tplc="2F788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128D6"/>
    <w:multiLevelType w:val="hybridMultilevel"/>
    <w:tmpl w:val="84646C6C"/>
    <w:lvl w:ilvl="0" w:tplc="EC5E862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771D4"/>
    <w:multiLevelType w:val="hybridMultilevel"/>
    <w:tmpl w:val="381626F4"/>
    <w:lvl w:ilvl="0" w:tplc="F8F0C8D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47274"/>
    <w:multiLevelType w:val="hybridMultilevel"/>
    <w:tmpl w:val="4A04D78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2" w15:restartNumberingAfterBreak="0">
    <w:nsid w:val="7A501796"/>
    <w:multiLevelType w:val="hybridMultilevel"/>
    <w:tmpl w:val="47FAB2F8"/>
    <w:lvl w:ilvl="0" w:tplc="CC624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55F27"/>
    <w:multiLevelType w:val="hybridMultilevel"/>
    <w:tmpl w:val="6D641B38"/>
    <w:lvl w:ilvl="0" w:tplc="FC2CA5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1"/>
  </w:num>
  <w:num w:numId="3">
    <w:abstractNumId w:val="3"/>
  </w:num>
  <w:num w:numId="4">
    <w:abstractNumId w:val="5"/>
  </w:num>
  <w:num w:numId="5">
    <w:abstractNumId w:val="29"/>
  </w:num>
  <w:num w:numId="6">
    <w:abstractNumId w:val="19"/>
  </w:num>
  <w:num w:numId="7">
    <w:abstractNumId w:val="27"/>
  </w:num>
  <w:num w:numId="8">
    <w:abstractNumId w:val="6"/>
  </w:num>
  <w:num w:numId="9">
    <w:abstractNumId w:val="28"/>
  </w:num>
  <w:num w:numId="10">
    <w:abstractNumId w:val="10"/>
  </w:num>
  <w:num w:numId="11">
    <w:abstractNumId w:val="1"/>
  </w:num>
  <w:num w:numId="12">
    <w:abstractNumId w:val="25"/>
  </w:num>
  <w:num w:numId="13">
    <w:abstractNumId w:val="7"/>
  </w:num>
  <w:num w:numId="14">
    <w:abstractNumId w:val="14"/>
  </w:num>
  <w:num w:numId="15">
    <w:abstractNumId w:val="38"/>
  </w:num>
  <w:num w:numId="16">
    <w:abstractNumId w:val="0"/>
  </w:num>
  <w:num w:numId="17">
    <w:abstractNumId w:val="30"/>
  </w:num>
  <w:num w:numId="18">
    <w:abstractNumId w:val="4"/>
  </w:num>
  <w:num w:numId="19">
    <w:abstractNumId w:val="11"/>
  </w:num>
  <w:num w:numId="20">
    <w:abstractNumId w:val="17"/>
  </w:num>
  <w:num w:numId="21">
    <w:abstractNumId w:val="32"/>
  </w:num>
  <w:num w:numId="22">
    <w:abstractNumId w:val="26"/>
  </w:num>
  <w:num w:numId="23">
    <w:abstractNumId w:val="39"/>
  </w:num>
  <w:num w:numId="24">
    <w:abstractNumId w:val="13"/>
  </w:num>
  <w:num w:numId="25">
    <w:abstractNumId w:val="2"/>
  </w:num>
  <w:num w:numId="26">
    <w:abstractNumId w:val="22"/>
  </w:num>
  <w:num w:numId="27">
    <w:abstractNumId w:val="9"/>
  </w:num>
  <w:num w:numId="28">
    <w:abstractNumId w:val="15"/>
  </w:num>
  <w:num w:numId="29">
    <w:abstractNumId w:val="37"/>
  </w:num>
  <w:num w:numId="30">
    <w:abstractNumId w:val="43"/>
  </w:num>
  <w:num w:numId="31">
    <w:abstractNumId w:val="33"/>
  </w:num>
  <w:num w:numId="32">
    <w:abstractNumId w:val="31"/>
  </w:num>
  <w:num w:numId="33">
    <w:abstractNumId w:val="35"/>
  </w:num>
  <w:num w:numId="34">
    <w:abstractNumId w:val="18"/>
  </w:num>
  <w:num w:numId="35">
    <w:abstractNumId w:val="16"/>
  </w:num>
  <w:num w:numId="36">
    <w:abstractNumId w:val="42"/>
  </w:num>
  <w:num w:numId="37">
    <w:abstractNumId w:val="12"/>
  </w:num>
  <w:num w:numId="38">
    <w:abstractNumId w:val="34"/>
  </w:num>
  <w:num w:numId="39">
    <w:abstractNumId w:val="23"/>
  </w:num>
  <w:num w:numId="40">
    <w:abstractNumId w:val="40"/>
  </w:num>
  <w:num w:numId="41">
    <w:abstractNumId w:val="36"/>
  </w:num>
  <w:num w:numId="42">
    <w:abstractNumId w:val="24"/>
  </w:num>
  <w:num w:numId="43">
    <w:abstractNumId w:val="8"/>
  </w:num>
  <w:num w:numId="44">
    <w:abstractNumId w:val="2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A2"/>
    <w:rsid w:val="00054865"/>
    <w:rsid w:val="001A6ABE"/>
    <w:rsid w:val="001D434E"/>
    <w:rsid w:val="00213073"/>
    <w:rsid w:val="00233E3E"/>
    <w:rsid w:val="00257CAF"/>
    <w:rsid w:val="00466F95"/>
    <w:rsid w:val="0047284D"/>
    <w:rsid w:val="004E24A2"/>
    <w:rsid w:val="005C3AC1"/>
    <w:rsid w:val="00613909"/>
    <w:rsid w:val="009E7821"/>
    <w:rsid w:val="009F5835"/>
    <w:rsid w:val="00AD0246"/>
    <w:rsid w:val="00B47DD3"/>
    <w:rsid w:val="00C35ADC"/>
    <w:rsid w:val="00CC0450"/>
    <w:rsid w:val="00D039EA"/>
    <w:rsid w:val="00E32C68"/>
    <w:rsid w:val="00E7711D"/>
    <w:rsid w:val="00E8409F"/>
    <w:rsid w:val="00F05AAF"/>
    <w:rsid w:val="00F54C45"/>
    <w:rsid w:val="00FE53B1"/>
    <w:rsid w:val="00F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8862"/>
  <w15:docId w15:val="{05B6B2EF-83E7-4CD6-8776-E2BC8B88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2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7814</Words>
  <Characters>4455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userrr</dc:creator>
  <cp:keywords/>
  <dc:description/>
  <cp:lastModifiedBy>user</cp:lastModifiedBy>
  <cp:revision>3</cp:revision>
  <dcterms:created xsi:type="dcterms:W3CDTF">2025-09-23T11:20:00Z</dcterms:created>
  <dcterms:modified xsi:type="dcterms:W3CDTF">2025-10-27T16:27:00Z</dcterms:modified>
</cp:coreProperties>
</file>